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09C6A" w14:textId="77777777" w:rsidR="00A57B9D" w:rsidRPr="007548EC" w:rsidRDefault="00A57B9D" w:rsidP="00A57B9D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right="220" w:hanging="359"/>
        <w:rPr>
          <w:rFonts w:ascii="Times New Roman" w:hAnsi="Times New Roman" w:cs="Times New Roman"/>
          <w:i/>
          <w:sz w:val="24"/>
          <w:szCs w:val="24"/>
        </w:rPr>
      </w:pPr>
      <w:r w:rsidRPr="007548EC">
        <w:rPr>
          <w:rFonts w:ascii="Times New Roman" w:hAnsi="Times New Roman" w:cs="Times New Roman"/>
          <w:sz w:val="24"/>
          <w:szCs w:val="24"/>
        </w:rPr>
        <w:t xml:space="preserve">a) Implementation of the Data Link Layer Framing </w:t>
      </w:r>
      <w:proofErr w:type="gramStart"/>
      <w:r w:rsidRPr="007548EC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548EC">
        <w:rPr>
          <w:rFonts w:ascii="Times New Roman" w:hAnsi="Times New Roman" w:cs="Times New Roman"/>
          <w:sz w:val="24"/>
          <w:szCs w:val="24"/>
        </w:rPr>
        <w:t xml:space="preserve"> Bit stuffing.</w:t>
      </w:r>
    </w:p>
    <w:p w14:paraId="386D723D" w14:textId="77777777" w:rsidR="00A57B9D" w:rsidRPr="007548EC" w:rsidRDefault="00A57B9D" w:rsidP="00A57B9D">
      <w:pPr>
        <w:rPr>
          <w:rFonts w:ascii="Times New Roman" w:hAnsi="Times New Roman" w:cs="Times New Roman"/>
          <w:sz w:val="24"/>
          <w:szCs w:val="24"/>
        </w:rPr>
      </w:pPr>
    </w:p>
    <w:p w14:paraId="59C45EEE" w14:textId="77777777" w:rsidR="00A57B9D" w:rsidRPr="007548EC" w:rsidRDefault="00A57B9D" w:rsidP="00A57B9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48EC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7548EC">
        <w:rPr>
          <w:rFonts w:ascii="Times New Roman" w:hAnsi="Times New Roman" w:cs="Times New Roman"/>
          <w:b/>
          <w:sz w:val="24"/>
          <w:szCs w:val="24"/>
        </w:rPr>
        <w:t xml:space="preserve"> Program to Implementation of the Data Link Layer Framing methods Bit stuffing</w:t>
      </w:r>
    </w:p>
    <w:p w14:paraId="7D83363D" w14:textId="124F1287" w:rsidR="00A57B9D" w:rsidRDefault="00A57B9D">
      <w:proofErr w:type="gramStart"/>
      <w:r>
        <w:t>Program :</w:t>
      </w:r>
      <w:proofErr w:type="gramEnd"/>
      <w:r>
        <w:t xml:space="preserve"> </w:t>
      </w:r>
    </w:p>
    <w:p w14:paraId="79B6E394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8459BE6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D13DEA3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#define MAX_SIZE 100</w:t>
      </w:r>
    </w:p>
    <w:p w14:paraId="046903F8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// Function to perform bit stuffing</w:t>
      </w:r>
    </w:p>
    <w:p w14:paraId="4BC9EDAD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bitStuffing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char input[], char output[]) {</w:t>
      </w:r>
    </w:p>
    <w:p w14:paraId="1CAFE29D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, j = 0, count = 0;</w:t>
      </w:r>
    </w:p>
    <w:p w14:paraId="22954F91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int length =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(input);</w:t>
      </w:r>
    </w:p>
    <w:p w14:paraId="6B0E51F1" w14:textId="3B2CB6CE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for (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 xml:space="preserve"> &lt; length;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F6A8CC7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// Copy the current bit to the output</w:t>
      </w:r>
    </w:p>
    <w:p w14:paraId="55A77C71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output[j] = input[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55DE633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5294A2" w14:textId="2092CF70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    // If the current bit is '1', increase the count</w:t>
      </w:r>
    </w:p>
    <w:p w14:paraId="311CE2E5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if (input[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 == '1') {</w:t>
      </w:r>
    </w:p>
    <w:p w14:paraId="3C392F14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count++;</w:t>
      </w:r>
    </w:p>
    <w:p w14:paraId="78CFDB78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59237631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// If the current bit is '0', reset the count</w:t>
      </w:r>
    </w:p>
    <w:p w14:paraId="407A0959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count = 0;</w:t>
      </w:r>
    </w:p>
    <w:p w14:paraId="24C5631E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3E958C5" w14:textId="0C61D771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    // If there are 5 consecutive '1's, insert a '0'</w:t>
      </w:r>
    </w:p>
    <w:p w14:paraId="59FF6497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if (count == 5) {</w:t>
      </w:r>
    </w:p>
    <w:p w14:paraId="35C2EBC5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output[j] = '0';</w:t>
      </w:r>
    </w:p>
    <w:p w14:paraId="11DBA229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E8BE36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count = 0;</w:t>
      </w:r>
    </w:p>
    <w:p w14:paraId="48D5E3C0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08F1730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9B7138E" w14:textId="20C04D4A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// Null terminate the output string</w:t>
      </w:r>
    </w:p>
    <w:p w14:paraId="7F76262B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output[j] = '\0';</w:t>
      </w:r>
    </w:p>
    <w:p w14:paraId="72A33BED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}</w:t>
      </w:r>
    </w:p>
    <w:p w14:paraId="7B3EDA1F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</w:p>
    <w:p w14:paraId="3542CE2D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EEC5203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input[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MAX_SIZE], output[MAX_SIZE];</w:t>
      </w:r>
    </w:p>
    <w:p w14:paraId="1934F9AD" w14:textId="64E01E63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"Enter the input bit string: ");</w:t>
      </w:r>
    </w:p>
    <w:p w14:paraId="205B164D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"%s", input);</w:t>
      </w:r>
    </w:p>
    <w:p w14:paraId="1D96F29F" w14:textId="04FA9788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bitStuffing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input, output);</w:t>
      </w:r>
    </w:p>
    <w:p w14:paraId="22500C42" w14:textId="1C93EE89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"Bit-stuffed output: %s\n", output);</w:t>
      </w:r>
    </w:p>
    <w:p w14:paraId="4E384F5C" w14:textId="7232C519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return 0;</w:t>
      </w:r>
    </w:p>
    <w:p w14:paraId="6149525D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}</w:t>
      </w:r>
    </w:p>
    <w:p w14:paraId="54E9A0BC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Output :</w:t>
      </w:r>
      <w:proofErr w:type="gramEnd"/>
    </w:p>
    <w:p w14:paraId="21C83C2B" w14:textId="77777777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Enter the input bit string: 11111100111111</w:t>
      </w:r>
    </w:p>
    <w:p w14:paraId="11F95801" w14:textId="19B8F85E" w:rsidR="00661888" w:rsidRPr="005E7791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Bit-stuffed output: 1111101001111101</w:t>
      </w:r>
    </w:p>
    <w:p w14:paraId="395E6DE6" w14:textId="77777777" w:rsidR="00661888" w:rsidRDefault="00661888" w:rsidP="00661888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/>
          <w:sz w:val="24"/>
          <w:szCs w:val="24"/>
        </w:rPr>
      </w:pPr>
    </w:p>
    <w:p w14:paraId="06BFDCB8" w14:textId="465DA7C0" w:rsidR="00043D4E" w:rsidRPr="007548EC" w:rsidRDefault="00043D4E" w:rsidP="00043D4E">
      <w:pPr>
        <w:tabs>
          <w:tab w:val="left" w:pos="720"/>
        </w:tabs>
        <w:spacing w:after="0" w:line="276" w:lineRule="auto"/>
        <w:ind w:right="220"/>
        <w:rPr>
          <w:rFonts w:ascii="Times New Roman" w:hAnsi="Times New Roman" w:cs="Times New Roman"/>
          <w:b/>
          <w:i/>
          <w:sz w:val="24"/>
          <w:szCs w:val="24"/>
        </w:rPr>
      </w:pPr>
      <w:r w:rsidRPr="007548EC">
        <w:rPr>
          <w:rFonts w:ascii="Times New Roman" w:hAnsi="Times New Roman" w:cs="Times New Roman"/>
          <w:b/>
          <w:sz w:val="24"/>
          <w:szCs w:val="24"/>
        </w:rPr>
        <w:t xml:space="preserve">1.b) Implementation of the Data Link Layer Framing methods Character </w:t>
      </w:r>
      <w:proofErr w:type="gramStart"/>
      <w:r w:rsidRPr="007548EC">
        <w:rPr>
          <w:rFonts w:ascii="Times New Roman" w:hAnsi="Times New Roman" w:cs="Times New Roman"/>
          <w:b/>
          <w:sz w:val="24"/>
          <w:szCs w:val="24"/>
        </w:rPr>
        <w:t>Stuffing .</w:t>
      </w:r>
      <w:proofErr w:type="gramEnd"/>
    </w:p>
    <w:p w14:paraId="09832908" w14:textId="77777777" w:rsidR="00043D4E" w:rsidRDefault="00043D4E" w:rsidP="00043D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48EC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7548EC">
        <w:rPr>
          <w:rFonts w:ascii="Times New Roman" w:hAnsi="Times New Roman" w:cs="Times New Roman"/>
          <w:b/>
          <w:sz w:val="24"/>
          <w:szCs w:val="24"/>
        </w:rPr>
        <w:t xml:space="preserve"> Program to Implementation of the Data Link Layer Framing methods Character Stuffing</w:t>
      </w:r>
    </w:p>
    <w:p w14:paraId="3391EFF4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AF24AF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089B7A3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#define MAX_SIZE 100</w:t>
      </w:r>
    </w:p>
    <w:p w14:paraId="4E09B135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charStuffing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char input[], char output[])</w:t>
      </w:r>
    </w:p>
    <w:p w14:paraId="15C35258" w14:textId="5822E721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13ABAF0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, j = 0;</w:t>
      </w:r>
    </w:p>
    <w:p w14:paraId="452228CF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int length =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(input);</w:t>
      </w:r>
    </w:p>
    <w:p w14:paraId="4A8459B4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char flag = 'F'; // Flag character</w:t>
      </w:r>
    </w:p>
    <w:p w14:paraId="52721ECA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char escape = 'E'; // Escape character</w:t>
      </w:r>
    </w:p>
    <w:p w14:paraId="3D8693FA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// Add the starting flag to the output</w:t>
      </w:r>
    </w:p>
    <w:p w14:paraId="6EE7A347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output[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 = flag;</w:t>
      </w:r>
    </w:p>
    <w:p w14:paraId="25A20375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 xml:space="preserve"> &lt; length; 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36B627D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// If the current character is a flag or escape, add an escape character</w:t>
      </w:r>
    </w:p>
    <w:p w14:paraId="59AE3E15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if (input[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 == flag || input[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 == escape) {</w:t>
      </w:r>
    </w:p>
    <w:p w14:paraId="0C90A252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    output[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 = escape;</w:t>
      </w:r>
    </w:p>
    <w:p w14:paraId="23AFCC7A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A443000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// Copy the current character to the output</w:t>
      </w:r>
    </w:p>
    <w:p w14:paraId="14F23503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    output[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 = input[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AE872BB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3EE8C6E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// Add the ending flag to the output</w:t>
      </w:r>
    </w:p>
    <w:p w14:paraId="518E37A5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output[</w:t>
      </w:r>
      <w:proofErr w:type="spellStart"/>
      <w:r w:rsidRPr="005E7791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] = flag;</w:t>
      </w:r>
    </w:p>
    <w:p w14:paraId="1BA5434E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// Null terminate the output string</w:t>
      </w:r>
    </w:p>
    <w:p w14:paraId="2E13CC6C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output[j] = '\0';</w:t>
      </w:r>
    </w:p>
    <w:p w14:paraId="489610D8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000150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63F363A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input[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MAX_SIZE], output[MAX_SIZE];</w:t>
      </w:r>
    </w:p>
    <w:p w14:paraId="7DA5AADA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"Enter the input character string: ");</w:t>
      </w:r>
    </w:p>
    <w:p w14:paraId="57986D66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"%s", input);</w:t>
      </w:r>
    </w:p>
    <w:p w14:paraId="42639FD5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charStuffing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input, output);</w:t>
      </w:r>
    </w:p>
    <w:p w14:paraId="6AD5F92C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779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77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7791">
        <w:rPr>
          <w:rFonts w:ascii="Times New Roman" w:hAnsi="Times New Roman" w:cs="Times New Roman"/>
          <w:bCs/>
          <w:sz w:val="24"/>
          <w:szCs w:val="24"/>
        </w:rPr>
        <w:t>"Character-stuffed output: %s\n", output);</w:t>
      </w:r>
    </w:p>
    <w:p w14:paraId="78FCF11D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1ABAD93A" w14:textId="77777777" w:rsidR="005E7791" w:rsidRPr="005E7791" w:rsidRDefault="005E7791" w:rsidP="005E7791">
      <w:pPr>
        <w:rPr>
          <w:rFonts w:ascii="Times New Roman" w:hAnsi="Times New Roman" w:cs="Times New Roman"/>
          <w:bCs/>
          <w:sz w:val="24"/>
          <w:szCs w:val="24"/>
        </w:rPr>
      </w:pPr>
      <w:r w:rsidRPr="005E7791">
        <w:rPr>
          <w:rFonts w:ascii="Times New Roman" w:hAnsi="Times New Roman" w:cs="Times New Roman"/>
          <w:bCs/>
          <w:sz w:val="24"/>
          <w:szCs w:val="24"/>
        </w:rPr>
        <w:t>}</w:t>
      </w:r>
    </w:p>
    <w:p w14:paraId="0D2C4AEF" w14:textId="77777777" w:rsidR="005E7791" w:rsidRPr="005E7791" w:rsidRDefault="005E7791" w:rsidP="005E7791">
      <w:pPr>
        <w:rPr>
          <w:rFonts w:ascii="Times New Roman" w:hAnsi="Times New Roman" w:cs="Times New Roman"/>
          <w:b/>
          <w:sz w:val="24"/>
          <w:szCs w:val="24"/>
        </w:rPr>
      </w:pPr>
    </w:p>
    <w:p w14:paraId="77436386" w14:textId="5DCD0D2C" w:rsidR="005E7791" w:rsidRPr="005E7791" w:rsidRDefault="005E7791" w:rsidP="005E77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F4E0E6D" w14:textId="77777777" w:rsidR="005E7791" w:rsidRPr="005E7791" w:rsidRDefault="005E7791" w:rsidP="005E7791">
      <w:pPr>
        <w:rPr>
          <w:rFonts w:ascii="Times New Roman" w:hAnsi="Times New Roman" w:cs="Times New Roman"/>
          <w:b/>
          <w:sz w:val="24"/>
          <w:szCs w:val="24"/>
        </w:rPr>
      </w:pPr>
      <w:r w:rsidRPr="005E7791">
        <w:rPr>
          <w:rFonts w:ascii="Times New Roman" w:hAnsi="Times New Roman" w:cs="Times New Roman"/>
          <w:b/>
          <w:sz w:val="24"/>
          <w:szCs w:val="24"/>
        </w:rPr>
        <w:t>Enter the input character string: SVCET</w:t>
      </w:r>
    </w:p>
    <w:p w14:paraId="208C6A74" w14:textId="77777777" w:rsidR="005E7791" w:rsidRPr="005E7791" w:rsidRDefault="005E7791" w:rsidP="005E7791">
      <w:pPr>
        <w:rPr>
          <w:rFonts w:ascii="Times New Roman" w:hAnsi="Times New Roman" w:cs="Times New Roman"/>
          <w:b/>
          <w:sz w:val="24"/>
          <w:szCs w:val="24"/>
        </w:rPr>
      </w:pPr>
      <w:r w:rsidRPr="005E7791">
        <w:rPr>
          <w:rFonts w:ascii="Times New Roman" w:hAnsi="Times New Roman" w:cs="Times New Roman"/>
          <w:b/>
          <w:sz w:val="24"/>
          <w:szCs w:val="24"/>
        </w:rPr>
        <w:t>Character-stuffed output: FSVCEETF</w:t>
      </w:r>
    </w:p>
    <w:p w14:paraId="45DCAB8C" w14:textId="77777777" w:rsidR="005E7791" w:rsidRPr="005E7791" w:rsidRDefault="005E7791" w:rsidP="005E7791">
      <w:pPr>
        <w:rPr>
          <w:rFonts w:ascii="Times New Roman" w:hAnsi="Times New Roman" w:cs="Times New Roman"/>
          <w:b/>
          <w:sz w:val="24"/>
          <w:szCs w:val="24"/>
        </w:rPr>
      </w:pPr>
    </w:p>
    <w:p w14:paraId="3DADF7AC" w14:textId="77777777" w:rsidR="005E7791" w:rsidRPr="005E7791" w:rsidRDefault="005E7791" w:rsidP="005E7791">
      <w:pPr>
        <w:rPr>
          <w:rFonts w:ascii="Times New Roman" w:hAnsi="Times New Roman" w:cs="Times New Roman"/>
          <w:b/>
          <w:sz w:val="24"/>
          <w:szCs w:val="24"/>
        </w:rPr>
      </w:pPr>
    </w:p>
    <w:p w14:paraId="560344D8" w14:textId="77777777" w:rsidR="005E7791" w:rsidRPr="005E7791" w:rsidRDefault="005E7791" w:rsidP="005E7791">
      <w:pPr>
        <w:rPr>
          <w:rFonts w:ascii="Times New Roman" w:hAnsi="Times New Roman" w:cs="Times New Roman"/>
          <w:b/>
          <w:sz w:val="24"/>
          <w:szCs w:val="24"/>
        </w:rPr>
      </w:pPr>
    </w:p>
    <w:p w14:paraId="5674F79F" w14:textId="77777777" w:rsidR="005E7791" w:rsidRPr="005E7791" w:rsidRDefault="005E7791" w:rsidP="005E7791">
      <w:pPr>
        <w:rPr>
          <w:rFonts w:ascii="Times New Roman" w:hAnsi="Times New Roman" w:cs="Times New Roman"/>
          <w:b/>
          <w:sz w:val="24"/>
          <w:szCs w:val="24"/>
        </w:rPr>
      </w:pPr>
    </w:p>
    <w:p w14:paraId="59A29347" w14:textId="77777777" w:rsidR="005E7791" w:rsidRPr="007548EC" w:rsidRDefault="005E7791" w:rsidP="00043D4E">
      <w:pPr>
        <w:rPr>
          <w:rFonts w:ascii="Times New Roman" w:hAnsi="Times New Roman" w:cs="Times New Roman"/>
          <w:b/>
          <w:sz w:val="24"/>
          <w:szCs w:val="24"/>
        </w:rPr>
      </w:pPr>
    </w:p>
    <w:sectPr w:rsidR="005E7791" w:rsidRPr="0075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E4003"/>
    <w:multiLevelType w:val="hybridMultilevel"/>
    <w:tmpl w:val="E1BCA78A"/>
    <w:lvl w:ilvl="0" w:tplc="CEAAF84C">
      <w:start w:val="1"/>
      <w:numFmt w:val="decimal"/>
      <w:lvlText w:val="%1."/>
      <w:lvlJc w:val="left"/>
      <w:pPr>
        <w:tabs>
          <w:tab w:val="num" w:pos="360"/>
        </w:tabs>
      </w:pPr>
      <w:rPr>
        <w:i w:val="0"/>
      </w:rPr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65538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num w:numId="1" w16cid:durableId="156829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D8"/>
    <w:rsid w:val="00043D4E"/>
    <w:rsid w:val="00124811"/>
    <w:rsid w:val="00254C2F"/>
    <w:rsid w:val="002B3C77"/>
    <w:rsid w:val="00524AA1"/>
    <w:rsid w:val="005E7791"/>
    <w:rsid w:val="00661888"/>
    <w:rsid w:val="006B115A"/>
    <w:rsid w:val="007472FA"/>
    <w:rsid w:val="00A57B9D"/>
    <w:rsid w:val="00A957BE"/>
    <w:rsid w:val="00AE40E9"/>
    <w:rsid w:val="00BB27D8"/>
    <w:rsid w:val="00F3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CF29"/>
  <w15:chartTrackingRefBased/>
  <w15:docId w15:val="{379FE25C-A22A-45FC-B0E7-0B870505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 rajan</dc:creator>
  <cp:keywords/>
  <dc:description/>
  <cp:lastModifiedBy>thyaga rajan</cp:lastModifiedBy>
  <cp:revision>7</cp:revision>
  <dcterms:created xsi:type="dcterms:W3CDTF">2023-09-15T10:04:00Z</dcterms:created>
  <dcterms:modified xsi:type="dcterms:W3CDTF">2024-08-04T13:45:00Z</dcterms:modified>
</cp:coreProperties>
</file>