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7827" w14:textId="4ED10321" w:rsidR="004A7708" w:rsidRDefault="004A7708" w:rsidP="004A7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Placement Series, Day-0</w:t>
      </w:r>
      <w:r>
        <w:rPr>
          <w:b/>
          <w:bCs/>
          <w:sz w:val="32"/>
          <w:szCs w:val="32"/>
          <w:u w:val="single"/>
        </w:rPr>
        <w:t>4</w:t>
      </w:r>
    </w:p>
    <w:p w14:paraId="15926E93" w14:textId="77777777" w:rsidR="004A7708" w:rsidRDefault="004A7708" w:rsidP="004A7708">
      <w:pPr>
        <w:jc w:val="right"/>
        <w:rPr>
          <w:sz w:val="28"/>
          <w:szCs w:val="28"/>
        </w:rPr>
      </w:pPr>
      <w:r>
        <w:rPr>
          <w:sz w:val="28"/>
          <w:szCs w:val="28"/>
        </w:rPr>
        <w:t>By- Shubhranshu Sekhar Panda</w:t>
      </w:r>
    </w:p>
    <w:p w14:paraId="2DA8C15D" w14:textId="77777777" w:rsidR="004A7708" w:rsidRDefault="004A7708" w:rsidP="004A770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Answers:</w:t>
      </w:r>
    </w:p>
    <w:p w14:paraId="3BD668F9" w14:textId="30CDED4C" w:rsidR="009A595B" w:rsidRDefault="00D1526D" w:rsidP="00D152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70 days</w:t>
      </w:r>
    </w:p>
    <w:p w14:paraId="7E74BF16" w14:textId="39D57154" w:rsidR="00DC164D" w:rsidRDefault="00DC164D" w:rsidP="00DC1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(i)Discursive </w:t>
      </w:r>
      <w:r w:rsidR="005D745D">
        <w:rPr>
          <w:sz w:val="28"/>
          <w:szCs w:val="28"/>
        </w:rPr>
        <w:t xml:space="preserve">- </w:t>
      </w:r>
      <w:r>
        <w:rPr>
          <w:sz w:val="28"/>
          <w:szCs w:val="28"/>
        </w:rPr>
        <w:t>Rambling</w:t>
      </w:r>
      <w:r>
        <w:rPr>
          <w:sz w:val="28"/>
          <w:szCs w:val="28"/>
        </w:rPr>
        <w:br/>
        <w:t>(ii)</w:t>
      </w:r>
      <w:r w:rsidR="005D745D">
        <w:rPr>
          <w:sz w:val="28"/>
          <w:szCs w:val="28"/>
        </w:rPr>
        <w:t xml:space="preserve">Qualms </w:t>
      </w:r>
      <w:r w:rsidR="002548A0">
        <w:rPr>
          <w:sz w:val="28"/>
          <w:szCs w:val="28"/>
        </w:rPr>
        <w:t>–</w:t>
      </w:r>
      <w:r w:rsidR="005D745D">
        <w:rPr>
          <w:sz w:val="28"/>
          <w:szCs w:val="28"/>
        </w:rPr>
        <w:t xml:space="preserve"> Misgiving</w:t>
      </w:r>
    </w:p>
    <w:p w14:paraId="77FA6609" w14:textId="6DA27CE5" w:rsidR="002548A0" w:rsidRDefault="002548A0" w:rsidP="00DC1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B. 8.224</w:t>
      </w:r>
    </w:p>
    <w:p w14:paraId="0C839633" w14:textId="58E06D7C" w:rsidR="002548A0" w:rsidRDefault="003B4C25" w:rsidP="00DC1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D. i=i+5</w:t>
      </w:r>
    </w:p>
    <w:p w14:paraId="6DD86766" w14:textId="35BD219D" w:rsidR="003B4C25" w:rsidRDefault="003F79E5" w:rsidP="00DC1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d. Null Operator</w:t>
      </w:r>
    </w:p>
    <w:p w14:paraId="4F7E4C2D" w14:textId="55A3F64A" w:rsidR="003F79E5" w:rsidRPr="00DC164D" w:rsidRDefault="003F79E5" w:rsidP="00DC16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Array</w:t>
      </w:r>
      <w:r w:rsidR="00DB2D14">
        <w:rPr>
          <w:sz w:val="28"/>
          <w:szCs w:val="28"/>
        </w:rPr>
        <w:t>(because, it is a data structure, rest all are data types)</w:t>
      </w:r>
    </w:p>
    <w:sectPr w:rsidR="003F79E5" w:rsidRPr="00DC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38EE"/>
    <w:multiLevelType w:val="hybridMultilevel"/>
    <w:tmpl w:val="C5B69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63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11"/>
    <w:rsid w:val="002548A0"/>
    <w:rsid w:val="003B4C25"/>
    <w:rsid w:val="003F79E5"/>
    <w:rsid w:val="004A7708"/>
    <w:rsid w:val="005D745D"/>
    <w:rsid w:val="00854911"/>
    <w:rsid w:val="009552D6"/>
    <w:rsid w:val="009A595B"/>
    <w:rsid w:val="00D1526D"/>
    <w:rsid w:val="00DB2D14"/>
    <w:rsid w:val="00DC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A54C"/>
  <w15:chartTrackingRefBased/>
  <w15:docId w15:val="{F3C3AE0C-4A3F-4B30-A923-06DFC66E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SEKHAR PANDA</dc:creator>
  <cp:keywords/>
  <dc:description/>
  <cp:lastModifiedBy>SHUBHRANSHU SEKHAR PANDA</cp:lastModifiedBy>
  <cp:revision>9</cp:revision>
  <dcterms:created xsi:type="dcterms:W3CDTF">2023-09-11T14:37:00Z</dcterms:created>
  <dcterms:modified xsi:type="dcterms:W3CDTF">2023-09-11T14:43:00Z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6f740d9c896091906b64e42eedc161bbdf926064c56ca309cd76829d7fa0f591</vt:lpwstr>
  </property>
</Properties>
</file>