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高精度整数相减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（sub.cpp）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【问题描述】</w:t>
      </w:r>
      <w:bookmarkStart w:id="0" w:name="_GoBack"/>
      <w:bookmarkEnd w:id="0"/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输入2个正的整数，输出 |a-b| 的值。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输入：两行，第一行a，第二行b，a和b的长度均小于1000位。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输出：一行，|a-b| 的值。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【样例】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输入：29</w:t>
      </w:r>
    </w:p>
    <w:p>
      <w:pPr>
        <w:tabs>
          <w:tab w:val="left" w:pos="720"/>
        </w:tabs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48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输出：19</w:t>
      </w:r>
    </w:p>
    <w:p/>
    <w:p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明明的随机数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（random.</w:t>
      </w:r>
      <w:r>
        <w:rPr>
          <w:b/>
          <w:sz w:val="32"/>
          <w:szCs w:val="32"/>
        </w:rPr>
        <w:t>/cpp</w:t>
      </w:r>
      <w:r>
        <w:rPr>
          <w:rFonts w:hint="eastAsia"/>
          <w:b/>
          <w:sz w:val="32"/>
          <w:szCs w:val="32"/>
        </w:rPr>
        <w:t>）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描述】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 明明想在学校中请一些同学一起做一项问卷调查，为了实验的客观性，他先用计算机生成了N个1到1000之间的随机整数（N≤100），对于其中重复的数字，只保留一个，把其余相同的数去掉，不同的数对应着不同的学生的学号。然后再把这些数从小到大排序，按照排好的顺序去找同学做调查。请你协助明明完成“去重”与“排序”的工作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【输入格式】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输入有2行，第1行为1个正整数，表示所生成的随机数的个数：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N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第2行有N个用空格隔开的正整数，为所产生的随机数。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【输出格式】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输出也是2行，第1行为1个正整数M，表示不相同的随机数的个数。第2行为M个用空格隔开的正整数，为从小到大排好序的不相同的随机数。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【输入样例】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20 40 32 67 40 20 89 300 400 15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【输出样例】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8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15 20 32 40 67 89 300 400</w:t>
      </w:r>
    </w:p>
    <w:p>
      <w:pPr>
        <w:tabs>
          <w:tab w:val="left" w:pos="720"/>
        </w:tabs>
        <w:rPr>
          <w:sz w:val="28"/>
          <w:szCs w:val="28"/>
        </w:rPr>
      </w:pPr>
    </w:p>
    <w:p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汉诺塔问题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（hanoi</w:t>
      </w:r>
      <w:r>
        <w:rPr>
          <w:rFonts w:ascii="微软雅黑" w:hAnsi="微软雅黑" w:eastAsia="微软雅黑" w:cs="宋体"/>
          <w:color w:val="000000"/>
          <w:kern w:val="0"/>
          <w:sz w:val="27"/>
          <w:szCs w:val="27"/>
        </w:rPr>
        <w:t>./cpp</w:t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）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【题目描述】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约19世纪末，在欧州的商店中出售一种智力玩具，在一块铜板上有三根杆，最左边的杆上自上而下、由小到大顺序串着由64个圆盘构成的塔。目的是将最左边杆上的盘全部移到中间的杆上，条件是一次只能移动一个盘，且不允许大盘放在小盘的上面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这是一个著名的问题，几乎所有的教材上都有这个问题。由于条件是一次只能移动一个盘，且不允许大盘放在小盘上面，所以64个盘的移动次数是：18,446,744,073,709,551,615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这是一个天文数字，若每一微秒可能计算(并不输出)一次移动，那么也需要几乎一百万年。我们仅能找出问题的解决方法并解决较小N值时的汉诺塔，但很难用计算机解决64层的汉诺塔。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假定圆盘从小到大编号为1, 2, ...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【输入】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输入为一个整数(小于20）后面跟三个单字符字符串。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整数为盘子的数目，后三个字符表示三个杆子的编号。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【输出】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输出每一步移动盘子的记录。一次移动一行。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每次移动的记录为例如 a-&gt;3-&gt;b 的形式，即把编号为3的盘子从a杆移至b杆。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【输入样例】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2 a b c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【输出样例】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a-&gt;1-&gt;c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a-&gt;2-&gt;b</w:t>
      </w:r>
    </w:p>
    <w:p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c-&gt;1-&gt;b</w:t>
      </w:r>
    </w:p>
    <w:p>
      <w:pPr>
        <w:tabs>
          <w:tab w:val="left" w:pos="720"/>
        </w:tabs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11797"/>
    <w:multiLevelType w:val="multilevel"/>
    <w:tmpl w:val="73111797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9"/>
    <w:rsid w:val="00150039"/>
    <w:rsid w:val="004E7E38"/>
    <w:rsid w:val="00C4493D"/>
    <w:rsid w:val="00C51789"/>
    <w:rsid w:val="00C51F7E"/>
    <w:rsid w:val="00E71C5B"/>
    <w:rsid w:val="00F349F4"/>
    <w:rsid w:val="288C7FA4"/>
    <w:rsid w:val="28C66337"/>
    <w:rsid w:val="4853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标题 3 Char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HTML 预设格式 Char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mi"/>
    <w:basedOn w:val="6"/>
    <w:uiPriority w:val="0"/>
  </w:style>
  <w:style w:type="character" w:customStyle="1" w:styleId="10">
    <w:name w:val="mn"/>
    <w:basedOn w:val="6"/>
    <w:uiPriority w:val="0"/>
  </w:style>
  <w:style w:type="character" w:customStyle="1" w:styleId="11">
    <w:name w:val="mo"/>
    <w:basedOn w:val="6"/>
    <w:uiPriority w:val="0"/>
  </w:style>
  <w:style w:type="character" w:customStyle="1" w:styleId="12">
    <w:name w:val="mjx_assistive_mathml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182</Words>
  <Characters>1038</Characters>
  <Lines>8</Lines>
  <Paragraphs>2</Paragraphs>
  <TotalTime>26</TotalTime>
  <ScaleCrop>false</ScaleCrop>
  <LinksUpToDate>false</LinksUpToDate>
  <CharactersWithSpaces>1218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2020-06-27T03:58:00Z</dcterms:created>
  <dc:creator>微软用户</dc:creator>
  <cp:lastModifiedBy>Administrator</cp:lastModifiedBy>
  <dcterms:modified xsi:type="dcterms:W3CDTF">2020-06-27T06:40:16Z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