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SQL映射框架MyBatis源码分析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源码分析</w:t>
      </w:r>
    </w:p>
    <w:p>
      <w:pP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第一步：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//第一步：读取mybatis-config.xml配置文件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InputStream inputStream = Resources.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getResourceAsStream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"mybatis-config.xml"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Resources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工具类，调用ClassLoader读取classpath下的</w:t>
      </w:r>
      <w:r>
        <w:rPr>
          <w:rFonts w:hint="eastAsia" w:ascii="微软雅黑" w:hAnsi="微软雅黑" w:eastAsia="微软雅黑" w:cs="微软雅黑"/>
          <w:b/>
          <w:color w:val="008000"/>
          <w:sz w:val="24"/>
          <w:szCs w:val="24"/>
          <w:shd w:val="clear" w:fill="FFFFFF"/>
        </w:rPr>
        <w:t>mybatis-config.xml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配置文件，得到一个输入流；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第二步：（有关配置文件的解析与处理都在该步骤中）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第二步：构建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SqlSessionFactory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SqlSessionFactory sqlSessionFactory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SqlSessionFactoryBuilder().build(inputStream);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1、创建一个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SqlSessionFactoryBuilder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SqlSessionFactoryBuilder()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2、调用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SqlSessionFactoryBuilder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对象的build方法：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build(InputStream inputStream)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3、创建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XMLConfigBuilder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XMLConfigBuilder parser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XMLConfigBuilder(inputStream, environment, properties);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4、创建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XMLMapperEntityResolver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XMLMapperEntityResolver()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XPathParser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XPathParser(inputStream,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props,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XMLMapperEntityResolver())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XPath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XPathFactory factory = XPathFactory.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xpath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factory.newXPath();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对象：（DOM解析）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//JDK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提供的文档解析工厂对象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DocumentBuilderFactory factory = DocumentBuilderFactory.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创建一个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DocumentBuilder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对象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DocumentBuilder builder = factory.newDocumentBuilder();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解析输入源的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xml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数据为一个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Document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文件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builder.parse(inputSource);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8、创建Configuration对象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Configuration()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注册类型别名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初始化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对象的一些成员变量的默认值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9、通过XPath方法解析mybatis-config.xml文件：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parseConfiguration(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parser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.evalNode(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"/configuration"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将解析出来的信息封装到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对象中；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10、通过持有Configuration对象创建一个DefaultSqlSessionFactory对象：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DefaultSqlSessionFactory(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onfiguration);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  <w:t>总结：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MyBatis解析配置文件的本质就是为了获得Configuration对象；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Configuration 对象可以理解是mybatis的XML配置文件在程序中的化身，是MyBatis非常重要的一个对象，里面封装了MyBatis的整个配置信息；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  <w:t>第三步：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第三步：打开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SqlSession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Session session = sqlSessionFactory.openSession();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1、从configuration配置对象中获取环境environment信息；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2、根据环境environment信息获取事务工厂TransactionFactory；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3、根据环境信息中创建一个事务对象Transaction；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4、根据configuration和Transaction创建一个执行器Executor对象；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5、根据configuration和Executor创建一个默认的SqlSession对象；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  <w:t>第四步：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第四步：获取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Mapper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接口对象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UUserInfoMapper uUserInfoMapper = session.getMapper(UUserInfoMapper.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1、从configuration中获取Mapper接口对象；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2、从mapperRegistry中获取Mapper接口对象；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3、从knownMappers这个Map中获取MapperProxyFactory代理工厂；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4、通过MapperProxyFactory代理工厂创建MapperProxy实例；</w:t>
      </w:r>
    </w:p>
    <w:p>
      <w:pP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5、JDK动态代理生成Mapper接口的代理对象；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  <w:t>第五步：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第五步：调用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Mapper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接口对象的方法操作数据库；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UUserInfo uUserInfo = uUserInfoMapper.selectByPrimaryKey(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代理模式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代理模式是23种设计模式中的一种；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代理模式就是给一个对象提供一个代理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，就像我们生活中的中介（租房、留学、相亲）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，由代理对象控制对原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目标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对象的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访问，所以在代理对象中就可以实现对目标对象功能的增强、扩展、甚至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改写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为什么需要代理？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因为一个良好的设计不应该轻易的修改，这正是开闭原则的体现：一个良好的设计应该对修改关闭，对扩展开放。而代理正是为了扩展类而存在的，它可以控制对现有类（也就是被代理的类）的访问，通俗来说就是可以拦截对现有类方法的调用并做相应处理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代理模式应用场景：aop、权限控制、服务监控、缓存、日志、限流、事务、拦截过滤 等；</w:t>
      </w:r>
    </w:p>
    <w:p>
      <w:r>
        <w:drawing>
          <wp:inline distT="0" distB="0" distL="114300" distR="114300">
            <wp:extent cx="5269230" cy="27171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代理模式分为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静态代理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0070C0"/>
          <w:lang w:val="en-US" w:eastAsia="zh-CN"/>
        </w:rPr>
        <w:t>动态代理</w:t>
      </w:r>
      <w:r>
        <w:rPr>
          <w:rFonts w:hint="eastAsia"/>
          <w:lang w:val="en-US"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静态代理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静态代理就是我们自己手写代理类； aspectJ静态代理（编译期生成代理类）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静态代理可以实现在不修改目标对象代码的前提下，对目标对象的功能进行扩展；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静态代理：（目标接口、目标接口实现、代理类）</w:t>
      </w:r>
    </w:p>
    <w:p>
      <w:r>
        <w:drawing>
          <wp:inline distT="0" distB="0" distL="114300" distR="114300">
            <wp:extent cx="3657600" cy="16478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可以实现不对目标对象进行修改的前提下，对目标对象进行功能的扩展和增强，也就是扩展原功能，不污染原代码。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因为代理对象，需要实现与目标对象一样的接口，如果目标接口类繁多，也会导致代理类繁多，另外一旦目标接口增加新方法，则代理类也需要维护；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动态代理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动态代理四种方案：JDK、CGLIB、Javassist、ASM（编码特别复杂,比较少用）；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JDK动态代理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动态代理，是指在运行期动态的为指定的类生成其代理类；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DK动态代理会在程序运行时生成一个$Proxy0.Class，该class类在代码中看不到，在磁盘中也没有保存，是程序运行时候在jvm内存中生成的，所以我们感觉动态代理很抽象，要想保存该class文件，我们可以在代码中设置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shd w:val="clear" w:fill="FFFFFF"/>
        </w:rPr>
        <w:t>setProperty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"sun.misc.ProxyGenerator.saveGeneratedFiles"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"true"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这样就会在运行时候将该class文件保存到我们磁盘上；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动态代理在运行时将接口中声明的所有方法都转移到一个集中的InvocationHandler.invoke()方法进行处理，这样在接口方法数量比较多的时候，我们可以进行灵活处理，而静态代理需要在每一个方法进行中转；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动态代理是AOP思想的底层实现，当然JDK的动态代理，目标类必须实现某个接口，如果某个类没有实现接口则不能生成代理对象；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Cglib动态代理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官方Github：</w:t>
      </w:r>
      <w:r>
        <w:rPr>
          <w:rFonts w:hint="default" w:ascii="Consolas" w:hAnsi="Consolas" w:cs="Consolas"/>
          <w:color w:val="0070C0"/>
          <w:sz w:val="24"/>
          <w:szCs w:val="28"/>
          <w:lang w:val="en-US" w:eastAsia="zh-CN"/>
        </w:rPr>
        <w:fldChar w:fldCharType="begin"/>
      </w:r>
      <w:r>
        <w:rPr>
          <w:rFonts w:hint="default" w:ascii="Consolas" w:hAnsi="Consolas" w:cs="Consolas"/>
          <w:color w:val="0070C0"/>
          <w:sz w:val="24"/>
          <w:szCs w:val="28"/>
          <w:lang w:val="en-US" w:eastAsia="zh-CN"/>
        </w:rPr>
        <w:instrText xml:space="preserve"> HYPERLINK "https://github.com/cglib" </w:instrText>
      </w:r>
      <w:r>
        <w:rPr>
          <w:rFonts w:hint="default" w:ascii="Consolas" w:hAnsi="Consolas" w:cs="Consolas"/>
          <w:color w:val="0070C0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default" w:ascii="Consolas" w:hAnsi="Consolas" w:cs="Consolas"/>
          <w:color w:val="0070C0"/>
          <w:sz w:val="24"/>
          <w:szCs w:val="28"/>
          <w:lang w:val="en-US" w:eastAsia="zh-CN"/>
        </w:rPr>
        <w:t>https://github.com/cglib</w:t>
      </w:r>
      <w:r>
        <w:rPr>
          <w:rFonts w:hint="default" w:ascii="Consolas" w:hAnsi="Consolas" w:cs="Consolas"/>
          <w:color w:val="0070C0"/>
          <w:sz w:val="24"/>
          <w:szCs w:val="28"/>
          <w:lang w:val="en-US" w:eastAsia="zh-CN"/>
        </w:rPr>
        <w:fldChar w:fldCharType="end"/>
      </w:r>
      <w:r>
        <w:rPr>
          <w:rFonts w:hint="default" w:ascii="Consolas" w:hAnsi="Consolas" w:cs="Consolas"/>
          <w:color w:val="0070C0"/>
          <w:sz w:val="24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CGLib (Code Generation Library) 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是一个强大、高性能、高质量的代码生成库，它可以在运行时扩展JAVA类并实现接口；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字节码生成库是生成和转换Java字节码的高级API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它被AOP、测试、数据访问框架用来生成动态代理对象和拦截字段访问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jc w:val="center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drawing>
          <wp:inline distT="0" distB="0" distL="114300" distR="114300">
            <wp:extent cx="1059180" cy="1059180"/>
            <wp:effectExtent l="0" t="0" r="7620" b="7620"/>
            <wp:docPr id="9" name="图片 9" descr="448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4893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eastAsia="微软雅黑" w:cs="Consolas"/>
          <w:i/>
          <w:iCs/>
          <w:color w:val="2F5597" w:themeColor="accent1" w:themeShade="BF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color w:val="2F5597" w:themeColor="accent1" w:themeShade="BF"/>
          <w:sz w:val="21"/>
          <w:szCs w:val="21"/>
          <w:lang w:val="en-US" w:eastAsia="zh-CN"/>
        </w:rPr>
        <w:t>Rafael Winterhalter</w:t>
      </w:r>
      <w:r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eastAsia="微软雅黑" w:cs="Consolas"/>
          <w:i/>
          <w:iCs/>
          <w:color w:val="2F5597" w:themeColor="accent1" w:themeShade="BF"/>
          <w:kern w:val="0"/>
          <w:sz w:val="21"/>
          <w:szCs w:val="21"/>
          <w:lang w:val="en-US" w:eastAsia="zh-CN" w:bidi="ar-SA"/>
        </w:rPr>
        <w:t>来自德国，软件顾问，居住挪威的奥斯陆，也是hibernate的成员之一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 比 Java 的 java.lang.reflect.Proxy 类更强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大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的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地方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在于它不仅可以接管接口类的方法，还可以接管普通类的方法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为JDK的动态代理提供了很好的补充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通常可以使用Java的动态代理创建代理，但当要代理的类没有实现接口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时，那么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CGLIB是一个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更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好的选择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在一些开源框架中都采用了cglib：</w:t>
      </w:r>
    </w:p>
    <w:p>
      <w:pP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-SA"/>
        </w:rPr>
        <w:t xml:space="preserve">Hibernate </w:t>
      </w:r>
    </w:p>
    <w:p>
      <w:pP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-SA"/>
        </w:rPr>
        <w:t>Spring</w:t>
      </w:r>
    </w:p>
    <w:p>
      <w:pP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-SA"/>
        </w:rPr>
        <w:t xml:space="preserve">Guice </w:t>
      </w:r>
    </w:p>
    <w:p>
      <w:pP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 的底层是Java字节码操作框架 —— ASM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"https://asm.ow2.io"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https://asm.ow2.io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CGLIB类库</w:t>
      </w:r>
      <w:r>
        <w:rPr>
          <w:rFonts w:hint="eastAsia"/>
          <w:color w:val="0070C0"/>
          <w:lang w:val="en-US" w:eastAsia="zh-CN"/>
        </w:rPr>
        <w:t>结构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net.sf.cglib.core: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底层字节码处理类，他们大部分与ASM有关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；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net.sf.cglib.transform: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编译期或运行期类和类文件的转换</w:t>
      </w:r>
    </w:p>
    <w:p>
      <w:pPr>
        <w:rPr>
          <w:rFonts w:hint="default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  <w:t>net.sf.cglib.proxy: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  <w:t>实现创建代理和方法拦截器的类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net.sf.cglib.reflect: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实现快速反射类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net.sf.cglib.util: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集合排序等工具类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net.sf.cglib.beans: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 xml:space="preserve">  j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avabean相关的工具类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CGLIB实现动态代理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使用CGLib实现动态代理，完全不受代理类必须实现接口的限制，CGLib底层采用ASM字节码生成框架，使用字节码技术生成代理类，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在JDK8之前CGLib动态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比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JDK的动态代理（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使用Java反射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）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效率要高。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唯一需要注意的是，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如果被代理的类被final修饰，那么它不可被继承，即不可被代理，同样，如果被代理的类中存在final修饰的方法，那么该方法也不可被代理；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因为CGLib原理是动态生成被代理类的子类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；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final类不能被继承，final方法不能被复写；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使用CGLIB，需要两个jar包：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cglib-3.3.0.jar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sm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-7.1.jar</w:t>
      </w:r>
    </w:p>
    <w:p>
      <w:pP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cglib-nodep-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3.0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.jar：使用nodep包不需要关联asm的jar包,jar包内部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已经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包含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了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asm的类.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cglib-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3.0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.jar：使用此jar包需要关联asm的jar包,否则运行时报错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CGLib动态代理原理是什么？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CGLIB原理： 动态生成一个要代理类的子类，子类重写要代理的类的所有不是final的方法。在子类中采用方法拦截的技术拦截所有父类方法的调用，顺势织入横切逻辑；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CGLIB底层：使用字节码处理框架ASM，来转换字节码并生成新的类。但不推荐直接使用ASM编码开发，因为它要求你必须对JVM内部结构包括class文件的格式和指令集都很熟悉，编码比较复杂繁琐；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CGLIB缺点：对于final类和final方法，无法进行代理；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JDK动态代理与CGLib代理的区别？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原理区别：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JDK动态代理是利用反射机制生成一个实现代理接口的类（这个类看不见摸不着，在jvm内存中有这个类），在调用具体方法前调用InvokeHandler来处理。核心是实现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InvocationHandler</w:t>
      </w:r>
      <w:r>
        <w:rPr>
          <w:rFonts w:hint="eastAsia" w:ascii="微软雅黑" w:hAnsi="微软雅黑" w:eastAsia="微软雅黑" w:cs="微软雅黑"/>
          <w:lang w:val="en-US" w:eastAsia="zh-CN"/>
        </w:rPr>
        <w:t>接口，使用invoke()方法进行面向切面的处理，调用相应的拦截和处理；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而cglib动态代理是利用asm开源包，对代理对象类的class文件加载进来，通过修改其字节码生成子类来处理，核心是实现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MethodInterceptor</w:t>
      </w:r>
      <w:r>
        <w:rPr>
          <w:rFonts w:hint="eastAsia" w:ascii="微软雅黑" w:hAnsi="微软雅黑" w:eastAsia="微软雅黑" w:cs="微软雅黑"/>
          <w:lang w:val="en-US" w:eastAsia="zh-CN"/>
        </w:rPr>
        <w:t>接口，使用intercept()方法进行面向切面的处理，调用相应的拦截和处理；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各自局限：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1、JDK的动态代理机制只能代理实现了接口的类，而没有实现接口的类就不能实现JDK的动态代理。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2、CGLib的原理是对指定的目标类生成一个子类，并覆盖其中方法实现增强，但因为采用的是继承，所以不能对final修饰的类进行代理。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  <w:t>JDK Proxy 的优势：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最小化依赖关系，减少依赖意味着简化开发和维护，JDK 本身的支持，可能比 cglib 更加可靠；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可以平滑进行 JDK 版本升级，而字节码类库通常需要进行更新以保证在新版 Java 上能够使用。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-SA"/>
        </w:rPr>
        <w:t>CGLib 的优势：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从某种角度看，必须要求调用者实现接口是有些侵入性的实践，CGLib 动态代理就没有这种限制，只操作我们关心的类，而不必为其他相关类增加工作量，一个普通的类也可以实现代理；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Javassist动态代理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自1999年以来的Java字节码工程工具包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，Javassis使Java字节码操作变得简单，它是用于在Java中编辑字节码的类库，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由东京工业大学的数学和计算机科学系的 Shigeru Chiba （千叶 滋）所创建的，它加入了开放源代码JBoss 应用服务器项目,通过使用Javassist对字节码操作为JBoss实现动态"AOP"框架；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官网：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"http://www.javassist.org/"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http://www.javassist.org/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Github：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"https://github.com/jboss-javassist/javassist"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https://github.com/jboss-javassist/javassist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A7B7F8"/>
    <w:multiLevelType w:val="singleLevel"/>
    <w:tmpl w:val="FCA7B7F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05B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0623E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1340D"/>
    <w:rsid w:val="02921267"/>
    <w:rsid w:val="02924FD2"/>
    <w:rsid w:val="02937B90"/>
    <w:rsid w:val="02953EA2"/>
    <w:rsid w:val="02966EFD"/>
    <w:rsid w:val="029D26A6"/>
    <w:rsid w:val="029D6AB6"/>
    <w:rsid w:val="02A2641C"/>
    <w:rsid w:val="02A27E63"/>
    <w:rsid w:val="02A3029C"/>
    <w:rsid w:val="02A339C7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D4CA6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17A8F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D79D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12F2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C6DDF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33B4C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2E721A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62626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D2F21"/>
    <w:rsid w:val="0CCE2539"/>
    <w:rsid w:val="0CCF3077"/>
    <w:rsid w:val="0CD051EF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47D59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A4125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4E53"/>
    <w:rsid w:val="0DEF4875"/>
    <w:rsid w:val="0DF247A4"/>
    <w:rsid w:val="0DF24975"/>
    <w:rsid w:val="0DF469E4"/>
    <w:rsid w:val="0DFF1438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57DD0"/>
    <w:rsid w:val="0E493CBD"/>
    <w:rsid w:val="0E495844"/>
    <w:rsid w:val="0E4A73C7"/>
    <w:rsid w:val="0E4D00BA"/>
    <w:rsid w:val="0E4D0D0A"/>
    <w:rsid w:val="0E545F3E"/>
    <w:rsid w:val="0E59790D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05B97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77609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735A5"/>
    <w:rsid w:val="10483D9C"/>
    <w:rsid w:val="104934AF"/>
    <w:rsid w:val="104C50D7"/>
    <w:rsid w:val="104E38D8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CB1594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515E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A15A8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377D0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A5866"/>
    <w:rsid w:val="13DD5535"/>
    <w:rsid w:val="13DF40F1"/>
    <w:rsid w:val="13E12483"/>
    <w:rsid w:val="13E2702C"/>
    <w:rsid w:val="13E36C23"/>
    <w:rsid w:val="13E37F0C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A4C67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7663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970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24782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6570"/>
    <w:rsid w:val="17DE692E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0089B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AF7219"/>
    <w:rsid w:val="18B11B2F"/>
    <w:rsid w:val="18B512EE"/>
    <w:rsid w:val="18B94670"/>
    <w:rsid w:val="18BA0AE4"/>
    <w:rsid w:val="18BA26DE"/>
    <w:rsid w:val="18BA4503"/>
    <w:rsid w:val="18BA5A77"/>
    <w:rsid w:val="18BE3C30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26EB6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61491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42DEE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C29B7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F2D72"/>
    <w:rsid w:val="1CB14093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C4D07"/>
    <w:rsid w:val="20BD108A"/>
    <w:rsid w:val="20C03DD2"/>
    <w:rsid w:val="20C14C7E"/>
    <w:rsid w:val="20C2252D"/>
    <w:rsid w:val="20C33CD2"/>
    <w:rsid w:val="20C37454"/>
    <w:rsid w:val="20C42468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E4817"/>
    <w:rsid w:val="21D128EF"/>
    <w:rsid w:val="21D2236E"/>
    <w:rsid w:val="21D40460"/>
    <w:rsid w:val="21D445C2"/>
    <w:rsid w:val="21D61CD4"/>
    <w:rsid w:val="21D66C50"/>
    <w:rsid w:val="21D80CDB"/>
    <w:rsid w:val="21D87757"/>
    <w:rsid w:val="21DD59B4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1269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5E7EB9"/>
    <w:rsid w:val="236177FF"/>
    <w:rsid w:val="236235EE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0439C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6FE61C2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85215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37CF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9636B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4694F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67DF7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1022EFA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B25AF"/>
    <w:rsid w:val="317D2C2D"/>
    <w:rsid w:val="317D6549"/>
    <w:rsid w:val="31803160"/>
    <w:rsid w:val="31803C7D"/>
    <w:rsid w:val="318135EB"/>
    <w:rsid w:val="31826562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8334A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142BC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502C4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22EE2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0404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A1032"/>
    <w:rsid w:val="3C8A5727"/>
    <w:rsid w:val="3C8D313F"/>
    <w:rsid w:val="3C915D6B"/>
    <w:rsid w:val="3C921227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462BC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70D7A"/>
    <w:rsid w:val="3DD96B3A"/>
    <w:rsid w:val="3DDC2DEA"/>
    <w:rsid w:val="3DDC6B99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8F54BF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95B2A"/>
    <w:rsid w:val="3FAB389D"/>
    <w:rsid w:val="3FAC544B"/>
    <w:rsid w:val="3FAD3031"/>
    <w:rsid w:val="3FAD373C"/>
    <w:rsid w:val="3FAE46E2"/>
    <w:rsid w:val="3FB23307"/>
    <w:rsid w:val="3FB3790C"/>
    <w:rsid w:val="3FB50DB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3C73FC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314B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EC7FE1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5F5D29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1354A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F6030"/>
    <w:rsid w:val="4A9128C6"/>
    <w:rsid w:val="4A93381C"/>
    <w:rsid w:val="4A98446E"/>
    <w:rsid w:val="4A984F2E"/>
    <w:rsid w:val="4A9A18F6"/>
    <w:rsid w:val="4A9A4A8E"/>
    <w:rsid w:val="4A9B24A5"/>
    <w:rsid w:val="4A9B3464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6EE4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D770F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B7B9E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0287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1311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56259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380C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220C8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5D2519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26829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05EAC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348CB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2DA8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C338D"/>
    <w:rsid w:val="571D516F"/>
    <w:rsid w:val="57250370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9036B7F"/>
    <w:rsid w:val="59052F3F"/>
    <w:rsid w:val="590661A0"/>
    <w:rsid w:val="59091BE6"/>
    <w:rsid w:val="5909783B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D3AD3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240BD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C0BF2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E01C9"/>
    <w:rsid w:val="5E4F03D8"/>
    <w:rsid w:val="5E4F35E2"/>
    <w:rsid w:val="5E512287"/>
    <w:rsid w:val="5E5252A8"/>
    <w:rsid w:val="5E534829"/>
    <w:rsid w:val="5E553E76"/>
    <w:rsid w:val="5E576589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10D1"/>
    <w:rsid w:val="5E7D42BF"/>
    <w:rsid w:val="5E7E3C37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9410A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97D6A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00AC9"/>
    <w:rsid w:val="63116ECC"/>
    <w:rsid w:val="63117FE3"/>
    <w:rsid w:val="63125F97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87F91"/>
    <w:rsid w:val="634C6A3D"/>
    <w:rsid w:val="634F3D3A"/>
    <w:rsid w:val="63504556"/>
    <w:rsid w:val="63546966"/>
    <w:rsid w:val="63555CA5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2D43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32AC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96C59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919BE"/>
    <w:rsid w:val="673D11D3"/>
    <w:rsid w:val="673F446E"/>
    <w:rsid w:val="67413C36"/>
    <w:rsid w:val="674206A9"/>
    <w:rsid w:val="6743403C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0F40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93CA7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C035B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A37A3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7750"/>
    <w:rsid w:val="6FFB6587"/>
    <w:rsid w:val="6FFB70AC"/>
    <w:rsid w:val="6FFB7A5C"/>
    <w:rsid w:val="6FFD21C7"/>
    <w:rsid w:val="6FFF2AB7"/>
    <w:rsid w:val="700079CD"/>
    <w:rsid w:val="70026BA9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07E7F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A6FA7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A52CC"/>
    <w:rsid w:val="72FA65AE"/>
    <w:rsid w:val="73013859"/>
    <w:rsid w:val="73041FA3"/>
    <w:rsid w:val="73045196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1664C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9B1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E4EA6"/>
    <w:rsid w:val="76EF1136"/>
    <w:rsid w:val="76EF13FF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C3A81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1FD2"/>
    <w:rsid w:val="78211E39"/>
    <w:rsid w:val="78216536"/>
    <w:rsid w:val="78217EBA"/>
    <w:rsid w:val="782267F9"/>
    <w:rsid w:val="782320C2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E3A34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553AF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87300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E0DC5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06192"/>
    <w:rsid w:val="7C813E3C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409F8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80FEF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5586E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13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2020-05-31T14:58:54Z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