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Day08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栈和队列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一维：栈和队列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栈：先入后出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相当于箱子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堆：先入先出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相当于管道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shd w:val="clear" w:fill="FFFFFF"/>
        </w:rPr>
        <w:t>// 用数组去封装一个栈结构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Stack(){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.arr = [];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.push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(value){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.arr.push(value)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.pop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.arr.pop()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stack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Stack();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stack.push(1);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stack.push(2);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stack.push(3);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console.log(stack.arr)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stack.pop()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console.log(stack.arr)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用数组去封装一个队列结构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Queue(){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.arr = [];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.push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(value){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.arr.push(value)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.pop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.arr.shift()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queue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Queue();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queue.push(1)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queue.push(2)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queue.push(3)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console.log(queue.arr)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queue.pop()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console.log(queue.arr)  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二维数组的数据结构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一维的数据结构：数组和链表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二维的数据结构：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二维数组   一维数组进化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拓扑学    只关心关系，不会去关心距离的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二维拓扑结构   链表的进化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树形结构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树是图的一种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树 -- 有向五环图 --- 类似电脑文件夹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根节点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叶子节点：下边没有其他节点的时候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节点：不是根节点，也不是叶子节点，其他的都是节点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树的度：这个数有最多叉的节点，就管这个树叫几叉树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树的深度：树有几层，深度就为几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满二叉树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1.所有的叶子节点必须在树的最底层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2.所有的非叶子节点都必须含有两个子节点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完全二叉树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国内的定义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>1.叶子节点在最下面一层或者在倒数第二层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>2.叶子节点都向左靠拢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国际定义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>1.叶子节点在最下面一层或者在倒数第二层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>2.如果有叶子节点，就必须有两个叶子节点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所有的节点都认为自己是根节点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左子树，右子树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二叉树算法-遍历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定义二叉树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Node(value){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.value = value;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.left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.right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a.left = c;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a.right = b;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c.left = f;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c.right = g;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b.left = 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b.right = e;  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前序遍历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fun(root){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(root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console.log(root.value);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//先输出自己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fun(root.left)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输出左边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fun(root.right)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输出右边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fun(a)  </w:t>
      </w:r>
    </w:p>
    <w:p>
      <w:pPr>
        <w:rPr>
          <w:rFonts w:hint="default"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中序遍历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fun(root){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(root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fun(root.left)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输出左边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console.log(root.value);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//先输出自己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fun(root.right)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输出右边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fun(a)  </w:t>
      </w:r>
    </w:p>
    <w:p>
      <w:pPr>
        <w:rPr>
          <w:rFonts w:hint="default"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后序遍历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fun(root){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(root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fun(root.left)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输出左边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fun(root.right)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输出右边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conso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le.log(root.value);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//先输出自己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fun(a)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B6CAB"/>
    <w:multiLevelType w:val="singleLevel"/>
    <w:tmpl w:val="897B6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FCA9F30"/>
    <w:multiLevelType w:val="multilevel"/>
    <w:tmpl w:val="8FCA9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A90346"/>
    <w:multiLevelType w:val="multilevel"/>
    <w:tmpl w:val="9EA90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43A55A3"/>
    <w:multiLevelType w:val="multilevel"/>
    <w:tmpl w:val="A43A5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6D24A3F"/>
    <w:multiLevelType w:val="singleLevel"/>
    <w:tmpl w:val="A6D24A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8496522"/>
    <w:multiLevelType w:val="singleLevel"/>
    <w:tmpl w:val="A84965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273A0B4"/>
    <w:multiLevelType w:val="singleLevel"/>
    <w:tmpl w:val="C273A0B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593FBE4"/>
    <w:multiLevelType w:val="singleLevel"/>
    <w:tmpl w:val="C593FB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5DF7C01"/>
    <w:multiLevelType w:val="singleLevel"/>
    <w:tmpl w:val="C5DF7C0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7A8405A"/>
    <w:multiLevelType w:val="singleLevel"/>
    <w:tmpl w:val="F7A840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9FC1AD2"/>
    <w:multiLevelType w:val="singleLevel"/>
    <w:tmpl w:val="09FC1A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B0646AE"/>
    <w:multiLevelType w:val="multilevel"/>
    <w:tmpl w:val="2B064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5165837"/>
    <w:multiLevelType w:val="singleLevel"/>
    <w:tmpl w:val="3516583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6CF28E4"/>
    <w:multiLevelType w:val="singleLevel"/>
    <w:tmpl w:val="56CF28E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60ABC56F"/>
    <w:multiLevelType w:val="multilevel"/>
    <w:tmpl w:val="60ABC5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ECF665C"/>
    <w:multiLevelType w:val="multilevel"/>
    <w:tmpl w:val="7ECF6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14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2"/>
  </w:num>
  <w:num w:numId="12">
    <w:abstractNumId w:val="7"/>
  </w:num>
  <w:num w:numId="13">
    <w:abstractNumId w:val="2"/>
  </w:num>
  <w:num w:numId="14">
    <w:abstractNumId w:val="1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647D"/>
    <w:rsid w:val="02F84454"/>
    <w:rsid w:val="05DF1334"/>
    <w:rsid w:val="076145B7"/>
    <w:rsid w:val="0F860510"/>
    <w:rsid w:val="11771A06"/>
    <w:rsid w:val="16F02EEF"/>
    <w:rsid w:val="19324650"/>
    <w:rsid w:val="1E690603"/>
    <w:rsid w:val="242851D8"/>
    <w:rsid w:val="2D3953BF"/>
    <w:rsid w:val="3B7177D8"/>
    <w:rsid w:val="3D9274F9"/>
    <w:rsid w:val="43B35F71"/>
    <w:rsid w:val="45ED343A"/>
    <w:rsid w:val="488A3C49"/>
    <w:rsid w:val="4D64489A"/>
    <w:rsid w:val="4DF269B3"/>
    <w:rsid w:val="5865647D"/>
    <w:rsid w:val="597832EB"/>
    <w:rsid w:val="67C10C4B"/>
    <w:rsid w:val="6CE2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2020-11-18T02:48:00Z</dcterms:created>
  <dc:creator>舒洪凡</dc:creator>
  <cp:lastModifiedBy>舒洪凡</cp:lastModifiedBy>
  <dcterms:modified xsi:type="dcterms:W3CDTF">2020-11-18T03:14:40Z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