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A5C0BD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38680D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38680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004FC79" w14:textId="1C795F14" w:rsidR="002D363F" w:rsidRDefault="00DA70C5" w:rsidP="00C63325">
            <w:r>
              <w:rPr>
                <w:rFonts w:hint="eastAsia"/>
              </w:rPr>
              <w:t xml:space="preserve">　・</w:t>
            </w:r>
            <w:r w:rsidR="0038680D">
              <w:rPr>
                <w:rFonts w:hint="eastAsia"/>
              </w:rPr>
              <w:t>WBS</w:t>
            </w:r>
            <w:r w:rsidR="0038680D">
              <w:rPr>
                <w:rFonts w:hint="eastAsia"/>
              </w:rPr>
              <w:t>再作成（レビュー後）</w:t>
            </w:r>
          </w:p>
          <w:p w14:paraId="6AADFD5C" w14:textId="77777777" w:rsidR="0038680D" w:rsidRDefault="0038680D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内部用作成（レビュー前）</w:t>
            </w:r>
          </w:p>
          <w:p w14:paraId="1CB5C910" w14:textId="2EAC81E1" w:rsidR="009376ED" w:rsidRDefault="009376E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・テーブル定義書一部修正</w:t>
            </w:r>
            <w:r w:rsidR="00730ACF">
              <w:rPr>
                <w:rFonts w:hint="eastAsia"/>
              </w:rPr>
              <w:t>（レビュー前）</w:t>
            </w:r>
          </w:p>
          <w:p w14:paraId="4660FB88" w14:textId="77777777" w:rsidR="0038680D" w:rsidRDefault="0038680D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</w:t>
            </w:r>
            <w:proofErr w:type="spellEnd"/>
            <w:r>
              <w:rPr>
                <w:rFonts w:hint="eastAsia"/>
              </w:rPr>
              <w:t>完了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レビュー前</w:t>
            </w:r>
            <w:r>
              <w:rPr>
                <w:rFonts w:hint="eastAsia"/>
              </w:rPr>
              <w:t>)</w:t>
            </w:r>
          </w:p>
          <w:p w14:paraId="17493F2C" w14:textId="247F2B33" w:rsidR="0038680D" w:rsidRPr="0038680D" w:rsidRDefault="0038680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・モックアップ完了（レビュー前）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252ED7CD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ほぼ予定通りに進んでいる</w:t>
            </w:r>
            <w:r w:rsidR="00730ACF">
              <w:rPr>
                <w:rFonts w:hint="eastAsia"/>
              </w:rPr>
              <w:t>。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5E095B0" w14:textId="25FDF9E1" w:rsidR="00DA70C5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クラス仕様書の作成（</w:t>
            </w:r>
            <w:proofErr w:type="spellStart"/>
            <w:r w:rsidR="0038680D">
              <w:rPr>
                <w:rFonts w:hint="eastAsia"/>
              </w:rPr>
              <w:t>CommonServlet</w:t>
            </w:r>
            <w:proofErr w:type="spellEnd"/>
            <w:r w:rsidR="0038680D">
              <w:rPr>
                <w:rFonts w:hint="eastAsia"/>
              </w:rPr>
              <w:t>・</w:t>
            </w:r>
            <w:r w:rsidR="00730ACF">
              <w:rPr>
                <w:rFonts w:hint="eastAsia"/>
              </w:rPr>
              <w:t>DAO</w:t>
            </w:r>
            <w:r w:rsidR="00730ACF">
              <w:rPr>
                <w:rFonts w:hint="eastAsia"/>
              </w:rPr>
              <w:t>、</w:t>
            </w:r>
            <w:proofErr w:type="spellStart"/>
            <w:r w:rsidR="00730ACF">
              <w:rPr>
                <w:rFonts w:hint="eastAsia"/>
              </w:rPr>
              <w:t>ConnectionManager</w:t>
            </w:r>
            <w:proofErr w:type="spellEnd"/>
            <w:r w:rsidR="00730ACF">
              <w:rPr>
                <w:rFonts w:hint="eastAsia"/>
              </w:rPr>
              <w:t>）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65F6EC78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730ACF">
              <w:rPr>
                <w:rFonts w:hint="eastAsia"/>
              </w:rPr>
              <w:t>レビュー後に大規模修正の場合、作業に遅れが発生する。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30ACF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柴田 隼輔</dc:creator>
  <cp:lastModifiedBy>柴田 隼輔</cp:lastModifiedBy>
  <cp:revision>2</cp:revision>
  <dcterms:created xsi:type="dcterms:W3CDTF">2025-09-05T07:22:00Z</dcterms:created>
  <dcterms:modified xsi:type="dcterms:W3CDTF">2025-09-05T07:22:00Z</dcterms:modified>
</cp:coreProperties>
</file>