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CSCI572 Homework Assignment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Name: Shurui Liu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USC ID Number: xxxx-xxxx-70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Since my USC ID ends up with 70, my homework will be done with information about Marshall School of Business</w:t>
      </w:r>
      <w:r w:rsidR="002E53C6" w:rsidRPr="003650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**********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Query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Faculty Names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Scott Abrams Marshall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https://www.marshall.usc.edu/faculty/directory/sabrams-0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https://www.marshall.usc.edu/faculty/directory/sabrams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https://www.linkedin.com/in/scott-abrams-2b1458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http://poetsandquantsforundergrads.com/2016/02/15/top-business-majors-name-their-favorite-professors/4/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0.25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https://us.sagepub.com/en-us/nam/author/scott-r-abrams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http://www.marshall.usc.edu/faculty/directory/sabrams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https://www.marshall.usc.edu/faculty/directory/sabrams-0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https://www.linkedin.com/in/scott-abrams-2b1458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https://www.linkedin.com/pub/dir/scott/abrams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0.25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http://students.marshall.usc.edu/cis/files/2012/05/SIF2017-Information_Session.pdf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0.25</w:t>
      </w:r>
    </w:p>
    <w:p w:rsidR="00A36A0C" w:rsidRDefault="00A36A0C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Default="00A36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lastRenderedPageBreak/>
        <w:t>Query 2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Faculty Names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Jack Barcal Marshall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B527E6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27E6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https://www.marshall.usc.edu/faculty/directory/jbarcal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1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http://www.marshall.usc.edu/node/28488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https://www.facebook.com/USCLawCLE/posts/736566983051196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https://prezi.com/09m9mwxtyi9v/marshall/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http://www.zollalaw.com/wp-content/uploads/archive/pdf/events-usc-brochure.pdf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B527E6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27E6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https://www.marshall.usc.edu/faculty/directory/jbarcal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1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http://www.marshall.usc.edu/node/28488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http://weblaw.usc.edu/why/academics/cle/te/assets/docs/TEC15%20Brochure.pdf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http://waatp.com/people/jack-barcal/47637469/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http://info.marshall.usc.edu/dept/marshallonline/Pages/News.aspx</w:t>
      </w:r>
    </w:p>
    <w:p w:rsid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Default="00A36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lastRenderedPageBreak/>
        <w:t>Query 3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Faculty Names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Linda Hagen Marshall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https://www.marshall.usc.edu/faculty/directory/lindahagen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1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http://www.linda-hagen.com/uploads/4/6/8/3/46831813/hagen_cvjune2016.pdf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https://www.linkedin.com/in/linda-hagen-29a4b68a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https://www.linkedin.com/in/linda-hagen-b3401983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https://www.linkedin.com/in/linda-hagen-9b172b1a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http://www.marshall.usc.edu/faculty/directory/lindahagen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1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http://www.linda-hagen.com/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1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https://www.linkedin.com/in/linda-hagen-29a4b68a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https://msbfile03.usc.edu/digitalmeasures/ahagen/pci/Hagen_CVDec2016-1.pdf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https://msbfile03.usc.edu/digitalmeasures/ahagen/pci/Hagen%20Linda-1.pdf</w:t>
      </w:r>
    </w:p>
    <w:p w:rsid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</w:t>
      </w:r>
    </w:p>
    <w:p w:rsidR="0078484B" w:rsidRDefault="00784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lastRenderedPageBreak/>
        <w:t>Query 4</w:t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Department Names</w:t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Accounting Marshall</w:t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https://www.marshall.usc.edu/faculty/leventhal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1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https://www.marshall.usc.edu/undergrad/acct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https://www.marshall.usc.edu/faculty/leventhal/faculty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https://www.marshall.usc.edu/macc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http://www.marshall.edu/cob/accounting/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https://www.marshall.usc.edu/faculty/leventhal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1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http://www.marshall.usc.edu/undergrad/acct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https://www.monster.com/jobs/q-accounting-jobs-l-marshall,-mn.aspx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http://accountingflorida.com/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http://www.marshallcpas.com/</w:t>
      </w:r>
    </w:p>
    <w:p w:rsidR="0078484B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Default="001A6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lastRenderedPageBreak/>
        <w:t>Query 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Department Names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Marketing Marshall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1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https://www.marshall.usc.edu/faculty/marketing/faculty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http://www.marshall.usc.edu/Msmkt/overview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https://www.marshall.usc.edu/faculty/marketing/programs/msmkt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http://www.marshallmarketingusa.com/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1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http://www.marshallmarketingusa.com/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http://www.yellowpages.com/marshall-mi/marketing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https://www.marshall.usc.edu/faculty/marketing/research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http://classic.marshall.usc.edu/marketing/about/about.htm</w:t>
      </w:r>
    </w:p>
    <w:p w:rsid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Default="00DB7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lastRenderedPageBreak/>
        <w:t>Query 6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Department Names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Data Sciences and Operations Marshall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1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https://www.marshall.usc.edu/faculty/iom/faculty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https://www.marshall.usc.edu/faculty/iom/contact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http://students.marshall.usc.edu/iom/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https://www.marshall.usc.edu/faculty/iom/curriculum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http://www.marshall.usc.edu/faculty/iom/about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http://www.marshall.usc.edu/faculty/iom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1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https://students.marshall.usc.edu/iom/contact-us/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http://students.marshall.usc.edu/iom/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http://web-app.usc.edu/ws/soc_archive/soc/term-20153/classes/dso/</w:t>
      </w:r>
    </w:p>
    <w:p w:rsid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Default="00DB7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lastRenderedPageBreak/>
        <w:t>Query 7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t>Determine School Location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t>Marshall USC map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http://www-marshall.usc.edu/marketing/maps-and-directions.htm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1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http://www.marshall.usc.edu/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https://www.marshall.usc.edu/undergrad/buad/passion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http://hospitality.usc.edu/dining-map/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http://students.marshall.usc.edu/undergrad/advising/sample-course-plans/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801F62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1F62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http://web-app.usc.edu/maps/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1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http://classic.marshall.usc.edu/marketing/maps-and-directions.htm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1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http://students.marshall.usc.edu/undergrad/international-programs/iep/marshall-students-studying-abroad/marshall-google-map/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https://www.marshall.usc.edu/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http://stage.marshall.usc.edu/cmc/sitemap.htm</w:t>
      </w:r>
    </w:p>
    <w:p w:rsidR="00DB7051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Default="00824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lastRenderedPageBreak/>
        <w:t>Query 8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Determine the Founder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Gordon Marshall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https://en.wikipedia.org/wiki/Gordon_S._Marshall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http://www.latimes.com/local/obituaries/la-me-0604-gordon-marshall-20150603-story.html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https://news.usc.edu/82292/usc-trustee-and-electronics-entrepreneur-gordon-s-marshall-95/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http://www.uclabruins.com/roster.aspx?rp_id=1250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http://www.pasadenastarnews.com/obituaries/20150604/usc-trustee-gordon-marshall-95-dies-in-pasadena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https://en.wikipedia.org/wiki/Gordon_Marshall_(sociologist)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https://en.wikipedia.org/wiki/Gordon_Marshall_(footballer,_born_1964)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https://www.healthgrades.com/physician/dr-gordon-marshall-xwrdt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http://www.marshall.usc.edu/videos/happy-birthday-gordon-marshall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0.5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http://www.latimes.com/local/obituaries/la-me-0604-gordon-marshall-20150603-story.html</w:t>
      </w:r>
    </w:p>
    <w:p w:rsid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5524C6" w:rsidRDefault="005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lastRenderedPageBreak/>
        <w:t>Query 9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Determine School Alumni News web page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USC Marshall 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https://www.marshall.usc.edu/alumni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https://www.marshall.usc.edu/alumni/chapters/los_angeles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https://thenetwork.usc.edu/aboutmaa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http://classic.marshall.usc.edu/alumni/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https://en.wikipedia.org/wiki/USC_Marshall_School_of_Business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0.25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http://www.marshall.usc.edu/alumni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http://www-marshall.usc.edu/alumni/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http://thenetwork.usc.edu/alumni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https://alumni.usc.edu/campus/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0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https://thenetwork.usc.edu/</w:t>
      </w:r>
    </w:p>
    <w:p w:rsidR="005524C6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Default="00961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lastRenderedPageBreak/>
        <w:t>Query 10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Requirements for an undergraduate degree in a given department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USC Accounting Undergraduate degree requirements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http://catalogue.usc.edu/preview_program.php?catoid=2&amp;poid=1038&amp;returnto=361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https://www.marshall.usc.edu/sites/default/files/PDF/ACCT-Major-Requirement-for-students-entering-usc-prior-to-fall-2013.pdf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https://www.marshall.usc.edu/undergrad/acct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https://www.marshall.usc.edu/undergrad/buad/passion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http://catalogue.usc.edu/content.php?catoid=2&amp;navoid=1279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http://www.marshall.usc.edu/undergrad/acct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https://www.marshall.usc.edu/undergrad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http://undergrad.usc.edu/programs/progressive/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http://catalogue2014.usc.edu/schools/business/undergraduate/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http://catalogue.usc.edu/preview_program.php?catoid=2&amp;poid=1040&amp;returnto=361</w:t>
      </w:r>
    </w:p>
    <w:p w:rsid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Default="006D4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lastRenderedPageBreak/>
        <w:t>Query 11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t>Requirements for a Masters degree in a given department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t>USC Accounting Masters degree 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https://www.marshall.usc.edu/macc/admissions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https://www.marshall.usc.edu/macc/academics/requirements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https://www.marshall.usc.edu/macc/academics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https://www.marshall.usc.edu/mbt/academics/requirements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5D0D09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D0D09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http://www.marshall.usc.edu/macc/academics/requirements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http://undergrad.usc.edu/programs/progressive/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http://www-marshall.usc.edu/leventhal/curriculum/macc/master-of-accounting-degree-requirements.htm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http://www.marshall.usc.edu/macc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http://www-marshall.usc.edu/leventhal/macc/master-of-accounting-degree-requirements.htm</w:t>
      </w:r>
    </w:p>
    <w:p w:rsid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82448D" w:rsidRDefault="00824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lastRenderedPageBreak/>
        <w:t>Query 12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t>Requirements for a Ph.D. degree in a given department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t>USC Accounting Ph.D. degree requirements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https://www.marshall.usc.edu/phd/fields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https://www.marshall.usc.edu/phd/admissions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https://www.marshall.usc.edu/phd/admissions/application_requirements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http://www.marshall.usc.edu/phd/departments/accounting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0.5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https://www.marshall.usc.edu/faculty/leventhal/phd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4A6539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A6539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https://www.marshall.usc.edu/macc/academics/requirements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http://undergrad.usc.edu/programs/progressive/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http://www-marshall.usc.edu/leventhal/macc/master-of-accounting-degree-requirements.htm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https://gapp.usc.edu/graduate-programs/masters/industrial-systems-engineering/engineering-management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http://www.marshall.usc.edu/phd/fields/act</w:t>
      </w:r>
    </w:p>
    <w:p w:rsid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93654B" w:rsidRDefault="0093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lastRenderedPageBreak/>
        <w:t>Query 13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t>A customized query about USC Marshall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t>My query is "usc marshall job secret"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https://www.marshall.usc.edu/mbacareer/recruiters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http://www.marshall.usc.edu/MSMkt/career-resources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0.25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http://www.forbes.com/colleges/university-of-southern-california/marshall-school-of-business/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1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https://en.wikipedia.org/wiki/USC_Marshall_School_of_Business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https://www.eventbrite.com/e/usc-marshall-alumni-san-diego-career-panel-the-labor-market-navigating-career-change-and-managing-tickets-31227326775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592226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2226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</w:t>
      </w:r>
      <w:bookmarkStart w:id="0" w:name="_GoBack"/>
      <w:bookmarkEnd w:id="0"/>
      <w:r w:rsidRPr="0093654B">
        <w:rPr>
          <w:rFonts w:ascii="Times New Roman" w:hAnsi="Times New Roman" w:cs="Times New Roman"/>
          <w:sz w:val="24"/>
          <w:szCs w:val="24"/>
        </w:rPr>
        <w:t xml:space="preserve"> http://www.marshall.usc.edu/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0.25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http://www.marshall.usc.edu/feeds/all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http://thenetwork.usc.edu/jobboard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https://www.linkedin.com/jobs/usc-marshall-jobs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0.25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https://www.glassdoor.com/Reviews/USC-Marshall-Reviews-E498138.htm</w:t>
      </w:r>
    </w:p>
    <w:p w:rsidR="0093654B" w:rsidRPr="003650DE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sectPr w:rsidR="0093654B" w:rsidRPr="003650DE" w:rsidSect="00E76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F0" w:rsidRDefault="00E853F0" w:rsidP="00E76266">
      <w:pPr>
        <w:spacing w:after="0" w:line="240" w:lineRule="auto"/>
      </w:pPr>
      <w:r>
        <w:separator/>
      </w:r>
    </w:p>
  </w:endnote>
  <w:endnote w:type="continuationSeparator" w:id="0">
    <w:p w:rsidR="00E853F0" w:rsidRDefault="00E853F0" w:rsidP="00E7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F0" w:rsidRDefault="00E853F0" w:rsidP="00E76266">
      <w:pPr>
        <w:spacing w:after="0" w:line="240" w:lineRule="auto"/>
      </w:pPr>
      <w:r>
        <w:separator/>
      </w:r>
    </w:p>
  </w:footnote>
  <w:footnote w:type="continuationSeparator" w:id="0">
    <w:p w:rsidR="00E853F0" w:rsidRDefault="00E853F0" w:rsidP="00E76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66"/>
    <w:rsid w:val="000E1CC3"/>
    <w:rsid w:val="001A63D3"/>
    <w:rsid w:val="002E53C6"/>
    <w:rsid w:val="003650DE"/>
    <w:rsid w:val="004A6539"/>
    <w:rsid w:val="005524C6"/>
    <w:rsid w:val="00592226"/>
    <w:rsid w:val="005D0D09"/>
    <w:rsid w:val="005D556F"/>
    <w:rsid w:val="00637F6B"/>
    <w:rsid w:val="006A67E7"/>
    <w:rsid w:val="006D40ED"/>
    <w:rsid w:val="0078484B"/>
    <w:rsid w:val="007E4183"/>
    <w:rsid w:val="00801F62"/>
    <w:rsid w:val="00824197"/>
    <w:rsid w:val="0082448D"/>
    <w:rsid w:val="00835724"/>
    <w:rsid w:val="0093654B"/>
    <w:rsid w:val="00961501"/>
    <w:rsid w:val="00A36A0C"/>
    <w:rsid w:val="00B527E6"/>
    <w:rsid w:val="00B764EB"/>
    <w:rsid w:val="00B842D9"/>
    <w:rsid w:val="00C2545C"/>
    <w:rsid w:val="00C73E00"/>
    <w:rsid w:val="00DB7051"/>
    <w:rsid w:val="00E76266"/>
    <w:rsid w:val="00E853F0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CEF53-DE2C-4AAD-8D65-21C69C3C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2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66"/>
  </w:style>
  <w:style w:type="paragraph" w:styleId="Footer">
    <w:name w:val="footer"/>
    <w:basedOn w:val="Normal"/>
    <w:link w:val="FooterChar"/>
    <w:uiPriority w:val="99"/>
    <w:unhideWhenUsed/>
    <w:rsid w:val="00E762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66"/>
  </w:style>
  <w:style w:type="paragraph" w:styleId="ListParagraph">
    <w:name w:val="List Paragraph"/>
    <w:basedOn w:val="Normal"/>
    <w:uiPriority w:val="34"/>
    <w:qFormat/>
    <w:rsid w:val="00A3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Shurui Liu</dc:creator>
  <cp:keywords/>
  <dc:description/>
  <cp:lastModifiedBy>Shurui Liu</cp:lastModifiedBy>
  <cp:revision>25</cp:revision>
  <dcterms:created xsi:type="dcterms:W3CDTF">2017-01-25T18:38:00Z</dcterms:created>
  <dcterms:modified xsi:type="dcterms:W3CDTF">2017-01-25T21:46:00Z</dcterms:modified>
</cp:coreProperties>
</file>