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B" w:rsidRDefault="00431206" w:rsidP="00BC3E9D">
      <w:pPr>
        <w:pStyle w:val="Title"/>
      </w:pPr>
      <w:r>
        <w:t>Lab 8</w:t>
      </w:r>
    </w:p>
    <w:p w:rsidR="00A6639B" w:rsidRDefault="00EF1C3A" w:rsidP="00BC3E9D">
      <w:pPr>
        <w:pStyle w:val="Subtitle"/>
      </w:pPr>
      <w:r>
        <w:t>Smart Pointers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In this workshop, you merge two lists and use a smart pointer to ensure that memory is deallocated in the possible handling of an exception.</w:t>
      </w:r>
    </w:p>
    <w:p w:rsidR="00EF1C3A" w:rsidRPr="00EF1C3A" w:rsidRDefault="00EF1C3A" w:rsidP="00EF1C3A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EF1C3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:rsidR="00EF1C3A" w:rsidRPr="00EF1C3A" w:rsidRDefault="00EF1C3A" w:rsidP="00EF1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create a program component of quadratic complexity</w:t>
      </w:r>
    </w:p>
    <w:p w:rsidR="00EF1C3A" w:rsidRPr="00EF1C3A" w:rsidRDefault="00EF1C3A" w:rsidP="00EF1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use a smart pointer to move an object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EF1C3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SPECIFICATIONS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This workshop merges a description list with a price list to create a user-friendly price list.  The workshop is in two parts:</w:t>
      </w:r>
    </w:p>
    <w:p w:rsidR="00EF1C3A" w:rsidRPr="00EF1C3A" w:rsidRDefault="00EF1C3A" w:rsidP="00EF1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Merging Data Sets</w:t>
      </w:r>
    </w:p>
    <w:p w:rsidR="00EF1C3A" w:rsidRPr="00EF1C3A" w:rsidRDefault="00EF1C3A" w:rsidP="00EF1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Smart Pointers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EF1C3A">
        <w:rPr>
          <w:rFonts w:ascii="Arial" w:eastAsia="Times New Roman" w:hAnsi="Arial" w:cs="Arial"/>
          <w:color w:val="4599B1"/>
          <w:sz w:val="27"/>
          <w:szCs w:val="27"/>
        </w:rPr>
        <w:t>Files Provided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The three source files for this workshop are listed below</w:t>
      </w:r>
    </w:p>
    <w:p w:rsidR="00EF1C3A" w:rsidRPr="00EF1C3A" w:rsidRDefault="00EF1C3A" w:rsidP="00EF1C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Element.h</w:t>
      </w:r>
      <w:proofErr w:type="spellEnd"/>
      <w:r w:rsidRPr="00EF1C3A">
        <w:rPr>
          <w:rFonts w:ascii="Arial" w:eastAsia="Times New Roman" w:hAnsi="Arial" w:cs="Arial"/>
          <w:color w:val="000000"/>
          <w:sz w:val="24"/>
          <w:szCs w:val="24"/>
        </w:rPr>
        <w:t> (first version complete)</w:t>
      </w:r>
    </w:p>
    <w:p w:rsidR="00EF1C3A" w:rsidRPr="00EF1C3A" w:rsidRDefault="00EF1C3A" w:rsidP="00EF1C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List.h</w:t>
      </w:r>
      <w:proofErr w:type="spellEnd"/>
      <w:r w:rsidRPr="00EF1C3A">
        <w:rPr>
          <w:rFonts w:ascii="Arial" w:eastAsia="Times New Roman" w:hAnsi="Arial" w:cs="Arial"/>
          <w:color w:val="000000"/>
          <w:sz w:val="24"/>
          <w:szCs w:val="24"/>
        </w:rPr>
        <w:t> (first version complete)</w:t>
      </w:r>
    </w:p>
    <w:p w:rsidR="00EF1C3A" w:rsidRPr="00EF1C3A" w:rsidRDefault="005E7E43" w:rsidP="00EF1C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W8</w:t>
      </w:r>
      <w:r w:rsidR="00EF1C3A"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="00EF1C3A" w:rsidRPr="00EF1C3A">
        <w:rPr>
          <w:rFonts w:ascii="Arial" w:eastAsia="Times New Roman" w:hAnsi="Arial" w:cs="Arial"/>
          <w:color w:val="000000"/>
          <w:sz w:val="24"/>
          <w:szCs w:val="24"/>
        </w:rPr>
        <w:t> (incomplete)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The data files are at</w:t>
      </w:r>
    </w:p>
    <w:p w:rsidR="00EF1C3A" w:rsidRPr="00EF1C3A" w:rsidRDefault="00EF1C3A" w:rsidP="00EF1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Prices.dat</w:t>
      </w:r>
    </w:p>
    <w:p w:rsidR="00EF1C3A" w:rsidRPr="00EF1C3A" w:rsidRDefault="00EF1C3A" w:rsidP="00EF1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Descriptions.dat</w:t>
      </w:r>
    </w:p>
    <w:p w:rsidR="00EF1C3A" w:rsidRPr="00EF1C3A" w:rsidRDefault="00EF1C3A" w:rsidP="00EF1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BadPrices.dat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4"/>
          <w:szCs w:val="24"/>
        </w:rPr>
      </w:pPr>
      <w:r w:rsidRPr="00EF1C3A">
        <w:rPr>
          <w:rFonts w:ascii="Arial" w:eastAsia="Times New Roman" w:hAnsi="Arial" w:cs="Arial"/>
          <w:color w:val="4599B1"/>
          <w:sz w:val="24"/>
          <w:szCs w:val="24"/>
        </w:rPr>
        <w:t>Element Classes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Description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class holds a product code and a user-friendly description.  The </w:t>
      </w:r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Price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class holds a product code and the current price.  The </w:t>
      </w:r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Product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class holds a user-friendly description and the current price of a product. 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4"/>
          <w:szCs w:val="24"/>
        </w:rPr>
      </w:pPr>
      <w:r w:rsidRPr="00EF1C3A">
        <w:rPr>
          <w:rFonts w:ascii="Arial" w:eastAsia="Times New Roman" w:hAnsi="Arial" w:cs="Arial"/>
          <w:color w:val="4599B1"/>
          <w:sz w:val="24"/>
          <w:szCs w:val="24"/>
        </w:rPr>
        <w:lastRenderedPageBreak/>
        <w:t>List Template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List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template defines a class that retrieves a list of types stored in a text file, holds the elements in an STL vector, provides access to them by index and displays them to an output stream. 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EF1C3A">
        <w:rPr>
          <w:rFonts w:ascii="Arial" w:eastAsia="Times New Roman" w:hAnsi="Arial" w:cs="Arial"/>
          <w:color w:val="4599B1"/>
          <w:sz w:val="27"/>
          <w:szCs w:val="27"/>
        </w:rPr>
        <w:t>Part 1 - Merging Data Sets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gramStart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main(</w:t>
      </w:r>
      <w:proofErr w:type="gramEnd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program that uses the </w:t>
      </w:r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Element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classes and the </w:t>
      </w:r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List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 xml:space="preserve"> template </w:t>
      </w:r>
      <w:r w:rsidR="003500FF">
        <w:rPr>
          <w:rFonts w:ascii="Arial" w:eastAsia="Times New Roman" w:hAnsi="Arial" w:cs="Arial"/>
          <w:color w:val="000000"/>
          <w:sz w:val="24"/>
          <w:szCs w:val="24"/>
        </w:rPr>
        <w:t>as seen in the provided w8.cpp file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.  Your first task is to complete the coding of the </w:t>
      </w:r>
      <w:proofErr w:type="gramStart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merge(</w:t>
      </w:r>
      <w:proofErr w:type="gramEnd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function. 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4"/>
          <w:szCs w:val="24"/>
        </w:rPr>
      </w:pPr>
      <w:proofErr w:type="gramStart"/>
      <w:r w:rsidRPr="00EF1C3A">
        <w:rPr>
          <w:rFonts w:ascii="Arial" w:eastAsia="Times New Roman" w:hAnsi="Arial" w:cs="Arial"/>
          <w:color w:val="4599B1"/>
          <w:sz w:val="24"/>
          <w:szCs w:val="24"/>
        </w:rPr>
        <w:t>merge</w:t>
      </w:r>
      <w:proofErr w:type="gramEnd"/>
      <w:r w:rsidRPr="00EF1C3A">
        <w:rPr>
          <w:rFonts w:ascii="Arial" w:eastAsia="Times New Roman" w:hAnsi="Arial" w:cs="Arial"/>
          <w:color w:val="4599B1"/>
          <w:sz w:val="24"/>
          <w:szCs w:val="24"/>
        </w:rPr>
        <w:t xml:space="preserve"> Function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This function returns the user-friendly price list.  Each element in that list is of </w:t>
      </w:r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Product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type.  Your function compares elements in the two received lists for common product codes and builds the user-friendly list from the matching pairs.  Your function allocates dynamic memory for each user-friendly element and adds that element to the new list by passing the object's raw pointer to the list's </w:t>
      </w:r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+=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operator.  For this part of the workshop do not change any code in the header files provided. 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4"/>
          <w:szCs w:val="24"/>
        </w:rPr>
      </w:pPr>
      <w:r w:rsidRPr="00EF1C3A">
        <w:rPr>
          <w:rFonts w:ascii="Arial" w:eastAsia="Times New Roman" w:hAnsi="Arial" w:cs="Arial"/>
          <w:color w:val="4599B1"/>
          <w:sz w:val="24"/>
          <w:szCs w:val="24"/>
        </w:rPr>
        <w:t>Output</w:t>
      </w:r>
    </w:p>
    <w:p w:rsid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The output from a completed version of this program should look like:</w:t>
      </w: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 Description</w:t>
      </w: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4662    tomatoes</w:t>
      </w: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4039   cucumbers</w:t>
      </w: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4056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brocolli</w:t>
      </w:r>
      <w:proofErr w:type="spellEnd"/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4067      lemons</w:t>
      </w: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4068     oranges</w:t>
      </w: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   Price</w:t>
      </w: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4067    0.99</w:t>
      </w: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4068    0.67</w:t>
      </w: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4039    1.99</w:t>
      </w: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4056    2.49</w:t>
      </w: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Description   Price</w:t>
      </w: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cucumbers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1.99</w:t>
      </w: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brocolli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2.49</w:t>
      </w:r>
    </w:p>
    <w:p w:rsid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lemons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0.99</w:t>
      </w:r>
    </w:p>
    <w:p w:rsidR="003500FF" w:rsidRPr="003500FF" w:rsidRDefault="003500FF" w:rsidP="0035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oranges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0.67</w:t>
      </w:r>
    </w:p>
    <w:p w:rsidR="003500FF" w:rsidRDefault="003500FF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:rsidR="003500FF" w:rsidRDefault="003500FF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EF1C3A">
        <w:rPr>
          <w:rFonts w:ascii="Arial" w:eastAsia="Times New Roman" w:hAnsi="Arial" w:cs="Arial"/>
          <w:color w:val="4599B1"/>
          <w:sz w:val="27"/>
          <w:szCs w:val="27"/>
        </w:rPr>
        <w:lastRenderedPageBreak/>
        <w:t>Part 2 - Smart Pointers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Your second task is to introduce exception handling in the </w:t>
      </w:r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Product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class. </w:t>
      </w:r>
      <w:r w:rsidR="003500FF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636145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Comment out any </w:t>
      </w:r>
      <w:r w:rsidR="003500FF" w:rsidRPr="005C11AD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code from the first Part</w:t>
      </w:r>
      <w:r w:rsidR="003500F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36145">
        <w:rPr>
          <w:rFonts w:ascii="Arial" w:eastAsia="Times New Roman" w:hAnsi="Arial" w:cs="Arial"/>
          <w:color w:val="000000"/>
          <w:sz w:val="24"/>
          <w:szCs w:val="24"/>
        </w:rPr>
        <w:t xml:space="preserve">that is not needed </w:t>
      </w:r>
      <w:r w:rsidR="003500FF">
        <w:rPr>
          <w:rFonts w:ascii="Arial" w:eastAsia="Times New Roman" w:hAnsi="Arial" w:cs="Arial"/>
          <w:color w:val="000000"/>
          <w:sz w:val="24"/>
          <w:szCs w:val="24"/>
        </w:rPr>
        <w:t>and replace it with smart pointers as defined below.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4"/>
          <w:szCs w:val="24"/>
        </w:rPr>
      </w:pPr>
      <w:r w:rsidRPr="00EF1C3A">
        <w:rPr>
          <w:rFonts w:ascii="Arial" w:eastAsia="Times New Roman" w:hAnsi="Arial" w:cs="Arial"/>
          <w:color w:val="4599B1"/>
          <w:sz w:val="24"/>
          <w:szCs w:val="24"/>
        </w:rPr>
        <w:t>Validate Price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Upgrade the </w:t>
      </w:r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Product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class to include a </w:t>
      </w:r>
      <w:proofErr w:type="gramStart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validate(</w:t>
      </w:r>
      <w:proofErr w:type="gramEnd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member function.  This function throws an exception if the stored price is a negative value.  The message thrown is shown in the output sample below.  The exception is caught by the </w:t>
      </w:r>
      <w:proofErr w:type="gramStart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main(</w:t>
      </w:r>
      <w:proofErr w:type="gramEnd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function. 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Finally, upgrade your </w:t>
      </w:r>
      <w:proofErr w:type="gramStart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merge(</w:t>
      </w:r>
      <w:proofErr w:type="gramEnd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function to validate the product being added to the new list.  If the </w:t>
      </w:r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Product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object throws an exception, your </w:t>
      </w:r>
      <w:proofErr w:type="gramStart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merge(</w:t>
      </w:r>
      <w:proofErr w:type="gramEnd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function abandons building its new list and does not catch the exception. 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To avoid memory leaks convert the raw pointer in your </w:t>
      </w:r>
      <w:proofErr w:type="gramStart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merge(</w:t>
      </w:r>
      <w:proofErr w:type="gramEnd"/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function to a unique smart pointer.  Also, convert the raw pointer parameter in the </w:t>
      </w:r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+=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operator in the </w:t>
      </w:r>
      <w:r w:rsidRPr="00EF1C3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List</w:t>
      </w:r>
      <w:r w:rsidRPr="00EF1C3A">
        <w:rPr>
          <w:rFonts w:ascii="Arial" w:eastAsia="Times New Roman" w:hAnsi="Arial" w:cs="Arial"/>
          <w:color w:val="000000"/>
          <w:sz w:val="24"/>
          <w:szCs w:val="24"/>
        </w:rPr>
        <w:t> template to match. 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4"/>
          <w:szCs w:val="24"/>
        </w:rPr>
      </w:pPr>
      <w:r w:rsidRPr="00EF1C3A">
        <w:rPr>
          <w:rFonts w:ascii="Arial" w:eastAsia="Times New Roman" w:hAnsi="Arial" w:cs="Arial"/>
          <w:color w:val="4599B1"/>
          <w:sz w:val="24"/>
          <w:szCs w:val="24"/>
        </w:rPr>
        <w:t>Output</w:t>
      </w:r>
    </w:p>
    <w:p w:rsidR="00EF1C3A" w:rsidRPr="00EF1C3A" w:rsidRDefault="00EF1C3A" w:rsidP="00EF1C3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F1C3A">
        <w:rPr>
          <w:rFonts w:ascii="Arial" w:eastAsia="Times New Roman" w:hAnsi="Arial" w:cs="Arial"/>
          <w:color w:val="000000"/>
          <w:sz w:val="24"/>
          <w:szCs w:val="24"/>
        </w:rPr>
        <w:t>The output from a completed version of this program should look like:</w:t>
      </w:r>
    </w:p>
    <w:p w:rsidR="008E591D" w:rsidRDefault="008E591D" w:rsidP="008E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 Description</w:t>
      </w:r>
    </w:p>
    <w:p w:rsidR="008E591D" w:rsidRDefault="008E591D" w:rsidP="008E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4662    tomatoes</w:t>
      </w:r>
    </w:p>
    <w:p w:rsidR="008E591D" w:rsidRDefault="008E591D" w:rsidP="008E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4039   cucumbers</w:t>
      </w:r>
    </w:p>
    <w:p w:rsidR="008E591D" w:rsidRDefault="008E591D" w:rsidP="008E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4056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brocolli</w:t>
      </w:r>
      <w:proofErr w:type="spellEnd"/>
    </w:p>
    <w:p w:rsidR="008E591D" w:rsidRDefault="008E591D" w:rsidP="008E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4067      lemons</w:t>
      </w:r>
    </w:p>
    <w:p w:rsidR="008E591D" w:rsidRDefault="008E591D" w:rsidP="008E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4068     oranges</w:t>
      </w:r>
    </w:p>
    <w:p w:rsidR="008E591D" w:rsidRDefault="008E591D" w:rsidP="008E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91D" w:rsidRDefault="008E591D" w:rsidP="008E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91D" w:rsidRDefault="008E591D" w:rsidP="008E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   Price</w:t>
      </w:r>
    </w:p>
    <w:p w:rsidR="008E591D" w:rsidRDefault="008E591D" w:rsidP="008E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4067    0.99</w:t>
      </w:r>
    </w:p>
    <w:p w:rsidR="008E591D" w:rsidRDefault="008E591D" w:rsidP="008E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4068    0.67</w:t>
      </w:r>
    </w:p>
    <w:p w:rsidR="008E591D" w:rsidRDefault="008E591D" w:rsidP="008E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4039    1.99</w:t>
      </w:r>
    </w:p>
    <w:p w:rsidR="008E591D" w:rsidRDefault="008E591D" w:rsidP="008E5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4056   -2.49</w:t>
      </w:r>
    </w:p>
    <w:p w:rsidR="00791CBF" w:rsidRPr="00791CBF" w:rsidRDefault="008E591D" w:rsidP="008E591D">
      <w:pPr>
        <w:pStyle w:val="Heading1"/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*** Negative prices are invalid ***</w:t>
      </w:r>
    </w:p>
    <w:sectPr w:rsidR="00791CBF" w:rsidRPr="0079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04DDC"/>
    <w:multiLevelType w:val="multilevel"/>
    <w:tmpl w:val="6BEA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65F58"/>
    <w:multiLevelType w:val="multilevel"/>
    <w:tmpl w:val="05D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65422"/>
    <w:multiLevelType w:val="multilevel"/>
    <w:tmpl w:val="D208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279A5"/>
    <w:multiLevelType w:val="multilevel"/>
    <w:tmpl w:val="FF42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9B"/>
    <w:rsid w:val="00041A3D"/>
    <w:rsid w:val="0016097A"/>
    <w:rsid w:val="00166AD2"/>
    <w:rsid w:val="00181E17"/>
    <w:rsid w:val="001E0B0E"/>
    <w:rsid w:val="00204AF0"/>
    <w:rsid w:val="002335F2"/>
    <w:rsid w:val="00261D96"/>
    <w:rsid w:val="003500FF"/>
    <w:rsid w:val="003746A7"/>
    <w:rsid w:val="00431206"/>
    <w:rsid w:val="004E0018"/>
    <w:rsid w:val="00510BA7"/>
    <w:rsid w:val="005C11AD"/>
    <w:rsid w:val="005E7E43"/>
    <w:rsid w:val="00636145"/>
    <w:rsid w:val="006B29B8"/>
    <w:rsid w:val="00704EAC"/>
    <w:rsid w:val="007674DE"/>
    <w:rsid w:val="00791CBF"/>
    <w:rsid w:val="008E591D"/>
    <w:rsid w:val="009376FC"/>
    <w:rsid w:val="009B353C"/>
    <w:rsid w:val="00A6639B"/>
    <w:rsid w:val="00B333B6"/>
    <w:rsid w:val="00B628B4"/>
    <w:rsid w:val="00BC3E9D"/>
    <w:rsid w:val="00CA4F7B"/>
    <w:rsid w:val="00D554AD"/>
    <w:rsid w:val="00DD18C4"/>
    <w:rsid w:val="00E72EFA"/>
    <w:rsid w:val="00EF1C3A"/>
    <w:rsid w:val="00F6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2036"/>
  <w15:docId w15:val="{6A6B0F42-2BD2-4378-A2CB-348D0B07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3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EF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rsid w:val="00EF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EF1C3A"/>
  </w:style>
  <w:style w:type="character" w:customStyle="1" w:styleId="apple-converted-space">
    <w:name w:val="apple-converted-space"/>
    <w:basedOn w:val="DefaultParagraphFont"/>
    <w:rsid w:val="00EF1C3A"/>
  </w:style>
  <w:style w:type="character" w:styleId="Hyperlink">
    <w:name w:val="Hyperlink"/>
    <w:basedOn w:val="DefaultParagraphFont"/>
    <w:uiPriority w:val="99"/>
    <w:semiHidden/>
    <w:unhideWhenUsed/>
    <w:rsid w:val="00EF1C3A"/>
    <w:rPr>
      <w:color w:val="0000FF"/>
      <w:u w:val="single"/>
    </w:rPr>
  </w:style>
  <w:style w:type="paragraph" w:customStyle="1" w:styleId="sssection">
    <w:name w:val="sssection"/>
    <w:basedOn w:val="Normal"/>
    <w:rsid w:val="00EF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C3A"/>
    <w:rPr>
      <w:rFonts w:ascii="Courier New" w:eastAsia="Times New Roman" w:hAnsi="Courier New" w:cs="Courier New"/>
      <w:sz w:val="20"/>
      <w:szCs w:val="20"/>
    </w:rPr>
  </w:style>
  <w:style w:type="character" w:customStyle="1" w:styleId="high">
    <w:name w:val="high"/>
    <w:basedOn w:val="DefaultParagraphFont"/>
    <w:rsid w:val="00EF1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Elliott Coleshill</cp:lastModifiedBy>
  <cp:revision>12</cp:revision>
  <dcterms:created xsi:type="dcterms:W3CDTF">2015-06-15T13:44:00Z</dcterms:created>
  <dcterms:modified xsi:type="dcterms:W3CDTF">2018-08-23T17:45:00Z</dcterms:modified>
</cp:coreProperties>
</file>