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82BD" w14:textId="77777777" w:rsidR="00B53480" w:rsidRDefault="006F16FD" w:rsidP="001E6925">
      <w:pPr>
        <w:pStyle w:val="Heading1"/>
        <w:jc w:val="center"/>
      </w:pPr>
      <w:r>
        <w:t>Laravel</w:t>
      </w:r>
    </w:p>
    <w:p w14:paraId="52FA2E3A" w14:textId="77777777" w:rsidR="006F16FD" w:rsidRPr="006A5807" w:rsidRDefault="006F16FD" w:rsidP="009D22C8">
      <w:pPr>
        <w:spacing w:after="0"/>
        <w:rPr>
          <w:sz w:val="24"/>
        </w:rPr>
      </w:pPr>
    </w:p>
    <w:p w14:paraId="62CC4F4B" w14:textId="77777777" w:rsidR="006F16FD" w:rsidRDefault="006F16FD" w:rsidP="009D22C8">
      <w:pPr>
        <w:pStyle w:val="ListParagraph"/>
        <w:numPr>
          <w:ilvl w:val="0"/>
          <w:numId w:val="1"/>
        </w:numPr>
        <w:spacing w:after="0"/>
      </w:pPr>
      <w:r w:rsidRPr="006A5807">
        <w:rPr>
          <w:b/>
          <w:bCs/>
          <w:sz w:val="24"/>
        </w:rPr>
        <w:t>Docker:</w:t>
      </w:r>
      <w:r w:rsidRPr="006A5807">
        <w:rPr>
          <w:sz w:val="24"/>
        </w:rPr>
        <w:t xml:space="preserve"> </w:t>
      </w:r>
      <w:r w:rsidRPr="006F16FD">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6A5807">
        <w:rPr>
          <w:b/>
          <w:bCs/>
          <w:sz w:val="24"/>
        </w:rPr>
        <w:t>Sail:</w:t>
      </w:r>
      <w:r w:rsidRPr="006A5807">
        <w:rPr>
          <w:sz w:val="24"/>
        </w:rPr>
        <w:t xml:space="preserve"> </w:t>
      </w:r>
      <w:r w:rsidRPr="006F16FD">
        <w:t>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4EDF83A2" w:rsidR="001D1A2F" w:rsidRDefault="001D1A2F" w:rsidP="009D22C8">
      <w:pPr>
        <w:pStyle w:val="ListParagraph"/>
        <w:numPr>
          <w:ilvl w:val="0"/>
          <w:numId w:val="1"/>
        </w:numPr>
        <w:spacing w:after="0"/>
      </w:pPr>
      <w:r w:rsidRPr="009D22C8">
        <w:rPr>
          <w:b/>
          <w:bCs/>
        </w:rPr>
        <w:t> Laravel Breeze:</w:t>
      </w:r>
      <w:r w:rsidR="009F7CDC">
        <w:t xml:space="preserve"> simple authentication package  with tailwind and bootstrap.</w:t>
      </w:r>
    </w:p>
    <w:p w14:paraId="74775577" w14:textId="77777777" w:rsidR="00594012" w:rsidRDefault="00594012" w:rsidP="009D22C8">
      <w:pPr>
        <w:pStyle w:val="ListParagraph"/>
        <w:spacing w:after="0"/>
        <w:ind w:left="360"/>
      </w:pPr>
    </w:p>
    <w:p w14:paraId="2116A906" w14:textId="2582C633" w:rsidR="00594012" w:rsidRDefault="00594012" w:rsidP="009D22C8">
      <w:pPr>
        <w:pStyle w:val="ListParagraph"/>
        <w:numPr>
          <w:ilvl w:val="0"/>
          <w:numId w:val="1"/>
        </w:numPr>
        <w:spacing w:after="0"/>
      </w:pPr>
      <w:r w:rsidRPr="009D22C8">
        <w:rPr>
          <w:b/>
          <w:bCs/>
        </w:rPr>
        <w:t xml:space="preserve">Jet stream </w:t>
      </w:r>
      <w:r w:rsidR="009F5D3B" w:rsidRPr="009D22C8">
        <w:rPr>
          <w:b/>
          <w:bCs/>
        </w:rPr>
        <w:t>:</w:t>
      </w:r>
      <w:r w:rsidR="009F7CDC">
        <w:t xml:space="preserve"> full authentication package. All API, auth, token ,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44446BE" w:rsidR="009F7CDC" w:rsidRPr="009D22C8"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4A5A890A" w14:textId="4E43B30E" w:rsidR="009D22C8" w:rsidRDefault="009D22C8" w:rsidP="009D22C8"/>
    <w:p w14:paraId="1638F342" w14:textId="074AA564" w:rsidR="009D22C8" w:rsidRPr="00410F5E" w:rsidRDefault="006A5807" w:rsidP="00410F5E">
      <w:pPr>
        <w:pStyle w:val="Heading1"/>
        <w:jc w:val="center"/>
        <w:rPr>
          <w:b/>
          <w:color w:val="auto"/>
        </w:rPr>
      </w:pPr>
      <w:r w:rsidRPr="00410F5E">
        <w:rPr>
          <w:b/>
          <w:noProof/>
          <w:color w:val="auto"/>
        </w:rPr>
        <w:drawing>
          <wp:anchor distT="0" distB="0" distL="114300" distR="114300" simplePos="0" relativeHeight="251658240" behindDoc="0" locked="0" layoutInCell="1" allowOverlap="1" wp14:anchorId="541AF499" wp14:editId="55B7B4B2">
            <wp:simplePos x="0" y="0"/>
            <wp:positionH relativeFrom="margin">
              <wp:align>center</wp:align>
            </wp:positionH>
            <wp:positionV relativeFrom="paragraph">
              <wp:posOffset>412115</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2C8" w:rsidRPr="00410F5E">
        <w:rPr>
          <w:b/>
          <w:color w:val="auto"/>
        </w:rPr>
        <w:t>Request Life cycle:</w:t>
      </w:r>
    </w:p>
    <w:p w14:paraId="71E92FB7" w14:textId="151CA74B" w:rsidR="009D22C8" w:rsidRDefault="009D22C8" w:rsidP="009D22C8">
      <w:pPr>
        <w:rPr>
          <w:b/>
          <w:bCs/>
        </w:rPr>
      </w:pPr>
    </w:p>
    <w:p w14:paraId="1E0DC872" w14:textId="00FD5327" w:rsidR="009D22C8" w:rsidRDefault="009D22C8" w:rsidP="009D22C8">
      <w:pPr>
        <w:rPr>
          <w:b/>
          <w:bCs/>
        </w:rPr>
      </w:pPr>
    </w:p>
    <w:p w14:paraId="60C86E5E" w14:textId="043EE46B" w:rsidR="009D22C8" w:rsidRDefault="009D22C8" w:rsidP="009D22C8">
      <w:pPr>
        <w:rPr>
          <w:b/>
          <w:bCs/>
        </w:rPr>
      </w:pPr>
    </w:p>
    <w:p w14:paraId="7BCD8F4B" w14:textId="17FF39D1" w:rsidR="009D22C8" w:rsidRDefault="009D22C8" w:rsidP="009D22C8">
      <w:pPr>
        <w:rPr>
          <w:b/>
          <w:bCs/>
        </w:rPr>
      </w:pPr>
    </w:p>
    <w:p w14:paraId="3559CD49" w14:textId="51253280" w:rsidR="009D22C8" w:rsidRDefault="009D22C8" w:rsidP="009D22C8">
      <w:pPr>
        <w:rPr>
          <w:b/>
          <w:bCs/>
        </w:rPr>
      </w:pPr>
    </w:p>
    <w:p w14:paraId="1B0F2F32" w14:textId="27522CA3" w:rsidR="009D22C8" w:rsidRDefault="009D22C8" w:rsidP="009D22C8">
      <w:pPr>
        <w:rPr>
          <w:b/>
          <w:bCs/>
        </w:rPr>
      </w:pPr>
    </w:p>
    <w:p w14:paraId="7748EEC6" w14:textId="5EE76B61" w:rsidR="009D22C8" w:rsidRDefault="009D22C8" w:rsidP="009D22C8">
      <w:pPr>
        <w:rPr>
          <w:b/>
          <w:bCs/>
        </w:rPr>
      </w:pPr>
    </w:p>
    <w:p w14:paraId="5CFA1360" w14:textId="00C63939" w:rsidR="009D22C8" w:rsidRDefault="009D22C8" w:rsidP="009D22C8">
      <w:pPr>
        <w:rPr>
          <w:b/>
          <w:bCs/>
        </w:rPr>
      </w:pPr>
    </w:p>
    <w:p w14:paraId="4F8DF009" w14:textId="133E692F" w:rsidR="009D22C8" w:rsidRDefault="009D22C8" w:rsidP="009D22C8">
      <w:pPr>
        <w:rPr>
          <w:b/>
          <w:bCs/>
        </w:rPr>
      </w:pPr>
    </w:p>
    <w:p w14:paraId="5C55DBD5" w14:textId="64DF5737" w:rsidR="009D22C8" w:rsidRDefault="009D22C8" w:rsidP="009D22C8">
      <w:pPr>
        <w:rPr>
          <w:b/>
          <w:bCs/>
        </w:rPr>
      </w:pPr>
    </w:p>
    <w:p w14:paraId="6721B4D7" w14:textId="00D021E7" w:rsidR="009D22C8" w:rsidRDefault="006C7495" w:rsidP="009D22C8">
      <w:r w:rsidRPr="006C7495">
        <w:t xml:space="preserve">1. user send a request </w:t>
      </w:r>
    </w:p>
    <w:p w14:paraId="4BB14CBF" w14:textId="6B61527C" w:rsidR="006C7495" w:rsidRDefault="006C7495" w:rsidP="009D22C8">
      <w:r>
        <w:t>2. request go to public/</w:t>
      </w:r>
      <w:proofErr w:type="spellStart"/>
      <w:r>
        <w:t>index.php</w:t>
      </w:r>
      <w:proofErr w:type="spellEnd"/>
      <w:r>
        <w:t>:</w:t>
      </w:r>
    </w:p>
    <w:p w14:paraId="0FA65BA8" w14:textId="76B31B39" w:rsidR="006C7495" w:rsidRDefault="005F1AA0" w:rsidP="005F1AA0">
      <w:pPr>
        <w:spacing w:after="0"/>
        <w:ind w:left="720"/>
      </w:pPr>
      <w:r>
        <w:t>a</w:t>
      </w:r>
      <w:r w:rsidRPr="005F1AA0">
        <w:t xml:space="preserve">. </w:t>
      </w:r>
      <w:r w:rsidR="006C7495" w:rsidRPr="005F1AA0">
        <w:t xml:space="preserve">check server is maintaining mood </w:t>
      </w:r>
    </w:p>
    <w:p w14:paraId="50285BB5" w14:textId="4C628B5C" w:rsidR="005F1AA0" w:rsidRDefault="005F1AA0" w:rsidP="005F1AA0">
      <w:pPr>
        <w:pStyle w:val="ListParagraph"/>
        <w:numPr>
          <w:ilvl w:val="0"/>
          <w:numId w:val="2"/>
        </w:numPr>
        <w:spacing w:after="0"/>
      </w:pPr>
      <w:r>
        <w:t xml:space="preserve">then load </w:t>
      </w:r>
      <w:proofErr w:type="spellStart"/>
      <w:r>
        <w:t>maintenance.php</w:t>
      </w:r>
      <w:proofErr w:type="spellEnd"/>
      <w:r>
        <w:t xml:space="preserve"> file </w:t>
      </w:r>
    </w:p>
    <w:p w14:paraId="65569610" w14:textId="7CDF6DDE" w:rsidR="009D22C8" w:rsidRDefault="005F1AA0" w:rsidP="005F1AA0">
      <w:pPr>
        <w:pStyle w:val="ListParagraph"/>
      </w:pPr>
      <w:r>
        <w:t xml:space="preserve">b. otherwise </w:t>
      </w:r>
      <w:proofErr w:type="gramStart"/>
      <w:r>
        <w:t>load</w:t>
      </w:r>
      <w:proofErr w:type="gramEnd"/>
      <w:r>
        <w:t xml:space="preserve"> vendor/</w:t>
      </w:r>
      <w:proofErr w:type="spellStart"/>
      <w:r>
        <w:t>autoload.php</w:t>
      </w:r>
      <w:proofErr w:type="spellEnd"/>
    </w:p>
    <w:p w14:paraId="30E8F109" w14:textId="268B2C81" w:rsidR="00C1477F" w:rsidRDefault="005F1AA0" w:rsidP="00936A00">
      <w:pPr>
        <w:pStyle w:val="ListParagraph"/>
      </w:pPr>
      <w:r>
        <w:t>c. load bootstrap/</w:t>
      </w:r>
      <w:proofErr w:type="spellStart"/>
      <w:r>
        <w:t>app.php</w:t>
      </w:r>
      <w:proofErr w:type="spellEnd"/>
    </w:p>
    <w:p w14:paraId="36B850B8" w14:textId="4B3C67DB" w:rsidR="00C1477F" w:rsidRDefault="00C1477F" w:rsidP="009F7CDC"/>
    <w:p w14:paraId="7E8BA307" w14:textId="4DFA4DC9" w:rsidR="0014294F" w:rsidRPr="00727E6A" w:rsidRDefault="0014294F" w:rsidP="00727E6A"/>
    <w:p w14:paraId="1686F6CF" w14:textId="5C4AA5D0" w:rsidR="0014294F" w:rsidRPr="00D209FD" w:rsidRDefault="00727E6A" w:rsidP="00D209FD">
      <w:pPr>
        <w:pStyle w:val="Heading1"/>
        <w:shd w:val="clear" w:color="auto" w:fill="00B050"/>
        <w:jc w:val="center"/>
        <w:rPr>
          <w:b/>
          <w:bCs/>
          <w:color w:val="auto"/>
        </w:rPr>
      </w:pPr>
      <w:r w:rsidRPr="00D209FD">
        <w:rPr>
          <w:b/>
          <w:bCs/>
          <w:color w:val="auto"/>
        </w:rPr>
        <w:t>D</w:t>
      </w:r>
      <w:r w:rsidR="0014294F" w:rsidRPr="00D209FD">
        <w:rPr>
          <w:b/>
          <w:bCs/>
          <w:color w:val="auto"/>
        </w:rPr>
        <w:t>esign pattern</w:t>
      </w:r>
    </w:p>
    <w:p w14:paraId="64CAB469" w14:textId="3B80F62A" w:rsidR="0014294F" w:rsidRPr="00727E6A" w:rsidRDefault="0014294F" w:rsidP="00727E6A">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14:paraId="63BD71D4" w14:textId="4D71CB97" w:rsidR="0014294F" w:rsidRPr="00727E6A" w:rsidRDefault="0014294F" w:rsidP="00727E6A">
      <w:r w:rsidRPr="00727E6A">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14:paraId="1EAC7850" w14:textId="59905054" w:rsidR="0014294F" w:rsidRPr="00727E6A" w:rsidRDefault="0014294F" w:rsidP="00727E6A"/>
    <w:p w14:paraId="76F9E26A" w14:textId="77777777" w:rsidR="0014294F" w:rsidRPr="00727E6A" w:rsidRDefault="0014294F" w:rsidP="00727E6A">
      <w:r w:rsidRPr="00727E6A">
        <w:t xml:space="preserve">there are 23 design patterns which can be classified in three categories: </w:t>
      </w:r>
    </w:p>
    <w:p w14:paraId="41334FF7" w14:textId="77777777" w:rsidR="0014294F" w:rsidRPr="00727E6A" w:rsidRDefault="0014294F" w:rsidP="00727E6A">
      <w:pPr>
        <w:pStyle w:val="ListParagraph"/>
        <w:numPr>
          <w:ilvl w:val="0"/>
          <w:numId w:val="11"/>
        </w:numPr>
      </w:pPr>
      <w:r w:rsidRPr="00727E6A">
        <w:t xml:space="preserve">Creational, </w:t>
      </w:r>
    </w:p>
    <w:p w14:paraId="68A3EBF3" w14:textId="382DA078" w:rsidR="0014294F" w:rsidRPr="00727E6A" w:rsidRDefault="0014294F" w:rsidP="00727E6A">
      <w:pPr>
        <w:pStyle w:val="ListParagraph"/>
        <w:numPr>
          <w:ilvl w:val="0"/>
          <w:numId w:val="11"/>
        </w:numPr>
      </w:pPr>
      <w:r w:rsidRPr="00727E6A">
        <w:t xml:space="preserve">Structural </w:t>
      </w:r>
    </w:p>
    <w:p w14:paraId="10669A5C" w14:textId="688F9DC1" w:rsidR="0014294F" w:rsidRPr="00727E6A" w:rsidRDefault="0014294F" w:rsidP="00727E6A">
      <w:pPr>
        <w:pStyle w:val="ListParagraph"/>
        <w:numPr>
          <w:ilvl w:val="0"/>
          <w:numId w:val="11"/>
        </w:numPr>
      </w:pPr>
      <w:r w:rsidRPr="00727E6A">
        <w:t>Behavioral patterns</w:t>
      </w:r>
    </w:p>
    <w:p w14:paraId="4509C992" w14:textId="6135452A" w:rsidR="0014294F" w:rsidRPr="00D209FD" w:rsidRDefault="00727E6A" w:rsidP="00D209FD">
      <w:pPr>
        <w:rPr>
          <w:b/>
          <w:bCs/>
        </w:rPr>
      </w:pPr>
      <w:r w:rsidRPr="00D209FD">
        <w:rPr>
          <w:b/>
          <w:bCs/>
        </w:rPr>
        <w:t>Creational patterns</w:t>
      </w:r>
      <w:r w:rsidR="00D209FD" w:rsidRPr="00D209FD">
        <w:rPr>
          <w:b/>
          <w:bCs/>
        </w:rPr>
        <w:t>:</w:t>
      </w:r>
    </w:p>
    <w:p w14:paraId="560405AE" w14:textId="70D7B4A5" w:rsidR="00727E6A" w:rsidRPr="00727E6A" w:rsidRDefault="00727E6A" w:rsidP="00727E6A">
      <w:pPr>
        <w:pStyle w:val="ListParagraph"/>
        <w:numPr>
          <w:ilvl w:val="0"/>
          <w:numId w:val="10"/>
        </w:numPr>
      </w:pPr>
      <w:r w:rsidRPr="00727E6A">
        <w:t>Abstract factory</w:t>
      </w:r>
    </w:p>
    <w:p w14:paraId="735AC8B0" w14:textId="36CE6153" w:rsidR="00727E6A" w:rsidRPr="00727E6A" w:rsidRDefault="00727E6A" w:rsidP="00727E6A">
      <w:pPr>
        <w:pStyle w:val="ListParagraph"/>
        <w:numPr>
          <w:ilvl w:val="0"/>
          <w:numId w:val="10"/>
        </w:numPr>
      </w:pPr>
      <w:r w:rsidRPr="00727E6A">
        <w:t>Builder</w:t>
      </w:r>
    </w:p>
    <w:p w14:paraId="7CD1F807" w14:textId="77614124" w:rsidR="00727E6A" w:rsidRPr="00D34B68" w:rsidRDefault="00727E6A" w:rsidP="00727E6A">
      <w:pPr>
        <w:pStyle w:val="ListParagraph"/>
        <w:numPr>
          <w:ilvl w:val="0"/>
          <w:numId w:val="10"/>
        </w:numPr>
        <w:rPr>
          <w:strike/>
        </w:rPr>
      </w:pPr>
      <w:r w:rsidRPr="00D34B68">
        <w:rPr>
          <w:strike/>
        </w:rPr>
        <w:t>Dependency Injection</w:t>
      </w:r>
      <w:r w:rsidRPr="00D34B68">
        <w:rPr>
          <w:strike/>
        </w:rPr>
        <w:tab/>
      </w:r>
    </w:p>
    <w:p w14:paraId="1E251A8F" w14:textId="34B2A398" w:rsidR="00727E6A" w:rsidRPr="00727E6A" w:rsidRDefault="00727E6A" w:rsidP="00727E6A">
      <w:pPr>
        <w:pStyle w:val="ListParagraph"/>
        <w:numPr>
          <w:ilvl w:val="0"/>
          <w:numId w:val="10"/>
        </w:numPr>
      </w:pPr>
      <w:r w:rsidRPr="00727E6A">
        <w:t>Factory method</w:t>
      </w:r>
    </w:p>
    <w:p w14:paraId="107896BA" w14:textId="1F96B399" w:rsidR="00727E6A" w:rsidRPr="00D34B68" w:rsidRDefault="00727E6A" w:rsidP="00727E6A">
      <w:pPr>
        <w:pStyle w:val="ListParagraph"/>
        <w:numPr>
          <w:ilvl w:val="0"/>
          <w:numId w:val="10"/>
        </w:numPr>
        <w:rPr>
          <w:strike/>
        </w:rPr>
      </w:pPr>
      <w:r w:rsidRPr="00D34B68">
        <w:rPr>
          <w:strike/>
        </w:rPr>
        <w:t>Lazy initialization</w:t>
      </w:r>
    </w:p>
    <w:p w14:paraId="7D3B0893" w14:textId="6156CB78" w:rsidR="00727E6A" w:rsidRPr="00727E6A" w:rsidRDefault="00727E6A" w:rsidP="00727E6A">
      <w:pPr>
        <w:pStyle w:val="ListParagraph"/>
        <w:numPr>
          <w:ilvl w:val="0"/>
          <w:numId w:val="10"/>
        </w:numPr>
      </w:pPr>
      <w:proofErr w:type="spellStart"/>
      <w:r w:rsidRPr="00727E6A">
        <w:t>Multiton</w:t>
      </w:r>
      <w:proofErr w:type="spellEnd"/>
    </w:p>
    <w:p w14:paraId="5CC4F9A5" w14:textId="7F5AB356" w:rsidR="00727E6A" w:rsidRPr="00727E6A" w:rsidRDefault="00727E6A" w:rsidP="00727E6A">
      <w:pPr>
        <w:pStyle w:val="ListParagraph"/>
        <w:numPr>
          <w:ilvl w:val="0"/>
          <w:numId w:val="10"/>
        </w:numPr>
      </w:pPr>
      <w:r w:rsidRPr="00727E6A">
        <w:t>Object pool</w:t>
      </w:r>
    </w:p>
    <w:p w14:paraId="0BAA0DBB" w14:textId="4D472124" w:rsidR="00727E6A" w:rsidRPr="00727E6A" w:rsidRDefault="00727E6A" w:rsidP="00727E6A">
      <w:pPr>
        <w:pStyle w:val="ListParagraph"/>
        <w:numPr>
          <w:ilvl w:val="0"/>
          <w:numId w:val="10"/>
        </w:numPr>
      </w:pPr>
      <w:r w:rsidRPr="00727E6A">
        <w:t>Prototype</w:t>
      </w:r>
    </w:p>
    <w:p w14:paraId="15DD69CC" w14:textId="7828B649" w:rsidR="00727E6A" w:rsidRPr="00727E6A" w:rsidRDefault="00727E6A" w:rsidP="00727E6A">
      <w:pPr>
        <w:pStyle w:val="ListParagraph"/>
        <w:numPr>
          <w:ilvl w:val="0"/>
          <w:numId w:val="10"/>
        </w:numPr>
      </w:pPr>
      <w:r w:rsidRPr="00727E6A">
        <w:t>Resource acquisition is initialization</w:t>
      </w:r>
      <w:r w:rsidRPr="00727E6A">
        <w:t> </w:t>
      </w:r>
    </w:p>
    <w:p w14:paraId="6A3066B0" w14:textId="5C059112" w:rsidR="00727E6A" w:rsidRPr="00D209FD" w:rsidRDefault="00727E6A" w:rsidP="00727E6A">
      <w:pPr>
        <w:pStyle w:val="ListParagraph"/>
        <w:numPr>
          <w:ilvl w:val="0"/>
          <w:numId w:val="10"/>
        </w:numPr>
        <w:rPr>
          <w:sz w:val="20"/>
          <w:szCs w:val="20"/>
        </w:rPr>
      </w:pPr>
      <w:r w:rsidRPr="00727E6A">
        <w:t>Singleton</w:t>
      </w:r>
      <w:r w:rsidRPr="00D209FD">
        <w:rPr>
          <w:rFonts w:ascii="Arial" w:hAnsi="Arial" w:cs="Arial"/>
          <w:color w:val="202122"/>
          <w:sz w:val="21"/>
          <w:szCs w:val="21"/>
        </w:rPr>
        <w:tab/>
      </w:r>
      <w:r w:rsidRPr="00D209FD">
        <w:rPr>
          <w:sz w:val="20"/>
          <w:szCs w:val="20"/>
        </w:rPr>
        <w:tab/>
      </w:r>
      <w:r w:rsidRPr="00D209FD">
        <w:rPr>
          <w:sz w:val="20"/>
          <w:szCs w:val="20"/>
        </w:rPr>
        <w:tab/>
      </w:r>
      <w:r w:rsidRPr="00D209FD">
        <w:rPr>
          <w:sz w:val="20"/>
          <w:szCs w:val="20"/>
        </w:rPr>
        <w:tab/>
      </w:r>
    </w:p>
    <w:p w14:paraId="7F41ECD8" w14:textId="7597235F" w:rsidR="00727E6A" w:rsidRPr="00D209FD" w:rsidRDefault="00727E6A" w:rsidP="00727E6A">
      <w:pPr>
        <w:rPr>
          <w:b/>
          <w:bCs/>
        </w:rPr>
      </w:pPr>
      <w:r w:rsidRPr="00D209FD">
        <w:rPr>
          <w:b/>
          <w:bCs/>
        </w:rPr>
        <w:t xml:space="preserve">Structural </w:t>
      </w:r>
      <w:r w:rsidRPr="00D209FD">
        <w:rPr>
          <w:b/>
          <w:bCs/>
        </w:rPr>
        <w:t>:</w:t>
      </w:r>
    </w:p>
    <w:p w14:paraId="7CA72981" w14:textId="0BE00F66" w:rsidR="00727E6A" w:rsidRPr="008461D0" w:rsidRDefault="008461D0" w:rsidP="008461D0">
      <w:pPr>
        <w:pStyle w:val="ListParagraph"/>
        <w:numPr>
          <w:ilvl w:val="0"/>
          <w:numId w:val="13"/>
        </w:numPr>
      </w:pPr>
      <w:r>
        <w:t>a</w:t>
      </w:r>
      <w:r w:rsidR="00727E6A" w:rsidRPr="00D209FD">
        <w:t>dapter</w:t>
      </w:r>
      <w:r w:rsidR="00727E6A" w:rsidRPr="008461D0">
        <w:t xml:space="preserve">, </w:t>
      </w:r>
    </w:p>
    <w:p w14:paraId="33F038DE" w14:textId="0A118D53" w:rsidR="00727E6A" w:rsidRPr="008461D0" w:rsidRDefault="00727E6A" w:rsidP="008461D0">
      <w:pPr>
        <w:pStyle w:val="ListParagraph"/>
        <w:numPr>
          <w:ilvl w:val="0"/>
          <w:numId w:val="13"/>
        </w:numPr>
      </w:pPr>
      <w:r w:rsidRPr="00D209FD">
        <w:t>Bridge</w:t>
      </w:r>
    </w:p>
    <w:p w14:paraId="21C271FE" w14:textId="620AF810" w:rsidR="00727E6A" w:rsidRPr="008461D0" w:rsidRDefault="00727E6A" w:rsidP="008461D0">
      <w:pPr>
        <w:pStyle w:val="ListParagraph"/>
        <w:numPr>
          <w:ilvl w:val="0"/>
          <w:numId w:val="13"/>
        </w:numPr>
      </w:pPr>
      <w:r w:rsidRPr="00D209FD">
        <w:t>Composite</w:t>
      </w:r>
    </w:p>
    <w:p w14:paraId="3B9BF2D8" w14:textId="52DD63E0" w:rsidR="00727E6A" w:rsidRPr="008461D0" w:rsidRDefault="00727E6A" w:rsidP="008461D0">
      <w:pPr>
        <w:pStyle w:val="ListParagraph"/>
        <w:numPr>
          <w:ilvl w:val="0"/>
          <w:numId w:val="13"/>
        </w:numPr>
      </w:pPr>
      <w:r w:rsidRPr="00D209FD">
        <w:t>Decorator</w:t>
      </w:r>
    </w:p>
    <w:p w14:paraId="68C00C94" w14:textId="40FC6447" w:rsidR="00727E6A" w:rsidRPr="00D34B68" w:rsidRDefault="00727E6A" w:rsidP="008461D0">
      <w:pPr>
        <w:pStyle w:val="ListParagraph"/>
        <w:numPr>
          <w:ilvl w:val="0"/>
          <w:numId w:val="13"/>
        </w:numPr>
        <w:rPr>
          <w:strike/>
        </w:rPr>
      </w:pPr>
      <w:r w:rsidRPr="00D34B68">
        <w:rPr>
          <w:strike/>
        </w:rPr>
        <w:t>Delegation</w:t>
      </w:r>
    </w:p>
    <w:p w14:paraId="2AAF67E1" w14:textId="5F5ECFE3" w:rsidR="00727E6A" w:rsidRPr="00D34B68" w:rsidRDefault="00727E6A" w:rsidP="008461D0">
      <w:pPr>
        <w:pStyle w:val="ListParagraph"/>
        <w:numPr>
          <w:ilvl w:val="0"/>
          <w:numId w:val="13"/>
        </w:numPr>
        <w:rPr>
          <w:strike/>
        </w:rPr>
      </w:pPr>
      <w:r w:rsidRPr="00D34B68">
        <w:rPr>
          <w:strike/>
        </w:rPr>
        <w:t>Extension object</w:t>
      </w:r>
    </w:p>
    <w:p w14:paraId="2630DB9C" w14:textId="66E6A946" w:rsidR="00727E6A" w:rsidRPr="008461D0" w:rsidRDefault="00727E6A" w:rsidP="008461D0">
      <w:pPr>
        <w:pStyle w:val="ListParagraph"/>
        <w:numPr>
          <w:ilvl w:val="0"/>
          <w:numId w:val="13"/>
        </w:numPr>
      </w:pPr>
      <w:r w:rsidRPr="00D209FD">
        <w:t>Facade</w:t>
      </w:r>
    </w:p>
    <w:p w14:paraId="3B65C457" w14:textId="16F3CDE3" w:rsidR="00727E6A" w:rsidRPr="008461D0" w:rsidRDefault="00727E6A" w:rsidP="008461D0">
      <w:pPr>
        <w:pStyle w:val="ListParagraph"/>
        <w:numPr>
          <w:ilvl w:val="0"/>
          <w:numId w:val="13"/>
        </w:numPr>
      </w:pPr>
      <w:r w:rsidRPr="00D209FD">
        <w:t>Flyweight</w:t>
      </w:r>
    </w:p>
    <w:p w14:paraId="4A2A212F" w14:textId="62CA6BB1" w:rsidR="00727E6A" w:rsidRPr="00D34B68" w:rsidRDefault="00727E6A" w:rsidP="008461D0">
      <w:pPr>
        <w:pStyle w:val="ListParagraph"/>
        <w:numPr>
          <w:ilvl w:val="0"/>
          <w:numId w:val="13"/>
        </w:numPr>
        <w:rPr>
          <w:strike/>
        </w:rPr>
      </w:pPr>
      <w:r w:rsidRPr="00D34B68">
        <w:rPr>
          <w:strike/>
        </w:rPr>
        <w:t>Front controller</w:t>
      </w:r>
      <w:r w:rsidRPr="00D34B68">
        <w:rPr>
          <w:strike/>
        </w:rPr>
        <w:tab/>
      </w:r>
    </w:p>
    <w:p w14:paraId="4D47F146" w14:textId="2BF6C6ED" w:rsidR="00727E6A" w:rsidRPr="00D34B68" w:rsidRDefault="00727E6A" w:rsidP="008461D0">
      <w:pPr>
        <w:pStyle w:val="ListParagraph"/>
        <w:numPr>
          <w:ilvl w:val="0"/>
          <w:numId w:val="13"/>
        </w:numPr>
        <w:rPr>
          <w:strike/>
        </w:rPr>
      </w:pPr>
      <w:r w:rsidRPr="00D34B68">
        <w:rPr>
          <w:strike/>
        </w:rPr>
        <w:t>Marker</w:t>
      </w:r>
    </w:p>
    <w:p w14:paraId="5BFFE52B" w14:textId="172FB6FE" w:rsidR="00727E6A" w:rsidRPr="00D34B68" w:rsidRDefault="00727E6A" w:rsidP="008461D0">
      <w:pPr>
        <w:pStyle w:val="ListParagraph"/>
        <w:numPr>
          <w:ilvl w:val="0"/>
          <w:numId w:val="13"/>
        </w:numPr>
        <w:rPr>
          <w:strike/>
        </w:rPr>
      </w:pPr>
      <w:r w:rsidRPr="00D34B68">
        <w:rPr>
          <w:strike/>
        </w:rPr>
        <w:t>Module</w:t>
      </w:r>
    </w:p>
    <w:p w14:paraId="03077B31" w14:textId="48C1405E" w:rsidR="00727E6A" w:rsidRPr="008461D0" w:rsidRDefault="00727E6A" w:rsidP="008461D0">
      <w:pPr>
        <w:pStyle w:val="ListParagraph"/>
        <w:numPr>
          <w:ilvl w:val="0"/>
          <w:numId w:val="13"/>
        </w:numPr>
      </w:pPr>
      <w:r w:rsidRPr="00D209FD">
        <w:t>Proxy</w:t>
      </w:r>
    </w:p>
    <w:p w14:paraId="510DAEBD" w14:textId="02145032" w:rsidR="00727E6A" w:rsidRPr="00D34B68" w:rsidRDefault="00727E6A" w:rsidP="008461D0">
      <w:pPr>
        <w:pStyle w:val="ListParagraph"/>
        <w:numPr>
          <w:ilvl w:val="0"/>
          <w:numId w:val="13"/>
        </w:numPr>
        <w:rPr>
          <w:strike/>
        </w:rPr>
      </w:pPr>
      <w:r w:rsidRPr="00D34B68">
        <w:rPr>
          <w:strike/>
        </w:rPr>
        <w:t>Twin</w:t>
      </w:r>
      <w:r w:rsidRPr="00D34B68">
        <w:rPr>
          <w:strike/>
        </w:rPr>
        <w:tab/>
      </w:r>
      <w:r w:rsidRPr="00D34B68">
        <w:rPr>
          <w:strike/>
        </w:rPr>
        <w:tab/>
      </w:r>
      <w:r w:rsidRPr="00D34B68">
        <w:rPr>
          <w:strike/>
        </w:rPr>
        <w:tab/>
      </w:r>
    </w:p>
    <w:p w14:paraId="6EC72282" w14:textId="7094DD20" w:rsidR="00D209FD" w:rsidRPr="00E85C42" w:rsidRDefault="008461D0" w:rsidP="00E85C42">
      <w:pPr>
        <w:rPr>
          <w:b/>
          <w:bCs/>
          <w:sz w:val="24"/>
          <w:szCs w:val="24"/>
        </w:rPr>
      </w:pPr>
      <w:r w:rsidRPr="00D209FD">
        <w:rPr>
          <w:b/>
          <w:bCs/>
          <w:sz w:val="24"/>
          <w:szCs w:val="24"/>
        </w:rPr>
        <w:t>Behavioral patterns</w:t>
      </w:r>
    </w:p>
    <w:p w14:paraId="60068E8E" w14:textId="6BFEFAF7" w:rsidR="008461D0" w:rsidRPr="00D34B68" w:rsidRDefault="008461D0" w:rsidP="00D209FD">
      <w:pPr>
        <w:pStyle w:val="ListParagraph"/>
        <w:numPr>
          <w:ilvl w:val="0"/>
          <w:numId w:val="14"/>
        </w:numPr>
        <w:rPr>
          <w:strike/>
        </w:rPr>
      </w:pPr>
      <w:r w:rsidRPr="00D34B68">
        <w:rPr>
          <w:strike/>
        </w:rPr>
        <w:t>Blackboard</w:t>
      </w:r>
    </w:p>
    <w:p w14:paraId="7697BDB7" w14:textId="75FFC142" w:rsidR="008461D0" w:rsidRPr="00D34B68" w:rsidRDefault="008461D0" w:rsidP="00D209FD">
      <w:pPr>
        <w:pStyle w:val="ListParagraph"/>
        <w:numPr>
          <w:ilvl w:val="0"/>
          <w:numId w:val="14"/>
        </w:numPr>
        <w:rPr>
          <w:color w:val="00B050"/>
        </w:rPr>
      </w:pPr>
      <w:r w:rsidRPr="00D34B68">
        <w:rPr>
          <w:color w:val="00B050"/>
        </w:rPr>
        <w:t>Chain of responsibility</w:t>
      </w:r>
    </w:p>
    <w:p w14:paraId="36561768" w14:textId="4E4036C4" w:rsidR="008461D0" w:rsidRPr="00D34B68" w:rsidRDefault="008461D0" w:rsidP="00D209FD">
      <w:pPr>
        <w:pStyle w:val="ListParagraph"/>
        <w:numPr>
          <w:ilvl w:val="0"/>
          <w:numId w:val="14"/>
        </w:numPr>
        <w:rPr>
          <w:color w:val="00B050"/>
        </w:rPr>
      </w:pPr>
      <w:r w:rsidRPr="00D34B68">
        <w:rPr>
          <w:color w:val="00B050"/>
        </w:rPr>
        <w:t>Command</w:t>
      </w:r>
    </w:p>
    <w:p w14:paraId="1FCCC96C" w14:textId="605D1014" w:rsidR="008461D0" w:rsidRPr="00D34B68" w:rsidRDefault="008461D0" w:rsidP="00D209FD">
      <w:pPr>
        <w:pStyle w:val="ListParagraph"/>
        <w:numPr>
          <w:ilvl w:val="0"/>
          <w:numId w:val="14"/>
        </w:numPr>
        <w:rPr>
          <w:color w:val="00B050"/>
        </w:rPr>
      </w:pPr>
      <w:r w:rsidRPr="00D34B68">
        <w:rPr>
          <w:color w:val="00B050"/>
        </w:rPr>
        <w:t>Interpreter</w:t>
      </w:r>
    </w:p>
    <w:p w14:paraId="0E580982" w14:textId="1BF35852" w:rsidR="008461D0" w:rsidRPr="00D34B68" w:rsidRDefault="008461D0" w:rsidP="00D209FD">
      <w:pPr>
        <w:pStyle w:val="ListParagraph"/>
        <w:numPr>
          <w:ilvl w:val="0"/>
          <w:numId w:val="14"/>
        </w:numPr>
        <w:rPr>
          <w:color w:val="00B050"/>
        </w:rPr>
      </w:pPr>
      <w:r w:rsidRPr="00D34B68">
        <w:rPr>
          <w:color w:val="00B050"/>
        </w:rPr>
        <w:t>Iterator</w:t>
      </w:r>
    </w:p>
    <w:p w14:paraId="62716876" w14:textId="1CBE4ADF" w:rsidR="008461D0" w:rsidRPr="00D34B68" w:rsidRDefault="008461D0" w:rsidP="00D209FD">
      <w:pPr>
        <w:pStyle w:val="ListParagraph"/>
        <w:numPr>
          <w:ilvl w:val="0"/>
          <w:numId w:val="14"/>
        </w:numPr>
        <w:rPr>
          <w:color w:val="00B050"/>
        </w:rPr>
      </w:pPr>
      <w:r w:rsidRPr="00D34B68">
        <w:rPr>
          <w:color w:val="00B050"/>
        </w:rPr>
        <w:t>Mediator</w:t>
      </w:r>
    </w:p>
    <w:p w14:paraId="33C16576" w14:textId="1B17D6A2" w:rsidR="008461D0" w:rsidRPr="00D34B68" w:rsidRDefault="008461D0" w:rsidP="00D209FD">
      <w:pPr>
        <w:pStyle w:val="ListParagraph"/>
        <w:numPr>
          <w:ilvl w:val="0"/>
          <w:numId w:val="14"/>
        </w:numPr>
        <w:rPr>
          <w:color w:val="00B050"/>
        </w:rPr>
      </w:pPr>
      <w:r w:rsidRPr="00D34B68">
        <w:rPr>
          <w:color w:val="00B050"/>
        </w:rPr>
        <w:t>Memento</w:t>
      </w:r>
    </w:p>
    <w:p w14:paraId="1D5E3D9B" w14:textId="6BACB8C5" w:rsidR="008461D0" w:rsidRPr="00D34B68" w:rsidRDefault="008461D0" w:rsidP="00D209FD">
      <w:pPr>
        <w:pStyle w:val="ListParagraph"/>
        <w:numPr>
          <w:ilvl w:val="0"/>
          <w:numId w:val="14"/>
        </w:numPr>
        <w:rPr>
          <w:color w:val="00B050"/>
        </w:rPr>
      </w:pPr>
      <w:r w:rsidRPr="00D34B68">
        <w:rPr>
          <w:color w:val="00B050"/>
        </w:rPr>
        <w:t>Null object</w:t>
      </w:r>
    </w:p>
    <w:p w14:paraId="436E1FB3" w14:textId="5F1862FE" w:rsidR="008461D0" w:rsidRPr="00D34B68" w:rsidRDefault="008461D0" w:rsidP="00D209FD">
      <w:pPr>
        <w:pStyle w:val="ListParagraph"/>
        <w:numPr>
          <w:ilvl w:val="0"/>
          <w:numId w:val="14"/>
        </w:numPr>
        <w:rPr>
          <w:color w:val="00B050"/>
        </w:rPr>
      </w:pPr>
      <w:r w:rsidRPr="00D34B68">
        <w:rPr>
          <w:color w:val="00B050"/>
        </w:rPr>
        <w:t>Observer</w:t>
      </w:r>
      <w:r w:rsidRPr="00D34B68">
        <w:rPr>
          <w:color w:val="00B050"/>
        </w:rPr>
        <w:t> or </w:t>
      </w:r>
      <w:proofErr w:type="gramStart"/>
      <w:r w:rsidRPr="00D34B68">
        <w:rPr>
          <w:color w:val="00B050"/>
        </w:rPr>
        <w:t>Publish</w:t>
      </w:r>
      <w:proofErr w:type="gramEnd"/>
      <w:r w:rsidRPr="00D34B68">
        <w:rPr>
          <w:color w:val="00B050"/>
        </w:rPr>
        <w:t>/subscribe</w:t>
      </w:r>
      <w:r w:rsidRPr="00D34B68">
        <w:rPr>
          <w:color w:val="00B050"/>
        </w:rPr>
        <w:tab/>
      </w:r>
    </w:p>
    <w:p w14:paraId="72C2FF4C" w14:textId="5504701C" w:rsidR="008461D0" w:rsidRPr="00D34B68" w:rsidRDefault="008461D0" w:rsidP="00D209FD">
      <w:pPr>
        <w:pStyle w:val="ListParagraph"/>
        <w:numPr>
          <w:ilvl w:val="0"/>
          <w:numId w:val="14"/>
        </w:numPr>
        <w:rPr>
          <w:strike/>
        </w:rPr>
      </w:pPr>
      <w:r w:rsidRPr="00D34B68">
        <w:rPr>
          <w:strike/>
        </w:rPr>
        <w:t>Servant</w:t>
      </w:r>
    </w:p>
    <w:p w14:paraId="3DC90EAE" w14:textId="10CD9E45" w:rsidR="008461D0" w:rsidRPr="00D34B68" w:rsidRDefault="008461D0" w:rsidP="00D209FD">
      <w:pPr>
        <w:pStyle w:val="ListParagraph"/>
        <w:numPr>
          <w:ilvl w:val="0"/>
          <w:numId w:val="14"/>
        </w:numPr>
        <w:rPr>
          <w:strike/>
        </w:rPr>
      </w:pPr>
      <w:r w:rsidRPr="00D34B68">
        <w:rPr>
          <w:strike/>
        </w:rPr>
        <w:t>Specification</w:t>
      </w:r>
    </w:p>
    <w:p w14:paraId="6544FDA7" w14:textId="42AE0CA8" w:rsidR="008461D0" w:rsidRPr="00D34B68" w:rsidRDefault="008461D0" w:rsidP="00D209FD">
      <w:pPr>
        <w:pStyle w:val="ListParagraph"/>
        <w:numPr>
          <w:ilvl w:val="0"/>
          <w:numId w:val="14"/>
        </w:numPr>
        <w:rPr>
          <w:color w:val="00B050"/>
        </w:rPr>
      </w:pPr>
      <w:r w:rsidRPr="00D34B68">
        <w:rPr>
          <w:color w:val="00B050"/>
        </w:rPr>
        <w:t>State</w:t>
      </w:r>
    </w:p>
    <w:p w14:paraId="22C3E4B5" w14:textId="678E9767" w:rsidR="008461D0" w:rsidRPr="00D34B68" w:rsidRDefault="008461D0" w:rsidP="00D209FD">
      <w:pPr>
        <w:pStyle w:val="ListParagraph"/>
        <w:numPr>
          <w:ilvl w:val="0"/>
          <w:numId w:val="14"/>
        </w:numPr>
        <w:rPr>
          <w:color w:val="00B050"/>
        </w:rPr>
      </w:pPr>
      <w:r w:rsidRPr="00D34B68">
        <w:rPr>
          <w:color w:val="00B050"/>
        </w:rPr>
        <w:t>Strategy</w:t>
      </w:r>
    </w:p>
    <w:p w14:paraId="5029C2F4" w14:textId="65971EA7" w:rsidR="008461D0" w:rsidRPr="00D34B68" w:rsidRDefault="008461D0" w:rsidP="00D209FD">
      <w:pPr>
        <w:pStyle w:val="ListParagraph"/>
        <w:numPr>
          <w:ilvl w:val="0"/>
          <w:numId w:val="14"/>
        </w:numPr>
        <w:rPr>
          <w:color w:val="00B050"/>
        </w:rPr>
      </w:pPr>
      <w:r w:rsidRPr="00D34B68">
        <w:rPr>
          <w:color w:val="00B050"/>
        </w:rPr>
        <w:t>Template method</w:t>
      </w:r>
    </w:p>
    <w:p w14:paraId="6D28E441" w14:textId="52DD2220" w:rsidR="008461D0" w:rsidRPr="00D34B68" w:rsidRDefault="008461D0" w:rsidP="00D209FD">
      <w:pPr>
        <w:pStyle w:val="ListParagraph"/>
        <w:numPr>
          <w:ilvl w:val="0"/>
          <w:numId w:val="14"/>
        </w:numPr>
        <w:rPr>
          <w:color w:val="00B050"/>
        </w:rPr>
      </w:pPr>
      <w:r w:rsidRPr="00D34B68">
        <w:rPr>
          <w:color w:val="00B050"/>
        </w:rPr>
        <w:t>Visitor</w:t>
      </w:r>
    </w:p>
    <w:p w14:paraId="0865F0AD" w14:textId="3DC81506" w:rsidR="00727E6A" w:rsidRPr="00D34B68" w:rsidRDefault="008461D0" w:rsidP="00D209FD">
      <w:pPr>
        <w:pStyle w:val="ListParagraph"/>
        <w:numPr>
          <w:ilvl w:val="0"/>
          <w:numId w:val="14"/>
        </w:numPr>
        <w:rPr>
          <w:strike/>
        </w:rPr>
      </w:pPr>
      <w:r w:rsidRPr="00D34B68">
        <w:rPr>
          <w:strike/>
        </w:rPr>
        <w:t>Fluent Interface</w:t>
      </w:r>
    </w:p>
    <w:p w14:paraId="0154053F" w14:textId="0F59E688" w:rsidR="0014294F" w:rsidRPr="008461D0" w:rsidRDefault="0014294F" w:rsidP="008461D0"/>
    <w:p w14:paraId="06ED9C12" w14:textId="77777777" w:rsidR="0014294F" w:rsidRPr="008461D0" w:rsidRDefault="0014294F" w:rsidP="008461D0"/>
    <w:p w14:paraId="342C05A9" w14:textId="068074F9" w:rsidR="00C1477F" w:rsidRPr="00936A00" w:rsidRDefault="006A5807" w:rsidP="00936A00">
      <w:pPr>
        <w:pStyle w:val="Heading1"/>
        <w:shd w:val="clear" w:color="auto" w:fill="00B050"/>
        <w:jc w:val="center"/>
        <w:rPr>
          <w:b/>
          <w:color w:val="auto"/>
        </w:rPr>
      </w:pPr>
      <w:r w:rsidRPr="00936A00">
        <w:rPr>
          <w:b/>
          <w:color w:val="auto"/>
        </w:rPr>
        <w:t>D</w:t>
      </w:r>
      <w:r w:rsidR="00410F5E" w:rsidRPr="00936A00">
        <w:rPr>
          <w:b/>
          <w:color w:val="auto"/>
        </w:rPr>
        <w:t>ependency injection</w:t>
      </w:r>
    </w:p>
    <w:p w14:paraId="5C87FE88" w14:textId="77777777" w:rsidR="00936A00" w:rsidRDefault="00936A00" w:rsidP="00936A00">
      <w:pPr>
        <w:rPr>
          <w:b/>
          <w:sz w:val="26"/>
          <w:szCs w:val="26"/>
        </w:rPr>
      </w:pPr>
    </w:p>
    <w:p w14:paraId="2E2A9457" w14:textId="64C45F46" w:rsidR="00936A00" w:rsidRDefault="00936A00" w:rsidP="00936A00">
      <w:pPr>
        <w:spacing w:after="0"/>
        <w:rPr>
          <w:b/>
          <w:sz w:val="26"/>
          <w:szCs w:val="26"/>
        </w:rPr>
      </w:pPr>
      <w:r w:rsidRPr="00936A00">
        <w:rPr>
          <w:b/>
          <w:sz w:val="26"/>
          <w:szCs w:val="26"/>
        </w:rPr>
        <w:t>Dependency</w:t>
      </w:r>
      <w:r>
        <w:rPr>
          <w:b/>
          <w:sz w:val="26"/>
          <w:szCs w:val="26"/>
        </w:rPr>
        <w:t>:</w:t>
      </w:r>
    </w:p>
    <w:p w14:paraId="01C08C37" w14:textId="32899FCE" w:rsidR="00C1477F" w:rsidRPr="00936A00" w:rsidRDefault="006A5807" w:rsidP="00936A00">
      <w:r w:rsidRPr="00936A00">
        <w:t>Before know dependency injection we need to know what is dependency. Dependency or dependent means relying on something for support. As example, if we want to go somewhere we depend on car.</w:t>
      </w:r>
    </w:p>
    <w:p w14:paraId="5054EB15" w14:textId="308C66A0" w:rsidR="006A5807" w:rsidRPr="00936A00" w:rsidRDefault="006A5807" w:rsidP="00936A00">
      <w:r w:rsidRPr="00936A00">
        <w:t xml:space="preserve">In programming we say When class A uses some functionality of class B, then it’s said that class A has a dependency of class B. if we want to use other class </w:t>
      </w:r>
      <w:r w:rsidR="00474CF1" w:rsidRPr="00936A00">
        <w:t>method,</w:t>
      </w:r>
      <w:r w:rsidRPr="00936A00">
        <w:t xml:space="preserve"> we need to create the object of that class. Without create object we cannot use method of other class. Here class A create the object of class B and then use class B method.</w:t>
      </w:r>
    </w:p>
    <w:p w14:paraId="4C379509" w14:textId="346CD175" w:rsidR="006A5807" w:rsidRPr="00936A00" w:rsidRDefault="006A5807" w:rsidP="00936A00">
      <w:pPr>
        <w:spacing w:after="0"/>
        <w:ind w:left="1440"/>
      </w:pPr>
      <w:r w:rsidRPr="00936A00">
        <w:t>Code:</w:t>
      </w:r>
    </w:p>
    <w:p w14:paraId="35F31E4D" w14:textId="4DAC351E" w:rsidR="006A5807" w:rsidRPr="00936A00" w:rsidRDefault="006A5807" w:rsidP="00936A00">
      <w:pPr>
        <w:spacing w:after="0"/>
        <w:ind w:left="2160"/>
      </w:pPr>
      <w:r w:rsidRPr="00936A00">
        <w:t>Class engine{</w:t>
      </w:r>
    </w:p>
    <w:p w14:paraId="633A111B" w14:textId="627EA1E7" w:rsidR="006A5807" w:rsidRPr="00936A00" w:rsidRDefault="006A5807" w:rsidP="00936A00">
      <w:pPr>
        <w:spacing w:after="0"/>
        <w:ind w:left="2880"/>
      </w:pPr>
      <w:r w:rsidRPr="00936A00">
        <w:t>Function show(){</w:t>
      </w:r>
    </w:p>
    <w:p w14:paraId="6987CF2C" w14:textId="2F160B3D" w:rsidR="006A5807" w:rsidRPr="00936A00" w:rsidRDefault="006A5807" w:rsidP="00936A00">
      <w:pPr>
        <w:spacing w:after="0"/>
        <w:ind w:left="3600"/>
      </w:pPr>
      <w:r w:rsidRPr="00936A00">
        <w:t>Count&lt;&lt;”this is goo”;</w:t>
      </w:r>
    </w:p>
    <w:p w14:paraId="4B5B3266" w14:textId="45AF1A11" w:rsidR="006A5807" w:rsidRPr="00936A00" w:rsidRDefault="006A5807" w:rsidP="00936A00">
      <w:pPr>
        <w:spacing w:after="0"/>
        <w:ind w:left="2880"/>
      </w:pPr>
      <w:r w:rsidRPr="00936A00">
        <w:t>}</w:t>
      </w:r>
    </w:p>
    <w:p w14:paraId="2109205D" w14:textId="4ADE4072" w:rsidR="006A5807" w:rsidRPr="00936A00" w:rsidRDefault="006A5807" w:rsidP="00936A00">
      <w:pPr>
        <w:spacing w:after="0"/>
        <w:ind w:left="2160"/>
      </w:pPr>
      <w:r w:rsidRPr="00936A00">
        <w:t>}</w:t>
      </w:r>
    </w:p>
    <w:p w14:paraId="5311956B" w14:textId="7BB9E159" w:rsidR="006A5807" w:rsidRPr="00936A00" w:rsidRDefault="006A5807" w:rsidP="00936A00">
      <w:pPr>
        <w:spacing w:after="0"/>
        <w:ind w:left="2160"/>
      </w:pPr>
      <w:r w:rsidRPr="00936A00">
        <w:t>Class Car {</w:t>
      </w:r>
    </w:p>
    <w:p w14:paraId="5F6ADEF9" w14:textId="25070A65" w:rsidR="006A5807" w:rsidRPr="00936A00" w:rsidRDefault="00410F5E" w:rsidP="00936A00">
      <w:pPr>
        <w:spacing w:after="0"/>
        <w:ind w:left="2880"/>
      </w:pPr>
      <w:r w:rsidRPr="00936A00">
        <w:t xml:space="preserve">Car </w:t>
      </w:r>
      <w:proofErr w:type="spellStart"/>
      <w:r w:rsidRPr="00936A00">
        <w:t>yahamaEngine</w:t>
      </w:r>
      <w:proofErr w:type="spellEnd"/>
      <w:r w:rsidRPr="00936A00">
        <w:t xml:space="preserve"> = new Engine();</w:t>
      </w:r>
    </w:p>
    <w:p w14:paraId="789ADFBF" w14:textId="1A26904C" w:rsidR="00410F5E" w:rsidRPr="00936A00" w:rsidRDefault="00410F5E" w:rsidP="00936A00">
      <w:pPr>
        <w:spacing w:after="0"/>
        <w:ind w:left="2880"/>
      </w:pPr>
      <w:proofErr w:type="spellStart"/>
      <w:r w:rsidRPr="00936A00">
        <w:t>YahamaEngine.show</w:t>
      </w:r>
      <w:proofErr w:type="spellEnd"/>
      <w:r w:rsidRPr="00936A00">
        <w:t>();</w:t>
      </w:r>
    </w:p>
    <w:p w14:paraId="740B4FB4" w14:textId="1EF673E5" w:rsidR="006A5807" w:rsidRPr="00936A00" w:rsidRDefault="006A5807" w:rsidP="00936A00">
      <w:pPr>
        <w:spacing w:after="0"/>
        <w:ind w:left="2160"/>
      </w:pPr>
      <w:r w:rsidRPr="00936A00">
        <w:t>}</w:t>
      </w:r>
    </w:p>
    <w:p w14:paraId="6FC8D482" w14:textId="62FEA806" w:rsidR="00410F5E" w:rsidRPr="00936A00" w:rsidRDefault="00474CF1" w:rsidP="00936A00">
      <w:r>
        <w:t>In above,</w:t>
      </w:r>
      <w:r w:rsidR="00410F5E" w:rsidRPr="00936A00">
        <w:t xml:space="preserve"> Car use show method by create object of Engine class. </w:t>
      </w:r>
      <w:r w:rsidRPr="00936A00">
        <w:t>So,</w:t>
      </w:r>
      <w:r w:rsidR="00410F5E" w:rsidRPr="00936A00">
        <w:t xml:space="preserve"> we called Car is dependence of engine class.</w:t>
      </w:r>
    </w:p>
    <w:p w14:paraId="77A99D77" w14:textId="1D986BE6" w:rsidR="00410F5E" w:rsidRPr="00936A00" w:rsidRDefault="00410F5E" w:rsidP="00936A00">
      <w:r w:rsidRPr="00936A00">
        <w:t xml:space="preserve">Here </w:t>
      </w:r>
      <w:r w:rsidR="00936A00" w:rsidRPr="00936A00">
        <w:t>is</w:t>
      </w:r>
      <w:r w:rsidRPr="00936A00">
        <w:t xml:space="preserve"> some problem of </w:t>
      </w:r>
      <w:r w:rsidR="00936A00">
        <w:t xml:space="preserve">class </w:t>
      </w:r>
      <w:r w:rsidRPr="00936A00">
        <w:t>dependency</w:t>
      </w:r>
      <w:r w:rsidR="00936A00">
        <w:t>:</w:t>
      </w:r>
    </w:p>
    <w:p w14:paraId="617AD1F6" w14:textId="7866D66D" w:rsidR="00410F5E" w:rsidRPr="00936A00" w:rsidRDefault="00410F5E" w:rsidP="00936A00">
      <w:pPr>
        <w:pStyle w:val="ListParagraph"/>
        <w:numPr>
          <w:ilvl w:val="0"/>
          <w:numId w:val="7"/>
        </w:numPr>
      </w:pPr>
      <w:r w:rsidRPr="00936A00">
        <w:t>Class is not testable</w:t>
      </w:r>
    </w:p>
    <w:p w14:paraId="215CEBA3" w14:textId="6D449BC4" w:rsidR="00410F5E" w:rsidRPr="00936A00" w:rsidRDefault="00410F5E" w:rsidP="00936A00">
      <w:pPr>
        <w:pStyle w:val="ListParagraph"/>
        <w:numPr>
          <w:ilvl w:val="0"/>
          <w:numId w:val="7"/>
        </w:numPr>
      </w:pPr>
      <w:r w:rsidRPr="00936A00">
        <w:t>Code is not extensible</w:t>
      </w:r>
    </w:p>
    <w:p w14:paraId="457E84C6" w14:textId="5A353A1C" w:rsidR="00410F5E" w:rsidRPr="00936A00" w:rsidRDefault="00410F5E" w:rsidP="00936A00">
      <w:pPr>
        <w:pStyle w:val="ListParagraph"/>
        <w:numPr>
          <w:ilvl w:val="0"/>
          <w:numId w:val="7"/>
        </w:numPr>
      </w:pPr>
      <w:r w:rsidRPr="00936A00">
        <w:t>Single responsibility</w:t>
      </w:r>
    </w:p>
    <w:p w14:paraId="082F3031" w14:textId="47032F65" w:rsidR="00410F5E" w:rsidRPr="00936A00" w:rsidRDefault="00410F5E" w:rsidP="00936A00">
      <w:pPr>
        <w:pStyle w:val="ListParagraph"/>
        <w:numPr>
          <w:ilvl w:val="0"/>
          <w:numId w:val="7"/>
        </w:numPr>
      </w:pPr>
      <w:r w:rsidRPr="00936A00">
        <w:t>Lifetime of Object:</w:t>
      </w:r>
    </w:p>
    <w:p w14:paraId="56D00EDE" w14:textId="06D744E7" w:rsidR="00410F5E" w:rsidRPr="00936A00" w:rsidRDefault="00410F5E" w:rsidP="00936A00"/>
    <w:p w14:paraId="0B7AF4C3" w14:textId="070CA214" w:rsidR="00410F5E" w:rsidRPr="00936A00" w:rsidRDefault="00410F5E" w:rsidP="00936A00"/>
    <w:p w14:paraId="0AB28673" w14:textId="603E0CC2" w:rsidR="00410F5E" w:rsidRPr="00936A00" w:rsidRDefault="00410F5E" w:rsidP="00936A00">
      <w:r w:rsidRPr="00936A00">
        <w:t>To solve this type of problem we use dependency injection.</w:t>
      </w:r>
    </w:p>
    <w:p w14:paraId="0C44B7F9" w14:textId="77777777" w:rsidR="00936A00" w:rsidRDefault="00410F5E" w:rsidP="00936A00">
      <w:pPr>
        <w:spacing w:after="0"/>
        <w:rPr>
          <w:sz w:val="24"/>
        </w:rPr>
      </w:pPr>
      <w:r w:rsidRPr="00936A00">
        <w:rPr>
          <w:b/>
          <w:sz w:val="26"/>
          <w:szCs w:val="26"/>
        </w:rPr>
        <w:t>Dependency injection:</w:t>
      </w:r>
      <w:r w:rsidRPr="00936A00">
        <w:rPr>
          <w:sz w:val="24"/>
        </w:rPr>
        <w:t xml:space="preserve"> </w:t>
      </w:r>
    </w:p>
    <w:p w14:paraId="5D94ECAE" w14:textId="57ADE3B7" w:rsidR="00410F5E" w:rsidRPr="00936A00" w:rsidRDefault="00410F5E" w:rsidP="00936A00">
      <w:r w:rsidRPr="00936A00">
        <w:t>In dependency injection dependence class object are create by someone else and dependable class use this object. because dependencies can be injected at runtime rather than at compile time</w:t>
      </w:r>
    </w:p>
    <w:p w14:paraId="3EF4B01F" w14:textId="51B6595D" w:rsidR="00410F5E" w:rsidRPr="00936A00" w:rsidRDefault="00410F5E" w:rsidP="00936A00">
      <w:r w:rsidRPr="00936A00">
        <w:t>The 3 Types of Dependency Injection</w:t>
      </w:r>
      <w:r w:rsidR="00B65852">
        <w:t>---</w:t>
      </w:r>
    </w:p>
    <w:p w14:paraId="4D9A76FB" w14:textId="77777777" w:rsidR="00936A00" w:rsidRDefault="00936A00" w:rsidP="00936A00">
      <w:pPr>
        <w:pStyle w:val="ListParagraph"/>
        <w:numPr>
          <w:ilvl w:val="0"/>
          <w:numId w:val="8"/>
        </w:numPr>
      </w:pPr>
      <w:r w:rsidRPr="00936A00">
        <w:t>constructor injection,</w:t>
      </w:r>
    </w:p>
    <w:p w14:paraId="7B8E578E" w14:textId="79678DE4" w:rsidR="00936A00" w:rsidRDefault="00936A00" w:rsidP="00936A00">
      <w:pPr>
        <w:pStyle w:val="ListParagraph"/>
        <w:numPr>
          <w:ilvl w:val="0"/>
          <w:numId w:val="8"/>
        </w:numPr>
      </w:pPr>
      <w:r w:rsidRPr="00936A00">
        <w:t xml:space="preserve">method injection, </w:t>
      </w:r>
    </w:p>
    <w:p w14:paraId="60DBB5D6" w14:textId="235C1A75" w:rsidR="00936A00" w:rsidRPr="00936A00" w:rsidRDefault="00936A00" w:rsidP="00936A00">
      <w:pPr>
        <w:pStyle w:val="ListParagraph"/>
        <w:numPr>
          <w:ilvl w:val="0"/>
          <w:numId w:val="8"/>
        </w:numPr>
      </w:pPr>
      <w:r w:rsidRPr="00936A00">
        <w:t>property injection.</w:t>
      </w:r>
    </w:p>
    <w:p w14:paraId="79508CDC" w14:textId="00E5F8C5" w:rsidR="00936A00" w:rsidRPr="00936A00" w:rsidRDefault="00936A00" w:rsidP="00B65852">
      <w:pPr>
        <w:spacing w:after="0"/>
        <w:rPr>
          <w:b/>
          <w:sz w:val="24"/>
          <w:szCs w:val="24"/>
        </w:rPr>
      </w:pPr>
      <w:r w:rsidRPr="00936A00">
        <w:rPr>
          <w:b/>
          <w:sz w:val="24"/>
          <w:szCs w:val="24"/>
        </w:rPr>
        <w:t>Constructor Injection</w:t>
      </w:r>
      <w:r>
        <w:rPr>
          <w:b/>
          <w:sz w:val="24"/>
          <w:szCs w:val="24"/>
        </w:rPr>
        <w:t>:</w:t>
      </w:r>
    </w:p>
    <w:p w14:paraId="7A931155" w14:textId="0F0D27E7" w:rsidR="00936A00" w:rsidRPr="00936A00" w:rsidRDefault="00936A00" w:rsidP="00936A00">
      <w:r w:rsidRPr="00936A00">
        <w:t>Constructor injection is the process of using the constructor to pass in the dependencies of a class.</w:t>
      </w:r>
      <w:r w:rsidR="00474CF1">
        <w:t xml:space="preserve"> </w:t>
      </w:r>
      <w:r w:rsidRPr="00936A00">
        <w:t>You should use constructor injection when your class has a dependency that the class requires in order to work properly.</w:t>
      </w:r>
    </w:p>
    <w:p w14:paraId="770CE44F" w14:textId="77777777" w:rsidR="00936A00" w:rsidRPr="00936A00" w:rsidRDefault="00936A00" w:rsidP="00936A00">
      <w:r w:rsidRPr="00936A00">
        <w:t>If your class cannot work without a dependency, then inject it via the constructor.</w:t>
      </w:r>
    </w:p>
    <w:p w14:paraId="449FA369" w14:textId="77777777" w:rsidR="00936A00" w:rsidRPr="00936A00" w:rsidRDefault="00936A00" w:rsidP="00936A00">
      <w:r w:rsidRPr="00936A00">
        <w:t>you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14:paraId="3B4CBE99" w14:textId="43299D2B" w:rsidR="00936A00" w:rsidRPr="00936A00" w:rsidRDefault="00936A00" w:rsidP="00936A00">
      <w:r w:rsidRPr="00936A00">
        <w:t>Checking for null is necessary and is boilerplate code. Protecting against null being passed as a parameter is called the guard pattern</w:t>
      </w:r>
    </w:p>
    <w:p w14:paraId="7F4EB084" w14:textId="08D6B0E4" w:rsidR="00936A00" w:rsidRPr="00936A00" w:rsidRDefault="00936A00" w:rsidP="00936A00"/>
    <w:p w14:paraId="7CBD1667" w14:textId="2E5F2A6D" w:rsidR="00936A00" w:rsidRPr="00936A00" w:rsidRDefault="00936A00" w:rsidP="00EE4731">
      <w:pPr>
        <w:spacing w:after="0"/>
        <w:ind w:left="720"/>
      </w:pPr>
      <w:r w:rsidRPr="00936A00">
        <w:t xml:space="preserve">public class </w:t>
      </w:r>
      <w:proofErr w:type="spellStart"/>
      <w:r w:rsidRPr="00936A00">
        <w:t>CustomerBusinessLogic</w:t>
      </w:r>
      <w:proofErr w:type="spellEnd"/>
      <w:r w:rsidRPr="00936A00">
        <w:t>{</w:t>
      </w:r>
    </w:p>
    <w:p w14:paraId="229B6802" w14:textId="1421062F" w:rsidR="00936A00" w:rsidRPr="00936A00" w:rsidRDefault="00936A00" w:rsidP="00EE4731">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5F5D64BF" w14:textId="13EB60F5" w:rsidR="00936A00" w:rsidRPr="00936A00" w:rsidRDefault="00936A00" w:rsidP="00EE4731">
      <w:pPr>
        <w:spacing w:after="0"/>
        <w:ind w:left="1440"/>
      </w:pPr>
      <w:r w:rsidRPr="00936A00">
        <w:t xml:space="preserve">public </w:t>
      </w:r>
      <w:proofErr w:type="spellStart"/>
      <w:r w:rsidRPr="00936A00">
        <w:t>CustomerBusinessLogic</w:t>
      </w:r>
      <w:proofErr w:type="spellEnd"/>
      <w:r w:rsidRPr="00936A00">
        <w:t>(</w:t>
      </w:r>
      <w:proofErr w:type="spellStart"/>
      <w:r w:rsidRPr="00936A00">
        <w:t>ICustomerDataAccess</w:t>
      </w:r>
      <w:proofErr w:type="spellEnd"/>
      <w:r w:rsidRPr="00936A00">
        <w:t xml:space="preserve"> </w:t>
      </w:r>
      <w:proofErr w:type="spellStart"/>
      <w:r w:rsidRPr="00936A00">
        <w:t>custDataAccess</w:t>
      </w:r>
      <w:proofErr w:type="spellEnd"/>
      <w:r w:rsidRPr="00936A00">
        <w:t>){</w:t>
      </w:r>
    </w:p>
    <w:p w14:paraId="1CEEE2CF" w14:textId="2AFF9414" w:rsidR="00936A00" w:rsidRPr="00936A00" w:rsidRDefault="00936A00" w:rsidP="00EE4731">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14:paraId="2A54A1ED" w14:textId="51F6E5F5" w:rsidR="00936A00" w:rsidRPr="00936A00" w:rsidRDefault="00936A00" w:rsidP="00EE4731">
      <w:pPr>
        <w:spacing w:after="0"/>
        <w:ind w:left="1440"/>
      </w:pPr>
      <w:r w:rsidRPr="00936A00">
        <w:t>}</w:t>
      </w:r>
    </w:p>
    <w:p w14:paraId="7D0E7B51" w14:textId="47F343D0" w:rsidR="00936A00" w:rsidRPr="00936A00" w:rsidRDefault="00936A00" w:rsidP="00EE4731">
      <w:pPr>
        <w:spacing w:after="0"/>
        <w:ind w:left="1440"/>
      </w:pPr>
      <w:r w:rsidRPr="00936A00">
        <w:t xml:space="preserve">public </w:t>
      </w:r>
      <w:proofErr w:type="spellStart"/>
      <w:r w:rsidRPr="00936A00">
        <w:t>CustomerBusinessLogic</w:t>
      </w:r>
      <w:proofErr w:type="spellEnd"/>
      <w:r w:rsidRPr="00936A00">
        <w:t>(){</w:t>
      </w:r>
    </w:p>
    <w:p w14:paraId="2F9DD0C2" w14:textId="2B081270" w:rsidR="00936A00" w:rsidRPr="00936A00" w:rsidRDefault="00936A00" w:rsidP="00EE4731">
      <w:pPr>
        <w:spacing w:after="0"/>
        <w:ind w:left="2160"/>
      </w:pPr>
      <w:r w:rsidRPr="00936A00">
        <w:t>_</w:t>
      </w:r>
      <w:proofErr w:type="spellStart"/>
      <w:r w:rsidRPr="00936A00">
        <w:t>dataAccess</w:t>
      </w:r>
      <w:proofErr w:type="spellEnd"/>
      <w:r w:rsidRPr="00936A00">
        <w:t xml:space="preserve"> = new </w:t>
      </w:r>
      <w:proofErr w:type="spellStart"/>
      <w:r w:rsidRPr="00936A00">
        <w:t>CustomerDataAccess</w:t>
      </w:r>
      <w:proofErr w:type="spellEnd"/>
      <w:r w:rsidRPr="00936A00">
        <w:t>();</w:t>
      </w:r>
    </w:p>
    <w:p w14:paraId="438432C2" w14:textId="07E0BA47" w:rsidR="00936A00" w:rsidRPr="00936A00" w:rsidRDefault="00936A00" w:rsidP="00EE4731">
      <w:pPr>
        <w:spacing w:after="0"/>
        <w:ind w:left="1440"/>
      </w:pPr>
      <w:r w:rsidRPr="00936A00">
        <w:t>}</w:t>
      </w:r>
    </w:p>
    <w:p w14:paraId="1D6FA353" w14:textId="5A7D4DDD" w:rsidR="00936A00" w:rsidRPr="00936A00" w:rsidRDefault="00936A00" w:rsidP="00EE4731">
      <w:pPr>
        <w:spacing w:after="0"/>
        <w:ind w:left="1440"/>
      </w:pPr>
      <w:r w:rsidRPr="00936A00">
        <w:t xml:space="preserve">public string </w:t>
      </w:r>
      <w:proofErr w:type="spellStart"/>
      <w:r w:rsidRPr="00936A00">
        <w:t>ProcessCustomerData</w:t>
      </w:r>
      <w:proofErr w:type="spellEnd"/>
      <w:r w:rsidRPr="00936A00">
        <w:t>(int id){</w:t>
      </w:r>
    </w:p>
    <w:p w14:paraId="5ED95621" w14:textId="2D0986D9" w:rsidR="00936A00" w:rsidRPr="00936A00" w:rsidRDefault="00936A00" w:rsidP="00EE4731">
      <w:pPr>
        <w:spacing w:after="0"/>
        <w:ind w:left="2160"/>
      </w:pPr>
      <w:r w:rsidRPr="00936A00">
        <w:t>return _</w:t>
      </w:r>
      <w:proofErr w:type="spellStart"/>
      <w:r w:rsidRPr="00936A00">
        <w:t>dataAccess.GetCustomerName</w:t>
      </w:r>
      <w:proofErr w:type="spellEnd"/>
      <w:r w:rsidRPr="00936A00">
        <w:t>(id);</w:t>
      </w:r>
    </w:p>
    <w:p w14:paraId="52CA2BEB" w14:textId="6186F0F2" w:rsidR="00936A00" w:rsidRPr="00936A00" w:rsidRDefault="00936A00" w:rsidP="00EE4731">
      <w:pPr>
        <w:spacing w:after="0"/>
        <w:ind w:left="1440"/>
      </w:pPr>
      <w:r w:rsidRPr="00936A00">
        <w:t>}</w:t>
      </w:r>
    </w:p>
    <w:p w14:paraId="7809FC93" w14:textId="5999C6F7" w:rsidR="00936A00" w:rsidRPr="00936A00" w:rsidRDefault="00936A00" w:rsidP="00EE4731">
      <w:pPr>
        <w:spacing w:after="0"/>
        <w:ind w:left="720"/>
      </w:pPr>
      <w:r w:rsidRPr="00936A00">
        <w:t>}</w:t>
      </w:r>
    </w:p>
    <w:p w14:paraId="4D9969BE" w14:textId="5356FA34" w:rsidR="00936A00" w:rsidRPr="00936A00" w:rsidRDefault="00936A00" w:rsidP="00EE4731">
      <w:pPr>
        <w:spacing w:after="0"/>
        <w:ind w:left="720"/>
      </w:pPr>
      <w:r w:rsidRPr="00936A00">
        <w:t xml:space="preserve">public interface </w:t>
      </w:r>
      <w:proofErr w:type="spellStart"/>
      <w:r w:rsidRPr="00936A00">
        <w:t>ICustomerDataAccess</w:t>
      </w:r>
      <w:proofErr w:type="spellEnd"/>
      <w:r w:rsidRPr="00936A00">
        <w:t>{</w:t>
      </w:r>
    </w:p>
    <w:p w14:paraId="117A8893" w14:textId="10D66403" w:rsidR="00936A00" w:rsidRPr="00936A00" w:rsidRDefault="00936A00" w:rsidP="00EE4731">
      <w:pPr>
        <w:spacing w:after="0"/>
        <w:ind w:left="1440"/>
      </w:pPr>
      <w:r w:rsidRPr="00936A00">
        <w:t xml:space="preserve">string </w:t>
      </w:r>
      <w:proofErr w:type="spellStart"/>
      <w:r w:rsidRPr="00936A00">
        <w:t>GetCustomerName</w:t>
      </w:r>
      <w:proofErr w:type="spellEnd"/>
      <w:r w:rsidRPr="00936A00">
        <w:t>(int id);</w:t>
      </w:r>
    </w:p>
    <w:p w14:paraId="47B41003" w14:textId="3F41A46C" w:rsidR="00936A00" w:rsidRPr="00936A00" w:rsidRDefault="00936A00" w:rsidP="00EE4731">
      <w:pPr>
        <w:spacing w:after="0"/>
        <w:ind w:left="720"/>
      </w:pPr>
      <w:r w:rsidRPr="00936A00">
        <w:t>}</w:t>
      </w:r>
    </w:p>
    <w:p w14:paraId="13C5B06A" w14:textId="4AC97083" w:rsidR="00936A00" w:rsidRPr="00936A00" w:rsidRDefault="00936A00" w:rsidP="00EE4731">
      <w:pPr>
        <w:spacing w:after="0"/>
        <w:ind w:left="720"/>
      </w:pPr>
      <w:r w:rsidRPr="00936A00">
        <w:t xml:space="preserve">public class </w:t>
      </w:r>
      <w:proofErr w:type="spellStart"/>
      <w:r w:rsidRPr="00936A00">
        <w:t>CustomerDataAccess</w:t>
      </w:r>
      <w:proofErr w:type="spellEnd"/>
      <w:r w:rsidRPr="00936A00">
        <w:t xml:space="preserve">: </w:t>
      </w:r>
      <w:proofErr w:type="spellStart"/>
      <w:r w:rsidRPr="00936A00">
        <w:t>ICustomerDataAccess</w:t>
      </w:r>
      <w:proofErr w:type="spellEnd"/>
      <w:r w:rsidRPr="00936A00">
        <w:t>{</w:t>
      </w:r>
    </w:p>
    <w:p w14:paraId="7B10AF45" w14:textId="2CEE2057" w:rsidR="00936A00" w:rsidRPr="00936A00" w:rsidRDefault="00936A00" w:rsidP="00EE4731">
      <w:pPr>
        <w:spacing w:after="0"/>
        <w:ind w:left="1440"/>
      </w:pPr>
      <w:r w:rsidRPr="00936A00">
        <w:t xml:space="preserve">public </w:t>
      </w:r>
      <w:proofErr w:type="spellStart"/>
      <w:r w:rsidRPr="00936A00">
        <w:t>CustomerDataAccess</w:t>
      </w:r>
      <w:proofErr w:type="spellEnd"/>
      <w:r w:rsidRPr="00936A00">
        <w:t>(){</w:t>
      </w:r>
    </w:p>
    <w:p w14:paraId="68F3CB67" w14:textId="544DA6BD" w:rsidR="00936A00" w:rsidRPr="00936A00" w:rsidRDefault="00936A00" w:rsidP="00EE4731">
      <w:pPr>
        <w:spacing w:after="0"/>
        <w:ind w:left="1440"/>
      </w:pPr>
      <w:r w:rsidRPr="00936A00">
        <w:t>}</w:t>
      </w:r>
    </w:p>
    <w:p w14:paraId="01DE2DBF" w14:textId="465B7FC6" w:rsidR="00936A00" w:rsidRPr="00936A00" w:rsidRDefault="00936A00" w:rsidP="00EE4731">
      <w:pPr>
        <w:spacing w:after="0"/>
        <w:ind w:left="1440"/>
      </w:pPr>
      <w:r w:rsidRPr="00936A00">
        <w:t xml:space="preserve">public string </w:t>
      </w:r>
      <w:proofErr w:type="spellStart"/>
      <w:r w:rsidRPr="00936A00">
        <w:t>GetCustomerName</w:t>
      </w:r>
      <w:proofErr w:type="spellEnd"/>
      <w:r w:rsidRPr="00936A00">
        <w:t>(int id){</w:t>
      </w:r>
    </w:p>
    <w:p w14:paraId="2BBF5DB4" w14:textId="479664FA" w:rsidR="00936A00" w:rsidRPr="00936A00" w:rsidRDefault="00936A00" w:rsidP="00EE4731">
      <w:pPr>
        <w:spacing w:after="0"/>
        <w:ind w:left="2160"/>
      </w:pPr>
      <w:r w:rsidRPr="00936A00">
        <w:t>return "Dummy Customer Name";</w:t>
      </w:r>
    </w:p>
    <w:p w14:paraId="677A95DC" w14:textId="6FAC9765" w:rsidR="00936A00" w:rsidRPr="00936A00" w:rsidRDefault="00936A00" w:rsidP="00EE4731">
      <w:pPr>
        <w:spacing w:after="0"/>
        <w:ind w:left="1440"/>
      </w:pPr>
      <w:r w:rsidRPr="00936A00">
        <w:t>}</w:t>
      </w:r>
    </w:p>
    <w:p w14:paraId="64D40019" w14:textId="77777777" w:rsidR="00936A00" w:rsidRPr="00936A00" w:rsidRDefault="00936A00" w:rsidP="00EE4731">
      <w:pPr>
        <w:spacing w:after="0"/>
        <w:ind w:left="720"/>
      </w:pPr>
      <w:r w:rsidRPr="00936A00">
        <w:t>}</w:t>
      </w:r>
    </w:p>
    <w:p w14:paraId="2F4CD4E6" w14:textId="77777777" w:rsidR="00936A00" w:rsidRPr="00936A00" w:rsidRDefault="00936A00" w:rsidP="00936A00"/>
    <w:p w14:paraId="0A38CA0E" w14:textId="27F3E463" w:rsidR="00936A00" w:rsidRPr="00936A00" w:rsidRDefault="00936A00" w:rsidP="00936A00">
      <w:pPr>
        <w:rPr>
          <w:b/>
          <w:sz w:val="24"/>
          <w:szCs w:val="24"/>
        </w:rPr>
      </w:pPr>
      <w:r>
        <w:rPr>
          <w:b/>
          <w:sz w:val="24"/>
          <w:szCs w:val="24"/>
        </w:rPr>
        <w:t>Property Injection (</w:t>
      </w:r>
      <w:r w:rsidRPr="00936A00">
        <w:rPr>
          <w:b/>
          <w:sz w:val="24"/>
          <w:szCs w:val="24"/>
        </w:rPr>
        <w:t>setter injection)</w:t>
      </w:r>
      <w:r>
        <w:rPr>
          <w:b/>
          <w:sz w:val="24"/>
          <w:szCs w:val="24"/>
        </w:rPr>
        <w:t>:</w:t>
      </w:r>
    </w:p>
    <w:p w14:paraId="3FAC1FBA" w14:textId="77777777" w:rsidR="00936A00" w:rsidRPr="00936A00" w:rsidRDefault="00936A00" w:rsidP="00936A00">
      <w:r w:rsidRPr="00936A00">
        <w:t>You should use property injection in case the dependency is truly optional</w:t>
      </w:r>
    </w:p>
    <w:p w14:paraId="4949F597" w14:textId="40530F01" w:rsidR="00936A00" w:rsidRPr="00936A00" w:rsidRDefault="00936A00" w:rsidP="00936A00">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14:paraId="355F8596" w14:textId="6FBA37DB" w:rsidR="00936A00" w:rsidRPr="00936A00" w:rsidRDefault="00936A00" w:rsidP="00936A00">
      <w:r w:rsidRPr="00936A00">
        <w:t xml:space="preserve">property injection is considered bad in 98% of all scenarios because it hides dependencies and there is no guarantee that the object will be injected when the class is created. </w:t>
      </w:r>
    </w:p>
    <w:p w14:paraId="2C949C44" w14:textId="34149D7E" w:rsidR="00936A00" w:rsidRPr="00936A00" w:rsidRDefault="00936A00" w:rsidP="00936A00">
      <w:r w:rsidRPr="00936A00">
        <w:t>The built-in IoC container does not support property injection. You will have to use a third-party IoC container.</w:t>
      </w:r>
    </w:p>
    <w:p w14:paraId="15EABF85" w14:textId="522E6A5D" w:rsidR="00936A00" w:rsidRPr="00936A00" w:rsidRDefault="00106248" w:rsidP="00106248">
      <w:pPr>
        <w:spacing w:after="0"/>
      </w:pPr>
      <w:r>
        <w:tab/>
        <w:t>Code:</w:t>
      </w:r>
    </w:p>
    <w:p w14:paraId="17357D05" w14:textId="051261AD" w:rsidR="00936A00" w:rsidRPr="00936A00" w:rsidRDefault="00936A00" w:rsidP="00106248">
      <w:pPr>
        <w:spacing w:after="0"/>
        <w:ind w:left="1440"/>
      </w:pPr>
      <w:r w:rsidRPr="00936A00">
        <w:t xml:space="preserve">public class </w:t>
      </w:r>
      <w:proofErr w:type="spellStart"/>
      <w:r w:rsidRPr="00936A00">
        <w:t>CustomerBusinessLogic</w:t>
      </w:r>
      <w:proofErr w:type="spellEnd"/>
      <w:r w:rsidRPr="00936A00">
        <w:t>{</w:t>
      </w:r>
    </w:p>
    <w:p w14:paraId="6A0C9B9E" w14:textId="55FDCF9B" w:rsidR="00936A00" w:rsidRPr="00936A00" w:rsidRDefault="00936A00" w:rsidP="00106248">
      <w:pPr>
        <w:spacing w:after="0"/>
        <w:ind w:left="2160"/>
      </w:pPr>
      <w:r w:rsidRPr="00936A00">
        <w:t xml:space="preserve">public </w:t>
      </w:r>
      <w:proofErr w:type="spellStart"/>
      <w:r w:rsidRPr="00936A00">
        <w:t>CustomerBusinessLogic</w:t>
      </w:r>
      <w:proofErr w:type="spellEnd"/>
      <w:r w:rsidRPr="00936A00">
        <w:t>(){</w:t>
      </w:r>
    </w:p>
    <w:p w14:paraId="206DF223" w14:textId="206DE502" w:rsidR="00936A00" w:rsidRPr="00936A00" w:rsidRDefault="00936A00" w:rsidP="00106248">
      <w:pPr>
        <w:spacing w:after="0"/>
        <w:ind w:left="2160"/>
      </w:pPr>
      <w:r w:rsidRPr="00936A00">
        <w:t>}</w:t>
      </w:r>
    </w:p>
    <w:p w14:paraId="4CE9454C" w14:textId="2D39E0B2" w:rsidR="00936A00" w:rsidRPr="00936A00" w:rsidRDefault="00936A00" w:rsidP="00106248">
      <w:pPr>
        <w:spacing w:after="0"/>
        <w:ind w:left="2160"/>
      </w:pPr>
      <w:r w:rsidRPr="00936A00">
        <w:t xml:space="preserve">public string </w:t>
      </w:r>
      <w:proofErr w:type="spellStart"/>
      <w:r w:rsidRPr="00936A00">
        <w:t>GetCustomerName</w:t>
      </w:r>
      <w:proofErr w:type="spellEnd"/>
      <w:r w:rsidRPr="00936A00">
        <w:t>(int id){</w:t>
      </w:r>
    </w:p>
    <w:p w14:paraId="2C145D19" w14:textId="7E8D68C7" w:rsidR="00936A00" w:rsidRPr="00936A00" w:rsidRDefault="00936A00" w:rsidP="00106248">
      <w:pPr>
        <w:spacing w:after="0"/>
        <w:ind w:left="2880"/>
      </w:pPr>
      <w:r w:rsidRPr="00936A00">
        <w:t xml:space="preserve">return </w:t>
      </w:r>
      <w:proofErr w:type="spellStart"/>
      <w:r w:rsidRPr="00936A00">
        <w:t>DataAccess.GetCustomerName</w:t>
      </w:r>
      <w:proofErr w:type="spellEnd"/>
      <w:r w:rsidRPr="00936A00">
        <w:t>(id);</w:t>
      </w:r>
    </w:p>
    <w:p w14:paraId="6D4559B9" w14:textId="75DA91A2" w:rsidR="00936A00" w:rsidRPr="00936A00" w:rsidRDefault="00936A00" w:rsidP="00106248">
      <w:pPr>
        <w:spacing w:after="0"/>
        <w:ind w:left="2160"/>
      </w:pPr>
      <w:r w:rsidRPr="00936A00">
        <w:t>}</w:t>
      </w:r>
    </w:p>
    <w:p w14:paraId="1AC44011" w14:textId="77777777" w:rsidR="00EE4731" w:rsidRDefault="00936A00" w:rsidP="00106248">
      <w:pPr>
        <w:spacing w:after="0"/>
        <w:ind w:left="2160"/>
      </w:pPr>
      <w:r w:rsidRPr="00936A00">
        <w:t xml:space="preserve">public </w:t>
      </w:r>
      <w:proofErr w:type="spellStart"/>
      <w:r w:rsidRPr="00936A00">
        <w:t>ICustomerDataAccess</w:t>
      </w:r>
      <w:proofErr w:type="spellEnd"/>
      <w:r w:rsidRPr="00936A00">
        <w:t xml:space="preserve"> </w:t>
      </w:r>
      <w:proofErr w:type="spellStart"/>
      <w:r w:rsidRPr="00936A00">
        <w:t>DataAccess</w:t>
      </w:r>
      <w:proofErr w:type="spellEnd"/>
      <w:r w:rsidRPr="00936A00">
        <w:t xml:space="preserve"> { get; set; }</w:t>
      </w:r>
    </w:p>
    <w:p w14:paraId="7482FE15" w14:textId="77777777" w:rsidR="00EE4731" w:rsidRDefault="00936A00" w:rsidP="00106248">
      <w:pPr>
        <w:spacing w:after="0"/>
        <w:ind w:left="1440"/>
      </w:pPr>
      <w:r w:rsidRPr="00936A00">
        <w:t>}</w:t>
      </w:r>
    </w:p>
    <w:p w14:paraId="36EBA8CA" w14:textId="311B045C" w:rsidR="00936A00" w:rsidRPr="00936A00" w:rsidRDefault="00936A00" w:rsidP="00106248">
      <w:pPr>
        <w:ind w:left="1440"/>
      </w:pPr>
      <w:r w:rsidRPr="00936A00">
        <w:t xml:space="preserve">public class </w:t>
      </w:r>
      <w:proofErr w:type="spellStart"/>
      <w:r w:rsidRPr="00936A00">
        <w:t>CustomerService</w:t>
      </w:r>
      <w:proofErr w:type="spellEnd"/>
      <w:r w:rsidRPr="00936A00">
        <w:t>{</w:t>
      </w:r>
    </w:p>
    <w:p w14:paraId="52238A7B" w14:textId="7F5C20A2" w:rsidR="00936A00" w:rsidRPr="00936A00" w:rsidRDefault="00936A00" w:rsidP="00106248">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4E3902D9" w14:textId="79622244" w:rsidR="00936A00" w:rsidRPr="00936A00" w:rsidRDefault="00936A00" w:rsidP="00106248">
      <w:pPr>
        <w:spacing w:after="0"/>
        <w:ind w:left="2160"/>
      </w:pPr>
      <w:r w:rsidRPr="00936A00">
        <w:t xml:space="preserve">public </w:t>
      </w:r>
      <w:proofErr w:type="spellStart"/>
      <w:r w:rsidRPr="00936A00">
        <w:t>CustomerService</w:t>
      </w:r>
      <w:proofErr w:type="spellEnd"/>
      <w:r w:rsidRPr="00936A00">
        <w:t>(){</w:t>
      </w:r>
    </w:p>
    <w:p w14:paraId="7C2F1260" w14:textId="7F22F870" w:rsidR="00936A00" w:rsidRPr="00936A00" w:rsidRDefault="00936A00" w:rsidP="00106248">
      <w:pPr>
        <w:spacing w:after="0"/>
        <w:ind w:left="288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34E0DB05" w14:textId="7BA1EC47" w:rsidR="00936A00" w:rsidRPr="00936A00" w:rsidRDefault="00936A00" w:rsidP="00106248">
      <w:pPr>
        <w:spacing w:after="0"/>
        <w:ind w:left="2880"/>
      </w:pPr>
      <w:r w:rsidRPr="00936A00">
        <w:t>_</w:t>
      </w:r>
      <w:proofErr w:type="spellStart"/>
      <w:r w:rsidRPr="00936A00">
        <w:t>customerBL.DataAccess</w:t>
      </w:r>
      <w:proofErr w:type="spellEnd"/>
      <w:r w:rsidRPr="00936A00">
        <w:t xml:space="preserve"> = new </w:t>
      </w:r>
      <w:proofErr w:type="spellStart"/>
      <w:r w:rsidRPr="00936A00">
        <w:t>CustomerDataAccess</w:t>
      </w:r>
      <w:proofErr w:type="spellEnd"/>
      <w:r w:rsidRPr="00936A00">
        <w:t>();</w:t>
      </w:r>
    </w:p>
    <w:p w14:paraId="5F1E85AB" w14:textId="44C97361" w:rsidR="00936A00" w:rsidRPr="00936A00" w:rsidRDefault="00936A00" w:rsidP="00106248">
      <w:pPr>
        <w:spacing w:after="0"/>
        <w:ind w:left="2160"/>
      </w:pPr>
      <w:r w:rsidRPr="00936A00">
        <w:t>}</w:t>
      </w:r>
    </w:p>
    <w:p w14:paraId="30FACFE8" w14:textId="22E43338" w:rsidR="00936A00" w:rsidRPr="00936A00" w:rsidRDefault="00936A00" w:rsidP="00106248">
      <w:pPr>
        <w:spacing w:after="0"/>
        <w:ind w:left="2160"/>
      </w:pPr>
      <w:r w:rsidRPr="00936A00">
        <w:t xml:space="preserve">public string </w:t>
      </w:r>
      <w:proofErr w:type="spellStart"/>
      <w:r w:rsidRPr="00936A00">
        <w:t>GetCustomerName</w:t>
      </w:r>
      <w:proofErr w:type="spellEnd"/>
      <w:r w:rsidRPr="00936A00">
        <w:t>(int id) {</w:t>
      </w:r>
    </w:p>
    <w:p w14:paraId="2106C881" w14:textId="278DA8A3" w:rsidR="00936A00" w:rsidRPr="00936A00" w:rsidRDefault="00936A00" w:rsidP="00106248">
      <w:pPr>
        <w:spacing w:after="0"/>
        <w:ind w:left="2880"/>
      </w:pPr>
      <w:r w:rsidRPr="00936A00">
        <w:t>return _</w:t>
      </w:r>
      <w:proofErr w:type="spellStart"/>
      <w:r w:rsidRPr="00936A00">
        <w:t>customerBL.GetCustomerName</w:t>
      </w:r>
      <w:proofErr w:type="spellEnd"/>
      <w:r w:rsidRPr="00936A00">
        <w:t>(id);</w:t>
      </w:r>
    </w:p>
    <w:p w14:paraId="1C46D2CF" w14:textId="605A6277" w:rsidR="00936A00" w:rsidRPr="00936A00" w:rsidRDefault="00936A00" w:rsidP="00106248">
      <w:pPr>
        <w:spacing w:after="0"/>
        <w:ind w:left="2160"/>
      </w:pPr>
      <w:r w:rsidRPr="00936A00">
        <w:t>}</w:t>
      </w:r>
      <w:r w:rsidR="00EE4731">
        <w:t xml:space="preserve"> </w:t>
      </w:r>
    </w:p>
    <w:p w14:paraId="64120FC9" w14:textId="77777777" w:rsidR="00936A00" w:rsidRPr="00936A00" w:rsidRDefault="00936A00" w:rsidP="00106248">
      <w:pPr>
        <w:spacing w:after="0"/>
        <w:ind w:left="1440"/>
      </w:pPr>
      <w:r w:rsidRPr="00936A00">
        <w:t>}</w:t>
      </w:r>
    </w:p>
    <w:p w14:paraId="55BFB494" w14:textId="77777777" w:rsidR="00936A00" w:rsidRPr="00936A00" w:rsidRDefault="00936A00" w:rsidP="00936A00"/>
    <w:p w14:paraId="5C3BAF33" w14:textId="1A20BF00" w:rsidR="00936A00" w:rsidRPr="00936A00" w:rsidRDefault="00936A00" w:rsidP="00106248">
      <w:pPr>
        <w:spacing w:after="0"/>
        <w:rPr>
          <w:b/>
          <w:sz w:val="24"/>
          <w:szCs w:val="24"/>
        </w:rPr>
      </w:pPr>
      <w:r w:rsidRPr="00936A00">
        <w:rPr>
          <w:b/>
          <w:sz w:val="24"/>
          <w:szCs w:val="24"/>
        </w:rPr>
        <w:t>Method Injection</w:t>
      </w:r>
      <w:r>
        <w:rPr>
          <w:b/>
          <w:sz w:val="24"/>
          <w:szCs w:val="24"/>
        </w:rPr>
        <w:t>:</w:t>
      </w:r>
    </w:p>
    <w:p w14:paraId="78BD10D7" w14:textId="1D6EA8A9" w:rsidR="00936A00" w:rsidRPr="00936A00" w:rsidRDefault="00004B2B" w:rsidP="00936A00">
      <w:r w:rsidRPr="00936A00">
        <w:t>Thus,</w:t>
      </w:r>
      <w:r w:rsidR="00936A00" w:rsidRPr="00936A00">
        <w:t xml:space="preserve"> method injection is useful in two scenarios: when the implementation of dependency will vary, and when the dependency needs to be renewed after each use. In both cases, it’s up to the caller to decide what implementation to pass to the method.</w:t>
      </w:r>
    </w:p>
    <w:p w14:paraId="18FE019F" w14:textId="0C5CE33C" w:rsidR="00936A00" w:rsidRPr="00936A00" w:rsidRDefault="00936A00" w:rsidP="00936A00">
      <w:pPr>
        <w:spacing w:after="0"/>
      </w:pPr>
      <w:r w:rsidRPr="00936A00">
        <w:t xml:space="preserve">interface </w:t>
      </w:r>
      <w:proofErr w:type="spellStart"/>
      <w:r w:rsidRPr="00936A00">
        <w:t>IDataAccessDependency</w:t>
      </w:r>
      <w:proofErr w:type="spellEnd"/>
      <w:r w:rsidRPr="00936A00">
        <w:t>{</w:t>
      </w:r>
    </w:p>
    <w:p w14:paraId="6390FB3D" w14:textId="78FD796E" w:rsidR="00936A00" w:rsidRPr="00936A00" w:rsidRDefault="00936A00" w:rsidP="00EE4731">
      <w:pPr>
        <w:spacing w:after="0"/>
        <w:ind w:left="720"/>
      </w:pPr>
      <w:r w:rsidRPr="00936A00">
        <w:t xml:space="preserve">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340CC634" w14:textId="41B54877" w:rsidR="00936A00" w:rsidRPr="00936A00" w:rsidRDefault="00936A00" w:rsidP="00936A00">
      <w:pPr>
        <w:spacing w:after="0"/>
      </w:pPr>
      <w:r w:rsidRPr="00936A00">
        <w:t>}</w:t>
      </w:r>
    </w:p>
    <w:p w14:paraId="067575C9" w14:textId="62863C5A" w:rsidR="00936A00" w:rsidRPr="00936A00" w:rsidRDefault="00936A00" w:rsidP="00936A00">
      <w:pPr>
        <w:spacing w:after="0"/>
      </w:pPr>
      <w:r w:rsidRPr="00936A00">
        <w:t xml:space="preserve">public class </w:t>
      </w:r>
      <w:proofErr w:type="spellStart"/>
      <w:r w:rsidRPr="00936A00">
        <w:t>CustomerBusinessLogic</w:t>
      </w:r>
      <w:proofErr w:type="spellEnd"/>
      <w:r w:rsidRPr="00936A00">
        <w:t xml:space="preserve"> : </w:t>
      </w:r>
      <w:proofErr w:type="spellStart"/>
      <w:r w:rsidRPr="00936A00">
        <w:t>IDataAccessDependency</w:t>
      </w:r>
      <w:proofErr w:type="spellEnd"/>
      <w:r w:rsidRPr="00936A00">
        <w:t>{</w:t>
      </w:r>
    </w:p>
    <w:p w14:paraId="67FE519E" w14:textId="15480A79" w:rsidR="00936A00" w:rsidRPr="00936A00" w:rsidRDefault="00936A00" w:rsidP="00EE4731">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5D828BBD" w14:textId="310E866E" w:rsidR="00936A00" w:rsidRPr="00936A00" w:rsidRDefault="00936A00" w:rsidP="00EE4731">
      <w:pPr>
        <w:spacing w:after="0"/>
        <w:ind w:left="720"/>
      </w:pPr>
      <w:r w:rsidRPr="00936A00">
        <w:t xml:space="preserve">public </w:t>
      </w:r>
      <w:proofErr w:type="spellStart"/>
      <w:r w:rsidRPr="00936A00">
        <w:t>CustomerBusinessLogic</w:t>
      </w:r>
      <w:proofErr w:type="spellEnd"/>
      <w:r w:rsidRPr="00936A00">
        <w:t>()</w:t>
      </w:r>
      <w:r w:rsidR="00EE4731">
        <w:t xml:space="preserve"> </w:t>
      </w:r>
      <w:r w:rsidRPr="00936A00">
        <w:t>{</w:t>
      </w:r>
      <w:r w:rsidR="00EE4731">
        <w:t xml:space="preserve"> </w:t>
      </w:r>
      <w:r w:rsidRPr="00936A00">
        <w:t>}</w:t>
      </w:r>
    </w:p>
    <w:p w14:paraId="1B8967D3" w14:textId="09C4B0D0" w:rsidR="00936A00" w:rsidRPr="00936A00" w:rsidRDefault="00936A00" w:rsidP="00EE4731">
      <w:pPr>
        <w:spacing w:after="0"/>
        <w:ind w:left="720"/>
      </w:pPr>
      <w:r w:rsidRPr="00936A00">
        <w:t xml:space="preserve">public string </w:t>
      </w:r>
      <w:proofErr w:type="spellStart"/>
      <w:r w:rsidRPr="00936A00">
        <w:t>GetCustomerName</w:t>
      </w:r>
      <w:proofErr w:type="spellEnd"/>
      <w:r w:rsidRPr="00936A00">
        <w:t>(int id){</w:t>
      </w:r>
    </w:p>
    <w:p w14:paraId="0160BDBB" w14:textId="767BB5FD" w:rsidR="00936A00" w:rsidRPr="00936A00" w:rsidRDefault="00936A00" w:rsidP="00EE4731">
      <w:pPr>
        <w:spacing w:after="0"/>
        <w:ind w:left="1440"/>
      </w:pPr>
      <w:r w:rsidRPr="00936A00">
        <w:t>return _</w:t>
      </w:r>
      <w:proofErr w:type="spellStart"/>
      <w:r w:rsidRPr="00936A00">
        <w:t>dataAccess.GetCustomerName</w:t>
      </w:r>
      <w:proofErr w:type="spellEnd"/>
      <w:r w:rsidRPr="00936A00">
        <w:t>(id);</w:t>
      </w:r>
    </w:p>
    <w:p w14:paraId="093CB7EA" w14:textId="07C675A3" w:rsidR="00936A00" w:rsidRPr="00936A00" w:rsidRDefault="00936A00" w:rsidP="00EE4731">
      <w:pPr>
        <w:spacing w:after="0"/>
        <w:ind w:left="720"/>
      </w:pPr>
      <w:r w:rsidRPr="00936A00">
        <w:t>}</w:t>
      </w:r>
    </w:p>
    <w:p w14:paraId="2FCB448C" w14:textId="59BFE058" w:rsidR="00936A00" w:rsidRPr="00936A00" w:rsidRDefault="00936A00" w:rsidP="00EE4731">
      <w:pPr>
        <w:spacing w:after="0"/>
        <w:ind w:left="720"/>
      </w:pPr>
      <w:r w:rsidRPr="00936A00">
        <w:t xml:space="preserve">public 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24117D03" w14:textId="1D5068F0" w:rsidR="00936A00" w:rsidRPr="00936A00" w:rsidRDefault="00936A00" w:rsidP="00EE4731">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14:paraId="4DF5A0E0" w14:textId="30D68B8A" w:rsidR="00936A00" w:rsidRPr="00936A00" w:rsidRDefault="00936A00" w:rsidP="00EE4731">
      <w:pPr>
        <w:spacing w:after="0"/>
        <w:ind w:left="720"/>
      </w:pPr>
      <w:r w:rsidRPr="00936A00">
        <w:t>}</w:t>
      </w:r>
    </w:p>
    <w:p w14:paraId="4A58DF77" w14:textId="62A9C503" w:rsidR="00936A00" w:rsidRPr="00936A00" w:rsidRDefault="00936A00" w:rsidP="00936A00">
      <w:pPr>
        <w:spacing w:after="0"/>
      </w:pPr>
      <w:r w:rsidRPr="00936A00">
        <w:t>}</w:t>
      </w:r>
    </w:p>
    <w:p w14:paraId="60543150" w14:textId="639BB219" w:rsidR="00936A00" w:rsidRPr="00936A00" w:rsidRDefault="00936A00" w:rsidP="00936A00">
      <w:pPr>
        <w:spacing w:after="0"/>
      </w:pPr>
      <w:r w:rsidRPr="00936A00">
        <w:t xml:space="preserve">public class </w:t>
      </w:r>
      <w:proofErr w:type="spellStart"/>
      <w:r w:rsidRPr="00936A00">
        <w:t>CustomerService</w:t>
      </w:r>
      <w:proofErr w:type="spellEnd"/>
      <w:r w:rsidRPr="00936A00">
        <w:t>{</w:t>
      </w:r>
    </w:p>
    <w:p w14:paraId="7F824115" w14:textId="5FB1C3E6" w:rsidR="00936A00" w:rsidRPr="00936A00" w:rsidRDefault="00936A00" w:rsidP="00EE4731">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1AD8C1FE" w14:textId="670C58A6" w:rsidR="00936A00" w:rsidRPr="00936A00" w:rsidRDefault="00936A00" w:rsidP="00EE4731">
      <w:pPr>
        <w:spacing w:after="0"/>
        <w:ind w:left="720"/>
      </w:pPr>
      <w:r w:rsidRPr="00936A00">
        <w:t xml:space="preserve">public </w:t>
      </w:r>
      <w:proofErr w:type="spellStart"/>
      <w:r w:rsidRPr="00936A00">
        <w:t>CustomerService</w:t>
      </w:r>
      <w:proofErr w:type="spellEnd"/>
      <w:r w:rsidRPr="00936A00">
        <w:t>(){</w:t>
      </w:r>
    </w:p>
    <w:p w14:paraId="0896E82C" w14:textId="7A619FFD" w:rsidR="00936A00" w:rsidRPr="00936A00" w:rsidRDefault="00936A00" w:rsidP="00EE4731">
      <w:pPr>
        <w:spacing w:after="0"/>
        <w:ind w:left="144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20558A9F" w14:textId="0E43B954" w:rsidR="00936A00" w:rsidRPr="00936A00" w:rsidRDefault="00936A00" w:rsidP="00EE4731">
      <w:pPr>
        <w:spacing w:after="0"/>
        <w:ind w:left="1440"/>
      </w:pPr>
      <w:r w:rsidRPr="00936A00">
        <w:t>((</w:t>
      </w:r>
      <w:proofErr w:type="spellStart"/>
      <w:r w:rsidRPr="00936A00">
        <w:t>IDataAccessDependency</w:t>
      </w:r>
      <w:proofErr w:type="spellEnd"/>
      <w:r w:rsidRPr="00936A00">
        <w:t>)_</w:t>
      </w:r>
      <w:proofErr w:type="spellStart"/>
      <w:r w:rsidRPr="00936A00">
        <w:t>customerBL</w:t>
      </w:r>
      <w:proofErr w:type="spellEnd"/>
      <w:r w:rsidRPr="00936A00">
        <w:t>).</w:t>
      </w:r>
      <w:proofErr w:type="spellStart"/>
      <w:r w:rsidRPr="00936A00">
        <w:t>SetDependency</w:t>
      </w:r>
      <w:proofErr w:type="spellEnd"/>
      <w:r w:rsidRPr="00936A00">
        <w:t xml:space="preserve">(new </w:t>
      </w:r>
      <w:proofErr w:type="spellStart"/>
      <w:r w:rsidRPr="00936A00">
        <w:t>CustomerDataAccess</w:t>
      </w:r>
      <w:proofErr w:type="spellEnd"/>
      <w:r w:rsidRPr="00936A00">
        <w:t>());</w:t>
      </w:r>
    </w:p>
    <w:p w14:paraId="0CB3B6CE" w14:textId="57298E47" w:rsidR="00936A00" w:rsidRPr="00936A00" w:rsidRDefault="00936A00" w:rsidP="00EE4731">
      <w:pPr>
        <w:spacing w:after="0"/>
        <w:ind w:left="720"/>
      </w:pPr>
      <w:r w:rsidRPr="00936A00">
        <w:t>}</w:t>
      </w:r>
    </w:p>
    <w:p w14:paraId="602254FA" w14:textId="70440D8F" w:rsidR="00936A00" w:rsidRPr="00936A00" w:rsidRDefault="00936A00" w:rsidP="00EE4731">
      <w:pPr>
        <w:spacing w:after="0"/>
        <w:ind w:left="720"/>
      </w:pPr>
      <w:r w:rsidRPr="00936A00">
        <w:t xml:space="preserve">public string </w:t>
      </w:r>
      <w:proofErr w:type="spellStart"/>
      <w:r w:rsidRPr="00936A00">
        <w:t>GetCustomerName</w:t>
      </w:r>
      <w:proofErr w:type="spellEnd"/>
      <w:r w:rsidRPr="00936A00">
        <w:t>(int id) {</w:t>
      </w:r>
    </w:p>
    <w:p w14:paraId="2022E67F" w14:textId="7DC929FF" w:rsidR="00936A00" w:rsidRPr="00936A00" w:rsidRDefault="00936A00" w:rsidP="00EE4731">
      <w:pPr>
        <w:spacing w:after="0"/>
        <w:ind w:left="1440"/>
      </w:pPr>
      <w:r w:rsidRPr="00936A00">
        <w:t>return _</w:t>
      </w:r>
      <w:proofErr w:type="spellStart"/>
      <w:r w:rsidRPr="00936A00">
        <w:t>customerBL.GetCustomerName</w:t>
      </w:r>
      <w:proofErr w:type="spellEnd"/>
      <w:r w:rsidRPr="00936A00">
        <w:t>(id);</w:t>
      </w:r>
    </w:p>
    <w:p w14:paraId="75F14A49" w14:textId="295D1001" w:rsidR="00936A00" w:rsidRPr="00936A00" w:rsidRDefault="00936A00" w:rsidP="00EE4731">
      <w:pPr>
        <w:spacing w:after="0"/>
        <w:ind w:left="720"/>
      </w:pPr>
      <w:r w:rsidRPr="00936A00">
        <w:t>}</w:t>
      </w:r>
    </w:p>
    <w:p w14:paraId="44BBBC8B" w14:textId="77777777" w:rsidR="00936A00" w:rsidRPr="00936A00" w:rsidRDefault="00936A00" w:rsidP="00936A00">
      <w:pPr>
        <w:spacing w:after="0"/>
      </w:pPr>
      <w:r w:rsidRPr="00936A00">
        <w:t>}</w:t>
      </w:r>
    </w:p>
    <w:p w14:paraId="735E6BF1" w14:textId="0308FEB0" w:rsidR="00936A00" w:rsidRDefault="00936A00" w:rsidP="00936A00">
      <w:pPr>
        <w:spacing w:after="0"/>
      </w:pPr>
    </w:p>
    <w:p w14:paraId="0B1F5D8A" w14:textId="4D542212" w:rsidR="006420D3" w:rsidRDefault="006420D3" w:rsidP="00936A00">
      <w:pPr>
        <w:spacing w:after="0"/>
      </w:pPr>
    </w:p>
    <w:p w14:paraId="2FABDA15" w14:textId="38A8389A" w:rsidR="006420D3" w:rsidRPr="006420D3" w:rsidRDefault="006420D3" w:rsidP="006420D3">
      <w:pPr>
        <w:jc w:val="center"/>
        <w:rPr>
          <w:b/>
          <w:bCs/>
          <w:sz w:val="24"/>
          <w:szCs w:val="24"/>
        </w:rPr>
      </w:pPr>
      <w:r w:rsidRPr="006420D3">
        <w:rPr>
          <w:b/>
          <w:bCs/>
          <w:sz w:val="24"/>
          <w:szCs w:val="24"/>
        </w:rPr>
        <w:t>Inversion of Control (IoC)</w:t>
      </w:r>
    </w:p>
    <w:sectPr w:rsidR="006420D3" w:rsidRPr="00642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5269" w14:textId="77777777" w:rsidR="000B4392" w:rsidRDefault="000B4392" w:rsidP="009D22C8">
      <w:pPr>
        <w:spacing w:after="0" w:line="240" w:lineRule="auto"/>
      </w:pPr>
      <w:r>
        <w:separator/>
      </w:r>
    </w:p>
  </w:endnote>
  <w:endnote w:type="continuationSeparator" w:id="0">
    <w:p w14:paraId="46CF9279" w14:textId="77777777" w:rsidR="000B4392" w:rsidRDefault="000B4392"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3D0B" w14:textId="77777777" w:rsidR="000B4392" w:rsidRDefault="000B4392" w:rsidP="009D22C8">
      <w:pPr>
        <w:spacing w:after="0" w:line="240" w:lineRule="auto"/>
      </w:pPr>
      <w:r>
        <w:separator/>
      </w:r>
    </w:p>
  </w:footnote>
  <w:footnote w:type="continuationSeparator" w:id="0">
    <w:p w14:paraId="57842395" w14:textId="77777777" w:rsidR="000B4392" w:rsidRDefault="000B4392"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0CC"/>
    <w:multiLevelType w:val="multilevel"/>
    <w:tmpl w:val="F2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96023A7"/>
    <w:multiLevelType w:val="multilevel"/>
    <w:tmpl w:val="F3A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D2F3ABA"/>
    <w:multiLevelType w:val="multilevel"/>
    <w:tmpl w:val="7C3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32F94"/>
    <w:multiLevelType w:val="hybridMultilevel"/>
    <w:tmpl w:val="8C8AEE5A"/>
    <w:lvl w:ilvl="0" w:tplc="841819CA">
      <w:start w:val="1"/>
      <w:numFmt w:val="decimal"/>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A62141"/>
    <w:multiLevelType w:val="hybridMultilevel"/>
    <w:tmpl w:val="FB50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0E611E2"/>
    <w:multiLevelType w:val="hybridMultilevel"/>
    <w:tmpl w:val="651A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1B30E5"/>
    <w:multiLevelType w:val="hybridMultilevel"/>
    <w:tmpl w:val="022E1C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90386336">
    <w:abstractNumId w:val="6"/>
  </w:num>
  <w:num w:numId="2" w16cid:durableId="845286319">
    <w:abstractNumId w:val="11"/>
  </w:num>
  <w:num w:numId="3" w16cid:durableId="1244418311">
    <w:abstractNumId w:val="10"/>
  </w:num>
  <w:num w:numId="4" w16cid:durableId="1933851398">
    <w:abstractNumId w:val="0"/>
  </w:num>
  <w:num w:numId="5" w16cid:durableId="2129396777">
    <w:abstractNumId w:val="5"/>
  </w:num>
  <w:num w:numId="6" w16cid:durableId="1392190040">
    <w:abstractNumId w:val="2"/>
  </w:num>
  <w:num w:numId="7" w16cid:durableId="1346859049">
    <w:abstractNumId w:val="4"/>
  </w:num>
  <w:num w:numId="8" w16cid:durableId="1247303684">
    <w:abstractNumId w:val="1"/>
  </w:num>
  <w:num w:numId="9" w16cid:durableId="1980382867">
    <w:abstractNumId w:val="9"/>
  </w:num>
  <w:num w:numId="10" w16cid:durableId="1609660022">
    <w:abstractNumId w:val="8"/>
  </w:num>
  <w:num w:numId="11" w16cid:durableId="148834958">
    <w:abstractNumId w:val="3"/>
  </w:num>
  <w:num w:numId="12" w16cid:durableId="1484849877">
    <w:abstractNumId w:val="7"/>
  </w:num>
  <w:num w:numId="13" w16cid:durableId="45565068">
    <w:abstractNumId w:val="13"/>
  </w:num>
  <w:num w:numId="14" w16cid:durableId="1049374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25"/>
    <w:rsid w:val="00004B2B"/>
    <w:rsid w:val="000B4392"/>
    <w:rsid w:val="00106248"/>
    <w:rsid w:val="0014294F"/>
    <w:rsid w:val="001D1A2F"/>
    <w:rsid w:val="001E6925"/>
    <w:rsid w:val="00410F5E"/>
    <w:rsid w:val="00474CF1"/>
    <w:rsid w:val="004D3A5F"/>
    <w:rsid w:val="00594012"/>
    <w:rsid w:val="005A7C50"/>
    <w:rsid w:val="005B2652"/>
    <w:rsid w:val="005F1AA0"/>
    <w:rsid w:val="005F1E52"/>
    <w:rsid w:val="006420D3"/>
    <w:rsid w:val="00666C4D"/>
    <w:rsid w:val="006A5807"/>
    <w:rsid w:val="006C7495"/>
    <w:rsid w:val="006F16FD"/>
    <w:rsid w:val="00727E6A"/>
    <w:rsid w:val="008461D0"/>
    <w:rsid w:val="00872C61"/>
    <w:rsid w:val="00936A00"/>
    <w:rsid w:val="009D22C8"/>
    <w:rsid w:val="009F5D3B"/>
    <w:rsid w:val="009F7CDC"/>
    <w:rsid w:val="00B53480"/>
    <w:rsid w:val="00B65852"/>
    <w:rsid w:val="00C1477F"/>
    <w:rsid w:val="00C235C4"/>
    <w:rsid w:val="00C5357E"/>
    <w:rsid w:val="00D209FD"/>
    <w:rsid w:val="00D34B68"/>
    <w:rsid w:val="00E61294"/>
    <w:rsid w:val="00E85C42"/>
    <w:rsid w:val="00EE4731"/>
    <w:rsid w:val="00F1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 w:type="character" w:customStyle="1" w:styleId="Heading2Char">
    <w:name w:val="Heading 2 Char"/>
    <w:basedOn w:val="DefaultParagraphFont"/>
    <w:link w:val="Heading2"/>
    <w:uiPriority w:val="9"/>
    <w:semiHidden/>
    <w:rsid w:val="00936A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6A00"/>
    <w:rPr>
      <w:i/>
      <w:iCs/>
    </w:rPr>
  </w:style>
  <w:style w:type="paragraph" w:styleId="HTMLPreformatted">
    <w:name w:val="HTML Preformatted"/>
    <w:basedOn w:val="Normal"/>
    <w:link w:val="HTMLPreformattedChar"/>
    <w:uiPriority w:val="99"/>
    <w:semiHidden/>
    <w:unhideWhenUsed/>
    <w:rsid w:val="0093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A00"/>
    <w:rPr>
      <w:rFonts w:ascii="Courier New" w:eastAsia="Times New Roman" w:hAnsi="Courier New" w:cs="Courier New"/>
      <w:sz w:val="20"/>
      <w:szCs w:val="20"/>
    </w:rPr>
  </w:style>
  <w:style w:type="character" w:customStyle="1" w:styleId="kwrd">
    <w:name w:val="kwrd"/>
    <w:basedOn w:val="DefaultParagraphFont"/>
    <w:rsid w:val="00936A00"/>
  </w:style>
  <w:style w:type="character" w:customStyle="1" w:styleId="userclass">
    <w:name w:val="userclass"/>
    <w:basedOn w:val="DefaultParagraphFont"/>
    <w:rsid w:val="00936A00"/>
  </w:style>
  <w:style w:type="character" w:customStyle="1" w:styleId="rem">
    <w:name w:val="rem"/>
    <w:basedOn w:val="DefaultParagraphFont"/>
    <w:rsid w:val="00936A00"/>
  </w:style>
  <w:style w:type="character" w:customStyle="1" w:styleId="str">
    <w:name w:val="str"/>
    <w:basedOn w:val="DefaultParagraphFont"/>
    <w:rsid w:val="00936A00"/>
  </w:style>
  <w:style w:type="character" w:customStyle="1" w:styleId="mw-headline">
    <w:name w:val="mw-headline"/>
    <w:basedOn w:val="DefaultParagraphFont"/>
    <w:rsid w:val="00727E6A"/>
  </w:style>
  <w:style w:type="paragraph" w:styleId="NormalWeb">
    <w:name w:val="Normal (Web)"/>
    <w:basedOn w:val="Normal"/>
    <w:uiPriority w:val="99"/>
    <w:semiHidden/>
    <w:unhideWhenUsed/>
    <w:rsid w:val="00727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5590">
      <w:bodyDiv w:val="1"/>
      <w:marLeft w:val="0"/>
      <w:marRight w:val="0"/>
      <w:marTop w:val="0"/>
      <w:marBottom w:val="0"/>
      <w:divBdr>
        <w:top w:val="none" w:sz="0" w:space="0" w:color="auto"/>
        <w:left w:val="none" w:sz="0" w:space="0" w:color="auto"/>
        <w:bottom w:val="none" w:sz="0" w:space="0" w:color="auto"/>
        <w:right w:val="none" w:sz="0" w:space="0" w:color="auto"/>
      </w:divBdr>
    </w:div>
    <w:div w:id="408890644">
      <w:bodyDiv w:val="1"/>
      <w:marLeft w:val="0"/>
      <w:marRight w:val="0"/>
      <w:marTop w:val="0"/>
      <w:marBottom w:val="0"/>
      <w:divBdr>
        <w:top w:val="none" w:sz="0" w:space="0" w:color="auto"/>
        <w:left w:val="none" w:sz="0" w:space="0" w:color="auto"/>
        <w:bottom w:val="none" w:sz="0" w:space="0" w:color="auto"/>
        <w:right w:val="none" w:sz="0" w:space="0" w:color="auto"/>
      </w:divBdr>
    </w:div>
    <w:div w:id="716129052">
      <w:bodyDiv w:val="1"/>
      <w:marLeft w:val="0"/>
      <w:marRight w:val="0"/>
      <w:marTop w:val="0"/>
      <w:marBottom w:val="0"/>
      <w:divBdr>
        <w:top w:val="none" w:sz="0" w:space="0" w:color="auto"/>
        <w:left w:val="none" w:sz="0" w:space="0" w:color="auto"/>
        <w:bottom w:val="none" w:sz="0" w:space="0" w:color="auto"/>
        <w:right w:val="none" w:sz="0" w:space="0" w:color="auto"/>
      </w:divBdr>
    </w:div>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 w:id="1419911054">
      <w:bodyDiv w:val="1"/>
      <w:marLeft w:val="0"/>
      <w:marRight w:val="0"/>
      <w:marTop w:val="0"/>
      <w:marBottom w:val="0"/>
      <w:divBdr>
        <w:top w:val="none" w:sz="0" w:space="0" w:color="auto"/>
        <w:left w:val="none" w:sz="0" w:space="0" w:color="auto"/>
        <w:bottom w:val="none" w:sz="0" w:space="0" w:color="auto"/>
        <w:right w:val="none" w:sz="0" w:space="0" w:color="auto"/>
      </w:divBdr>
    </w:div>
    <w:div w:id="1552035806">
      <w:bodyDiv w:val="1"/>
      <w:marLeft w:val="0"/>
      <w:marRight w:val="0"/>
      <w:marTop w:val="0"/>
      <w:marBottom w:val="0"/>
      <w:divBdr>
        <w:top w:val="none" w:sz="0" w:space="0" w:color="auto"/>
        <w:left w:val="none" w:sz="0" w:space="0" w:color="auto"/>
        <w:bottom w:val="none" w:sz="0" w:space="0" w:color="auto"/>
        <w:right w:val="none" w:sz="0" w:space="0" w:color="auto"/>
      </w:divBdr>
    </w:div>
    <w:div w:id="1679690967">
      <w:bodyDiv w:val="1"/>
      <w:marLeft w:val="0"/>
      <w:marRight w:val="0"/>
      <w:marTop w:val="0"/>
      <w:marBottom w:val="0"/>
      <w:divBdr>
        <w:top w:val="none" w:sz="0" w:space="0" w:color="auto"/>
        <w:left w:val="none" w:sz="0" w:space="0" w:color="auto"/>
        <w:bottom w:val="none" w:sz="0" w:space="0" w:color="auto"/>
        <w:right w:val="none" w:sz="0" w:space="0" w:color="auto"/>
      </w:divBdr>
    </w:div>
    <w:div w:id="1680690589">
      <w:bodyDiv w:val="1"/>
      <w:marLeft w:val="0"/>
      <w:marRight w:val="0"/>
      <w:marTop w:val="0"/>
      <w:marBottom w:val="0"/>
      <w:divBdr>
        <w:top w:val="none" w:sz="0" w:space="0" w:color="auto"/>
        <w:left w:val="none" w:sz="0" w:space="0" w:color="auto"/>
        <w:bottom w:val="none" w:sz="0" w:space="0" w:color="auto"/>
        <w:right w:val="none" w:sz="0" w:space="0" w:color="auto"/>
      </w:divBdr>
    </w:div>
    <w:div w:id="1799444803">
      <w:bodyDiv w:val="1"/>
      <w:marLeft w:val="0"/>
      <w:marRight w:val="0"/>
      <w:marTop w:val="0"/>
      <w:marBottom w:val="0"/>
      <w:divBdr>
        <w:top w:val="none" w:sz="0" w:space="0" w:color="auto"/>
        <w:left w:val="none" w:sz="0" w:space="0" w:color="auto"/>
        <w:bottom w:val="none" w:sz="0" w:space="0" w:color="auto"/>
        <w:right w:val="none" w:sz="0" w:space="0" w:color="auto"/>
      </w:divBdr>
    </w:div>
    <w:div w:id="1800760998">
      <w:bodyDiv w:val="1"/>
      <w:marLeft w:val="0"/>
      <w:marRight w:val="0"/>
      <w:marTop w:val="0"/>
      <w:marBottom w:val="0"/>
      <w:divBdr>
        <w:top w:val="none" w:sz="0" w:space="0" w:color="auto"/>
        <w:left w:val="none" w:sz="0" w:space="0" w:color="auto"/>
        <w:bottom w:val="none" w:sz="0" w:space="0" w:color="auto"/>
        <w:right w:val="none" w:sz="0" w:space="0" w:color="auto"/>
      </w:divBdr>
    </w:div>
    <w:div w:id="185175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24</cp:revision>
  <dcterms:created xsi:type="dcterms:W3CDTF">2023-01-04T17:43:00Z</dcterms:created>
  <dcterms:modified xsi:type="dcterms:W3CDTF">2023-01-09T11:06:00Z</dcterms:modified>
</cp:coreProperties>
</file>