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lang w:eastAsia="zh-CN"/>
        </w:rPr>
        <w:t>原文地址：</w:t>
      </w:r>
      <w:r>
        <w:rPr>
          <w:rFonts w:hint="eastAsia"/>
        </w:rPr>
        <w:t>http://blog.csdn.net/natian306/article/details/23247777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432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</w:rPr>
        <w:t>Maven常见问题解决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 xml:space="preserve">1. The 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"http://lib.csdn.net/base/docker" \o "Docker知识库"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Container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 xml:space="preserve"> 'Maven Dependencies' references non existing library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解决方法，将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插件中“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resolve dependencies from workspace projects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”的选项取消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默认的本地库更改，修改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maven_home\conf\settings.xml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localRepository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[ERROR] The goal you specified requires a project to execute but there is no POM in this directory (...). Please verify you invoked Maven from the correct directory.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到有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pom.xml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文件的目录下执行命令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2.      myeclipse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从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svn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导入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项目，有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modules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myeclipse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check out maven projects from scm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，没有试成功怎么导出。但可以先从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svn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检查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项目，包含子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module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，然后再导入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exists maven projects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3. Failure to find xxx:jar:1.0 in ... was cached in the local repository, resolution will not be reattempted until the update interval of nexus has elapsed or updates are forced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这是一些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包在之前的仓库无法获得，在更改仓库后，或把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包部署到了私服上后，仍然出错。这时把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.m2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文件夹下对应的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xxx.lastUpdated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文件再更新依赖，就可以了。或者使用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命令时加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-U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参数，忽略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xxx.lastUpdated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另外以上方式仍然报错，这时可能是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库或私服里确实没有对应的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包，这时可以在私服里增加仓库，或者更改仓库。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4.      pom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聚合的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install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build config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里，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goals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选项里填入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install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profiles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中填入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聚合项目中配置的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modules profile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id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，如果是如下配置：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&lt;profiles&gt;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 &lt;profile&gt;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 &lt;id&gt;modules&lt;/id&gt;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 &lt;modules&gt;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&lt;module&gt;modules/parent&lt;/module&gt;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&lt;module&gt;modules/common&lt;/module&gt;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&lt;module&gt;modules/entity&lt;/module&gt;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&lt;module&gt;modules/ejb&lt;/module&gt;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"http://lib.csdn.net/base/javaee" \o "Java EE知识库"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spring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"http://lib.csdn.net/base/javaee" \o "Java EE知识库"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hibernate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&lt;module&gt;modules/web&lt;/module&gt;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&lt;module&gt;modules/test&lt;/module&gt;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&lt;/modules&gt;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 &lt;/profile&gt;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&lt;/profiles&gt;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则这里就要填入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modules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5.  maven install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plugin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找不到，比如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effective pom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中配的是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2.3.1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，本机上已经有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2.2.1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了，是不会使用的。就会去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仓库中下载新版本，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的中央库连接经常不稳定。一般会在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settings.xml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中配置一些镜像。但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不会依次去尝试所有镜像，而当排在前面的镜像失效、或不能提供最新版本时，就需要调整镜像的位置。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6.  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导入的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项目找不到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jdk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中的类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jdk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版本是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1.6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ide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ide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出问题了，将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Myeclipse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重启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ide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，对有依赖的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项目进行更新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依赖、更新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项目配置操作，然后对本项目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clean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、 重新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build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后就可以了。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7.  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拷贝依赖包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mvn dependency:copy-dependencies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，默认会拷到项目的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target\dependency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目录，想要复制到自定义的目录比如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target/libs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目录下，需要在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pom.xml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文件中添加设置覆盖默认设置：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&lt;build&gt;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&lt;plugins&gt;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&lt;plugin&gt;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&lt;artifactId&gt;maven-dependency-plugin&lt;/artifactId&gt;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&lt;configuration&gt;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     &lt;outputDirectory&gt;${project.build.directory}/lib&lt;/outputDirectory&gt;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     &lt;excludeTransitive&gt;false&lt;/excludeTransitive&gt;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     &lt;stripVersion&gt;true&lt;/stripVersion&gt;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&lt;/configuration&gt;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&lt;/plugin&gt;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其中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${project.build.directory}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变量，表示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target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目录。如果不写的话，将在根目录下创建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lib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excludeTransitive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，表示是否不包含间接依赖的包；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stripVersion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表示复制的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文件去掉版本信息。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如果需要在其他过程，比如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package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中加入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copy-dependencies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，需要在该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plugin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标签中这样设置：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&lt;executions&gt;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&lt;execution&gt;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&lt;id&gt;copy-dependencies&lt;/id&gt;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&lt;phase&gt;package&lt;/phase&gt;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&lt;goals&gt;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&lt;goal&gt;copy-dependencies&lt;/goal&gt;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&lt;/goals&gt;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&lt;configuration&gt;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&lt;outputDirectory&gt;libs&lt;/outputDirectory&gt;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&lt;excludeTransitive&gt;false&lt;/excludeTransitive&gt;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   &lt;stripVersion&gt;true&lt;/stripVersion&gt;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&lt;/configuration&gt;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&lt;/execution&gt;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&lt;/executions&gt;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8. 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导入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包到本地库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有时候有些第三方就是从仓库中下载不下来，配的私服也有问题，就只有手动导入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包了。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Myeclipse 10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可以使用“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Myeclipse -- utilities -- Maven4MyEclipse -- import jar to local 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”工具，导入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包到本地库。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m2eclipse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插件暂时没找到这样的工具。使用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命令的可以这样：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install:install-file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-DgroupId=com.danga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-DartifactId=memcached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-Dversion=2.0.1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-Dfile=java_memcached-release_2.0.1.jar (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或者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/d:/java_memcached-release_2.0.1.jar)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-Dpackaging=jar -DgeneratePom=true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This will add the memcache jar into your local Maven2 repository under groupId com.danga and artifactId memcached, you can then edit your pom.xml adding this dependency.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However, the maven eclipse can not recognize it since it always search from public repository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安装到私服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mvn deploy:deploy-file -DgroupId=org.apache.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"http://lib.csdn.net/base/hadoop" \o "Hadoop知识库"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Hadoop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-DartifactId=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"http://lib.csdn.net/base/hbase" \o "Hbase知识库"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Hbase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 xml:space="preserve"> -Dversion=1.0 -Dpackaging=jar -Dfile=[path to file] -Durl=[url] -DrepositoryId=[id]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批量导入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直接拷贝文件至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/opt/data/nexus/sonatype-work/nexus/storage/pvinsight/org/apache/hadoop/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"http://lib.csdn.net/base/hive" \o "Hive知识库"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Hive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/hive-exec/0.5.0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或者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通过脚本执行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mvn deploy:deploy-file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9. 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使用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发布是，报某个类找不到，原因是某个运行时的类，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import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了用于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</w:rPr>
        <w:instrText xml:space="preserve"> HYPERLINK "http://lib.csdn.net/base/softwaretest" \o "软件测试知识库"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</w:rPr>
        <w:t>测试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的类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(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但并未使用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)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，比如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junit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相关的类。这样，在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ide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 compile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时都不会报错，在打包时，由于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junit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这样的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scope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test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类型，因此就不会包含进来，于是就出错了。解决方法就是删除不不要的引用。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432" w:lineRule="atLeast"/>
        <w:ind w:left="0" w:right="0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bookmarkStart w:id="0" w:name="t1"/>
      <w:bookmarkEnd w:id="0"/>
      <w:bookmarkStart w:id="10" w:name="_GoBack"/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</w:rPr>
        <w:t>建立maven的本地代码库服务器，也就是“私服”</w:t>
      </w:r>
    </w:p>
    <w:bookmarkEnd w:id="1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的服务器很简单，一个普通的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服务器就行，比如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apache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，装好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apache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以后。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将你本地代码库文件夹拷贝到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apache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安装目录下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htpdocs/maven2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windows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用户是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C:/Documents and Settings/jeffrey/.m2/repository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"http://lib.csdn.net/base/linux" \o "Linux知识库"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/home/Jeffrey/.m2/repository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（注意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.m2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下是隐藏文件夹）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启动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apache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服务器，在浏览器中输入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http://localhost/maven2/repository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，应该可以查看到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的文件目录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编辑项目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，指定本地的代码库服务器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project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中加入：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xml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代码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&lt;repositories&gt;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&lt;repository&gt;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&lt;id&gt;mylibsid&gt;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 &lt;url&gt;http://localhost/maven2/repositoryurl&gt;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repository&gt;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repositories&gt;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可以加入多个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会按照顺序检索，如果都没有找到，最后会去找官方的服务器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540" w:lineRule="atLeast"/>
        <w:ind w:left="0" w:right="0"/>
        <w:rPr>
          <w:rFonts w:hint="eastAsia" w:ascii="微软雅黑" w:hAnsi="微软雅黑" w:eastAsia="微软雅黑" w:cs="微软雅黑"/>
          <w:color w:val="333333"/>
          <w:sz w:val="30"/>
          <w:szCs w:val="3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color w:val="333333"/>
          <w:sz w:val="30"/>
          <w:szCs w:val="30"/>
          <w:bdr w:val="none" w:color="auto" w:sz="0" w:space="0"/>
        </w:rPr>
        <w:t>maven问题汇总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432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</w:rPr>
        <w:t>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日用三板斧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package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打包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(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在每个模块的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target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下生成对应文件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install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打包，并安装到本地库，如果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package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失败，报告应用模块找不到，那就试试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eclipse:eclipse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生成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Maven/AntX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命令对照表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           AntX         Maven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构建项目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 antx reactor  mvn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发布项目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 antx reactor -P release mvn install -Denv=release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生成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eclipse     antx eclipse   mvn eclipse:eclipse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清空项目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 antx clean      mvn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更新二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/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三方库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svn up (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库目录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)     mvn a2m:purge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指定配置文件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 antx -u antx.properties mvn -DuserProp=antx.properties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命令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  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archetype:generate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创建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Maven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compile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编译源代码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test-compile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编译测试代码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test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运行应用程序中的单元测试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eclipse:eclipse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生成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Eclipse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eclipse:clean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清除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package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依据项目生成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jar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install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在本地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Repository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中安装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clean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清除目标目录中的生成结果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site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生成项目相关信息的网站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常用参数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参数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-U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强制更新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snapshot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类型的插件或依赖库（否则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只会一天更新一次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snapshot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依赖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-o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运行在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offline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模式，不联网的时候适用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-N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仅在当前项目模块执行命令，关闭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reactor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-pl [opentech:module_name]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在指定的模块上执行命令的，而非全部模块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-ff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在递归执行命令过程中，一旦发生错误就直接退出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(fail fast)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-Dxxx=yyy 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指定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instrText xml:space="preserve"> HYPERLINK "http://lib.csdn.net/base/javase" \o "Java SE知识库" \t "http://blog.csdn.net/natian306/article/details/_blank" </w:instrTex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b/>
          <w:color w:val="DF3434"/>
          <w:spacing w:val="8"/>
          <w:sz w:val="19"/>
          <w:szCs w:val="19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全局属性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-Pxxx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应用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profile xxx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插件常用参数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命令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-Dmaven.test.skip=true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如果命令包含了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test phase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，则忽略单元测试（用一次，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rp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值少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10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点，自己看着办）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-DdownloadSources=true -Declipse.addVersionToProjectName=true eclipse:eclipse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生成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项目文件，尝试从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repository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下载源代码，并且生成的项目名包含模块版本（注：如果用公共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POM,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上述的开关缺省已打开）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dependency:tree -Dverbose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为当前所在模块及所有子模块生成详细的依赖图（包括被仲裁掉的）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432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</w:rPr>
        <w:t>Maven简单故障排除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命令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            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-Dsurefire.useFile=false  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如果执行单元测试出错，用该命令可以在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console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输出失败的单元测试及相关信息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set MAVEN_OPTS=-Xms256m -Xmx512m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-XX:MaxPermSize=128m -XX:ReservedCodeCacheSize=64m 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内存不够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-X                       maven log level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设定为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debug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mvndebug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运行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jpda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允许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remote debug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--help       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如果不清楚这个命令用法，请和我们联系，马上安排专人伺候～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432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</w:rPr>
        <w:t>如何查找maven插件的文档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所有插件都是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编译的，在发布的时候，都会为每个插件的配置参数生成一个插件文档：比如我们自己的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maven-car-plugin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插件，文档在这里：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http://repo.alibaba-inc.com/mvn/internal/snapshots/sites/maven-car-plugin/project-reports.html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定位这个文档是有模式可循的：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 generated site -&gt; Project Reports -&gt; Plugin Documentation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定位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 core/plugins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svn: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同上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,maven generated site -&gt; Project Information -&gt; Source Repository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按照这个规则去找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maven-car-plugin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svn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信息吧。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如果要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google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某个插件的用法，比如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dependency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插件，请用关键词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maven-dependency-plugin.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记得关键词模式是：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maven-${pluginname}-plugin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如何查找某个二方库或者三方库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设置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groupId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artifactId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全文检索的方式查询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库中是否存在某个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jar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包，二方库或者三方库：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http://repo.alibaba-inc.com/archiva/index.action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查到后点击可得到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设置，如：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&lt;groupId&gt;com.alibaba.external&lt;/groupId&gt;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&lt;artifactId&gt;ajax.dwr&lt;/artifactId&gt;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&lt;version&gt;3.0.0.rc1&lt;/version&gt;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淘宝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库的查询：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http://mvnrepo.taobao.ali.com:8081/nexus/index.html#welcome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我们现在不能用淘宝的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库？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setting.xml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里有，但是未启用。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432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</w:rPr>
        <w:t>其他一些问题的解决方案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>m2eclipse 更新index时间太长的解决办法？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A: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下载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index.zip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等文件到本地，放到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tomcat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下并运行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tomcat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eclipse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打开，设定索引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url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http://repo.alibaba-inc.com/mvn/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然后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update index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>mvn test失败后只显示了失败个数，没看到异常信息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A: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target/surefire-reports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目录下有各测试方法失败的详细信息，查看命令：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cat target/surefire-reports/*.txt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>如何引用pom文件上的内容？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通过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${project.xxx}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引用当前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pom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文件的任意节点的内容，比如：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${project.packaging}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项目的打包类型，对应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&lt;project&gt;&lt;packaging&gt;jar&lt;/packaging&gt;&lt;/project&gt;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另外，一些常用的目录变量：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${basedir}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项目根目录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${project.build.directory}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构建目录，缺省为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${project.build.outputDirectory}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构建过程输出目录，缺省为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target/classes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如何在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中为同一个项目指定不同的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antx properties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文件？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maven-autoconf-plugin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可以支持从命令行指定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antx.properties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-DuserProp=/x/y/z/my.properties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That's it 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更多配置参数参见插件文档：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http://repo.alibaba-inc.com/mvn/internal/snapshots/sites/maven-autoconf-plugin/config-mojo.html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>缺少依赖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有时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build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会因为找不到某些依赖而失败，如下面这段输出：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Missing: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1) com.alibaba.external:jakarta.log4j:jar:1.2.16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Try downloading the file manually from the project website.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Then, install it using the command: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 mvn install:install-file -DgroupId=com.alibaba.external -DartifactId=jakarta.log4j -Dversion=1.2.16 -Dpackaging=jar -Dfile=/path/to/file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Alternatively, if you host your own repository you can deploy the file there: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 mvn deploy:deploy-file -DgroupId=com.alibaba.external -DartifactId=jakarta.log4j -Dversion=1.2.16 -Dpackaging=jar -Dfile=/path/to/file -Durl=[url] -DrepositoryId=[id]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 Path to dependency: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1) com.alibaba.dragoon:dragoon-common:jar:2.5.0-SNAPSHOT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       2) com.alibaba.external:jakarta.log4j:jar:1.2.16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如果缺少的是二方库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( groupId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com.alibaba.shared )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或三方库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( groupId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com.alibaba.external )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，且确定缺少的依赖在二方库或三方库中是存在的，那出现这个问题很有可能是你的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pom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或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settings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没有配置正确。解决这个问题可以从两个方面入手，首先查看你使用的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settings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是否是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b2b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最新的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settings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，最新的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settings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地址为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http://svn.alibaba-inc.com/repos/ali_platform/maven/settings/settings.xml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，其次检查你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pom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里面有没有配置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parent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，或者运行以下命令，并把输出重定向到文件中：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mvn help:effective-pom -Doutput=output.txt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然后在文件中查找二方库的地址：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http://repo.alibaba-inc.com:9091/shared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和三方库的地址：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http://repo.alibaba-inc.com:9091/external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注： 在顶级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pom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下运行的时候最好加上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-N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选项，指示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maven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不递归到当前项目的子模块中。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20" w:beforeAutospacing="0" w:after="120" w:afterAutospacing="0" w:line="338" w:lineRule="atLeast"/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有的时候配置了正确的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settings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，但没有设置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parent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，就可能会引起一些三方库找不到，这是因为二方库的地址在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settings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里面已经有了配置，而三方库的地址仅在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parent pom com.alibaba:b2b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中配置了，所以如果三方库找不到，那就要在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pom 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</w:rPr>
        <w:t>里设置一个相应的</w:t>
      </w:r>
      <w:r>
        <w:rPr>
          <w:rFonts w:hint="eastAsia" w:ascii="微软雅黑" w:hAnsi="微软雅黑" w:eastAsia="微软雅黑" w:cs="微软雅黑"/>
          <w:color w:val="333333"/>
          <w:spacing w:val="8"/>
          <w:sz w:val="19"/>
          <w:szCs w:val="19"/>
          <w:bdr w:val="none" w:color="auto" w:sz="0" w:space="0"/>
        </w:rPr>
        <w:t> parent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5209E"/>
    <w:rsid w:val="69923983"/>
    <w:rsid w:val="77FB37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2017-02-10T13:44:50Z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