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C05F3A" w:rsidP="662FD106" w:rsidRDefault="23C05F3A" w14:paraId="057E7A9C" w14:textId="52575C13">
      <w:pPr>
        <w:pStyle w:val="Normal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4575105" w:rsidR="502761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u w:val="none"/>
          <w:lang w:val="en-US"/>
        </w:rPr>
        <w:t>Alexey Shvechkov</w:t>
      </w:r>
      <w:r w:rsidR="662FD106">
        <w:drawing>
          <wp:anchor distT="0" distB="0" distL="114300" distR="114300" simplePos="0" relativeHeight="251658240" behindDoc="0" locked="0" layoutInCell="1" allowOverlap="1" wp14:anchorId="6D0343C1" wp14:editId="4D1D41DB">
            <wp:simplePos x="0" y="0"/>
            <wp:positionH relativeFrom="column">
              <wp:posOffset>5781675</wp:posOffset>
            </wp:positionH>
            <wp:positionV relativeFrom="paragraph">
              <wp:posOffset>-352425</wp:posOffset>
            </wp:positionV>
            <wp:extent cx="920000" cy="920000"/>
            <wp:effectExtent l="0" t="0" r="0" b="0"/>
            <wp:wrapNone/>
            <wp:docPr id="6660985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098597" name=""/>
                    <pic:cNvPicPr/>
                  </pic:nvPicPr>
                  <pic:blipFill>
                    <a:blip xmlns:r="http://schemas.openxmlformats.org/officeDocument/2006/relationships" r:embed="rId319288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000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44575105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Greater Boston, MA | </w:t>
      </w:r>
      <w:hyperlink r:id="R187d13eb41b44759">
        <w:r w:rsidRPr="44575105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alexey@shvechkov.com</w:t>
        </w:r>
      </w:hyperlink>
      <w:r w:rsidRPr="44575105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+1.774.278.1743 | </w:t>
      </w:r>
      <w:hyperlink r:id="R4b8555980e1c4f2a">
        <w:r w:rsidRPr="44575105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[LinkedIn profile]</w:t>
        </w:r>
      </w:hyperlink>
      <w:r w:rsidRPr="44575105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[</w:t>
      </w:r>
      <w:hyperlink r:id="Re20efb0bfaba47cd">
        <w:r w:rsidRPr="44575105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github.com</w:t>
        </w:r>
      </w:hyperlink>
      <w:r w:rsidRPr="44575105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]</w:t>
      </w:r>
      <w:r>
        <w:br/>
      </w:r>
      <w:r>
        <w:br/>
      </w:r>
      <w:r w:rsidRPr="44575105" w:rsidR="5B7D7982">
        <w:rPr>
          <w:rStyle w:val="Heading2Char"/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Summary</w:t>
      </w:r>
      <w:r w:rsidRPr="44575105" w:rsidR="7B378E09">
        <w:rPr>
          <w:rStyle w:val="Heading2Char"/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C05F3A" w:rsidP="44575105" w:rsidRDefault="23C05F3A" w14:paraId="47E9E684" w14:textId="70A61334">
      <w:pPr>
        <w:pStyle w:val="Normal"/>
        <w:widowControl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44575105" w:rsidR="0FB05E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  <w:t>T</w:t>
      </w:r>
      <w:r w:rsidRPr="44575105" w:rsidR="0FB05E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  <w:t>echnical Director | Hands-On Systems, Cloud &amp; AI Architect | From Kernel Drivers to Agentic AI Platforms</w:t>
      </w:r>
    </w:p>
    <w:p w:rsidR="23C05F3A" w:rsidP="44575105" w:rsidRDefault="23C05F3A" w14:paraId="7609737A" w14:textId="46513194">
      <w:pPr>
        <w:widowControl w:val="1"/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Hands-on Technical Director</w:t>
      </w:r>
      <w:r w:rsidRPr="44575105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with</w:t>
      </w:r>
      <w:r w:rsidRPr="44575105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over 20 years of </w:t>
      </w:r>
      <w:r w:rsidRPr="44575105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expertise</w:t>
      </w:r>
      <w:r w:rsidRPr="44575105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 architecting scalable systems, cloud-native solutions (AWS, Kubernetes), and AI platforms (LLMs, RAG). Lead global teams while coding mission-critical features, reducing delivery cycles by </w:t>
      </w:r>
      <w:r w:rsidRPr="44575105" w:rsidR="6B4C1F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up to </w:t>
      </w:r>
      <w:r w:rsidRPr="44575105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40% and driving innovation in high-throughput environments.</w:t>
      </w:r>
    </w:p>
    <w:p w:rsidR="01F4298E" w:rsidP="44575105" w:rsidRDefault="01F4298E" w14:paraId="62DC315F" w14:textId="29BFD6C1">
      <w:pPr>
        <w:pStyle w:val="Normal"/>
        <w:widowControl w:val="1"/>
        <w:spacing w:after="0" w:afterAutospacing="off"/>
        <w:rPr>
          <w:rFonts w:ascii="Calibri" w:hAnsi="Calibri" w:eastAsia="Calibri" w:cs="Calibri"/>
          <w:noProof w:val="0"/>
          <w:u w:val="none"/>
          <w:lang w:val="en-US"/>
        </w:rPr>
      </w:pPr>
      <w:r w:rsidRPr="44575105" w:rsidR="01F4298E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Education</w:t>
      </w:r>
      <w:r w:rsidRPr="44575105" w:rsidR="7A41AB73">
        <w:rPr>
          <w:rFonts w:ascii="Calibri" w:hAnsi="Calibri" w:eastAsia="Calibri" w:cs="Calibri"/>
          <w:noProof w:val="0"/>
          <w:u w:val="none"/>
          <w:lang w:val="en-US"/>
        </w:rPr>
        <w:t>:</w:t>
      </w:r>
    </w:p>
    <w:p w:rsidR="01F4298E" w:rsidP="44575105" w:rsidRDefault="01F4298E" w14:paraId="2BC1AD13" w14:textId="2668DD75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M.Sc. in Applied Mathematics</w:t>
      </w:r>
      <w:r w:rsidRPr="44575105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– Institute of Telecommunications and Computer Science, Russia (1996) </w:t>
      </w:r>
    </w:p>
    <w:p w:rsidR="01F4298E" w:rsidP="44575105" w:rsidRDefault="01F4298E" w14:paraId="598FDDD7" w14:textId="2FD3AFFD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DC319B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Coursera Machine Learning Specialization, Stanford Online </w:t>
      </w:r>
      <w:r w:rsidRPr="44575105" w:rsidR="7CB44BB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2024 - </w:t>
      </w:r>
      <w:hyperlink r:id="Rf77bce5ba0e64d73">
        <w:r w:rsidRPr="44575105" w:rsidR="7CB44BBF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Certificate</w:t>
        </w:r>
      </w:hyperlink>
    </w:p>
    <w:p w:rsidR="01F4298E" w:rsidP="44575105" w:rsidRDefault="01F4298E" w14:paraId="300BCA6F" w14:textId="316C22F6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Holder of multiple </w:t>
      </w:r>
      <w:hyperlink r:id="Re803be58670c42af">
        <w:r w:rsidRPr="44575105" w:rsidR="01F4298E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0"/>
            <w:szCs w:val="20"/>
            <w:lang w:val="en-US"/>
          </w:rPr>
          <w:t>U.S. patents</w:t>
        </w:r>
      </w:hyperlink>
      <w:r w:rsidRPr="44575105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in storage and infrastructure technologies</w:t>
      </w:r>
    </w:p>
    <w:p w:rsidR="44575105" w:rsidP="44575105" w:rsidRDefault="44575105" w14:paraId="1A264716" w14:textId="115682F3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3C05F3A" w:rsidP="44575105" w:rsidRDefault="23C05F3A" w14:paraId="6B1EE5A4" w14:textId="6F5A8C97">
      <w:pPr>
        <w:pStyle w:val="Normal"/>
        <w:widowControl w:val="1"/>
        <w:spacing w:after="0" w:afterAutospacing="off"/>
        <w:rPr>
          <w:rFonts w:ascii="Calibri" w:hAnsi="Calibri" w:eastAsia="Calibri" w:cs="Calibri"/>
          <w:noProof w:val="0"/>
          <w:u w:val="none"/>
          <w:lang w:val="en-US"/>
        </w:rPr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Skills</w:t>
      </w:r>
      <w:r w:rsidRPr="44575105" w:rsidR="303613FE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:</w:t>
      </w:r>
    </w:p>
    <w:p w:rsidR="23C05F3A" w:rsidP="44575105" w:rsidRDefault="23C05F3A" w14:paraId="175C63BD" w14:textId="379C0600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Systems Programming</w:t>
      </w:r>
      <w:r w:rsidRPr="44575105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0F0DADD3" w:rsidP="44575105" w:rsidRDefault="0F0DADD3" w14:paraId="2A700495" w14:textId="49D3B148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C++, Golang, Rust, Python; Linux/Windows kernel drivers (</w:t>
      </w:r>
      <w:r w:rsidRPr="44575105" w:rsidR="7535FBB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storage stack, 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eBPF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44575105" w:rsidR="6BBC234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KMDF/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WDM, 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minifilters</w:t>
      </w:r>
      <w:r w:rsidRPr="44575105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44575105" w:rsidR="381E118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44575105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file</w:t>
      </w:r>
      <w:r w:rsidRPr="44575105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systems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)</w:t>
      </w:r>
    </w:p>
    <w:p w:rsidR="0F0DADD3" w:rsidP="44575105" w:rsidRDefault="0F0DADD3" w14:paraId="72C8EDF0" w14:textId="475227BD">
      <w:p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Distributed Systems &amp; Cloud</w:t>
      </w:r>
    </w:p>
    <w:p w:rsidR="0F0DADD3" w:rsidP="44575105" w:rsidRDefault="0F0DADD3" w14:paraId="3E3D319C" w14:textId="08A2C520">
      <w:pPr>
        <w:pStyle w:val="ListParagraph"/>
        <w:numPr>
          <w:ilvl w:val="0"/>
          <w:numId w:val="37"/>
        </w:numPr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AWS (EC</w:t>
      </w:r>
      <w:r w:rsidRPr="44575105" w:rsidR="60EBAA2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2, S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3, </w:t>
      </w:r>
      <w:r w:rsidRPr="44575105" w:rsidR="5685244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Lambda</w:t>
      </w:r>
      <w:r w:rsidRPr="44575105" w:rsidR="1B68F65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/serverless</w:t>
      </w:r>
      <w:r w:rsidRPr="44575105" w:rsidR="5685244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API Gateway), Azure, Kubernetes, Docker, Terraform </w:t>
      </w:r>
    </w:p>
    <w:p w:rsidR="0F0DADD3" w:rsidP="44575105" w:rsidRDefault="0F0DADD3" w14:paraId="3F863B8E" w14:textId="5AC5F3C7">
      <w:pPr>
        <w:pStyle w:val="ListParagraph"/>
        <w:numPr>
          <w:ilvl w:val="0"/>
          <w:numId w:val="37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Scalable microservices, fault-tolerant architectures, CI/CD pipelines</w:t>
      </w:r>
    </w:p>
    <w:p w:rsidR="23C05F3A" w:rsidP="44575105" w:rsidRDefault="23C05F3A" w14:paraId="6B6815CC" w14:textId="562EF870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AI/ML &amp; LLMs</w:t>
      </w:r>
    </w:p>
    <w:p w:rsidR="23C05F3A" w:rsidP="44575105" w:rsidRDefault="23C05F3A" w14:paraId="17EB7827" w14:textId="0D6D0C9B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PyTorch</w:t>
      </w: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 TensorFlow, Hugging Face</w:t>
      </w:r>
      <w:r w:rsidRPr="44575105" w:rsidR="54BC51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44575105" w:rsidR="54BC51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Unsloth</w:t>
      </w: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LangChain</w:t>
      </w: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; RAG, transformer fine-tuning</w:t>
      </w:r>
      <w:r w:rsidRPr="44575105" w:rsidR="5EA6DBD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44575105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(</w:t>
      </w:r>
      <w:r w:rsidRPr="44575105" w:rsidR="1452F44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full, </w:t>
      </w:r>
      <w:r w:rsidRPr="44575105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LoRA</w:t>
      </w:r>
      <w:r w:rsidRPr="44575105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)</w:t>
      </w: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distributed </w:t>
      </w:r>
      <w:r w:rsidRPr="44575105" w:rsidR="1A5E59E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training,</w:t>
      </w:r>
      <w:r w:rsidRPr="44575105" w:rsidR="681695C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hosting models locally; </w:t>
      </w:r>
      <w:r w:rsidRPr="44575105" w:rsidR="381694B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Experience with </w:t>
      </w:r>
      <w:r w:rsidRPr="44575105" w:rsidR="681695C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AWS </w:t>
      </w:r>
      <w:r w:rsidRPr="44575105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AI/ML Pipeline tools (Glue</w:t>
      </w:r>
      <w:r w:rsidRPr="44575105" w:rsidR="3CEBFE9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Catalog, ETL,</w:t>
      </w:r>
      <w:r w:rsidRPr="44575105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44575105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DataBrew</w:t>
      </w:r>
      <w:r w:rsidRPr="44575105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 </w:t>
      </w:r>
      <w:r w:rsidRPr="44575105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Athena</w:t>
      </w:r>
      <w:r w:rsidRPr="44575105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44575105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Sagemaker</w:t>
      </w:r>
      <w:r w:rsidRPr="44575105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44575105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) </w:t>
      </w:r>
    </w:p>
    <w:p w:rsidR="23C05F3A" w:rsidP="44575105" w:rsidRDefault="23C05F3A" w14:paraId="1CFC74D0" w14:textId="5489B02C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Databases</w:t>
      </w:r>
    </w:p>
    <w:p w:rsidR="23C05F3A" w:rsidP="44575105" w:rsidRDefault="23C05F3A" w14:paraId="70EA5FA3" w14:textId="6CB17691">
      <w:pPr>
        <w:pStyle w:val="ListParagraph"/>
        <w:widowControl w:val="1"/>
        <w:numPr>
          <w:ilvl w:val="0"/>
          <w:numId w:val="3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RDBMS (PostgreSQL, MySQL), NoSQL (Redis, Cassandra) </w:t>
      </w:r>
    </w:p>
    <w:p w:rsidR="23C05F3A" w:rsidP="44575105" w:rsidRDefault="23C05F3A" w14:paraId="7F019053" w14:textId="7B551A9E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Leadership</w:t>
      </w: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23C05F3A" w:rsidP="44575105" w:rsidRDefault="23C05F3A" w14:paraId="149A6FBB" w14:textId="1F58D0DE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Technical direction, agile execution, mentoring teams of up to 10 engineers</w:t>
      </w:r>
    </w:p>
    <w:p w:rsidR="23C05F3A" w:rsidP="44575105" w:rsidRDefault="23C05F3A" w14:paraId="1E5B9BD4" w14:textId="0B493F6F">
      <w:pPr>
        <w:pStyle w:val="Normal"/>
        <w:widowControl w:val="1"/>
        <w:spacing w:before="0" w:beforeAutospacing="off" w:after="0" w:afterAutospacing="off" w:line="240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Additional Skills</w:t>
      </w:r>
      <w:r w:rsidRPr="44575105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3227CA05" w:rsidP="44575105" w:rsidRDefault="3227CA05" w14:paraId="15EEF703" w14:textId="57BF2844">
      <w:pPr>
        <w:pStyle w:val="ListParagraph"/>
        <w:widowControl w:val="1"/>
        <w:numPr>
          <w:ilvl w:val="0"/>
          <w:numId w:val="30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3227CA05">
        <w:rPr>
          <w:rFonts w:ascii="Calibri" w:hAnsi="Calibri" w:eastAsia="Calibri" w:cs="Calibri"/>
          <w:noProof w:val="0"/>
          <w:sz w:val="20"/>
          <w:szCs w:val="20"/>
          <w:lang w:val="en-US"/>
        </w:rPr>
        <w:t>React, Next.js,</w:t>
      </w:r>
      <w:r w:rsidRPr="44575105" w:rsidR="7B9BD66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4575105" w:rsidR="3227CA05">
        <w:rPr>
          <w:rFonts w:ascii="Calibri" w:hAnsi="Calibri" w:eastAsia="Calibri" w:cs="Calibri"/>
          <w:noProof w:val="0"/>
          <w:sz w:val="20"/>
          <w:szCs w:val="20"/>
          <w:lang w:val="en-US"/>
        </w:rPr>
        <w:t>scripting, Git, RESTful API design, performance tuning, system-level debugging</w:t>
      </w:r>
      <w:r w:rsidRPr="44575105" w:rsidR="0F646A9A">
        <w:rPr>
          <w:rFonts w:ascii="Calibri" w:hAnsi="Calibri" w:eastAsia="Calibri" w:cs="Calibri"/>
          <w:noProof w:val="0"/>
          <w:sz w:val="20"/>
          <w:szCs w:val="20"/>
          <w:lang w:val="en-US"/>
        </w:rPr>
        <w:t>, rapid prototyping</w:t>
      </w:r>
    </w:p>
    <w:p w:rsidR="44575105" w:rsidP="44575105" w:rsidRDefault="44575105" w14:paraId="543522BF" w14:textId="449E6EFF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0FB05E3A" w:rsidP="44575105" w:rsidRDefault="0FB05E3A" w14:paraId="598F438D" w14:textId="61815924">
      <w:pPr>
        <w:pStyle w:val="Normal"/>
        <w:widowControl w:val="1"/>
        <w:spacing w:after="80" w:afterAutospacing="off" w:line="240" w:lineRule="auto"/>
        <w:ind w:right="0"/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Work Experience</w:t>
      </w:r>
      <w:r w:rsidRPr="44575105" w:rsidR="1D052F73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:</w:t>
      </w:r>
    </w:p>
    <w:p w:rsidR="23C05F3A" w:rsidP="44575105" w:rsidRDefault="23C05F3A" w14:paraId="5CAA32C4" w14:textId="4564965A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Director, Software Engineering</w:t>
      </w:r>
      <w:r w:rsidRPr="44575105" w:rsidR="683C863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(Arcserve</w:t>
      </w:r>
      <w:r w:rsidRPr="44575105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– Greater Boston, MA | 2014 – Present</w:t>
      </w:r>
      <w:r w:rsidRPr="44575105" w:rsidR="50773DB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)</w:t>
      </w:r>
    </w:p>
    <w:p w:rsidR="23C05F3A" w:rsidP="44575105" w:rsidRDefault="23C05F3A" w14:paraId="62D4258A" w14:textId="10DBA739">
      <w:pPr>
        <w:widowControl w:val="1"/>
        <w:spacing w:before="0" w:beforeAutospacing="off" w:after="0" w:afterAutospacing="off" w:line="240" w:lineRule="auto"/>
        <w:jc w:val="left"/>
      </w:pPr>
      <w:r w:rsidRPr="44575105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Progressed from Staff SWE</w:t>
      </w:r>
      <w:r w:rsidRPr="44575105" w:rsidR="70811963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44575105" w:rsidR="433E5DF9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to </w:t>
      </w:r>
      <w:r w:rsidRPr="44575105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Sr Architect</w:t>
      </w:r>
      <w:r w:rsidRPr="44575105" w:rsidR="03065C58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44575105" w:rsidR="6D32ED9D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to</w:t>
      </w:r>
      <w:r w:rsidRPr="44575105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Product Owner</w:t>
      </w:r>
      <w:r w:rsidRPr="44575105" w:rsidR="42BBBA95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44575105" w:rsidR="2AC7F9BF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to</w:t>
      </w:r>
      <w:r w:rsidRPr="44575105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Technical Director</w:t>
      </w:r>
      <w:r w:rsidRPr="4457510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44575105" w:rsidRDefault="23C05F3A" w14:paraId="54F623F4" w14:textId="687F5167">
      <w:pPr>
        <w:widowControl w:val="1"/>
        <w:spacing w:before="240" w:beforeAutospacing="off" w:after="0" w:afterAutospacing="off" w:line="240" w:lineRule="auto"/>
        <w:jc w:val="left"/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 &amp; Strategy</w:t>
      </w:r>
      <w:r w:rsidRPr="4457510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D5B5BBE" w:rsidP="44575105" w:rsidRDefault="0D5B5BBE" w14:paraId="60086993" w14:textId="4B8551F0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Provided hands-on technical leadership for AI/ML initiatives and platform modernization, reporting to </w:t>
      </w:r>
      <w:r w:rsidRPr="44575105" w:rsidR="49B63359">
        <w:rPr>
          <w:rFonts w:ascii="Calibri" w:hAnsi="Calibri" w:eastAsia="Calibri" w:cs="Calibri"/>
          <w:noProof w:val="0"/>
          <w:sz w:val="20"/>
          <w:szCs w:val="20"/>
          <w:lang w:val="en-US"/>
        </w:rPr>
        <w:t>CTO; Owned</w:t>
      </w:r>
      <w:r w:rsidRPr="44575105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end-to-end lifecycle of three enterprise products (Replication &amp; High Availability, OneXafe, </w:t>
      </w:r>
      <w:r w:rsidRPr="44575105" w:rsidR="69CAD89B">
        <w:rPr>
          <w:rFonts w:ascii="Calibri" w:hAnsi="Calibri" w:eastAsia="Calibri" w:cs="Calibri"/>
          <w:noProof w:val="0"/>
          <w:sz w:val="20"/>
          <w:szCs w:val="20"/>
          <w:lang w:val="en-US"/>
        </w:rPr>
        <w:t>CloudDirect</w:t>
      </w:r>
      <w:r w:rsidRPr="44575105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, $15-17M revenue).</w:t>
      </w:r>
    </w:p>
    <w:p w:rsidR="0D5B5BBE" w:rsidP="44575105" w:rsidRDefault="0D5B5BBE" w14:paraId="21FC5356" w14:textId="2FF75B19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Led multiple high-impact teams of up to 10 engineers across storage, cloud protection, and AI-driven features, defining strategic roadmaps, architecting scalable solutions, and delivering on schedule with up to 40% reduced delivery cycles.</w:t>
      </w:r>
    </w:p>
    <w:p w:rsidR="0D5B5BBE" w:rsidP="44575105" w:rsidRDefault="0D5B5BBE" w14:paraId="3A0D2F44" w14:textId="430F4A67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575105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Mentor engineers while actively coding and prototyping, ensuring technical excellence and measurable customer impact.</w:t>
      </w:r>
    </w:p>
    <w:p w:rsidR="23C05F3A" w:rsidP="44575105" w:rsidRDefault="23C05F3A" w14:paraId="38F98231" w14:textId="4AF6ED4A">
      <w:pPr>
        <w:widowControl w:val="1"/>
        <w:spacing w:before="0" w:beforeAutospacing="off" w:after="0" w:afterAutospacing="off" w:line="240" w:lineRule="auto"/>
        <w:jc w:val="left"/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Integration &amp; Agentic Systems</w:t>
      </w:r>
      <w:r w:rsidRPr="4457510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44575105" w:rsidRDefault="23C05F3A" w14:paraId="0842CE20" w14:textId="7A44AD2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prototyped malware/anomaly detection features: coded EDA pipelines, performed feature engineering, trained ML models, and fine-tuned LLMs using Python and C++. </w:t>
      </w:r>
    </w:p>
    <w:p w:rsidR="23C05F3A" w:rsidP="44575105" w:rsidRDefault="23C05F3A" w14:paraId="43440EE9" w14:textId="2EEA3D0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Developed and optimized transformer-based masked LLMs via ONNX Runtime for edge inference, writing performance-critical C++ code. </w:t>
      </w:r>
    </w:p>
    <w:p w:rsidR="23C05F3A" w:rsidP="44575105" w:rsidRDefault="23C05F3A" w14:paraId="78F5FCDE" w14:textId="12E64C1F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Prototyped and coded agentic AI assistants using 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OpenAI, integrating with legacy systems via REST, SOAP, and MCP protocols. </w:t>
      </w:r>
      <w:r w:rsidRPr="44575105" w:rsidR="5E82C3B7">
        <w:rPr>
          <w:rFonts w:ascii="Calibri" w:hAnsi="Calibri" w:eastAsia="Calibri" w:cs="Calibri"/>
          <w:noProof w:val="0"/>
          <w:sz w:val="20"/>
          <w:szCs w:val="20"/>
          <w:lang w:val="en-US"/>
        </w:rPr>
        <w:t>(RAG knowledgebase chat bots + agentic backend features</w:t>
      </w:r>
      <w:r w:rsidRPr="44575105" w:rsidR="7BB4E51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d</w:t>
      </w:r>
      <w:r w:rsidRPr="44575105" w:rsidR="3DFA863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ecreased </w:t>
      </w:r>
      <w:r w:rsidRPr="44575105" w:rsidR="7BB4E51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support calls by </w:t>
      </w:r>
      <w:r w:rsidRPr="44575105" w:rsidR="7BB4E516">
        <w:rPr>
          <w:rFonts w:ascii="Calibri" w:hAnsi="Calibri" w:eastAsia="Calibri" w:cs="Calibri"/>
          <w:noProof w:val="0"/>
          <w:sz w:val="20"/>
          <w:szCs w:val="20"/>
          <w:lang w:val="en-US"/>
        </w:rPr>
        <w:t>20%</w:t>
      </w:r>
      <w:r w:rsidRPr="44575105" w:rsidR="5E82C3B7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23C05F3A" w:rsidP="44575105" w:rsidRDefault="23C05F3A" w14:paraId="7D87B289" w14:textId="60E1D31A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Designed and implemented an interactive RAG-based AI assistant, writing core log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ic and 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o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ptimizing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retrieval pipelines.</w:t>
      </w:r>
    </w:p>
    <w:p w:rsidR="23C05F3A" w:rsidP="44575105" w:rsidRDefault="23C05F3A" w14:paraId="53E28315" w14:textId="74D1D133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coded </w:t>
      </w:r>
      <w:r w:rsidRPr="44575105" w:rsidR="469EDF3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microservices (Model Context Protocol servers) 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 </w:t>
      </w:r>
      <w:r w:rsidRPr="44575105" w:rsidR="3AB6BAED">
        <w:rPr>
          <w:rFonts w:ascii="Calibri" w:hAnsi="Calibri" w:eastAsia="Calibri" w:cs="Calibri"/>
          <w:noProof w:val="0"/>
          <w:sz w:val="20"/>
          <w:szCs w:val="20"/>
          <w:lang w:val="en-US"/>
        </w:rPr>
        <w:t>integrat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e </w:t>
      </w:r>
      <w:r w:rsidRPr="44575105" w:rsidR="14C6FA4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AI-driven 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interfaces with legacy APIs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44575105" w:rsidP="44575105" w:rsidRDefault="44575105" w14:paraId="59381C7E" w14:textId="6F0AA5F7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4575105" w:rsidP="44575105" w:rsidRDefault="44575105" w14:paraId="5432527D" w14:textId="3862634D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4575105" w:rsidP="44575105" w:rsidRDefault="44575105" w14:paraId="4F244E67" w14:textId="48C08FB0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3C05F3A" w:rsidP="44575105" w:rsidRDefault="23C05F3A" w14:paraId="76B1453F" w14:textId="06A1BE3D">
      <w:pPr>
        <w:widowControl w:val="1"/>
        <w:spacing w:before="0" w:beforeAutospacing="off" w:after="0" w:afterAutospacing="off" w:line="240" w:lineRule="auto"/>
        <w:jc w:val="left"/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&amp; Product Engineering</w:t>
      </w:r>
      <w:r w:rsidRPr="4457510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44575105" w:rsidRDefault="23C05F3A" w14:paraId="0D8F2706" w14:textId="745AE5EB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coded core Arcserve features, including data deduplication, file system/server replication, high availability (HA), and agentless protection for AWS/Azure workloads (VMs, containers, storage), with hands-on contributions in C++ and Go. </w:t>
      </w:r>
    </w:p>
    <w:p w:rsidR="23C05F3A" w:rsidP="44575105" w:rsidRDefault="23C05F3A" w14:paraId="676F2125" w14:textId="0F90BB61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Prototyped and developed a Linux-based immutable object-store server (cyber-resilient appliance), writing core components and </w:t>
      </w:r>
      <w:r w:rsidRPr="44575105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Reduced delivery cycle for immutable object-store server by </w:t>
      </w:r>
      <w:r w:rsidRPr="44575105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>40</w:t>
      </w:r>
      <w:r w:rsidRPr="44575105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>%, enabling 6-month faster market entry.</w:t>
      </w:r>
    </w:p>
    <w:p w:rsidR="23C05F3A" w:rsidP="44575105" w:rsidRDefault="23C05F3A" w14:paraId="57479669" w14:textId="0FD9B4A6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Coded system and kernel-level components (file systems, filter drivers) on Windows and Linux for high-throughput backup and replication products.</w:t>
      </w:r>
    </w:p>
    <w:p w:rsidR="23C05F3A" w:rsidP="44575105" w:rsidRDefault="23C05F3A" w14:paraId="44EDCA3C" w14:textId="72E4353D">
      <w:pPr>
        <w:widowControl w:val="1"/>
        <w:spacing w:before="0" w:beforeAutospacing="off" w:after="0" w:afterAutospacing="off" w:line="240" w:lineRule="auto"/>
        <w:jc w:val="left"/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R&amp;D &amp; Innovation</w:t>
      </w:r>
      <w:r w:rsidRPr="4457510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44575105" w:rsidRDefault="23C05F3A" w14:paraId="28E039CB" w14:textId="366B795A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Won hackathons for AI and infrastructure prototypes, rapidly coding proof-of-concepts in Rust and Python. </w:t>
      </w:r>
    </w:p>
    <w:p w:rsidR="23C05F3A" w:rsidP="44575105" w:rsidRDefault="23C05F3A" w14:paraId="4245A86C" w14:textId="67E1F6E8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Led M&amp;A-influencing projects, performing due diligence and coding prototypes to 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validate</w:t>
      </w: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technical feasibility. </w:t>
      </w:r>
    </w:p>
    <w:p w:rsidR="0FB05E3A" w:rsidP="44575105" w:rsidRDefault="0FB05E3A" w14:paraId="5B4C77EB" w14:textId="11679D99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kernel-mode anti-malware solutions and email archiving engines, contributing both architecture and implementation.</w:t>
      </w:r>
    </w:p>
    <w:p w:rsidR="44575105" w:rsidP="44575105" w:rsidRDefault="44575105" w14:paraId="156B67E8" w14:textId="61D27452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3C05F3A" w:rsidP="44575105" w:rsidRDefault="23C05F3A" w14:paraId="19811DE0" w14:textId="2F92BD51">
      <w:pPr>
        <w:pStyle w:val="Normal"/>
        <w:widowControl w:val="1"/>
        <w:spacing w:after="10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Early Career</w:t>
      </w:r>
      <w:r w:rsidRPr="44575105" w:rsidR="02066A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C05F3A" w:rsidP="44575105" w:rsidRDefault="23C05F3A" w14:paraId="36A89B65" w14:textId="31E93087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4457510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Software Engineer / Principal Engineer</w:t>
      </w:r>
      <w:r w:rsidRPr="44575105" w:rsidR="5F4A15D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(</w:t>
      </w:r>
      <w:r w:rsidRPr="44575105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Yandex, XOsoft, Computer Associates | 1998</w:t>
      </w:r>
      <w:r w:rsidRPr="44575105" w:rsidR="5B5B49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44575105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–</w:t>
      </w:r>
      <w:r w:rsidRPr="44575105" w:rsidR="31320B1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2014)</w:t>
      </w:r>
    </w:p>
    <w:p w:rsidR="59D1459F" w:rsidP="44575105" w:rsidRDefault="59D1459F" w14:paraId="5C959AC4" w14:textId="2F79E390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and coded high-traffic web applications and CDN modules at Yandex and XOsoft using C++ and Perl, </w:t>
      </w:r>
      <w:r w:rsidRPr="44575105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>optimizing</w:t>
      </w:r>
      <w:r w:rsidRPr="44575105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search, advertising, and content delivery systems for performance and reliability.</w:t>
      </w:r>
    </w:p>
    <w:p w:rsidR="34B0535A" w:rsidP="44575105" w:rsidRDefault="34B0535A" w14:paraId="6619C697" w14:textId="6945B6BC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34B0535A">
        <w:rPr>
          <w:rFonts w:ascii="Calibri" w:hAnsi="Calibri" w:eastAsia="Calibri" w:cs="Calibri"/>
          <w:noProof w:val="0"/>
          <w:sz w:val="20"/>
          <w:szCs w:val="20"/>
          <w:lang w:val="en-US"/>
        </w:rPr>
        <w:t>Built high-availability data replication modules at XOsoft using C++ and led a team of 5</w:t>
      </w:r>
      <w:r w:rsidRPr="44575105" w:rsidR="34B053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engineers, later architecting features like deduplication, full system protection, and cloud replication while developing file system drivers for Windows and Linux/Unix at CA to deliver scalable solutions.</w:t>
      </w:r>
    </w:p>
    <w:p w:rsidR="3C4A9816" w:rsidP="44575105" w:rsidRDefault="3C4A9816" w14:paraId="77950C26" w14:textId="7D603AC4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4575105" w:rsidR="3C4A9816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an end-to-end build automation system akin to Jenkins for Unix/Linux platforms, integrating a web UI for progress reporting, reducing manual labor by 40–50%, and streamlining QA and production processes.</w:t>
      </w:r>
    </w:p>
    <w:p w:rsidR="44575105" w:rsidP="44575105" w:rsidRDefault="44575105" w14:paraId="599501B1" w14:textId="55B81BAC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noProof w:val="0"/>
          <w:lang w:val="en-US"/>
        </w:rPr>
      </w:pPr>
    </w:p>
    <w:p w:rsidR="4168F2AB" w:rsidP="44575105" w:rsidRDefault="4168F2AB" w14:paraId="7E2A1BBF" w14:textId="2E6A743F">
      <w:pPr>
        <w:pStyle w:val="Normal"/>
        <w:widowControl w:val="1"/>
        <w:spacing w:after="0" w:afterAutospacing="off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4575105" w:rsidR="4168F2AB">
        <w:rPr>
          <w:rFonts w:ascii="Calibri" w:hAnsi="Calibri" w:eastAsia="Calibri" w:cs="Calibri"/>
          <w:noProof w:val="0"/>
          <w:lang w:val="en-US"/>
        </w:rPr>
        <w:t>Open-source projects</w:t>
      </w:r>
      <w:r w:rsidRPr="44575105" w:rsidR="29586F2F">
        <w:rPr>
          <w:rFonts w:ascii="Calibri" w:hAnsi="Calibri" w:eastAsia="Calibri" w:cs="Calibri"/>
          <w:noProof w:val="0"/>
          <w:lang w:val="en-US"/>
        </w:rPr>
        <w:t>/POCs</w:t>
      </w:r>
      <w:r w:rsidRPr="44575105" w:rsidR="4168F2AB">
        <w:rPr>
          <w:rFonts w:ascii="Calibri" w:hAnsi="Calibri" w:eastAsia="Calibri" w:cs="Calibri"/>
          <w:noProof w:val="0"/>
          <w:lang w:val="en-US"/>
        </w:rPr>
        <w:t xml:space="preserve"> </w:t>
      </w:r>
      <w:r w:rsidRPr="44575105" w:rsidR="6F9C6ACC">
        <w:rPr>
          <w:rFonts w:ascii="Calibri" w:hAnsi="Calibri" w:eastAsia="Calibri" w:cs="Calibri"/>
          <w:noProof w:val="0"/>
          <w:lang w:val="en-US"/>
        </w:rPr>
        <w:t>(highlights)</w:t>
      </w:r>
    </w:p>
    <w:p w:rsidR="6E4208B1" w:rsidP="44575105" w:rsidRDefault="6E4208B1" w14:paraId="3CB549DE" w14:textId="62E7B57B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Style w:val="Heading2Char"/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dc369ef6c07444e8">
        <w:r w:rsidRPr="44575105" w:rsidR="6E4208B1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s3stor</w:t>
        </w:r>
      </w:hyperlink>
      <w:r w:rsidRPr="44575105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deduplicating archiving /backups into S3 compatible storage </w:t>
      </w:r>
      <w:r w:rsidRPr="44575105" w:rsidR="2E08D607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44575105" w:rsidR="1A4FB8A5">
        <w:rPr>
          <w:rFonts w:ascii="Calibri" w:hAnsi="Calibri" w:eastAsia="Calibri" w:cs="Calibri"/>
          <w:noProof w:val="0"/>
          <w:sz w:val="20"/>
          <w:szCs w:val="20"/>
          <w:lang w:val="en-US"/>
        </w:rPr>
        <w:t>Golang</w:t>
      </w:r>
      <w:r w:rsidRPr="44575105" w:rsidR="2E08D607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6E4208B1" w:rsidP="44575105" w:rsidRDefault="6E4208B1" w14:paraId="63CD2B33" w14:textId="1E7AF374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9ccb62922a43461d">
        <w:r w:rsidRPr="44575105" w:rsidR="6E4208B1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gos3rve</w:t>
        </w:r>
      </w:hyperlink>
      <w:r w:rsidRPr="44575105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exposing file local systems via s3 APIs </w:t>
      </w:r>
      <w:r w:rsidRPr="44575105" w:rsidR="4DBDB19C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44575105" w:rsidR="67D36D44">
        <w:rPr>
          <w:rFonts w:ascii="Calibri" w:hAnsi="Calibri" w:eastAsia="Calibri" w:cs="Calibri"/>
          <w:noProof w:val="0"/>
          <w:sz w:val="20"/>
          <w:szCs w:val="20"/>
          <w:lang w:val="en-US"/>
        </w:rPr>
        <w:t>Golang</w:t>
      </w:r>
      <w:r w:rsidRPr="44575105" w:rsidR="4DBDB19C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w:rsidR="5DE4E962" w:rsidP="44575105" w:rsidRDefault="5DE4E962" w14:paraId="05BEB1F5" w14:textId="3F7E062E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c5155e28518944b3">
        <w:r w:rsidRPr="44575105" w:rsidR="5DE4E96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ufc</w:t>
        </w:r>
      </w:hyperlink>
      <w:r w:rsidRPr="44575105" w:rsidR="1D2C8A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4575105" w:rsidR="5DE4E96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4575105" w:rsidR="1D2C8A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– </w:t>
      </w:r>
      <w:r w:rsidRPr="44575105" w:rsidR="01D6561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fast </w:t>
      </w:r>
      <w:r w:rsidRPr="44575105" w:rsidR="4973BD49">
        <w:rPr>
          <w:rFonts w:ascii="Calibri" w:hAnsi="Calibri" w:eastAsia="Calibri" w:cs="Calibri"/>
          <w:noProof w:val="0"/>
          <w:sz w:val="20"/>
          <w:szCs w:val="20"/>
          <w:lang w:val="en-US"/>
        </w:rPr>
        <w:t>unique file copy</w:t>
      </w:r>
      <w:r w:rsidRPr="44575105" w:rsidR="792C4106">
        <w:rPr>
          <w:rFonts w:ascii="Calibri" w:hAnsi="Calibri" w:eastAsia="Calibri" w:cs="Calibri"/>
          <w:noProof w:val="0"/>
          <w:sz w:val="20"/>
          <w:szCs w:val="20"/>
          <w:lang w:val="en-US"/>
        </w:rPr>
        <w:t>/ indexes and stores unique files (rust)</w:t>
      </w:r>
    </w:p>
    <w:p w:rsidR="44575105" w:rsidP="44575105" w:rsidRDefault="44575105" w14:paraId="592AD679" w14:textId="1DF1889B">
      <w:pPr>
        <w:pStyle w:val="ListParagraph"/>
        <w:widowControl w:val="1"/>
        <w:spacing w:before="240" w:beforeAutospacing="off" w:after="240" w:afterAutospacing="off" w:line="240" w:lineRule="auto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8511a9c360f44e3"/>
      <w:footerReference w:type="default" r:id="R4f8b8e0fa3ee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15DA2AAB">
      <w:trPr>
        <w:trHeight w:val="300"/>
      </w:trPr>
      <w:tc>
        <w:tcPr>
          <w:tcW w:w="3600" w:type="dxa"/>
          <w:tcMar/>
        </w:tcPr>
        <w:p w:rsidR="156865D1" w:rsidP="156865D1" w:rsidRDefault="156865D1" w14:paraId="21023CCF" w14:textId="7781E66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6A70EA38" w14:textId="59AD179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7B3D3A9F" w14:textId="50F2EC52">
          <w:pPr>
            <w:pStyle w:val="Header"/>
            <w:bidi w:val="0"/>
            <w:ind w:right="-115"/>
            <w:jc w:val="right"/>
          </w:pPr>
        </w:p>
      </w:tc>
    </w:tr>
  </w:tbl>
  <w:p w:rsidR="156865D1" w:rsidRDefault="156865D1" w14:paraId="65AC4320" w14:textId="398BD191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2BC9C19F">
      <w:trPr>
        <w:trHeight w:val="300"/>
      </w:trPr>
      <w:tc>
        <w:tcPr>
          <w:tcW w:w="3600" w:type="dxa"/>
          <w:tcMar/>
        </w:tcPr>
        <w:p w:rsidR="156865D1" w:rsidP="156865D1" w:rsidRDefault="156865D1" w14:paraId="4EA9D000" w14:textId="55D7C2A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40AD83C3" w14:textId="260F82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19E80C0C" w14:textId="12E3FA82">
          <w:pPr>
            <w:pStyle w:val="Header"/>
            <w:bidi w:val="0"/>
            <w:ind w:right="-115"/>
            <w:jc w:val="right"/>
          </w:pPr>
        </w:p>
      </w:tc>
    </w:tr>
  </w:tbl>
  <w:p w:rsidR="156865D1" w:rsidP="156865D1" w:rsidRDefault="156865D1" w14:paraId="276213BA" w14:textId="3B8567D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IE/fpzsxF2iCo" int2:id="CxtSpmHi">
      <int2:state int2:type="spell" int2:value="Rejected"/>
    </int2:textHash>
    <int2:textHash int2:hashCode="3+zJ6vNN8ktgTJ" int2:id="yYeJBIrv">
      <int2:state int2:type="spell" int2:value="Rejected"/>
    </int2:textHash>
    <int2:textHash int2:hashCode="kIw0cFueMLkx/R" int2:id="4kjYPps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6ffc2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fb2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c08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26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66e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a8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99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d8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4f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f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2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52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19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989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45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1b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5b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85c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2d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ec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c0d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3a7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83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83a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7fbc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1d3164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eaa8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5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b6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8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8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8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9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b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1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5053F"/>
    <w:rsid w:val="001D26F9"/>
    <w:rsid w:val="001DC5F8"/>
    <w:rsid w:val="004D483A"/>
    <w:rsid w:val="0062DDA4"/>
    <w:rsid w:val="010DF2CB"/>
    <w:rsid w:val="0128F66C"/>
    <w:rsid w:val="015F5276"/>
    <w:rsid w:val="01616163"/>
    <w:rsid w:val="0190DB23"/>
    <w:rsid w:val="01C7F1A5"/>
    <w:rsid w:val="01CC8395"/>
    <w:rsid w:val="01D6561F"/>
    <w:rsid w:val="01D98481"/>
    <w:rsid w:val="01F4298E"/>
    <w:rsid w:val="01FECBDA"/>
    <w:rsid w:val="02066A3A"/>
    <w:rsid w:val="0215A845"/>
    <w:rsid w:val="0261B16C"/>
    <w:rsid w:val="0285F6E8"/>
    <w:rsid w:val="02C302C9"/>
    <w:rsid w:val="02F12D89"/>
    <w:rsid w:val="03065C58"/>
    <w:rsid w:val="0306A814"/>
    <w:rsid w:val="030F3527"/>
    <w:rsid w:val="0339E815"/>
    <w:rsid w:val="036F9DBC"/>
    <w:rsid w:val="038BD396"/>
    <w:rsid w:val="03BFA81A"/>
    <w:rsid w:val="03E51BFD"/>
    <w:rsid w:val="049E9199"/>
    <w:rsid w:val="05504F87"/>
    <w:rsid w:val="056D3C23"/>
    <w:rsid w:val="05EF15BD"/>
    <w:rsid w:val="064605EC"/>
    <w:rsid w:val="0651897C"/>
    <w:rsid w:val="0673B3A8"/>
    <w:rsid w:val="06786C07"/>
    <w:rsid w:val="06B07728"/>
    <w:rsid w:val="07063031"/>
    <w:rsid w:val="073FA99B"/>
    <w:rsid w:val="07B2C865"/>
    <w:rsid w:val="07BDDFDF"/>
    <w:rsid w:val="07F7CFFF"/>
    <w:rsid w:val="08227104"/>
    <w:rsid w:val="088ED235"/>
    <w:rsid w:val="089F0280"/>
    <w:rsid w:val="08BE399D"/>
    <w:rsid w:val="097E28E6"/>
    <w:rsid w:val="099291D5"/>
    <w:rsid w:val="09AAA70B"/>
    <w:rsid w:val="09B63486"/>
    <w:rsid w:val="09E2DBD0"/>
    <w:rsid w:val="09F3A59E"/>
    <w:rsid w:val="09F9B6DB"/>
    <w:rsid w:val="0A1A02B3"/>
    <w:rsid w:val="0A39FD41"/>
    <w:rsid w:val="0BED1FF2"/>
    <w:rsid w:val="0C2B4B16"/>
    <w:rsid w:val="0C368F2F"/>
    <w:rsid w:val="0C4461ED"/>
    <w:rsid w:val="0C51F37D"/>
    <w:rsid w:val="0CC1F393"/>
    <w:rsid w:val="0CD9930B"/>
    <w:rsid w:val="0CEC2356"/>
    <w:rsid w:val="0CED196B"/>
    <w:rsid w:val="0D5B5BBE"/>
    <w:rsid w:val="0D606586"/>
    <w:rsid w:val="0D7EB378"/>
    <w:rsid w:val="0D8280AB"/>
    <w:rsid w:val="0DC319B8"/>
    <w:rsid w:val="0E016DA8"/>
    <w:rsid w:val="0E0A9829"/>
    <w:rsid w:val="0E1811CA"/>
    <w:rsid w:val="0E4668BA"/>
    <w:rsid w:val="0E4786E0"/>
    <w:rsid w:val="0E8BA142"/>
    <w:rsid w:val="0E925881"/>
    <w:rsid w:val="0EC8DD38"/>
    <w:rsid w:val="0F00DD8C"/>
    <w:rsid w:val="0F0DADD3"/>
    <w:rsid w:val="0F646A9A"/>
    <w:rsid w:val="0F74AA60"/>
    <w:rsid w:val="0F83494B"/>
    <w:rsid w:val="0FB05E3A"/>
    <w:rsid w:val="0FCAA8DC"/>
    <w:rsid w:val="0FD558ED"/>
    <w:rsid w:val="0FE01068"/>
    <w:rsid w:val="10409F5E"/>
    <w:rsid w:val="105EB84A"/>
    <w:rsid w:val="105FBEA0"/>
    <w:rsid w:val="10670B4B"/>
    <w:rsid w:val="1075288F"/>
    <w:rsid w:val="109D39A4"/>
    <w:rsid w:val="10AB0015"/>
    <w:rsid w:val="10AD6805"/>
    <w:rsid w:val="10AE057A"/>
    <w:rsid w:val="10BC4D5C"/>
    <w:rsid w:val="10C2BCEF"/>
    <w:rsid w:val="10C94FF2"/>
    <w:rsid w:val="10C970E5"/>
    <w:rsid w:val="10DC3AED"/>
    <w:rsid w:val="10FDBEFD"/>
    <w:rsid w:val="112FD792"/>
    <w:rsid w:val="113FA78C"/>
    <w:rsid w:val="114B01E0"/>
    <w:rsid w:val="117A6C56"/>
    <w:rsid w:val="120D6D05"/>
    <w:rsid w:val="1217E6F3"/>
    <w:rsid w:val="12228000"/>
    <w:rsid w:val="125DBB4E"/>
    <w:rsid w:val="132E8CAD"/>
    <w:rsid w:val="1413CD1B"/>
    <w:rsid w:val="14209FE0"/>
    <w:rsid w:val="1433AE20"/>
    <w:rsid w:val="1446E3E3"/>
    <w:rsid w:val="1452F445"/>
    <w:rsid w:val="14855DB0"/>
    <w:rsid w:val="14A955D0"/>
    <w:rsid w:val="14BA3ECC"/>
    <w:rsid w:val="14C6FA44"/>
    <w:rsid w:val="150860A7"/>
    <w:rsid w:val="151B8F2F"/>
    <w:rsid w:val="156865D1"/>
    <w:rsid w:val="159640E1"/>
    <w:rsid w:val="15A0E4C6"/>
    <w:rsid w:val="15E91525"/>
    <w:rsid w:val="15FEEFD6"/>
    <w:rsid w:val="163E7CC9"/>
    <w:rsid w:val="16802EE9"/>
    <w:rsid w:val="168EE60B"/>
    <w:rsid w:val="16C457AE"/>
    <w:rsid w:val="16E019A7"/>
    <w:rsid w:val="16F1A7E4"/>
    <w:rsid w:val="170CD284"/>
    <w:rsid w:val="1754B9B7"/>
    <w:rsid w:val="184F9226"/>
    <w:rsid w:val="18583E6C"/>
    <w:rsid w:val="18E828A5"/>
    <w:rsid w:val="190BF3CA"/>
    <w:rsid w:val="1915E6E7"/>
    <w:rsid w:val="199DD343"/>
    <w:rsid w:val="19A72C54"/>
    <w:rsid w:val="19AD3CD6"/>
    <w:rsid w:val="19CF34D8"/>
    <w:rsid w:val="19E7016A"/>
    <w:rsid w:val="19F35FD8"/>
    <w:rsid w:val="1A07B350"/>
    <w:rsid w:val="1A114CA5"/>
    <w:rsid w:val="1A20BFF9"/>
    <w:rsid w:val="1A2ADEAC"/>
    <w:rsid w:val="1A49D919"/>
    <w:rsid w:val="1A4FB8A5"/>
    <w:rsid w:val="1A5E59E3"/>
    <w:rsid w:val="1A751D51"/>
    <w:rsid w:val="1B68F65C"/>
    <w:rsid w:val="1B856A67"/>
    <w:rsid w:val="1B9C5C8D"/>
    <w:rsid w:val="1BDB78DA"/>
    <w:rsid w:val="1C45ACD3"/>
    <w:rsid w:val="1C5D5115"/>
    <w:rsid w:val="1C70D59E"/>
    <w:rsid w:val="1CB28AEE"/>
    <w:rsid w:val="1CCC2490"/>
    <w:rsid w:val="1D052F73"/>
    <w:rsid w:val="1D26954E"/>
    <w:rsid w:val="1D2C8A40"/>
    <w:rsid w:val="1D5C004A"/>
    <w:rsid w:val="1D692EC0"/>
    <w:rsid w:val="1DFF19FD"/>
    <w:rsid w:val="1E08C9A7"/>
    <w:rsid w:val="1E59567A"/>
    <w:rsid w:val="1E740A28"/>
    <w:rsid w:val="1ED20969"/>
    <w:rsid w:val="1EE7AFC5"/>
    <w:rsid w:val="1EE7C4AB"/>
    <w:rsid w:val="1F03C28F"/>
    <w:rsid w:val="1F218F51"/>
    <w:rsid w:val="1F4D4D4C"/>
    <w:rsid w:val="1F6FD487"/>
    <w:rsid w:val="1F72F072"/>
    <w:rsid w:val="1F7CA364"/>
    <w:rsid w:val="1FB1387B"/>
    <w:rsid w:val="1FC69CBC"/>
    <w:rsid w:val="202D4DC1"/>
    <w:rsid w:val="2078E4AE"/>
    <w:rsid w:val="20802AF5"/>
    <w:rsid w:val="20935C8D"/>
    <w:rsid w:val="20A89567"/>
    <w:rsid w:val="21291C96"/>
    <w:rsid w:val="216AC4F3"/>
    <w:rsid w:val="21863807"/>
    <w:rsid w:val="21CFFBB0"/>
    <w:rsid w:val="21F22B9B"/>
    <w:rsid w:val="22002067"/>
    <w:rsid w:val="226857FA"/>
    <w:rsid w:val="22DC420D"/>
    <w:rsid w:val="22E17F1F"/>
    <w:rsid w:val="22F0B7F7"/>
    <w:rsid w:val="22F374F4"/>
    <w:rsid w:val="22F9035E"/>
    <w:rsid w:val="23130796"/>
    <w:rsid w:val="2386A2FD"/>
    <w:rsid w:val="238FE891"/>
    <w:rsid w:val="2391354F"/>
    <w:rsid w:val="23C05F3A"/>
    <w:rsid w:val="23C437CD"/>
    <w:rsid w:val="240254D5"/>
    <w:rsid w:val="2484BA2B"/>
    <w:rsid w:val="24A4351B"/>
    <w:rsid w:val="24C09095"/>
    <w:rsid w:val="24CEC9B7"/>
    <w:rsid w:val="24DA1D59"/>
    <w:rsid w:val="24EF9DE0"/>
    <w:rsid w:val="251CE57D"/>
    <w:rsid w:val="254C16FF"/>
    <w:rsid w:val="254CA384"/>
    <w:rsid w:val="25D70078"/>
    <w:rsid w:val="2668FD25"/>
    <w:rsid w:val="2672DD6D"/>
    <w:rsid w:val="26A524D9"/>
    <w:rsid w:val="26D6C405"/>
    <w:rsid w:val="26DC5A40"/>
    <w:rsid w:val="282F3F34"/>
    <w:rsid w:val="289E28A9"/>
    <w:rsid w:val="28A4BED8"/>
    <w:rsid w:val="28A5CB61"/>
    <w:rsid w:val="28D75433"/>
    <w:rsid w:val="28F02A16"/>
    <w:rsid w:val="29586F2F"/>
    <w:rsid w:val="2962DB38"/>
    <w:rsid w:val="297B8CED"/>
    <w:rsid w:val="29BA9208"/>
    <w:rsid w:val="2A35F15C"/>
    <w:rsid w:val="2A46F914"/>
    <w:rsid w:val="2A4B1A39"/>
    <w:rsid w:val="2A5D8137"/>
    <w:rsid w:val="2A7869E6"/>
    <w:rsid w:val="2AC7F9BF"/>
    <w:rsid w:val="2B1EF923"/>
    <w:rsid w:val="2B260AAF"/>
    <w:rsid w:val="2B8D605F"/>
    <w:rsid w:val="2B92686F"/>
    <w:rsid w:val="2B9E8C5D"/>
    <w:rsid w:val="2BADB332"/>
    <w:rsid w:val="2C2FA84C"/>
    <w:rsid w:val="2C78C21D"/>
    <w:rsid w:val="2D007C33"/>
    <w:rsid w:val="2D231B1F"/>
    <w:rsid w:val="2D591758"/>
    <w:rsid w:val="2D790764"/>
    <w:rsid w:val="2D8C40C2"/>
    <w:rsid w:val="2DBFB3C3"/>
    <w:rsid w:val="2DC60220"/>
    <w:rsid w:val="2DDB61BC"/>
    <w:rsid w:val="2DF48EDC"/>
    <w:rsid w:val="2E08D607"/>
    <w:rsid w:val="2E15053F"/>
    <w:rsid w:val="2E182890"/>
    <w:rsid w:val="2E4997E5"/>
    <w:rsid w:val="2E586EA7"/>
    <w:rsid w:val="2E76AE70"/>
    <w:rsid w:val="2EA9840C"/>
    <w:rsid w:val="2ECAE259"/>
    <w:rsid w:val="2F1C720A"/>
    <w:rsid w:val="2F4261B7"/>
    <w:rsid w:val="2FC446F6"/>
    <w:rsid w:val="2FC7B354"/>
    <w:rsid w:val="2FDD9EFB"/>
    <w:rsid w:val="2FF501AB"/>
    <w:rsid w:val="30059BE3"/>
    <w:rsid w:val="303613FE"/>
    <w:rsid w:val="3070BB68"/>
    <w:rsid w:val="307ABADE"/>
    <w:rsid w:val="30D9B0E9"/>
    <w:rsid w:val="30DF496D"/>
    <w:rsid w:val="30ECBA44"/>
    <w:rsid w:val="31086388"/>
    <w:rsid w:val="312BF9AE"/>
    <w:rsid w:val="31320B13"/>
    <w:rsid w:val="313F1930"/>
    <w:rsid w:val="313F3667"/>
    <w:rsid w:val="3181A234"/>
    <w:rsid w:val="31ACBA02"/>
    <w:rsid w:val="31D99618"/>
    <w:rsid w:val="321F4CE9"/>
    <w:rsid w:val="3227CA05"/>
    <w:rsid w:val="3246B989"/>
    <w:rsid w:val="32589D58"/>
    <w:rsid w:val="32AA4611"/>
    <w:rsid w:val="33057FA5"/>
    <w:rsid w:val="333532BE"/>
    <w:rsid w:val="3339706D"/>
    <w:rsid w:val="3353C0AF"/>
    <w:rsid w:val="33F1973E"/>
    <w:rsid w:val="3493A2F7"/>
    <w:rsid w:val="34B0535A"/>
    <w:rsid w:val="34E20D82"/>
    <w:rsid w:val="34EBF7FC"/>
    <w:rsid w:val="35023EE8"/>
    <w:rsid w:val="352F9B86"/>
    <w:rsid w:val="358CC325"/>
    <w:rsid w:val="3594D6E5"/>
    <w:rsid w:val="3622AF89"/>
    <w:rsid w:val="36317D88"/>
    <w:rsid w:val="36345353"/>
    <w:rsid w:val="3675471C"/>
    <w:rsid w:val="36CB8421"/>
    <w:rsid w:val="37898E32"/>
    <w:rsid w:val="37C160E4"/>
    <w:rsid w:val="37D19BB7"/>
    <w:rsid w:val="37F918A2"/>
    <w:rsid w:val="381694B9"/>
    <w:rsid w:val="381E1189"/>
    <w:rsid w:val="3864EDBA"/>
    <w:rsid w:val="38B831D8"/>
    <w:rsid w:val="38EBB796"/>
    <w:rsid w:val="38EC4FA5"/>
    <w:rsid w:val="39196A6D"/>
    <w:rsid w:val="392FB404"/>
    <w:rsid w:val="3992C17B"/>
    <w:rsid w:val="3992C1DB"/>
    <w:rsid w:val="399E5DD7"/>
    <w:rsid w:val="39D0B72D"/>
    <w:rsid w:val="39F9A09C"/>
    <w:rsid w:val="3A0AD58E"/>
    <w:rsid w:val="3A2CE884"/>
    <w:rsid w:val="3A4B9FB6"/>
    <w:rsid w:val="3AB6BAED"/>
    <w:rsid w:val="3AC6CABF"/>
    <w:rsid w:val="3AD0B7B0"/>
    <w:rsid w:val="3B344011"/>
    <w:rsid w:val="3B40CF4D"/>
    <w:rsid w:val="3B6169C6"/>
    <w:rsid w:val="3B714EB5"/>
    <w:rsid w:val="3B7D2EF2"/>
    <w:rsid w:val="3C2C3670"/>
    <w:rsid w:val="3C4A9816"/>
    <w:rsid w:val="3C6E831D"/>
    <w:rsid w:val="3C7242F2"/>
    <w:rsid w:val="3C8E221E"/>
    <w:rsid w:val="3CA05EBA"/>
    <w:rsid w:val="3CEBFE98"/>
    <w:rsid w:val="3D195C5C"/>
    <w:rsid w:val="3D20BDAE"/>
    <w:rsid w:val="3D23BA54"/>
    <w:rsid w:val="3DDFB6D1"/>
    <w:rsid w:val="3DFA8636"/>
    <w:rsid w:val="3E25C2F1"/>
    <w:rsid w:val="3E802FFA"/>
    <w:rsid w:val="3E933FC0"/>
    <w:rsid w:val="3EB5C0B7"/>
    <w:rsid w:val="3EDC78BB"/>
    <w:rsid w:val="3F2E9E0A"/>
    <w:rsid w:val="3F30D99C"/>
    <w:rsid w:val="3F400D8B"/>
    <w:rsid w:val="3F50FFD7"/>
    <w:rsid w:val="3F85567F"/>
    <w:rsid w:val="3FE2B576"/>
    <w:rsid w:val="40089C85"/>
    <w:rsid w:val="402082D8"/>
    <w:rsid w:val="402FF687"/>
    <w:rsid w:val="404EFBF7"/>
    <w:rsid w:val="40B705F2"/>
    <w:rsid w:val="40CB60C7"/>
    <w:rsid w:val="40F38579"/>
    <w:rsid w:val="412FF1BF"/>
    <w:rsid w:val="414DABB0"/>
    <w:rsid w:val="4168F2AB"/>
    <w:rsid w:val="41A56774"/>
    <w:rsid w:val="41C8E8AB"/>
    <w:rsid w:val="41D5D2F3"/>
    <w:rsid w:val="41D5D2F3"/>
    <w:rsid w:val="41DBD527"/>
    <w:rsid w:val="42059E24"/>
    <w:rsid w:val="42187C15"/>
    <w:rsid w:val="42236142"/>
    <w:rsid w:val="4246EEFA"/>
    <w:rsid w:val="42659F60"/>
    <w:rsid w:val="42A852D2"/>
    <w:rsid w:val="42BBBA95"/>
    <w:rsid w:val="430CFFB1"/>
    <w:rsid w:val="433E5DF9"/>
    <w:rsid w:val="434B93B0"/>
    <w:rsid w:val="4361973E"/>
    <w:rsid w:val="442BDC47"/>
    <w:rsid w:val="44575105"/>
    <w:rsid w:val="44595C01"/>
    <w:rsid w:val="44FF36EB"/>
    <w:rsid w:val="456790C0"/>
    <w:rsid w:val="456E21E5"/>
    <w:rsid w:val="458BEDA0"/>
    <w:rsid w:val="45FA0360"/>
    <w:rsid w:val="46237929"/>
    <w:rsid w:val="466682CB"/>
    <w:rsid w:val="469EDF3E"/>
    <w:rsid w:val="46C1132D"/>
    <w:rsid w:val="473AE83D"/>
    <w:rsid w:val="48271019"/>
    <w:rsid w:val="482A1846"/>
    <w:rsid w:val="483247CF"/>
    <w:rsid w:val="4863734A"/>
    <w:rsid w:val="48A99010"/>
    <w:rsid w:val="48ADED55"/>
    <w:rsid w:val="48D39B56"/>
    <w:rsid w:val="48EDAAC9"/>
    <w:rsid w:val="4973BD49"/>
    <w:rsid w:val="49B63359"/>
    <w:rsid w:val="4A14C5D7"/>
    <w:rsid w:val="4A6D1E73"/>
    <w:rsid w:val="4A94829F"/>
    <w:rsid w:val="4AD76711"/>
    <w:rsid w:val="4AEBDA73"/>
    <w:rsid w:val="4B37A35E"/>
    <w:rsid w:val="4B3F0849"/>
    <w:rsid w:val="4BC9760A"/>
    <w:rsid w:val="4BE17A5C"/>
    <w:rsid w:val="4BE3C280"/>
    <w:rsid w:val="4BF24C7A"/>
    <w:rsid w:val="4C6307DB"/>
    <w:rsid w:val="4D111B8B"/>
    <w:rsid w:val="4D32A423"/>
    <w:rsid w:val="4D6D02C2"/>
    <w:rsid w:val="4DBDB19C"/>
    <w:rsid w:val="4DFFDA46"/>
    <w:rsid w:val="4E24934B"/>
    <w:rsid w:val="4EAC39B8"/>
    <w:rsid w:val="4EDE10FF"/>
    <w:rsid w:val="4F18F04E"/>
    <w:rsid w:val="4F1EAEE4"/>
    <w:rsid w:val="4F596E9C"/>
    <w:rsid w:val="4F91E024"/>
    <w:rsid w:val="4FE5AF34"/>
    <w:rsid w:val="4FEEFE6B"/>
    <w:rsid w:val="5001A5FA"/>
    <w:rsid w:val="5027611F"/>
    <w:rsid w:val="50773DBD"/>
    <w:rsid w:val="50AFE207"/>
    <w:rsid w:val="50CD01AE"/>
    <w:rsid w:val="50D6149C"/>
    <w:rsid w:val="50E1DD85"/>
    <w:rsid w:val="51455AB9"/>
    <w:rsid w:val="5192D1CE"/>
    <w:rsid w:val="5198B0C3"/>
    <w:rsid w:val="519E7298"/>
    <w:rsid w:val="51A179A3"/>
    <w:rsid w:val="51B5C8EE"/>
    <w:rsid w:val="51C7E327"/>
    <w:rsid w:val="5208855C"/>
    <w:rsid w:val="52202907"/>
    <w:rsid w:val="5224D550"/>
    <w:rsid w:val="524AFCF1"/>
    <w:rsid w:val="5295B49F"/>
    <w:rsid w:val="529EF8DB"/>
    <w:rsid w:val="5452917D"/>
    <w:rsid w:val="54876260"/>
    <w:rsid w:val="54BC5193"/>
    <w:rsid w:val="54C23934"/>
    <w:rsid w:val="5504DBAF"/>
    <w:rsid w:val="55B6831D"/>
    <w:rsid w:val="55C482FD"/>
    <w:rsid w:val="55CE00EA"/>
    <w:rsid w:val="55D5393B"/>
    <w:rsid w:val="55F6F513"/>
    <w:rsid w:val="55FA91A5"/>
    <w:rsid w:val="563C1F9E"/>
    <w:rsid w:val="567680D8"/>
    <w:rsid w:val="5685244B"/>
    <w:rsid w:val="569330B1"/>
    <w:rsid w:val="56989914"/>
    <w:rsid w:val="56A19489"/>
    <w:rsid w:val="56BE097C"/>
    <w:rsid w:val="56DF019C"/>
    <w:rsid w:val="56E8EA9C"/>
    <w:rsid w:val="574DBB76"/>
    <w:rsid w:val="57F9205D"/>
    <w:rsid w:val="5802CD59"/>
    <w:rsid w:val="58338034"/>
    <w:rsid w:val="58A28329"/>
    <w:rsid w:val="5948049F"/>
    <w:rsid w:val="5956037A"/>
    <w:rsid w:val="598E2FFF"/>
    <w:rsid w:val="59AEC742"/>
    <w:rsid w:val="59D1459F"/>
    <w:rsid w:val="5A027F78"/>
    <w:rsid w:val="5A3D6FA0"/>
    <w:rsid w:val="5A8B9945"/>
    <w:rsid w:val="5AB78892"/>
    <w:rsid w:val="5B5B49F1"/>
    <w:rsid w:val="5B7D7982"/>
    <w:rsid w:val="5B8E46DA"/>
    <w:rsid w:val="5BA4CDFF"/>
    <w:rsid w:val="5BA4E0D3"/>
    <w:rsid w:val="5BE41652"/>
    <w:rsid w:val="5C10510C"/>
    <w:rsid w:val="5C1DA538"/>
    <w:rsid w:val="5C30DBD9"/>
    <w:rsid w:val="5C418EA4"/>
    <w:rsid w:val="5C54B2ED"/>
    <w:rsid w:val="5C6C87AF"/>
    <w:rsid w:val="5CD93CF8"/>
    <w:rsid w:val="5D387288"/>
    <w:rsid w:val="5D537ED2"/>
    <w:rsid w:val="5D87BF08"/>
    <w:rsid w:val="5DE4E962"/>
    <w:rsid w:val="5DF501F8"/>
    <w:rsid w:val="5E0E4045"/>
    <w:rsid w:val="5E662DA5"/>
    <w:rsid w:val="5E82C3B7"/>
    <w:rsid w:val="5E90EDA5"/>
    <w:rsid w:val="5EA6DBDF"/>
    <w:rsid w:val="5ED0677A"/>
    <w:rsid w:val="5F49BA2B"/>
    <w:rsid w:val="5F4A15D2"/>
    <w:rsid w:val="5F814C3A"/>
    <w:rsid w:val="5FA5BC79"/>
    <w:rsid w:val="600A21BE"/>
    <w:rsid w:val="605142E5"/>
    <w:rsid w:val="606FF422"/>
    <w:rsid w:val="60711CE5"/>
    <w:rsid w:val="60753C91"/>
    <w:rsid w:val="60E17768"/>
    <w:rsid w:val="60EBAA2A"/>
    <w:rsid w:val="6108F869"/>
    <w:rsid w:val="616BB21C"/>
    <w:rsid w:val="61925DA7"/>
    <w:rsid w:val="61B82BC3"/>
    <w:rsid w:val="61BB333A"/>
    <w:rsid w:val="61D8250E"/>
    <w:rsid w:val="6208FCD6"/>
    <w:rsid w:val="621BE0B2"/>
    <w:rsid w:val="626B9437"/>
    <w:rsid w:val="626BC212"/>
    <w:rsid w:val="62CCF241"/>
    <w:rsid w:val="62CE179A"/>
    <w:rsid w:val="6332C5EA"/>
    <w:rsid w:val="63A55F91"/>
    <w:rsid w:val="6448A7CD"/>
    <w:rsid w:val="644C6D2E"/>
    <w:rsid w:val="645BDF49"/>
    <w:rsid w:val="64C99E2E"/>
    <w:rsid w:val="64DAB1EE"/>
    <w:rsid w:val="64F6BED2"/>
    <w:rsid w:val="65199370"/>
    <w:rsid w:val="6523F529"/>
    <w:rsid w:val="65A06BE4"/>
    <w:rsid w:val="65A7DC12"/>
    <w:rsid w:val="65F67FA3"/>
    <w:rsid w:val="661616E3"/>
    <w:rsid w:val="662FD106"/>
    <w:rsid w:val="6641B0E6"/>
    <w:rsid w:val="6647DDE1"/>
    <w:rsid w:val="666FC357"/>
    <w:rsid w:val="66786BCD"/>
    <w:rsid w:val="66919F3D"/>
    <w:rsid w:val="66A7C653"/>
    <w:rsid w:val="66FDCD3B"/>
    <w:rsid w:val="6737A875"/>
    <w:rsid w:val="675011F3"/>
    <w:rsid w:val="6790FBDA"/>
    <w:rsid w:val="67D36D44"/>
    <w:rsid w:val="6802D8CC"/>
    <w:rsid w:val="680848F1"/>
    <w:rsid w:val="681695CF"/>
    <w:rsid w:val="68181440"/>
    <w:rsid w:val="683C8631"/>
    <w:rsid w:val="68570045"/>
    <w:rsid w:val="68CD8E65"/>
    <w:rsid w:val="68FBA234"/>
    <w:rsid w:val="6908E826"/>
    <w:rsid w:val="69CAD89B"/>
    <w:rsid w:val="6A48B2CD"/>
    <w:rsid w:val="6A682FF8"/>
    <w:rsid w:val="6AB47C96"/>
    <w:rsid w:val="6AB53032"/>
    <w:rsid w:val="6AC72E06"/>
    <w:rsid w:val="6B07B2EC"/>
    <w:rsid w:val="6B4C1F43"/>
    <w:rsid w:val="6B9388A6"/>
    <w:rsid w:val="6BBC234A"/>
    <w:rsid w:val="6BD82E27"/>
    <w:rsid w:val="6C33694E"/>
    <w:rsid w:val="6D00F366"/>
    <w:rsid w:val="6D1E74A0"/>
    <w:rsid w:val="6D32ED9D"/>
    <w:rsid w:val="6D624639"/>
    <w:rsid w:val="6D85410C"/>
    <w:rsid w:val="6DB2C377"/>
    <w:rsid w:val="6DD4E4DA"/>
    <w:rsid w:val="6E122345"/>
    <w:rsid w:val="6E4208B1"/>
    <w:rsid w:val="6E4FDD57"/>
    <w:rsid w:val="6E7DBA44"/>
    <w:rsid w:val="6EC8C485"/>
    <w:rsid w:val="6EFF814E"/>
    <w:rsid w:val="6F0A1146"/>
    <w:rsid w:val="6F19EAD9"/>
    <w:rsid w:val="6F23F8FF"/>
    <w:rsid w:val="6F308DD4"/>
    <w:rsid w:val="6F740946"/>
    <w:rsid w:val="6F9B3FAE"/>
    <w:rsid w:val="6F9C6ACC"/>
    <w:rsid w:val="6FDE95DD"/>
    <w:rsid w:val="7033168C"/>
    <w:rsid w:val="7045765A"/>
    <w:rsid w:val="70710A96"/>
    <w:rsid w:val="70811963"/>
    <w:rsid w:val="70AC5E1D"/>
    <w:rsid w:val="70B0B2BA"/>
    <w:rsid w:val="70F186B0"/>
    <w:rsid w:val="7197CF47"/>
    <w:rsid w:val="726415CC"/>
    <w:rsid w:val="7288530A"/>
    <w:rsid w:val="72AB9D5D"/>
    <w:rsid w:val="72AFCF46"/>
    <w:rsid w:val="72AFDADA"/>
    <w:rsid w:val="730019B9"/>
    <w:rsid w:val="733B6014"/>
    <w:rsid w:val="73F778D8"/>
    <w:rsid w:val="73FD3B30"/>
    <w:rsid w:val="74157183"/>
    <w:rsid w:val="74371352"/>
    <w:rsid w:val="7468AB33"/>
    <w:rsid w:val="74EB35B3"/>
    <w:rsid w:val="74F21735"/>
    <w:rsid w:val="7535FBBC"/>
    <w:rsid w:val="754AF66D"/>
    <w:rsid w:val="7571D110"/>
    <w:rsid w:val="76E94B1E"/>
    <w:rsid w:val="772B7C29"/>
    <w:rsid w:val="77F138FE"/>
    <w:rsid w:val="77F43318"/>
    <w:rsid w:val="7882B631"/>
    <w:rsid w:val="78917090"/>
    <w:rsid w:val="78D70B71"/>
    <w:rsid w:val="790E7826"/>
    <w:rsid w:val="792C4106"/>
    <w:rsid w:val="797CC72F"/>
    <w:rsid w:val="798EC011"/>
    <w:rsid w:val="79D916B3"/>
    <w:rsid w:val="79E40D89"/>
    <w:rsid w:val="79F0AB95"/>
    <w:rsid w:val="79F4CD49"/>
    <w:rsid w:val="79FD87C8"/>
    <w:rsid w:val="7A13D360"/>
    <w:rsid w:val="7A41AB73"/>
    <w:rsid w:val="7ACFE695"/>
    <w:rsid w:val="7AEF4E54"/>
    <w:rsid w:val="7B378E09"/>
    <w:rsid w:val="7B7D2008"/>
    <w:rsid w:val="7B9BD66A"/>
    <w:rsid w:val="7BB22792"/>
    <w:rsid w:val="7BB4E516"/>
    <w:rsid w:val="7BD1EFCE"/>
    <w:rsid w:val="7BDD6B6B"/>
    <w:rsid w:val="7CAEF71F"/>
    <w:rsid w:val="7CB3B238"/>
    <w:rsid w:val="7CB44BBF"/>
    <w:rsid w:val="7CC1EDC1"/>
    <w:rsid w:val="7CCA8352"/>
    <w:rsid w:val="7D557152"/>
    <w:rsid w:val="7D9F568E"/>
    <w:rsid w:val="7DA4B91C"/>
    <w:rsid w:val="7DB44D9A"/>
    <w:rsid w:val="7DCF7875"/>
    <w:rsid w:val="7E8382FD"/>
    <w:rsid w:val="7EA4E847"/>
    <w:rsid w:val="7EB08F97"/>
    <w:rsid w:val="7ECEAF7A"/>
    <w:rsid w:val="7F82B8C4"/>
    <w:rsid w:val="7F968F59"/>
    <w:rsid w:val="7FBE965D"/>
    <w:rsid w:val="7FFE9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53F"/>
  <w15:chartTrackingRefBased/>
  <w15:docId w15:val="{4B7E4C67-DC54-42B0-B04B-B575DA66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662FD106"/>
    <w:rPr>
      <w:rFonts w:ascii="Calibri" w:hAnsi="Calibri" w:eastAsia="Calibri" w:cs="Calibri" w:asciiTheme="minorAscii" w:hAnsiTheme="minorAscii" w:eastAsiaTheme="minorEastAsia" w:cstheme="minorBidi"/>
      <w:noProof w:val="0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03C28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03C28F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1F03C28F"/>
    <w:rPr>
      <w:i w:val="1"/>
      <w:iCs w:val="1"/>
    </w:rPr>
  </w:style>
  <w:style w:type="paragraph" w:styleId="Header">
    <w:uiPriority w:val="99"/>
    <w:name w:val="header"/>
    <w:basedOn w:val="Normal"/>
    <w:unhideWhenUsed/>
    <w:rsid w:val="156865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941b211bc4e1d" /><Relationship Type="http://schemas.microsoft.com/office/2020/10/relationships/intelligence" Target="intelligence2.xml" Id="R0f1a10154f4b42fe" /><Relationship Type="http://schemas.openxmlformats.org/officeDocument/2006/relationships/image" Target="/media/image.png" Id="rId319288393" /><Relationship Type="http://schemas.openxmlformats.org/officeDocument/2006/relationships/header" Target="header.xml" Id="Rc8511a9c360f44e3" /><Relationship Type="http://schemas.openxmlformats.org/officeDocument/2006/relationships/footer" Target="footer.xml" Id="R4f8b8e0fa3ee45db" /><Relationship Type="http://schemas.openxmlformats.org/officeDocument/2006/relationships/hyperlink" Target="mailto:alexey@shvechkov.com" TargetMode="External" Id="R187d13eb41b44759" /><Relationship Type="http://schemas.openxmlformats.org/officeDocument/2006/relationships/hyperlink" Target="https://www.linkedin.com/in/alexey-shvechkov/" TargetMode="External" Id="R4b8555980e1c4f2a" /><Relationship Type="http://schemas.openxmlformats.org/officeDocument/2006/relationships/hyperlink" Target="https://github.com/shvechkov" TargetMode="External" Id="Re20efb0bfaba47cd" /><Relationship Type="http://schemas.openxmlformats.org/officeDocument/2006/relationships/hyperlink" Target="https://github.com/shvechkov/coursera_ml_ex/blob/main/completion_cert.png" TargetMode="External" Id="Rf77bce5ba0e64d73" /><Relationship Type="http://schemas.openxmlformats.org/officeDocument/2006/relationships/hyperlink" Target="https://patents.google.com/?q=(Alexey+Shvechkov)" TargetMode="External" Id="Re803be58670c42af" /><Relationship Type="http://schemas.openxmlformats.org/officeDocument/2006/relationships/hyperlink" Target="https://github.com/shvechkov/s3stor" TargetMode="External" Id="Rdc369ef6c07444e8" /><Relationship Type="http://schemas.openxmlformats.org/officeDocument/2006/relationships/hyperlink" Target="https://github.com/shvechkov/gos3rve" TargetMode="External" Id="R9ccb62922a43461d" /><Relationship Type="http://schemas.openxmlformats.org/officeDocument/2006/relationships/hyperlink" Target="https://github.com/shvechkov/ufc" TargetMode="External" Id="Rc5155e28518944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2025-06-20T17:11:55.8600454Z</dcterms:created>
  <dcterms:modified xsi:type="dcterms:W3CDTF">2025-08-04T00:27:18.3600026Z</dcterms:modified>
  <dc:creator>Alexey Shvechkov</dc:creator>
  <lastModifiedBy>Alexey Shvechkov</lastModifiedBy>
</coreProperties>
</file>