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3"/>
        <w:gridCol w:w="6007"/>
        <w:gridCol w:w="1846"/>
      </w:tblGrid>
      <w:tr w:rsidR="00AF3EF4" w:rsidRPr="008449D8" w:rsidTr="001F4815">
        <w:trPr>
          <w:trHeight w:val="98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49D8" w:rsidRPr="008449D8" w:rsidRDefault="008449D8" w:rsidP="008449D8">
            <w:pPr>
              <w:pStyle w:val="a8"/>
              <w:spacing w:line="560" w:lineRule="exact"/>
              <w:jc w:val="center"/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</w:pPr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t>SC11108PB26PE-CS_3D</w:t>
            </w:r>
            <w:proofErr w:type="gramStart"/>
            <w:r w:rsidRPr="008449D8">
              <w:rPr>
                <w:rFonts w:ascii="Times New Roman" w:eastAsia="標楷體" w:hAnsi="Times New Roman" w:cs="Times New Roman"/>
                <w:b/>
                <w:sz w:val="40"/>
                <w:szCs w:val="36"/>
              </w:rPr>
              <w:t>圖台軟體</w:t>
            </w:r>
            <w:proofErr w:type="gramEnd"/>
          </w:p>
          <w:p w:rsidR="008449D8" w:rsidRPr="008449D8" w:rsidRDefault="008449D8" w:rsidP="008449D8">
            <w:pPr>
              <w:pStyle w:val="a8"/>
              <w:spacing w:afterLines="50" w:after="180" w:line="560" w:lineRule="exact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8449D8">
              <w:rPr>
                <w:rFonts w:ascii="Times New Roman" w:eastAsia="標楷體" w:hAnsi="Times New Roman" w:cs="Times New Roman" w:hint="eastAsia"/>
                <w:b/>
                <w:sz w:val="40"/>
                <w:szCs w:val="36"/>
              </w:rPr>
              <w:t>教育訓練課表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8449D8" w:rsidRDefault="001F4815" w:rsidP="001F4815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課程名稱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課程師資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互動國際數位股份有限公司內湖分公司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王順輝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高級技術經理</w:t>
            </w:r>
          </w:p>
        </w:tc>
      </w:tr>
      <w:tr w:rsidR="003B532C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532C" w:rsidRPr="001F4815" w:rsidRDefault="003B532C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課程地點：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中科院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組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館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OO</w:t>
            </w:r>
            <w:r w:rsidRPr="003B532C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室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課程日期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年月日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()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至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12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年月日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()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，共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課程時數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小時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（每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日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sz w:val="28"/>
                <w:szCs w:val="28"/>
              </w:rPr>
              <w:t>小時）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815" w:rsidRPr="001F4815" w:rsidRDefault="001F4815" w:rsidP="00860ED8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參訓</w:t>
            </w: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人數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  <w:r w:rsidRPr="001F481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人</w:t>
            </w:r>
          </w:p>
        </w:tc>
      </w:tr>
      <w:tr w:rsidR="001F4815" w:rsidRPr="008449D8" w:rsidTr="001F4815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815" w:rsidRDefault="001F4815" w:rsidP="001F4815">
            <w:pPr>
              <w:pStyle w:val="a9"/>
              <w:numPr>
                <w:ilvl w:val="0"/>
                <w:numId w:val="6"/>
              </w:numPr>
              <w:spacing w:line="480" w:lineRule="exact"/>
              <w:ind w:leftChars="0" w:left="599" w:hanging="599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課程內容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 w:val="28"/>
                <w:szCs w:val="28"/>
              </w:rPr>
              <w:t>：</w:t>
            </w:r>
          </w:p>
        </w:tc>
      </w:tr>
      <w:tr w:rsidR="008862DA" w:rsidRPr="008449D8" w:rsidTr="001F4815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862DA" w:rsidRPr="001F4815" w:rsidRDefault="008862DA" w:rsidP="001F4815">
            <w:pPr>
              <w:spacing w:line="48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第一天</w:t>
            </w:r>
          </w:p>
        </w:tc>
      </w:tr>
      <w:tr w:rsidR="00AF3EF4" w:rsidRPr="008449D8" w:rsidTr="001F4815">
        <w:tc>
          <w:tcPr>
            <w:tcW w:w="971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時間</w:t>
            </w:r>
          </w:p>
        </w:tc>
        <w:tc>
          <w:tcPr>
            <w:tcW w:w="3082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課程內容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備註</w:t>
            </w: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09:</w:t>
            </w:r>
            <w:r w:rsidR="009D02E8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-10:00</w:t>
            </w:r>
          </w:p>
        </w:tc>
        <w:tc>
          <w:tcPr>
            <w:tcW w:w="3082" w:type="pct"/>
            <w:vAlign w:val="center"/>
          </w:tcPr>
          <w:p w:rsidR="00AF3EF4" w:rsidRPr="001F4815" w:rsidRDefault="009D02E8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環境說明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10:00-11:</w:t>
            </w:r>
            <w:r w:rsidR="009D02E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AF3EF4" w:rsidRPr="001F4815" w:rsidRDefault="009D02E8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環境建置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DB3E8E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11:</w:t>
            </w:r>
            <w:r w:rsidR="009D02E8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</w:t>
            </w:r>
            <w:r w:rsidR="00AF3EF4"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2:00</w:t>
            </w:r>
          </w:p>
        </w:tc>
        <w:tc>
          <w:tcPr>
            <w:tcW w:w="3082" w:type="pct"/>
            <w:vAlign w:val="center"/>
          </w:tcPr>
          <w:p w:rsidR="00AF3EF4" w:rsidRPr="001F4815" w:rsidRDefault="009D02E8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安裝說明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12:00-13:00</w:t>
            </w:r>
          </w:p>
        </w:tc>
        <w:tc>
          <w:tcPr>
            <w:tcW w:w="3082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午餐休息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13:00-1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AF3EF4" w:rsidRPr="001F4815" w:rsidRDefault="003B5F1F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功能說明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AF3EF4" w:rsidRPr="001F4815" w:rsidRDefault="003B5F1F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陸海空情資模擬</w:t>
            </w:r>
            <w:proofErr w:type="gramEnd"/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軟體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功能說明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971" w:type="pct"/>
            <w:vAlign w:val="center"/>
          </w:tcPr>
          <w:p w:rsidR="00AF3EF4" w:rsidRPr="001F4815" w:rsidRDefault="00DB3E8E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0-16</w:t>
            </w:r>
            <w:r w:rsidR="00AF3EF4"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 w:rsidR="003B5F1F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AF3EF4"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AF3EF4" w:rsidRPr="001F4815" w:rsidRDefault="003B5F1F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下載氣象局圖檔工具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功能說明</w:t>
            </w:r>
          </w:p>
        </w:tc>
        <w:tc>
          <w:tcPr>
            <w:tcW w:w="947" w:type="pct"/>
            <w:vAlign w:val="center"/>
          </w:tcPr>
          <w:p w:rsidR="00AF3EF4" w:rsidRPr="001F4815" w:rsidRDefault="00AF3EF4" w:rsidP="001F481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F3EF4" w:rsidRPr="008449D8" w:rsidTr="001F4815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8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第二天</w:t>
            </w:r>
          </w:p>
        </w:tc>
      </w:tr>
      <w:tr w:rsidR="00AF3EF4" w:rsidRPr="008449D8" w:rsidTr="001F4815">
        <w:tc>
          <w:tcPr>
            <w:tcW w:w="971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時間</w:t>
            </w:r>
          </w:p>
        </w:tc>
        <w:tc>
          <w:tcPr>
            <w:tcW w:w="3082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課程內容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:rsidR="00AF3EF4" w:rsidRPr="001F4815" w:rsidRDefault="00AF3EF4" w:rsidP="001F481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  <w:szCs w:val="28"/>
              </w:rPr>
              <w:t>備註</w:t>
            </w:r>
          </w:p>
        </w:tc>
      </w:tr>
      <w:tr w:rsidR="003866C1" w:rsidRPr="008449D8" w:rsidTr="001F4815">
        <w:tc>
          <w:tcPr>
            <w:tcW w:w="971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09: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-10:00</w:t>
            </w:r>
          </w:p>
        </w:tc>
        <w:tc>
          <w:tcPr>
            <w:tcW w:w="3082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ArcGIS Runtime SDK</w:t>
            </w: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</w:t>
            </w: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</w:t>
            </w: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程式語言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說明</w:t>
            </w:r>
          </w:p>
        </w:tc>
        <w:tc>
          <w:tcPr>
            <w:tcW w:w="947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66C1" w:rsidRPr="008449D8" w:rsidTr="008218D1">
        <w:tc>
          <w:tcPr>
            <w:tcW w:w="971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10:00-11: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</w:tcPr>
          <w:p w:rsidR="003866C1" w:rsidRPr="003866C1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ArcGIS Runtime SDK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程式語言說明</w:t>
            </w:r>
          </w:p>
        </w:tc>
        <w:tc>
          <w:tcPr>
            <w:tcW w:w="947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866C1" w:rsidRPr="008449D8" w:rsidTr="008218D1">
        <w:tc>
          <w:tcPr>
            <w:tcW w:w="971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11: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0-12:00</w:t>
            </w:r>
          </w:p>
        </w:tc>
        <w:tc>
          <w:tcPr>
            <w:tcW w:w="3082" w:type="pct"/>
          </w:tcPr>
          <w:p w:rsidR="003866C1" w:rsidRPr="003866C1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ArcGIS Runtime SDK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Java</w:t>
            </w:r>
            <w:r w:rsidRPr="00C97B11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程式語言說明</w:t>
            </w:r>
          </w:p>
        </w:tc>
        <w:tc>
          <w:tcPr>
            <w:tcW w:w="947" w:type="pct"/>
            <w:vAlign w:val="center"/>
          </w:tcPr>
          <w:p w:rsidR="003866C1" w:rsidRPr="001F4815" w:rsidRDefault="003866C1" w:rsidP="003866C1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B5F1F" w:rsidRPr="008449D8" w:rsidTr="001F4815">
        <w:tc>
          <w:tcPr>
            <w:tcW w:w="971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12:00-13:00</w:t>
            </w:r>
          </w:p>
        </w:tc>
        <w:tc>
          <w:tcPr>
            <w:tcW w:w="3082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午餐休息</w:t>
            </w:r>
          </w:p>
        </w:tc>
        <w:tc>
          <w:tcPr>
            <w:tcW w:w="947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B5F1F" w:rsidRPr="008449D8" w:rsidTr="001F4815">
        <w:tc>
          <w:tcPr>
            <w:tcW w:w="971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13:00-1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3D</w:t>
            </w:r>
            <w:proofErr w:type="gramStart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圖台軟體開發</w:t>
            </w:r>
            <w:proofErr w:type="gramEnd"/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說明</w:t>
            </w:r>
            <w:bookmarkStart w:id="0" w:name="_GoBack"/>
            <w:bookmarkEnd w:id="0"/>
          </w:p>
        </w:tc>
        <w:tc>
          <w:tcPr>
            <w:tcW w:w="947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B5F1F" w:rsidRPr="008449D8" w:rsidTr="001F4815">
        <w:tc>
          <w:tcPr>
            <w:tcW w:w="971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陸海空情資模擬</w:t>
            </w:r>
            <w:proofErr w:type="gramEnd"/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軟體</w:t>
            </w: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開發設計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說明</w:t>
            </w:r>
          </w:p>
        </w:tc>
        <w:tc>
          <w:tcPr>
            <w:tcW w:w="947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B5F1F" w:rsidRPr="008449D8" w:rsidTr="001F4815">
        <w:tc>
          <w:tcPr>
            <w:tcW w:w="971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0-16:</w:t>
            </w:r>
            <w:r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F4815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082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3B5F1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下載氣象局圖檔工具</w:t>
            </w:r>
            <w:r w:rsidRPr="00860ED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開發設計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說明</w:t>
            </w:r>
          </w:p>
        </w:tc>
        <w:tc>
          <w:tcPr>
            <w:tcW w:w="947" w:type="pct"/>
            <w:vAlign w:val="center"/>
          </w:tcPr>
          <w:p w:rsidR="003B5F1F" w:rsidRPr="001F4815" w:rsidRDefault="003B5F1F" w:rsidP="003B5F1F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9A69ED" w:rsidRDefault="009A69ED"/>
    <w:p w:rsidR="009A69ED" w:rsidRDefault="009A69ED">
      <w:pPr>
        <w:widowControl/>
      </w:pPr>
    </w:p>
    <w:sectPr w:rsidR="009A69ED" w:rsidSect="001F481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0DF" w:rsidRDefault="002160DF" w:rsidP="00733BA6">
      <w:r>
        <w:separator/>
      </w:r>
    </w:p>
  </w:endnote>
  <w:endnote w:type="continuationSeparator" w:id="0">
    <w:p w:rsidR="002160DF" w:rsidRDefault="002160DF" w:rsidP="0073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0DF" w:rsidRDefault="002160DF" w:rsidP="00733BA6">
      <w:r>
        <w:separator/>
      </w:r>
    </w:p>
  </w:footnote>
  <w:footnote w:type="continuationSeparator" w:id="0">
    <w:p w:rsidR="002160DF" w:rsidRDefault="002160DF" w:rsidP="0073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1296"/>
    <w:multiLevelType w:val="hybridMultilevel"/>
    <w:tmpl w:val="4E0C79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E606B"/>
    <w:multiLevelType w:val="hybridMultilevel"/>
    <w:tmpl w:val="424A5FE4"/>
    <w:lvl w:ilvl="0" w:tplc="ECC4B2D8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5D305D"/>
    <w:multiLevelType w:val="hybridMultilevel"/>
    <w:tmpl w:val="25545CE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7A62552"/>
    <w:multiLevelType w:val="hybridMultilevel"/>
    <w:tmpl w:val="04B610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DA5D28"/>
    <w:multiLevelType w:val="hybridMultilevel"/>
    <w:tmpl w:val="1572277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0C634C"/>
    <w:multiLevelType w:val="hybridMultilevel"/>
    <w:tmpl w:val="4A167D4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BC"/>
    <w:rsid w:val="00092B1E"/>
    <w:rsid w:val="000D0DEF"/>
    <w:rsid w:val="001872D5"/>
    <w:rsid w:val="00187885"/>
    <w:rsid w:val="0019627F"/>
    <w:rsid w:val="001F4815"/>
    <w:rsid w:val="002014EC"/>
    <w:rsid w:val="002050A5"/>
    <w:rsid w:val="002160DF"/>
    <w:rsid w:val="00216EAF"/>
    <w:rsid w:val="002F3DC9"/>
    <w:rsid w:val="003866C1"/>
    <w:rsid w:val="003B532C"/>
    <w:rsid w:val="003B5F1F"/>
    <w:rsid w:val="003D516E"/>
    <w:rsid w:val="0044666E"/>
    <w:rsid w:val="00465D78"/>
    <w:rsid w:val="00495E81"/>
    <w:rsid w:val="004C2724"/>
    <w:rsid w:val="005379DB"/>
    <w:rsid w:val="005576B9"/>
    <w:rsid w:val="005A67BC"/>
    <w:rsid w:val="005E5EEB"/>
    <w:rsid w:val="006109DE"/>
    <w:rsid w:val="00616664"/>
    <w:rsid w:val="0070674F"/>
    <w:rsid w:val="00733BA6"/>
    <w:rsid w:val="00737756"/>
    <w:rsid w:val="00761613"/>
    <w:rsid w:val="008449D8"/>
    <w:rsid w:val="00860ED8"/>
    <w:rsid w:val="008862DA"/>
    <w:rsid w:val="00895324"/>
    <w:rsid w:val="00897E50"/>
    <w:rsid w:val="00904846"/>
    <w:rsid w:val="00926DD7"/>
    <w:rsid w:val="00941F8F"/>
    <w:rsid w:val="009517AB"/>
    <w:rsid w:val="0095733E"/>
    <w:rsid w:val="00992ACA"/>
    <w:rsid w:val="009A69ED"/>
    <w:rsid w:val="009D02E8"/>
    <w:rsid w:val="00A415BA"/>
    <w:rsid w:val="00AF3EF4"/>
    <w:rsid w:val="00B64BF2"/>
    <w:rsid w:val="00B85270"/>
    <w:rsid w:val="00BC711F"/>
    <w:rsid w:val="00C43467"/>
    <w:rsid w:val="00D62629"/>
    <w:rsid w:val="00DB3E8E"/>
    <w:rsid w:val="00DC39BA"/>
    <w:rsid w:val="00E2233F"/>
    <w:rsid w:val="00E23613"/>
    <w:rsid w:val="00ED2384"/>
    <w:rsid w:val="00F54A8D"/>
    <w:rsid w:val="00F62A2D"/>
    <w:rsid w:val="00F77CD2"/>
    <w:rsid w:val="00F92FC5"/>
    <w:rsid w:val="00FD4ED4"/>
    <w:rsid w:val="00FE2F8F"/>
    <w:rsid w:val="00F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B02DBE-20E3-451F-89F8-71D37880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D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3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3BA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3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3BA6"/>
    <w:rPr>
      <w:sz w:val="20"/>
      <w:szCs w:val="20"/>
    </w:rPr>
  </w:style>
  <w:style w:type="paragraph" w:styleId="a8">
    <w:name w:val="No Spacing"/>
    <w:uiPriority w:val="1"/>
    <w:qFormat/>
    <w:rsid w:val="008862DA"/>
    <w:pPr>
      <w:widowControl w:val="0"/>
    </w:pPr>
  </w:style>
  <w:style w:type="paragraph" w:styleId="a9">
    <w:name w:val="List Paragraph"/>
    <w:basedOn w:val="a"/>
    <w:uiPriority w:val="34"/>
    <w:qFormat/>
    <w:rsid w:val="00DC39BA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092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2B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馬克龍</dc:creator>
  <cp:lastModifiedBy>Cathytu</cp:lastModifiedBy>
  <cp:revision>11</cp:revision>
  <cp:lastPrinted>2021-09-14T11:08:00Z</cp:lastPrinted>
  <dcterms:created xsi:type="dcterms:W3CDTF">2021-09-07T08:49:00Z</dcterms:created>
  <dcterms:modified xsi:type="dcterms:W3CDTF">2023-08-23T02:21:00Z</dcterms:modified>
</cp:coreProperties>
</file>