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455D7" w14:textId="13C3A755" w:rsidR="00AB3468" w:rsidRDefault="00AB3468" w:rsidP="00AB3468">
      <w:pPr>
        <w:rPr>
          <w:rFonts w:ascii="Tahoma" w:hAnsi="Tahoma" w:cs="Tahoma"/>
          <w:sz w:val="36"/>
          <w:szCs w:val="36"/>
          <w:lang w:val="en-US"/>
        </w:rPr>
      </w:pPr>
      <w:r>
        <w:rPr>
          <w:rFonts w:ascii="Tahoma" w:hAnsi="Tahoma" w:cs="Tahoma"/>
          <w:sz w:val="36"/>
          <w:szCs w:val="36"/>
          <w:lang w:val="en-US"/>
        </w:rPr>
        <w:t>create war on Jenkins master put war on s3 . In jenkins slave get object war and deploy it</w:t>
      </w:r>
      <w:r>
        <w:rPr>
          <w:rFonts w:ascii="Tahoma" w:hAnsi="Tahoma" w:cs="Tahoma"/>
          <w:sz w:val="36"/>
          <w:szCs w:val="36"/>
          <w:lang w:val="en-US"/>
        </w:rPr>
        <w:t xml:space="preserve"> using declarative pipeline</w:t>
      </w:r>
    </w:p>
    <w:p w14:paraId="4DCC7698" w14:textId="1B7F717C" w:rsidR="00AB3468" w:rsidRDefault="00AB3468" w:rsidP="00AB3468">
      <w:pPr>
        <w:rPr>
          <w:rFonts w:ascii="Tahoma" w:hAnsi="Tahoma" w:cs="Tahoma"/>
          <w:sz w:val="36"/>
          <w:szCs w:val="36"/>
          <w:lang w:val="en-US"/>
        </w:rPr>
      </w:pPr>
      <w:r>
        <w:rPr>
          <w:rFonts w:ascii="Tahoma" w:hAnsi="Tahoma" w:cs="Tahoma"/>
          <w:sz w:val="36"/>
          <w:szCs w:val="36"/>
          <w:lang w:val="en-US"/>
        </w:rPr>
        <w:t>-Shweta Raut</w:t>
      </w:r>
    </w:p>
    <w:p w14:paraId="1B455255" w14:textId="77777777" w:rsidR="00AB3468" w:rsidRDefault="00AB3468" w:rsidP="00AB3468">
      <w:pPr>
        <w:rPr>
          <w:rFonts w:ascii="Tahoma" w:hAnsi="Tahoma" w:cs="Tahoma"/>
          <w:sz w:val="36"/>
          <w:szCs w:val="36"/>
          <w:lang w:val="en-US"/>
        </w:rPr>
      </w:pPr>
    </w:p>
    <w:p w14:paraId="7E9F215A" w14:textId="19A60B8C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>Step 1 :configure Jenkins master</w:t>
      </w:r>
    </w:p>
    <w:p w14:paraId="683C84A8" w14:textId="5575D37E" w:rsid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Install maven to build the code </w:t>
      </w:r>
    </w:p>
    <w:p w14:paraId="00E24FBC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2FDF0563" w14:textId="48FAB1B1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>Step 2 :configure slave</w:t>
      </w:r>
    </w:p>
    <w:p w14:paraId="40A9552F" w14:textId="360C5212" w:rsid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>Install tomcat to deploy webapplication</w:t>
      </w:r>
    </w:p>
    <w:p w14:paraId="3DF30C34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73836722" w14:textId="0CBE7EB4" w:rsid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>Step 3 :add IAM role to master and slave ec2 having s3 fullaccess</w:t>
      </w:r>
    </w:p>
    <w:p w14:paraId="07E62E45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0251E4DA" w14:textId="7E22AC5F" w:rsid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Step 4 :create pipeline, save it Jenkinsfile and push it to git repo </w:t>
      </w:r>
    </w:p>
    <w:p w14:paraId="51DD9AFD" w14:textId="77777777" w:rsid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5E9A4264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789A462F" w14:textId="75FE904E" w:rsid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drawing>
          <wp:inline distT="0" distB="0" distL="0" distR="0" wp14:anchorId="41F2FD51" wp14:editId="1E578FCA">
            <wp:extent cx="5731510" cy="1937385"/>
            <wp:effectExtent l="0" t="0" r="2540" b="5715"/>
            <wp:docPr id="66943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37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25AB" w14:textId="77777777" w:rsid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7B7335BF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0367C309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4B9A2F9E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1AD1A63B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lastRenderedPageBreak/>
        <w:t>pipeline {</w:t>
      </w:r>
    </w:p>
    <w:p w14:paraId="77E2D53C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agent {</w:t>
      </w:r>
    </w:p>
    <w:p w14:paraId="541B5AA7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label{</w:t>
      </w:r>
    </w:p>
    <w:p w14:paraId="38719C40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label 'built-in'</w:t>
      </w:r>
    </w:p>
    <w:p w14:paraId="79840615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customWorkspace '/project/target/'</w:t>
      </w:r>
    </w:p>
    <w:p w14:paraId="58EA54BB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}</w:t>
      </w:r>
    </w:p>
    <w:p w14:paraId="30C16293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}</w:t>
      </w:r>
    </w:p>
    <w:p w14:paraId="05EF76AD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4EA87315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tools {</w:t>
      </w:r>
    </w:p>
    <w:p w14:paraId="2F53DB39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maven 'maven'</w:t>
      </w:r>
    </w:p>
    <w:p w14:paraId="3F0DF771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}</w:t>
      </w:r>
    </w:p>
    <w:p w14:paraId="15DA8CCF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7C58A41B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stages {</w:t>
      </w:r>
    </w:p>
    <w:p w14:paraId="6F9CA7E0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stage("Git Pull") {</w:t>
      </w:r>
    </w:p>
    <w:p w14:paraId="67E1372E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steps {</w:t>
      </w:r>
    </w:p>
    <w:p w14:paraId="460ED4D3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    git branch: "master", url: "https://github.com/shwetaraut815/project.git"</w:t>
      </w:r>
    </w:p>
    <w:p w14:paraId="420778D2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}</w:t>
      </w:r>
    </w:p>
    <w:p w14:paraId="33B2E5C9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}</w:t>
      </w:r>
    </w:p>
    <w:p w14:paraId="71260D29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5BD3C020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stage("Build") {</w:t>
      </w:r>
    </w:p>
    <w:p w14:paraId="657E6A8F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steps {</w:t>
      </w:r>
    </w:p>
    <w:p w14:paraId="3DCACF1C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    sh "mvn clean install"</w:t>
      </w:r>
    </w:p>
    <w:p w14:paraId="287832E0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}</w:t>
      </w:r>
    </w:p>
    <w:p w14:paraId="26447CB7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}</w:t>
      </w:r>
    </w:p>
    <w:p w14:paraId="2C713AF2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0EEF0DD0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stage("Upload to S3") {</w:t>
      </w:r>
    </w:p>
    <w:p w14:paraId="03F1AB60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lastRenderedPageBreak/>
        <w:t xml:space="preserve">            steps {</w:t>
      </w:r>
    </w:p>
    <w:p w14:paraId="694827F0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    sh "aws s3 mb  s3://war-deploy-3573 "</w:t>
      </w:r>
    </w:p>
    <w:p w14:paraId="10310685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    sh "aws s3 cp target/LoginWebApp.war s3://war-deploy-3573/LoginWebApp.war"</w:t>
      </w:r>
    </w:p>
    <w:p w14:paraId="43D3D81C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}</w:t>
      </w:r>
    </w:p>
    <w:p w14:paraId="31168210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}</w:t>
      </w:r>
    </w:p>
    <w:p w14:paraId="47887C20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5A0EA912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stage("Clean Old WAR") {</w:t>
      </w:r>
    </w:p>
    <w:p w14:paraId="7F790262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agent { label 'slave-1' }</w:t>
      </w:r>
    </w:p>
    <w:p w14:paraId="605D6A8D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steps {</w:t>
      </w:r>
    </w:p>
    <w:p w14:paraId="7ACD9449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    sh "rm -f /mnt/server/apache-tomcat-10.1.46/webapps/LoginWebApp.war"</w:t>
      </w:r>
    </w:p>
    <w:p w14:paraId="3BBEB865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}</w:t>
      </w:r>
    </w:p>
    <w:p w14:paraId="1EB4C88B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}</w:t>
      </w:r>
    </w:p>
    <w:p w14:paraId="187E4BC6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402DA526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stage("Download WAR from S3") {</w:t>
      </w:r>
    </w:p>
    <w:p w14:paraId="322581D1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agent { label 'slave-1' }</w:t>
      </w:r>
    </w:p>
    <w:p w14:paraId="63F1EEB0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steps {</w:t>
      </w:r>
    </w:p>
    <w:p w14:paraId="535EC5E1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    dir("/mnt/server/apache-tomcat-10.1.46/webapps") {</w:t>
      </w:r>
    </w:p>
    <w:p w14:paraId="75DA30D0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        sh "aws s3 cp s3://war-deploy-3573/LoginWebApp.war ."</w:t>
      </w:r>
    </w:p>
    <w:p w14:paraId="4E8F80DD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    }</w:t>
      </w:r>
    </w:p>
    <w:p w14:paraId="724F8E4D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    }</w:t>
      </w:r>
    </w:p>
    <w:p w14:paraId="71130F04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    }</w:t>
      </w:r>
    </w:p>
    <w:p w14:paraId="0333EDCA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 xml:space="preserve">    }</w:t>
      </w:r>
    </w:p>
    <w:p w14:paraId="23581CA8" w14:textId="7A36100F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>}</w:t>
      </w:r>
    </w:p>
    <w:p w14:paraId="721399B7" w14:textId="16089E65" w:rsid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t>Step 5 :create pipeline jo</w:t>
      </w:r>
      <w:r>
        <w:rPr>
          <w:rFonts w:ascii="Tahoma" w:hAnsi="Tahoma" w:cs="Tahoma"/>
          <w:sz w:val="28"/>
          <w:szCs w:val="28"/>
          <w:lang w:val="en-US"/>
        </w:rPr>
        <w:t xml:space="preserve">b </w:t>
      </w:r>
    </w:p>
    <w:p w14:paraId="642F807A" w14:textId="7FD7ADDE" w:rsid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lastRenderedPageBreak/>
        <w:drawing>
          <wp:inline distT="0" distB="0" distL="0" distR="0" wp14:anchorId="10360A5F" wp14:editId="40529385">
            <wp:extent cx="5731510" cy="2735580"/>
            <wp:effectExtent l="0" t="0" r="2540" b="7620"/>
            <wp:docPr id="96667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78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1D70" w14:textId="7C1DCBF6" w:rsid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drawing>
          <wp:inline distT="0" distB="0" distL="0" distR="0" wp14:anchorId="1E269C46" wp14:editId="045CCBC9">
            <wp:extent cx="5731510" cy="4615815"/>
            <wp:effectExtent l="0" t="0" r="2540" b="0"/>
            <wp:docPr id="135555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51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700C" w14:textId="6D3B819A" w:rsid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  <w:r w:rsidRPr="00AB3468">
        <w:rPr>
          <w:rFonts w:ascii="Tahoma" w:hAnsi="Tahoma" w:cs="Tahoma"/>
          <w:sz w:val="28"/>
          <w:szCs w:val="28"/>
          <w:lang w:val="en-US"/>
        </w:rPr>
        <w:lastRenderedPageBreak/>
        <w:drawing>
          <wp:inline distT="0" distB="0" distL="0" distR="0" wp14:anchorId="1EE7D880" wp14:editId="5ED7CFB4">
            <wp:extent cx="5731510" cy="1832610"/>
            <wp:effectExtent l="0" t="0" r="2540" b="0"/>
            <wp:docPr id="82282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20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D401" w14:textId="405EB6D5" w:rsidR="00AB3468" w:rsidRDefault="00246209" w:rsidP="00AB3468">
      <w:pPr>
        <w:rPr>
          <w:rFonts w:ascii="Tahoma" w:hAnsi="Tahoma" w:cs="Tahoma"/>
          <w:sz w:val="28"/>
          <w:szCs w:val="28"/>
          <w:lang w:val="en-US"/>
        </w:rPr>
      </w:pPr>
      <w:r w:rsidRPr="00246209">
        <w:rPr>
          <w:rFonts w:ascii="Tahoma" w:hAnsi="Tahoma" w:cs="Tahoma"/>
          <w:sz w:val="28"/>
          <w:szCs w:val="28"/>
          <w:lang w:val="en-US"/>
        </w:rPr>
        <w:drawing>
          <wp:inline distT="0" distB="0" distL="0" distR="0" wp14:anchorId="0C98CDA4" wp14:editId="02C82ACC">
            <wp:extent cx="5731510" cy="1681480"/>
            <wp:effectExtent l="0" t="0" r="2540" b="0"/>
            <wp:docPr id="193199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91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8F26" w14:textId="370CB570" w:rsidR="00246209" w:rsidRDefault="00246209" w:rsidP="00AB3468">
      <w:pPr>
        <w:rPr>
          <w:rFonts w:ascii="Tahoma" w:hAnsi="Tahoma" w:cs="Tahoma"/>
          <w:sz w:val="28"/>
          <w:szCs w:val="28"/>
          <w:lang w:val="en-US"/>
        </w:rPr>
      </w:pPr>
      <w:r w:rsidRPr="00246209">
        <w:rPr>
          <w:rFonts w:ascii="Tahoma" w:hAnsi="Tahoma" w:cs="Tahoma"/>
          <w:sz w:val="28"/>
          <w:szCs w:val="28"/>
          <w:lang w:val="en-US"/>
        </w:rPr>
        <w:drawing>
          <wp:inline distT="0" distB="0" distL="0" distR="0" wp14:anchorId="7D994FBE" wp14:editId="01A047FC">
            <wp:extent cx="5731510" cy="1595755"/>
            <wp:effectExtent l="0" t="0" r="2540" b="4445"/>
            <wp:docPr id="173456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66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09F8" w14:textId="77777777" w:rsidR="00246209" w:rsidRDefault="00246209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286FDE0B" w14:textId="16FA74B0" w:rsidR="00246209" w:rsidRDefault="00246209" w:rsidP="00AB3468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Done!!!!!!!!</w:t>
      </w:r>
    </w:p>
    <w:p w14:paraId="23243ADD" w14:textId="77777777" w:rsidR="00AB3468" w:rsidRPr="00AB3468" w:rsidRDefault="00AB3468" w:rsidP="00AB3468">
      <w:pPr>
        <w:rPr>
          <w:rFonts w:ascii="Tahoma" w:hAnsi="Tahoma" w:cs="Tahoma"/>
          <w:sz w:val="28"/>
          <w:szCs w:val="28"/>
          <w:lang w:val="en-US"/>
        </w:rPr>
      </w:pPr>
    </w:p>
    <w:p w14:paraId="21A4B8AE" w14:textId="77777777" w:rsidR="00AB78B5" w:rsidRPr="00AB3468" w:rsidRDefault="00AB78B5">
      <w:pPr>
        <w:rPr>
          <w:sz w:val="28"/>
          <w:szCs w:val="28"/>
        </w:rPr>
      </w:pPr>
    </w:p>
    <w:sectPr w:rsidR="00AB78B5" w:rsidRPr="00AB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8"/>
    <w:rsid w:val="00246209"/>
    <w:rsid w:val="002F033D"/>
    <w:rsid w:val="00AB3468"/>
    <w:rsid w:val="00AB78B5"/>
    <w:rsid w:val="00F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2FCE"/>
  <w15:chartTrackingRefBased/>
  <w15:docId w15:val="{86C16585-CF46-4E2D-BF79-738F65D9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468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68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68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68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6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6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B346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B346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B3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6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6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68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6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Raut</dc:creator>
  <cp:keywords/>
  <dc:description/>
  <cp:lastModifiedBy>Sanjay Raut</cp:lastModifiedBy>
  <cp:revision>1</cp:revision>
  <dcterms:created xsi:type="dcterms:W3CDTF">2025-10-07T08:30:00Z</dcterms:created>
  <dcterms:modified xsi:type="dcterms:W3CDTF">2025-10-07T08:42:00Z</dcterms:modified>
</cp:coreProperties>
</file>