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Swetha 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USN: 1NT19IS172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Date:14.06.2022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Exercise-3: MAPREDUCE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Hadoop framework to write a custom MapReduce program to perform word count operation on a custom data set.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create a new project, package and class in eclipse to run a java code.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jar files: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(Mapreduce)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-&gt; build a path -&gt; add external archives -&gt; Hadoop 3.2.1 -&gt; share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share   1. Click on common -&gt;open hadoop-common-3.2.1.jar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2. Click on mapreduce -&gt; open hadoop-mapreduce-client-core-3.2.1.jar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-&gt; export -&gt; java -&gt; jar file -&gt; next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the address of the java file and save it in desktop/document/downloads and name it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TERMINAL: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commands: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$HADOOP_HOME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sbin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start-all.sh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hdfs dfs -mkdir -p ~ /swetha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hdfs dfs -appendToFile - ~/swethat/file3.txt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file and add content to it.  -&gt;(ctrl D two times)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hadoop jar /home/hdoop/Desktop/swetha.jar ~/swetha ~/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hdfs dfs -cat ~/output/part*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