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6C3EEE91" w:rsidR="003C53AE" w:rsidRPr="00B86B53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B86B53">
        <w:rPr>
          <w:sz w:val="24"/>
          <w:szCs w:val="24"/>
          <w:lang w:val="ru-UA"/>
        </w:rPr>
        <w:t>Специфікація {{spec_id_postavka}}</w:t>
      </w:r>
    </w:p>
    <w:p w14:paraId="45531F0C" w14:textId="6BD1232D" w:rsidR="00B86B53" w:rsidRPr="00B86B53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B86B53">
        <w:rPr>
          <w:sz w:val="24"/>
          <w:szCs w:val="24"/>
          <w:lang w:val="uk-UA"/>
        </w:rPr>
        <w:t>до Договору ___ від _______ 20__ р.</w:t>
      </w:r>
    </w:p>
    <w:p w14:paraId="4D686AA1" w14:textId="3C458E1C" w:rsidR="00F56293" w:rsidRPr="00B86B53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B86B53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B86B53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B86B53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B86B53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B86B53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B86B53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B86B53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B86B53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B86B53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5377233B" w:rsidR="00F56293" w:rsidRPr="00B86B53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B86B53">
        <w:rPr>
          <w:sz w:val="24"/>
          <w:szCs w:val="24"/>
          <w:lang w:val="ru-UA"/>
        </w:rPr>
        <w:t>Вартість товару за Специфікацією {{spec_id_postavka}} складає: {{total_sum_digits}} грн. ({{total_sum_words}})</w:t>
      </w:r>
      <w:r w:rsidR="008853F9" w:rsidRPr="00B86B53">
        <w:rPr>
          <w:sz w:val="24"/>
          <w:szCs w:val="24"/>
          <w:lang w:val="uk-UA"/>
        </w:rPr>
        <w:t>.</w:t>
      </w:r>
    </w:p>
    <w:p w14:paraId="06923059" w14:textId="4848B407" w:rsidR="00F56293" w:rsidRPr="00B86B53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B86B53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>Строк поставки</w:t>
      </w:r>
      <w:r w:rsidR="00261B2E" w:rsidRPr="00B86B53">
        <w:rPr>
          <w:b/>
          <w:caps/>
          <w:sz w:val="24"/>
          <w:szCs w:val="24"/>
          <w:lang w:val="uk-UA"/>
        </w:rPr>
        <w:t xml:space="preserve">: </w:t>
      </w:r>
      <w:r w:rsidR="00AD6F07" w:rsidRPr="00B86B53">
        <w:rPr>
          <w:bCs/>
          <w:caps/>
          <w:sz w:val="24"/>
          <w:szCs w:val="24"/>
        </w:rPr>
        <w:t>3</w:t>
      </w:r>
      <w:r w:rsidR="00261B2E" w:rsidRPr="00B86B53">
        <w:rPr>
          <w:bCs/>
          <w:caps/>
          <w:sz w:val="24"/>
          <w:szCs w:val="24"/>
          <w:lang w:val="uk-UA"/>
        </w:rPr>
        <w:t xml:space="preserve"> </w:t>
      </w:r>
      <w:r w:rsidR="009338A1" w:rsidRPr="00B86B53">
        <w:rPr>
          <w:bCs/>
          <w:caps/>
          <w:sz w:val="24"/>
          <w:szCs w:val="24"/>
          <w:lang w:val="uk-UA"/>
        </w:rPr>
        <w:t>(</w:t>
      </w:r>
      <w:r w:rsidR="009338A1" w:rsidRPr="00B86B53">
        <w:rPr>
          <w:bCs/>
          <w:sz w:val="24"/>
          <w:szCs w:val="24"/>
          <w:lang w:val="uk-UA"/>
        </w:rPr>
        <w:t>три</w:t>
      </w:r>
      <w:r w:rsidR="009338A1" w:rsidRPr="00B86B53">
        <w:rPr>
          <w:bCs/>
          <w:caps/>
          <w:sz w:val="24"/>
          <w:szCs w:val="24"/>
          <w:lang w:val="uk-UA"/>
        </w:rPr>
        <w:t xml:space="preserve">) </w:t>
      </w:r>
      <w:r w:rsidR="00261B2E" w:rsidRPr="00B86B53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B86B53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B86B53">
        <w:rPr>
          <w:b/>
          <w:sz w:val="24"/>
          <w:szCs w:val="24"/>
          <w:lang w:val="uk-UA"/>
        </w:rPr>
        <w:t xml:space="preserve">Адреса </w:t>
      </w:r>
      <w:r w:rsidR="00B86B53" w:rsidRPr="00B86B53">
        <w:rPr>
          <w:b/>
          <w:sz w:val="24"/>
          <w:szCs w:val="24"/>
          <w:lang w:val="uk-UA"/>
        </w:rPr>
        <w:t>п</w:t>
      </w:r>
      <w:r w:rsidRPr="00B86B53">
        <w:rPr>
          <w:b/>
          <w:sz w:val="24"/>
          <w:szCs w:val="24"/>
          <w:lang w:val="uk-UA"/>
        </w:rPr>
        <w:t>оставк</w:t>
      </w:r>
      <w:r w:rsidR="00B86B53" w:rsidRPr="00B86B53">
        <w:rPr>
          <w:b/>
          <w:sz w:val="24"/>
          <w:szCs w:val="24"/>
          <w:lang w:val="uk-UA"/>
        </w:rPr>
        <w:t>и</w:t>
      </w:r>
      <w:r w:rsidRPr="00B86B53">
        <w:rPr>
          <w:b/>
          <w:caps/>
          <w:sz w:val="24"/>
          <w:szCs w:val="24"/>
          <w:lang w:val="uk-UA"/>
        </w:rPr>
        <w:t xml:space="preserve">: </w:t>
      </w:r>
      <w:r w:rsidR="00504FE8" w:rsidRPr="00B86B53">
        <w:rPr>
          <w:sz w:val="24"/>
          <w:szCs w:val="24"/>
          <w:lang w:val="ru-UA"/>
        </w:rPr>
        <w:t>{{address}}</w:t>
      </w:r>
    </w:p>
    <w:p w14:paraId="6029CF63" w14:textId="7B9F83DC" w:rsidR="00F56293" w:rsidRPr="00B86B53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B86B53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B86B53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B86B53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B86B53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B86B53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B86B53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B86B53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B86B53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B86B53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B86B53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B86B53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B86B53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B86B53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B86B53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B86B53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B86B53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B86B53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B86B53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B86B53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B86B53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B86B53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B86B53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uk-UA"/>
              </w:rPr>
              <w:t>{{</w:t>
            </w:r>
            <w:r w:rsidRPr="00B86B53">
              <w:rPr>
                <w:sz w:val="24"/>
                <w:szCs w:val="24"/>
                <w:lang w:val="en-US"/>
              </w:rPr>
              <w:t>vendor</w:t>
            </w:r>
            <w:r w:rsidRPr="00B86B53">
              <w:rPr>
                <w:sz w:val="24"/>
                <w:szCs w:val="24"/>
                <w:lang w:val="uk-UA"/>
              </w:rPr>
              <w:t>_</w:t>
            </w:r>
            <w:r w:rsidRPr="00B86B53">
              <w:rPr>
                <w:sz w:val="24"/>
                <w:szCs w:val="24"/>
                <w:lang w:val="en-US"/>
              </w:rPr>
              <w:t>name</w:t>
            </w:r>
            <w:r w:rsidRPr="00B86B53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B86B53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B86B53">
              <w:rPr>
                <w:sz w:val="24"/>
                <w:szCs w:val="24"/>
                <w:lang w:val="en-US"/>
              </w:rPr>
              <w:t>}}</w:t>
            </w:r>
          </w:p>
          <w:p w14:paraId="03BCEAFA" w14:textId="05439C8A" w:rsidR="00261B2E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ru-UA"/>
              </w:rPr>
              <w:t>{{vendor_inn}}</w:t>
            </w:r>
          </w:p>
          <w:p w14:paraId="2B424FD9" w14:textId="77777777" w:rsidR="008853F9" w:rsidRPr="00B86B53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B86B53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uk-UA"/>
              </w:rPr>
              <w:t>В АТ КБ «ПриватБанк»</w:t>
            </w:r>
          </w:p>
          <w:p w14:paraId="6C2D9E43" w14:textId="1A4A72E5" w:rsidR="008853F9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B86B53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>.: +38</w:t>
            </w:r>
            <w:r w:rsidR="002C0384" w:rsidRPr="00B86B53">
              <w:rPr>
                <w:sz w:val="24"/>
                <w:szCs w:val="24"/>
                <w:lang w:val="uk-UA"/>
              </w:rPr>
              <w:t xml:space="preserve"> (</w:t>
            </w:r>
            <w:r w:rsidRPr="00B86B53">
              <w:rPr>
                <w:sz w:val="24"/>
                <w:szCs w:val="24"/>
                <w:lang w:val="uk-UA"/>
              </w:rPr>
              <w:t>0</w:t>
            </w:r>
            <w:r w:rsidR="00B86B53" w:rsidRPr="00B86B53">
              <w:rPr>
                <w:sz w:val="24"/>
                <w:szCs w:val="24"/>
                <w:lang w:val="uk-UA"/>
              </w:rPr>
              <w:t>67</w:t>
            </w:r>
            <w:r w:rsidR="002C0384" w:rsidRPr="00B86B53">
              <w:rPr>
                <w:sz w:val="24"/>
                <w:szCs w:val="24"/>
                <w:lang w:val="uk-UA"/>
              </w:rPr>
              <w:t>)</w:t>
            </w:r>
            <w:r w:rsidRPr="00B86B53">
              <w:rPr>
                <w:sz w:val="24"/>
                <w:szCs w:val="24"/>
                <w:lang w:val="uk-UA"/>
              </w:rPr>
              <w:t xml:space="preserve"> </w:t>
            </w:r>
            <w:r w:rsidR="00B86B53" w:rsidRPr="00B86B53">
              <w:rPr>
                <w:sz w:val="24"/>
                <w:szCs w:val="24"/>
                <w:lang w:val="uk-UA"/>
              </w:rPr>
              <w:t>477</w:t>
            </w:r>
            <w:r w:rsidRPr="00B86B53">
              <w:rPr>
                <w:sz w:val="24"/>
                <w:szCs w:val="24"/>
                <w:lang w:val="uk-UA"/>
              </w:rPr>
              <w:t>-</w:t>
            </w:r>
            <w:r w:rsidR="00B86B53" w:rsidRPr="00B86B53">
              <w:rPr>
                <w:sz w:val="24"/>
                <w:szCs w:val="24"/>
                <w:lang w:val="uk-UA"/>
              </w:rPr>
              <w:t>17</w:t>
            </w:r>
            <w:r w:rsidRPr="00B86B53">
              <w:rPr>
                <w:sz w:val="24"/>
                <w:szCs w:val="24"/>
                <w:lang w:val="uk-UA"/>
              </w:rPr>
              <w:t>-</w:t>
            </w:r>
            <w:r w:rsidR="00B86B53" w:rsidRPr="00B86B53">
              <w:rPr>
                <w:sz w:val="24"/>
                <w:szCs w:val="24"/>
                <w:lang w:val="uk-UA"/>
              </w:rPr>
              <w:t>1</w:t>
            </w:r>
            <w:r w:rsidRPr="00B86B53">
              <w:rPr>
                <w:sz w:val="24"/>
                <w:szCs w:val="24"/>
                <w:lang w:val="uk-UA"/>
              </w:rPr>
              <w:t>8</w:t>
            </w:r>
          </w:p>
          <w:p w14:paraId="1392C07B" w14:textId="3A2D0535" w:rsidR="008853F9" w:rsidRPr="00B86B53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B86B53">
              <w:rPr>
                <w:sz w:val="24"/>
                <w:szCs w:val="24"/>
                <w:lang w:val="en-US"/>
              </w:rPr>
              <w:t xml:space="preserve"> </w:t>
            </w:r>
            <w:r w:rsidRPr="00B86B53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B86B53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B86B53">
              <w:rPr>
                <w:sz w:val="24"/>
                <w:szCs w:val="24"/>
                <w:lang w:val="uk-UA"/>
              </w:rPr>
              <w:t>}}</w:t>
            </w:r>
          </w:p>
          <w:p w14:paraId="366C1947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6C128B4A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B86B53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B86B53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B86B53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B86B53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B86B53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B86B53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B86B53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B86B53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B86B53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B86B53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A79B28" w14:textId="77777777" w:rsidR="006F3665" w:rsidRDefault="006F3665">
      <w:r>
        <w:separator/>
      </w:r>
    </w:p>
  </w:endnote>
  <w:endnote w:type="continuationSeparator" w:id="0">
    <w:p w14:paraId="27E2A40D" w14:textId="77777777" w:rsidR="006F3665" w:rsidRDefault="006F36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26A3E" w14:textId="77777777" w:rsidR="006F3665" w:rsidRDefault="006F3665">
      <w:r>
        <w:separator/>
      </w:r>
    </w:p>
  </w:footnote>
  <w:footnote w:type="continuationSeparator" w:id="0">
    <w:p w14:paraId="3149665D" w14:textId="77777777" w:rsidR="006F3665" w:rsidRDefault="006F36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6908DAA6"/>
    <w:lvl w:ilvl="0" w:tplc="AA46B0C4">
      <w:start w:val="1"/>
      <w:numFmt w:val="decimal"/>
      <w:lvlText w:val="%1."/>
      <w:lvlJc w:val="left"/>
      <w:pPr>
        <w:ind w:left="1080" w:hanging="360"/>
      </w:pPr>
      <w:rPr>
        <w:b/>
        <w:bCs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E73C3"/>
    <w:rsid w:val="0062356A"/>
    <w:rsid w:val="00651A94"/>
    <w:rsid w:val="00666CB7"/>
    <w:rsid w:val="00670F42"/>
    <w:rsid w:val="006B33EC"/>
    <w:rsid w:val="006B7735"/>
    <w:rsid w:val="006F01D6"/>
    <w:rsid w:val="006F3665"/>
    <w:rsid w:val="0071407F"/>
    <w:rsid w:val="00715996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812E22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C2120E"/>
    <w:rsid w:val="00C27625"/>
    <w:rsid w:val="00C3604A"/>
    <w:rsid w:val="00C4083B"/>
    <w:rsid w:val="00C82B11"/>
    <w:rsid w:val="00CB1B53"/>
    <w:rsid w:val="00CC7F2F"/>
    <w:rsid w:val="00CF03FB"/>
    <w:rsid w:val="00CF78AE"/>
    <w:rsid w:val="00D008EF"/>
    <w:rsid w:val="00D4558A"/>
    <w:rsid w:val="00D93EC3"/>
    <w:rsid w:val="00DE154A"/>
    <w:rsid w:val="00E04445"/>
    <w:rsid w:val="00E52F7E"/>
    <w:rsid w:val="00EA1C84"/>
    <w:rsid w:val="00EA7CF2"/>
    <w:rsid w:val="00F075D1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4</cp:revision>
  <cp:lastPrinted>2025-07-04T08:48:00Z</cp:lastPrinted>
  <dcterms:created xsi:type="dcterms:W3CDTF">2025-12-29T19:43:00Z</dcterms:created>
  <dcterms:modified xsi:type="dcterms:W3CDTF">2025-12-30T09:55:00Z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