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DC5171" w14:textId="3E1192F7" w:rsidR="002C64F7" w:rsidRPr="00251879" w:rsidRDefault="00673E13">
      <w:pPr>
        <w:rPr>
          <w:b/>
          <w:bCs/>
          <w:sz w:val="28"/>
          <w:szCs w:val="32"/>
        </w:rPr>
      </w:pPr>
      <w:r w:rsidRPr="00251879">
        <w:rPr>
          <w:rFonts w:hint="eastAsia"/>
          <w:b/>
          <w:bCs/>
          <w:sz w:val="28"/>
          <w:szCs w:val="32"/>
        </w:rPr>
        <w:t>Python程序设计基础第</w:t>
      </w:r>
      <w:r w:rsidR="00FF3AAD">
        <w:rPr>
          <w:rFonts w:hint="eastAsia"/>
          <w:b/>
          <w:bCs/>
          <w:sz w:val="28"/>
          <w:szCs w:val="32"/>
        </w:rPr>
        <w:t>五</w:t>
      </w:r>
      <w:r w:rsidRPr="00251879">
        <w:rPr>
          <w:rFonts w:hint="eastAsia"/>
          <w:b/>
          <w:bCs/>
          <w:sz w:val="28"/>
          <w:szCs w:val="32"/>
        </w:rPr>
        <w:t>章作</w:t>
      </w:r>
      <w:r w:rsidRPr="00C240C8">
        <w:rPr>
          <w:rFonts w:hint="eastAsia"/>
          <w:b/>
          <w:bCs/>
          <w:sz w:val="28"/>
          <w:szCs w:val="32"/>
        </w:rPr>
        <w:t>业</w:t>
      </w:r>
    </w:p>
    <w:p w14:paraId="44284A46" w14:textId="13162D31" w:rsidR="00673E13" w:rsidRDefault="00673E13">
      <w:r>
        <w:rPr>
          <w:rFonts w:hint="eastAsia"/>
        </w:rPr>
        <w:t>姓名：路柠泽</w:t>
      </w:r>
    </w:p>
    <w:p w14:paraId="59BAC86E" w14:textId="4FD2A202" w:rsidR="00673E13" w:rsidRDefault="00673E13">
      <w:r>
        <w:rPr>
          <w:rFonts w:hint="eastAsia"/>
        </w:rPr>
        <w:t>学号：2022010076</w:t>
      </w:r>
    </w:p>
    <w:p w14:paraId="70A7D3E7" w14:textId="5EE67E35" w:rsidR="00673E13" w:rsidRPr="00251879" w:rsidRDefault="00673E13" w:rsidP="00673E13">
      <w:pPr>
        <w:pStyle w:val="a9"/>
        <w:numPr>
          <w:ilvl w:val="0"/>
          <w:numId w:val="1"/>
        </w:numPr>
        <w:rPr>
          <w:b/>
          <w:bCs/>
          <w:sz w:val="24"/>
          <w:szCs w:val="28"/>
        </w:rPr>
      </w:pPr>
      <w:r w:rsidRPr="00251879">
        <w:rPr>
          <w:rFonts w:hint="eastAsia"/>
          <w:b/>
          <w:bCs/>
          <w:sz w:val="24"/>
          <w:szCs w:val="28"/>
        </w:rPr>
        <w:t>习题1</w:t>
      </w:r>
    </w:p>
    <w:p w14:paraId="3A1D9C1B" w14:textId="48276208" w:rsidR="00673E13" w:rsidRPr="00251879" w:rsidRDefault="00673E13" w:rsidP="00673E13">
      <w:pPr>
        <w:pStyle w:val="a9"/>
        <w:numPr>
          <w:ilvl w:val="1"/>
          <w:numId w:val="1"/>
        </w:numPr>
        <w:rPr>
          <w:b/>
          <w:bCs/>
        </w:rPr>
      </w:pPr>
      <w:r w:rsidRPr="00251879">
        <w:rPr>
          <w:rFonts w:hint="eastAsia"/>
          <w:b/>
          <w:bCs/>
        </w:rPr>
        <w:t>题目</w:t>
      </w:r>
    </w:p>
    <w:p w14:paraId="2D88056A" w14:textId="678A6DCF" w:rsidR="00762A9F" w:rsidRPr="00762A9F" w:rsidRDefault="003734F0" w:rsidP="00762A9F">
      <w:pPr>
        <w:ind w:firstLine="390"/>
        <w:rPr>
          <w:b/>
          <w:bCs/>
        </w:rPr>
      </w:pPr>
      <w:r>
        <w:rPr>
          <w:rFonts w:hint="eastAsia"/>
        </w:rPr>
        <w:t>编写函数</w:t>
      </w:r>
      <w:proofErr w:type="spellStart"/>
      <w:r>
        <w:rPr>
          <w:rFonts w:hint="eastAsia"/>
        </w:rPr>
        <w:t>filter_chars</w:t>
      </w:r>
      <w:proofErr w:type="spellEnd"/>
      <w:r>
        <w:rPr>
          <w:rFonts w:hint="eastAsia"/>
        </w:rPr>
        <w:t>()，删除字符串中的非英文字母</w:t>
      </w:r>
      <w:r w:rsidR="000E6ABA" w:rsidRPr="000E6ABA">
        <w:t>。</w:t>
      </w:r>
    </w:p>
    <w:p w14:paraId="2D44EC3B" w14:textId="445C8C88" w:rsidR="00673E13" w:rsidRPr="00251879" w:rsidRDefault="000B0C49" w:rsidP="00673E13">
      <w:pPr>
        <w:pStyle w:val="a9"/>
        <w:numPr>
          <w:ilvl w:val="1"/>
          <w:numId w:val="1"/>
        </w:numPr>
        <w:rPr>
          <w:b/>
          <w:bCs/>
        </w:rPr>
      </w:pPr>
      <w:r w:rsidRPr="00251879">
        <w:rPr>
          <w:rFonts w:hint="eastAsia"/>
          <w:b/>
          <w:bCs/>
        </w:rPr>
        <w:t>题目思路</w:t>
      </w:r>
    </w:p>
    <w:p w14:paraId="3A3CFE15" w14:textId="5FAC42ED" w:rsidR="006C52DA" w:rsidRPr="00686EEA" w:rsidRDefault="00322FE4" w:rsidP="006C52DA">
      <w:pPr>
        <w:ind w:firstLine="390"/>
      </w:pPr>
      <w:r>
        <w:rPr>
          <w:rFonts w:hint="eastAsia"/>
        </w:rPr>
        <w:t>创建空列表，遍历字符串，将</w:t>
      </w:r>
      <w:r w:rsidR="00262BF1">
        <w:rPr>
          <w:rFonts w:hint="eastAsia"/>
        </w:rPr>
        <w:t>字母添加到列表中，最后将列表内容作为字符串输出。</w:t>
      </w:r>
    </w:p>
    <w:p w14:paraId="70D3888F" w14:textId="2D942578" w:rsidR="005E7FAE" w:rsidRPr="00E17370" w:rsidRDefault="00E752EB" w:rsidP="00E17370">
      <w:pPr>
        <w:pStyle w:val="a9"/>
        <w:numPr>
          <w:ilvl w:val="1"/>
          <w:numId w:val="1"/>
        </w:numPr>
        <w:rPr>
          <w:b/>
          <w:bCs/>
        </w:rPr>
      </w:pPr>
      <w:r w:rsidRPr="00251879">
        <w:rPr>
          <w:rFonts w:hint="eastAsia"/>
          <w:b/>
          <w:bCs/>
        </w:rPr>
        <w:t>实现代码</w:t>
      </w:r>
    </w:p>
    <w:p w14:paraId="6D16F483" w14:textId="4D86A614" w:rsidR="005E7FAE" w:rsidRPr="00E17370" w:rsidRDefault="00322FE4" w:rsidP="00E17370">
      <w:pPr>
        <w:pStyle w:val="a9"/>
        <w:ind w:left="39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19E36D7" wp14:editId="2ECA0926">
            <wp:extent cx="5834592" cy="1838325"/>
            <wp:effectExtent l="0" t="0" r="0" b="0"/>
            <wp:docPr id="31894030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40301" name="图片 1" descr="文本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5358" cy="183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2C07" w14:textId="77777777" w:rsidR="00326D8C" w:rsidRDefault="00310BA1" w:rsidP="00326D8C">
      <w:pPr>
        <w:pStyle w:val="a9"/>
        <w:numPr>
          <w:ilvl w:val="1"/>
          <w:numId w:val="1"/>
        </w:numPr>
        <w:rPr>
          <w:b/>
          <w:bCs/>
        </w:rPr>
      </w:pPr>
      <w:r w:rsidRPr="00251879">
        <w:rPr>
          <w:rFonts w:hint="eastAsia"/>
          <w:b/>
          <w:bCs/>
        </w:rPr>
        <w:t>本地测试结果</w:t>
      </w:r>
    </w:p>
    <w:p w14:paraId="26FE1673" w14:textId="0F41E4CF" w:rsidR="00326D8C" w:rsidRDefault="00C35774" w:rsidP="00C35774">
      <w:pPr>
        <w:pStyle w:val="a9"/>
        <w:numPr>
          <w:ilvl w:val="0"/>
          <w:numId w:val="3"/>
        </w:numPr>
      </w:pPr>
      <w:r>
        <w:t>C</w:t>
      </w:r>
      <w:r>
        <w:rPr>
          <w:rFonts w:hint="eastAsia"/>
        </w:rPr>
        <w:t>ase1</w:t>
      </w:r>
      <w:r w:rsidR="000A4288">
        <w:rPr>
          <w:rFonts w:hint="eastAsia"/>
        </w:rPr>
        <w:t>-用户输入</w:t>
      </w:r>
      <w:r w:rsidR="00C47412">
        <w:rPr>
          <w:rFonts w:hint="eastAsia"/>
        </w:rPr>
        <w:t>this is chapter5_1.py</w:t>
      </w:r>
      <w:r w:rsidR="000A4288">
        <w:rPr>
          <w:rFonts w:hint="eastAsia"/>
        </w:rPr>
        <w:t>，输出结果为</w:t>
      </w:r>
      <w:proofErr w:type="spellStart"/>
      <w:r w:rsidR="00C47412">
        <w:rPr>
          <w:rFonts w:hint="eastAsia"/>
        </w:rPr>
        <w:t>thisischapterpy</w:t>
      </w:r>
      <w:proofErr w:type="spellEnd"/>
      <w:r w:rsidR="000A4288">
        <w:rPr>
          <w:rFonts w:hint="eastAsia"/>
        </w:rPr>
        <w:t>，正确</w:t>
      </w:r>
      <w:r w:rsidR="00743DD7">
        <w:rPr>
          <w:rFonts w:hint="eastAsia"/>
        </w:rPr>
        <w:t>。</w:t>
      </w:r>
    </w:p>
    <w:p w14:paraId="7AEF976A" w14:textId="08366E7C" w:rsidR="00C40193" w:rsidRDefault="00C47412" w:rsidP="00C40193">
      <w:pPr>
        <w:pStyle w:val="a9"/>
        <w:ind w:left="830"/>
      </w:pPr>
      <w:r>
        <w:rPr>
          <w:noProof/>
        </w:rPr>
        <w:drawing>
          <wp:inline distT="0" distB="0" distL="0" distR="0" wp14:anchorId="2B393888" wp14:editId="6398A55B">
            <wp:extent cx="2105025" cy="501860"/>
            <wp:effectExtent l="0" t="0" r="0" b="0"/>
            <wp:docPr id="269306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06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1327" cy="50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7FE0" w14:textId="39960B07" w:rsidR="00C40193" w:rsidRDefault="00C40193" w:rsidP="00C35774">
      <w:pPr>
        <w:pStyle w:val="a9"/>
        <w:numPr>
          <w:ilvl w:val="0"/>
          <w:numId w:val="3"/>
        </w:numPr>
      </w:pPr>
      <w:r>
        <w:rPr>
          <w:rFonts w:hint="eastAsia"/>
        </w:rPr>
        <w:t>Case2-</w:t>
      </w:r>
      <w:r w:rsidR="003461BF">
        <w:rPr>
          <w:rFonts w:hint="eastAsia"/>
        </w:rPr>
        <w:t>用户输入</w:t>
      </w:r>
      <w:proofErr w:type="spellStart"/>
      <w:r w:rsidR="00F45E85" w:rsidRPr="00F45E85">
        <w:t>a&amp;b</w:t>
      </w:r>
      <w:proofErr w:type="spellEnd"/>
      <w:r w:rsidR="00F45E85" w:rsidRPr="00F45E85">
        <w:t xml:space="preserve"> cost $50!</w:t>
      </w:r>
      <w:r w:rsidR="003461BF">
        <w:rPr>
          <w:rFonts w:hint="eastAsia"/>
        </w:rPr>
        <w:t>，</w:t>
      </w:r>
      <w:r w:rsidR="00E17370">
        <w:rPr>
          <w:rFonts w:hint="eastAsia"/>
        </w:rPr>
        <w:t>输出结果为</w:t>
      </w:r>
      <w:proofErr w:type="spellStart"/>
      <w:r w:rsidR="00F45E85">
        <w:rPr>
          <w:rFonts w:hint="eastAsia"/>
        </w:rPr>
        <w:t>abcost</w:t>
      </w:r>
      <w:proofErr w:type="spellEnd"/>
      <w:r w:rsidR="00E17370">
        <w:rPr>
          <w:rFonts w:hint="eastAsia"/>
        </w:rPr>
        <w:t>，正确。</w:t>
      </w:r>
    </w:p>
    <w:p w14:paraId="1AF1A2B0" w14:textId="09BA3430" w:rsidR="00E17370" w:rsidRPr="00326D8C" w:rsidRDefault="00463194" w:rsidP="00E17370">
      <w:pPr>
        <w:pStyle w:val="a9"/>
        <w:ind w:left="830"/>
      </w:pPr>
      <w:r>
        <w:rPr>
          <w:noProof/>
        </w:rPr>
        <w:drawing>
          <wp:inline distT="0" distB="0" distL="0" distR="0" wp14:anchorId="4770D906" wp14:editId="25FFA47F">
            <wp:extent cx="1562100" cy="489142"/>
            <wp:effectExtent l="0" t="0" r="0" b="6350"/>
            <wp:docPr id="1406569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69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1569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2130" w14:textId="629A256C" w:rsidR="00F16144" w:rsidRDefault="00F16144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4A32B8E6" w14:textId="0614500B" w:rsidR="007C2D44" w:rsidRPr="008E2CC8" w:rsidRDefault="007C2D44" w:rsidP="008E2CC8">
      <w:pPr>
        <w:pStyle w:val="a9"/>
        <w:numPr>
          <w:ilvl w:val="0"/>
          <w:numId w:val="1"/>
        </w:numPr>
        <w:rPr>
          <w:b/>
          <w:bCs/>
          <w:sz w:val="24"/>
          <w:szCs w:val="28"/>
        </w:rPr>
      </w:pPr>
      <w:r w:rsidRPr="008E2CC8">
        <w:rPr>
          <w:rFonts w:hint="eastAsia"/>
          <w:b/>
          <w:bCs/>
          <w:sz w:val="24"/>
          <w:szCs w:val="28"/>
        </w:rPr>
        <w:lastRenderedPageBreak/>
        <w:t>习题2</w:t>
      </w:r>
    </w:p>
    <w:p w14:paraId="142E9596" w14:textId="77777777" w:rsidR="002E5408" w:rsidRDefault="008E2CC8" w:rsidP="002E5408">
      <w:pPr>
        <w:pStyle w:val="a9"/>
        <w:numPr>
          <w:ilvl w:val="1"/>
          <w:numId w:val="1"/>
        </w:numPr>
        <w:rPr>
          <w:b/>
          <w:bCs/>
        </w:rPr>
      </w:pPr>
      <w:r w:rsidRPr="008E2CC8">
        <w:rPr>
          <w:rFonts w:hint="eastAsia"/>
          <w:b/>
          <w:bCs/>
        </w:rPr>
        <w:t>题目</w:t>
      </w:r>
    </w:p>
    <w:p w14:paraId="0A77CDD1" w14:textId="272D2665" w:rsidR="008E2CC8" w:rsidRPr="002E5408" w:rsidRDefault="00332D80" w:rsidP="002E5408">
      <w:pPr>
        <w:ind w:firstLine="390"/>
        <w:rPr>
          <w:b/>
          <w:bCs/>
        </w:rPr>
      </w:pPr>
      <w:r>
        <w:rPr>
          <w:rFonts w:hint="eastAsia"/>
        </w:rPr>
        <w:t>接受用户输出的四则运算表达式，使用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 xml:space="preserve">进行表达式求值。算术表达式是形如“1 </w:t>
      </w:r>
      <w:r>
        <w:t>–</w:t>
      </w:r>
      <w:r>
        <w:rPr>
          <w:rFonts w:hint="eastAsia"/>
        </w:rPr>
        <w:t xml:space="preserve"> 2 + 3 * 4”这样的表达式。为简单计，不考虑括号。</w:t>
      </w:r>
    </w:p>
    <w:p w14:paraId="790CF5E9" w14:textId="7DCD1BA2" w:rsidR="00AE2E96" w:rsidRPr="009E2545" w:rsidRDefault="00AE2E96" w:rsidP="00D94C14">
      <w:pPr>
        <w:pStyle w:val="a9"/>
        <w:numPr>
          <w:ilvl w:val="1"/>
          <w:numId w:val="1"/>
        </w:numPr>
        <w:rPr>
          <w:b/>
          <w:bCs/>
        </w:rPr>
      </w:pPr>
      <w:r w:rsidRPr="009E2545">
        <w:rPr>
          <w:rFonts w:hint="eastAsia"/>
          <w:b/>
          <w:bCs/>
        </w:rPr>
        <w:t>题目思路</w:t>
      </w:r>
    </w:p>
    <w:p w14:paraId="1D666F6B" w14:textId="1AE8874D" w:rsidR="00D94C14" w:rsidRDefault="006F026E" w:rsidP="007C2BC8">
      <w:pPr>
        <w:ind w:firstLine="390"/>
      </w:pPr>
      <w:r>
        <w:rPr>
          <w:rFonts w:hint="eastAsia"/>
        </w:rPr>
        <w:t>遍历用户输入的表达式，</w:t>
      </w:r>
      <w:r w:rsidR="00F502ED">
        <w:rPr>
          <w:rFonts w:hint="eastAsia"/>
        </w:rPr>
        <w:t>创建临时变量储存读取到的数和运算符。</w:t>
      </w:r>
      <w:r w:rsidR="002563B6">
        <w:rPr>
          <w:rFonts w:hint="eastAsia"/>
        </w:rPr>
        <w:t>当读取到下一个运算符</w:t>
      </w:r>
      <w:r w:rsidR="00E42E56">
        <w:rPr>
          <w:rFonts w:hint="eastAsia"/>
        </w:rPr>
        <w:t>或结尾</w:t>
      </w:r>
      <w:r w:rsidR="002563B6">
        <w:rPr>
          <w:rFonts w:hint="eastAsia"/>
        </w:rPr>
        <w:t>时，</w:t>
      </w:r>
      <w:r w:rsidR="00FE48F0">
        <w:rPr>
          <w:rFonts w:hint="eastAsia"/>
        </w:rPr>
        <w:t>进行当前数和运算符</w:t>
      </w:r>
      <w:r w:rsidR="001543A3">
        <w:rPr>
          <w:rFonts w:hint="eastAsia"/>
        </w:rPr>
        <w:t>的计算：</w:t>
      </w:r>
      <w:r w:rsidR="00FE48F0">
        <w:rPr>
          <w:rFonts w:hint="eastAsia"/>
        </w:rPr>
        <w:t>若为加减则将数或其相反数压</w:t>
      </w:r>
      <w:proofErr w:type="gramStart"/>
      <w:r w:rsidR="00FE48F0">
        <w:rPr>
          <w:rFonts w:hint="eastAsia"/>
        </w:rPr>
        <w:t>栈</w:t>
      </w:r>
      <w:proofErr w:type="gramEnd"/>
      <w:r w:rsidR="00D459D0">
        <w:rPr>
          <w:rFonts w:hint="eastAsia"/>
        </w:rPr>
        <w:t>，若为乘除则上一值出</w:t>
      </w:r>
      <w:proofErr w:type="gramStart"/>
      <w:r w:rsidR="00D459D0">
        <w:rPr>
          <w:rFonts w:hint="eastAsia"/>
        </w:rPr>
        <w:t>栈</w:t>
      </w:r>
      <w:proofErr w:type="gramEnd"/>
      <w:r w:rsidR="00D459D0">
        <w:rPr>
          <w:rFonts w:hint="eastAsia"/>
        </w:rPr>
        <w:t>，并将计算结果压</w:t>
      </w:r>
      <w:proofErr w:type="gramStart"/>
      <w:r w:rsidR="00D459D0">
        <w:rPr>
          <w:rFonts w:hint="eastAsia"/>
        </w:rPr>
        <w:t>栈</w:t>
      </w:r>
      <w:proofErr w:type="gramEnd"/>
      <w:r w:rsidR="00E42E56">
        <w:rPr>
          <w:rFonts w:hint="eastAsia"/>
        </w:rPr>
        <w:t>；运算符初始值为加。最终将</w:t>
      </w:r>
      <w:proofErr w:type="gramStart"/>
      <w:r w:rsidR="00E42E56">
        <w:rPr>
          <w:rFonts w:hint="eastAsia"/>
        </w:rPr>
        <w:t>栈</w:t>
      </w:r>
      <w:proofErr w:type="gramEnd"/>
      <w:r w:rsidR="00E42E56">
        <w:rPr>
          <w:rFonts w:hint="eastAsia"/>
        </w:rPr>
        <w:t>内</w:t>
      </w:r>
      <w:r w:rsidR="00DB56BA">
        <w:rPr>
          <w:rFonts w:hint="eastAsia"/>
        </w:rPr>
        <w:t>数加和</w:t>
      </w:r>
      <w:proofErr w:type="gramStart"/>
      <w:r w:rsidR="00DB56BA">
        <w:rPr>
          <w:rFonts w:hint="eastAsia"/>
        </w:rPr>
        <w:t>即</w:t>
      </w:r>
      <w:proofErr w:type="gramEnd"/>
      <w:r w:rsidR="00DB56BA">
        <w:rPr>
          <w:rFonts w:hint="eastAsia"/>
        </w:rPr>
        <w:t>为所求结果。</w:t>
      </w:r>
    </w:p>
    <w:p w14:paraId="1F3FB61E" w14:textId="7A66240B" w:rsidR="00BF0BDD" w:rsidRDefault="007C2BC8" w:rsidP="00BF0BDD">
      <w:pPr>
        <w:pStyle w:val="a9"/>
        <w:numPr>
          <w:ilvl w:val="1"/>
          <w:numId w:val="1"/>
        </w:numPr>
        <w:rPr>
          <w:b/>
          <w:bCs/>
        </w:rPr>
      </w:pPr>
      <w:r w:rsidRPr="009E2545">
        <w:rPr>
          <w:rFonts w:hint="eastAsia"/>
          <w:b/>
          <w:bCs/>
        </w:rPr>
        <w:t>实现代码</w:t>
      </w:r>
    </w:p>
    <w:p w14:paraId="7A59D4AE" w14:textId="77777777" w:rsidR="00BF0BDD" w:rsidRPr="00BF0BDD" w:rsidRDefault="00BF0BDD" w:rsidP="00BF0BDD">
      <w:pPr>
        <w:pStyle w:val="a9"/>
        <w:ind w:left="390"/>
        <w:rPr>
          <w:rFonts w:hint="eastAsia"/>
          <w:b/>
          <w:bCs/>
        </w:rPr>
      </w:pPr>
    </w:p>
    <w:p w14:paraId="1EBB9B5C" w14:textId="2A7E9B94" w:rsidR="009E2545" w:rsidRDefault="00BF0BDD" w:rsidP="009E2545">
      <w:pPr>
        <w:pStyle w:val="a9"/>
        <w:ind w:left="390"/>
        <w:jc w:val="center"/>
      </w:pPr>
      <w:r>
        <w:rPr>
          <w:noProof/>
        </w:rPr>
        <w:drawing>
          <wp:inline distT="0" distB="0" distL="0" distR="0" wp14:anchorId="56234512" wp14:editId="7C7464F9">
            <wp:extent cx="5274310" cy="5481320"/>
            <wp:effectExtent l="0" t="0" r="2540" b="5080"/>
            <wp:docPr id="2012720276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20276" name="图片 1" descr="文本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7D19" w14:textId="77777777" w:rsidR="007559D8" w:rsidRDefault="007559D8" w:rsidP="009E2545">
      <w:pPr>
        <w:pStyle w:val="a9"/>
        <w:ind w:left="390"/>
        <w:jc w:val="center"/>
      </w:pPr>
    </w:p>
    <w:p w14:paraId="3B8296ED" w14:textId="530D029C" w:rsidR="00EF3811" w:rsidRDefault="00DE4200" w:rsidP="00DC44F5">
      <w:pPr>
        <w:pStyle w:val="a9"/>
        <w:numPr>
          <w:ilvl w:val="1"/>
          <w:numId w:val="1"/>
        </w:numPr>
        <w:rPr>
          <w:b/>
          <w:bCs/>
        </w:rPr>
      </w:pPr>
      <w:r w:rsidRPr="003D2CA7">
        <w:rPr>
          <w:rFonts w:hint="eastAsia"/>
          <w:b/>
          <w:bCs/>
        </w:rPr>
        <w:lastRenderedPageBreak/>
        <w:t>本地测试结果</w:t>
      </w:r>
    </w:p>
    <w:p w14:paraId="489BA629" w14:textId="03B683C1" w:rsidR="00BF0BDD" w:rsidRDefault="00BF0BDD" w:rsidP="00BF0BDD">
      <w:pPr>
        <w:pStyle w:val="a9"/>
        <w:numPr>
          <w:ilvl w:val="0"/>
          <w:numId w:val="3"/>
        </w:numPr>
      </w:pPr>
      <w:r>
        <w:rPr>
          <w:rFonts w:hint="eastAsia"/>
        </w:rPr>
        <w:t>Case1-用户输入</w:t>
      </w:r>
      <w:r w:rsidR="0069762C" w:rsidRPr="0069762C">
        <w:t>1 - 2 + 3 * 4</w:t>
      </w:r>
      <w:r>
        <w:rPr>
          <w:rFonts w:hint="eastAsia"/>
        </w:rPr>
        <w:t>，</w:t>
      </w:r>
      <w:r w:rsidR="0069762C">
        <w:rPr>
          <w:rFonts w:hint="eastAsia"/>
        </w:rPr>
        <w:t>计算结果为11</w:t>
      </w:r>
      <w:r>
        <w:rPr>
          <w:rFonts w:hint="eastAsia"/>
        </w:rPr>
        <w:t>，正确。</w:t>
      </w:r>
    </w:p>
    <w:p w14:paraId="1642440B" w14:textId="009E62E3" w:rsidR="00BF0BDD" w:rsidRDefault="00D863A3" w:rsidP="00BF0BDD">
      <w:pPr>
        <w:pStyle w:val="a9"/>
        <w:ind w:left="830"/>
        <w:rPr>
          <w:rFonts w:hint="eastAsia"/>
        </w:rPr>
      </w:pPr>
      <w:r>
        <w:rPr>
          <w:noProof/>
        </w:rPr>
        <w:drawing>
          <wp:inline distT="0" distB="0" distL="0" distR="0" wp14:anchorId="57444474" wp14:editId="2917420E">
            <wp:extent cx="4093176" cy="504825"/>
            <wp:effectExtent l="0" t="0" r="3175" b="0"/>
            <wp:docPr id="976312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12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4904" cy="50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28F9" w14:textId="1F5C4941" w:rsidR="00BF0BDD" w:rsidRDefault="00BF0BDD" w:rsidP="00BF0BDD">
      <w:pPr>
        <w:pStyle w:val="a9"/>
        <w:numPr>
          <w:ilvl w:val="0"/>
          <w:numId w:val="3"/>
        </w:numPr>
      </w:pPr>
      <w:r>
        <w:rPr>
          <w:rFonts w:hint="eastAsia"/>
        </w:rPr>
        <w:t>Case2-用户输入</w:t>
      </w:r>
      <w:r w:rsidR="00733BB6" w:rsidRPr="00733BB6">
        <w:t>3.6 * 2 / 3 + 1.1</w:t>
      </w:r>
      <w:r>
        <w:rPr>
          <w:rFonts w:hint="eastAsia"/>
        </w:rPr>
        <w:t>，</w:t>
      </w:r>
      <w:r w:rsidR="00733BB6">
        <w:rPr>
          <w:rFonts w:hint="eastAsia"/>
        </w:rPr>
        <w:t>计算结果为3.5</w:t>
      </w:r>
      <w:r>
        <w:rPr>
          <w:rFonts w:hint="eastAsia"/>
        </w:rPr>
        <w:t>，正确。</w:t>
      </w:r>
    </w:p>
    <w:p w14:paraId="36E59D2B" w14:textId="4BD12539" w:rsidR="00BF0BDD" w:rsidRPr="00A60EE6" w:rsidRDefault="00BF46AA" w:rsidP="00BF0BDD">
      <w:pPr>
        <w:pStyle w:val="a9"/>
        <w:ind w:left="830"/>
        <w:rPr>
          <w:rFonts w:hint="eastAsia"/>
        </w:rPr>
      </w:pPr>
      <w:r>
        <w:rPr>
          <w:noProof/>
        </w:rPr>
        <w:drawing>
          <wp:inline distT="0" distB="0" distL="0" distR="0" wp14:anchorId="318DE5A8" wp14:editId="5819CCD6">
            <wp:extent cx="4670854" cy="533400"/>
            <wp:effectExtent l="0" t="0" r="0" b="0"/>
            <wp:docPr id="71132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2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3252" cy="53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66DA" w14:textId="77777777" w:rsidR="0062453F" w:rsidRDefault="0062453F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6CFB0AC1" w14:textId="169CAF68" w:rsidR="003D2CA7" w:rsidRPr="000D16FA" w:rsidRDefault="00E46E8E" w:rsidP="00BF36D5">
      <w:pPr>
        <w:pStyle w:val="a9"/>
        <w:numPr>
          <w:ilvl w:val="0"/>
          <w:numId w:val="1"/>
        </w:numPr>
        <w:rPr>
          <w:b/>
          <w:bCs/>
          <w:sz w:val="24"/>
          <w:szCs w:val="28"/>
        </w:rPr>
      </w:pPr>
      <w:r w:rsidRPr="000D16FA">
        <w:rPr>
          <w:rFonts w:hint="eastAsia"/>
          <w:b/>
          <w:bCs/>
          <w:sz w:val="24"/>
          <w:szCs w:val="28"/>
        </w:rPr>
        <w:lastRenderedPageBreak/>
        <w:t>习题3</w:t>
      </w:r>
    </w:p>
    <w:p w14:paraId="43A58E90" w14:textId="2FADB778" w:rsidR="00E46E8E" w:rsidRDefault="00BF36D5" w:rsidP="00BF36D5">
      <w:pPr>
        <w:pStyle w:val="a9"/>
        <w:numPr>
          <w:ilvl w:val="1"/>
          <w:numId w:val="1"/>
        </w:numPr>
        <w:rPr>
          <w:b/>
          <w:bCs/>
        </w:rPr>
      </w:pPr>
      <w:r w:rsidRPr="00BF36D5">
        <w:rPr>
          <w:rFonts w:hint="eastAsia"/>
          <w:b/>
          <w:bCs/>
        </w:rPr>
        <w:t>题目</w:t>
      </w:r>
    </w:p>
    <w:p w14:paraId="264BCD98" w14:textId="63D5F3CE" w:rsidR="00821EFE" w:rsidRPr="00821EFE" w:rsidRDefault="007A34D3" w:rsidP="00CF75DF">
      <w:pPr>
        <w:ind w:firstLine="390"/>
      </w:pPr>
      <w:r w:rsidRPr="007A34D3">
        <w:rPr>
          <w:rFonts w:hint="eastAsia"/>
        </w:rPr>
        <w:t>编写</w:t>
      </w:r>
      <w:r w:rsidR="000B0BFA">
        <w:rPr>
          <w:rFonts w:hint="eastAsia"/>
        </w:rPr>
        <w:t>程序，随机生成4个1~10之间的整数，允许重复，判断其能否算出24。计算规则为：（1）允许使用加减乘除等运算；（2）允许使用括号改变优先级。</w:t>
      </w:r>
    </w:p>
    <w:p w14:paraId="6755B025" w14:textId="57A73FFD" w:rsidR="002A0FB7" w:rsidRDefault="00BF36D5" w:rsidP="002A0FB7">
      <w:pPr>
        <w:pStyle w:val="a9"/>
        <w:numPr>
          <w:ilvl w:val="1"/>
          <w:numId w:val="1"/>
        </w:numPr>
        <w:rPr>
          <w:b/>
          <w:bCs/>
        </w:rPr>
      </w:pPr>
      <w:r>
        <w:rPr>
          <w:rFonts w:hint="eastAsia"/>
          <w:b/>
          <w:bCs/>
        </w:rPr>
        <w:t>题目思路</w:t>
      </w:r>
    </w:p>
    <w:p w14:paraId="219B37DD" w14:textId="46089DE3" w:rsidR="00E001CB" w:rsidRPr="00CF06B4" w:rsidRDefault="00C22130" w:rsidP="00CF06B4">
      <w:pPr>
        <w:ind w:firstLine="390"/>
        <w:rPr>
          <w:rFonts w:hint="eastAsia"/>
        </w:rPr>
      </w:pPr>
      <w:r>
        <w:rPr>
          <w:rFonts w:hint="eastAsia"/>
        </w:rPr>
        <w:t>运用</w:t>
      </w:r>
      <w:r w:rsidR="00750409">
        <w:rPr>
          <w:rFonts w:hint="eastAsia"/>
        </w:rPr>
        <w:t>函数</w:t>
      </w:r>
      <w:r>
        <w:rPr>
          <w:rFonts w:hint="eastAsia"/>
        </w:rPr>
        <w:t>递归</w:t>
      </w:r>
      <w:r w:rsidR="00C17733">
        <w:rPr>
          <w:rFonts w:hint="eastAsia"/>
        </w:rPr>
        <w:t>遍历</w:t>
      </w:r>
      <w:r>
        <w:rPr>
          <w:rFonts w:hint="eastAsia"/>
        </w:rPr>
        <w:t>所有的计算可能</w:t>
      </w:r>
      <w:r w:rsidR="004A397C">
        <w:rPr>
          <w:rFonts w:hint="eastAsia"/>
        </w:rPr>
        <w:t>。</w:t>
      </w:r>
      <w:r w:rsidR="00D03D3F">
        <w:rPr>
          <w:rFonts w:hint="eastAsia"/>
        </w:rPr>
        <w:t>在列表中</w:t>
      </w:r>
      <w:r w:rsidR="004A397C">
        <w:rPr>
          <w:rFonts w:hint="eastAsia"/>
        </w:rPr>
        <w:t>随机选取</w:t>
      </w:r>
      <w:proofErr w:type="gramStart"/>
      <w:r w:rsidR="004A397C">
        <w:rPr>
          <w:rFonts w:hint="eastAsia"/>
        </w:rPr>
        <w:t>一</w:t>
      </w:r>
      <w:proofErr w:type="gramEnd"/>
      <w:r w:rsidR="004A397C">
        <w:rPr>
          <w:rFonts w:hint="eastAsia"/>
        </w:rPr>
        <w:t>对数作为第一步运算</w:t>
      </w:r>
      <w:r w:rsidR="0066503D">
        <w:rPr>
          <w:rFonts w:hint="eastAsia"/>
        </w:rPr>
        <w:t>（加减乘除）</w:t>
      </w:r>
      <w:r w:rsidR="004A397C">
        <w:rPr>
          <w:rFonts w:hint="eastAsia"/>
        </w:rPr>
        <w:t>，</w:t>
      </w:r>
      <w:r w:rsidR="00D03D3F">
        <w:rPr>
          <w:rFonts w:hint="eastAsia"/>
        </w:rPr>
        <w:t>将结果与其他数组成新列表</w:t>
      </w:r>
      <w:r w:rsidR="0066503D">
        <w:rPr>
          <w:rFonts w:hint="eastAsia"/>
        </w:rPr>
        <w:t>进行</w:t>
      </w:r>
      <w:r w:rsidR="00D03D3F">
        <w:rPr>
          <w:rFonts w:hint="eastAsia"/>
        </w:rPr>
        <w:t>递归，</w:t>
      </w:r>
      <w:r w:rsidR="00C157D2">
        <w:rPr>
          <w:rFonts w:hint="eastAsia"/>
        </w:rPr>
        <w:t>能够得到24（考虑浮点数精度误差）即返回True。</w:t>
      </w:r>
      <w:r w:rsidR="00EA0F5A">
        <w:rPr>
          <w:rFonts w:hint="eastAsia"/>
        </w:rPr>
        <w:t>生成随机数列表</w:t>
      </w:r>
      <w:r w:rsidR="00750409">
        <w:rPr>
          <w:rFonts w:hint="eastAsia"/>
        </w:rPr>
        <w:t>并进行</w:t>
      </w:r>
      <w:r w:rsidR="002C2F14">
        <w:rPr>
          <w:rFonts w:hint="eastAsia"/>
        </w:rPr>
        <w:t>判断。</w:t>
      </w:r>
    </w:p>
    <w:p w14:paraId="6BEEF3A7" w14:textId="25152CFB" w:rsidR="005A4EA4" w:rsidRPr="00C22130" w:rsidRDefault="00BF36D5" w:rsidP="00C22130">
      <w:pPr>
        <w:pStyle w:val="a9"/>
        <w:numPr>
          <w:ilvl w:val="1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实现代码</w:t>
      </w:r>
    </w:p>
    <w:p w14:paraId="2ABBFE9E" w14:textId="73D63B29" w:rsidR="005A4EA4" w:rsidRPr="00C22130" w:rsidRDefault="005B7E1C" w:rsidP="00C22130">
      <w:pPr>
        <w:pStyle w:val="a9"/>
        <w:ind w:left="390"/>
        <w:jc w:val="center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7CA879DE" wp14:editId="409C2046">
            <wp:extent cx="4770407" cy="5986844"/>
            <wp:effectExtent l="0" t="0" r="0" b="0"/>
            <wp:docPr id="138821653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16538" name="图片 1" descr="文本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4395" cy="600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9102" w14:textId="48FFDF61" w:rsidR="00357E27" w:rsidRDefault="00BF36D5" w:rsidP="00A60EE6">
      <w:pPr>
        <w:pStyle w:val="a9"/>
        <w:numPr>
          <w:ilvl w:val="1"/>
          <w:numId w:val="1"/>
        </w:numPr>
        <w:rPr>
          <w:b/>
          <w:bCs/>
        </w:rPr>
      </w:pPr>
      <w:r>
        <w:rPr>
          <w:rFonts w:hint="eastAsia"/>
          <w:b/>
          <w:bCs/>
        </w:rPr>
        <w:lastRenderedPageBreak/>
        <w:t>本地测试结果</w:t>
      </w:r>
    </w:p>
    <w:p w14:paraId="1F4C12C8" w14:textId="33014A8C" w:rsidR="00A60EE6" w:rsidRDefault="005D33E2" w:rsidP="005D33E2">
      <w:pPr>
        <w:pStyle w:val="a9"/>
        <w:numPr>
          <w:ilvl w:val="0"/>
          <w:numId w:val="3"/>
        </w:numPr>
      </w:pPr>
      <w:r>
        <w:rPr>
          <w:rFonts w:hint="eastAsia"/>
        </w:rPr>
        <w:t>Case</w:t>
      </w:r>
      <w:r w:rsidR="006E08CA">
        <w:rPr>
          <w:rFonts w:hint="eastAsia"/>
        </w:rPr>
        <w:t>1-</w:t>
      </w:r>
      <w:r w:rsidR="006E5B33">
        <w:t xml:space="preserve"> </w:t>
      </w:r>
      <w:r w:rsidR="00B1751A">
        <w:rPr>
          <w:rFonts w:hint="eastAsia"/>
        </w:rPr>
        <w:t>9，4，1，2能够得到24。</w:t>
      </w:r>
    </w:p>
    <w:p w14:paraId="751AECC3" w14:textId="6578E02C" w:rsidR="00FD030A" w:rsidRDefault="00B1751A" w:rsidP="00FD030A">
      <w:pPr>
        <w:pStyle w:val="a9"/>
        <w:ind w:left="830"/>
        <w:rPr>
          <w:rFonts w:hint="eastAsia"/>
        </w:rPr>
      </w:pPr>
      <w:r>
        <w:rPr>
          <w:noProof/>
        </w:rPr>
        <w:drawing>
          <wp:inline distT="0" distB="0" distL="0" distR="0" wp14:anchorId="693CF38A" wp14:editId="581EEF77">
            <wp:extent cx="1451662" cy="555956"/>
            <wp:effectExtent l="0" t="0" r="0" b="0"/>
            <wp:docPr id="506739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39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8272" cy="55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25F8" w14:textId="69C88994" w:rsidR="0003570C" w:rsidRDefault="00FD030A" w:rsidP="00FD030A">
      <w:pPr>
        <w:pStyle w:val="a9"/>
        <w:numPr>
          <w:ilvl w:val="0"/>
          <w:numId w:val="3"/>
        </w:numPr>
      </w:pPr>
      <w:r>
        <w:rPr>
          <w:rFonts w:hint="eastAsia"/>
        </w:rPr>
        <w:t>Case2-</w:t>
      </w:r>
      <w:r w:rsidR="009405A1">
        <w:rPr>
          <w:rFonts w:hint="eastAsia"/>
        </w:rPr>
        <w:t>9，10，2，9无法得到24</w:t>
      </w:r>
      <w:r w:rsidR="00D114D5">
        <w:rPr>
          <w:rFonts w:hint="eastAsia"/>
        </w:rPr>
        <w:t>。</w:t>
      </w:r>
    </w:p>
    <w:p w14:paraId="7083228E" w14:textId="77747EFE" w:rsidR="00651BAA" w:rsidRPr="00A60EE6" w:rsidRDefault="006B1B0D" w:rsidP="00651BAA">
      <w:pPr>
        <w:pStyle w:val="a9"/>
        <w:ind w:left="830"/>
        <w:rPr>
          <w:rFonts w:hint="eastAsia"/>
        </w:rPr>
      </w:pPr>
      <w:r>
        <w:rPr>
          <w:noProof/>
        </w:rPr>
        <w:drawing>
          <wp:inline distT="0" distB="0" distL="0" distR="0" wp14:anchorId="4B38C4A4" wp14:editId="5A1CCE40">
            <wp:extent cx="1611066" cy="570586"/>
            <wp:effectExtent l="0" t="0" r="8255" b="1270"/>
            <wp:docPr id="316982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820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4119" cy="58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4152" w14:textId="77777777" w:rsidR="00357E27" w:rsidRDefault="00357E27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21FD027A" w14:textId="07FFBA5C" w:rsidR="00357E27" w:rsidRPr="000D16FA" w:rsidRDefault="00357E27" w:rsidP="00357E27">
      <w:pPr>
        <w:pStyle w:val="a9"/>
        <w:numPr>
          <w:ilvl w:val="0"/>
          <w:numId w:val="1"/>
        </w:numPr>
        <w:rPr>
          <w:b/>
          <w:bCs/>
          <w:sz w:val="24"/>
          <w:szCs w:val="28"/>
        </w:rPr>
      </w:pPr>
      <w:r w:rsidRPr="000D16FA">
        <w:rPr>
          <w:rFonts w:hint="eastAsia"/>
          <w:b/>
          <w:bCs/>
          <w:sz w:val="24"/>
          <w:szCs w:val="28"/>
        </w:rPr>
        <w:lastRenderedPageBreak/>
        <w:t>习题</w:t>
      </w:r>
      <w:r>
        <w:rPr>
          <w:rFonts w:hint="eastAsia"/>
          <w:b/>
          <w:bCs/>
          <w:sz w:val="24"/>
          <w:szCs w:val="28"/>
        </w:rPr>
        <w:t>4</w:t>
      </w:r>
    </w:p>
    <w:p w14:paraId="0254CBAE" w14:textId="77777777" w:rsidR="00357E27" w:rsidRDefault="00357E27" w:rsidP="00357E27">
      <w:pPr>
        <w:pStyle w:val="a9"/>
        <w:numPr>
          <w:ilvl w:val="1"/>
          <w:numId w:val="1"/>
        </w:numPr>
        <w:rPr>
          <w:b/>
          <w:bCs/>
        </w:rPr>
      </w:pPr>
      <w:r w:rsidRPr="00BF36D5">
        <w:rPr>
          <w:rFonts w:hint="eastAsia"/>
          <w:b/>
          <w:bCs/>
        </w:rPr>
        <w:t>题目</w:t>
      </w:r>
    </w:p>
    <w:p w14:paraId="0A167F06" w14:textId="41BBC6DE" w:rsidR="00357E27" w:rsidRPr="00EE4EB6" w:rsidRDefault="009652D1" w:rsidP="00E146E3">
      <w:pPr>
        <w:ind w:firstLine="390"/>
      </w:pPr>
      <w:r w:rsidRPr="009652D1">
        <w:rPr>
          <w:rFonts w:hint="eastAsia"/>
        </w:rPr>
        <w:t>编写程序，随机生成</w:t>
      </w:r>
      <w:r w:rsidRPr="009652D1">
        <w:t>13 张扑克牌（无大小王牌），统计其牌点（point）。扑克牌牌张（card）有牌花（suit）与牌阶（rank）两种属性。</w:t>
      </w:r>
      <w:r w:rsidR="00327785" w:rsidRPr="00327785">
        <w:rPr>
          <w:rFonts w:hint="eastAsia"/>
        </w:rPr>
        <w:t>使用字符串“</w:t>
      </w:r>
      <w:r w:rsidR="00327785" w:rsidRPr="00327785">
        <w:t>23456789TJQKA”表示牌阶，</w:t>
      </w:r>
      <w:proofErr w:type="gramStart"/>
      <w:r w:rsidR="00327785" w:rsidRPr="00327785">
        <w:t>每一牌阶用</w:t>
      </w:r>
      <w:proofErr w:type="gramEnd"/>
      <w:r w:rsidR="00327785" w:rsidRPr="00327785">
        <w:t>单个字符表示，顺序从小到大，其中“T”表示10。使用字符串“CDHS”表示牌花，每种牌花用单个字符表示，顺序从小到大，分别为梅花（club）、方块（diamond）、红桃（heart）和黑桃（spade）。牌点规定如下：“A”记为4 点，“K”记为3 点，“Q”记为2 点，“J”记为1 点，其他牌记为0 点。如果熟悉桥牌（bridge），编写函数，返回其合理开叫（opening bidding）。叫牌时使用“P”表示通过，“NT”表示无将（notrump），无将大于全部花色。叫牌时，可能需要根据叫牌或定约（contract）情况修正牌点。例如，无将定约时应增加长套牌型点，扣除单张大牌点；有将定约时亦存在类似规则</w:t>
      </w:r>
      <w:r w:rsidR="00E146E3" w:rsidRPr="00E146E3">
        <w:t>。</w:t>
      </w:r>
    </w:p>
    <w:p w14:paraId="1C13AE20" w14:textId="77777777" w:rsidR="00357E27" w:rsidRDefault="00357E27" w:rsidP="00357E27">
      <w:pPr>
        <w:pStyle w:val="a9"/>
        <w:numPr>
          <w:ilvl w:val="1"/>
          <w:numId w:val="1"/>
        </w:numPr>
        <w:rPr>
          <w:b/>
          <w:bCs/>
        </w:rPr>
      </w:pPr>
      <w:r>
        <w:rPr>
          <w:rFonts w:hint="eastAsia"/>
          <w:b/>
          <w:bCs/>
        </w:rPr>
        <w:t>题目思路</w:t>
      </w:r>
    </w:p>
    <w:p w14:paraId="3A0BBAC9" w14:textId="77A7ABD6" w:rsidR="00357E27" w:rsidRPr="004A6059" w:rsidRDefault="00EA6ED8" w:rsidP="00357E27">
      <w:pPr>
        <w:ind w:firstLine="390"/>
        <w:rPr>
          <w:rFonts w:hint="eastAsia"/>
        </w:rPr>
      </w:pPr>
      <w:r>
        <w:rPr>
          <w:rFonts w:hint="eastAsia"/>
        </w:rPr>
        <w:t>创建字符串suits和</w:t>
      </w:r>
      <w:r w:rsidR="00C074B2">
        <w:rPr>
          <w:rFonts w:hint="eastAsia"/>
        </w:rPr>
        <w:t>ranks储存牌花与牌阶，</w:t>
      </w:r>
      <w:r w:rsidR="00130BA8">
        <w:rPr>
          <w:rFonts w:hint="eastAsia"/>
        </w:rPr>
        <w:t>字典points</w:t>
      </w:r>
      <w:proofErr w:type="gramStart"/>
      <w:r w:rsidR="00130BA8">
        <w:rPr>
          <w:rFonts w:hint="eastAsia"/>
        </w:rPr>
        <w:t>储存牌阶对应</w:t>
      </w:r>
      <w:proofErr w:type="gramEnd"/>
      <w:r w:rsidR="00130BA8">
        <w:rPr>
          <w:rFonts w:hint="eastAsia"/>
        </w:rPr>
        <w:t>点数</w:t>
      </w:r>
      <w:r w:rsidR="00112960">
        <w:rPr>
          <w:rFonts w:hint="eastAsia"/>
        </w:rPr>
        <w:t>，生成列表cards储存全部牌型，利用sample函数随机抽取13张牌</w:t>
      </w:r>
      <w:r w:rsidR="0046190D">
        <w:rPr>
          <w:rFonts w:hint="eastAsia"/>
        </w:rPr>
        <w:t>。使用for循环将牌点数加和，最后输出。</w:t>
      </w:r>
      <w:r w:rsidR="004B7A99">
        <w:rPr>
          <w:rFonts w:hint="eastAsia"/>
        </w:rPr>
        <w:t>因不熟悉桥牌，未</w:t>
      </w:r>
      <w:r w:rsidR="00CE30AE">
        <w:rPr>
          <w:rFonts w:hint="eastAsia"/>
        </w:rPr>
        <w:t>解决附加题。</w:t>
      </w:r>
    </w:p>
    <w:p w14:paraId="5D3EEEC3" w14:textId="32ED48EE" w:rsidR="00357E27" w:rsidRPr="007E1F07" w:rsidRDefault="00357E27" w:rsidP="007E1F07">
      <w:pPr>
        <w:pStyle w:val="a9"/>
        <w:numPr>
          <w:ilvl w:val="1"/>
          <w:numId w:val="1"/>
        </w:numPr>
        <w:rPr>
          <w:b/>
          <w:bCs/>
        </w:rPr>
      </w:pPr>
      <w:r>
        <w:rPr>
          <w:rFonts w:hint="eastAsia"/>
          <w:b/>
          <w:bCs/>
        </w:rPr>
        <w:t>实现代码</w:t>
      </w:r>
    </w:p>
    <w:p w14:paraId="78793304" w14:textId="19D6271C" w:rsidR="00357E27" w:rsidRPr="007E1F07" w:rsidRDefault="002F2480" w:rsidP="007E1F07">
      <w:pPr>
        <w:pStyle w:val="a9"/>
        <w:ind w:left="39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7A709C1" wp14:editId="6D5E6996">
            <wp:extent cx="5274310" cy="1952625"/>
            <wp:effectExtent l="0" t="0" r="2540" b="9525"/>
            <wp:docPr id="19246245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2451" name="图片 1" descr="文本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0D9F" w14:textId="77777777" w:rsidR="00357E27" w:rsidRDefault="00357E27" w:rsidP="00357E27">
      <w:pPr>
        <w:pStyle w:val="a9"/>
        <w:numPr>
          <w:ilvl w:val="1"/>
          <w:numId w:val="1"/>
        </w:numPr>
        <w:rPr>
          <w:b/>
          <w:bCs/>
        </w:rPr>
      </w:pPr>
      <w:r>
        <w:rPr>
          <w:rFonts w:hint="eastAsia"/>
          <w:b/>
          <w:bCs/>
        </w:rPr>
        <w:t>本地测试结果</w:t>
      </w:r>
    </w:p>
    <w:p w14:paraId="61389F1E" w14:textId="5A39FC22" w:rsidR="005349A1" w:rsidRDefault="006F7803" w:rsidP="005349A1">
      <w:pPr>
        <w:pStyle w:val="a9"/>
        <w:ind w:left="830"/>
      </w:pPr>
      <w:r>
        <w:rPr>
          <w:rFonts w:hint="eastAsia"/>
        </w:rPr>
        <w:t>输出结果如下，点数计算正确。</w:t>
      </w:r>
    </w:p>
    <w:p w14:paraId="579CC2AF" w14:textId="0B201559" w:rsidR="00237F32" w:rsidRPr="00A34E8F" w:rsidRDefault="00237F32" w:rsidP="005349A1">
      <w:pPr>
        <w:pStyle w:val="a9"/>
        <w:ind w:left="830"/>
        <w:rPr>
          <w:rFonts w:hint="eastAsia"/>
        </w:rPr>
      </w:pPr>
      <w:r>
        <w:rPr>
          <w:noProof/>
        </w:rPr>
        <w:drawing>
          <wp:inline distT="0" distB="0" distL="0" distR="0" wp14:anchorId="68DFA749" wp14:editId="58133518">
            <wp:extent cx="4998427" cy="514350"/>
            <wp:effectExtent l="0" t="0" r="0" b="0"/>
            <wp:docPr id="1420021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217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9898" cy="51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F32" w:rsidRPr="00A34E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4F2725"/>
    <w:multiLevelType w:val="multilevel"/>
    <w:tmpl w:val="EC96BD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82B2F80"/>
    <w:multiLevelType w:val="hybridMultilevel"/>
    <w:tmpl w:val="EA7C2118"/>
    <w:lvl w:ilvl="0" w:tplc="04090001">
      <w:start w:val="1"/>
      <w:numFmt w:val="bullet"/>
      <w:lvlText w:val=""/>
      <w:lvlJc w:val="left"/>
      <w:pPr>
        <w:ind w:left="83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0" w:hanging="440"/>
      </w:pPr>
      <w:rPr>
        <w:rFonts w:ascii="Wingdings" w:hAnsi="Wingdings" w:hint="default"/>
      </w:rPr>
    </w:lvl>
  </w:abstractNum>
  <w:abstractNum w:abstractNumId="2" w15:restartNumberingAfterBreak="0">
    <w:nsid w:val="6ECF4A7B"/>
    <w:multiLevelType w:val="hybridMultilevel"/>
    <w:tmpl w:val="F5881246"/>
    <w:lvl w:ilvl="0" w:tplc="04090001">
      <w:start w:val="1"/>
      <w:numFmt w:val="bullet"/>
      <w:lvlText w:val=""/>
      <w:lvlJc w:val="left"/>
      <w:pPr>
        <w:ind w:left="83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0" w:hanging="440"/>
      </w:pPr>
      <w:rPr>
        <w:rFonts w:ascii="Wingdings" w:hAnsi="Wingdings" w:hint="default"/>
      </w:rPr>
    </w:lvl>
  </w:abstractNum>
  <w:num w:numId="1" w16cid:durableId="1827623890">
    <w:abstractNumId w:val="0"/>
  </w:num>
  <w:num w:numId="2" w16cid:durableId="184178842">
    <w:abstractNumId w:val="1"/>
  </w:num>
  <w:num w:numId="3" w16cid:durableId="606042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4F7"/>
    <w:rsid w:val="0003570C"/>
    <w:rsid w:val="00055964"/>
    <w:rsid w:val="00062A56"/>
    <w:rsid w:val="0007262A"/>
    <w:rsid w:val="00073C2E"/>
    <w:rsid w:val="000749F9"/>
    <w:rsid w:val="00087737"/>
    <w:rsid w:val="00091346"/>
    <w:rsid w:val="000A4288"/>
    <w:rsid w:val="000A58E0"/>
    <w:rsid w:val="000B0428"/>
    <w:rsid w:val="000B0BFA"/>
    <w:rsid w:val="000B0C49"/>
    <w:rsid w:val="000D16FA"/>
    <w:rsid w:val="000D496A"/>
    <w:rsid w:val="000E3212"/>
    <w:rsid w:val="000E6ABA"/>
    <w:rsid w:val="00112960"/>
    <w:rsid w:val="00130BA8"/>
    <w:rsid w:val="00132487"/>
    <w:rsid w:val="001543A3"/>
    <w:rsid w:val="00164565"/>
    <w:rsid w:val="00193183"/>
    <w:rsid w:val="0019564E"/>
    <w:rsid w:val="001B11F3"/>
    <w:rsid w:val="001E5FF8"/>
    <w:rsid w:val="001F00CB"/>
    <w:rsid w:val="001F6BB3"/>
    <w:rsid w:val="00237F32"/>
    <w:rsid w:val="002416F1"/>
    <w:rsid w:val="00251879"/>
    <w:rsid w:val="00255EF9"/>
    <w:rsid w:val="002563B6"/>
    <w:rsid w:val="00262BF1"/>
    <w:rsid w:val="00274AA1"/>
    <w:rsid w:val="002A0FB7"/>
    <w:rsid w:val="002B0A0B"/>
    <w:rsid w:val="002C2F14"/>
    <w:rsid w:val="002C64F7"/>
    <w:rsid w:val="002D7C42"/>
    <w:rsid w:val="002E5408"/>
    <w:rsid w:val="002F2480"/>
    <w:rsid w:val="00310BA1"/>
    <w:rsid w:val="00322FE4"/>
    <w:rsid w:val="00324822"/>
    <w:rsid w:val="00326D8C"/>
    <w:rsid w:val="00327785"/>
    <w:rsid w:val="00332D80"/>
    <w:rsid w:val="003412F9"/>
    <w:rsid w:val="003461BF"/>
    <w:rsid w:val="00351F77"/>
    <w:rsid w:val="00357E27"/>
    <w:rsid w:val="003734F0"/>
    <w:rsid w:val="00375B1D"/>
    <w:rsid w:val="003A3705"/>
    <w:rsid w:val="003A5ADD"/>
    <w:rsid w:val="003B1A21"/>
    <w:rsid w:val="003D2CA7"/>
    <w:rsid w:val="003E28F5"/>
    <w:rsid w:val="003E463F"/>
    <w:rsid w:val="003E56FA"/>
    <w:rsid w:val="003E75E1"/>
    <w:rsid w:val="00401125"/>
    <w:rsid w:val="00424F32"/>
    <w:rsid w:val="00431E5A"/>
    <w:rsid w:val="004322E1"/>
    <w:rsid w:val="0046190D"/>
    <w:rsid w:val="00463194"/>
    <w:rsid w:val="004844DD"/>
    <w:rsid w:val="004863C5"/>
    <w:rsid w:val="004A397C"/>
    <w:rsid w:val="004A6059"/>
    <w:rsid w:val="004B7A99"/>
    <w:rsid w:val="004F6285"/>
    <w:rsid w:val="004F6C65"/>
    <w:rsid w:val="00502EAA"/>
    <w:rsid w:val="0050563A"/>
    <w:rsid w:val="0051645E"/>
    <w:rsid w:val="005349A1"/>
    <w:rsid w:val="005A458E"/>
    <w:rsid w:val="005A4EA4"/>
    <w:rsid w:val="005A5B68"/>
    <w:rsid w:val="005B7E1C"/>
    <w:rsid w:val="005C01FF"/>
    <w:rsid w:val="005C21FF"/>
    <w:rsid w:val="005C55D9"/>
    <w:rsid w:val="005D33E2"/>
    <w:rsid w:val="005E7FAE"/>
    <w:rsid w:val="005F144B"/>
    <w:rsid w:val="00613AAE"/>
    <w:rsid w:val="0062453F"/>
    <w:rsid w:val="006451D1"/>
    <w:rsid w:val="00651BAA"/>
    <w:rsid w:val="0066503D"/>
    <w:rsid w:val="00673E13"/>
    <w:rsid w:val="00686EEA"/>
    <w:rsid w:val="0069762C"/>
    <w:rsid w:val="006B1B0D"/>
    <w:rsid w:val="006C52DA"/>
    <w:rsid w:val="006D1B8A"/>
    <w:rsid w:val="006E08CA"/>
    <w:rsid w:val="006E5B33"/>
    <w:rsid w:val="006F026E"/>
    <w:rsid w:val="006F7803"/>
    <w:rsid w:val="007133E4"/>
    <w:rsid w:val="00733BB6"/>
    <w:rsid w:val="00743DD7"/>
    <w:rsid w:val="00750409"/>
    <w:rsid w:val="007559D8"/>
    <w:rsid w:val="007576DD"/>
    <w:rsid w:val="00762A9F"/>
    <w:rsid w:val="00762B85"/>
    <w:rsid w:val="00767561"/>
    <w:rsid w:val="007927C7"/>
    <w:rsid w:val="007947CE"/>
    <w:rsid w:val="007A34D3"/>
    <w:rsid w:val="007C2BC8"/>
    <w:rsid w:val="007C2D44"/>
    <w:rsid w:val="007D157F"/>
    <w:rsid w:val="007D61F2"/>
    <w:rsid w:val="007E0653"/>
    <w:rsid w:val="007E1F07"/>
    <w:rsid w:val="00800AB8"/>
    <w:rsid w:val="00821EFE"/>
    <w:rsid w:val="0084529F"/>
    <w:rsid w:val="00864C8C"/>
    <w:rsid w:val="00866447"/>
    <w:rsid w:val="00890E29"/>
    <w:rsid w:val="008C3631"/>
    <w:rsid w:val="008C7A04"/>
    <w:rsid w:val="008D6884"/>
    <w:rsid w:val="008E2CC8"/>
    <w:rsid w:val="008F1811"/>
    <w:rsid w:val="00903263"/>
    <w:rsid w:val="009405A1"/>
    <w:rsid w:val="00944803"/>
    <w:rsid w:val="00944D1B"/>
    <w:rsid w:val="0095791F"/>
    <w:rsid w:val="009652D1"/>
    <w:rsid w:val="00976234"/>
    <w:rsid w:val="009B0F70"/>
    <w:rsid w:val="009E2545"/>
    <w:rsid w:val="00A05716"/>
    <w:rsid w:val="00A34E8F"/>
    <w:rsid w:val="00A60EE6"/>
    <w:rsid w:val="00A90C2C"/>
    <w:rsid w:val="00AB12F8"/>
    <w:rsid w:val="00AE2E96"/>
    <w:rsid w:val="00B061AF"/>
    <w:rsid w:val="00B07735"/>
    <w:rsid w:val="00B1751A"/>
    <w:rsid w:val="00B30AB7"/>
    <w:rsid w:val="00B443C6"/>
    <w:rsid w:val="00B66FCE"/>
    <w:rsid w:val="00B919B4"/>
    <w:rsid w:val="00BC3390"/>
    <w:rsid w:val="00BC73F7"/>
    <w:rsid w:val="00BF0BDD"/>
    <w:rsid w:val="00BF36D5"/>
    <w:rsid w:val="00BF46AA"/>
    <w:rsid w:val="00C074B2"/>
    <w:rsid w:val="00C14DC2"/>
    <w:rsid w:val="00C157D2"/>
    <w:rsid w:val="00C17733"/>
    <w:rsid w:val="00C22130"/>
    <w:rsid w:val="00C240C8"/>
    <w:rsid w:val="00C35774"/>
    <w:rsid w:val="00C40193"/>
    <w:rsid w:val="00C47412"/>
    <w:rsid w:val="00C51A46"/>
    <w:rsid w:val="00C60F84"/>
    <w:rsid w:val="00C7110F"/>
    <w:rsid w:val="00C96093"/>
    <w:rsid w:val="00CC16FA"/>
    <w:rsid w:val="00CC6487"/>
    <w:rsid w:val="00CE30AE"/>
    <w:rsid w:val="00CF06B4"/>
    <w:rsid w:val="00CF75DF"/>
    <w:rsid w:val="00D03D3F"/>
    <w:rsid w:val="00D07F6B"/>
    <w:rsid w:val="00D114D5"/>
    <w:rsid w:val="00D166EB"/>
    <w:rsid w:val="00D42D22"/>
    <w:rsid w:val="00D459D0"/>
    <w:rsid w:val="00D606CD"/>
    <w:rsid w:val="00D863A3"/>
    <w:rsid w:val="00D94C14"/>
    <w:rsid w:val="00D97F72"/>
    <w:rsid w:val="00DA12E4"/>
    <w:rsid w:val="00DB5402"/>
    <w:rsid w:val="00DB56BA"/>
    <w:rsid w:val="00DC44F5"/>
    <w:rsid w:val="00DD3911"/>
    <w:rsid w:val="00DE0C94"/>
    <w:rsid w:val="00DE1F7C"/>
    <w:rsid w:val="00DE4200"/>
    <w:rsid w:val="00E001CB"/>
    <w:rsid w:val="00E146E3"/>
    <w:rsid w:val="00E17370"/>
    <w:rsid w:val="00E32A28"/>
    <w:rsid w:val="00E42E56"/>
    <w:rsid w:val="00E46E8E"/>
    <w:rsid w:val="00E752EB"/>
    <w:rsid w:val="00E7629D"/>
    <w:rsid w:val="00E8018B"/>
    <w:rsid w:val="00E9282F"/>
    <w:rsid w:val="00E953D0"/>
    <w:rsid w:val="00EA0F5A"/>
    <w:rsid w:val="00EA6ED8"/>
    <w:rsid w:val="00EE1080"/>
    <w:rsid w:val="00EE4EB6"/>
    <w:rsid w:val="00EF3811"/>
    <w:rsid w:val="00EF7416"/>
    <w:rsid w:val="00F16144"/>
    <w:rsid w:val="00F45C70"/>
    <w:rsid w:val="00F45E85"/>
    <w:rsid w:val="00F502ED"/>
    <w:rsid w:val="00F53182"/>
    <w:rsid w:val="00F749E8"/>
    <w:rsid w:val="00F84BF2"/>
    <w:rsid w:val="00FD030A"/>
    <w:rsid w:val="00FE48F0"/>
    <w:rsid w:val="00FF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58EB7"/>
  <w15:chartTrackingRefBased/>
  <w15:docId w15:val="{1F249ED4-A0BF-489A-A8CD-2E042890D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64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4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4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4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4F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4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4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4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64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6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6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64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64F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64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64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64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64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64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6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4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64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6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64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64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64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6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64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64F7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133E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38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8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7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2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8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847031">
          <w:marLeft w:val="40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9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4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1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0493">
          <w:marLeft w:val="40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9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7685">
          <w:marLeft w:val="40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1404BB-24D8-426E-AC82-535391DF4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6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柠泽 路</dc:creator>
  <cp:keywords/>
  <dc:description/>
  <cp:lastModifiedBy>柠泽 路</cp:lastModifiedBy>
  <cp:revision>278</cp:revision>
  <dcterms:created xsi:type="dcterms:W3CDTF">2024-04-21T07:33:00Z</dcterms:created>
  <dcterms:modified xsi:type="dcterms:W3CDTF">2024-06-16T13:09:00Z</dcterms:modified>
</cp:coreProperties>
</file>