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E813" w14:textId="2AADB8F3" w:rsidR="009B3A46" w:rsidRDefault="009B3A46">
      <w:r>
        <w:rPr>
          <w:rFonts w:hint="eastAsia"/>
        </w:rPr>
        <w:t>并发</w:t>
      </w:r>
    </w:p>
    <w:p w14:paraId="38A396BB" w14:textId="21DD3855" w:rsidR="00CB0FE0" w:rsidRDefault="00CB0FE0">
      <w:r>
        <w:rPr>
          <w:rFonts w:hint="eastAsia"/>
        </w:rPr>
        <w:t>不进行任何优化</w:t>
      </w:r>
    </w:p>
    <w:p w14:paraId="54DD44AA" w14:textId="73B66DEA" w:rsidR="007A126F" w:rsidRDefault="007A126F">
      <w:r>
        <w:rPr>
          <w:rFonts w:hint="eastAsia"/>
        </w:rPr>
        <w:t>1</w:t>
      </w:r>
      <w:r>
        <w:t>0</w:t>
      </w:r>
      <w:r>
        <w:rPr>
          <w:rFonts w:hint="eastAsia"/>
        </w:rPr>
        <w:t>线程/秒 （</w:t>
      </w:r>
      <w:r>
        <w:t>1</w:t>
      </w:r>
      <w:r>
        <w:rPr>
          <w:rFonts w:hint="eastAsia"/>
        </w:rPr>
        <w:t>秒内有1</w:t>
      </w:r>
      <w:r>
        <w:t>0</w:t>
      </w:r>
      <w:r>
        <w:rPr>
          <w:rFonts w:hint="eastAsia"/>
        </w:rPr>
        <w:t>个用户点进视频播放页面，不播放视频）</w:t>
      </w:r>
    </w:p>
    <w:p w14:paraId="6A98B970" w14:textId="53DA6AB9" w:rsidR="00BD6C8B" w:rsidRDefault="00BD6C8B">
      <w:r>
        <w:rPr>
          <w:noProof/>
        </w:rPr>
        <w:drawing>
          <wp:inline distT="0" distB="0" distL="0" distR="0" wp14:anchorId="7EEACF46" wp14:editId="59A69E03">
            <wp:extent cx="6062425" cy="25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4752" cy="25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2963" w14:textId="0EE3F81C" w:rsidR="00BD6C8B" w:rsidRDefault="00BD6C8B">
      <w:r>
        <w:rPr>
          <w:noProof/>
        </w:rPr>
        <w:drawing>
          <wp:inline distT="0" distB="0" distL="0" distR="0" wp14:anchorId="5AB20657" wp14:editId="7AAA0BF9">
            <wp:extent cx="861135" cy="3886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5A83" w14:textId="340BE68A" w:rsidR="006B6F25" w:rsidRDefault="0050783D">
      <w:pPr>
        <w:rPr>
          <w:sz w:val="20"/>
          <w:szCs w:val="21"/>
        </w:rPr>
      </w:pPr>
      <w:r w:rsidRPr="0050783D">
        <w:rPr>
          <w:rFonts w:hint="eastAsia"/>
          <w:sz w:val="20"/>
          <w:szCs w:val="21"/>
        </w:rPr>
        <w:t>1</w:t>
      </w:r>
      <w:r w:rsidRPr="0050783D">
        <w:rPr>
          <w:sz w:val="20"/>
          <w:szCs w:val="21"/>
        </w:rPr>
        <w:t>00</w:t>
      </w:r>
      <w:r w:rsidRPr="0050783D">
        <w:rPr>
          <w:rFonts w:hint="eastAsia"/>
          <w:sz w:val="20"/>
          <w:szCs w:val="21"/>
        </w:rPr>
        <w:t>线程/秒</w:t>
      </w:r>
    </w:p>
    <w:p w14:paraId="354D574A" w14:textId="0ADA1045" w:rsidR="00207C3B" w:rsidRDefault="00BD6C8B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57BD7939" wp14:editId="6B3D8560">
            <wp:extent cx="6074346" cy="26035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664" cy="2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DAB1" w14:textId="317DB8B9" w:rsidR="00BD6C8B" w:rsidRDefault="00BD6C8B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3F2455EB" wp14:editId="7000E180">
            <wp:extent cx="861135" cy="39627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53D1" w14:textId="56BE1E41" w:rsidR="00D40502" w:rsidRDefault="00D4050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</w:t>
      </w:r>
      <w:r>
        <w:rPr>
          <w:sz w:val="20"/>
          <w:szCs w:val="21"/>
        </w:rPr>
        <w:t>000</w:t>
      </w:r>
      <w:r>
        <w:rPr>
          <w:rFonts w:hint="eastAsia"/>
          <w:sz w:val="20"/>
          <w:szCs w:val="21"/>
        </w:rPr>
        <w:t>线程/秒</w:t>
      </w:r>
    </w:p>
    <w:p w14:paraId="51B30579" w14:textId="37BA89D4" w:rsidR="00D40502" w:rsidRDefault="00BD6C8B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626CD931" wp14:editId="1628D686">
            <wp:extent cx="5999876" cy="27305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200" cy="27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57DF" w14:textId="3B3B8B25" w:rsidR="00BD6C8B" w:rsidRDefault="00BD6C8B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7655CC73" wp14:editId="549158F4">
            <wp:extent cx="861135" cy="37341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E46A" w14:textId="3742049E" w:rsidR="00D40502" w:rsidRDefault="00D4050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5</w:t>
      </w:r>
      <w:r>
        <w:rPr>
          <w:sz w:val="20"/>
          <w:szCs w:val="21"/>
        </w:rPr>
        <w:t>000</w:t>
      </w:r>
      <w:r>
        <w:rPr>
          <w:rFonts w:hint="eastAsia"/>
          <w:sz w:val="20"/>
          <w:szCs w:val="21"/>
        </w:rPr>
        <w:t>线程</w:t>
      </w:r>
      <w:r>
        <w:rPr>
          <w:sz w:val="20"/>
          <w:szCs w:val="21"/>
        </w:rPr>
        <w:t>/</w:t>
      </w:r>
      <w:r>
        <w:rPr>
          <w:rFonts w:hint="eastAsia"/>
          <w:sz w:val="20"/>
          <w:szCs w:val="21"/>
        </w:rPr>
        <w:t>秒</w:t>
      </w:r>
    </w:p>
    <w:p w14:paraId="7AB7E26F" w14:textId="70E53B4D" w:rsidR="00D00457" w:rsidRDefault="0080006E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57204D9C" wp14:editId="68827C3E">
            <wp:extent cx="6222501" cy="26670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185" cy="2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DE94" w14:textId="5A8395C7" w:rsidR="0080006E" w:rsidRDefault="0080006E">
      <w:pPr>
        <w:rPr>
          <w:sz w:val="20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3E8BB" wp14:editId="49D06370">
            <wp:simplePos x="1143000" y="4889500"/>
            <wp:positionH relativeFrom="column">
              <wp:align>left</wp:align>
            </wp:positionH>
            <wp:positionV relativeFrom="paragraph">
              <wp:align>top</wp:align>
            </wp:positionV>
            <wp:extent cx="929721" cy="365792"/>
            <wp:effectExtent l="0" t="0" r="381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1"/>
        </w:rPr>
        <w:br w:type="textWrapping" w:clear="all"/>
      </w:r>
    </w:p>
    <w:p w14:paraId="5C27D86A" w14:textId="2DEAE4C1" w:rsidR="000E5275" w:rsidRDefault="000E5275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8</w:t>
      </w:r>
      <w:r>
        <w:rPr>
          <w:sz w:val="20"/>
          <w:szCs w:val="21"/>
        </w:rPr>
        <w:t>000</w:t>
      </w:r>
      <w:r>
        <w:rPr>
          <w:rFonts w:hint="eastAsia"/>
          <w:sz w:val="20"/>
          <w:szCs w:val="21"/>
        </w:rPr>
        <w:t>线程/秒</w:t>
      </w:r>
      <w:r w:rsidR="006E3505">
        <w:rPr>
          <w:sz w:val="20"/>
          <w:szCs w:val="21"/>
        </w:rPr>
        <w:t>(</w:t>
      </w:r>
      <w:r w:rsidR="006E3505">
        <w:rPr>
          <w:rFonts w:hint="eastAsia"/>
          <w:sz w:val="20"/>
          <w:szCs w:val="21"/>
        </w:rPr>
        <w:t>此时9</w:t>
      </w:r>
      <w:r w:rsidR="006E3505">
        <w:rPr>
          <w:sz w:val="20"/>
          <w:szCs w:val="21"/>
        </w:rPr>
        <w:t>9</w:t>
      </w:r>
      <w:r w:rsidR="006E3505">
        <w:rPr>
          <w:rFonts w:hint="eastAsia"/>
          <w:sz w:val="20"/>
          <w:szCs w:val="21"/>
        </w:rPr>
        <w:t>%用户的响应时间达到了</w:t>
      </w:r>
      <w:r w:rsidR="00D06E3D">
        <w:rPr>
          <w:sz w:val="20"/>
          <w:szCs w:val="21"/>
        </w:rPr>
        <w:t>33</w:t>
      </w:r>
      <w:r w:rsidR="006E3505">
        <w:rPr>
          <w:rFonts w:hint="eastAsia"/>
          <w:sz w:val="20"/>
          <w:szCs w:val="21"/>
        </w:rPr>
        <w:t>秒，但系统还没有崩溃</w:t>
      </w:r>
      <w:r w:rsidR="006E3505">
        <w:rPr>
          <w:sz w:val="20"/>
          <w:szCs w:val="21"/>
        </w:rPr>
        <w:t>)</w:t>
      </w:r>
    </w:p>
    <w:p w14:paraId="20434730" w14:textId="5CDB3473" w:rsidR="000E5275" w:rsidRDefault="00D06E3D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60780B99" wp14:editId="2E6DAC3C">
            <wp:extent cx="6347307" cy="266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6224" cy="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A5EA" w14:textId="06BF0C7E" w:rsidR="00E41F1E" w:rsidRDefault="00D06E3D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319CA972" wp14:editId="621D39BA">
            <wp:extent cx="891617" cy="365792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E58F" w14:textId="724F0512" w:rsidR="00CD7217" w:rsidRPr="00CD7217" w:rsidRDefault="00CD7217">
      <w:pPr>
        <w:rPr>
          <w:sz w:val="15"/>
          <w:szCs w:val="15"/>
        </w:rPr>
      </w:pPr>
      <w:r w:rsidRPr="00CD7217">
        <w:rPr>
          <w:rFonts w:hint="eastAsia"/>
          <w:sz w:val="15"/>
          <w:szCs w:val="15"/>
        </w:rPr>
        <w:t>由于测试机性能限制，同时并发线程大于9</w:t>
      </w:r>
      <w:r w:rsidRPr="00CD7217">
        <w:rPr>
          <w:sz w:val="15"/>
          <w:szCs w:val="15"/>
        </w:rPr>
        <w:t>000</w:t>
      </w:r>
      <w:r w:rsidRPr="00CD7217">
        <w:rPr>
          <w:rFonts w:hint="eastAsia"/>
          <w:sz w:val="15"/>
          <w:szCs w:val="15"/>
        </w:rPr>
        <w:t>后，</w:t>
      </w:r>
      <w:proofErr w:type="spellStart"/>
      <w:r w:rsidRPr="00CD7217">
        <w:rPr>
          <w:rFonts w:hint="eastAsia"/>
          <w:sz w:val="15"/>
          <w:szCs w:val="15"/>
        </w:rPr>
        <w:t>jmeter</w:t>
      </w:r>
      <w:proofErr w:type="spellEnd"/>
      <w:r w:rsidRPr="00CD7217">
        <w:rPr>
          <w:rFonts w:hint="eastAsia"/>
          <w:sz w:val="15"/>
          <w:szCs w:val="15"/>
        </w:rPr>
        <w:t>会出现崩溃，因此9</w:t>
      </w:r>
      <w:r w:rsidRPr="00CD7217">
        <w:rPr>
          <w:sz w:val="15"/>
          <w:szCs w:val="15"/>
        </w:rPr>
        <w:t>000</w:t>
      </w:r>
      <w:r w:rsidRPr="00CD7217">
        <w:rPr>
          <w:rFonts w:hint="eastAsia"/>
          <w:sz w:val="15"/>
          <w:szCs w:val="15"/>
        </w:rPr>
        <w:t>以上的并发改为1s内生成</w:t>
      </w:r>
    </w:p>
    <w:p w14:paraId="57C138B6" w14:textId="42D7ECE2" w:rsidR="006E3505" w:rsidRDefault="006E3505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</w:t>
      </w:r>
      <w:r>
        <w:rPr>
          <w:sz w:val="20"/>
          <w:szCs w:val="21"/>
        </w:rPr>
        <w:t>0000</w:t>
      </w:r>
      <w:r>
        <w:rPr>
          <w:rFonts w:hint="eastAsia"/>
          <w:sz w:val="20"/>
          <w:szCs w:val="21"/>
        </w:rPr>
        <w:t>线程/秒</w:t>
      </w:r>
    </w:p>
    <w:p w14:paraId="70A777C2" w14:textId="6148C92C" w:rsidR="006E3505" w:rsidRDefault="00CD7217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405A7FF7" wp14:editId="0D133FAE">
            <wp:extent cx="6360197" cy="2603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4855" cy="26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24C6" w14:textId="59D57DC0" w:rsidR="009E1D62" w:rsidRDefault="00CD7217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35097FBF" wp14:editId="48768AFE">
            <wp:extent cx="853514" cy="381033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20B7" w14:textId="7957172D" w:rsidR="00CD7217" w:rsidRPr="00CD7217" w:rsidRDefault="00CD721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</w:t>
      </w:r>
      <w:r>
        <w:rPr>
          <w:sz w:val="20"/>
          <w:szCs w:val="21"/>
        </w:rPr>
        <w:t>2000</w:t>
      </w:r>
      <w:r>
        <w:rPr>
          <w:rFonts w:hint="eastAsia"/>
          <w:sz w:val="20"/>
          <w:szCs w:val="21"/>
        </w:rPr>
        <w:t>线程/秒</w:t>
      </w:r>
      <w:r>
        <w:rPr>
          <w:sz w:val="20"/>
          <w:szCs w:val="21"/>
        </w:rPr>
        <w:t>(17%</w:t>
      </w:r>
      <w:r>
        <w:rPr>
          <w:rFonts w:hint="eastAsia"/>
          <w:sz w:val="20"/>
          <w:szCs w:val="21"/>
        </w:rPr>
        <w:t>的请求出现错误</w:t>
      </w:r>
      <w:r>
        <w:rPr>
          <w:sz w:val="20"/>
          <w:szCs w:val="21"/>
        </w:rPr>
        <w:t>)</w:t>
      </w:r>
    </w:p>
    <w:p w14:paraId="1887F749" w14:textId="27110EAD" w:rsidR="00CD7217" w:rsidRDefault="00CD7217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6BD4CD84" wp14:editId="48A23CF1">
            <wp:extent cx="6365547" cy="2667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8403" cy="26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2AEF" w14:textId="7193E1A4" w:rsidR="00890A55" w:rsidRDefault="00890A55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</w:t>
      </w:r>
      <w:r>
        <w:rPr>
          <w:sz w:val="20"/>
          <w:szCs w:val="21"/>
        </w:rPr>
        <w:t>5000</w:t>
      </w:r>
      <w:r>
        <w:rPr>
          <w:rFonts w:hint="eastAsia"/>
          <w:sz w:val="20"/>
          <w:szCs w:val="21"/>
        </w:rPr>
        <w:t>线程</w:t>
      </w:r>
      <w:r>
        <w:rPr>
          <w:sz w:val="20"/>
          <w:szCs w:val="21"/>
        </w:rPr>
        <w:t>/</w:t>
      </w:r>
      <w:r>
        <w:rPr>
          <w:rFonts w:hint="eastAsia"/>
          <w:sz w:val="20"/>
          <w:szCs w:val="21"/>
        </w:rPr>
        <w:t>秒</w:t>
      </w:r>
    </w:p>
    <w:p w14:paraId="6663B34A" w14:textId="22AA5D2B" w:rsidR="00890A55" w:rsidRDefault="00541054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7CC4EE18" wp14:editId="6E1896FC">
            <wp:extent cx="6397411" cy="28575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5345" cy="2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B6A2" w14:textId="5BFB3690" w:rsidR="009E1D62" w:rsidRDefault="00541054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4F692314" wp14:editId="0F739E45">
            <wp:extent cx="845893" cy="3505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A92B" w14:textId="3EC6E581" w:rsidR="00D111FC" w:rsidRDefault="00CD7217">
      <w:pPr>
        <w:rPr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4BB053E6" wp14:editId="468F8236">
            <wp:extent cx="4816257" cy="3604572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4A6C" w14:textId="35B6F2CB" w:rsidR="00CB0FE0" w:rsidRDefault="00CB0FE0">
      <w:pPr>
        <w:rPr>
          <w:sz w:val="20"/>
          <w:szCs w:val="21"/>
        </w:rPr>
      </w:pPr>
    </w:p>
    <w:p w14:paraId="2E878046" w14:textId="77777777" w:rsidR="00CB0FE0" w:rsidRDefault="00CB0FE0" w:rsidP="00CB0FE0">
      <w:r>
        <w:rPr>
          <w:rFonts w:hint="eastAsia"/>
        </w:rPr>
        <w:t>Ⅰ配置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中内嵌tomcat的配置文件，</w:t>
      </w:r>
      <w:proofErr w:type="gramStart"/>
      <w:r>
        <w:rPr>
          <w:rFonts w:hint="eastAsia"/>
        </w:rPr>
        <w:t>暴漏并</w:t>
      </w:r>
      <w:proofErr w:type="gramEnd"/>
      <w:r>
        <w:rPr>
          <w:rFonts w:hint="eastAsia"/>
        </w:rPr>
        <w:t>优化tomcat</w:t>
      </w:r>
      <w:r>
        <w:t xml:space="preserve"> </w:t>
      </w:r>
      <w:proofErr w:type="spellStart"/>
      <w:r>
        <w:rPr>
          <w:rFonts w:hint="eastAsia"/>
        </w:rPr>
        <w:t>keep</w:t>
      </w:r>
      <w:r>
        <w:t>A</w:t>
      </w:r>
      <w:r>
        <w:rPr>
          <w:rFonts w:hint="eastAsia"/>
        </w:rPr>
        <w:t>live</w:t>
      </w:r>
      <w:proofErr w:type="spellEnd"/>
      <w:r>
        <w:rPr>
          <w:rFonts w:hint="eastAsia"/>
        </w:rPr>
        <w:t>的配置</w:t>
      </w:r>
    </w:p>
    <w:p w14:paraId="269B6CFE" w14:textId="77777777" w:rsidR="000E5674" w:rsidRDefault="001A3FAC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Ⅱ热点视频内容存入</w:t>
      </w:r>
      <w:proofErr w:type="spellStart"/>
      <w:r>
        <w:rPr>
          <w:rFonts w:hint="eastAsia"/>
          <w:sz w:val="20"/>
          <w:szCs w:val="21"/>
        </w:rPr>
        <w:t>redis</w:t>
      </w:r>
      <w:proofErr w:type="spellEnd"/>
      <w:r>
        <w:rPr>
          <w:rFonts w:hint="eastAsia"/>
          <w:sz w:val="20"/>
          <w:szCs w:val="21"/>
        </w:rPr>
        <w:t>缓存中</w:t>
      </w:r>
    </w:p>
    <w:p w14:paraId="468D1C67" w14:textId="548C54BB" w:rsidR="00CB0FE0" w:rsidRPr="00CB0FE0" w:rsidRDefault="001C3C0C" w:rsidP="000E5674">
      <w:pPr>
        <w:ind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t>使用分布式锁，</w:t>
      </w:r>
      <w:r w:rsidRPr="001C3C0C">
        <w:rPr>
          <w:rFonts w:hint="eastAsia"/>
          <w:sz w:val="20"/>
          <w:szCs w:val="21"/>
        </w:rPr>
        <w:t>对于每个</w:t>
      </w:r>
      <w:r w:rsidRPr="001C3C0C">
        <w:rPr>
          <w:sz w:val="20"/>
          <w:szCs w:val="21"/>
        </w:rPr>
        <w:t>key同时只有一个线程去查询后端服务</w:t>
      </w:r>
      <w:r>
        <w:rPr>
          <w:rFonts w:hint="eastAsia"/>
          <w:sz w:val="20"/>
          <w:szCs w:val="21"/>
        </w:rPr>
        <w:t>，防止缓存击穿；使用数据预热，将</w:t>
      </w:r>
      <w:r w:rsidR="00530834">
        <w:rPr>
          <w:rFonts w:hint="eastAsia"/>
          <w:sz w:val="20"/>
          <w:szCs w:val="21"/>
        </w:rPr>
        <w:t>一批</w:t>
      </w:r>
      <w:r>
        <w:rPr>
          <w:rFonts w:hint="eastAsia"/>
          <w:sz w:val="20"/>
          <w:szCs w:val="21"/>
        </w:rPr>
        <w:t>热点数据提前加载到内存中，防止缓存雪崩。</w:t>
      </w:r>
    </w:p>
    <w:sectPr w:rsidR="00CB0FE0" w:rsidRPr="00CB0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31"/>
    <w:rsid w:val="0001096D"/>
    <w:rsid w:val="000E5275"/>
    <w:rsid w:val="000E5674"/>
    <w:rsid w:val="001A3FAC"/>
    <w:rsid w:val="001C3C0C"/>
    <w:rsid w:val="001D55EA"/>
    <w:rsid w:val="00207C3B"/>
    <w:rsid w:val="00313631"/>
    <w:rsid w:val="0050783D"/>
    <w:rsid w:val="00530834"/>
    <w:rsid w:val="00541054"/>
    <w:rsid w:val="00627927"/>
    <w:rsid w:val="006B6F25"/>
    <w:rsid w:val="006E3505"/>
    <w:rsid w:val="007A126F"/>
    <w:rsid w:val="0080006E"/>
    <w:rsid w:val="00890A55"/>
    <w:rsid w:val="008B2ED1"/>
    <w:rsid w:val="009B3A46"/>
    <w:rsid w:val="009E1D62"/>
    <w:rsid w:val="00AC1D01"/>
    <w:rsid w:val="00BB2ACB"/>
    <w:rsid w:val="00BD6C8B"/>
    <w:rsid w:val="00CB0FE0"/>
    <w:rsid w:val="00CD7217"/>
    <w:rsid w:val="00D00457"/>
    <w:rsid w:val="00D06E3D"/>
    <w:rsid w:val="00D111FC"/>
    <w:rsid w:val="00D40502"/>
    <w:rsid w:val="00E4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463C"/>
  <w15:chartTrackingRefBased/>
  <w15:docId w15:val="{8BFEFEB5-5A72-4BD6-8DFD-6C7555F1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文笛</dc:creator>
  <cp:keywords/>
  <dc:description/>
  <cp:lastModifiedBy>杜 文笛</cp:lastModifiedBy>
  <cp:revision>25</cp:revision>
  <dcterms:created xsi:type="dcterms:W3CDTF">2022-01-26T02:48:00Z</dcterms:created>
  <dcterms:modified xsi:type="dcterms:W3CDTF">2022-01-28T02:16:00Z</dcterms:modified>
</cp:coreProperties>
</file>