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04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641"/>
        <w:gridCol w:w="1811"/>
        <w:gridCol w:w="882"/>
        <w:gridCol w:w="1142"/>
        <w:gridCol w:w="1920"/>
        <w:gridCol w:w="976"/>
        <w:gridCol w:w="1932"/>
      </w:tblGrid>
      <w:tr w:rsidR="000C5AB4" w14:paraId="6482BBEC" w14:textId="77777777" w:rsidTr="0078400B">
        <w:trPr>
          <w:trHeight w:val="699"/>
        </w:trPr>
        <w:tc>
          <w:tcPr>
            <w:tcW w:w="1641" w:type="dxa"/>
          </w:tcPr>
          <w:p w14:paraId="2FD4767E" w14:textId="77777777" w:rsidR="00FD798A" w:rsidRPr="00635D36" w:rsidRDefault="00FD798A">
            <w:pPr>
              <w:rPr>
                <w:b/>
              </w:rPr>
            </w:pPr>
            <w:r>
              <w:t xml:space="preserve">  </w:t>
            </w:r>
            <w:r w:rsidRPr="00635D36">
              <w:rPr>
                <w:b/>
                <w:color w:val="FF0000"/>
              </w:rPr>
              <w:t>NGO name</w:t>
            </w:r>
          </w:p>
        </w:tc>
        <w:tc>
          <w:tcPr>
            <w:tcW w:w="1811" w:type="dxa"/>
          </w:tcPr>
          <w:p w14:paraId="04D29E43" w14:textId="77777777" w:rsidR="00FD798A" w:rsidRPr="00635D36" w:rsidRDefault="00FD798A">
            <w:pPr>
              <w:rPr>
                <w:b/>
              </w:rPr>
            </w:pPr>
            <w:r w:rsidRPr="00635D36">
              <w:rPr>
                <w:b/>
                <w:color w:val="FF0000"/>
              </w:rPr>
              <w:t xml:space="preserve">  Address</w:t>
            </w:r>
          </w:p>
        </w:tc>
        <w:tc>
          <w:tcPr>
            <w:tcW w:w="882" w:type="dxa"/>
          </w:tcPr>
          <w:p w14:paraId="1F0E25B1" w14:textId="77777777" w:rsidR="00FD798A" w:rsidRPr="00635D36" w:rsidRDefault="00FD798A">
            <w:pPr>
              <w:rPr>
                <w:b/>
              </w:rPr>
            </w:pPr>
            <w:r w:rsidRPr="00635D36">
              <w:rPr>
                <w:b/>
                <w:color w:val="FF0000"/>
              </w:rPr>
              <w:t>Contact number</w:t>
            </w:r>
          </w:p>
        </w:tc>
        <w:tc>
          <w:tcPr>
            <w:tcW w:w="1142" w:type="dxa"/>
          </w:tcPr>
          <w:p w14:paraId="7CC8B75C" w14:textId="77777777" w:rsidR="00FD798A" w:rsidRPr="00635D36" w:rsidRDefault="00FD798A">
            <w:pPr>
              <w:rPr>
                <w:b/>
                <w:color w:val="FF0000"/>
              </w:rPr>
            </w:pPr>
            <w:r>
              <w:t xml:space="preserve"> </w:t>
            </w:r>
            <w:r w:rsidRPr="00635D36">
              <w:rPr>
                <w:b/>
                <w:color w:val="FF0000"/>
              </w:rPr>
              <w:t>Timing</w:t>
            </w:r>
          </w:p>
          <w:p w14:paraId="3B2F503D" w14:textId="77777777" w:rsidR="00FD798A" w:rsidRDefault="00FD798A">
            <w:r w:rsidRPr="00635D36">
              <w:rPr>
                <w:b/>
                <w:color w:val="FF0000"/>
              </w:rPr>
              <w:t>for contact</w:t>
            </w:r>
          </w:p>
        </w:tc>
        <w:tc>
          <w:tcPr>
            <w:tcW w:w="1920" w:type="dxa"/>
          </w:tcPr>
          <w:p w14:paraId="21260BE7" w14:textId="77777777" w:rsidR="00FD798A" w:rsidRPr="00635D36" w:rsidRDefault="00FD798A">
            <w:pPr>
              <w:rPr>
                <w:b/>
              </w:rPr>
            </w:pPr>
            <w:r>
              <w:t xml:space="preserve">    </w:t>
            </w:r>
            <w:r w:rsidRPr="00635D36">
              <w:rPr>
                <w:b/>
                <w:color w:val="FF0000"/>
              </w:rPr>
              <w:t>Email</w:t>
            </w:r>
          </w:p>
        </w:tc>
        <w:tc>
          <w:tcPr>
            <w:tcW w:w="976" w:type="dxa"/>
          </w:tcPr>
          <w:p w14:paraId="4BA36B4B" w14:textId="77777777" w:rsidR="00FD798A" w:rsidRPr="00635D36" w:rsidRDefault="00FD798A">
            <w:pPr>
              <w:rPr>
                <w:b/>
              </w:rPr>
            </w:pPr>
            <w:r w:rsidRPr="00635D36">
              <w:rPr>
                <w:b/>
                <w:color w:val="FF0000"/>
              </w:rPr>
              <w:t>RAW Material</w:t>
            </w:r>
          </w:p>
        </w:tc>
        <w:tc>
          <w:tcPr>
            <w:tcW w:w="1932" w:type="dxa"/>
          </w:tcPr>
          <w:p w14:paraId="5757F5EF" w14:textId="77777777" w:rsidR="00FD798A" w:rsidRPr="00635D36" w:rsidRDefault="00FD798A">
            <w:pPr>
              <w:rPr>
                <w:b/>
              </w:rPr>
            </w:pPr>
            <w:proofErr w:type="spellStart"/>
            <w:r w:rsidRPr="00635D36">
              <w:rPr>
                <w:b/>
                <w:color w:val="FF0000"/>
              </w:rPr>
              <w:t>ByProduct</w:t>
            </w:r>
            <w:proofErr w:type="spellEnd"/>
          </w:p>
        </w:tc>
      </w:tr>
      <w:tr w:rsidR="000C5AB4" w14:paraId="7CEB1E90" w14:textId="77777777" w:rsidTr="0078400B">
        <w:trPr>
          <w:trHeight w:val="459"/>
        </w:trPr>
        <w:tc>
          <w:tcPr>
            <w:tcW w:w="1641" w:type="dxa"/>
          </w:tcPr>
          <w:p w14:paraId="06702E5F" w14:textId="77777777" w:rsidR="000C5AB4" w:rsidRDefault="000C5AB4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Xeon</w:t>
            </w:r>
          </w:p>
          <w:p w14:paraId="18AF99A1" w14:textId="77777777" w:rsidR="000C5AB4" w:rsidRDefault="000C5AB4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0C5AB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Waste </w:t>
            </w:r>
            <w:proofErr w:type="spellStart"/>
            <w:r w:rsidRPr="000C5AB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Manag</w:t>
            </w:r>
            <w:r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-</w:t>
            </w:r>
            <w:r w:rsidRPr="000C5AB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ers</w:t>
            </w:r>
            <w:proofErr w:type="spellEnd"/>
            <w:r w:rsidRPr="000C5AB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 Pvt Ltd.</w:t>
            </w:r>
          </w:p>
          <w:p w14:paraId="23A561EC" w14:textId="77777777" w:rsidR="00B2351F" w:rsidRDefault="00B2351F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</w:p>
          <w:p w14:paraId="1AAA6990" w14:textId="77777777" w:rsidR="00B2351F" w:rsidRPr="006277E9" w:rsidRDefault="00B2351F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6277E9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LINK:</w:t>
            </w:r>
          </w:p>
          <w:p w14:paraId="16A07017" w14:textId="77777777" w:rsidR="00B2351F" w:rsidRPr="000C5AB4" w:rsidRDefault="00B2351F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B2351F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https://nobleexchangesolutions.com/</w:t>
            </w:r>
          </w:p>
          <w:p w14:paraId="23F8CD5E" w14:textId="77777777" w:rsidR="00FD798A" w:rsidRDefault="00FD798A"/>
        </w:tc>
        <w:tc>
          <w:tcPr>
            <w:tcW w:w="1811" w:type="dxa"/>
          </w:tcPr>
          <w:p w14:paraId="1AEB4CAB" w14:textId="77777777" w:rsidR="00FD798A" w:rsidRDefault="000C5AB4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1st floor, Kaka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Saheeb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Khalde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Sankul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Vaidya Colony Maruti Mandir Chowk Talegaon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Dabhade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Taluka,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Maval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Maharashtra 410506</w:t>
            </w:r>
          </w:p>
        </w:tc>
        <w:tc>
          <w:tcPr>
            <w:tcW w:w="882" w:type="dxa"/>
          </w:tcPr>
          <w:p w14:paraId="4FE8F477" w14:textId="77777777" w:rsidR="00FD798A" w:rsidRDefault="00000000">
            <w:hyperlink r:id="rId5" w:history="1">
              <w:r w:rsidR="000C5AB4"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099229 87856</w:t>
              </w:r>
            </w:hyperlink>
          </w:p>
        </w:tc>
        <w:tc>
          <w:tcPr>
            <w:tcW w:w="1142" w:type="dxa"/>
          </w:tcPr>
          <w:p w14:paraId="36F769D9" w14:textId="77777777" w:rsidR="00FD798A" w:rsidRDefault="000C5AB4"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9:30 am–6 pm</w:t>
            </w:r>
          </w:p>
        </w:tc>
        <w:tc>
          <w:tcPr>
            <w:tcW w:w="1920" w:type="dxa"/>
          </w:tcPr>
          <w:p w14:paraId="4CA483E5" w14:textId="77777777" w:rsidR="00FD798A" w:rsidRDefault="00000000">
            <w:hyperlink r:id="rId6" w:history="1">
              <w:r w:rsidR="000C5AB4">
                <w:rPr>
                  <w:rStyle w:val="Hyperlink"/>
                  <w:rFonts w:ascii="Arial" w:hAnsi="Arial" w:cs="Arial"/>
                  <w:color w:val="075D00"/>
                  <w:sz w:val="20"/>
                  <w:szCs w:val="20"/>
                  <w:shd w:val="clear" w:color="auto" w:fill="FFFFFF"/>
                </w:rPr>
                <w:t>info@xeonwm.com</w:t>
              </w:r>
            </w:hyperlink>
          </w:p>
        </w:tc>
        <w:tc>
          <w:tcPr>
            <w:tcW w:w="976" w:type="dxa"/>
          </w:tcPr>
          <w:p w14:paraId="5E64CEC4" w14:textId="77777777" w:rsidR="00FD798A" w:rsidRDefault="000C5AB4">
            <w:r>
              <w:t>for all kind of organic Waste</w:t>
            </w:r>
          </w:p>
        </w:tc>
        <w:tc>
          <w:tcPr>
            <w:tcW w:w="1932" w:type="dxa"/>
          </w:tcPr>
          <w:p w14:paraId="5C5D2897" w14:textId="77777777" w:rsidR="00FD798A" w:rsidRPr="000C5AB4" w:rsidRDefault="000C5AB4">
            <w:pPr>
              <w:rPr>
                <w:b/>
              </w:rPr>
            </w:pPr>
            <w:r w:rsidRPr="000C5AB4">
              <w:rPr>
                <w:rFonts w:ascii="Arial" w:hAnsi="Arial" w:cs="Arial"/>
                <w:b/>
                <w:color w:val="3C4043"/>
                <w:sz w:val="20"/>
                <w:szCs w:val="21"/>
                <w:shd w:val="clear" w:color="auto" w:fill="FFFFFF"/>
              </w:rPr>
              <w:t>CONTAINERIZED BIO-METHANATION PLANT</w:t>
            </w:r>
          </w:p>
        </w:tc>
      </w:tr>
      <w:tr w:rsidR="000C5AB4" w14:paraId="67E89ADE" w14:textId="77777777" w:rsidTr="0078400B">
        <w:trPr>
          <w:trHeight w:val="459"/>
        </w:trPr>
        <w:tc>
          <w:tcPr>
            <w:tcW w:w="1641" w:type="dxa"/>
          </w:tcPr>
          <w:p w14:paraId="6300883A" w14:textId="77777777" w:rsidR="00FD798A" w:rsidRPr="00A84C8A" w:rsidRDefault="00A84C8A" w:rsidP="00635D36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sz w:val="24"/>
                <w:szCs w:val="24"/>
              </w:rPr>
            </w:pPr>
            <w:r w:rsidRPr="00A84C8A">
              <w:rPr>
                <w:sz w:val="24"/>
                <w:szCs w:val="24"/>
              </w:rPr>
              <w:t>Promin</w:t>
            </w: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ent</w:t>
            </w:r>
            <w:proofErr w:type="spellEnd"/>
            <w:r>
              <w:rPr>
                <w:sz w:val="24"/>
                <w:szCs w:val="24"/>
              </w:rPr>
              <w:t xml:space="preserve"> vision </w:t>
            </w:r>
            <w:proofErr w:type="spellStart"/>
            <w:r>
              <w:rPr>
                <w:sz w:val="24"/>
                <w:szCs w:val="24"/>
              </w:rPr>
              <w:t>india</w:t>
            </w:r>
            <w:proofErr w:type="spellEnd"/>
            <w:r w:rsidRPr="00A84C8A">
              <w:rPr>
                <w:sz w:val="24"/>
                <w:szCs w:val="24"/>
              </w:rPr>
              <w:t xml:space="preserve"> </w:t>
            </w:r>
            <w:proofErr w:type="spellStart"/>
            <w:r w:rsidRPr="00A84C8A">
              <w:rPr>
                <w:sz w:val="24"/>
                <w:szCs w:val="24"/>
              </w:rPr>
              <w:t>pvt</w:t>
            </w:r>
            <w:proofErr w:type="spellEnd"/>
            <w:r w:rsidRPr="00A84C8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41D7">
              <w:rPr>
                <w:color w:val="C00000"/>
                <w:sz w:val="24"/>
                <w:szCs w:val="24"/>
              </w:rPr>
              <w:t>limited</w:t>
            </w:r>
            <w:r w:rsidR="002241D7">
              <w:rPr>
                <w:color w:val="C00000"/>
                <w:sz w:val="24"/>
                <w:szCs w:val="24"/>
              </w:rPr>
              <w:t>.</w:t>
            </w:r>
            <w:r w:rsidR="002241D7" w:rsidRPr="002241D7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Kaustubh</w:t>
            </w:r>
            <w:proofErr w:type="spellEnd"/>
            <w:proofErr w:type="gramEnd"/>
            <w:r w:rsidR="002241D7" w:rsidRPr="002241D7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241D7" w:rsidRPr="002241D7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Nazirkar</w:t>
            </w:r>
            <w:proofErr w:type="spellEnd"/>
            <w:r w:rsidR="002241D7" w:rsidRPr="002241D7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 xml:space="preserve"> (Director)</w:t>
            </w:r>
          </w:p>
        </w:tc>
        <w:tc>
          <w:tcPr>
            <w:tcW w:w="1811" w:type="dxa"/>
          </w:tcPr>
          <w:p w14:paraId="2676F41C" w14:textId="77777777" w:rsidR="00A84C8A" w:rsidRDefault="00A84C8A" w:rsidP="00A84C8A">
            <w:r>
              <w:t xml:space="preserve">Behind </w:t>
            </w:r>
            <w:proofErr w:type="spellStart"/>
            <w:r>
              <w:t>Damodar</w:t>
            </w:r>
            <w:proofErr w:type="spellEnd"/>
            <w:r>
              <w:t xml:space="preserve"> Nagar, Flat No. A-202, S. No. 8, </w:t>
            </w:r>
            <w:proofErr w:type="spellStart"/>
            <w:r>
              <w:t>Sudatta</w:t>
            </w:r>
            <w:proofErr w:type="spellEnd"/>
            <w:r>
              <w:t xml:space="preserve"> </w:t>
            </w:r>
            <w:proofErr w:type="spellStart"/>
            <w:r>
              <w:t>Sankul</w:t>
            </w:r>
            <w:proofErr w:type="spellEnd"/>
          </w:p>
          <w:p w14:paraId="3C7FA43F" w14:textId="77777777" w:rsidR="00FD798A" w:rsidRDefault="00A84C8A" w:rsidP="00A84C8A">
            <w:r>
              <w:t>Pune - 411002, Maharashtra, India</w:t>
            </w:r>
          </w:p>
        </w:tc>
        <w:tc>
          <w:tcPr>
            <w:tcW w:w="882" w:type="dxa"/>
          </w:tcPr>
          <w:p w14:paraId="07CCE912" w14:textId="77777777" w:rsidR="00FD798A" w:rsidRDefault="00A84C8A" w:rsidP="00A84C8A">
            <w:pPr>
              <w:spacing w:before="100" w:beforeAutospacing="1" w:after="100" w:afterAutospacing="1"/>
            </w:pPr>
            <w:r w:rsidRPr="00A84C8A">
              <w:t>08046045574</w:t>
            </w:r>
          </w:p>
        </w:tc>
        <w:tc>
          <w:tcPr>
            <w:tcW w:w="1142" w:type="dxa"/>
          </w:tcPr>
          <w:p w14:paraId="5B160565" w14:textId="77777777" w:rsidR="002241D7" w:rsidRDefault="002241D7">
            <w:pPr>
              <w:rPr>
                <w:b/>
              </w:rPr>
            </w:pPr>
            <w:r>
              <w:rPr>
                <w:b/>
              </w:rPr>
              <w:t>9 am</w:t>
            </w:r>
          </w:p>
          <w:p w14:paraId="76D9D3D2" w14:textId="77777777" w:rsidR="00FD798A" w:rsidRPr="00635D36" w:rsidRDefault="002241D7">
            <w:pPr>
              <w:rPr>
                <w:b/>
              </w:rPr>
            </w:pPr>
            <w:r>
              <w:rPr>
                <w:b/>
              </w:rPr>
              <w:t>-9 pm</w:t>
            </w:r>
          </w:p>
        </w:tc>
        <w:tc>
          <w:tcPr>
            <w:tcW w:w="1920" w:type="dxa"/>
          </w:tcPr>
          <w:p w14:paraId="1DA02138" w14:textId="77777777" w:rsidR="00FD798A" w:rsidRDefault="00FD798A"/>
          <w:p w14:paraId="2327139F" w14:textId="77777777" w:rsidR="009F70B5" w:rsidRDefault="009F70B5"/>
          <w:p w14:paraId="2D289008" w14:textId="77777777" w:rsidR="009F70B5" w:rsidRDefault="009F70B5"/>
          <w:p w14:paraId="082A5182" w14:textId="77777777" w:rsidR="009F70B5" w:rsidRDefault="009F70B5"/>
          <w:p w14:paraId="5A85B075" w14:textId="77777777" w:rsidR="009F70B5" w:rsidRDefault="009F70B5">
            <w:r>
              <w:t xml:space="preserve">    ----------------</w:t>
            </w:r>
          </w:p>
        </w:tc>
        <w:tc>
          <w:tcPr>
            <w:tcW w:w="976" w:type="dxa"/>
          </w:tcPr>
          <w:p w14:paraId="55CF563D" w14:textId="77777777" w:rsidR="00FD798A" w:rsidRDefault="002241D7">
            <w:r>
              <w:t>For all kind of Organic waste</w:t>
            </w:r>
          </w:p>
        </w:tc>
        <w:tc>
          <w:tcPr>
            <w:tcW w:w="1932" w:type="dxa"/>
          </w:tcPr>
          <w:p w14:paraId="0E2C44EB" w14:textId="77777777" w:rsidR="00FD798A" w:rsidRDefault="002241D7">
            <w:r>
              <w:t>Neem seed</w:t>
            </w:r>
          </w:p>
          <w:p w14:paraId="535CAE48" w14:textId="77777777" w:rsidR="002241D7" w:rsidRDefault="002241D7">
            <w:r>
              <w:t>Cattel feed(</w:t>
            </w:r>
            <w:proofErr w:type="spellStart"/>
            <w:r>
              <w:t>dhep,pend</w:t>
            </w:r>
            <w:proofErr w:type="spellEnd"/>
            <w:r>
              <w:t>)</w:t>
            </w:r>
          </w:p>
          <w:p w14:paraId="2596E1DD" w14:textId="77777777" w:rsidR="002241D7" w:rsidRDefault="002241D7">
            <w:r>
              <w:t>Fertilizer</w:t>
            </w:r>
          </w:p>
          <w:p w14:paraId="2863AFBB" w14:textId="77777777" w:rsidR="002241D7" w:rsidRDefault="002241D7">
            <w:r>
              <w:t>Pesticides</w:t>
            </w:r>
          </w:p>
          <w:p w14:paraId="1359679D" w14:textId="77777777" w:rsidR="002241D7" w:rsidRDefault="002241D7">
            <w:r>
              <w:t>As per customer need</w:t>
            </w:r>
          </w:p>
        </w:tc>
      </w:tr>
      <w:tr w:rsidR="000C5AB4" w14:paraId="6C9013A6" w14:textId="77777777" w:rsidTr="0078400B">
        <w:trPr>
          <w:trHeight w:val="426"/>
        </w:trPr>
        <w:tc>
          <w:tcPr>
            <w:tcW w:w="1641" w:type="dxa"/>
          </w:tcPr>
          <w:p w14:paraId="618A36A0" w14:textId="77777777" w:rsidR="00D42045" w:rsidRPr="00D42045" w:rsidRDefault="00D42045" w:rsidP="00D42045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Cs w:val="0"/>
                <w:color w:val="202124"/>
                <w:sz w:val="22"/>
                <w:szCs w:val="22"/>
              </w:rPr>
            </w:pPr>
            <w:proofErr w:type="spellStart"/>
            <w:r w:rsidRPr="00D42045">
              <w:rPr>
                <w:rFonts w:ascii="Arial" w:hAnsi="Arial" w:cs="Arial"/>
                <w:bCs w:val="0"/>
                <w:color w:val="202124"/>
                <w:sz w:val="22"/>
                <w:szCs w:val="22"/>
              </w:rPr>
              <w:t>SWaCH</w:t>
            </w:r>
            <w:proofErr w:type="spellEnd"/>
            <w:r w:rsidRPr="00D42045">
              <w:rPr>
                <w:rFonts w:ascii="Arial" w:hAnsi="Arial" w:cs="Arial"/>
                <w:bCs w:val="0"/>
                <w:color w:val="202124"/>
                <w:sz w:val="22"/>
                <w:szCs w:val="22"/>
              </w:rPr>
              <w:t xml:space="preserve"> Pune</w:t>
            </w:r>
          </w:p>
          <w:p w14:paraId="0E5E7B42" w14:textId="77777777" w:rsidR="00FD798A" w:rsidRDefault="00FD798A"/>
        </w:tc>
        <w:tc>
          <w:tcPr>
            <w:tcW w:w="1811" w:type="dxa"/>
          </w:tcPr>
          <w:p w14:paraId="59AB525D" w14:textId="77777777" w:rsidR="00FD798A" w:rsidRDefault="00D42045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3rd Floor, Old Tilak Road Ward Office, near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Hirabag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Ganpati Mandal,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Shukrawar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Peth, Pe, Maharashtra 411042</w:t>
            </w:r>
          </w:p>
        </w:tc>
        <w:tc>
          <w:tcPr>
            <w:tcW w:w="882" w:type="dxa"/>
          </w:tcPr>
          <w:p w14:paraId="1C83AD41" w14:textId="77777777" w:rsidR="00FD798A" w:rsidRDefault="00000000">
            <w:hyperlink r:id="rId7" w:history="1">
              <w:r w:rsidR="00D42045"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097659 99500</w:t>
              </w:r>
            </w:hyperlink>
          </w:p>
        </w:tc>
        <w:tc>
          <w:tcPr>
            <w:tcW w:w="1142" w:type="dxa"/>
          </w:tcPr>
          <w:p w14:paraId="029A4692" w14:textId="77777777" w:rsidR="00FD798A" w:rsidRDefault="00FD798A"/>
          <w:p w14:paraId="73920C1A" w14:textId="77777777" w:rsidR="009F70B5" w:rsidRDefault="009F70B5"/>
          <w:p w14:paraId="44E74313" w14:textId="77777777" w:rsidR="009F70B5" w:rsidRDefault="009F70B5"/>
          <w:p w14:paraId="77050398" w14:textId="77777777" w:rsidR="009F70B5" w:rsidRDefault="009F70B5">
            <w:r>
              <w:t xml:space="preserve">   -------</w:t>
            </w:r>
          </w:p>
        </w:tc>
        <w:tc>
          <w:tcPr>
            <w:tcW w:w="1920" w:type="dxa"/>
          </w:tcPr>
          <w:p w14:paraId="1667DA4E" w14:textId="77777777" w:rsidR="00FD798A" w:rsidRDefault="00000000">
            <w:hyperlink r:id="rId8" w:history="1">
              <w:r w:rsidR="009F70B5">
                <w:rPr>
                  <w:rStyle w:val="Hyperlink"/>
                  <w:rFonts w:ascii="Open Sans" w:hAnsi="Open Sans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swachcoop@gmail.com</w:t>
              </w:r>
            </w:hyperlink>
          </w:p>
        </w:tc>
        <w:tc>
          <w:tcPr>
            <w:tcW w:w="976" w:type="dxa"/>
          </w:tcPr>
          <w:p w14:paraId="292E8E05" w14:textId="77777777" w:rsidR="00FD798A" w:rsidRPr="00D42045" w:rsidRDefault="00D42045">
            <w:pPr>
              <w:rPr>
                <w:b/>
                <w:sz w:val="28"/>
                <w:szCs w:val="28"/>
              </w:rPr>
            </w:pPr>
            <w:r w:rsidRPr="00D42045">
              <w:rPr>
                <w:rFonts w:ascii="Open Sans" w:hAnsi="Open Sans"/>
                <w:b/>
                <w:color w:val="000000"/>
                <w:sz w:val="28"/>
                <w:szCs w:val="28"/>
                <w:shd w:val="clear" w:color="auto" w:fill="FFFFFF"/>
              </w:rPr>
              <w:t>wet waste</w:t>
            </w:r>
          </w:p>
        </w:tc>
        <w:tc>
          <w:tcPr>
            <w:tcW w:w="1932" w:type="dxa"/>
          </w:tcPr>
          <w:p w14:paraId="7A0B2BAE" w14:textId="77777777" w:rsidR="00D42045" w:rsidRPr="00D42045" w:rsidRDefault="00D42045" w:rsidP="00D42045">
            <w:pPr>
              <w:pStyle w:val="Heading3"/>
              <w:shd w:val="clear" w:color="auto" w:fill="FFFFFF"/>
              <w:spacing w:before="0" w:after="120" w:line="510" w:lineRule="atLeast"/>
              <w:textAlignment w:val="baseline"/>
              <w:rPr>
                <w:rFonts w:ascii="Open Sans" w:hAnsi="Open Sans"/>
                <w:color w:val="000000"/>
                <w:sz w:val="28"/>
                <w:szCs w:val="28"/>
              </w:rPr>
            </w:pPr>
            <w:r w:rsidRPr="00D42045">
              <w:rPr>
                <w:rFonts w:ascii="Open Sans" w:hAnsi="Open Sans"/>
                <w:color w:val="000000"/>
                <w:sz w:val="28"/>
                <w:szCs w:val="28"/>
              </w:rPr>
              <w:t>Composting Services</w:t>
            </w:r>
          </w:p>
          <w:p w14:paraId="1997B88F" w14:textId="77777777" w:rsidR="00FD798A" w:rsidRDefault="00FD798A"/>
        </w:tc>
      </w:tr>
      <w:tr w:rsidR="000C5AB4" w14:paraId="0C4A2265" w14:textId="77777777" w:rsidTr="0078400B">
        <w:trPr>
          <w:trHeight w:val="459"/>
        </w:trPr>
        <w:tc>
          <w:tcPr>
            <w:tcW w:w="1641" w:type="dxa"/>
          </w:tcPr>
          <w:p w14:paraId="6E4EAF01" w14:textId="77777777" w:rsidR="00FD798A" w:rsidRPr="00AA550A" w:rsidRDefault="00AA550A">
            <w:pPr>
              <w:rPr>
                <w:b/>
              </w:rPr>
            </w:pPr>
            <w:proofErr w:type="spellStart"/>
            <w:r w:rsidRPr="00AA550A">
              <w:rPr>
                <w:b/>
              </w:rPr>
              <w:t>NobleExchange</w:t>
            </w:r>
            <w:proofErr w:type="spellEnd"/>
            <w:r w:rsidRPr="00AA550A">
              <w:rPr>
                <w:b/>
              </w:rPr>
              <w:t xml:space="preserve"> Solutions</w:t>
            </w:r>
          </w:p>
        </w:tc>
        <w:tc>
          <w:tcPr>
            <w:tcW w:w="1811" w:type="dxa"/>
          </w:tcPr>
          <w:p w14:paraId="5B9CA230" w14:textId="77777777" w:rsidR="00246446" w:rsidRDefault="00AA550A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QMG7+XJ2,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Mangarul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</w:p>
          <w:p w14:paraId="2306E9C6" w14:textId="77777777" w:rsidR="00FD798A" w:rsidRDefault="00246446"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Talegao,pune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="00AA550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Maharashtra 412106</w:t>
            </w:r>
          </w:p>
        </w:tc>
        <w:tc>
          <w:tcPr>
            <w:tcW w:w="882" w:type="dxa"/>
          </w:tcPr>
          <w:p w14:paraId="5B431EB4" w14:textId="77777777" w:rsidR="00FD798A" w:rsidRDefault="00AA550A">
            <w:r w:rsidRPr="00AA550A">
              <w:t>8379837991</w:t>
            </w:r>
          </w:p>
        </w:tc>
        <w:tc>
          <w:tcPr>
            <w:tcW w:w="1142" w:type="dxa"/>
          </w:tcPr>
          <w:p w14:paraId="38FDCE0F" w14:textId="77777777" w:rsidR="00FD798A" w:rsidRDefault="00FD798A"/>
        </w:tc>
        <w:tc>
          <w:tcPr>
            <w:tcW w:w="1920" w:type="dxa"/>
          </w:tcPr>
          <w:p w14:paraId="7BD6FA26" w14:textId="77777777" w:rsidR="00FD798A" w:rsidRDefault="00AA550A">
            <w:r w:rsidRPr="00AA550A">
              <w:t>Info@nobleexchangesolutions.com</w:t>
            </w:r>
          </w:p>
        </w:tc>
        <w:tc>
          <w:tcPr>
            <w:tcW w:w="976" w:type="dxa"/>
          </w:tcPr>
          <w:p w14:paraId="014788CE" w14:textId="77777777" w:rsidR="00FD798A" w:rsidRDefault="00AA550A">
            <w:r>
              <w:t>Food waste</w:t>
            </w:r>
          </w:p>
          <w:p w14:paraId="30580A33" w14:textId="77777777" w:rsidR="00AA550A" w:rsidRDefault="00AA550A">
            <w:r>
              <w:t>Wet waste</w:t>
            </w:r>
          </w:p>
        </w:tc>
        <w:tc>
          <w:tcPr>
            <w:tcW w:w="1932" w:type="dxa"/>
          </w:tcPr>
          <w:p w14:paraId="3C8C0552" w14:textId="77777777" w:rsidR="00FD798A" w:rsidRPr="00246446" w:rsidRDefault="00AA550A">
            <w:pPr>
              <w:rPr>
                <w:b/>
              </w:rPr>
            </w:pPr>
            <w:r w:rsidRPr="00246446">
              <w:rPr>
                <w:b/>
              </w:rPr>
              <w:t>Organic manure</w:t>
            </w:r>
            <w:r w:rsidR="00246446">
              <w:rPr>
                <w:b/>
              </w:rPr>
              <w:t>,</w:t>
            </w:r>
          </w:p>
          <w:p w14:paraId="62B4E202" w14:textId="77777777" w:rsidR="00246446" w:rsidRDefault="00246446">
            <w:pPr>
              <w:rPr>
                <w:b/>
              </w:rPr>
            </w:pPr>
            <w:r w:rsidRPr="00246446">
              <w:rPr>
                <w:b/>
              </w:rPr>
              <w:t>Compressed</w:t>
            </w:r>
            <w:r>
              <w:t xml:space="preserve"> </w:t>
            </w:r>
            <w:r>
              <w:rPr>
                <w:b/>
              </w:rPr>
              <w:t>Biogas,</w:t>
            </w:r>
          </w:p>
          <w:p w14:paraId="504F4656" w14:textId="77777777" w:rsidR="00246446" w:rsidRPr="00246446" w:rsidRDefault="00246446">
            <w:pPr>
              <w:rPr>
                <w:b/>
              </w:rPr>
            </w:pPr>
            <w:proofErr w:type="spellStart"/>
            <w:r>
              <w:rPr>
                <w:b/>
              </w:rPr>
              <w:t>NUterient</w:t>
            </w:r>
            <w:proofErr w:type="spellEnd"/>
            <w:r>
              <w:rPr>
                <w:b/>
              </w:rPr>
              <w:t xml:space="preserve"> rich water</w:t>
            </w:r>
          </w:p>
        </w:tc>
      </w:tr>
      <w:tr w:rsidR="000C5AB4" w14:paraId="7B0261F8" w14:textId="77777777" w:rsidTr="0078400B">
        <w:trPr>
          <w:trHeight w:val="459"/>
        </w:trPr>
        <w:tc>
          <w:tcPr>
            <w:tcW w:w="1641" w:type="dxa"/>
          </w:tcPr>
          <w:p w14:paraId="1316254E" w14:textId="77777777" w:rsidR="00FD798A" w:rsidRDefault="00246446">
            <w:pPr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>AjinkyaBiofert</w:t>
            </w:r>
            <w:proofErr w:type="spellEnd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 xml:space="preserve">&amp; Disha </w:t>
            </w:r>
            <w:proofErr w:type="spellStart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>WasteManagement</w:t>
            </w:r>
            <w:proofErr w:type="spellEnd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> </w:t>
            </w:r>
          </w:p>
          <w:p w14:paraId="53A1E60B" w14:textId="77777777" w:rsidR="00246446" w:rsidRDefault="00246446">
            <w:pPr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</w:p>
          <w:p w14:paraId="0503237E" w14:textId="77777777" w:rsidR="00246446" w:rsidRPr="00495A79" w:rsidRDefault="00495A79">
            <w:pPr>
              <w:rPr>
                <w:rFonts w:ascii="dejavu" w:eastAsia="Times New Roman" w:hAnsi="dejavu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495A79">
              <w:rPr>
                <w:rFonts w:ascii="dejavu" w:eastAsia="Times New Roman" w:hAnsi="dejavu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LINK:</w:t>
            </w:r>
          </w:p>
          <w:p w14:paraId="64755709" w14:textId="77777777" w:rsidR="00246446" w:rsidRDefault="00246446">
            <w:r w:rsidRPr="00246446">
              <w:t>https://www.exportersindia.com/ajinkya-biofert-4022005</w:t>
            </w:r>
          </w:p>
        </w:tc>
        <w:tc>
          <w:tcPr>
            <w:tcW w:w="1811" w:type="dxa"/>
          </w:tcPr>
          <w:p w14:paraId="0498F24E" w14:textId="77777777" w:rsidR="00246446" w:rsidRPr="00246446" w:rsidRDefault="00246446" w:rsidP="00246446">
            <w:pPr>
              <w:spacing w:before="100" w:beforeAutospacing="1" w:after="150" w:line="336" w:lineRule="atLeast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br/>
              <w:t xml:space="preserve">Flat No. 7,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Mayuresh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Apts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Phatak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 Bag, Navi Peth, Navi Peth, </w:t>
            </w:r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lastRenderedPageBreak/>
              <w:t>Pune, Maharashtra - 411030, India</w:t>
            </w:r>
          </w:p>
          <w:p w14:paraId="7A943B60" w14:textId="77777777" w:rsidR="00FD798A" w:rsidRPr="00246446" w:rsidRDefault="00FD798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2" w:type="dxa"/>
          </w:tcPr>
          <w:p w14:paraId="23B6D60D" w14:textId="77777777" w:rsidR="00FD798A" w:rsidRDefault="00FD798A"/>
        </w:tc>
        <w:tc>
          <w:tcPr>
            <w:tcW w:w="1142" w:type="dxa"/>
          </w:tcPr>
          <w:p w14:paraId="383E7416" w14:textId="77777777" w:rsidR="00FD798A" w:rsidRDefault="00FD798A"/>
        </w:tc>
        <w:tc>
          <w:tcPr>
            <w:tcW w:w="1920" w:type="dxa"/>
          </w:tcPr>
          <w:p w14:paraId="4EF82EC8" w14:textId="77777777" w:rsidR="00FD798A" w:rsidRDefault="00FD798A"/>
        </w:tc>
        <w:tc>
          <w:tcPr>
            <w:tcW w:w="976" w:type="dxa"/>
          </w:tcPr>
          <w:p w14:paraId="222790BD" w14:textId="77777777" w:rsidR="00FD798A" w:rsidRDefault="00495A79">
            <w:proofErr w:type="spellStart"/>
            <w:r>
              <w:t>Soid</w:t>
            </w:r>
            <w:proofErr w:type="spellEnd"/>
            <w:r>
              <w:t xml:space="preserve"> </w:t>
            </w:r>
            <w:proofErr w:type="spellStart"/>
            <w:r>
              <w:t>waste,Food</w:t>
            </w:r>
            <w:proofErr w:type="spellEnd"/>
            <w:r>
              <w:t xml:space="preserve"> </w:t>
            </w:r>
            <w:proofErr w:type="spellStart"/>
            <w:r>
              <w:t>waset</w:t>
            </w:r>
            <w:proofErr w:type="spellEnd"/>
          </w:p>
        </w:tc>
        <w:tc>
          <w:tcPr>
            <w:tcW w:w="1932" w:type="dxa"/>
          </w:tcPr>
          <w:p w14:paraId="62E87395" w14:textId="77777777" w:rsidR="00FD798A" w:rsidRDefault="00FD798A"/>
          <w:p w14:paraId="0AA6FB91" w14:textId="77777777" w:rsidR="00495A79" w:rsidRDefault="00495A79"/>
          <w:p w14:paraId="430D9463" w14:textId="77777777" w:rsidR="00495A79" w:rsidRDefault="00495A79">
            <w:r>
              <w:t>Organic Fertilizer</w:t>
            </w:r>
          </w:p>
        </w:tc>
      </w:tr>
      <w:tr w:rsidR="000C5AB4" w14:paraId="4D9C084E" w14:textId="77777777" w:rsidTr="0078400B">
        <w:trPr>
          <w:trHeight w:val="492"/>
        </w:trPr>
        <w:tc>
          <w:tcPr>
            <w:tcW w:w="1641" w:type="dxa"/>
          </w:tcPr>
          <w:p w14:paraId="2575564A" w14:textId="77777777" w:rsidR="00635D36" w:rsidRPr="000C5AB4" w:rsidRDefault="00635D36" w:rsidP="00635D36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Global Engine</w:t>
            </w: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-</w:t>
            </w:r>
            <w:proofErr w:type="spellStart"/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ering</w:t>
            </w:r>
            <w:proofErr w:type="spellEnd"/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And Waste </w:t>
            </w:r>
            <w:proofErr w:type="spellStart"/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Manag</w:t>
            </w: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-</w:t>
            </w:r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ement</w:t>
            </w:r>
            <w:proofErr w:type="spellEnd"/>
          </w:p>
          <w:p w14:paraId="217C1DA4" w14:textId="77777777" w:rsidR="00FD798A" w:rsidRDefault="00FD798A"/>
        </w:tc>
        <w:tc>
          <w:tcPr>
            <w:tcW w:w="1811" w:type="dxa"/>
          </w:tcPr>
          <w:p w14:paraId="3189DE5E" w14:textId="77777777"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S.N 25, </w:t>
            </w: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Yashganga</w:t>
            </w:r>
            <w:proofErr w:type="spellEnd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 Industries Area, </w:t>
            </w: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Prayeja</w:t>
            </w:r>
            <w:proofErr w:type="spellEnd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 City Opp., Versatile School</w:t>
            </w:r>
          </w:p>
          <w:p w14:paraId="1124820F" w14:textId="77777777"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near </w:t>
            </w: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Sinhgad</w:t>
            </w:r>
            <w:proofErr w:type="spellEnd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 Cricket Academy</w:t>
            </w:r>
          </w:p>
          <w:p w14:paraId="409E3EFC" w14:textId="77777777"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Vadgaon</w:t>
            </w:r>
            <w:proofErr w:type="spellEnd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 </w:t>
            </w: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Budruk</w:t>
            </w:r>
            <w:proofErr w:type="spellEnd"/>
          </w:p>
          <w:p w14:paraId="11E3129B" w14:textId="77777777"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Pune, Maharashtra 411051</w:t>
            </w:r>
          </w:p>
          <w:p w14:paraId="4F4D7B9B" w14:textId="77777777"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sz w:val="27"/>
                <w:szCs w:val="27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India</w:t>
            </w:r>
          </w:p>
          <w:p w14:paraId="6A8BC518" w14:textId="77777777" w:rsidR="00FD798A" w:rsidRDefault="00FD798A"/>
        </w:tc>
        <w:tc>
          <w:tcPr>
            <w:tcW w:w="882" w:type="dxa"/>
          </w:tcPr>
          <w:p w14:paraId="0F15171E" w14:textId="77777777" w:rsidR="00635D36" w:rsidRPr="00635D36" w:rsidRDefault="00635D36" w:rsidP="00635D36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095956 25369</w:t>
            </w:r>
          </w:p>
          <w:p w14:paraId="372494DE" w14:textId="77777777" w:rsidR="00FD798A" w:rsidRDefault="00FD798A"/>
        </w:tc>
        <w:tc>
          <w:tcPr>
            <w:tcW w:w="1142" w:type="dxa"/>
          </w:tcPr>
          <w:p w14:paraId="116FE09E" w14:textId="77777777" w:rsidR="00FD798A" w:rsidRDefault="00635D36">
            <w:r w:rsidRPr="00635D36">
              <w:rPr>
                <w:b/>
                <w:color w:val="202124"/>
              </w:rPr>
              <w:t>10:00 AM – 6:00 PM</w:t>
            </w:r>
          </w:p>
        </w:tc>
        <w:tc>
          <w:tcPr>
            <w:tcW w:w="1920" w:type="dxa"/>
          </w:tcPr>
          <w:p w14:paraId="0C08CA52" w14:textId="77777777" w:rsidR="00FD798A" w:rsidRDefault="00FD798A"/>
          <w:p w14:paraId="484652C0" w14:textId="77777777" w:rsidR="00635D36" w:rsidRDefault="00635D36"/>
          <w:p w14:paraId="4CE17AF9" w14:textId="77777777" w:rsidR="00635D36" w:rsidRDefault="00635D36"/>
          <w:p w14:paraId="01377987" w14:textId="77777777" w:rsidR="00635D36" w:rsidRDefault="00635D36"/>
          <w:p w14:paraId="483DE611" w14:textId="77777777" w:rsidR="00635D36" w:rsidRDefault="00635D36">
            <w:r>
              <w:t>_____________</w:t>
            </w:r>
          </w:p>
        </w:tc>
        <w:tc>
          <w:tcPr>
            <w:tcW w:w="976" w:type="dxa"/>
          </w:tcPr>
          <w:p w14:paraId="09AFF299" w14:textId="77777777" w:rsidR="00FD798A" w:rsidRDefault="00635D36">
            <w:r>
              <w:t>For all organic waste raw material</w:t>
            </w:r>
          </w:p>
        </w:tc>
        <w:tc>
          <w:tcPr>
            <w:tcW w:w="1932" w:type="dxa"/>
          </w:tcPr>
          <w:p w14:paraId="3DFA7D0C" w14:textId="77777777" w:rsidR="00FD798A" w:rsidRDefault="00635D36">
            <w:r>
              <w:t>COMPOSE</w:t>
            </w:r>
          </w:p>
        </w:tc>
      </w:tr>
      <w:tr w:rsidR="006277E9" w14:paraId="25331C71" w14:textId="77777777" w:rsidTr="0078400B">
        <w:trPr>
          <w:trHeight w:val="492"/>
        </w:trPr>
        <w:tc>
          <w:tcPr>
            <w:tcW w:w="1641" w:type="dxa"/>
          </w:tcPr>
          <w:p w14:paraId="75F77518" w14:textId="77777777" w:rsidR="006277E9" w:rsidRPr="000C5AB4" w:rsidRDefault="006277E9" w:rsidP="00635D36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Wintech</w:t>
            </w:r>
            <w:proofErr w:type="spellEnd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 xml:space="preserve"> Square </w:t>
            </w:r>
            <w:proofErr w:type="spell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Pvt.Ltd</w:t>
            </w:r>
            <w:proofErr w:type="spellEnd"/>
          </w:p>
        </w:tc>
        <w:tc>
          <w:tcPr>
            <w:tcW w:w="1811" w:type="dxa"/>
          </w:tcPr>
          <w:p w14:paraId="315414FA" w14:textId="77777777" w:rsidR="006277E9" w:rsidRPr="00635D36" w:rsidRDefault="006277E9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 xml:space="preserve">Shantiniketan </w:t>
            </w:r>
            <w:proofErr w:type="gram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11 ,</w:t>
            </w:r>
            <w:proofErr w:type="spellStart"/>
            <w:proofErr w:type="gramEnd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S.No</w:t>
            </w:r>
            <w:proofErr w:type="spellEnd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 xml:space="preserve">. – 29 Vishal Nagar ,Pimple </w:t>
            </w:r>
            <w:proofErr w:type="spell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Nilakh</w:t>
            </w:r>
            <w:proofErr w:type="spellEnd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 xml:space="preserve"> Pune – 411027 ,Maharashtra</w:t>
            </w:r>
          </w:p>
        </w:tc>
        <w:tc>
          <w:tcPr>
            <w:tcW w:w="882" w:type="dxa"/>
          </w:tcPr>
          <w:p w14:paraId="01B58D05" w14:textId="77777777" w:rsidR="006277E9" w:rsidRPr="00635D36" w:rsidRDefault="006277E9" w:rsidP="00635D36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+91 7898050021 ,+91 9993290629,+91 7724065714</w:t>
            </w:r>
          </w:p>
        </w:tc>
        <w:tc>
          <w:tcPr>
            <w:tcW w:w="1142" w:type="dxa"/>
          </w:tcPr>
          <w:p w14:paraId="2CEFB642" w14:textId="77777777" w:rsidR="006277E9" w:rsidRPr="00635D36" w:rsidRDefault="006277E9">
            <w:pPr>
              <w:rPr>
                <w:b/>
                <w:color w:val="202124"/>
              </w:rPr>
            </w:pPr>
          </w:p>
        </w:tc>
        <w:tc>
          <w:tcPr>
            <w:tcW w:w="1920" w:type="dxa"/>
          </w:tcPr>
          <w:p w14:paraId="032FD9B9" w14:textId="77777777" w:rsidR="006277E9" w:rsidRDefault="0016214C"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wintechsquare@gmail.com</w:t>
            </w:r>
          </w:p>
        </w:tc>
        <w:tc>
          <w:tcPr>
            <w:tcW w:w="976" w:type="dxa"/>
          </w:tcPr>
          <w:p w14:paraId="5DC04D38" w14:textId="77777777" w:rsidR="006277E9" w:rsidRDefault="006277E9">
            <w:r>
              <w:t>For all Organic waste raw material</w:t>
            </w:r>
          </w:p>
        </w:tc>
        <w:tc>
          <w:tcPr>
            <w:tcW w:w="1932" w:type="dxa"/>
          </w:tcPr>
          <w:p w14:paraId="355F5455" w14:textId="77777777" w:rsidR="006277E9" w:rsidRDefault="004C413B">
            <w:r>
              <w:rPr>
                <w:rFonts w:ascii="barlow" w:hAnsi="barlow"/>
                <w:color w:val="111111"/>
                <w:sz w:val="29"/>
                <w:szCs w:val="29"/>
              </w:rPr>
              <w:t>rich organic manure</w:t>
            </w:r>
          </w:p>
        </w:tc>
      </w:tr>
    </w:tbl>
    <w:p w14:paraId="34D6F38B" w14:textId="77777777" w:rsidR="002126EA" w:rsidRDefault="002126EA"/>
    <w:p w14:paraId="3549E2D4" w14:textId="77777777" w:rsidR="00FD798A" w:rsidRDefault="00FD798A"/>
    <w:p w14:paraId="6E8FB5DB" w14:textId="77777777"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Organic/Wet Waste Processing Plants - </w:t>
      </w:r>
    </w:p>
    <w:p w14:paraId="1A408068" w14:textId="77777777" w:rsidR="000C5AB4" w:rsidRPr="000C5AB4" w:rsidRDefault="000C5AB4" w:rsidP="000C5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Noble Exchange </w:t>
      </w: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Evt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 Sol. 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300 TPD;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BioCNG</w:t>
      </w:r>
      <w:proofErr w:type="spellEnd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. at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Baner</w:t>
      </w:r>
      <w:proofErr w:type="spellEnd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 and Talegaon</w:t>
      </w:r>
    </w:p>
    <w:p w14:paraId="378AD459" w14:textId="77777777" w:rsidR="000C5AB4" w:rsidRPr="000C5AB4" w:rsidRDefault="000C5AB4" w:rsidP="000C5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AjinkyaBiofert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&amp; Disha </w:t>
      </w: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WasteManagement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 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300 TPD</w:t>
      </w:r>
    </w:p>
    <w:p w14:paraId="64012782" w14:textId="77777777"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</w:p>
    <w:p w14:paraId="1B558384" w14:textId="77777777" w:rsidR="000C5AB4" w:rsidRPr="000C5AB4" w:rsidRDefault="000C5AB4" w:rsidP="000C5A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Mechanical compost, </w:t>
      </w: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Thermalcompost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 &amp; Microorganism 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50-100TPD.</w:t>
      </w:r>
    </w:p>
    <w:p w14:paraId="3AA317E6" w14:textId="77777777"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  <w:proofErr w:type="spellStart"/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Vermi</w:t>
      </w:r>
      <w:proofErr w:type="spellEnd"/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- compost and compost at 13decentralized plants - </w:t>
      </w:r>
    </w:p>
    <w:p w14:paraId="1DD8AE32" w14:textId="77777777" w:rsidR="000C5AB4" w:rsidRPr="000C5AB4" w:rsidRDefault="000C5AB4" w:rsidP="000C5A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Biomethanation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120 TPD;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Electricityand</w:t>
      </w:r>
      <w:proofErr w:type="spellEnd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 Compost at 25 Decentralized Plants</w:t>
      </w:r>
    </w:p>
    <w:p w14:paraId="1C9F6D43" w14:textId="77777777"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Dry Segregated waste processing plant -</w:t>
      </w:r>
    </w:p>
    <w:p w14:paraId="2B2F668D" w14:textId="77777777" w:rsidR="000C5AB4" w:rsidRPr="000C5AB4" w:rsidRDefault="000C5AB4" w:rsidP="000C5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Rochem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 Separation Systems 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300-350TPD; RDF at Ram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TekdiHadapsar</w:t>
      </w:r>
      <w:proofErr w:type="spellEnd"/>
    </w:p>
    <w:p w14:paraId="547E0670" w14:textId="77777777"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 </w:t>
      </w:r>
    </w:p>
    <w:p w14:paraId="01C9E104" w14:textId="77777777" w:rsidR="00FD798A" w:rsidRDefault="00FD798A"/>
    <w:sectPr w:rsidR="00FD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roman"/>
    <w:pitch w:val="default"/>
  </w:font>
  <w:font w:name="dejavu">
    <w:altName w:val="Times New Roman"/>
    <w:panose1 w:val="00000000000000000000"/>
    <w:charset w:val="00"/>
    <w:family w:val="roman"/>
    <w:notTrueType/>
    <w:pitch w:val="default"/>
  </w:font>
  <w:font w:name="barlo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348F"/>
    <w:multiLevelType w:val="multilevel"/>
    <w:tmpl w:val="0E5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B2CC7"/>
    <w:multiLevelType w:val="multilevel"/>
    <w:tmpl w:val="3140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72C65"/>
    <w:multiLevelType w:val="multilevel"/>
    <w:tmpl w:val="91D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D5320"/>
    <w:multiLevelType w:val="multilevel"/>
    <w:tmpl w:val="928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55358"/>
    <w:multiLevelType w:val="multilevel"/>
    <w:tmpl w:val="4D2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61FBD"/>
    <w:multiLevelType w:val="multilevel"/>
    <w:tmpl w:val="7EC6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562477">
    <w:abstractNumId w:val="1"/>
  </w:num>
  <w:num w:numId="2" w16cid:durableId="630400428">
    <w:abstractNumId w:val="3"/>
  </w:num>
  <w:num w:numId="3" w16cid:durableId="1739860855">
    <w:abstractNumId w:val="4"/>
  </w:num>
  <w:num w:numId="4" w16cid:durableId="812481618">
    <w:abstractNumId w:val="0"/>
  </w:num>
  <w:num w:numId="5" w16cid:durableId="1173493718">
    <w:abstractNumId w:val="5"/>
  </w:num>
  <w:num w:numId="6" w16cid:durableId="456333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98A"/>
    <w:rsid w:val="000C5AB4"/>
    <w:rsid w:val="0016214C"/>
    <w:rsid w:val="002126EA"/>
    <w:rsid w:val="002241D7"/>
    <w:rsid w:val="00246446"/>
    <w:rsid w:val="00495A79"/>
    <w:rsid w:val="004C413B"/>
    <w:rsid w:val="006277E9"/>
    <w:rsid w:val="00635D36"/>
    <w:rsid w:val="0078400B"/>
    <w:rsid w:val="00934B59"/>
    <w:rsid w:val="009F70B5"/>
    <w:rsid w:val="00A84C8A"/>
    <w:rsid w:val="00AA550A"/>
    <w:rsid w:val="00B2351F"/>
    <w:rsid w:val="00D42045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F1D2"/>
  <w15:docId w15:val="{A507B808-DB5C-4FFF-AA7F-AF086B89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0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5A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5A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5A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0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chcoo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food%20waste%20service%20vendors%20in%20pune&amp;oq=food+waste+mservice+vendors+in+pune&amp;aqs=chrome..69i57j33i10i160.21058j0j7&amp;sourceid=chrome&amp;ie=UTF-8&amp;tbs=lf:1,lf_ui:2&amp;tbm=lcl&amp;sxsrf=AJOqlzXqcVsXnakEuZU646X_A194YTjFeA:1677481810260&amp;rflfq=1&amp;num=10&amp;rldimm=9707858594751434122&amp;lqi=CiJmb29kIHdhc3RlIHNlcnZpY2UgdmVuZG9ycyBpbiBwdW5lGXKwCG9m12MWSNO5-dneroCACFowEAAQARACEAMYARgCIiJmb29kIHdhc3RlIHNlcnZpY2UgdmVuZG9ycyBpbiBwdW5legRQdW5lkgEYd2FzdGVfbWFuYWdlbWVudF9zZXJ2aWNlmgEjQ2haRFNVaE5NRzluUzBWSlEwRm5TVU13TkhWaVpXSjNFQUWqAU0KCC9tLzAyd2JtEAEaHxABIhs2Dc662wVWOZrVeKgITsupA9H0RWhuT_McTXkqHiIaZm9vZCB3YXN0ZSBzZXJ2aWNlIHZlbmRvcnMoAA&amp;ved=2ahUKEwiuuqvbkrX9AhXN_DgGHRbpCj8QvS56BAgMEAE&amp;sa=X&amp;rlst=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xeonwm.com" TargetMode="External"/><Relationship Id="rId5" Type="http://schemas.openxmlformats.org/officeDocument/2006/relationships/hyperlink" Target="https://www.google.com/search?q=food+waste+management+companies+in+pune&amp;tbm=lcl&amp;sxsrf=AJOqlzWcOxuaML_HDWUKY9LISW3hHEijeg:1677475739756&amp;ei=mz_8Y_nnLZ3W4-EPrZuYkAs&amp;ved=0ahUKEwi5odmM_LT9AhUd6zgGHa0NBrIQ4dUDCAk&amp;uact=5&amp;oq=food+waste+management+companies+in+pune&amp;gs_lcp=Cg1nd3Mtd2l6LWxvY2FsEAMyBQgAEKIEMgUIABCiBDIFCAAQogQyBQgAEKIEOgQIIxAnOgkIABAHEB4Q8QQ6BQgAEIYDOgcIIxCwAhAnOgsIABAFEB4QDRDxBDoKCCEQoAEQwwQQClCeA1i-C2DuDmgAcAB4AIABqQGIAccGkgEDMC42mAEAoAEBwAEB&amp;sclient=gws-wiz-local&amp;pccc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ghumare</cp:lastModifiedBy>
  <cp:revision>6</cp:revision>
  <dcterms:created xsi:type="dcterms:W3CDTF">2023-02-27T05:40:00Z</dcterms:created>
  <dcterms:modified xsi:type="dcterms:W3CDTF">2023-03-05T12:11:00Z</dcterms:modified>
</cp:coreProperties>
</file>