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E5E253" w14:textId="473DA048" w:rsidR="00945122" w:rsidRPr="00CC5B3C" w:rsidRDefault="00945122" w:rsidP="00CC5B3C">
      <w:pPr>
        <w:jc w:val="center"/>
        <w:rPr>
          <w:sz w:val="32"/>
          <w:szCs w:val="32"/>
        </w:rPr>
      </w:pPr>
      <w:r>
        <w:rPr>
          <w:sz w:val="32"/>
          <w:szCs w:val="32"/>
        </w:rPr>
        <w:t>HOMEWORK-4</w:t>
      </w:r>
    </w:p>
    <w:p w14:paraId="0D282F2C" w14:textId="77777777" w:rsidR="00945122" w:rsidRPr="00945122" w:rsidRDefault="00945122" w:rsidP="00945122"/>
    <w:p w14:paraId="59A6541E" w14:textId="77777777" w:rsidR="00945122" w:rsidRDefault="00945122" w:rsidP="00945122">
      <w:pP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Q3) Testing Algorithms on Data</w:t>
      </w:r>
    </w:p>
    <w:p w14:paraId="5CF5F862" w14:textId="77777777" w:rsidR="00945122" w:rsidRDefault="00945122" w:rsidP="00945122">
      <w:pPr>
        <w:pStyle w:val="ListParagraph"/>
        <w:numPr>
          <w:ilvl w:val="0"/>
          <w:numId w:val="3"/>
        </w:numP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Neural Network</w:t>
      </w:r>
    </w:p>
    <w:p w14:paraId="6346C09C" w14:textId="77777777" w:rsidR="00BC404B" w:rsidRPr="00492BE3" w:rsidRDefault="00BC404B" w:rsidP="00BC404B">
      <w:pPr>
        <w:rPr>
          <w:b/>
        </w:rPr>
      </w:pPr>
      <w:r w:rsidRPr="00492BE3">
        <w:rPr>
          <w:b/>
        </w:rPr>
        <w:t>Using Sigmoid activation function:</w:t>
      </w:r>
    </w:p>
    <w:p w14:paraId="2C5807ED" w14:textId="77777777" w:rsidR="00BC404B" w:rsidRPr="00BC404B" w:rsidRDefault="00C15F16" w:rsidP="00BC404B">
      <w:r>
        <w:rPr>
          <w:noProof/>
        </w:rPr>
        <w:drawing>
          <wp:inline distT="0" distB="0" distL="0" distR="0" wp14:anchorId="24AC5F46" wp14:editId="03CFCC56">
            <wp:extent cx="3109817" cy="23493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curacy vs hidden nodes.png"/>
                    <pic:cNvPicPr/>
                  </pic:nvPicPr>
                  <pic:blipFill>
                    <a:blip r:embed="rId5">
                      <a:extLst>
                        <a:ext uri="{28A0092B-C50C-407E-A947-70E740481C1C}">
                          <a14:useLocalDpi xmlns:a14="http://schemas.microsoft.com/office/drawing/2010/main" val="0"/>
                        </a:ext>
                      </a:extLst>
                    </a:blip>
                    <a:stretch>
                      <a:fillRect/>
                    </a:stretch>
                  </pic:blipFill>
                  <pic:spPr>
                    <a:xfrm>
                      <a:off x="0" y="0"/>
                      <a:ext cx="3146471" cy="2376997"/>
                    </a:xfrm>
                    <a:prstGeom prst="rect">
                      <a:avLst/>
                    </a:prstGeom>
                  </pic:spPr>
                </pic:pic>
              </a:graphicData>
            </a:graphic>
          </wp:inline>
        </w:drawing>
      </w:r>
    </w:p>
    <w:p w14:paraId="4834CE1D" w14:textId="77777777" w:rsidR="00945122" w:rsidRDefault="00BF353E" w:rsidP="00945122">
      <w:r>
        <w:tab/>
      </w:r>
      <w:r w:rsidR="00C15F16">
        <w:t xml:space="preserve">Accuracy vs No. of hidden nodes </w:t>
      </w:r>
    </w:p>
    <w:p w14:paraId="2CD3FF29" w14:textId="77777777" w:rsidR="00492BE3" w:rsidRDefault="000551CA" w:rsidP="00945122">
      <w:r>
        <w:t>Here I = No. of hidden nodes</w:t>
      </w:r>
    </w:p>
    <w:p w14:paraId="5BF08C74" w14:textId="77777777" w:rsidR="00492BE3" w:rsidRDefault="00492BE3" w:rsidP="00492BE3">
      <w:r>
        <w:t>FOR I= 3 Test accuracy: 85.00%</w:t>
      </w:r>
    </w:p>
    <w:p w14:paraId="36491FB3" w14:textId="77777777" w:rsidR="00492BE3" w:rsidRDefault="00492BE3" w:rsidP="00492BE3">
      <w:r>
        <w:t>FOR I= 6 Test accuracy: 87.14%</w:t>
      </w:r>
    </w:p>
    <w:p w14:paraId="2E51DC89" w14:textId="77777777" w:rsidR="00492BE3" w:rsidRDefault="00492BE3" w:rsidP="00492BE3">
      <w:r>
        <w:t>FOR I= 9 Test accuracy: 91.43%</w:t>
      </w:r>
    </w:p>
    <w:p w14:paraId="15864AB0" w14:textId="77777777" w:rsidR="00492BE3" w:rsidRDefault="00492BE3" w:rsidP="00492BE3">
      <w:r>
        <w:t>FOR I= 12 Test accuracy: 97.14%</w:t>
      </w:r>
    </w:p>
    <w:p w14:paraId="5BEC1063" w14:textId="77777777" w:rsidR="00492BE3" w:rsidRDefault="00492BE3" w:rsidP="00492BE3">
      <w:r>
        <w:t>FOR I= 15 Test accuracy: 95.00%</w:t>
      </w:r>
    </w:p>
    <w:p w14:paraId="0A3D86A0" w14:textId="77777777" w:rsidR="00492BE3" w:rsidRDefault="00492BE3" w:rsidP="00492BE3">
      <w:r>
        <w:t>FOR I= 18 Test accuracy: 93.57%</w:t>
      </w:r>
    </w:p>
    <w:p w14:paraId="756267BC" w14:textId="77777777" w:rsidR="00492BE3" w:rsidRDefault="00492BE3" w:rsidP="00492BE3">
      <w:r>
        <w:t>FOR I= 21 Test accuracy: 94.29%</w:t>
      </w:r>
    </w:p>
    <w:p w14:paraId="5B329FAA" w14:textId="77777777" w:rsidR="00492BE3" w:rsidRDefault="00492BE3" w:rsidP="00492BE3">
      <w:r>
        <w:t>FOR I= 24 Test accuracy: 95.71%</w:t>
      </w:r>
    </w:p>
    <w:p w14:paraId="40242D13" w14:textId="77777777" w:rsidR="00492BE3" w:rsidRDefault="00492BE3" w:rsidP="00492BE3">
      <w:r>
        <w:t>FOR I= 27 Test accuracy: 95.00%</w:t>
      </w:r>
    </w:p>
    <w:p w14:paraId="46E21675" w14:textId="77777777" w:rsidR="00492BE3" w:rsidRDefault="00492BE3" w:rsidP="00492BE3">
      <w:r>
        <w:t>FOR I= 30 Test accuracy: 93.57%</w:t>
      </w:r>
    </w:p>
    <w:p w14:paraId="6A845733" w14:textId="77777777" w:rsidR="00492BE3" w:rsidRDefault="00492BE3" w:rsidP="00492BE3">
      <w:r>
        <w:t>FOR I= 33 Test accuracy: 92.86%</w:t>
      </w:r>
    </w:p>
    <w:p w14:paraId="7212316A" w14:textId="77777777" w:rsidR="00492BE3" w:rsidRDefault="00492BE3" w:rsidP="00492BE3"/>
    <w:p w14:paraId="3EFEB34F" w14:textId="77777777" w:rsidR="00BF353E" w:rsidRDefault="00BF353E" w:rsidP="00492BE3">
      <w:pPr>
        <w:rPr>
          <w:b/>
        </w:rPr>
      </w:pPr>
    </w:p>
    <w:p w14:paraId="4C31A4A8" w14:textId="77777777" w:rsidR="00BF353E" w:rsidRDefault="00BF353E" w:rsidP="00492BE3">
      <w:pPr>
        <w:rPr>
          <w:b/>
        </w:rPr>
      </w:pPr>
    </w:p>
    <w:p w14:paraId="27869B66" w14:textId="77777777" w:rsidR="00BF353E" w:rsidRDefault="00BF353E" w:rsidP="00492BE3">
      <w:pPr>
        <w:rPr>
          <w:b/>
        </w:rPr>
      </w:pPr>
    </w:p>
    <w:p w14:paraId="72044DC7" w14:textId="77777777" w:rsidR="00BF353E" w:rsidRDefault="00BF353E" w:rsidP="00492BE3">
      <w:pPr>
        <w:rPr>
          <w:b/>
        </w:rPr>
      </w:pPr>
    </w:p>
    <w:p w14:paraId="2A28AE33" w14:textId="77777777" w:rsidR="00BF353E" w:rsidRDefault="00BF353E" w:rsidP="00492BE3">
      <w:pPr>
        <w:rPr>
          <w:b/>
        </w:rPr>
      </w:pPr>
    </w:p>
    <w:p w14:paraId="75AFAB5F" w14:textId="77777777" w:rsidR="00BF353E" w:rsidRDefault="00BF353E" w:rsidP="00492BE3">
      <w:pPr>
        <w:rPr>
          <w:b/>
        </w:rPr>
      </w:pPr>
    </w:p>
    <w:p w14:paraId="6F4E5B56" w14:textId="77777777" w:rsidR="00BF353E" w:rsidRDefault="00BF353E" w:rsidP="00492BE3">
      <w:pPr>
        <w:rPr>
          <w:b/>
        </w:rPr>
      </w:pPr>
    </w:p>
    <w:p w14:paraId="2C12EDF3" w14:textId="77777777" w:rsidR="00BF353E" w:rsidRDefault="00BF353E" w:rsidP="00492BE3">
      <w:pPr>
        <w:rPr>
          <w:b/>
        </w:rPr>
      </w:pPr>
    </w:p>
    <w:p w14:paraId="6D3F58EB" w14:textId="77777777" w:rsidR="00BF353E" w:rsidRDefault="00BF353E" w:rsidP="00492BE3">
      <w:pPr>
        <w:rPr>
          <w:b/>
        </w:rPr>
      </w:pPr>
    </w:p>
    <w:p w14:paraId="324320D0" w14:textId="77777777" w:rsidR="00492BE3" w:rsidRDefault="00492BE3" w:rsidP="00492BE3">
      <w:pPr>
        <w:rPr>
          <w:b/>
        </w:rPr>
      </w:pPr>
      <w:r w:rsidRPr="00492BE3">
        <w:rPr>
          <w:b/>
        </w:rPr>
        <w:t>Using RELU as the activation function</w:t>
      </w:r>
      <w:r>
        <w:rPr>
          <w:b/>
        </w:rPr>
        <w:t>:</w:t>
      </w:r>
    </w:p>
    <w:p w14:paraId="544EA5B3" w14:textId="77777777" w:rsidR="00BF353E" w:rsidRDefault="00BF353E" w:rsidP="00492BE3">
      <w:pPr>
        <w:rPr>
          <w:b/>
        </w:rPr>
      </w:pPr>
      <w:r>
        <w:rPr>
          <w:b/>
          <w:noProof/>
        </w:rPr>
        <w:lastRenderedPageBreak/>
        <w:drawing>
          <wp:inline distT="0" distB="0" distL="0" distR="0" wp14:anchorId="55DEB2CB" wp14:editId="5B7DEE63">
            <wp:extent cx="3137535" cy="2351813"/>
            <wp:effectExtent l="0" t="0" r="12065"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2-12 at 8.42.49 AM.png"/>
                    <pic:cNvPicPr/>
                  </pic:nvPicPr>
                  <pic:blipFill>
                    <a:blip r:embed="rId6">
                      <a:extLst>
                        <a:ext uri="{28A0092B-C50C-407E-A947-70E740481C1C}">
                          <a14:useLocalDpi xmlns:a14="http://schemas.microsoft.com/office/drawing/2010/main" val="0"/>
                        </a:ext>
                      </a:extLst>
                    </a:blip>
                    <a:stretch>
                      <a:fillRect/>
                    </a:stretch>
                  </pic:blipFill>
                  <pic:spPr>
                    <a:xfrm>
                      <a:off x="0" y="0"/>
                      <a:ext cx="3206322" cy="2403374"/>
                    </a:xfrm>
                    <a:prstGeom prst="rect">
                      <a:avLst/>
                    </a:prstGeom>
                  </pic:spPr>
                </pic:pic>
              </a:graphicData>
            </a:graphic>
          </wp:inline>
        </w:drawing>
      </w:r>
    </w:p>
    <w:p w14:paraId="6837B192" w14:textId="77777777" w:rsidR="00BF353E" w:rsidRDefault="00BF353E" w:rsidP="00BF353E">
      <w:pPr>
        <w:ind w:firstLine="720"/>
      </w:pPr>
      <w:r>
        <w:t>Accuracy vs.  No. of hidden nodes</w:t>
      </w:r>
    </w:p>
    <w:p w14:paraId="3BA41D4F" w14:textId="77777777" w:rsidR="00BF353E" w:rsidRDefault="00BF353E" w:rsidP="00BF353E">
      <w:r>
        <w:t>Here I= No. of hidden nodes</w:t>
      </w:r>
    </w:p>
    <w:p w14:paraId="22052F6D" w14:textId="77777777" w:rsidR="00BF353E" w:rsidRPr="00BF353E" w:rsidRDefault="00BF353E" w:rsidP="00BF353E">
      <w:r w:rsidRPr="00BF353E">
        <w:t>FOR I= 3 Test accuracy: 62.86%</w:t>
      </w:r>
    </w:p>
    <w:p w14:paraId="3BF92644" w14:textId="77777777" w:rsidR="00BF353E" w:rsidRPr="00BF353E" w:rsidRDefault="00BF353E" w:rsidP="00BF353E">
      <w:r w:rsidRPr="00BF353E">
        <w:t>FOR I= 6 Test accuracy: 85.71%</w:t>
      </w:r>
    </w:p>
    <w:p w14:paraId="603DC4FC" w14:textId="77777777" w:rsidR="00BF353E" w:rsidRPr="00BF353E" w:rsidRDefault="00BF353E" w:rsidP="00BF353E">
      <w:r w:rsidRPr="00BF353E">
        <w:t>FOR I= 9 Test accuracy: 90.71%</w:t>
      </w:r>
    </w:p>
    <w:p w14:paraId="3CBADFEC" w14:textId="77777777" w:rsidR="00BF353E" w:rsidRPr="00BF353E" w:rsidRDefault="00BF353E" w:rsidP="00BF353E">
      <w:r w:rsidRPr="00BF353E">
        <w:t>FOR I= 12 Test accuracy: 90.71%</w:t>
      </w:r>
    </w:p>
    <w:p w14:paraId="682D3B8C" w14:textId="77777777" w:rsidR="00BF353E" w:rsidRPr="00BF353E" w:rsidRDefault="00BF353E" w:rsidP="00BF353E">
      <w:r w:rsidRPr="00BF353E">
        <w:t>FOR I= 15 Test accuracy: 91.43%</w:t>
      </w:r>
    </w:p>
    <w:p w14:paraId="2A524965" w14:textId="77777777" w:rsidR="00BF353E" w:rsidRPr="00BF353E" w:rsidRDefault="00BF353E" w:rsidP="00BF353E">
      <w:r w:rsidRPr="00BF353E">
        <w:t>FOR I= 18 Test accuracy: 90.71%</w:t>
      </w:r>
    </w:p>
    <w:p w14:paraId="31D671DF" w14:textId="77777777" w:rsidR="00BF353E" w:rsidRPr="00BF353E" w:rsidRDefault="00BF353E" w:rsidP="00BF353E">
      <w:r w:rsidRPr="00BF353E">
        <w:t>FOR I= 21 Test accuracy: 89.29%</w:t>
      </w:r>
    </w:p>
    <w:p w14:paraId="0ADB4B1C" w14:textId="77777777" w:rsidR="00BF353E" w:rsidRPr="00BF353E" w:rsidRDefault="00BF353E" w:rsidP="00BF353E">
      <w:r w:rsidRPr="00BF353E">
        <w:t>FOR I= 24 Test accuracy: 88.57%</w:t>
      </w:r>
    </w:p>
    <w:p w14:paraId="19DD3582" w14:textId="77777777" w:rsidR="00BF353E" w:rsidRPr="00BF353E" w:rsidRDefault="00BF353E" w:rsidP="00BF353E">
      <w:r w:rsidRPr="00BF353E">
        <w:t>FOR I= 27 Test accuracy: 91.43%</w:t>
      </w:r>
    </w:p>
    <w:p w14:paraId="565A88E1" w14:textId="77777777" w:rsidR="00BF353E" w:rsidRPr="00BF353E" w:rsidRDefault="00BF353E" w:rsidP="00BF353E">
      <w:r w:rsidRPr="00BF353E">
        <w:t>FOR I= 30 Test accuracy: 87.86%</w:t>
      </w:r>
    </w:p>
    <w:p w14:paraId="6A41F29B" w14:textId="77777777" w:rsidR="00BF353E" w:rsidRDefault="00BF353E" w:rsidP="00BF353E">
      <w:r w:rsidRPr="00BF353E">
        <w:t>FOR I= 33 Test accuracy: 92.86%</w:t>
      </w:r>
    </w:p>
    <w:p w14:paraId="7F052076" w14:textId="77777777" w:rsidR="00BF353E" w:rsidRDefault="00BF353E" w:rsidP="00BF353E"/>
    <w:p w14:paraId="02BB4E40" w14:textId="77777777" w:rsidR="00BF353E" w:rsidRDefault="00BF353E" w:rsidP="00BF353E">
      <w:pPr>
        <w:rPr>
          <w:b/>
        </w:rPr>
      </w:pPr>
      <w:r w:rsidRPr="00492BE3">
        <w:rPr>
          <w:b/>
        </w:rPr>
        <w:t xml:space="preserve">Using </w:t>
      </w:r>
      <w:r>
        <w:rPr>
          <w:b/>
        </w:rPr>
        <w:t>TanH</w:t>
      </w:r>
      <w:r w:rsidRPr="00492BE3">
        <w:rPr>
          <w:b/>
        </w:rPr>
        <w:t xml:space="preserve"> as the activation function</w:t>
      </w:r>
      <w:r>
        <w:rPr>
          <w:b/>
        </w:rPr>
        <w:t>:</w:t>
      </w:r>
    </w:p>
    <w:p w14:paraId="66B598A2" w14:textId="77777777" w:rsidR="00BF353E" w:rsidRDefault="00440523" w:rsidP="00BF353E">
      <w:pPr>
        <w:rPr>
          <w:b/>
        </w:rPr>
      </w:pPr>
      <w:r>
        <w:rPr>
          <w:b/>
          <w:noProof/>
        </w:rPr>
        <w:drawing>
          <wp:inline distT="0" distB="0" distL="0" distR="0" wp14:anchorId="092F213D" wp14:editId="701AC965">
            <wp:extent cx="3280210" cy="24766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2-12 at 8.53.11 AM.png"/>
                    <pic:cNvPicPr/>
                  </pic:nvPicPr>
                  <pic:blipFill>
                    <a:blip r:embed="rId7">
                      <a:extLst>
                        <a:ext uri="{28A0092B-C50C-407E-A947-70E740481C1C}">
                          <a14:useLocalDpi xmlns:a14="http://schemas.microsoft.com/office/drawing/2010/main" val="0"/>
                        </a:ext>
                      </a:extLst>
                    </a:blip>
                    <a:stretch>
                      <a:fillRect/>
                    </a:stretch>
                  </pic:blipFill>
                  <pic:spPr>
                    <a:xfrm>
                      <a:off x="0" y="0"/>
                      <a:ext cx="3290031" cy="2484044"/>
                    </a:xfrm>
                    <a:prstGeom prst="rect">
                      <a:avLst/>
                    </a:prstGeom>
                  </pic:spPr>
                </pic:pic>
              </a:graphicData>
            </a:graphic>
          </wp:inline>
        </w:drawing>
      </w:r>
    </w:p>
    <w:p w14:paraId="5FAD5F36" w14:textId="77777777" w:rsidR="00440523" w:rsidRDefault="00440523" w:rsidP="00BF353E">
      <w:r w:rsidRPr="00440523">
        <w:tab/>
      </w:r>
      <w:r>
        <w:tab/>
      </w:r>
      <w:r w:rsidRPr="00440523">
        <w:t>Accuracy vs. No. of hidden nodes</w:t>
      </w:r>
    </w:p>
    <w:p w14:paraId="192A7BBA" w14:textId="77777777" w:rsidR="00440523" w:rsidRDefault="00440523" w:rsidP="00BF353E"/>
    <w:p w14:paraId="0DD951A2" w14:textId="77777777" w:rsidR="00440523" w:rsidRDefault="00440523" w:rsidP="00440523">
      <w:r>
        <w:t>FOR I= 3 Test accuracy: 77.86%</w:t>
      </w:r>
    </w:p>
    <w:p w14:paraId="651D7D21" w14:textId="77777777" w:rsidR="00440523" w:rsidRDefault="00440523" w:rsidP="00440523">
      <w:r>
        <w:t>FOR I= 6 Test accuracy: 75.00%</w:t>
      </w:r>
    </w:p>
    <w:p w14:paraId="37564D8E" w14:textId="77777777" w:rsidR="00440523" w:rsidRDefault="00440523" w:rsidP="00440523">
      <w:r>
        <w:t>FOR I= 9 Test accuracy: 88.57%</w:t>
      </w:r>
    </w:p>
    <w:p w14:paraId="04EA1004" w14:textId="77777777" w:rsidR="00440523" w:rsidRDefault="00440523" w:rsidP="00440523">
      <w:r>
        <w:t>FOR I= 12 Test accuracy: 94.29%</w:t>
      </w:r>
    </w:p>
    <w:p w14:paraId="22750B3F" w14:textId="77777777" w:rsidR="00440523" w:rsidRDefault="00440523" w:rsidP="00440523">
      <w:r>
        <w:t>FOR I= 15 Test accuracy: 87.14%</w:t>
      </w:r>
    </w:p>
    <w:p w14:paraId="7F3D46A6" w14:textId="77777777" w:rsidR="00440523" w:rsidRDefault="00440523" w:rsidP="00440523">
      <w:r>
        <w:t>FOR I= 18 Test accuracy: 90.71%</w:t>
      </w:r>
    </w:p>
    <w:p w14:paraId="6CCC5B8B" w14:textId="77777777" w:rsidR="00440523" w:rsidRDefault="00440523" w:rsidP="00440523">
      <w:r>
        <w:t>FOR I= 21 Test accuracy: 88.57%</w:t>
      </w:r>
    </w:p>
    <w:p w14:paraId="76E0CC78" w14:textId="77777777" w:rsidR="00440523" w:rsidRDefault="00440523" w:rsidP="00440523">
      <w:r>
        <w:t>FOR I= 24 Test accuracy: 90.00%</w:t>
      </w:r>
    </w:p>
    <w:p w14:paraId="291103DE" w14:textId="77777777" w:rsidR="00440523" w:rsidRDefault="00440523" w:rsidP="00440523">
      <w:r>
        <w:t>FOR I= 27 Test accuracy: 91.43%</w:t>
      </w:r>
    </w:p>
    <w:p w14:paraId="0CCE2143" w14:textId="77777777" w:rsidR="00440523" w:rsidRDefault="00440523" w:rsidP="00440523">
      <w:r>
        <w:t>FOR I= 30 Test accuracy: 92.14%</w:t>
      </w:r>
    </w:p>
    <w:p w14:paraId="5ADEB100" w14:textId="77777777" w:rsidR="00440523" w:rsidRDefault="00440523" w:rsidP="00440523">
      <w:r>
        <w:t>FOR I= 33 Test accuracy: 90.71%</w:t>
      </w:r>
    </w:p>
    <w:p w14:paraId="2C39268A" w14:textId="77777777" w:rsidR="00440523" w:rsidRDefault="00440523" w:rsidP="00440523"/>
    <w:p w14:paraId="2788584C" w14:textId="77777777" w:rsidR="00440523" w:rsidRDefault="00440523" w:rsidP="00440523"/>
    <w:p w14:paraId="34B01F1F" w14:textId="77777777" w:rsidR="000C252E" w:rsidRDefault="00440523" w:rsidP="00440523">
      <w:r>
        <w:t>Above m</w:t>
      </w:r>
      <w:r w:rsidR="00437954">
        <w:t>entioned are the results and graphs that my implementation of the FNN algorithm gives me for different activation functions. As you can see there is a trend here. As the no. of hidden nodes increase there is an increase in accuracy only till a certain point,</w:t>
      </w:r>
      <w:r w:rsidR="00221575">
        <w:t xml:space="preserve"> after which the accuracy seems to decrease on the test set. What I can infer from the above results is that as the number of the hidden nodes increase, so does the complexity of the model hence it is mapping each function better and able to predict my test data in a more accurate way. But as you increase the complexity of the model, the chance that you are overfitting the training data also increase.</w:t>
      </w:r>
      <w:r w:rsidR="000C252E">
        <w:t xml:space="preserve"> So that is why you can see the sudden dip in accuracy for the test data as you are overfitting the training sample.</w:t>
      </w:r>
    </w:p>
    <w:p w14:paraId="63A6B4FD" w14:textId="77777777" w:rsidR="000C252E" w:rsidRDefault="000C252E" w:rsidP="00440523"/>
    <w:p w14:paraId="0D7A27C1" w14:textId="77777777" w:rsidR="000C252E" w:rsidRDefault="000C252E" w:rsidP="00440523">
      <w:r>
        <w:t>As far as the activation functions, using Sigmoid is performing better than Tanh and ReLU.</w:t>
      </w:r>
    </w:p>
    <w:p w14:paraId="2253C26D" w14:textId="77777777" w:rsidR="000C252E" w:rsidRDefault="00B650E3" w:rsidP="00440523">
      <w:r>
        <w:t>This is cause the loss function I am using is more suited towa</w:t>
      </w:r>
      <w:r w:rsidR="0091226C">
        <w:t>rds sigmoid activation function</w:t>
      </w:r>
      <w:r>
        <w:t>.</w:t>
      </w:r>
    </w:p>
    <w:p w14:paraId="025682A1" w14:textId="77777777" w:rsidR="0091226C" w:rsidRDefault="0091226C" w:rsidP="00440523"/>
    <w:p w14:paraId="4BDE025A" w14:textId="77777777" w:rsidR="00B650E3" w:rsidRDefault="00B650E3" w:rsidP="00440523"/>
    <w:p w14:paraId="0B6B29E6" w14:textId="77777777" w:rsidR="00CC5B3C" w:rsidRDefault="00CC5B3C" w:rsidP="00440523"/>
    <w:p w14:paraId="29331B6C" w14:textId="77777777" w:rsidR="00CC5B3C" w:rsidRDefault="00CC5B3C" w:rsidP="00440523"/>
    <w:p w14:paraId="28AFC0EC" w14:textId="77777777" w:rsidR="00CC5B3C" w:rsidRDefault="00CC5B3C" w:rsidP="00440523"/>
    <w:p w14:paraId="7988EA88" w14:textId="77777777" w:rsidR="00CC5B3C" w:rsidRDefault="00CC5B3C" w:rsidP="00440523"/>
    <w:p w14:paraId="149A6A94" w14:textId="77777777" w:rsidR="00CC5B3C" w:rsidRDefault="00CC5B3C" w:rsidP="00440523"/>
    <w:p w14:paraId="02F77D52" w14:textId="77777777" w:rsidR="00CC5B3C" w:rsidRDefault="00CC5B3C" w:rsidP="00440523"/>
    <w:p w14:paraId="6B8F6630" w14:textId="77777777" w:rsidR="00CC5B3C" w:rsidRDefault="00CC5B3C" w:rsidP="00440523"/>
    <w:p w14:paraId="77503081" w14:textId="77777777" w:rsidR="00CC5B3C" w:rsidRDefault="00CC5B3C" w:rsidP="00440523"/>
    <w:p w14:paraId="5A61B960" w14:textId="77777777" w:rsidR="00CC5B3C" w:rsidRDefault="00CC5B3C" w:rsidP="00440523"/>
    <w:p w14:paraId="72118318" w14:textId="77777777" w:rsidR="00CC5B3C" w:rsidRDefault="00CC5B3C" w:rsidP="00440523"/>
    <w:p w14:paraId="7C5EDAF4" w14:textId="77777777" w:rsidR="00CC5B3C" w:rsidRDefault="00CC5B3C" w:rsidP="00440523"/>
    <w:p w14:paraId="5B8739FD" w14:textId="77777777" w:rsidR="008F3F80" w:rsidRDefault="008F3F80" w:rsidP="00440523"/>
    <w:p w14:paraId="6DC890B9" w14:textId="77777777" w:rsidR="008F3F80" w:rsidRDefault="008F3F80" w:rsidP="00440523"/>
    <w:p w14:paraId="4265060A" w14:textId="77777777" w:rsidR="008F3F80" w:rsidRDefault="008F3F80" w:rsidP="00440523"/>
    <w:p w14:paraId="38A578C9" w14:textId="77777777" w:rsidR="008F3F80" w:rsidRDefault="008F3F80" w:rsidP="00440523"/>
    <w:p w14:paraId="3F1797FA" w14:textId="77777777" w:rsidR="008F3F80" w:rsidRDefault="008F3F80" w:rsidP="00440523"/>
    <w:p w14:paraId="5E02C77D" w14:textId="77777777" w:rsidR="00CC5B3C" w:rsidRDefault="00CC5B3C" w:rsidP="00440523"/>
    <w:p w14:paraId="1F0D0274" w14:textId="77777777" w:rsidR="00BC404B" w:rsidRDefault="0091226C" w:rsidP="0091226C">
      <w:pPr>
        <w:pStyle w:val="ListParagraph"/>
        <w:numPr>
          <w:ilvl w:val="0"/>
          <w:numId w:val="3"/>
        </w:numP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 vs all SVM</w:t>
      </w:r>
    </w:p>
    <w:p w14:paraId="5123D8C2" w14:textId="77777777" w:rsidR="0091226C" w:rsidRPr="0091226C" w:rsidRDefault="0091226C" w:rsidP="0091226C">
      <w:pPr>
        <w:pStyle w:val="ListParagraph"/>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32"/>
          <w:szCs w:val="32"/>
        </w:rPr>
        <w:drawing>
          <wp:inline distT="0" distB="0" distL="0" distR="0" wp14:anchorId="4EAD1649" wp14:editId="613CCC41">
            <wp:extent cx="2213306" cy="2745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vm 1 vs all data.png"/>
                    <pic:cNvPicPr/>
                  </pic:nvPicPr>
                  <pic:blipFill>
                    <a:blip r:embed="rId8">
                      <a:extLst>
                        <a:ext uri="{28A0092B-C50C-407E-A947-70E740481C1C}">
                          <a14:useLocalDpi xmlns:a14="http://schemas.microsoft.com/office/drawing/2010/main" val="0"/>
                        </a:ext>
                      </a:extLst>
                    </a:blip>
                    <a:stretch>
                      <a:fillRect/>
                    </a:stretch>
                  </pic:blipFill>
                  <pic:spPr>
                    <a:xfrm>
                      <a:off x="0" y="0"/>
                      <a:ext cx="2262292" cy="2806511"/>
                    </a:xfrm>
                    <a:prstGeom prst="rect">
                      <a:avLst/>
                    </a:prstGeom>
                  </pic:spPr>
                </pic:pic>
              </a:graphicData>
            </a:graphic>
          </wp:inline>
        </w:drawing>
      </w:r>
    </w:p>
    <w:p w14:paraId="673F624A" w14:textId="77777777" w:rsidR="00A90ECD" w:rsidRDefault="00A90ECD" w:rsidP="00440523"/>
    <w:p w14:paraId="05AAAC98" w14:textId="77777777" w:rsidR="00A90ECD" w:rsidRDefault="00A90ECD" w:rsidP="00A90ECD">
      <w:pPr>
        <w:jc w:val="both"/>
      </w:pPr>
      <w:r>
        <w:t>Final classification error on test data: 11 misclassifications</w:t>
      </w:r>
    </w:p>
    <w:p w14:paraId="7FABF26C" w14:textId="77777777" w:rsidR="00A90ECD" w:rsidRDefault="00A90ECD" w:rsidP="00440523"/>
    <w:p w14:paraId="028003B6" w14:textId="77777777" w:rsidR="001D0A23" w:rsidRDefault="001D0A23" w:rsidP="00440523"/>
    <w:p w14:paraId="041B14F1" w14:textId="77777777" w:rsidR="001D0A23" w:rsidRDefault="001D0A23" w:rsidP="00D771AC">
      <w:pPr>
        <w:pStyle w:val="ListParagraph"/>
        <w:numPr>
          <w:ilvl w:val="0"/>
          <w:numId w:val="3"/>
        </w:numP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771AC">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 vs all </w:t>
      </w:r>
      <w:r w:rsidR="00D771AC">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Logistic regression</w:t>
      </w:r>
    </w:p>
    <w:p w14:paraId="1DFF2165" w14:textId="77777777" w:rsidR="00366BD4" w:rsidRDefault="00366BD4" w:rsidP="00366BD4">
      <w:pPr>
        <w:jc w:val="both"/>
      </w:pPr>
      <w:r>
        <w:t>Final classification error on test data: 23 misclassifications</w:t>
      </w:r>
    </w:p>
    <w:p w14:paraId="5FB0E0DE" w14:textId="77777777" w:rsidR="00366BD4" w:rsidRDefault="00366BD4" w:rsidP="00366BD4">
      <w:pPr>
        <w:jc w:val="both"/>
      </w:pPr>
    </w:p>
    <w:p w14:paraId="1FAF96A7" w14:textId="77777777" w:rsidR="00366BD4" w:rsidRDefault="00366BD4" w:rsidP="00366BD4">
      <w:pPr>
        <w:jc w:val="both"/>
      </w:pPr>
    </w:p>
    <w:p w14:paraId="2E335957" w14:textId="77777777" w:rsidR="00366BD4" w:rsidRDefault="00366BD4" w:rsidP="00366BD4">
      <w:pPr>
        <w:pStyle w:val="ListParagraph"/>
        <w:numPr>
          <w:ilvl w:val="0"/>
          <w:numId w:val="3"/>
        </w:numP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PCA followed by classification</w:t>
      </w:r>
    </w:p>
    <w:p w14:paraId="02F71BD3" w14:textId="77777777" w:rsidR="00985B64" w:rsidRPr="00985B64" w:rsidRDefault="00985B64" w:rsidP="00985B64">
      <w:pPr>
        <w:rPr>
          <w:b/>
        </w:rPr>
      </w:pPr>
      <w:r w:rsidRPr="00985B64">
        <w:rPr>
          <w:b/>
        </w:rPr>
        <w:t>Neural Nets</w:t>
      </w:r>
    </w:p>
    <w:p w14:paraId="5CF3307D" w14:textId="77777777" w:rsidR="005B17D1" w:rsidRDefault="005B17D1" w:rsidP="005B17D1">
      <w:pPr>
        <w:rPr>
          <w:b/>
        </w:rPr>
      </w:pPr>
      <w:r w:rsidRPr="00492BE3">
        <w:rPr>
          <w:b/>
        </w:rPr>
        <w:t xml:space="preserve">Using </w:t>
      </w:r>
      <w:r>
        <w:rPr>
          <w:b/>
        </w:rPr>
        <w:t>Sigmoid</w:t>
      </w:r>
      <w:r w:rsidRPr="00492BE3">
        <w:rPr>
          <w:b/>
        </w:rPr>
        <w:t xml:space="preserve"> as the activation function</w:t>
      </w:r>
      <w:r>
        <w:rPr>
          <w:b/>
        </w:rPr>
        <w:t>:</w:t>
      </w:r>
    </w:p>
    <w:p w14:paraId="78980626" w14:textId="77777777" w:rsidR="00985B64" w:rsidRPr="00985B64" w:rsidRDefault="00985B64" w:rsidP="00985B64">
      <w:r w:rsidRPr="00985B64">
        <w:t>FOR I= 3 Test accuracy: 9.29%</w:t>
      </w:r>
    </w:p>
    <w:p w14:paraId="7B30CF5F" w14:textId="77777777" w:rsidR="00985B64" w:rsidRPr="00985B64" w:rsidRDefault="00985B64" w:rsidP="00985B64">
      <w:r w:rsidRPr="00985B64">
        <w:t>FOR I= 6 Test accuracy: 7.86%</w:t>
      </w:r>
    </w:p>
    <w:p w14:paraId="1A905B30" w14:textId="77777777" w:rsidR="00985B64" w:rsidRPr="00985B64" w:rsidRDefault="00985B64" w:rsidP="00985B64">
      <w:r w:rsidRPr="00985B64">
        <w:t>FOR I= 9 Test accuracy: 13.57%</w:t>
      </w:r>
    </w:p>
    <w:p w14:paraId="2F06F4AA" w14:textId="77777777" w:rsidR="00985B64" w:rsidRPr="00985B64" w:rsidRDefault="00985B64" w:rsidP="00985B64">
      <w:r w:rsidRPr="00985B64">
        <w:t>FOR I= 12 Test accuracy: 11.43%</w:t>
      </w:r>
    </w:p>
    <w:p w14:paraId="38E4E863" w14:textId="77777777" w:rsidR="00985B64" w:rsidRPr="00985B64" w:rsidRDefault="00985B64" w:rsidP="00985B64">
      <w:r w:rsidRPr="00985B64">
        <w:t>FOR I= 15 Test accuracy: 12.86%</w:t>
      </w:r>
    </w:p>
    <w:p w14:paraId="40B3F482" w14:textId="77777777" w:rsidR="00985B64" w:rsidRPr="00985B64" w:rsidRDefault="00985B64" w:rsidP="00985B64">
      <w:r w:rsidRPr="00985B64">
        <w:t>FOR I= 18 Test accuracy: 15.00%</w:t>
      </w:r>
    </w:p>
    <w:p w14:paraId="52B7F133" w14:textId="77777777" w:rsidR="00985B64" w:rsidRPr="00985B64" w:rsidRDefault="00985B64" w:rsidP="00985B64">
      <w:r w:rsidRPr="00985B64">
        <w:t>FOR I= 21 Test accuracy: 12.86%</w:t>
      </w:r>
    </w:p>
    <w:p w14:paraId="75AD006D" w14:textId="77777777" w:rsidR="00985B64" w:rsidRPr="00985B64" w:rsidRDefault="00985B64" w:rsidP="00985B64">
      <w:r w:rsidRPr="00985B64">
        <w:t>FOR I= 24 Test accuracy: 20.00%</w:t>
      </w:r>
    </w:p>
    <w:p w14:paraId="08F639B5" w14:textId="77777777" w:rsidR="00985B64" w:rsidRPr="00985B64" w:rsidRDefault="00985B64" w:rsidP="00985B64">
      <w:r w:rsidRPr="00985B64">
        <w:t>FOR I= 27 Test accuracy: 19.29%</w:t>
      </w:r>
    </w:p>
    <w:p w14:paraId="69107BA4" w14:textId="77777777" w:rsidR="00985B64" w:rsidRPr="00985B64" w:rsidRDefault="00985B64" w:rsidP="00985B64">
      <w:r w:rsidRPr="00985B64">
        <w:t>FOR I= 30 Test accuracy: 14.29%</w:t>
      </w:r>
    </w:p>
    <w:p w14:paraId="386426D5" w14:textId="77777777" w:rsidR="00985B64" w:rsidRPr="00985B64" w:rsidRDefault="00985B64" w:rsidP="00985B64">
      <w:r w:rsidRPr="00985B64">
        <w:t>FOR I= 33 Test accuracy: 7.86%</w:t>
      </w:r>
    </w:p>
    <w:p w14:paraId="75329490" w14:textId="77777777" w:rsidR="005B17D1" w:rsidRDefault="005B17D1" w:rsidP="005B17D1">
      <w:pP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07A5AB0" w14:textId="77777777" w:rsidR="00985B64" w:rsidRDefault="00985B64" w:rsidP="00985B64">
      <w:pPr>
        <w:rPr>
          <w:b/>
        </w:rPr>
      </w:pPr>
      <w:r w:rsidRPr="00492BE3">
        <w:rPr>
          <w:b/>
        </w:rPr>
        <w:t xml:space="preserve">Using </w:t>
      </w:r>
      <w:r>
        <w:rPr>
          <w:b/>
        </w:rPr>
        <w:t>Relu</w:t>
      </w:r>
      <w:r w:rsidRPr="00492BE3">
        <w:rPr>
          <w:b/>
        </w:rPr>
        <w:t xml:space="preserve"> as the activation function</w:t>
      </w:r>
      <w:r>
        <w:rPr>
          <w:b/>
        </w:rPr>
        <w:t>:</w:t>
      </w:r>
    </w:p>
    <w:p w14:paraId="60F5EDDF" w14:textId="77777777" w:rsidR="00985B64" w:rsidRPr="00985B64" w:rsidRDefault="00985B64" w:rsidP="00985B64">
      <w:r w:rsidRPr="00985B64">
        <w:t>FOR I= 3 Test accuracy: 6.43%</w:t>
      </w:r>
    </w:p>
    <w:p w14:paraId="55B37F58" w14:textId="77777777" w:rsidR="00985B64" w:rsidRPr="00985B64" w:rsidRDefault="00985B64" w:rsidP="00985B64">
      <w:r w:rsidRPr="00985B64">
        <w:t>FOR I= 6 Test accuracy: 9.29%</w:t>
      </w:r>
    </w:p>
    <w:p w14:paraId="62292C0F" w14:textId="77777777" w:rsidR="00985B64" w:rsidRPr="00985B64" w:rsidRDefault="00985B64" w:rsidP="00985B64">
      <w:r w:rsidRPr="00985B64">
        <w:t>FOR I= 9 Test accuracy: 14.29%</w:t>
      </w:r>
    </w:p>
    <w:p w14:paraId="608C142A" w14:textId="77777777" w:rsidR="00985B64" w:rsidRPr="00985B64" w:rsidRDefault="00985B64" w:rsidP="00985B64">
      <w:r w:rsidRPr="00985B64">
        <w:t>FOR I= 12 Test accuracy: 9.29%</w:t>
      </w:r>
    </w:p>
    <w:p w14:paraId="78EE6B7E" w14:textId="77777777" w:rsidR="00985B64" w:rsidRPr="00985B64" w:rsidRDefault="00985B64" w:rsidP="00985B64">
      <w:r w:rsidRPr="00985B64">
        <w:t>FOR I= 15 Test accuracy: 12.86%</w:t>
      </w:r>
    </w:p>
    <w:p w14:paraId="6D9EB19D" w14:textId="77777777" w:rsidR="00985B64" w:rsidRPr="00985B64" w:rsidRDefault="00985B64" w:rsidP="00985B64">
      <w:r w:rsidRPr="00985B64">
        <w:t>FOR I= 18 Test accuracy: 5.00%</w:t>
      </w:r>
    </w:p>
    <w:p w14:paraId="7C10C327" w14:textId="77777777" w:rsidR="00985B64" w:rsidRPr="00985B64" w:rsidRDefault="00985B64" w:rsidP="00985B64">
      <w:r w:rsidRPr="00985B64">
        <w:t>FOR I= 21 Test accuracy: 10.00%</w:t>
      </w:r>
    </w:p>
    <w:p w14:paraId="2A1B9765" w14:textId="77777777" w:rsidR="00985B64" w:rsidRPr="00985B64" w:rsidRDefault="00985B64" w:rsidP="00985B64">
      <w:r w:rsidRPr="00985B64">
        <w:t>FOR I= 24 Test accuracy: 10.71%</w:t>
      </w:r>
    </w:p>
    <w:p w14:paraId="7F8BCAA4" w14:textId="77777777" w:rsidR="00985B64" w:rsidRPr="00985B64" w:rsidRDefault="00985B64" w:rsidP="00985B64">
      <w:r w:rsidRPr="00985B64">
        <w:t>FOR I= 27 Test accuracy: 14.29%</w:t>
      </w:r>
    </w:p>
    <w:p w14:paraId="30E9E453" w14:textId="77777777" w:rsidR="00985B64" w:rsidRPr="00985B64" w:rsidRDefault="00985B64" w:rsidP="00985B64">
      <w:r w:rsidRPr="00985B64">
        <w:t>FOR I= 30 Test accuracy: 12.86%</w:t>
      </w:r>
    </w:p>
    <w:p w14:paraId="17E9099D" w14:textId="77777777" w:rsidR="00985B64" w:rsidRPr="00985B64" w:rsidRDefault="00985B64" w:rsidP="00985B64">
      <w:r w:rsidRPr="00985B64">
        <w:t>FOR I= 33 Test accuracy: 9.29%</w:t>
      </w:r>
    </w:p>
    <w:p w14:paraId="62228E1F" w14:textId="77777777" w:rsidR="00985B64" w:rsidRPr="005B17D1" w:rsidRDefault="00985B64" w:rsidP="005B17D1">
      <w:pP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2B31D0B" w14:textId="77777777" w:rsidR="00602463" w:rsidRDefault="00602463" w:rsidP="00602463">
      <w:pPr>
        <w:rPr>
          <w:b/>
        </w:rPr>
      </w:pPr>
      <w:r w:rsidRPr="00492BE3">
        <w:rPr>
          <w:b/>
        </w:rPr>
        <w:t xml:space="preserve">Using </w:t>
      </w:r>
      <w:r>
        <w:rPr>
          <w:b/>
        </w:rPr>
        <w:t>TanH</w:t>
      </w:r>
      <w:r w:rsidRPr="00492BE3">
        <w:rPr>
          <w:b/>
        </w:rPr>
        <w:t xml:space="preserve"> as the activation function</w:t>
      </w:r>
      <w:r>
        <w:rPr>
          <w:b/>
        </w:rPr>
        <w:t>:</w:t>
      </w:r>
    </w:p>
    <w:p w14:paraId="0C6E0A69" w14:textId="77777777" w:rsidR="005B17D1" w:rsidRDefault="005B17D1" w:rsidP="005B17D1">
      <w:r>
        <w:t>FOR I= 3 Test accuracy: 5.71%</w:t>
      </w:r>
    </w:p>
    <w:p w14:paraId="749228B2" w14:textId="77777777" w:rsidR="005B17D1" w:rsidRDefault="005B17D1" w:rsidP="005B17D1">
      <w:r>
        <w:t>FOR I= 6 Test accuracy: 6.43%</w:t>
      </w:r>
    </w:p>
    <w:p w14:paraId="26302A9A" w14:textId="77777777" w:rsidR="005B17D1" w:rsidRDefault="005B17D1" w:rsidP="005B17D1">
      <w:r>
        <w:t>FOR I= 9 Test accuracy: 14.29%</w:t>
      </w:r>
    </w:p>
    <w:p w14:paraId="20DF2C31" w14:textId="77777777" w:rsidR="005B17D1" w:rsidRDefault="005B17D1" w:rsidP="005B17D1">
      <w:r>
        <w:t>FOR I= 12 Test accuracy: 11.43%</w:t>
      </w:r>
    </w:p>
    <w:p w14:paraId="2CAF09E7" w14:textId="77777777" w:rsidR="005B17D1" w:rsidRDefault="005B17D1" w:rsidP="005B17D1">
      <w:r>
        <w:t>FOR I= 15 Test accuracy: 14.29%</w:t>
      </w:r>
    </w:p>
    <w:p w14:paraId="521B9BF0" w14:textId="77777777" w:rsidR="005B17D1" w:rsidRDefault="005B17D1" w:rsidP="005B17D1">
      <w:r>
        <w:t>FOR I= 18 Test accuracy: 17.86%</w:t>
      </w:r>
    </w:p>
    <w:p w14:paraId="083A28CC" w14:textId="77777777" w:rsidR="005B17D1" w:rsidRDefault="005B17D1" w:rsidP="005B17D1">
      <w:r>
        <w:t>FOR I= 21 Test accuracy: 10.00%</w:t>
      </w:r>
    </w:p>
    <w:p w14:paraId="3A3BCF16" w14:textId="77777777" w:rsidR="005B17D1" w:rsidRDefault="005B17D1" w:rsidP="005B17D1">
      <w:r>
        <w:t>FOR I= 24 Test accuracy: 12.86%</w:t>
      </w:r>
    </w:p>
    <w:p w14:paraId="23844294" w14:textId="77777777" w:rsidR="005B17D1" w:rsidRDefault="005B17D1" w:rsidP="005B17D1">
      <w:r>
        <w:t>FOR I= 27 Test accuracy: 16.43%</w:t>
      </w:r>
    </w:p>
    <w:p w14:paraId="23FAFB76" w14:textId="77777777" w:rsidR="005B17D1" w:rsidRDefault="005B17D1" w:rsidP="005B17D1">
      <w:r>
        <w:t>FOR I= 30 Test accuracy: 17.14%</w:t>
      </w:r>
    </w:p>
    <w:p w14:paraId="6E8DB395" w14:textId="77777777" w:rsidR="00D771AC" w:rsidRPr="002207EC" w:rsidRDefault="005B17D1" w:rsidP="005B17D1">
      <w:r>
        <w:t>FOR I= 33 Test accuracy: 12.14%</w:t>
      </w:r>
    </w:p>
    <w:p w14:paraId="4D2F538A" w14:textId="77777777" w:rsidR="00985B64" w:rsidRDefault="00985B64" w:rsidP="00985B64"/>
    <w:p w14:paraId="2BA4AB14" w14:textId="77777777" w:rsidR="00985B64" w:rsidRPr="00E8390A" w:rsidRDefault="00985B64" w:rsidP="00985B64">
      <w:pPr>
        <w:rPr>
          <w:b/>
        </w:rPr>
      </w:pPr>
      <w:r w:rsidRPr="00E8390A">
        <w:rPr>
          <w:b/>
        </w:rPr>
        <w:t xml:space="preserve">1 vs </w:t>
      </w:r>
      <w:r w:rsidR="00E8390A" w:rsidRPr="00E8390A">
        <w:rPr>
          <w:b/>
        </w:rPr>
        <w:t>all SVM classifier</w:t>
      </w:r>
    </w:p>
    <w:p w14:paraId="6743DEDA" w14:textId="77777777" w:rsidR="0067557B" w:rsidRDefault="0067557B" w:rsidP="0067557B">
      <w:pPr>
        <w:jc w:val="both"/>
      </w:pPr>
      <w:r>
        <w:t>Final classification error on test data: 223 misclassifications</w:t>
      </w:r>
    </w:p>
    <w:p w14:paraId="31C94110" w14:textId="77777777" w:rsidR="0067557B" w:rsidRDefault="0067557B" w:rsidP="0067557B">
      <w:pPr>
        <w:jc w:val="both"/>
      </w:pPr>
    </w:p>
    <w:p w14:paraId="10D1E3EC" w14:textId="77777777" w:rsidR="0067557B" w:rsidRPr="0067557B" w:rsidRDefault="0067557B" w:rsidP="0067557B">
      <w:pPr>
        <w:jc w:val="both"/>
        <w:rPr>
          <w:b/>
        </w:rPr>
      </w:pPr>
      <w:r w:rsidRPr="0067557B">
        <w:rPr>
          <w:b/>
        </w:rPr>
        <w:t>1 vs all Logistic regression</w:t>
      </w:r>
    </w:p>
    <w:p w14:paraId="5F2197CB" w14:textId="77777777" w:rsidR="0067557B" w:rsidRDefault="0067557B" w:rsidP="0067557B">
      <w:pPr>
        <w:jc w:val="both"/>
      </w:pPr>
      <w:r>
        <w:t>Final classification error on test data: 265 misclassifications</w:t>
      </w:r>
    </w:p>
    <w:p w14:paraId="26C93664" w14:textId="77777777" w:rsidR="00985B64" w:rsidRDefault="00985B64" w:rsidP="0067557B">
      <w:pPr>
        <w:tabs>
          <w:tab w:val="left" w:pos="3245"/>
        </w:tabs>
      </w:pPr>
    </w:p>
    <w:p w14:paraId="10386689" w14:textId="77777777" w:rsidR="0067557B" w:rsidRDefault="0067557B" w:rsidP="0067557B">
      <w:r>
        <w:t>After applying PCA and then classifying, we see there is a drastic reduction in prediction accuracy on test data. PCA gets the top 100 dimensions which store the maximum variance regarding the data and this is not enough to properly classify the dataset. This is because the classification information does depend on even the lowly affecting dimensions and not just the top 100.</w:t>
      </w:r>
    </w:p>
    <w:p w14:paraId="072E2D50" w14:textId="77777777" w:rsidR="008F3F80" w:rsidRDefault="008F3F80" w:rsidP="0067557B"/>
    <w:p w14:paraId="118D0139" w14:textId="77777777" w:rsidR="008F3F80" w:rsidRDefault="008F3F80" w:rsidP="0067557B"/>
    <w:p w14:paraId="6974B328" w14:textId="77777777" w:rsidR="008F3F80" w:rsidRDefault="008F3F80" w:rsidP="0067557B"/>
    <w:p w14:paraId="3D0A025D" w14:textId="77777777" w:rsidR="008F3F80" w:rsidRDefault="008F3F80" w:rsidP="0067557B"/>
    <w:p w14:paraId="440974CA" w14:textId="77777777" w:rsidR="008F3F80" w:rsidRDefault="008F3F80" w:rsidP="0067557B"/>
    <w:p w14:paraId="39D23C67" w14:textId="77777777" w:rsidR="008F3F80" w:rsidRDefault="008F3F80" w:rsidP="0067557B"/>
    <w:p w14:paraId="51641F26" w14:textId="77777777" w:rsidR="008F3F80" w:rsidRDefault="008F3F80" w:rsidP="0067557B"/>
    <w:p w14:paraId="090BC595" w14:textId="77777777" w:rsidR="008F3F80" w:rsidRDefault="008F3F80" w:rsidP="0067557B"/>
    <w:p w14:paraId="5EC23ED4" w14:textId="77777777" w:rsidR="00985B64" w:rsidRDefault="00985B64" w:rsidP="00985B64"/>
    <w:p w14:paraId="5CF13989" w14:textId="77777777" w:rsidR="00985B64" w:rsidRDefault="0067557B" w:rsidP="0067557B">
      <w:pPr>
        <w:pStyle w:val="ListParagraph"/>
        <w:numPr>
          <w:ilvl w:val="0"/>
          <w:numId w:val="3"/>
        </w:numP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557B">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Auto</w:t>
      </w:r>
      <w: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67557B">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Encode followed by classification</w:t>
      </w:r>
    </w:p>
    <w:p w14:paraId="2D39138A" w14:textId="77777777" w:rsidR="008A1308" w:rsidRPr="008A1308" w:rsidRDefault="008A1308" w:rsidP="008A1308">
      <w:r>
        <w:t>Following are the plots for MSE between input and output layer after the encoding, decoding phase.</w:t>
      </w:r>
    </w:p>
    <w:p w14:paraId="01AF55A6" w14:textId="77777777" w:rsidR="0067557B" w:rsidRPr="00F33CF4" w:rsidRDefault="0067557B" w:rsidP="00985B64">
      <w:pPr>
        <w:rPr>
          <w:b/>
        </w:rPr>
      </w:pPr>
      <w:r w:rsidRPr="00F33CF4">
        <w:rPr>
          <w:b/>
        </w:rPr>
        <w:t>Autoencoder using Sigmoid:</w:t>
      </w:r>
    </w:p>
    <w:p w14:paraId="3E7583D7" w14:textId="77777777" w:rsidR="0067557B" w:rsidRDefault="0067557B" w:rsidP="00985B64">
      <w:r>
        <w:rPr>
          <w:noProof/>
        </w:rPr>
        <w:drawing>
          <wp:inline distT="0" distB="0" distL="0" distR="0" wp14:anchorId="7474BC5E" wp14:editId="3D6B4B6C">
            <wp:extent cx="3023235" cy="225805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to encoder mse sigmoid.png"/>
                    <pic:cNvPicPr/>
                  </pic:nvPicPr>
                  <pic:blipFill>
                    <a:blip r:embed="rId9">
                      <a:extLst>
                        <a:ext uri="{28A0092B-C50C-407E-A947-70E740481C1C}">
                          <a14:useLocalDpi xmlns:a14="http://schemas.microsoft.com/office/drawing/2010/main" val="0"/>
                        </a:ext>
                      </a:extLst>
                    </a:blip>
                    <a:stretch>
                      <a:fillRect/>
                    </a:stretch>
                  </pic:blipFill>
                  <pic:spPr>
                    <a:xfrm>
                      <a:off x="0" y="0"/>
                      <a:ext cx="3029307" cy="2262594"/>
                    </a:xfrm>
                    <a:prstGeom prst="rect">
                      <a:avLst/>
                    </a:prstGeom>
                  </pic:spPr>
                </pic:pic>
              </a:graphicData>
            </a:graphic>
          </wp:inline>
        </w:drawing>
      </w:r>
    </w:p>
    <w:p w14:paraId="3D4FB456" w14:textId="77777777" w:rsidR="0067557B" w:rsidRDefault="0067557B" w:rsidP="00985B64">
      <w:r>
        <w:tab/>
      </w:r>
      <w:r>
        <w:tab/>
        <w:t>MSE vs Epoch</w:t>
      </w:r>
    </w:p>
    <w:p w14:paraId="34705AFB" w14:textId="77777777" w:rsidR="00F33CF4" w:rsidRDefault="00F33CF4" w:rsidP="00F33CF4">
      <w:pPr>
        <w:rPr>
          <w:b/>
        </w:rPr>
      </w:pPr>
    </w:p>
    <w:p w14:paraId="555F1970" w14:textId="77777777" w:rsidR="00F33CF4" w:rsidRDefault="00F33CF4" w:rsidP="00F33CF4">
      <w:pPr>
        <w:rPr>
          <w:b/>
        </w:rPr>
      </w:pPr>
    </w:p>
    <w:p w14:paraId="3C5FB7C0" w14:textId="77777777" w:rsidR="00F33CF4" w:rsidRDefault="00F33CF4" w:rsidP="00F33CF4">
      <w:pPr>
        <w:rPr>
          <w:b/>
        </w:rPr>
      </w:pPr>
      <w:r w:rsidRPr="00F33CF4">
        <w:rPr>
          <w:b/>
        </w:rPr>
        <w:t xml:space="preserve">Autoencoder using </w:t>
      </w:r>
      <w:r>
        <w:rPr>
          <w:b/>
        </w:rPr>
        <w:t>tanh</w:t>
      </w:r>
      <w:r w:rsidRPr="00F33CF4">
        <w:rPr>
          <w:b/>
        </w:rPr>
        <w:t>:</w:t>
      </w:r>
    </w:p>
    <w:p w14:paraId="3F192754" w14:textId="77777777" w:rsidR="00F33CF4" w:rsidRDefault="00F33CF4" w:rsidP="00F33CF4">
      <w:pPr>
        <w:rPr>
          <w:b/>
        </w:rPr>
      </w:pPr>
      <w:r>
        <w:rPr>
          <w:b/>
          <w:noProof/>
        </w:rPr>
        <w:drawing>
          <wp:inline distT="0" distB="0" distL="0" distR="0" wp14:anchorId="58395004" wp14:editId="29BF84DE">
            <wp:extent cx="2992988" cy="226105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o encoder mse tanh.png"/>
                    <pic:cNvPicPr/>
                  </pic:nvPicPr>
                  <pic:blipFill>
                    <a:blip r:embed="rId10">
                      <a:extLst>
                        <a:ext uri="{28A0092B-C50C-407E-A947-70E740481C1C}">
                          <a14:useLocalDpi xmlns:a14="http://schemas.microsoft.com/office/drawing/2010/main" val="0"/>
                        </a:ext>
                      </a:extLst>
                    </a:blip>
                    <a:stretch>
                      <a:fillRect/>
                    </a:stretch>
                  </pic:blipFill>
                  <pic:spPr>
                    <a:xfrm>
                      <a:off x="0" y="0"/>
                      <a:ext cx="3021673" cy="2282720"/>
                    </a:xfrm>
                    <a:prstGeom prst="rect">
                      <a:avLst/>
                    </a:prstGeom>
                  </pic:spPr>
                </pic:pic>
              </a:graphicData>
            </a:graphic>
          </wp:inline>
        </w:drawing>
      </w:r>
    </w:p>
    <w:p w14:paraId="43068E8B" w14:textId="77777777" w:rsidR="007F6C8E" w:rsidRDefault="007F6C8E" w:rsidP="007F6C8E">
      <w:r>
        <w:tab/>
      </w:r>
      <w:r>
        <w:tab/>
        <w:t>MSE vs Epoch</w:t>
      </w:r>
    </w:p>
    <w:p w14:paraId="6D9739D8" w14:textId="77777777" w:rsidR="007F6C8E" w:rsidRPr="007F6C8E" w:rsidRDefault="007F6C8E" w:rsidP="00F33CF4"/>
    <w:p w14:paraId="5D92FB05" w14:textId="77777777" w:rsidR="00F33CF4" w:rsidRDefault="00F33CF4" w:rsidP="00F33CF4">
      <w:pPr>
        <w:rPr>
          <w:b/>
        </w:rPr>
      </w:pPr>
    </w:p>
    <w:p w14:paraId="23A79144" w14:textId="77777777" w:rsidR="008F3F80" w:rsidRDefault="008F3F80" w:rsidP="00F33CF4">
      <w:pPr>
        <w:rPr>
          <w:b/>
        </w:rPr>
      </w:pPr>
    </w:p>
    <w:p w14:paraId="6E7C90A7" w14:textId="77777777" w:rsidR="008F3F80" w:rsidRDefault="008F3F80" w:rsidP="00F33CF4">
      <w:pPr>
        <w:rPr>
          <w:b/>
        </w:rPr>
      </w:pPr>
    </w:p>
    <w:p w14:paraId="3BC6444A" w14:textId="77777777" w:rsidR="008F3F80" w:rsidRDefault="008F3F80" w:rsidP="00F33CF4">
      <w:pPr>
        <w:rPr>
          <w:b/>
        </w:rPr>
      </w:pPr>
    </w:p>
    <w:p w14:paraId="40369AD5" w14:textId="77777777" w:rsidR="008F3F80" w:rsidRDefault="008F3F80" w:rsidP="00F33CF4">
      <w:pPr>
        <w:rPr>
          <w:b/>
        </w:rPr>
      </w:pPr>
    </w:p>
    <w:p w14:paraId="09DEAFF4" w14:textId="77777777" w:rsidR="008F3F80" w:rsidRDefault="008F3F80" w:rsidP="00F33CF4">
      <w:pPr>
        <w:rPr>
          <w:b/>
        </w:rPr>
      </w:pPr>
    </w:p>
    <w:p w14:paraId="3F10DD90" w14:textId="77777777" w:rsidR="008F3F80" w:rsidRDefault="008F3F80" w:rsidP="00F33CF4">
      <w:pPr>
        <w:rPr>
          <w:b/>
        </w:rPr>
      </w:pPr>
    </w:p>
    <w:p w14:paraId="0510A074" w14:textId="77777777" w:rsidR="008F3F80" w:rsidRDefault="008F3F80" w:rsidP="00F33CF4">
      <w:pPr>
        <w:rPr>
          <w:b/>
        </w:rPr>
      </w:pPr>
    </w:p>
    <w:p w14:paraId="69E82C06" w14:textId="77777777" w:rsidR="008F3F80" w:rsidRDefault="008F3F80" w:rsidP="00F33CF4">
      <w:pPr>
        <w:rPr>
          <w:b/>
        </w:rPr>
      </w:pPr>
    </w:p>
    <w:p w14:paraId="6AB4C9DA" w14:textId="77777777" w:rsidR="00F33CF4" w:rsidRPr="00F33CF4" w:rsidRDefault="00F33CF4" w:rsidP="00F33CF4">
      <w:pPr>
        <w:rPr>
          <w:b/>
        </w:rPr>
      </w:pPr>
      <w:r w:rsidRPr="00F33CF4">
        <w:rPr>
          <w:b/>
        </w:rPr>
        <w:t xml:space="preserve">Autoencoder using </w:t>
      </w:r>
      <w:r>
        <w:rPr>
          <w:b/>
        </w:rPr>
        <w:t>Relu</w:t>
      </w:r>
      <w:r w:rsidRPr="00F33CF4">
        <w:rPr>
          <w:b/>
        </w:rPr>
        <w:t>:</w:t>
      </w:r>
    </w:p>
    <w:p w14:paraId="34B0A4A3" w14:textId="77777777" w:rsidR="00F33CF4" w:rsidRPr="00F33CF4" w:rsidRDefault="00F33CF4" w:rsidP="00F33CF4">
      <w:pPr>
        <w:rPr>
          <w:b/>
        </w:rPr>
      </w:pPr>
    </w:p>
    <w:p w14:paraId="77A8BF07" w14:textId="77777777" w:rsidR="00F33CF4" w:rsidRDefault="00F33CF4" w:rsidP="00985B64">
      <w:r>
        <w:rPr>
          <w:noProof/>
        </w:rPr>
        <w:drawing>
          <wp:inline distT="0" distB="0" distL="0" distR="0" wp14:anchorId="33590334" wp14:editId="78DCB176">
            <wp:extent cx="2908935" cy="2161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uto encoder mse relu.png"/>
                    <pic:cNvPicPr/>
                  </pic:nvPicPr>
                  <pic:blipFill>
                    <a:blip r:embed="rId11">
                      <a:extLst>
                        <a:ext uri="{28A0092B-C50C-407E-A947-70E740481C1C}">
                          <a14:useLocalDpi xmlns:a14="http://schemas.microsoft.com/office/drawing/2010/main" val="0"/>
                        </a:ext>
                      </a:extLst>
                    </a:blip>
                    <a:stretch>
                      <a:fillRect/>
                    </a:stretch>
                  </pic:blipFill>
                  <pic:spPr>
                    <a:xfrm>
                      <a:off x="0" y="0"/>
                      <a:ext cx="2925286" cy="2173649"/>
                    </a:xfrm>
                    <a:prstGeom prst="rect">
                      <a:avLst/>
                    </a:prstGeom>
                  </pic:spPr>
                </pic:pic>
              </a:graphicData>
            </a:graphic>
          </wp:inline>
        </w:drawing>
      </w:r>
    </w:p>
    <w:p w14:paraId="1FB56A21" w14:textId="77777777" w:rsidR="007F6C8E" w:rsidRDefault="007F6C8E" w:rsidP="007F6C8E">
      <w:r>
        <w:tab/>
      </w:r>
      <w:r>
        <w:tab/>
        <w:t>MSE vs Epoch</w:t>
      </w:r>
    </w:p>
    <w:p w14:paraId="0DB52DC3" w14:textId="77777777" w:rsidR="0067557B" w:rsidRDefault="0067557B" w:rsidP="00985B64"/>
    <w:p w14:paraId="7AA94709" w14:textId="77777777" w:rsidR="008053BB" w:rsidRPr="00985B64" w:rsidRDefault="008053BB" w:rsidP="008053BB">
      <w:pPr>
        <w:rPr>
          <w:b/>
        </w:rPr>
      </w:pPr>
      <w:r w:rsidRPr="00985B64">
        <w:rPr>
          <w:b/>
        </w:rPr>
        <w:t>Neural Nets</w:t>
      </w:r>
    </w:p>
    <w:p w14:paraId="4B17231F" w14:textId="77777777" w:rsidR="008053BB" w:rsidRDefault="008053BB" w:rsidP="008053BB">
      <w:pPr>
        <w:rPr>
          <w:b/>
        </w:rPr>
      </w:pPr>
      <w:r w:rsidRPr="00492BE3">
        <w:rPr>
          <w:b/>
        </w:rPr>
        <w:t xml:space="preserve">Using </w:t>
      </w:r>
      <w:r>
        <w:rPr>
          <w:b/>
        </w:rPr>
        <w:t>Sigmoid</w:t>
      </w:r>
      <w:r w:rsidRPr="00492BE3">
        <w:rPr>
          <w:b/>
        </w:rPr>
        <w:t xml:space="preserve"> as the activation function</w:t>
      </w:r>
      <w:r>
        <w:rPr>
          <w:b/>
        </w:rPr>
        <w:t>:</w:t>
      </w:r>
    </w:p>
    <w:p w14:paraId="51AB4A08" w14:textId="77777777" w:rsidR="008053BB" w:rsidRPr="00985B64" w:rsidRDefault="008053BB" w:rsidP="008053BB">
      <w:r w:rsidRPr="00985B64">
        <w:t xml:space="preserve">FOR I= 3 Test accuracy: </w:t>
      </w:r>
      <w:r>
        <w:t>1</w:t>
      </w:r>
      <w:r w:rsidRPr="00985B64">
        <w:t>9.29%</w:t>
      </w:r>
    </w:p>
    <w:p w14:paraId="3343F2B8" w14:textId="77777777" w:rsidR="008053BB" w:rsidRPr="00985B64" w:rsidRDefault="008053BB" w:rsidP="008053BB">
      <w:r w:rsidRPr="00985B64">
        <w:t xml:space="preserve">FOR I= 6 Test accuracy: </w:t>
      </w:r>
      <w:r>
        <w:t>1</w:t>
      </w:r>
      <w:r w:rsidRPr="00985B64">
        <w:t>7.86%</w:t>
      </w:r>
    </w:p>
    <w:p w14:paraId="50C34034" w14:textId="77777777" w:rsidR="008053BB" w:rsidRPr="00985B64" w:rsidRDefault="008053BB" w:rsidP="008053BB">
      <w:r>
        <w:t>FOR I= 9 Test accuracy: 2</w:t>
      </w:r>
      <w:r w:rsidRPr="00985B64">
        <w:t>3.57%</w:t>
      </w:r>
    </w:p>
    <w:p w14:paraId="6D82F00B" w14:textId="77777777" w:rsidR="008053BB" w:rsidRPr="00985B64" w:rsidRDefault="008053BB" w:rsidP="008053BB">
      <w:r>
        <w:t>FOR I= 12 Test accuracy: 25</w:t>
      </w:r>
      <w:r w:rsidRPr="00985B64">
        <w:t>.43%</w:t>
      </w:r>
    </w:p>
    <w:p w14:paraId="533FB814" w14:textId="77777777" w:rsidR="008053BB" w:rsidRPr="00985B64" w:rsidRDefault="008053BB" w:rsidP="008053BB">
      <w:r>
        <w:t>FOR I= 15 Test accuracy: 2</w:t>
      </w:r>
      <w:r w:rsidRPr="00985B64">
        <w:t>2.86%</w:t>
      </w:r>
    </w:p>
    <w:p w14:paraId="4E85A843" w14:textId="77777777" w:rsidR="008053BB" w:rsidRPr="00985B64" w:rsidRDefault="008053BB" w:rsidP="008053BB">
      <w:r>
        <w:t>FOR I= 18 Test accuracy: 2</w:t>
      </w:r>
      <w:r w:rsidRPr="00985B64">
        <w:t>5.00%</w:t>
      </w:r>
    </w:p>
    <w:p w14:paraId="7894F9BD" w14:textId="77777777" w:rsidR="008053BB" w:rsidRPr="00985B64" w:rsidRDefault="008053BB" w:rsidP="008053BB">
      <w:r w:rsidRPr="00985B64">
        <w:t>FOR I= 2</w:t>
      </w:r>
      <w:r>
        <w:t>1 Test accuracy: 2</w:t>
      </w:r>
      <w:r w:rsidRPr="00985B64">
        <w:t>2.86%</w:t>
      </w:r>
    </w:p>
    <w:p w14:paraId="063DBAFB" w14:textId="77777777" w:rsidR="008053BB" w:rsidRPr="00985B64" w:rsidRDefault="008053BB" w:rsidP="008053BB">
      <w:r>
        <w:t>FOR I= 24 Test accuracy: 3</w:t>
      </w:r>
      <w:r w:rsidRPr="00985B64">
        <w:t>0.00%</w:t>
      </w:r>
    </w:p>
    <w:p w14:paraId="093AD148" w14:textId="77777777" w:rsidR="008053BB" w:rsidRPr="00985B64" w:rsidRDefault="008053BB" w:rsidP="008053BB">
      <w:r>
        <w:t xml:space="preserve">FOR I= 27 Test accuracy: </w:t>
      </w:r>
      <w:r w:rsidRPr="00985B64">
        <w:t>9.29%</w:t>
      </w:r>
    </w:p>
    <w:p w14:paraId="307B5D12" w14:textId="77777777" w:rsidR="008053BB" w:rsidRPr="00985B64" w:rsidRDefault="008053BB" w:rsidP="008053BB">
      <w:r w:rsidRPr="00985B64">
        <w:t>FOR I= 30 Test accuracy: 14.29%</w:t>
      </w:r>
    </w:p>
    <w:p w14:paraId="07AE51EF" w14:textId="77777777" w:rsidR="008053BB" w:rsidRPr="00985B64" w:rsidRDefault="008053BB" w:rsidP="008053BB">
      <w:r w:rsidRPr="00985B64">
        <w:t>FOR I= 33 Test accuracy: 7.86%</w:t>
      </w:r>
    </w:p>
    <w:p w14:paraId="458A01DC" w14:textId="77777777" w:rsidR="008053BB" w:rsidRDefault="008053BB" w:rsidP="008053BB">
      <w:pP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A762C10" w14:textId="77777777" w:rsidR="008053BB" w:rsidRDefault="008053BB" w:rsidP="008053BB">
      <w:pPr>
        <w:rPr>
          <w:b/>
        </w:rPr>
      </w:pPr>
      <w:r w:rsidRPr="00492BE3">
        <w:rPr>
          <w:b/>
        </w:rPr>
        <w:t xml:space="preserve">Using </w:t>
      </w:r>
      <w:r>
        <w:rPr>
          <w:b/>
        </w:rPr>
        <w:t>Relu</w:t>
      </w:r>
      <w:r w:rsidRPr="00492BE3">
        <w:rPr>
          <w:b/>
        </w:rPr>
        <w:t xml:space="preserve"> as the activation function</w:t>
      </w:r>
      <w:r>
        <w:rPr>
          <w:b/>
        </w:rPr>
        <w:t>:</w:t>
      </w:r>
    </w:p>
    <w:p w14:paraId="0285452C" w14:textId="77777777" w:rsidR="008053BB" w:rsidRPr="00985B64" w:rsidRDefault="008053BB" w:rsidP="008053BB">
      <w:r w:rsidRPr="00985B64">
        <w:t xml:space="preserve">FOR I= 3 Test accuracy: </w:t>
      </w:r>
      <w:r>
        <w:t>1</w:t>
      </w:r>
      <w:r w:rsidRPr="00985B64">
        <w:t>6.43%</w:t>
      </w:r>
    </w:p>
    <w:p w14:paraId="4DBB56EA" w14:textId="77777777" w:rsidR="008053BB" w:rsidRPr="00985B64" w:rsidRDefault="008053BB" w:rsidP="008053BB">
      <w:r w:rsidRPr="00985B64">
        <w:t xml:space="preserve">FOR I= 6 Test accuracy: </w:t>
      </w:r>
      <w:r>
        <w:t>1</w:t>
      </w:r>
      <w:r w:rsidRPr="00985B64">
        <w:t>9.29%</w:t>
      </w:r>
    </w:p>
    <w:p w14:paraId="2702361D" w14:textId="77777777" w:rsidR="008053BB" w:rsidRPr="00985B64" w:rsidRDefault="008053BB" w:rsidP="008053BB">
      <w:r>
        <w:t>FOR I= 9 Test accuracy: 2</w:t>
      </w:r>
      <w:r w:rsidRPr="00985B64">
        <w:t>4.29%</w:t>
      </w:r>
    </w:p>
    <w:p w14:paraId="1AE2BE9E" w14:textId="77777777" w:rsidR="008053BB" w:rsidRPr="00985B64" w:rsidRDefault="008053BB" w:rsidP="008053BB">
      <w:r w:rsidRPr="00985B64">
        <w:t xml:space="preserve">FOR I= 12 Test accuracy: </w:t>
      </w:r>
      <w:r>
        <w:t>2</w:t>
      </w:r>
      <w:r w:rsidRPr="00985B64">
        <w:t>9.29%</w:t>
      </w:r>
    </w:p>
    <w:p w14:paraId="07B78333" w14:textId="77777777" w:rsidR="008053BB" w:rsidRPr="00985B64" w:rsidRDefault="008053BB" w:rsidP="008053BB">
      <w:r>
        <w:t xml:space="preserve">FOR I= 15 Test accuracy: </w:t>
      </w:r>
      <w:r w:rsidRPr="00985B64">
        <w:t>2.86%</w:t>
      </w:r>
    </w:p>
    <w:p w14:paraId="2631002A" w14:textId="77777777" w:rsidR="008053BB" w:rsidRPr="00985B64" w:rsidRDefault="008053BB" w:rsidP="008053BB">
      <w:r w:rsidRPr="00985B64">
        <w:t>FOR I= 18 Test accuracy: 5.00%</w:t>
      </w:r>
    </w:p>
    <w:p w14:paraId="40E00D6B" w14:textId="77777777" w:rsidR="008053BB" w:rsidRPr="00985B64" w:rsidRDefault="008053BB" w:rsidP="008053BB">
      <w:r>
        <w:t>FOR I= 21 Test accuracy: 2</w:t>
      </w:r>
      <w:r w:rsidRPr="00985B64">
        <w:t>0.00%</w:t>
      </w:r>
    </w:p>
    <w:p w14:paraId="6E6FAA9E" w14:textId="77777777" w:rsidR="008053BB" w:rsidRPr="00985B64" w:rsidRDefault="008053BB" w:rsidP="008053BB">
      <w:r>
        <w:t>FOR I= 24 Test accuracy: 2</w:t>
      </w:r>
      <w:r w:rsidRPr="00985B64">
        <w:t>0.71%</w:t>
      </w:r>
    </w:p>
    <w:p w14:paraId="4CF16D0D" w14:textId="77777777" w:rsidR="008053BB" w:rsidRPr="00985B64" w:rsidRDefault="008053BB" w:rsidP="008053BB">
      <w:r>
        <w:t>FOR I= 27 Test accuracy: 2</w:t>
      </w:r>
      <w:r w:rsidRPr="00985B64">
        <w:t>4.29%</w:t>
      </w:r>
    </w:p>
    <w:p w14:paraId="64F17D16" w14:textId="77777777" w:rsidR="008053BB" w:rsidRPr="00985B64" w:rsidRDefault="008053BB" w:rsidP="008053BB">
      <w:r>
        <w:t>FOR I= 30 Test accuracy: 2</w:t>
      </w:r>
      <w:r w:rsidRPr="00985B64">
        <w:t>2.86%</w:t>
      </w:r>
    </w:p>
    <w:p w14:paraId="1F58AE61" w14:textId="77777777" w:rsidR="008053BB" w:rsidRPr="00985B64" w:rsidRDefault="008053BB" w:rsidP="008053BB">
      <w:r w:rsidRPr="00985B64">
        <w:t xml:space="preserve">FOR I= 33 Test accuracy: </w:t>
      </w:r>
      <w:r>
        <w:t>1</w:t>
      </w:r>
      <w:r w:rsidRPr="00985B64">
        <w:t>9.29%</w:t>
      </w:r>
    </w:p>
    <w:p w14:paraId="28267C9B" w14:textId="77777777" w:rsidR="008053BB" w:rsidRPr="005B17D1" w:rsidRDefault="008053BB" w:rsidP="008053BB">
      <w:pP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7871714" w14:textId="77777777" w:rsidR="008053BB" w:rsidRDefault="008053BB" w:rsidP="008053BB">
      <w:pPr>
        <w:rPr>
          <w:b/>
        </w:rPr>
      </w:pPr>
      <w:r w:rsidRPr="00492BE3">
        <w:rPr>
          <w:b/>
        </w:rPr>
        <w:t xml:space="preserve">Using </w:t>
      </w:r>
      <w:r>
        <w:rPr>
          <w:b/>
        </w:rPr>
        <w:t>TanH</w:t>
      </w:r>
      <w:r w:rsidRPr="00492BE3">
        <w:rPr>
          <w:b/>
        </w:rPr>
        <w:t xml:space="preserve"> as the activation function</w:t>
      </w:r>
      <w:r>
        <w:rPr>
          <w:b/>
        </w:rPr>
        <w:t>:</w:t>
      </w:r>
    </w:p>
    <w:p w14:paraId="448D5320" w14:textId="77777777" w:rsidR="008053BB" w:rsidRDefault="008053BB" w:rsidP="008053BB">
      <w:r>
        <w:t>FOR I= 3 Test accuracy: 15.71%</w:t>
      </w:r>
    </w:p>
    <w:p w14:paraId="7CBACBF0" w14:textId="77777777" w:rsidR="008053BB" w:rsidRDefault="008053BB" w:rsidP="008053BB">
      <w:r>
        <w:t>FOR I= 6 Test accuracy: 16.43%</w:t>
      </w:r>
    </w:p>
    <w:p w14:paraId="252EA3CF" w14:textId="77777777" w:rsidR="008053BB" w:rsidRDefault="008053BB" w:rsidP="008053BB">
      <w:r>
        <w:t>FOR I= 9 Test accuracy: 24.29%</w:t>
      </w:r>
    </w:p>
    <w:p w14:paraId="094F0C27" w14:textId="77777777" w:rsidR="008053BB" w:rsidRDefault="008053BB" w:rsidP="008053BB">
      <w:r>
        <w:t>FOR I= 12 Test accuracy: 31.43%</w:t>
      </w:r>
    </w:p>
    <w:p w14:paraId="3891E060" w14:textId="77777777" w:rsidR="008053BB" w:rsidRDefault="008053BB" w:rsidP="008053BB">
      <w:r>
        <w:t>FOR I= 15 Test accuracy: 24.29%</w:t>
      </w:r>
    </w:p>
    <w:p w14:paraId="4F59A328" w14:textId="77777777" w:rsidR="008053BB" w:rsidRDefault="008053BB" w:rsidP="008053BB">
      <w:r>
        <w:t>FOR I= 18 Test accuracy: 17.86%</w:t>
      </w:r>
    </w:p>
    <w:p w14:paraId="3CD51F08" w14:textId="77777777" w:rsidR="008053BB" w:rsidRDefault="008053BB" w:rsidP="008053BB">
      <w:r>
        <w:t>FOR I= 21 Test accuracy: 20.00%</w:t>
      </w:r>
    </w:p>
    <w:p w14:paraId="57144627" w14:textId="77777777" w:rsidR="008053BB" w:rsidRDefault="008053BB" w:rsidP="008053BB">
      <w:r>
        <w:t>FOR I= 24 Test accuracy: 22.86%</w:t>
      </w:r>
    </w:p>
    <w:p w14:paraId="3FD4349D" w14:textId="77777777" w:rsidR="008053BB" w:rsidRDefault="008053BB" w:rsidP="008053BB">
      <w:r>
        <w:t>FOR I= 27 Test accuracy: 26.43%</w:t>
      </w:r>
    </w:p>
    <w:p w14:paraId="4AF33AD5" w14:textId="77777777" w:rsidR="008053BB" w:rsidRDefault="008053BB" w:rsidP="008053BB">
      <w:r>
        <w:t>FOR I= 30 Test accuracy: 27.14%</w:t>
      </w:r>
    </w:p>
    <w:p w14:paraId="7024E860" w14:textId="77777777" w:rsidR="008053BB" w:rsidRPr="002207EC" w:rsidRDefault="008053BB" w:rsidP="008053BB">
      <w:r>
        <w:t>FOR I= 33 Test accuracy: 22.14%</w:t>
      </w:r>
    </w:p>
    <w:p w14:paraId="52F39366" w14:textId="77777777" w:rsidR="0011456C" w:rsidRDefault="0011456C" w:rsidP="00985B64"/>
    <w:p w14:paraId="656A98E1" w14:textId="77777777" w:rsidR="008053BB" w:rsidRDefault="008053BB" w:rsidP="00985B64"/>
    <w:p w14:paraId="4577CE00" w14:textId="77777777" w:rsidR="008053BB" w:rsidRPr="00E8390A" w:rsidRDefault="008053BB" w:rsidP="008053BB">
      <w:pPr>
        <w:rPr>
          <w:b/>
        </w:rPr>
      </w:pPr>
      <w:r w:rsidRPr="00E8390A">
        <w:rPr>
          <w:b/>
        </w:rPr>
        <w:t>1 vs all SVM classifier</w:t>
      </w:r>
    </w:p>
    <w:p w14:paraId="20269CCF" w14:textId="77777777" w:rsidR="008053BB" w:rsidRDefault="008053BB" w:rsidP="008053BB">
      <w:pPr>
        <w:jc w:val="both"/>
      </w:pPr>
      <w:r>
        <w:t>Final classification error on test data: Gave me an error multiply real and complex numbers</w:t>
      </w:r>
    </w:p>
    <w:p w14:paraId="045A7DA1" w14:textId="77777777" w:rsidR="008053BB" w:rsidRDefault="008053BB" w:rsidP="008053BB">
      <w:pPr>
        <w:jc w:val="both"/>
      </w:pPr>
    </w:p>
    <w:p w14:paraId="1E924775" w14:textId="77777777" w:rsidR="008053BB" w:rsidRPr="0067557B" w:rsidRDefault="008053BB" w:rsidP="008053BB">
      <w:pPr>
        <w:jc w:val="both"/>
        <w:rPr>
          <w:b/>
        </w:rPr>
      </w:pPr>
      <w:r w:rsidRPr="0067557B">
        <w:rPr>
          <w:b/>
        </w:rPr>
        <w:t>1 vs all Logistic regression</w:t>
      </w:r>
    </w:p>
    <w:p w14:paraId="6CCC0F4B" w14:textId="77777777" w:rsidR="008053BB" w:rsidRDefault="008053BB" w:rsidP="008053BB">
      <w:pPr>
        <w:jc w:val="both"/>
      </w:pPr>
      <w:r>
        <w:t>Final classification error on test data: 181 misclassifications</w:t>
      </w:r>
    </w:p>
    <w:p w14:paraId="6B73AE7F" w14:textId="77777777" w:rsidR="008053BB" w:rsidRDefault="008053BB" w:rsidP="00985B64"/>
    <w:p w14:paraId="4FFA40E3" w14:textId="77777777" w:rsidR="008053BB" w:rsidRDefault="008053BB" w:rsidP="00985B64"/>
    <w:p w14:paraId="4E981CF4" w14:textId="67C690E7" w:rsidR="008053BB" w:rsidRDefault="008053BB" w:rsidP="008053BB">
      <w:r>
        <w:t xml:space="preserve">After applying </w:t>
      </w:r>
      <w:r w:rsidR="008A1308">
        <w:t>AutoEncoder</w:t>
      </w:r>
      <w:r>
        <w:t xml:space="preserve"> and then classifying, we see there is a drastic reduction in prediction accuracy on test data. </w:t>
      </w:r>
      <w:r w:rsidR="00AB06CE">
        <w:t xml:space="preserve">Autoencoder </w:t>
      </w:r>
      <w:r>
        <w:t xml:space="preserve"> gets the top 100 dimensions which store the maximum variance regarding the data and this is not enough to properly classify the dataset. This is because the classification information does depend on even the lowly affecting dimensions and not just the top 100.</w:t>
      </w:r>
    </w:p>
    <w:p w14:paraId="3C9BAA56" w14:textId="77777777" w:rsidR="008053BB" w:rsidRDefault="008053BB" w:rsidP="00985B64"/>
    <w:p w14:paraId="08C63CC5" w14:textId="111E7574" w:rsidR="00AB06CE" w:rsidRPr="00AB06CE" w:rsidRDefault="00AB06CE" w:rsidP="00AB06CE">
      <w:pPr>
        <w:rPr>
          <w:b/>
        </w:rPr>
      </w:pPr>
      <w:r w:rsidRPr="00AB06CE">
        <w:rPr>
          <w:b/>
        </w:rPr>
        <w:t>PCA is restricted to a linear map, while auto encoders can have nonlinear en</w:t>
      </w:r>
      <w:r>
        <w:rPr>
          <w:b/>
        </w:rPr>
        <w:t>c</w:t>
      </w:r>
      <w:r w:rsidRPr="00AB06CE">
        <w:rPr>
          <w:b/>
        </w:rPr>
        <w:t>oder/decoders.</w:t>
      </w:r>
    </w:p>
    <w:p w14:paraId="3815FF33" w14:textId="4CA982BB" w:rsidR="00AB06CE" w:rsidRPr="00AB06CE" w:rsidRDefault="00AB06CE" w:rsidP="00AB06CE">
      <w:pPr>
        <w:rPr>
          <w:b/>
        </w:rPr>
      </w:pPr>
      <w:r w:rsidRPr="00AB06CE">
        <w:rPr>
          <w:b/>
        </w:rPr>
        <w:t>A single layer auto encoder with linear transfer function is nearly equivalent to PCA, where nearly means that the W found by AE and PCA won't be the same--but the subspace spanned by the respective W's will</w:t>
      </w:r>
      <w:r>
        <w:rPr>
          <w:b/>
        </w:rPr>
        <w:t xml:space="preserve"> be</w:t>
      </w:r>
      <w:r w:rsidRPr="00AB06CE">
        <w:rPr>
          <w:b/>
        </w:rPr>
        <w:t>.</w:t>
      </w:r>
      <w:r>
        <w:rPr>
          <w:b/>
        </w:rPr>
        <w:t xml:space="preserve"> Hence the subspace remaining the same they both will perform as bad.</w:t>
      </w:r>
    </w:p>
    <w:p w14:paraId="3EEC12C1" w14:textId="77777777" w:rsidR="00AB06CE" w:rsidRPr="00AB06CE" w:rsidRDefault="00AB06CE" w:rsidP="00AB06CE"/>
    <w:p w14:paraId="47B1DF36" w14:textId="77777777" w:rsidR="00AB06CE" w:rsidRDefault="00AB06CE" w:rsidP="00985B64"/>
    <w:p w14:paraId="1E092876" w14:textId="77777777" w:rsidR="00AB06CE" w:rsidRDefault="00AB06CE" w:rsidP="00985B64"/>
    <w:p w14:paraId="6061F941" w14:textId="77777777" w:rsidR="00AB06CE" w:rsidRDefault="00AB06CE" w:rsidP="00985B64"/>
    <w:p w14:paraId="29A409E8" w14:textId="77777777" w:rsidR="00AB06CE" w:rsidRDefault="00AB06CE" w:rsidP="00985B64"/>
    <w:p w14:paraId="151CD436" w14:textId="77777777" w:rsidR="00AB06CE" w:rsidRDefault="00AB06CE" w:rsidP="00985B64"/>
    <w:p w14:paraId="0E05E7AC" w14:textId="77777777" w:rsidR="00AB06CE" w:rsidRDefault="00AB06CE" w:rsidP="00985B64"/>
    <w:p w14:paraId="139572FA" w14:textId="77777777" w:rsidR="00AB06CE" w:rsidRDefault="00AB06CE" w:rsidP="00985B64"/>
    <w:p w14:paraId="67688ADA" w14:textId="77777777" w:rsidR="00AB06CE" w:rsidRDefault="00AB06CE" w:rsidP="00985B64"/>
    <w:p w14:paraId="3A280789" w14:textId="77777777" w:rsidR="00AB06CE" w:rsidRDefault="00AB06CE" w:rsidP="00985B64"/>
    <w:p w14:paraId="2CB5F441" w14:textId="77777777" w:rsidR="00AB06CE" w:rsidRDefault="00AB06CE" w:rsidP="00985B64">
      <w:bookmarkStart w:id="0" w:name="_GoBack"/>
      <w:bookmarkEnd w:id="0"/>
    </w:p>
    <w:p w14:paraId="3AE27C16" w14:textId="77777777" w:rsidR="0067557B" w:rsidRPr="008A1308" w:rsidRDefault="00B96A83" w:rsidP="008A1308">
      <w:pPr>
        <w:pStyle w:val="ListParagraph"/>
        <w:numPr>
          <w:ilvl w:val="0"/>
          <w:numId w:val="3"/>
        </w:numP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Visualize data after applying PCA  </w:t>
      </w:r>
    </w:p>
    <w:p w14:paraId="1DBF1F7A" w14:textId="77777777" w:rsidR="008A1308" w:rsidRDefault="00B96A83" w:rsidP="00985B64">
      <w:r>
        <w:rPr>
          <w:noProof/>
        </w:rPr>
        <w:drawing>
          <wp:inline distT="0" distB="0" distL="0" distR="0" wp14:anchorId="4590F853" wp14:editId="659356C0">
            <wp:extent cx="3956281" cy="2721532"/>
            <wp:effectExtent l="0" t="0" r="635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9925" cy="2730918"/>
                    </a:xfrm>
                    <a:prstGeom prst="rect">
                      <a:avLst/>
                    </a:prstGeom>
                  </pic:spPr>
                </pic:pic>
              </a:graphicData>
            </a:graphic>
          </wp:inline>
        </w:drawing>
      </w:r>
    </w:p>
    <w:p w14:paraId="482749BC" w14:textId="77777777" w:rsidR="00B96A83" w:rsidRDefault="00B96A83" w:rsidP="00985B64">
      <w:r>
        <w:t>After reducing the dimensionality of data to 2 using PCA, we can see that there is no visible structure and data is not separated according to classes. Here each color represents a class and the colors are mixed up in the plot.</w:t>
      </w:r>
    </w:p>
    <w:p w14:paraId="264496E7" w14:textId="77777777" w:rsidR="00B96A83" w:rsidRDefault="00B96A83" w:rsidP="00985B64"/>
    <w:p w14:paraId="305DDB15" w14:textId="77777777" w:rsidR="00B96A83" w:rsidRDefault="00761F9B" w:rsidP="00761F9B">
      <w:r>
        <w:t>PCA transforms the data into a new lower dimension and captures the information regrading the maximum variance in the data. In this example, as we can see that the top 2 Eigen vectors do not capture any information about the true classification of the data points. Hence, the rendered plot does not separate the data according to their classes. This plot gives more insight to the previous poor classification results after applying PCA.</w:t>
      </w:r>
    </w:p>
    <w:p w14:paraId="1BAA9331" w14:textId="77777777" w:rsidR="00761F9B" w:rsidRDefault="00761F9B" w:rsidP="00761F9B"/>
    <w:p w14:paraId="79DD7B1D" w14:textId="77777777" w:rsidR="00761F9B" w:rsidRDefault="00761F9B" w:rsidP="00761F9B">
      <w:pPr>
        <w:pStyle w:val="ListParagraph"/>
        <w:numPr>
          <w:ilvl w:val="0"/>
          <w:numId w:val="3"/>
        </w:numP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K-MEANS</w:t>
      </w:r>
    </w:p>
    <w:p w14:paraId="40C91034" w14:textId="77777777" w:rsidR="00761F9B" w:rsidRDefault="00761F9B" w:rsidP="00761F9B">
      <w:pPr>
        <w:rPr>
          <w:b/>
        </w:rPr>
      </w:pPr>
      <w:r w:rsidRPr="00761F9B">
        <w:rPr>
          <w:b/>
        </w:rPr>
        <w:t>K means of original data</w:t>
      </w:r>
      <w:r>
        <w:rPr>
          <w:b/>
        </w:rPr>
        <w:t>:</w:t>
      </w:r>
    </w:p>
    <w:p w14:paraId="7C7F80B7" w14:textId="77777777" w:rsidR="0067557B" w:rsidRPr="00761F9B" w:rsidRDefault="00761F9B" w:rsidP="00761F9B">
      <w:pPr>
        <w:rPr>
          <w:b/>
        </w:rPr>
      </w:pPr>
      <w:r>
        <w:rPr>
          <w:b/>
          <w:noProof/>
        </w:rPr>
        <w:drawing>
          <wp:inline distT="0" distB="0" distL="0" distR="0" wp14:anchorId="6073F258" wp14:editId="5B24F7B4">
            <wp:extent cx="3480435" cy="232735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mean on data.png"/>
                    <pic:cNvPicPr/>
                  </pic:nvPicPr>
                  <pic:blipFill>
                    <a:blip r:embed="rId13">
                      <a:extLst>
                        <a:ext uri="{28A0092B-C50C-407E-A947-70E740481C1C}">
                          <a14:useLocalDpi xmlns:a14="http://schemas.microsoft.com/office/drawing/2010/main" val="0"/>
                        </a:ext>
                      </a:extLst>
                    </a:blip>
                    <a:stretch>
                      <a:fillRect/>
                    </a:stretch>
                  </pic:blipFill>
                  <pic:spPr>
                    <a:xfrm>
                      <a:off x="0" y="0"/>
                      <a:ext cx="3494656" cy="2336864"/>
                    </a:xfrm>
                    <a:prstGeom prst="rect">
                      <a:avLst/>
                    </a:prstGeom>
                  </pic:spPr>
                </pic:pic>
              </a:graphicData>
            </a:graphic>
          </wp:inline>
        </w:drawing>
      </w:r>
      <w:r w:rsidR="00B96A83" w:rsidRPr="00761F9B">
        <w:rPr>
          <w:b/>
        </w:rPr>
        <w:t xml:space="preserve">  </w:t>
      </w:r>
    </w:p>
    <w:p w14:paraId="4279E6EA" w14:textId="77777777" w:rsidR="00761F9B" w:rsidRDefault="00761F9B" w:rsidP="00FD3EAE">
      <w:r>
        <w:t>There are 563 misclassifications when k-means is used to cluster the given data. K-means is not able to recover the true clustering of the given data since is relies on the distance of each point from the cluster centers. K-means being unsurpervised, it does not learn the actual labels of each of the data points.</w:t>
      </w:r>
      <w:r w:rsidR="00FD3EAE">
        <w:t xml:space="preserve"> Thus, it fails to classify the previous given data even though forming them into clusters. K-means uniformly distributes the data points to the specified number of clusters without learning the true labels.</w:t>
      </w:r>
    </w:p>
    <w:p w14:paraId="599C715A" w14:textId="77777777" w:rsidR="00FD3EAE" w:rsidRDefault="00FD3EAE" w:rsidP="00FD3EAE"/>
    <w:p w14:paraId="61B57B6F" w14:textId="77777777" w:rsidR="00FD3EAE" w:rsidRDefault="00083C02" w:rsidP="00FD3EAE">
      <w:r>
        <w:rPr>
          <w:b/>
        </w:rPr>
        <w:t>K means after applying PCA d =100:</w:t>
      </w:r>
    </w:p>
    <w:p w14:paraId="0A4D4731" w14:textId="77777777" w:rsidR="00B96A83" w:rsidRDefault="00083C02" w:rsidP="00985B64">
      <w:r>
        <w:rPr>
          <w:noProof/>
        </w:rPr>
        <w:drawing>
          <wp:inline distT="0" distB="0" distL="0" distR="0" wp14:anchorId="343F9726" wp14:editId="06964FB8">
            <wp:extent cx="3709035" cy="24762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12-12 at 11.41.09 AM.png"/>
                    <pic:cNvPicPr/>
                  </pic:nvPicPr>
                  <pic:blipFill>
                    <a:blip r:embed="rId14">
                      <a:extLst>
                        <a:ext uri="{28A0092B-C50C-407E-A947-70E740481C1C}">
                          <a14:useLocalDpi xmlns:a14="http://schemas.microsoft.com/office/drawing/2010/main" val="0"/>
                        </a:ext>
                      </a:extLst>
                    </a:blip>
                    <a:stretch>
                      <a:fillRect/>
                    </a:stretch>
                  </pic:blipFill>
                  <pic:spPr>
                    <a:xfrm>
                      <a:off x="0" y="0"/>
                      <a:ext cx="3749968" cy="2503585"/>
                    </a:xfrm>
                    <a:prstGeom prst="rect">
                      <a:avLst/>
                    </a:prstGeom>
                  </pic:spPr>
                </pic:pic>
              </a:graphicData>
            </a:graphic>
          </wp:inline>
        </w:drawing>
      </w:r>
    </w:p>
    <w:p w14:paraId="51B0CB90" w14:textId="77777777" w:rsidR="00083C02" w:rsidRDefault="00083C02" w:rsidP="00985B64"/>
    <w:p w14:paraId="067E25F6" w14:textId="77777777" w:rsidR="00083C02" w:rsidRDefault="00083C02" w:rsidP="00985B64">
      <w:r>
        <w:t>After applying PCA to reduce the dimensionality of the original data to 2 and then applying k-means, we can see that there is no change in the clustering and it the same as applying k-means on original data. PCA gives directions that capture maximum variance in the given data and combined with k-means it won’t affect the true classification capabilities.</w:t>
      </w:r>
    </w:p>
    <w:p w14:paraId="30830F42" w14:textId="77777777" w:rsidR="00083C02" w:rsidRDefault="00083C02" w:rsidP="00985B64"/>
    <w:p w14:paraId="2EED15FE" w14:textId="77777777" w:rsidR="00083C02" w:rsidRDefault="00D00B42" w:rsidP="00083C02">
      <w:pPr>
        <w:pStyle w:val="ListParagraph"/>
        <w:numPr>
          <w:ilvl w:val="0"/>
          <w:numId w:val="3"/>
        </w:numP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Spectral Clustering</w:t>
      </w:r>
    </w:p>
    <w:p w14:paraId="587181E5" w14:textId="77777777" w:rsidR="00D00B42" w:rsidRDefault="00D00B42" w:rsidP="00D00B42">
      <w:r>
        <w:rPr>
          <w:noProof/>
        </w:rPr>
        <w:drawing>
          <wp:inline distT="0" distB="0" distL="0" distR="0" wp14:anchorId="4F7D0130" wp14:editId="09A362E3">
            <wp:extent cx="4073630" cy="2806319"/>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06757" cy="2829140"/>
                    </a:xfrm>
                    <a:prstGeom prst="rect">
                      <a:avLst/>
                    </a:prstGeom>
                  </pic:spPr>
                </pic:pic>
              </a:graphicData>
            </a:graphic>
          </wp:inline>
        </w:drawing>
      </w:r>
    </w:p>
    <w:p w14:paraId="1591191E" w14:textId="77777777" w:rsidR="00023354" w:rsidRDefault="00023354" w:rsidP="00D00B42"/>
    <w:p w14:paraId="7A7D4F17" w14:textId="77777777" w:rsidR="00023354" w:rsidRDefault="00023354" w:rsidP="00023354">
      <w:r>
        <w:t>Spectral clustering, being an unsupervised learning task, tries to cluster the by finding the KNN and then building a similarity graph when then used k-means over. Hence, it is not a reliable method to classify the given dataset of images since it does not actually learn from the true labels provided in the data</w:t>
      </w:r>
    </w:p>
    <w:p w14:paraId="3450123A" w14:textId="77777777" w:rsidR="00023354" w:rsidRDefault="00023354" w:rsidP="00023354">
      <w:r>
        <w:t xml:space="preserve">The above clustering was determined using K = 10 nearest neighbors </w:t>
      </w:r>
      <w:r w:rsidRPr="00A04E38">
        <w:t>and</w:t>
      </w:r>
      <w:r>
        <w:t xml:space="preserve"> </w:t>
      </w:r>
      <w:r w:rsidRPr="00A04E38">
        <w:t>σ</w:t>
      </w:r>
      <w:r>
        <w:t xml:space="preserve"> = 25.  The number of misclassifications were 603.</w:t>
      </w:r>
    </w:p>
    <w:p w14:paraId="7ED8120F" w14:textId="77777777" w:rsidR="00023354" w:rsidRDefault="00023354" w:rsidP="00023354"/>
    <w:p w14:paraId="4239C53B" w14:textId="77777777" w:rsidR="00023354" w:rsidRDefault="00023354" w:rsidP="00023354">
      <w:r>
        <w:t>There is no particular difference between the misclassification rate between Spectral and K means. They both give different values for different values of their hyper parameters. Since both of them are unsupervised and clustering techniques it doesn’t make sense comparing them for a classification problem.</w:t>
      </w:r>
    </w:p>
    <w:p w14:paraId="3D5044F8" w14:textId="77777777" w:rsidR="00023354" w:rsidRDefault="00023354" w:rsidP="00023354"/>
    <w:p w14:paraId="4B72C472" w14:textId="77777777" w:rsidR="00023354" w:rsidRDefault="00023354" w:rsidP="00023354">
      <w:r>
        <w:t>Keeping K = 10</w:t>
      </w:r>
    </w:p>
    <w:tbl>
      <w:tblPr>
        <w:tblStyle w:val="GridTable4-Accent5"/>
        <w:tblW w:w="0" w:type="auto"/>
        <w:tblLook w:val="04A0" w:firstRow="1" w:lastRow="0" w:firstColumn="1" w:lastColumn="0" w:noHBand="0" w:noVBand="1"/>
      </w:tblPr>
      <w:tblGrid>
        <w:gridCol w:w="1615"/>
        <w:gridCol w:w="2070"/>
      </w:tblGrid>
      <w:tr w:rsidR="00023354" w14:paraId="63E2DD21" w14:textId="77777777" w:rsidTr="00785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CE727E7" w14:textId="77777777" w:rsidR="00023354" w:rsidRDefault="00023354" w:rsidP="00785BD6">
            <w:pPr>
              <w:jc w:val="center"/>
              <w:rPr>
                <w:lang w:val="en-US"/>
              </w:rPr>
            </w:pPr>
            <w:r w:rsidRPr="00454E39">
              <w:rPr>
                <w:i/>
                <w:iCs/>
                <w:lang w:val="en-US"/>
              </w:rPr>
              <w:t>σ</w:t>
            </w:r>
            <w:r>
              <w:rPr>
                <w:i/>
                <w:iCs/>
                <w:vertAlign w:val="superscript"/>
                <w:lang w:val="en-US"/>
              </w:rPr>
              <w:t>2</w:t>
            </w:r>
            <w:r>
              <w:rPr>
                <w:lang w:val="en-US"/>
              </w:rPr>
              <w:t xml:space="preserve"> value</w:t>
            </w:r>
          </w:p>
        </w:tc>
        <w:tc>
          <w:tcPr>
            <w:tcW w:w="2070" w:type="dxa"/>
          </w:tcPr>
          <w:p w14:paraId="1AF27E45" w14:textId="77777777" w:rsidR="00023354" w:rsidRDefault="00023354" w:rsidP="00785BD6">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misclassifications</w:t>
            </w:r>
          </w:p>
        </w:tc>
      </w:tr>
      <w:tr w:rsidR="00023354" w14:paraId="0D2D8862" w14:textId="77777777" w:rsidTr="00785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14A2072" w14:textId="77777777" w:rsidR="00023354" w:rsidRDefault="00023354" w:rsidP="00785BD6">
            <w:pPr>
              <w:jc w:val="center"/>
              <w:rPr>
                <w:lang w:val="en-US"/>
              </w:rPr>
            </w:pPr>
            <w:r>
              <w:rPr>
                <w:lang w:val="en-US"/>
              </w:rPr>
              <w:t>0.5</w:t>
            </w:r>
          </w:p>
        </w:tc>
        <w:tc>
          <w:tcPr>
            <w:tcW w:w="2070" w:type="dxa"/>
          </w:tcPr>
          <w:p w14:paraId="63CB66A4" w14:textId="77777777" w:rsidR="00023354" w:rsidRDefault="00023354" w:rsidP="00785BD6">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578</w:t>
            </w:r>
          </w:p>
        </w:tc>
      </w:tr>
      <w:tr w:rsidR="00023354" w14:paraId="183F6FC5" w14:textId="77777777" w:rsidTr="00785BD6">
        <w:tc>
          <w:tcPr>
            <w:cnfStyle w:val="001000000000" w:firstRow="0" w:lastRow="0" w:firstColumn="1" w:lastColumn="0" w:oddVBand="0" w:evenVBand="0" w:oddHBand="0" w:evenHBand="0" w:firstRowFirstColumn="0" w:firstRowLastColumn="0" w:lastRowFirstColumn="0" w:lastRowLastColumn="0"/>
            <w:tcW w:w="1615" w:type="dxa"/>
          </w:tcPr>
          <w:p w14:paraId="26D5D32C" w14:textId="77777777" w:rsidR="00023354" w:rsidRDefault="00023354" w:rsidP="00785BD6">
            <w:pPr>
              <w:jc w:val="center"/>
              <w:rPr>
                <w:lang w:val="en-US"/>
              </w:rPr>
            </w:pPr>
            <w:r>
              <w:rPr>
                <w:lang w:val="en-US"/>
              </w:rPr>
              <w:t>5</w:t>
            </w:r>
          </w:p>
        </w:tc>
        <w:tc>
          <w:tcPr>
            <w:tcW w:w="2070" w:type="dxa"/>
          </w:tcPr>
          <w:p w14:paraId="741301F8" w14:textId="77777777" w:rsidR="00023354" w:rsidRDefault="00023354" w:rsidP="00785BD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642</w:t>
            </w:r>
          </w:p>
        </w:tc>
      </w:tr>
      <w:tr w:rsidR="00023354" w14:paraId="676E4A4E" w14:textId="77777777" w:rsidTr="00785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4AFA8F7" w14:textId="77777777" w:rsidR="00023354" w:rsidRDefault="00023354" w:rsidP="00785BD6">
            <w:pPr>
              <w:jc w:val="center"/>
              <w:rPr>
                <w:lang w:val="en-US"/>
              </w:rPr>
            </w:pPr>
            <w:r>
              <w:rPr>
                <w:lang w:val="en-US"/>
              </w:rPr>
              <w:t>10</w:t>
            </w:r>
          </w:p>
        </w:tc>
        <w:tc>
          <w:tcPr>
            <w:tcW w:w="2070" w:type="dxa"/>
          </w:tcPr>
          <w:p w14:paraId="71F1E1BF" w14:textId="77777777" w:rsidR="00023354" w:rsidRDefault="00023354" w:rsidP="00785BD6">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633</w:t>
            </w:r>
          </w:p>
        </w:tc>
      </w:tr>
      <w:tr w:rsidR="00023354" w14:paraId="41A9FAF7" w14:textId="77777777" w:rsidTr="00785BD6">
        <w:tc>
          <w:tcPr>
            <w:cnfStyle w:val="001000000000" w:firstRow="0" w:lastRow="0" w:firstColumn="1" w:lastColumn="0" w:oddVBand="0" w:evenVBand="0" w:oddHBand="0" w:evenHBand="0" w:firstRowFirstColumn="0" w:firstRowLastColumn="0" w:lastRowFirstColumn="0" w:lastRowLastColumn="0"/>
            <w:tcW w:w="1615" w:type="dxa"/>
          </w:tcPr>
          <w:p w14:paraId="0D257E29" w14:textId="77777777" w:rsidR="00023354" w:rsidRDefault="00023354" w:rsidP="00785BD6">
            <w:pPr>
              <w:jc w:val="center"/>
              <w:rPr>
                <w:lang w:val="en-US"/>
              </w:rPr>
            </w:pPr>
            <w:r>
              <w:rPr>
                <w:lang w:val="en-US"/>
              </w:rPr>
              <w:t>25</w:t>
            </w:r>
          </w:p>
        </w:tc>
        <w:tc>
          <w:tcPr>
            <w:tcW w:w="2070" w:type="dxa"/>
          </w:tcPr>
          <w:p w14:paraId="7265ACFB" w14:textId="77777777" w:rsidR="00023354" w:rsidRDefault="00023354" w:rsidP="00785BD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601</w:t>
            </w:r>
          </w:p>
        </w:tc>
      </w:tr>
      <w:tr w:rsidR="00023354" w14:paraId="462D4A1A" w14:textId="77777777" w:rsidTr="00785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310DB138" w14:textId="77777777" w:rsidR="00023354" w:rsidRDefault="00023354" w:rsidP="00785BD6">
            <w:pPr>
              <w:jc w:val="center"/>
              <w:rPr>
                <w:lang w:val="en-US"/>
              </w:rPr>
            </w:pPr>
            <w:r>
              <w:rPr>
                <w:lang w:val="en-US"/>
              </w:rPr>
              <w:t>50</w:t>
            </w:r>
          </w:p>
        </w:tc>
        <w:tc>
          <w:tcPr>
            <w:tcW w:w="2070" w:type="dxa"/>
          </w:tcPr>
          <w:p w14:paraId="755482DD" w14:textId="77777777" w:rsidR="00023354" w:rsidRDefault="00023354" w:rsidP="00785BD6">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580</w:t>
            </w:r>
          </w:p>
        </w:tc>
      </w:tr>
      <w:tr w:rsidR="00023354" w14:paraId="6242E100" w14:textId="77777777" w:rsidTr="00785BD6">
        <w:tc>
          <w:tcPr>
            <w:cnfStyle w:val="001000000000" w:firstRow="0" w:lastRow="0" w:firstColumn="1" w:lastColumn="0" w:oddVBand="0" w:evenVBand="0" w:oddHBand="0" w:evenHBand="0" w:firstRowFirstColumn="0" w:firstRowLastColumn="0" w:lastRowFirstColumn="0" w:lastRowLastColumn="0"/>
            <w:tcW w:w="1615" w:type="dxa"/>
          </w:tcPr>
          <w:p w14:paraId="52809DFD" w14:textId="77777777" w:rsidR="00023354" w:rsidRDefault="00023354" w:rsidP="00785BD6">
            <w:pPr>
              <w:jc w:val="center"/>
              <w:rPr>
                <w:lang w:val="en-US"/>
              </w:rPr>
            </w:pPr>
            <w:r>
              <w:rPr>
                <w:lang w:val="en-US"/>
              </w:rPr>
              <w:t>75</w:t>
            </w:r>
          </w:p>
        </w:tc>
        <w:tc>
          <w:tcPr>
            <w:tcW w:w="2070" w:type="dxa"/>
          </w:tcPr>
          <w:p w14:paraId="2B39C4E2" w14:textId="77777777" w:rsidR="00023354" w:rsidRDefault="00023354" w:rsidP="00785BD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571</w:t>
            </w:r>
          </w:p>
        </w:tc>
      </w:tr>
      <w:tr w:rsidR="00023354" w14:paraId="6BED61B3" w14:textId="77777777" w:rsidTr="00785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3ABEA11B" w14:textId="77777777" w:rsidR="00023354" w:rsidRDefault="00023354" w:rsidP="00785BD6">
            <w:pPr>
              <w:jc w:val="center"/>
              <w:rPr>
                <w:lang w:val="en-US"/>
              </w:rPr>
            </w:pPr>
            <w:r>
              <w:rPr>
                <w:lang w:val="en-US"/>
              </w:rPr>
              <w:t>100</w:t>
            </w:r>
          </w:p>
        </w:tc>
        <w:tc>
          <w:tcPr>
            <w:tcW w:w="2070" w:type="dxa"/>
          </w:tcPr>
          <w:p w14:paraId="3E37560F" w14:textId="77777777" w:rsidR="00023354" w:rsidRDefault="00023354" w:rsidP="00785BD6">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592</w:t>
            </w:r>
          </w:p>
        </w:tc>
      </w:tr>
    </w:tbl>
    <w:p w14:paraId="0CCA1195" w14:textId="77777777" w:rsidR="00023354" w:rsidRDefault="00023354" w:rsidP="00023354"/>
    <w:p w14:paraId="3F1136DA" w14:textId="77777777" w:rsidR="00023354" w:rsidRDefault="00023354" w:rsidP="00023354">
      <w:r>
        <w:t>We see that there is no particular pattern here since the clustering strategy learned by the algorithm is different from the classification strategy we have specified on the images.</w:t>
      </w:r>
    </w:p>
    <w:p w14:paraId="12722C1B" w14:textId="77777777" w:rsidR="00023354" w:rsidRDefault="00023354" w:rsidP="00023354"/>
    <w:p w14:paraId="4112B24B" w14:textId="77777777" w:rsidR="00023354" w:rsidRDefault="00023354" w:rsidP="00023354">
      <w:r>
        <w:t xml:space="preserve">Similarly, keeping </w:t>
      </w:r>
      <w:r w:rsidRPr="00454E39">
        <w:t>σ</w:t>
      </w:r>
      <w:r>
        <w:rPr>
          <w:vertAlign w:val="superscript"/>
        </w:rPr>
        <w:t>2</w:t>
      </w:r>
      <w:r>
        <w:t xml:space="preserve"> = 10 and varying the value of K, </w:t>
      </w:r>
    </w:p>
    <w:tbl>
      <w:tblPr>
        <w:tblStyle w:val="GridTable4-Accent5"/>
        <w:tblW w:w="0" w:type="auto"/>
        <w:tblLook w:val="04A0" w:firstRow="1" w:lastRow="0" w:firstColumn="1" w:lastColumn="0" w:noHBand="0" w:noVBand="1"/>
      </w:tblPr>
      <w:tblGrid>
        <w:gridCol w:w="1615"/>
        <w:gridCol w:w="2070"/>
      </w:tblGrid>
      <w:tr w:rsidR="00023354" w14:paraId="7B4153B1" w14:textId="77777777" w:rsidTr="00785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54EC0B7" w14:textId="77777777" w:rsidR="00023354" w:rsidRDefault="00023354" w:rsidP="00785BD6">
            <w:pPr>
              <w:jc w:val="center"/>
              <w:rPr>
                <w:lang w:val="en-US"/>
              </w:rPr>
            </w:pPr>
            <w:r>
              <w:rPr>
                <w:lang w:val="en-US"/>
              </w:rPr>
              <w:t>K value</w:t>
            </w:r>
          </w:p>
        </w:tc>
        <w:tc>
          <w:tcPr>
            <w:tcW w:w="2070" w:type="dxa"/>
          </w:tcPr>
          <w:p w14:paraId="3943DB50" w14:textId="77777777" w:rsidR="00023354" w:rsidRDefault="00023354" w:rsidP="00785BD6">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misclassifications</w:t>
            </w:r>
          </w:p>
        </w:tc>
      </w:tr>
      <w:tr w:rsidR="00023354" w14:paraId="06086FB7" w14:textId="77777777" w:rsidTr="00785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434A005" w14:textId="77777777" w:rsidR="00023354" w:rsidRDefault="00023354" w:rsidP="00785BD6">
            <w:pPr>
              <w:jc w:val="center"/>
              <w:rPr>
                <w:lang w:val="en-US"/>
              </w:rPr>
            </w:pPr>
            <w:r>
              <w:rPr>
                <w:lang w:val="en-US"/>
              </w:rPr>
              <w:t>5</w:t>
            </w:r>
          </w:p>
        </w:tc>
        <w:tc>
          <w:tcPr>
            <w:tcW w:w="2070" w:type="dxa"/>
          </w:tcPr>
          <w:p w14:paraId="41EB96E4" w14:textId="77777777" w:rsidR="00023354" w:rsidRDefault="00023354" w:rsidP="00785BD6">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523</w:t>
            </w:r>
          </w:p>
        </w:tc>
      </w:tr>
      <w:tr w:rsidR="00023354" w14:paraId="0EF31DA5" w14:textId="77777777" w:rsidTr="00785BD6">
        <w:tc>
          <w:tcPr>
            <w:cnfStyle w:val="001000000000" w:firstRow="0" w:lastRow="0" w:firstColumn="1" w:lastColumn="0" w:oddVBand="0" w:evenVBand="0" w:oddHBand="0" w:evenHBand="0" w:firstRowFirstColumn="0" w:firstRowLastColumn="0" w:lastRowFirstColumn="0" w:lastRowLastColumn="0"/>
            <w:tcW w:w="1615" w:type="dxa"/>
          </w:tcPr>
          <w:p w14:paraId="0CB26C84" w14:textId="77777777" w:rsidR="00023354" w:rsidRDefault="00023354" w:rsidP="00785BD6">
            <w:pPr>
              <w:jc w:val="center"/>
              <w:rPr>
                <w:lang w:val="en-US"/>
              </w:rPr>
            </w:pPr>
            <w:r>
              <w:rPr>
                <w:lang w:val="en-US"/>
              </w:rPr>
              <w:t>10</w:t>
            </w:r>
          </w:p>
        </w:tc>
        <w:tc>
          <w:tcPr>
            <w:tcW w:w="2070" w:type="dxa"/>
          </w:tcPr>
          <w:p w14:paraId="33F9BDCD" w14:textId="77777777" w:rsidR="00023354" w:rsidRDefault="00023354" w:rsidP="00785BD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540</w:t>
            </w:r>
          </w:p>
        </w:tc>
      </w:tr>
      <w:tr w:rsidR="00023354" w14:paraId="3027D3DE" w14:textId="77777777" w:rsidTr="00785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FC4F0F3" w14:textId="77777777" w:rsidR="00023354" w:rsidRDefault="00023354" w:rsidP="00785BD6">
            <w:pPr>
              <w:jc w:val="center"/>
              <w:rPr>
                <w:lang w:val="en-US"/>
              </w:rPr>
            </w:pPr>
            <w:r>
              <w:rPr>
                <w:lang w:val="en-US"/>
              </w:rPr>
              <w:t>15</w:t>
            </w:r>
          </w:p>
        </w:tc>
        <w:tc>
          <w:tcPr>
            <w:tcW w:w="2070" w:type="dxa"/>
          </w:tcPr>
          <w:p w14:paraId="615C61FB" w14:textId="77777777" w:rsidR="00023354" w:rsidRDefault="00023354" w:rsidP="00785BD6">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626</w:t>
            </w:r>
          </w:p>
        </w:tc>
      </w:tr>
      <w:tr w:rsidR="00023354" w14:paraId="6E3B95E5" w14:textId="77777777" w:rsidTr="00785BD6">
        <w:tc>
          <w:tcPr>
            <w:cnfStyle w:val="001000000000" w:firstRow="0" w:lastRow="0" w:firstColumn="1" w:lastColumn="0" w:oddVBand="0" w:evenVBand="0" w:oddHBand="0" w:evenHBand="0" w:firstRowFirstColumn="0" w:firstRowLastColumn="0" w:lastRowFirstColumn="0" w:lastRowLastColumn="0"/>
            <w:tcW w:w="1615" w:type="dxa"/>
          </w:tcPr>
          <w:p w14:paraId="02F7C4E4" w14:textId="77777777" w:rsidR="00023354" w:rsidRDefault="00023354" w:rsidP="00785BD6">
            <w:pPr>
              <w:jc w:val="center"/>
              <w:rPr>
                <w:lang w:val="en-US"/>
              </w:rPr>
            </w:pPr>
            <w:r>
              <w:rPr>
                <w:lang w:val="en-US"/>
              </w:rPr>
              <w:t>25</w:t>
            </w:r>
          </w:p>
        </w:tc>
        <w:tc>
          <w:tcPr>
            <w:tcW w:w="2070" w:type="dxa"/>
          </w:tcPr>
          <w:p w14:paraId="76491F1D" w14:textId="77777777" w:rsidR="00023354" w:rsidRDefault="00023354" w:rsidP="00785BD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640</w:t>
            </w:r>
          </w:p>
        </w:tc>
      </w:tr>
      <w:tr w:rsidR="00023354" w14:paraId="04FD5ADC" w14:textId="77777777" w:rsidTr="00785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EF2546B" w14:textId="77777777" w:rsidR="00023354" w:rsidRDefault="00023354" w:rsidP="00785BD6">
            <w:pPr>
              <w:jc w:val="center"/>
              <w:rPr>
                <w:lang w:val="en-US"/>
              </w:rPr>
            </w:pPr>
            <w:r>
              <w:rPr>
                <w:lang w:val="en-US"/>
              </w:rPr>
              <w:t>30</w:t>
            </w:r>
          </w:p>
        </w:tc>
        <w:tc>
          <w:tcPr>
            <w:tcW w:w="2070" w:type="dxa"/>
          </w:tcPr>
          <w:p w14:paraId="319D922B" w14:textId="77777777" w:rsidR="00023354" w:rsidRDefault="00023354" w:rsidP="00785BD6">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614</w:t>
            </w:r>
          </w:p>
        </w:tc>
      </w:tr>
      <w:tr w:rsidR="00023354" w14:paraId="3F9CA581" w14:textId="77777777" w:rsidTr="00785BD6">
        <w:tc>
          <w:tcPr>
            <w:cnfStyle w:val="001000000000" w:firstRow="0" w:lastRow="0" w:firstColumn="1" w:lastColumn="0" w:oddVBand="0" w:evenVBand="0" w:oddHBand="0" w:evenHBand="0" w:firstRowFirstColumn="0" w:firstRowLastColumn="0" w:lastRowFirstColumn="0" w:lastRowLastColumn="0"/>
            <w:tcW w:w="1615" w:type="dxa"/>
          </w:tcPr>
          <w:p w14:paraId="0693583B" w14:textId="77777777" w:rsidR="00023354" w:rsidRDefault="00023354" w:rsidP="00785BD6">
            <w:pPr>
              <w:jc w:val="center"/>
              <w:rPr>
                <w:lang w:val="en-US"/>
              </w:rPr>
            </w:pPr>
            <w:r>
              <w:rPr>
                <w:lang w:val="en-US"/>
              </w:rPr>
              <w:t>35</w:t>
            </w:r>
          </w:p>
        </w:tc>
        <w:tc>
          <w:tcPr>
            <w:tcW w:w="2070" w:type="dxa"/>
          </w:tcPr>
          <w:p w14:paraId="5DAC8CA6" w14:textId="77777777" w:rsidR="00023354" w:rsidRDefault="00023354" w:rsidP="00785BD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617</w:t>
            </w:r>
          </w:p>
        </w:tc>
      </w:tr>
      <w:tr w:rsidR="00023354" w14:paraId="0A244C0B" w14:textId="77777777" w:rsidTr="00785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7862099" w14:textId="77777777" w:rsidR="00023354" w:rsidRDefault="00023354" w:rsidP="00785BD6">
            <w:pPr>
              <w:jc w:val="center"/>
              <w:rPr>
                <w:lang w:val="en-US"/>
              </w:rPr>
            </w:pPr>
            <w:r>
              <w:rPr>
                <w:lang w:val="en-US"/>
              </w:rPr>
              <w:t>40</w:t>
            </w:r>
          </w:p>
        </w:tc>
        <w:tc>
          <w:tcPr>
            <w:tcW w:w="2070" w:type="dxa"/>
          </w:tcPr>
          <w:p w14:paraId="6F9D8C82" w14:textId="77777777" w:rsidR="00023354" w:rsidRDefault="00023354" w:rsidP="00785BD6">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589</w:t>
            </w:r>
          </w:p>
        </w:tc>
      </w:tr>
    </w:tbl>
    <w:p w14:paraId="2D85FC5E" w14:textId="77777777" w:rsidR="00023354" w:rsidRDefault="00023354" w:rsidP="00023354"/>
    <w:p w14:paraId="082F68BC" w14:textId="77777777" w:rsidR="00023354" w:rsidRPr="0044323D" w:rsidRDefault="00023354" w:rsidP="00023354">
      <w:r>
        <w:t>Once again, we see that there is no particular pattern here in the number of misclassifications due to the clustering strategy being different than classification.</w:t>
      </w:r>
    </w:p>
    <w:p w14:paraId="1DD1ABD2" w14:textId="77777777" w:rsidR="00023354" w:rsidRDefault="00023354" w:rsidP="00023354"/>
    <w:p w14:paraId="0FB9619F" w14:textId="77777777" w:rsidR="00023354" w:rsidRPr="00D00B42" w:rsidRDefault="00023354" w:rsidP="00D00B42"/>
    <w:p w14:paraId="55E2CB6E" w14:textId="77777777" w:rsidR="00761F9B" w:rsidRPr="00083C02" w:rsidRDefault="00761F9B" w:rsidP="00083C02"/>
    <w:p w14:paraId="223AC233" w14:textId="77777777" w:rsidR="00CC5B3C" w:rsidRDefault="00CC5B3C" w:rsidP="00CC5B3C">
      <w:r>
        <w:t>NOTE: To run any of the following results you can do so by running the main() in q3.py and putting desired question like a(), b() method in the main.</w:t>
      </w:r>
    </w:p>
    <w:p w14:paraId="78A31D6A" w14:textId="77777777" w:rsidR="00083C02" w:rsidRPr="00440523" w:rsidRDefault="00083C02" w:rsidP="00985B64"/>
    <w:sectPr w:rsidR="00083C02" w:rsidRPr="00440523" w:rsidSect="002C47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23BB3"/>
    <w:multiLevelType w:val="hybridMultilevel"/>
    <w:tmpl w:val="16981B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3108A7"/>
    <w:multiLevelType w:val="hybridMultilevel"/>
    <w:tmpl w:val="DAAEF414"/>
    <w:lvl w:ilvl="0" w:tplc="E1BC779A">
      <w:start w:val="6"/>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8048CE"/>
    <w:multiLevelType w:val="hybridMultilevel"/>
    <w:tmpl w:val="16981B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3C423E3"/>
    <w:multiLevelType w:val="hybridMultilevel"/>
    <w:tmpl w:val="FBC0BC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5A66DF6"/>
    <w:multiLevelType w:val="hybridMultilevel"/>
    <w:tmpl w:val="16981B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D91151F"/>
    <w:multiLevelType w:val="hybridMultilevel"/>
    <w:tmpl w:val="0F4C1162"/>
    <w:lvl w:ilvl="0" w:tplc="DADCB08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1981360"/>
    <w:multiLevelType w:val="hybridMultilevel"/>
    <w:tmpl w:val="16981B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3B40873"/>
    <w:multiLevelType w:val="hybridMultilevel"/>
    <w:tmpl w:val="3D5C79B6"/>
    <w:lvl w:ilvl="0" w:tplc="EF926CB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4C82548"/>
    <w:multiLevelType w:val="hybridMultilevel"/>
    <w:tmpl w:val="9BCECF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A501142"/>
    <w:multiLevelType w:val="hybridMultilevel"/>
    <w:tmpl w:val="16981B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EF26EF2"/>
    <w:multiLevelType w:val="hybridMultilevel"/>
    <w:tmpl w:val="16981B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0"/>
  </w:num>
  <w:num w:numId="4">
    <w:abstractNumId w:val="8"/>
  </w:num>
  <w:num w:numId="5">
    <w:abstractNumId w:val="3"/>
  </w:num>
  <w:num w:numId="6">
    <w:abstractNumId w:val="2"/>
  </w:num>
  <w:num w:numId="7">
    <w:abstractNumId w:val="9"/>
  </w:num>
  <w:num w:numId="8">
    <w:abstractNumId w:val="10"/>
  </w:num>
  <w:num w:numId="9">
    <w:abstractNumId w:val="1"/>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5122"/>
    <w:rsid w:val="00023354"/>
    <w:rsid w:val="000551CA"/>
    <w:rsid w:val="00083C02"/>
    <w:rsid w:val="000C252E"/>
    <w:rsid w:val="0011456C"/>
    <w:rsid w:val="001D0A23"/>
    <w:rsid w:val="002207EC"/>
    <w:rsid w:val="00221575"/>
    <w:rsid w:val="002C47E7"/>
    <w:rsid w:val="00366BD4"/>
    <w:rsid w:val="00437954"/>
    <w:rsid w:val="00440523"/>
    <w:rsid w:val="00492BE3"/>
    <w:rsid w:val="005B17D1"/>
    <w:rsid w:val="00602463"/>
    <w:rsid w:val="00606C31"/>
    <w:rsid w:val="0067557B"/>
    <w:rsid w:val="00761F9B"/>
    <w:rsid w:val="007850F6"/>
    <w:rsid w:val="007E5EA5"/>
    <w:rsid w:val="007F6C8E"/>
    <w:rsid w:val="008053BB"/>
    <w:rsid w:val="008A1308"/>
    <w:rsid w:val="008F3F80"/>
    <w:rsid w:val="0091226C"/>
    <w:rsid w:val="00945122"/>
    <w:rsid w:val="00985B64"/>
    <w:rsid w:val="00A90ECD"/>
    <w:rsid w:val="00AB06CE"/>
    <w:rsid w:val="00B650E3"/>
    <w:rsid w:val="00B96A83"/>
    <w:rsid w:val="00BC404B"/>
    <w:rsid w:val="00BC6571"/>
    <w:rsid w:val="00BF353E"/>
    <w:rsid w:val="00C15F16"/>
    <w:rsid w:val="00CC5B3C"/>
    <w:rsid w:val="00D00B42"/>
    <w:rsid w:val="00D67E77"/>
    <w:rsid w:val="00D771AC"/>
    <w:rsid w:val="00E8390A"/>
    <w:rsid w:val="00F33CF4"/>
    <w:rsid w:val="00FD3E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4387B1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5122"/>
    <w:pPr>
      <w:ind w:left="720"/>
      <w:contextualSpacing/>
    </w:pPr>
  </w:style>
  <w:style w:type="table" w:styleId="GridTable4-Accent5">
    <w:name w:val="Grid Table 4 Accent 5"/>
    <w:basedOn w:val="TableNormal"/>
    <w:uiPriority w:val="49"/>
    <w:rsid w:val="00BC404B"/>
    <w:rPr>
      <w:sz w:val="22"/>
      <w:szCs w:val="22"/>
      <w:lang w:val="en-IN" w:bidi="ml-IN"/>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4475756">
      <w:bodyDiv w:val="1"/>
      <w:marLeft w:val="0"/>
      <w:marRight w:val="0"/>
      <w:marTop w:val="0"/>
      <w:marBottom w:val="0"/>
      <w:divBdr>
        <w:top w:val="none" w:sz="0" w:space="0" w:color="auto"/>
        <w:left w:val="none" w:sz="0" w:space="0" w:color="auto"/>
        <w:bottom w:val="none" w:sz="0" w:space="0" w:color="auto"/>
        <w:right w:val="none" w:sz="0" w:space="0" w:color="auto"/>
      </w:divBdr>
      <w:divsChild>
        <w:div w:id="1485273766">
          <w:marLeft w:val="0"/>
          <w:marRight w:val="0"/>
          <w:marTop w:val="0"/>
          <w:marBottom w:val="75"/>
          <w:divBdr>
            <w:top w:val="none" w:sz="0" w:space="0" w:color="auto"/>
            <w:left w:val="none" w:sz="0" w:space="0" w:color="auto"/>
            <w:bottom w:val="none" w:sz="0" w:space="0" w:color="auto"/>
            <w:right w:val="none" w:sz="0" w:space="0" w:color="auto"/>
          </w:divBdr>
        </w:div>
      </w:divsChild>
    </w:div>
    <w:div w:id="1761296139">
      <w:bodyDiv w:val="1"/>
      <w:marLeft w:val="0"/>
      <w:marRight w:val="0"/>
      <w:marTop w:val="0"/>
      <w:marBottom w:val="0"/>
      <w:divBdr>
        <w:top w:val="none" w:sz="0" w:space="0" w:color="auto"/>
        <w:left w:val="none" w:sz="0" w:space="0" w:color="auto"/>
        <w:bottom w:val="none" w:sz="0" w:space="0" w:color="auto"/>
        <w:right w:val="none" w:sz="0" w:space="0" w:color="auto"/>
      </w:divBdr>
      <w:divsChild>
        <w:div w:id="1661814034">
          <w:marLeft w:val="0"/>
          <w:marRight w:val="0"/>
          <w:marTop w:val="0"/>
          <w:marBottom w:val="75"/>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11</Pages>
  <Words>1487</Words>
  <Characters>8482</Characters>
  <Application>Microsoft Macintosh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Benadikar</dc:creator>
  <cp:keywords/>
  <dc:description/>
  <cp:lastModifiedBy>Siddhant Benadikar</cp:lastModifiedBy>
  <cp:revision>3</cp:revision>
  <dcterms:created xsi:type="dcterms:W3CDTF">2017-12-12T02:43:00Z</dcterms:created>
  <dcterms:modified xsi:type="dcterms:W3CDTF">2017-12-12T07:42:00Z</dcterms:modified>
</cp:coreProperties>
</file>