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3835C5D5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702E26">
        <w:rPr>
          <w:b/>
          <w:bCs/>
          <w:sz w:val="28"/>
          <w:szCs w:val="28"/>
        </w:rPr>
        <w:t xml:space="preserve">2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</w:t>
      </w:r>
      <w:r w:rsidR="000143FC">
        <w:rPr>
          <w:b/>
          <w:bCs/>
          <w:sz w:val="28"/>
          <w:szCs w:val="28"/>
        </w:rPr>
        <w:t>1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769CC3AF" w14:textId="77777777" w:rsidR="005A0EE0" w:rsidRDefault="006C1629" w:rsidP="005A0EE0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="005A0EE0">
          <w:rPr>
            <w:rStyle w:val="Hyperlink"/>
          </w:rPr>
          <w:t>https://github.com/siddharth0206/simplelearn-projects</w:t>
        </w:r>
      </w:hyperlink>
    </w:p>
    <w:p w14:paraId="18909B06" w14:textId="770C1A4A" w:rsidR="006C1629" w:rsidRDefault="006C1629" w:rsidP="006C1629">
      <w:pPr>
        <w:rPr>
          <w:sz w:val="24"/>
          <w:szCs w:val="24"/>
        </w:rPr>
      </w:pPr>
    </w:p>
    <w:p w14:paraId="72000C7A" w14:textId="36ABF421" w:rsidR="006C1629" w:rsidRDefault="006C1629" w:rsidP="006C1629">
      <w:pPr>
        <w:rPr>
          <w:sz w:val="24"/>
          <w:szCs w:val="24"/>
        </w:rPr>
      </w:pPr>
    </w:p>
    <w:p w14:paraId="34268E7A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Project objective: </w:t>
      </w:r>
    </w:p>
    <w:p w14:paraId="46349C10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 a Full Stack Developer, design and develop a backend administrative portal for the Learner’s Academy. Use the GitHub repository to manage the project artifacts. </w:t>
      </w:r>
    </w:p>
    <w:p w14:paraId="6B53DF10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 </w:t>
      </w:r>
    </w:p>
    <w:p w14:paraId="0BA14D12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Background of the problem statement:</w:t>
      </w:r>
    </w:p>
    <w:p w14:paraId="46166083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63816B89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 </w:t>
      </w:r>
    </w:p>
    <w:p w14:paraId="770760D3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The administrator can:</w:t>
      </w:r>
    </w:p>
    <w:p w14:paraId="60D35E24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Set up a master list of all the subjects for all the classes</w:t>
      </w:r>
    </w:p>
    <w:p w14:paraId="727AF4C7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Set up a master list of all the teachers</w:t>
      </w:r>
    </w:p>
    <w:p w14:paraId="02CE99F0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Set up a master list of all the classes</w:t>
      </w:r>
    </w:p>
    <w:p w14:paraId="354EE7BF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Assign classes for subjects from the master list</w:t>
      </w:r>
    </w:p>
    <w:p w14:paraId="55610E6D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Assign teachers to a class for a subject (A teacher can be assigned to different classes for different subjects)</w:t>
      </w:r>
    </w:p>
    <w:p w14:paraId="711A7ABB" w14:textId="143BCE2B" w:rsidR="000143FC" w:rsidRP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Get a master list of students (Each student must be assigned to a single class)</w:t>
      </w: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br/>
        <w:t>     </w:t>
      </w:r>
    </w:p>
    <w:p w14:paraId="6E8E15E9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kn-IN"/>
        </w:rPr>
      </w:pPr>
      <w:r w:rsidRPr="000143FC">
        <w:rPr>
          <w:rFonts w:ascii="Helvetica" w:eastAsia="Times New Roman" w:hAnsi="Helvetica" w:cs="Helvetica"/>
          <w:color w:val="4D575D"/>
          <w:sz w:val="21"/>
          <w:szCs w:val="21"/>
          <w:lang w:eastAsia="en-IN" w:bidi="kn-IN"/>
        </w:rPr>
        <w:t> </w:t>
      </w:r>
    </w:p>
    <w:p w14:paraId="7DC15C1E" w14:textId="49393EAF" w:rsidR="006C1629" w:rsidRPr="00231B4D" w:rsidRDefault="006C1629" w:rsidP="000143FC">
      <w:pPr>
        <w:jc w:val="both"/>
        <w:rPr>
          <w:sz w:val="24"/>
          <w:szCs w:val="24"/>
        </w:rPr>
      </w:pP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D0D7A"/>
    <w:multiLevelType w:val="hybridMultilevel"/>
    <w:tmpl w:val="863053E2"/>
    <w:lvl w:ilvl="0" w:tplc="4009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0143FC"/>
    <w:rsid w:val="00231B4D"/>
    <w:rsid w:val="00413981"/>
    <w:rsid w:val="005A0EE0"/>
    <w:rsid w:val="006C1629"/>
    <w:rsid w:val="00702E26"/>
    <w:rsid w:val="007178A1"/>
    <w:rsid w:val="00864446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14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simplelearn-projects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6</cp:revision>
  <dcterms:created xsi:type="dcterms:W3CDTF">2022-03-05T13:34:00Z</dcterms:created>
  <dcterms:modified xsi:type="dcterms:W3CDTF">2022-03-22T11:15:00Z</dcterms:modified>
</cp:coreProperties>
</file>