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bookmarkStart w:id="0" w:name="_GoBack"/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bookmarkEnd w:id="0"/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F3A44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orders(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F3A44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F3A44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salary) from customers where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7F3A44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7F3A44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7F3A44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7F3A44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7F3A44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7F3A44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7F3A44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7F3A44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7F3A44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7F3A44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F3A44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7F3A44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7F3A44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7F3A44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7F3A44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7F3A44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F3A44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7F3A44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7F3A44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7F3A44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7F3A44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7F3A44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7F3A44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7F3A44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7F3A44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3A44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7F3A44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7F3A44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7F3A44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7F3A44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7F3A44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7F3A44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7F3A44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7F3A44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7F3A44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0CAA01" w14:textId="77777777" w:rsidR="007F3A44" w:rsidRDefault="007F3A44" w:rsidP="00041EC4">
      <w:r>
        <w:separator/>
      </w:r>
    </w:p>
  </w:endnote>
  <w:endnote w:type="continuationSeparator" w:id="0">
    <w:p w14:paraId="750D2D87" w14:textId="77777777" w:rsidR="007F3A44" w:rsidRDefault="007F3A44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E2AA1" w14:textId="43161B42" w:rsidR="00DB1A65" w:rsidRPr="00DB1A65" w:rsidRDefault="00DB1A65" w:rsidP="00DB1A65">
    <w:pPr>
      <w:pStyle w:val="Footer"/>
    </w:pPr>
    <w:r>
      <w:tab/>
    </w: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6EDF97" w14:textId="77777777" w:rsidR="007F3A44" w:rsidRDefault="007F3A44" w:rsidP="00041EC4">
      <w:r>
        <w:separator/>
      </w:r>
    </w:p>
  </w:footnote>
  <w:footnote w:type="continuationSeparator" w:id="0">
    <w:p w14:paraId="519D12FA" w14:textId="77777777" w:rsidR="007F3A44" w:rsidRDefault="007F3A44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276AE" w14:textId="673DE56C" w:rsidR="00041EC4" w:rsidRDefault="00041EC4">
    <w:pPr>
      <w:pStyle w:val="Header"/>
    </w:pPr>
  </w:p>
  <w:p w14:paraId="2D2409F7" w14:textId="32F861A3" w:rsidR="00041EC4" w:rsidRDefault="00DB1A65">
    <w:pPr>
      <w:pStyle w:val="Header"/>
    </w:pPr>
    <w:r>
      <w:t>NAME:</w:t>
    </w:r>
  </w:p>
  <w:p w14:paraId="7DC67AAF" w14:textId="37E62CA8" w:rsidR="00DB1A65" w:rsidRDefault="00DB1A65">
    <w:pPr>
      <w:pStyle w:val="Header"/>
    </w:pPr>
    <w:r>
      <w:t>ROLL NO: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Microsoft account</cp:lastModifiedBy>
  <cp:revision>4</cp:revision>
  <dcterms:created xsi:type="dcterms:W3CDTF">2022-03-22T02:09:00Z</dcterms:created>
  <dcterms:modified xsi:type="dcterms:W3CDTF">2022-04-21T15:08:00Z</dcterms:modified>
  <dc:language>en-US</dc:language>
</cp:coreProperties>
</file>