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5BAB" w14:textId="77777777" w:rsidR="00B27C3D" w:rsidRDefault="00B27C3D" w:rsidP="00304A07">
      <w:pPr>
        <w:jc w:val="center"/>
        <w:rPr>
          <w:sz w:val="36"/>
          <w:szCs w:val="36"/>
        </w:rPr>
      </w:pPr>
      <w:r w:rsidRPr="00304A07">
        <w:rPr>
          <w:sz w:val="36"/>
          <w:szCs w:val="36"/>
        </w:rPr>
        <w:t>Financial Adventure - Learning &amp; Playing with Money</w:t>
      </w:r>
    </w:p>
    <w:p w14:paraId="1AF4B58A" w14:textId="77777777" w:rsidR="00304A07" w:rsidRPr="00304A07" w:rsidRDefault="00304A07" w:rsidP="00304A07">
      <w:pPr>
        <w:jc w:val="center"/>
        <w:rPr>
          <w:sz w:val="36"/>
          <w:szCs w:val="36"/>
        </w:rPr>
      </w:pPr>
    </w:p>
    <w:p w14:paraId="7CEB8A01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1) Team Name and Member Details</w:t>
      </w:r>
    </w:p>
    <w:p w14:paraId="731A553A" w14:textId="27DB94E8" w:rsidR="00B27C3D" w:rsidRPr="00304A07" w:rsidRDefault="00B27C3D" w:rsidP="00B27C3D">
      <w:pPr>
        <w:numPr>
          <w:ilvl w:val="0"/>
          <w:numId w:val="59"/>
        </w:numPr>
      </w:pPr>
      <w:r w:rsidRPr="00304A07">
        <w:t xml:space="preserve">Team Name: </w:t>
      </w:r>
      <w:r w:rsidR="004B607B">
        <w:t>Vertex Labs</w:t>
      </w:r>
    </w:p>
    <w:p w14:paraId="54447E7E" w14:textId="77777777" w:rsidR="00B27C3D" w:rsidRPr="00304A07" w:rsidRDefault="00B27C3D" w:rsidP="00B27C3D">
      <w:pPr>
        <w:numPr>
          <w:ilvl w:val="0"/>
          <w:numId w:val="59"/>
        </w:numPr>
      </w:pPr>
      <w:r w:rsidRPr="00304A07">
        <w:t xml:space="preserve">Members: </w:t>
      </w:r>
    </w:p>
    <w:p w14:paraId="62B57B51" w14:textId="69E07105" w:rsidR="00B27C3D" w:rsidRPr="00304A07" w:rsidRDefault="00B27C3D" w:rsidP="00B27C3D">
      <w:pPr>
        <w:numPr>
          <w:ilvl w:val="1"/>
          <w:numId w:val="59"/>
        </w:numPr>
      </w:pPr>
      <w:r w:rsidRPr="00304A07">
        <w:t>Vidhika Mahida-Backend Developer</w:t>
      </w:r>
    </w:p>
    <w:p w14:paraId="6748C091" w14:textId="4C63F1C2" w:rsidR="00B27C3D" w:rsidRPr="00304A07" w:rsidRDefault="00B27C3D" w:rsidP="00B27C3D">
      <w:pPr>
        <w:numPr>
          <w:ilvl w:val="1"/>
          <w:numId w:val="59"/>
        </w:numPr>
      </w:pPr>
      <w:r w:rsidRPr="00304A07">
        <w:t>Rudradutt Gohil- Backend Developer</w:t>
      </w:r>
    </w:p>
    <w:p w14:paraId="6D107B53" w14:textId="35534852" w:rsidR="00B27C3D" w:rsidRPr="00304A07" w:rsidRDefault="00B27C3D" w:rsidP="00B27C3D">
      <w:pPr>
        <w:numPr>
          <w:ilvl w:val="1"/>
          <w:numId w:val="59"/>
        </w:numPr>
      </w:pPr>
      <w:r w:rsidRPr="00304A07">
        <w:t>Dattaprasad Kavalekar- Frontend Developer</w:t>
      </w:r>
    </w:p>
    <w:p w14:paraId="2C581AA3" w14:textId="63232DD1" w:rsidR="00B27C3D" w:rsidRPr="00304A07" w:rsidRDefault="00B27C3D" w:rsidP="00B27C3D">
      <w:pPr>
        <w:numPr>
          <w:ilvl w:val="1"/>
          <w:numId w:val="59"/>
        </w:numPr>
      </w:pPr>
      <w:r w:rsidRPr="00304A07">
        <w:t>Siddhi Kulkarni- Frontend Developer</w:t>
      </w:r>
    </w:p>
    <w:p w14:paraId="4B029FE1" w14:textId="221EA860" w:rsidR="00B27C3D" w:rsidRPr="00304A07" w:rsidRDefault="00B27C3D" w:rsidP="00B27C3D"/>
    <w:p w14:paraId="3EBC4B36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2) Problem Statement</w:t>
      </w:r>
    </w:p>
    <w:p w14:paraId="589E339A" w14:textId="77777777" w:rsidR="00B27C3D" w:rsidRPr="00304A07" w:rsidRDefault="00B27C3D" w:rsidP="00B27C3D">
      <w:r w:rsidRPr="00304A07">
        <w:t>Chosen Problem:</w:t>
      </w:r>
    </w:p>
    <w:p w14:paraId="482E84BE" w14:textId="77777777" w:rsidR="00B27C3D" w:rsidRPr="00304A07" w:rsidRDefault="00B27C3D" w:rsidP="00B27C3D">
      <w:r w:rsidRPr="00304A07">
        <w:t>Many children lack financial literacy from a young age, leading to poor money management skills as adults.</w:t>
      </w:r>
    </w:p>
    <w:p w14:paraId="3BA75925" w14:textId="77777777" w:rsidR="00B27C3D" w:rsidRPr="00304A07" w:rsidRDefault="00B27C3D" w:rsidP="00B27C3D">
      <w:r w:rsidRPr="00304A07">
        <w:t>Problem Analysis:</w:t>
      </w:r>
    </w:p>
    <w:p w14:paraId="1E13BE67" w14:textId="77777777" w:rsidR="00B27C3D" w:rsidRPr="00304A07" w:rsidRDefault="00B27C3D" w:rsidP="00B27C3D">
      <w:pPr>
        <w:numPr>
          <w:ilvl w:val="0"/>
          <w:numId w:val="60"/>
        </w:numPr>
      </w:pPr>
      <w:r w:rsidRPr="00304A07">
        <w:t>Financial literacy is rarely taught in schools, leaving kids unprepared for real-world financial decisions.</w:t>
      </w:r>
    </w:p>
    <w:p w14:paraId="767C46B6" w14:textId="77777777" w:rsidR="00B27C3D" w:rsidRPr="00304A07" w:rsidRDefault="00B27C3D" w:rsidP="00B27C3D">
      <w:pPr>
        <w:numPr>
          <w:ilvl w:val="0"/>
          <w:numId w:val="60"/>
        </w:numPr>
      </w:pPr>
      <w:r w:rsidRPr="00304A07">
        <w:t>Traditional finance education is boring and not engaging for young learners.</w:t>
      </w:r>
    </w:p>
    <w:p w14:paraId="18B1B765" w14:textId="77777777" w:rsidR="00B27C3D" w:rsidRPr="00304A07" w:rsidRDefault="00B27C3D" w:rsidP="00B27C3D">
      <w:pPr>
        <w:numPr>
          <w:ilvl w:val="0"/>
          <w:numId w:val="60"/>
        </w:numPr>
      </w:pPr>
      <w:r w:rsidRPr="00304A07">
        <w:t>There is a need for an interactive, gamified solution that makes learning about money fun and engaging.</w:t>
      </w:r>
    </w:p>
    <w:p w14:paraId="74D55A28" w14:textId="77777777" w:rsidR="00B27C3D" w:rsidRPr="00304A07" w:rsidRDefault="00B27C3D" w:rsidP="00B27C3D">
      <w:r w:rsidRPr="00304A07">
        <w:t>Target Audience:</w:t>
      </w:r>
    </w:p>
    <w:p w14:paraId="37F0A0C6" w14:textId="77777777" w:rsidR="00B27C3D" w:rsidRPr="00304A07" w:rsidRDefault="00B27C3D" w:rsidP="00B27C3D">
      <w:pPr>
        <w:numPr>
          <w:ilvl w:val="0"/>
          <w:numId w:val="61"/>
        </w:numPr>
      </w:pPr>
      <w:r w:rsidRPr="00304A07">
        <w:t>Primary Users: Children (8-12 years old)</w:t>
      </w:r>
    </w:p>
    <w:p w14:paraId="2554A9AB" w14:textId="77777777" w:rsidR="00B27C3D" w:rsidRPr="00304A07" w:rsidRDefault="00B27C3D" w:rsidP="00B27C3D">
      <w:pPr>
        <w:numPr>
          <w:ilvl w:val="0"/>
          <w:numId w:val="61"/>
        </w:numPr>
      </w:pPr>
      <w:r w:rsidRPr="00304A07">
        <w:t>Secondary Users: Parents &amp; Schools (for structured financial learning programs)</w:t>
      </w:r>
    </w:p>
    <w:p w14:paraId="3BFDC184" w14:textId="38E52768" w:rsidR="00B27C3D" w:rsidRPr="00304A07" w:rsidRDefault="00B27C3D" w:rsidP="00B27C3D"/>
    <w:p w14:paraId="10F5A7DE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3) Solution Overview</w:t>
      </w:r>
    </w:p>
    <w:p w14:paraId="3B35AAFE" w14:textId="77777777" w:rsidR="00B27C3D" w:rsidRPr="00304A07" w:rsidRDefault="00B27C3D" w:rsidP="00B27C3D">
      <w:r w:rsidRPr="00304A07">
        <w:t>Brief Explanation:</w:t>
      </w:r>
    </w:p>
    <w:p w14:paraId="14EDA6B8" w14:textId="77777777" w:rsidR="00B27C3D" w:rsidRPr="00304A07" w:rsidRDefault="00B27C3D" w:rsidP="00B27C3D">
      <w:r w:rsidRPr="00304A07">
        <w:t>A web-based financial literacy game where kids make spending/saving decisions in an interactive, story-driven adventure.</w:t>
      </w:r>
    </w:p>
    <w:p w14:paraId="7C21AF84" w14:textId="77777777" w:rsidR="00B27C3D" w:rsidRPr="00304A07" w:rsidRDefault="00B27C3D" w:rsidP="00B27C3D">
      <w:r w:rsidRPr="00304A07">
        <w:t>Approach:</w:t>
      </w:r>
    </w:p>
    <w:p w14:paraId="33575084" w14:textId="77777777" w:rsidR="00B27C3D" w:rsidRPr="00304A07" w:rsidRDefault="00B27C3D" w:rsidP="00B27C3D">
      <w:pPr>
        <w:numPr>
          <w:ilvl w:val="0"/>
          <w:numId w:val="62"/>
        </w:numPr>
      </w:pPr>
      <w:r w:rsidRPr="00304A07">
        <w:t xml:space="preserve">Current Implementable Features: </w:t>
      </w:r>
    </w:p>
    <w:p w14:paraId="37B8B1A5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Dynamic Branching Storylines – Players navigate a branching storyline where choices impact their financial journey.</w:t>
      </w:r>
    </w:p>
    <w:p w14:paraId="4383CAAD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lastRenderedPageBreak/>
        <w:t>Adaptive Mini-Games – Budgeting simulator, risk-vs-reward challenges, emergency expense planning.</w:t>
      </w:r>
    </w:p>
    <w:p w14:paraId="3203307B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Real-Life Scenario Integration – Buying groceries, planning a birthday party, handling emergencies.</w:t>
      </w:r>
    </w:p>
    <w:p w14:paraId="3F67AC29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Customizable Environments &amp; Avatars – Players upgrade their virtual world based on smart saving.</w:t>
      </w:r>
    </w:p>
    <w:p w14:paraId="074473B2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Voice &amp; Audio Enhancements – Narration, sound effects, and interactive voice feedback.</w:t>
      </w:r>
    </w:p>
    <w:p w14:paraId="68171C20" w14:textId="77777777" w:rsidR="00B27C3D" w:rsidRPr="00304A07" w:rsidRDefault="00B27C3D" w:rsidP="00B27C3D">
      <w:pPr>
        <w:numPr>
          <w:ilvl w:val="0"/>
          <w:numId w:val="62"/>
        </w:numPr>
      </w:pPr>
      <w:r w:rsidRPr="00304A07">
        <w:t xml:space="preserve">Enhanced Features (Future Expansion): </w:t>
      </w:r>
    </w:p>
    <w:p w14:paraId="599ED4C2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Risk vs. Reward Decision-Making – Flash sales, impulse purchases, long-term benefits.</w:t>
      </w:r>
    </w:p>
    <w:p w14:paraId="3D550E36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AI-Generated Personalized Financial Advice – AI mentor suggests smarter spending/saving strategies.</w:t>
      </w:r>
    </w:p>
    <w:p w14:paraId="030F1180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Time-Based Financial Goals &amp; Interest Simulation – Timed savings goals reinforce patience and compound interest.</w:t>
      </w:r>
    </w:p>
    <w:p w14:paraId="741F13D8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Emergency Fund &amp; Unexpected Expenses – Introduces real-world setbacks like unexpected repairs.</w:t>
      </w:r>
    </w:p>
    <w:p w14:paraId="67493616" w14:textId="77777777" w:rsidR="00B27C3D" w:rsidRPr="00304A07" w:rsidRDefault="00B27C3D" w:rsidP="00B27C3D">
      <w:pPr>
        <w:numPr>
          <w:ilvl w:val="1"/>
          <w:numId w:val="62"/>
        </w:numPr>
      </w:pPr>
      <w:r w:rsidRPr="00304A07">
        <w:t>Charity &amp; Social Responsibility Challenges – Players can donate virtual money to meaningful causes.</w:t>
      </w:r>
    </w:p>
    <w:p w14:paraId="7EACDB0E" w14:textId="77777777" w:rsidR="00B27C3D" w:rsidRPr="00304A07" w:rsidRDefault="00B27C3D" w:rsidP="00B27C3D">
      <w:r w:rsidRPr="00304A07">
        <w:t>Uniqueness:</w:t>
      </w:r>
    </w:p>
    <w:p w14:paraId="485CABF6" w14:textId="77777777" w:rsidR="00B27C3D" w:rsidRPr="00304A07" w:rsidRDefault="00B27C3D" w:rsidP="00B27C3D">
      <w:pPr>
        <w:numPr>
          <w:ilvl w:val="0"/>
          <w:numId w:val="63"/>
        </w:numPr>
      </w:pPr>
      <w:r w:rsidRPr="00304A07">
        <w:t>Most finance apps focus on adults—this is a kid-friendly, gamified experience.</w:t>
      </w:r>
    </w:p>
    <w:p w14:paraId="263DCA38" w14:textId="77777777" w:rsidR="00B27C3D" w:rsidRPr="00304A07" w:rsidRDefault="00B27C3D" w:rsidP="00B27C3D">
      <w:pPr>
        <w:numPr>
          <w:ilvl w:val="0"/>
          <w:numId w:val="63"/>
        </w:numPr>
      </w:pPr>
      <w:r w:rsidRPr="00304A07">
        <w:t>Interactive, decision-based learning instead of passive lessons.</w:t>
      </w:r>
    </w:p>
    <w:p w14:paraId="2B83959F" w14:textId="4A258411" w:rsidR="00B27C3D" w:rsidRPr="00304A07" w:rsidRDefault="00B27C3D" w:rsidP="00B27C3D"/>
    <w:p w14:paraId="720FAEFA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4) Frameworks/Technologies</w:t>
      </w:r>
    </w:p>
    <w:p w14:paraId="5EB8B231" w14:textId="77777777" w:rsidR="00B27C3D" w:rsidRPr="00304A07" w:rsidRDefault="00B27C3D" w:rsidP="00B27C3D">
      <w:r w:rsidRPr="00304A07">
        <w:t>Tech Stack:</w:t>
      </w:r>
    </w:p>
    <w:p w14:paraId="6E98E7ED" w14:textId="77777777" w:rsidR="00B27C3D" w:rsidRPr="00304A07" w:rsidRDefault="00B27C3D" w:rsidP="00B27C3D">
      <w:pPr>
        <w:numPr>
          <w:ilvl w:val="0"/>
          <w:numId w:val="64"/>
        </w:numPr>
      </w:pPr>
      <w:r w:rsidRPr="00304A07">
        <w:t>Frontend: Vite (React or Vanilla JS for faster performance)</w:t>
      </w:r>
    </w:p>
    <w:p w14:paraId="7B065F0A" w14:textId="2B23EEA7" w:rsidR="00B27C3D" w:rsidRPr="00304A07" w:rsidRDefault="00B27C3D" w:rsidP="00B27C3D">
      <w:pPr>
        <w:numPr>
          <w:ilvl w:val="0"/>
          <w:numId w:val="64"/>
        </w:numPr>
      </w:pPr>
      <w:r w:rsidRPr="00304A07">
        <w:t>Backend: Node.js (</w:t>
      </w:r>
      <w:r w:rsidR="00401D3D">
        <w:t>F</w:t>
      </w:r>
      <w:r w:rsidRPr="00304A07">
        <w:t>or additional logic)</w:t>
      </w:r>
    </w:p>
    <w:p w14:paraId="3E78EADC" w14:textId="77777777" w:rsidR="00B27C3D" w:rsidRPr="00304A07" w:rsidRDefault="00B27C3D" w:rsidP="00B27C3D">
      <w:pPr>
        <w:numPr>
          <w:ilvl w:val="0"/>
          <w:numId w:val="64"/>
        </w:numPr>
      </w:pPr>
      <w:r w:rsidRPr="00304A07">
        <w:t>Database: JSON + Browser Local Storage (NoSQL for simplicity)</w:t>
      </w:r>
    </w:p>
    <w:p w14:paraId="3FD6C6E0" w14:textId="77777777" w:rsidR="00B27C3D" w:rsidRPr="00304A07" w:rsidRDefault="00B27C3D" w:rsidP="00B27C3D">
      <w:pPr>
        <w:numPr>
          <w:ilvl w:val="0"/>
          <w:numId w:val="64"/>
        </w:numPr>
      </w:pPr>
      <w:r w:rsidRPr="00304A07">
        <w:t>Voice Features: Web Speech API for narration</w:t>
      </w:r>
    </w:p>
    <w:p w14:paraId="2D9847C2" w14:textId="77777777" w:rsidR="00B27C3D" w:rsidRPr="00304A07" w:rsidRDefault="00B27C3D" w:rsidP="00B27C3D">
      <w:pPr>
        <w:numPr>
          <w:ilvl w:val="0"/>
          <w:numId w:val="64"/>
        </w:numPr>
      </w:pPr>
      <w:r w:rsidRPr="00304A07">
        <w:t>Gamification Logic: JavaScript-based event handling for dynamic branching</w:t>
      </w:r>
    </w:p>
    <w:p w14:paraId="4605A2C9" w14:textId="77777777" w:rsidR="00B27C3D" w:rsidRPr="00304A07" w:rsidRDefault="00B27C3D" w:rsidP="00B27C3D">
      <w:r w:rsidRPr="00304A07">
        <w:t>Reasoning:</w:t>
      </w:r>
    </w:p>
    <w:p w14:paraId="6142D388" w14:textId="77777777" w:rsidR="00B27C3D" w:rsidRPr="00304A07" w:rsidRDefault="00B27C3D" w:rsidP="00B27C3D">
      <w:pPr>
        <w:numPr>
          <w:ilvl w:val="0"/>
          <w:numId w:val="65"/>
        </w:numPr>
      </w:pPr>
      <w:r w:rsidRPr="00304A07">
        <w:t>Scalability: Can be expanded into a mobile app later.</w:t>
      </w:r>
    </w:p>
    <w:p w14:paraId="5BB9F26E" w14:textId="77777777" w:rsidR="00B27C3D" w:rsidRPr="00304A07" w:rsidRDefault="00B27C3D" w:rsidP="00B27C3D">
      <w:pPr>
        <w:numPr>
          <w:ilvl w:val="0"/>
          <w:numId w:val="65"/>
        </w:numPr>
      </w:pPr>
      <w:r w:rsidRPr="00304A07">
        <w:t>Ease of Use: Simple JavaScript-based implementation ensures quick development.</w:t>
      </w:r>
    </w:p>
    <w:p w14:paraId="079640A1" w14:textId="77777777" w:rsidR="00B27C3D" w:rsidRPr="00304A07" w:rsidRDefault="00B27C3D" w:rsidP="00B27C3D">
      <w:pPr>
        <w:numPr>
          <w:ilvl w:val="0"/>
          <w:numId w:val="65"/>
        </w:numPr>
      </w:pPr>
      <w:r w:rsidRPr="00304A07">
        <w:t>Cost-Effective: No external financial API dependencies, making it legally safe.</w:t>
      </w:r>
    </w:p>
    <w:p w14:paraId="2A3A0BB9" w14:textId="1C485E5D" w:rsidR="00B27C3D" w:rsidRPr="00304A07" w:rsidRDefault="00B27C3D" w:rsidP="00B27C3D"/>
    <w:p w14:paraId="0FE08AA2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5) Feasibility and Implementation</w:t>
      </w:r>
    </w:p>
    <w:p w14:paraId="343314D6" w14:textId="77777777" w:rsidR="00B27C3D" w:rsidRPr="00304A07" w:rsidRDefault="00B27C3D" w:rsidP="00B27C3D">
      <w:r w:rsidRPr="00304A07">
        <w:t>Implementation Ease:</w:t>
      </w:r>
    </w:p>
    <w:p w14:paraId="26B3211F" w14:textId="77777777" w:rsidR="00B27C3D" w:rsidRPr="00304A07" w:rsidRDefault="00B27C3D" w:rsidP="00B27C3D">
      <w:pPr>
        <w:numPr>
          <w:ilvl w:val="0"/>
          <w:numId w:val="66"/>
        </w:numPr>
      </w:pPr>
      <w:r w:rsidRPr="00304A07">
        <w:t>Uses a lightweight frontend approach with minimal backend needs.</w:t>
      </w:r>
    </w:p>
    <w:p w14:paraId="410A71C3" w14:textId="77777777" w:rsidR="00B27C3D" w:rsidRPr="00304A07" w:rsidRDefault="00B27C3D" w:rsidP="00B27C3D">
      <w:pPr>
        <w:numPr>
          <w:ilvl w:val="0"/>
          <w:numId w:val="66"/>
        </w:numPr>
      </w:pPr>
      <w:r w:rsidRPr="00304A07">
        <w:t>Browser-based storage ensures offline functionality.</w:t>
      </w:r>
    </w:p>
    <w:p w14:paraId="48BB14F7" w14:textId="77777777" w:rsidR="00B27C3D" w:rsidRPr="00304A07" w:rsidRDefault="00B27C3D" w:rsidP="00B27C3D">
      <w:pPr>
        <w:numPr>
          <w:ilvl w:val="0"/>
          <w:numId w:val="66"/>
        </w:numPr>
      </w:pPr>
      <w:r w:rsidRPr="00304A07">
        <w:t>Can be scaled with AI-based personalization in later stages.</w:t>
      </w:r>
    </w:p>
    <w:p w14:paraId="4C201A60" w14:textId="77777777" w:rsidR="00B27C3D" w:rsidRPr="00304A07" w:rsidRDefault="00B27C3D" w:rsidP="00B27C3D">
      <w:r w:rsidRPr="00304A07">
        <w:t>Effectiveness:</w:t>
      </w:r>
    </w:p>
    <w:p w14:paraId="06A0BC21" w14:textId="77777777" w:rsidR="00B27C3D" w:rsidRPr="00304A07" w:rsidRDefault="00B27C3D" w:rsidP="00B27C3D">
      <w:pPr>
        <w:numPr>
          <w:ilvl w:val="0"/>
          <w:numId w:val="67"/>
        </w:numPr>
      </w:pPr>
      <w:r w:rsidRPr="00304A07">
        <w:t>Improves financial literacy through engaging, interactive learning.</w:t>
      </w:r>
    </w:p>
    <w:p w14:paraId="5F5DFD00" w14:textId="77777777" w:rsidR="00B27C3D" w:rsidRPr="00304A07" w:rsidRDefault="00B27C3D" w:rsidP="00B27C3D">
      <w:pPr>
        <w:numPr>
          <w:ilvl w:val="0"/>
          <w:numId w:val="67"/>
        </w:numPr>
      </w:pPr>
      <w:r w:rsidRPr="00304A07">
        <w:t>Teaches financial responsibility through practical decision-making exercises.</w:t>
      </w:r>
    </w:p>
    <w:p w14:paraId="33BFDFFD" w14:textId="1F58D5A0" w:rsidR="00B27C3D" w:rsidRPr="00304A07" w:rsidRDefault="00B27C3D" w:rsidP="00B27C3D"/>
    <w:p w14:paraId="6300B178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6) UI/UX Mockup</w:t>
      </w:r>
    </w:p>
    <w:p w14:paraId="2CA52A27" w14:textId="77777777" w:rsidR="00B27C3D" w:rsidRPr="00304A07" w:rsidRDefault="00B27C3D" w:rsidP="00B27C3D">
      <w:r w:rsidRPr="00304A07">
        <w:t>Screens Overview:</w:t>
      </w:r>
    </w:p>
    <w:p w14:paraId="574EE0AD" w14:textId="77777777" w:rsidR="00B27C3D" w:rsidRPr="00304A07" w:rsidRDefault="00B27C3D" w:rsidP="00B27C3D">
      <w:pPr>
        <w:numPr>
          <w:ilvl w:val="0"/>
          <w:numId w:val="68"/>
        </w:numPr>
      </w:pPr>
      <w:r w:rsidRPr="00304A07">
        <w:t>Home Page: Choose a financial adventure.</w:t>
      </w:r>
    </w:p>
    <w:p w14:paraId="080E23C5" w14:textId="77777777" w:rsidR="00B27C3D" w:rsidRPr="00304A07" w:rsidRDefault="00B27C3D" w:rsidP="00B27C3D">
      <w:pPr>
        <w:numPr>
          <w:ilvl w:val="0"/>
          <w:numId w:val="68"/>
        </w:numPr>
      </w:pPr>
      <w:r w:rsidRPr="00304A07">
        <w:t>Game Scene: Interact with choices, track virtual currency.</w:t>
      </w:r>
    </w:p>
    <w:p w14:paraId="217EE4A8" w14:textId="77777777" w:rsidR="00B27C3D" w:rsidRPr="00304A07" w:rsidRDefault="00B27C3D" w:rsidP="00B27C3D">
      <w:pPr>
        <w:numPr>
          <w:ilvl w:val="0"/>
          <w:numId w:val="68"/>
        </w:numPr>
      </w:pPr>
      <w:r w:rsidRPr="00304A07">
        <w:t>Mini-Games: Budgeting challenges, timed savings goals.</w:t>
      </w:r>
    </w:p>
    <w:p w14:paraId="1C16BB54" w14:textId="77777777" w:rsidR="00B27C3D" w:rsidRPr="00304A07" w:rsidRDefault="00B27C3D" w:rsidP="00B27C3D">
      <w:pPr>
        <w:numPr>
          <w:ilvl w:val="0"/>
          <w:numId w:val="68"/>
        </w:numPr>
      </w:pPr>
      <w:r w:rsidRPr="00304A07">
        <w:t>Rewards Page: Badges, achievements, and avatar customization.</w:t>
      </w:r>
    </w:p>
    <w:p w14:paraId="2F1D4522" w14:textId="77777777" w:rsidR="00B27C3D" w:rsidRPr="00304A07" w:rsidRDefault="00B27C3D" w:rsidP="00B27C3D">
      <w:r w:rsidRPr="00304A07">
        <w:t>User Flow:</w:t>
      </w:r>
    </w:p>
    <w:p w14:paraId="10F1E4FF" w14:textId="77777777" w:rsidR="00B27C3D" w:rsidRPr="00304A07" w:rsidRDefault="00B27C3D" w:rsidP="00B27C3D">
      <w:pPr>
        <w:numPr>
          <w:ilvl w:val="0"/>
          <w:numId w:val="69"/>
        </w:numPr>
      </w:pPr>
      <w:r w:rsidRPr="00304A07">
        <w:t>Kids choose a scenario → Make financial decisions → Game responds dynamically.</w:t>
      </w:r>
    </w:p>
    <w:p w14:paraId="2AEAD498" w14:textId="77777777" w:rsidR="00B27C3D" w:rsidRPr="00304A07" w:rsidRDefault="00B27C3D" w:rsidP="00B27C3D">
      <w:pPr>
        <w:numPr>
          <w:ilvl w:val="0"/>
          <w:numId w:val="69"/>
        </w:numPr>
      </w:pPr>
      <w:r w:rsidRPr="00304A07">
        <w:t>Earn/save money → See impact of financial choices → Learn key money concepts.</w:t>
      </w:r>
    </w:p>
    <w:p w14:paraId="0DEA896A" w14:textId="77777777" w:rsidR="00B27C3D" w:rsidRPr="00304A07" w:rsidRDefault="00B27C3D" w:rsidP="00B27C3D">
      <w:r w:rsidRPr="00304A07">
        <w:t>Accessibility Considerations:</w:t>
      </w:r>
    </w:p>
    <w:p w14:paraId="79A651D7" w14:textId="77777777" w:rsidR="00B27C3D" w:rsidRPr="00304A07" w:rsidRDefault="00B27C3D" w:rsidP="00B27C3D">
      <w:pPr>
        <w:numPr>
          <w:ilvl w:val="0"/>
          <w:numId w:val="70"/>
        </w:numPr>
      </w:pPr>
      <w:r w:rsidRPr="00304A07">
        <w:t>Voice narration for children who struggle with reading.</w:t>
      </w:r>
    </w:p>
    <w:p w14:paraId="7C9E96FE" w14:textId="77777777" w:rsidR="00B27C3D" w:rsidRPr="00304A07" w:rsidRDefault="00B27C3D" w:rsidP="00B27C3D">
      <w:pPr>
        <w:numPr>
          <w:ilvl w:val="0"/>
          <w:numId w:val="70"/>
        </w:numPr>
      </w:pPr>
      <w:r w:rsidRPr="00304A07">
        <w:t>High-contrast UI for better visibility.</w:t>
      </w:r>
    </w:p>
    <w:p w14:paraId="6B139212" w14:textId="77777777" w:rsidR="00B27C3D" w:rsidRPr="00304A07" w:rsidRDefault="00B27C3D" w:rsidP="00B27C3D">
      <w:pPr>
        <w:numPr>
          <w:ilvl w:val="0"/>
          <w:numId w:val="70"/>
        </w:numPr>
      </w:pPr>
      <w:r w:rsidRPr="00304A07">
        <w:t>Touch-friendly navigation for easy use on tablets and mobile.</w:t>
      </w:r>
    </w:p>
    <w:p w14:paraId="68D7A9DB" w14:textId="2E082BAD" w:rsidR="00B27C3D" w:rsidRPr="00304A07" w:rsidRDefault="00B27C3D" w:rsidP="00B27C3D"/>
    <w:p w14:paraId="349C375D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7) Business Scope and Use Case</w:t>
      </w:r>
    </w:p>
    <w:p w14:paraId="6804A77A" w14:textId="77777777" w:rsidR="00B27C3D" w:rsidRPr="00304A07" w:rsidRDefault="00B27C3D" w:rsidP="00B27C3D">
      <w:r w:rsidRPr="00304A07">
        <w:t>Use Case Scenarios:</w:t>
      </w:r>
    </w:p>
    <w:p w14:paraId="1599D21C" w14:textId="77777777" w:rsidR="00B27C3D" w:rsidRPr="00304A07" w:rsidRDefault="00B27C3D" w:rsidP="00B27C3D">
      <w:pPr>
        <w:numPr>
          <w:ilvl w:val="0"/>
          <w:numId w:val="71"/>
        </w:numPr>
      </w:pPr>
      <w:r w:rsidRPr="00304A07">
        <w:t>Schools: Use the game as part of financial literacy programs.</w:t>
      </w:r>
    </w:p>
    <w:p w14:paraId="491E2708" w14:textId="77777777" w:rsidR="00B27C3D" w:rsidRPr="00304A07" w:rsidRDefault="00B27C3D" w:rsidP="00B27C3D">
      <w:pPr>
        <w:numPr>
          <w:ilvl w:val="0"/>
          <w:numId w:val="71"/>
        </w:numPr>
      </w:pPr>
      <w:r w:rsidRPr="00304A07">
        <w:t>Parents: Encourage kids to practice money management in a fun way.</w:t>
      </w:r>
    </w:p>
    <w:p w14:paraId="24CC33DA" w14:textId="77777777" w:rsidR="00B27C3D" w:rsidRPr="00304A07" w:rsidRDefault="00B27C3D" w:rsidP="00B27C3D">
      <w:pPr>
        <w:numPr>
          <w:ilvl w:val="0"/>
          <w:numId w:val="71"/>
        </w:numPr>
      </w:pPr>
      <w:r w:rsidRPr="00304A07">
        <w:t>EdTech Platforms: Can integrate as a module for learning platforms.</w:t>
      </w:r>
    </w:p>
    <w:p w14:paraId="48EDF2C9" w14:textId="77777777" w:rsidR="00B27C3D" w:rsidRPr="00304A07" w:rsidRDefault="00B27C3D" w:rsidP="00B27C3D">
      <w:pPr>
        <w:numPr>
          <w:ilvl w:val="0"/>
          <w:numId w:val="71"/>
        </w:numPr>
      </w:pPr>
      <w:r w:rsidRPr="00304A07">
        <w:t xml:space="preserve">Odoo Integration: </w:t>
      </w:r>
    </w:p>
    <w:p w14:paraId="6B87D286" w14:textId="77777777" w:rsidR="00B27C3D" w:rsidRPr="00304A07" w:rsidRDefault="00B27C3D" w:rsidP="00B27C3D">
      <w:pPr>
        <w:numPr>
          <w:ilvl w:val="1"/>
          <w:numId w:val="71"/>
        </w:numPr>
      </w:pPr>
      <w:r w:rsidRPr="00304A07">
        <w:lastRenderedPageBreak/>
        <w:t>Integration into Odoo's Education Program: "Financial Adventure" can be incorporated into Odoo's existing Education Program, offering an interactive platform for teaching financial literacy.</w:t>
      </w:r>
    </w:p>
    <w:p w14:paraId="54A43FC9" w14:textId="77777777" w:rsidR="00B27C3D" w:rsidRPr="00304A07" w:rsidRDefault="00B27C3D" w:rsidP="00B27C3D">
      <w:pPr>
        <w:numPr>
          <w:ilvl w:val="1"/>
          <w:numId w:val="71"/>
        </w:numPr>
      </w:pPr>
      <w:r w:rsidRPr="00304A07">
        <w:t>Expansion of eLearning Modules: The game can be added to Odoo’s eLearning suite, providing schools with a dynamic tool for teaching financial concepts.</w:t>
      </w:r>
    </w:p>
    <w:p w14:paraId="3C2FEB72" w14:textId="77777777" w:rsidR="00B27C3D" w:rsidRPr="00304A07" w:rsidRDefault="00B27C3D" w:rsidP="00B27C3D">
      <w:pPr>
        <w:numPr>
          <w:ilvl w:val="1"/>
          <w:numId w:val="71"/>
        </w:numPr>
      </w:pPr>
      <w:r w:rsidRPr="00304A07">
        <w:t>Gamification of Learning Processes: Odoo’s Gamification module can track and reward student progress within the game, enhancing engagement.</w:t>
      </w:r>
    </w:p>
    <w:p w14:paraId="15683DB2" w14:textId="77777777" w:rsidR="00B27C3D" w:rsidRPr="00304A07" w:rsidRDefault="00B27C3D" w:rsidP="00B27C3D">
      <w:pPr>
        <w:numPr>
          <w:ilvl w:val="1"/>
          <w:numId w:val="71"/>
        </w:numPr>
      </w:pPr>
      <w:r w:rsidRPr="00304A07">
        <w:t>Community and Partner Collaboration: Partnerships with educational institutions can promote "Financial Adventure" as part of a comprehensive financial literacy curriculum.</w:t>
      </w:r>
    </w:p>
    <w:p w14:paraId="5B13A1DD" w14:textId="77777777" w:rsidR="00B27C3D" w:rsidRPr="00304A07" w:rsidRDefault="00B27C3D" w:rsidP="00B27C3D">
      <w:r w:rsidRPr="00304A07">
        <w:t>Market Need:</w:t>
      </w:r>
    </w:p>
    <w:p w14:paraId="1B359113" w14:textId="77777777" w:rsidR="00B27C3D" w:rsidRPr="00304A07" w:rsidRDefault="00B27C3D" w:rsidP="00B27C3D">
      <w:pPr>
        <w:numPr>
          <w:ilvl w:val="0"/>
          <w:numId w:val="72"/>
        </w:numPr>
      </w:pPr>
      <w:r w:rsidRPr="00304A07">
        <w:t>Growing demand for edtech + gamification in education.</w:t>
      </w:r>
    </w:p>
    <w:p w14:paraId="710B4E0E" w14:textId="77777777" w:rsidR="00B27C3D" w:rsidRPr="00304A07" w:rsidRDefault="00B27C3D" w:rsidP="00B27C3D">
      <w:pPr>
        <w:numPr>
          <w:ilvl w:val="0"/>
          <w:numId w:val="72"/>
        </w:numPr>
      </w:pPr>
      <w:r w:rsidRPr="00304A07">
        <w:t>Financial literacy is a key skill that parents and educators want children to develop.</w:t>
      </w:r>
    </w:p>
    <w:p w14:paraId="59BE6C37" w14:textId="77777777" w:rsidR="00B27C3D" w:rsidRPr="00304A07" w:rsidRDefault="00B27C3D" w:rsidP="00B27C3D">
      <w:r w:rsidRPr="00304A07">
        <w:t>Future Expansion:</w:t>
      </w:r>
    </w:p>
    <w:p w14:paraId="794A6101" w14:textId="77777777" w:rsidR="00B27C3D" w:rsidRPr="00304A07" w:rsidRDefault="00B27C3D" w:rsidP="00B27C3D">
      <w:pPr>
        <w:numPr>
          <w:ilvl w:val="0"/>
          <w:numId w:val="73"/>
        </w:numPr>
      </w:pPr>
      <w:r w:rsidRPr="00304A07">
        <w:t>Integrate AI-powered finance mentors.</w:t>
      </w:r>
    </w:p>
    <w:p w14:paraId="35785A33" w14:textId="77777777" w:rsidR="00B27C3D" w:rsidRPr="00304A07" w:rsidRDefault="00B27C3D" w:rsidP="00B27C3D">
      <w:pPr>
        <w:numPr>
          <w:ilvl w:val="0"/>
          <w:numId w:val="73"/>
        </w:numPr>
      </w:pPr>
      <w:r w:rsidRPr="00304A07">
        <w:t>Add multiplayer challenges for collaborative learning.</w:t>
      </w:r>
    </w:p>
    <w:p w14:paraId="652933A9" w14:textId="77777777" w:rsidR="00B27C3D" w:rsidRPr="00304A07" w:rsidRDefault="00B27C3D" w:rsidP="00B27C3D">
      <w:pPr>
        <w:numPr>
          <w:ilvl w:val="0"/>
          <w:numId w:val="73"/>
        </w:numPr>
      </w:pPr>
      <w:r w:rsidRPr="00304A07">
        <w:t>Expand into a mobile app for a broader audience.</w:t>
      </w:r>
    </w:p>
    <w:p w14:paraId="78AFD220" w14:textId="0A804971" w:rsidR="00B27C3D" w:rsidRPr="00304A07" w:rsidRDefault="00B27C3D" w:rsidP="00B27C3D"/>
    <w:p w14:paraId="0C1D1FDF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8) System Design and Architecture</w:t>
      </w:r>
    </w:p>
    <w:p w14:paraId="545C666F" w14:textId="77777777" w:rsidR="00B27C3D" w:rsidRPr="00304A07" w:rsidRDefault="00B27C3D" w:rsidP="00B27C3D">
      <w:r w:rsidRPr="00304A07">
        <w:t>Technologies Overview:</w:t>
      </w:r>
    </w:p>
    <w:p w14:paraId="77D2818B" w14:textId="77777777" w:rsidR="00B27C3D" w:rsidRPr="00304A07" w:rsidRDefault="00B27C3D" w:rsidP="00B27C3D">
      <w:pPr>
        <w:numPr>
          <w:ilvl w:val="0"/>
          <w:numId w:val="74"/>
        </w:numPr>
      </w:pPr>
      <w:r w:rsidRPr="00304A07">
        <w:t>Frontend: Vite for fast development.</w:t>
      </w:r>
    </w:p>
    <w:p w14:paraId="61C0ADCD" w14:textId="77777777" w:rsidR="00B27C3D" w:rsidRPr="00304A07" w:rsidRDefault="00B27C3D" w:rsidP="00B27C3D">
      <w:pPr>
        <w:numPr>
          <w:ilvl w:val="0"/>
          <w:numId w:val="74"/>
        </w:numPr>
      </w:pPr>
      <w:r w:rsidRPr="00304A07">
        <w:t>Backend: Node.js for optional backend logic.</w:t>
      </w:r>
    </w:p>
    <w:p w14:paraId="37D87880" w14:textId="77777777" w:rsidR="00B27C3D" w:rsidRPr="00304A07" w:rsidRDefault="00B27C3D" w:rsidP="00B27C3D">
      <w:pPr>
        <w:numPr>
          <w:ilvl w:val="0"/>
          <w:numId w:val="74"/>
        </w:numPr>
      </w:pPr>
      <w:r w:rsidRPr="00304A07">
        <w:t>Database: JSON and Local Storage for offline support.</w:t>
      </w:r>
    </w:p>
    <w:p w14:paraId="069396FA" w14:textId="77777777" w:rsidR="00B27C3D" w:rsidRPr="00304A07" w:rsidRDefault="00B27C3D" w:rsidP="00B27C3D">
      <w:pPr>
        <w:numPr>
          <w:ilvl w:val="0"/>
          <w:numId w:val="74"/>
        </w:numPr>
      </w:pPr>
      <w:r w:rsidRPr="00304A07">
        <w:t>Gamification Engine: JavaScript-based progress tracking.</w:t>
      </w:r>
    </w:p>
    <w:p w14:paraId="6713AB71" w14:textId="77777777" w:rsidR="00B27C3D" w:rsidRPr="00304A07" w:rsidRDefault="00B27C3D" w:rsidP="00B27C3D">
      <w:pPr>
        <w:numPr>
          <w:ilvl w:val="0"/>
          <w:numId w:val="74"/>
        </w:numPr>
      </w:pPr>
      <w:r w:rsidRPr="00304A07">
        <w:t>Voice Assistance: Web Speech API for narration.</w:t>
      </w:r>
    </w:p>
    <w:p w14:paraId="78A4F7D9" w14:textId="77777777" w:rsidR="00B27C3D" w:rsidRPr="00304A07" w:rsidRDefault="00B27C3D" w:rsidP="00B27C3D">
      <w:r w:rsidRPr="00304A07">
        <w:t>Functional Flow:</w:t>
      </w:r>
    </w:p>
    <w:p w14:paraId="5CFE7B0A" w14:textId="77777777" w:rsidR="00133497" w:rsidRPr="00133497" w:rsidRDefault="00133497" w:rsidP="00133497">
      <w:pPr>
        <w:numPr>
          <w:ilvl w:val="0"/>
          <w:numId w:val="78"/>
        </w:numPr>
      </w:pPr>
      <w:r w:rsidRPr="00133497">
        <w:rPr>
          <w:b/>
          <w:bCs/>
        </w:rPr>
        <w:t>Game Start &amp; Story Selection</w:t>
      </w:r>
      <w:r w:rsidRPr="00133497">
        <w:t xml:space="preserve"> - Player selects a financial adventure with initial funds and objectives.</w:t>
      </w:r>
    </w:p>
    <w:p w14:paraId="29C305ED" w14:textId="77777777" w:rsidR="00133497" w:rsidRPr="00133497" w:rsidRDefault="00133497" w:rsidP="00133497">
      <w:pPr>
        <w:numPr>
          <w:ilvl w:val="0"/>
          <w:numId w:val="78"/>
        </w:numPr>
      </w:pPr>
      <w:r w:rsidRPr="00133497">
        <w:rPr>
          <w:b/>
          <w:bCs/>
        </w:rPr>
        <w:t>Decision-Making Process</w:t>
      </w:r>
      <w:r w:rsidRPr="00133497">
        <w:t xml:space="preserve"> - Player makes spending, saving, and earning choices affecting virtual currency and storyline.</w:t>
      </w:r>
    </w:p>
    <w:p w14:paraId="39C72007" w14:textId="77777777" w:rsidR="00133497" w:rsidRPr="00133497" w:rsidRDefault="00133497" w:rsidP="00133497">
      <w:pPr>
        <w:numPr>
          <w:ilvl w:val="0"/>
          <w:numId w:val="78"/>
        </w:numPr>
      </w:pPr>
      <w:r w:rsidRPr="00133497">
        <w:rPr>
          <w:b/>
          <w:bCs/>
        </w:rPr>
        <w:t>Real-Time Feedback &amp; Learning</w:t>
      </w:r>
      <w:r w:rsidRPr="00133497">
        <w:t xml:space="preserve"> - System provides instant feedback, financial advice, and adjusts game progression.</w:t>
      </w:r>
    </w:p>
    <w:p w14:paraId="27247899" w14:textId="77777777" w:rsidR="00133497" w:rsidRPr="00133497" w:rsidRDefault="00133497" w:rsidP="00133497">
      <w:pPr>
        <w:numPr>
          <w:ilvl w:val="0"/>
          <w:numId w:val="78"/>
        </w:numPr>
      </w:pPr>
      <w:r w:rsidRPr="00133497">
        <w:rPr>
          <w:b/>
          <w:bCs/>
        </w:rPr>
        <w:t>Mini-Games &amp; Challenges</w:t>
      </w:r>
      <w:r w:rsidRPr="00133497">
        <w:t xml:space="preserve"> - Players complete budgeting simulators and savings challenges to reinforce learning.</w:t>
      </w:r>
    </w:p>
    <w:p w14:paraId="3D334712" w14:textId="77777777" w:rsidR="00133497" w:rsidRPr="00133497" w:rsidRDefault="00133497" w:rsidP="00133497">
      <w:pPr>
        <w:numPr>
          <w:ilvl w:val="0"/>
          <w:numId w:val="78"/>
        </w:numPr>
      </w:pPr>
      <w:r w:rsidRPr="00133497">
        <w:rPr>
          <w:b/>
          <w:bCs/>
        </w:rPr>
        <w:lastRenderedPageBreak/>
        <w:t>Progression &amp; Rewards</w:t>
      </w:r>
      <w:r w:rsidRPr="00133497">
        <w:t xml:space="preserve"> - Story adapts based on financial habits, unlocking new opportunities and achievements.</w:t>
      </w:r>
    </w:p>
    <w:p w14:paraId="733A4DEF" w14:textId="3AC702B0" w:rsidR="00133497" w:rsidRPr="00133497" w:rsidRDefault="00133497" w:rsidP="00133497">
      <w:pPr>
        <w:numPr>
          <w:ilvl w:val="0"/>
          <w:numId w:val="78"/>
        </w:numPr>
      </w:pPr>
      <w:r w:rsidRPr="00133497">
        <w:rPr>
          <w:b/>
          <w:bCs/>
        </w:rPr>
        <w:t>Game Completion &amp; Insights</w:t>
      </w:r>
      <w:r w:rsidRPr="00133497">
        <w:t xml:space="preserve"> - Players receive a summary of their journey and personalized financial improvement tips.</w:t>
      </w:r>
    </w:p>
    <w:p w14:paraId="1ECCC635" w14:textId="77777777" w:rsidR="00133497" w:rsidRPr="00133497" w:rsidRDefault="00133497" w:rsidP="00133497">
      <w:pPr>
        <w:numPr>
          <w:ilvl w:val="1"/>
          <w:numId w:val="78"/>
        </w:numPr>
      </w:pPr>
      <w:r w:rsidRPr="00133497">
        <w:t>Players receive a summary of their financial journey and insights on improvement.</w:t>
      </w:r>
    </w:p>
    <w:p w14:paraId="0FEED138" w14:textId="4C574102" w:rsidR="00304A07" w:rsidRPr="00304A07" w:rsidRDefault="00133497" w:rsidP="00B27C3D">
      <w:pPr>
        <w:numPr>
          <w:ilvl w:val="1"/>
          <w:numId w:val="78"/>
        </w:numPr>
      </w:pPr>
      <w:r w:rsidRPr="00133497">
        <w:t>Progress is saved for continued learning and replayability with different scenarios.</w:t>
      </w:r>
    </w:p>
    <w:p w14:paraId="0BFBF5FC" w14:textId="77777777" w:rsidR="00B27C3D" w:rsidRPr="00304A07" w:rsidRDefault="00B27C3D" w:rsidP="00B27C3D">
      <w:pPr>
        <w:rPr>
          <w:b/>
          <w:bCs/>
          <w:u w:val="single"/>
        </w:rPr>
      </w:pPr>
      <w:r w:rsidRPr="00304A07">
        <w:rPr>
          <w:b/>
          <w:bCs/>
          <w:u w:val="single"/>
        </w:rPr>
        <w:t>9) Coding Approach</w:t>
      </w:r>
    </w:p>
    <w:p w14:paraId="5C188A01" w14:textId="77777777" w:rsidR="00B27C3D" w:rsidRPr="00304A07" w:rsidRDefault="00B27C3D" w:rsidP="00B27C3D">
      <w:r w:rsidRPr="00304A07">
        <w:t>Development Strategy:</w:t>
      </w:r>
    </w:p>
    <w:p w14:paraId="347330D0" w14:textId="77777777" w:rsidR="00B27C3D" w:rsidRPr="00304A07" w:rsidRDefault="00B27C3D" w:rsidP="00B27C3D">
      <w:pPr>
        <w:numPr>
          <w:ilvl w:val="0"/>
          <w:numId w:val="76"/>
        </w:numPr>
      </w:pPr>
      <w:r w:rsidRPr="00304A07">
        <w:t>Phase 1: Develop the core interactive story engine.</w:t>
      </w:r>
    </w:p>
    <w:p w14:paraId="42247D58" w14:textId="77777777" w:rsidR="00B27C3D" w:rsidRPr="00304A07" w:rsidRDefault="00B27C3D" w:rsidP="00B27C3D">
      <w:pPr>
        <w:numPr>
          <w:ilvl w:val="0"/>
          <w:numId w:val="76"/>
        </w:numPr>
      </w:pPr>
      <w:r w:rsidRPr="00304A07">
        <w:t>Phase 2: Add mini-games &amp; financial challenges.</w:t>
      </w:r>
    </w:p>
    <w:p w14:paraId="0CE97462" w14:textId="77777777" w:rsidR="00B27C3D" w:rsidRPr="00304A07" w:rsidRDefault="00B27C3D" w:rsidP="00B27C3D">
      <w:pPr>
        <w:numPr>
          <w:ilvl w:val="0"/>
          <w:numId w:val="76"/>
        </w:numPr>
      </w:pPr>
      <w:r w:rsidRPr="00304A07">
        <w:t>Phase 3: Implement voice narration &amp; sound effects.</w:t>
      </w:r>
    </w:p>
    <w:p w14:paraId="73229E27" w14:textId="77777777" w:rsidR="00B27C3D" w:rsidRPr="00304A07" w:rsidRDefault="00B27C3D" w:rsidP="00B27C3D">
      <w:pPr>
        <w:numPr>
          <w:ilvl w:val="0"/>
          <w:numId w:val="76"/>
        </w:numPr>
      </w:pPr>
      <w:r w:rsidRPr="00304A07">
        <w:t>Phase 4: Optimize for UI enhancements &amp; accessibility.</w:t>
      </w:r>
    </w:p>
    <w:p w14:paraId="121A341C" w14:textId="77777777" w:rsidR="00B27C3D" w:rsidRPr="00304A07" w:rsidRDefault="00B27C3D" w:rsidP="00B27C3D">
      <w:r w:rsidRPr="00304A07">
        <w:t>Coding Standards:</w:t>
      </w:r>
    </w:p>
    <w:p w14:paraId="124DC60E" w14:textId="77777777" w:rsidR="00B27C3D" w:rsidRPr="00304A07" w:rsidRDefault="00B27C3D" w:rsidP="00B27C3D">
      <w:pPr>
        <w:numPr>
          <w:ilvl w:val="0"/>
          <w:numId w:val="77"/>
        </w:numPr>
      </w:pPr>
      <w:r w:rsidRPr="00304A07">
        <w:t>Modular JavaScript functions for scalability.</w:t>
      </w:r>
    </w:p>
    <w:p w14:paraId="4CB3BD2F" w14:textId="77777777" w:rsidR="00B27C3D" w:rsidRPr="00304A07" w:rsidRDefault="00B27C3D" w:rsidP="00B27C3D">
      <w:pPr>
        <w:numPr>
          <w:ilvl w:val="0"/>
          <w:numId w:val="77"/>
        </w:numPr>
      </w:pPr>
      <w:r w:rsidRPr="00304A07">
        <w:t>Code reviews &amp; testing for game logic.</w:t>
      </w:r>
    </w:p>
    <w:p w14:paraId="266D9376" w14:textId="77777777" w:rsidR="00B27C3D" w:rsidRPr="00304A07" w:rsidRDefault="00B27C3D" w:rsidP="00B27C3D">
      <w:pPr>
        <w:numPr>
          <w:ilvl w:val="0"/>
          <w:numId w:val="77"/>
        </w:numPr>
      </w:pPr>
      <w:r w:rsidRPr="00304A07">
        <w:t>Responsive design for cross-device usability.</w:t>
      </w:r>
    </w:p>
    <w:p w14:paraId="696C6992" w14:textId="2A7D5846" w:rsidR="00764DFD" w:rsidRPr="00304A07" w:rsidRDefault="00764DFD" w:rsidP="00B27C3D"/>
    <w:sectPr w:rsidR="00764DFD" w:rsidRPr="0030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91F"/>
    <w:multiLevelType w:val="multilevel"/>
    <w:tmpl w:val="3876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6483"/>
    <w:multiLevelType w:val="multilevel"/>
    <w:tmpl w:val="78A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145FD"/>
    <w:multiLevelType w:val="multilevel"/>
    <w:tmpl w:val="7F3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007E5"/>
    <w:multiLevelType w:val="multilevel"/>
    <w:tmpl w:val="0CC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07FD1"/>
    <w:multiLevelType w:val="multilevel"/>
    <w:tmpl w:val="82D4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07E8E"/>
    <w:multiLevelType w:val="multilevel"/>
    <w:tmpl w:val="A252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6017"/>
    <w:multiLevelType w:val="multilevel"/>
    <w:tmpl w:val="1EA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76638"/>
    <w:multiLevelType w:val="multilevel"/>
    <w:tmpl w:val="913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14B5E"/>
    <w:multiLevelType w:val="multilevel"/>
    <w:tmpl w:val="42D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E27B9"/>
    <w:multiLevelType w:val="multilevel"/>
    <w:tmpl w:val="5888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D79BA"/>
    <w:multiLevelType w:val="multilevel"/>
    <w:tmpl w:val="447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52786"/>
    <w:multiLevelType w:val="multilevel"/>
    <w:tmpl w:val="F01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A50DD"/>
    <w:multiLevelType w:val="multilevel"/>
    <w:tmpl w:val="D42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820BC"/>
    <w:multiLevelType w:val="multilevel"/>
    <w:tmpl w:val="F1F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C75DF"/>
    <w:multiLevelType w:val="multilevel"/>
    <w:tmpl w:val="72C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A07D03"/>
    <w:multiLevelType w:val="multilevel"/>
    <w:tmpl w:val="4DF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349F2"/>
    <w:multiLevelType w:val="multilevel"/>
    <w:tmpl w:val="FFC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97B22"/>
    <w:multiLevelType w:val="multilevel"/>
    <w:tmpl w:val="2CD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605979"/>
    <w:multiLevelType w:val="multilevel"/>
    <w:tmpl w:val="A3F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150D9"/>
    <w:multiLevelType w:val="multilevel"/>
    <w:tmpl w:val="D28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21332E"/>
    <w:multiLevelType w:val="multilevel"/>
    <w:tmpl w:val="2C4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705F4"/>
    <w:multiLevelType w:val="multilevel"/>
    <w:tmpl w:val="0BD6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4821C0"/>
    <w:multiLevelType w:val="multilevel"/>
    <w:tmpl w:val="E9FA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6B7548"/>
    <w:multiLevelType w:val="multilevel"/>
    <w:tmpl w:val="33F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C6592"/>
    <w:multiLevelType w:val="multilevel"/>
    <w:tmpl w:val="D980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AC5382"/>
    <w:multiLevelType w:val="multilevel"/>
    <w:tmpl w:val="DD0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A26693"/>
    <w:multiLevelType w:val="multilevel"/>
    <w:tmpl w:val="E4B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4A2649"/>
    <w:multiLevelType w:val="multilevel"/>
    <w:tmpl w:val="FAC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A35233"/>
    <w:multiLevelType w:val="multilevel"/>
    <w:tmpl w:val="496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FB52D4"/>
    <w:multiLevelType w:val="multilevel"/>
    <w:tmpl w:val="8B1C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003013"/>
    <w:multiLevelType w:val="multilevel"/>
    <w:tmpl w:val="09B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262AD6"/>
    <w:multiLevelType w:val="multilevel"/>
    <w:tmpl w:val="1B7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D4D67"/>
    <w:multiLevelType w:val="multilevel"/>
    <w:tmpl w:val="7B5C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555461"/>
    <w:multiLevelType w:val="multilevel"/>
    <w:tmpl w:val="B24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A52604"/>
    <w:multiLevelType w:val="multilevel"/>
    <w:tmpl w:val="3C3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CC6B3E"/>
    <w:multiLevelType w:val="multilevel"/>
    <w:tmpl w:val="0F7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A0FDD"/>
    <w:multiLevelType w:val="multilevel"/>
    <w:tmpl w:val="8606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75AD"/>
    <w:multiLevelType w:val="multilevel"/>
    <w:tmpl w:val="7FC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B45DC2"/>
    <w:multiLevelType w:val="multilevel"/>
    <w:tmpl w:val="608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9B6628"/>
    <w:multiLevelType w:val="multilevel"/>
    <w:tmpl w:val="C8F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4023E3"/>
    <w:multiLevelType w:val="multilevel"/>
    <w:tmpl w:val="CAE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997838"/>
    <w:multiLevelType w:val="multilevel"/>
    <w:tmpl w:val="AAB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826E50"/>
    <w:multiLevelType w:val="multilevel"/>
    <w:tmpl w:val="706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98587F"/>
    <w:multiLevelType w:val="multilevel"/>
    <w:tmpl w:val="B4C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DC0C6B"/>
    <w:multiLevelType w:val="multilevel"/>
    <w:tmpl w:val="31F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10038E"/>
    <w:multiLevelType w:val="multilevel"/>
    <w:tmpl w:val="140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722C4B"/>
    <w:multiLevelType w:val="multilevel"/>
    <w:tmpl w:val="E5F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37789C"/>
    <w:multiLevelType w:val="multilevel"/>
    <w:tmpl w:val="70E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844CC"/>
    <w:multiLevelType w:val="multilevel"/>
    <w:tmpl w:val="1230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990D95"/>
    <w:multiLevelType w:val="multilevel"/>
    <w:tmpl w:val="7A5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9D2900"/>
    <w:multiLevelType w:val="multilevel"/>
    <w:tmpl w:val="18C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475F2E"/>
    <w:multiLevelType w:val="multilevel"/>
    <w:tmpl w:val="8B1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BD1CF0"/>
    <w:multiLevelType w:val="multilevel"/>
    <w:tmpl w:val="CD7C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80452E"/>
    <w:multiLevelType w:val="multilevel"/>
    <w:tmpl w:val="4C04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B05B06"/>
    <w:multiLevelType w:val="multilevel"/>
    <w:tmpl w:val="651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11621E"/>
    <w:multiLevelType w:val="multilevel"/>
    <w:tmpl w:val="ED24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F55152"/>
    <w:multiLevelType w:val="multilevel"/>
    <w:tmpl w:val="F57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EB2D85"/>
    <w:multiLevelType w:val="multilevel"/>
    <w:tmpl w:val="240E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385061"/>
    <w:multiLevelType w:val="multilevel"/>
    <w:tmpl w:val="A9F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0746BA"/>
    <w:multiLevelType w:val="multilevel"/>
    <w:tmpl w:val="47CC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7F3EA6"/>
    <w:multiLevelType w:val="multilevel"/>
    <w:tmpl w:val="681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80453A"/>
    <w:multiLevelType w:val="multilevel"/>
    <w:tmpl w:val="F93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997AA3"/>
    <w:multiLevelType w:val="multilevel"/>
    <w:tmpl w:val="2ED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C105C6"/>
    <w:multiLevelType w:val="multilevel"/>
    <w:tmpl w:val="7A32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BA3E5C"/>
    <w:multiLevelType w:val="multilevel"/>
    <w:tmpl w:val="2C6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1937D8"/>
    <w:multiLevelType w:val="multilevel"/>
    <w:tmpl w:val="426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555804"/>
    <w:multiLevelType w:val="multilevel"/>
    <w:tmpl w:val="220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1A75FB"/>
    <w:multiLevelType w:val="multilevel"/>
    <w:tmpl w:val="CD9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8021DD"/>
    <w:multiLevelType w:val="multilevel"/>
    <w:tmpl w:val="B4E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7309E8"/>
    <w:multiLevelType w:val="multilevel"/>
    <w:tmpl w:val="4F0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2D13C4"/>
    <w:multiLevelType w:val="multilevel"/>
    <w:tmpl w:val="E1E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3948A1"/>
    <w:multiLevelType w:val="multilevel"/>
    <w:tmpl w:val="F84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3B2F1E"/>
    <w:multiLevelType w:val="multilevel"/>
    <w:tmpl w:val="82B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952BB0"/>
    <w:multiLevelType w:val="multilevel"/>
    <w:tmpl w:val="4F7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2F3EFB"/>
    <w:multiLevelType w:val="multilevel"/>
    <w:tmpl w:val="BEF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954F39"/>
    <w:multiLevelType w:val="multilevel"/>
    <w:tmpl w:val="EAF4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0A59E6"/>
    <w:multiLevelType w:val="multilevel"/>
    <w:tmpl w:val="2E2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1049F7"/>
    <w:multiLevelType w:val="multilevel"/>
    <w:tmpl w:val="B0DA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5398">
    <w:abstractNumId w:val="60"/>
  </w:num>
  <w:num w:numId="2" w16cid:durableId="1257792218">
    <w:abstractNumId w:val="51"/>
  </w:num>
  <w:num w:numId="3" w16cid:durableId="1509952357">
    <w:abstractNumId w:val="19"/>
  </w:num>
  <w:num w:numId="4" w16cid:durableId="1314260110">
    <w:abstractNumId w:val="52"/>
  </w:num>
  <w:num w:numId="5" w16cid:durableId="651256819">
    <w:abstractNumId w:val="13"/>
  </w:num>
  <w:num w:numId="6" w16cid:durableId="1751151041">
    <w:abstractNumId w:val="11"/>
  </w:num>
  <w:num w:numId="7" w16cid:durableId="966737418">
    <w:abstractNumId w:val="33"/>
  </w:num>
  <w:num w:numId="8" w16cid:durableId="23943559">
    <w:abstractNumId w:val="47"/>
  </w:num>
  <w:num w:numId="9" w16cid:durableId="502399363">
    <w:abstractNumId w:val="42"/>
  </w:num>
  <w:num w:numId="10" w16cid:durableId="333076151">
    <w:abstractNumId w:val="24"/>
  </w:num>
  <w:num w:numId="11" w16cid:durableId="1927692958">
    <w:abstractNumId w:val="65"/>
  </w:num>
  <w:num w:numId="12" w16cid:durableId="289215472">
    <w:abstractNumId w:val="75"/>
  </w:num>
  <w:num w:numId="13" w16cid:durableId="337776922">
    <w:abstractNumId w:val="2"/>
  </w:num>
  <w:num w:numId="14" w16cid:durableId="104619501">
    <w:abstractNumId w:val="40"/>
  </w:num>
  <w:num w:numId="15" w16cid:durableId="38212490">
    <w:abstractNumId w:val="12"/>
  </w:num>
  <w:num w:numId="16" w16cid:durableId="517617076">
    <w:abstractNumId w:val="48"/>
  </w:num>
  <w:num w:numId="17" w16cid:durableId="43993575">
    <w:abstractNumId w:val="3"/>
  </w:num>
  <w:num w:numId="18" w16cid:durableId="1940747555">
    <w:abstractNumId w:val="59"/>
  </w:num>
  <w:num w:numId="19" w16cid:durableId="538324500">
    <w:abstractNumId w:val="18"/>
  </w:num>
  <w:num w:numId="20" w16cid:durableId="238561950">
    <w:abstractNumId w:val="67"/>
  </w:num>
  <w:num w:numId="21" w16cid:durableId="237832472">
    <w:abstractNumId w:val="32"/>
  </w:num>
  <w:num w:numId="22" w16cid:durableId="1687362928">
    <w:abstractNumId w:val="7"/>
  </w:num>
  <w:num w:numId="23" w16cid:durableId="567107612">
    <w:abstractNumId w:val="72"/>
  </w:num>
  <w:num w:numId="24" w16cid:durableId="929240706">
    <w:abstractNumId w:val="62"/>
  </w:num>
  <w:num w:numId="25" w16cid:durableId="969167628">
    <w:abstractNumId w:val="46"/>
  </w:num>
  <w:num w:numId="26" w16cid:durableId="1750926033">
    <w:abstractNumId w:val="39"/>
  </w:num>
  <w:num w:numId="27" w16cid:durableId="1772897733">
    <w:abstractNumId w:val="43"/>
  </w:num>
  <w:num w:numId="28" w16cid:durableId="1909415626">
    <w:abstractNumId w:val="57"/>
  </w:num>
  <w:num w:numId="29" w16cid:durableId="1513640422">
    <w:abstractNumId w:val="37"/>
  </w:num>
  <w:num w:numId="30" w16cid:durableId="723799998">
    <w:abstractNumId w:val="14"/>
  </w:num>
  <w:num w:numId="31" w16cid:durableId="2131629249">
    <w:abstractNumId w:val="61"/>
  </w:num>
  <w:num w:numId="32" w16cid:durableId="2004627858">
    <w:abstractNumId w:val="53"/>
  </w:num>
  <w:num w:numId="33" w16cid:durableId="595945046">
    <w:abstractNumId w:val="58"/>
  </w:num>
  <w:num w:numId="34" w16cid:durableId="315184900">
    <w:abstractNumId w:val="36"/>
  </w:num>
  <w:num w:numId="35" w16cid:durableId="318732996">
    <w:abstractNumId w:val="68"/>
  </w:num>
  <w:num w:numId="36" w16cid:durableId="981034348">
    <w:abstractNumId w:val="71"/>
  </w:num>
  <w:num w:numId="37" w16cid:durableId="623582104">
    <w:abstractNumId w:val="31"/>
  </w:num>
  <w:num w:numId="38" w16cid:durableId="653534147">
    <w:abstractNumId w:val="45"/>
  </w:num>
  <w:num w:numId="39" w16cid:durableId="201526277">
    <w:abstractNumId w:val="15"/>
  </w:num>
  <w:num w:numId="40" w16cid:durableId="245962354">
    <w:abstractNumId w:val="49"/>
  </w:num>
  <w:num w:numId="41" w16cid:durableId="2091268317">
    <w:abstractNumId w:val="34"/>
  </w:num>
  <w:num w:numId="42" w16cid:durableId="477234409">
    <w:abstractNumId w:val="16"/>
  </w:num>
  <w:num w:numId="43" w16cid:durableId="1609043951">
    <w:abstractNumId w:val="20"/>
  </w:num>
  <w:num w:numId="44" w16cid:durableId="2071341674">
    <w:abstractNumId w:val="74"/>
  </w:num>
  <w:num w:numId="45" w16cid:durableId="1452433748">
    <w:abstractNumId w:val="35"/>
  </w:num>
  <w:num w:numId="46" w16cid:durableId="1446927777">
    <w:abstractNumId w:val="70"/>
  </w:num>
  <w:num w:numId="47" w16cid:durableId="966356892">
    <w:abstractNumId w:val="17"/>
  </w:num>
  <w:num w:numId="48" w16cid:durableId="1112868149">
    <w:abstractNumId w:val="10"/>
  </w:num>
  <w:num w:numId="49" w16cid:durableId="1887719287">
    <w:abstractNumId w:val="56"/>
  </w:num>
  <w:num w:numId="50" w16cid:durableId="124734607">
    <w:abstractNumId w:val="29"/>
  </w:num>
  <w:num w:numId="51" w16cid:durableId="1405450401">
    <w:abstractNumId w:val="38"/>
  </w:num>
  <w:num w:numId="52" w16cid:durableId="2060322761">
    <w:abstractNumId w:val="41"/>
  </w:num>
  <w:num w:numId="53" w16cid:durableId="800853415">
    <w:abstractNumId w:val="54"/>
  </w:num>
  <w:num w:numId="54" w16cid:durableId="1367292499">
    <w:abstractNumId w:val="69"/>
  </w:num>
  <w:num w:numId="55" w16cid:durableId="813372239">
    <w:abstractNumId w:val="6"/>
  </w:num>
  <w:num w:numId="56" w16cid:durableId="1951086139">
    <w:abstractNumId w:val="64"/>
  </w:num>
  <w:num w:numId="57" w16cid:durableId="1464958708">
    <w:abstractNumId w:val="27"/>
  </w:num>
  <w:num w:numId="58" w16cid:durableId="794713391">
    <w:abstractNumId w:val="26"/>
  </w:num>
  <w:num w:numId="59" w16cid:durableId="858012238">
    <w:abstractNumId w:val="55"/>
  </w:num>
  <w:num w:numId="60" w16cid:durableId="324364345">
    <w:abstractNumId w:val="77"/>
  </w:num>
  <w:num w:numId="61" w16cid:durableId="901797509">
    <w:abstractNumId w:val="25"/>
  </w:num>
  <w:num w:numId="62" w16cid:durableId="1459643626">
    <w:abstractNumId w:val="76"/>
  </w:num>
  <w:num w:numId="63" w16cid:durableId="1809204148">
    <w:abstractNumId w:val="22"/>
  </w:num>
  <w:num w:numId="64" w16cid:durableId="1143815235">
    <w:abstractNumId w:val="4"/>
  </w:num>
  <w:num w:numId="65" w16cid:durableId="59184184">
    <w:abstractNumId w:val="9"/>
  </w:num>
  <w:num w:numId="66" w16cid:durableId="773020604">
    <w:abstractNumId w:val="50"/>
  </w:num>
  <w:num w:numId="67" w16cid:durableId="955528291">
    <w:abstractNumId w:val="1"/>
  </w:num>
  <w:num w:numId="68" w16cid:durableId="672608691">
    <w:abstractNumId w:val="0"/>
  </w:num>
  <w:num w:numId="69" w16cid:durableId="1649822386">
    <w:abstractNumId w:val="63"/>
  </w:num>
  <w:num w:numId="70" w16cid:durableId="685905147">
    <w:abstractNumId w:val="44"/>
  </w:num>
  <w:num w:numId="71" w16cid:durableId="46804214">
    <w:abstractNumId w:val="8"/>
  </w:num>
  <w:num w:numId="72" w16cid:durableId="52169115">
    <w:abstractNumId w:val="5"/>
  </w:num>
  <w:num w:numId="73" w16cid:durableId="1493646724">
    <w:abstractNumId w:val="23"/>
  </w:num>
  <w:num w:numId="74" w16cid:durableId="9912181">
    <w:abstractNumId w:val="28"/>
  </w:num>
  <w:num w:numId="75" w16cid:durableId="786892817">
    <w:abstractNumId w:val="21"/>
  </w:num>
  <w:num w:numId="76" w16cid:durableId="1150174105">
    <w:abstractNumId w:val="30"/>
  </w:num>
  <w:num w:numId="77" w16cid:durableId="169225990">
    <w:abstractNumId w:val="73"/>
  </w:num>
  <w:num w:numId="78" w16cid:durableId="57751730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15"/>
    <w:rsid w:val="000F3B2E"/>
    <w:rsid w:val="00133497"/>
    <w:rsid w:val="001A4A15"/>
    <w:rsid w:val="002B3DBF"/>
    <w:rsid w:val="002D538B"/>
    <w:rsid w:val="00304A07"/>
    <w:rsid w:val="003B691C"/>
    <w:rsid w:val="00401D3D"/>
    <w:rsid w:val="004B607B"/>
    <w:rsid w:val="005B7630"/>
    <w:rsid w:val="00634BBC"/>
    <w:rsid w:val="00664B0B"/>
    <w:rsid w:val="006B2B8A"/>
    <w:rsid w:val="00764DFD"/>
    <w:rsid w:val="00813B86"/>
    <w:rsid w:val="00952BE9"/>
    <w:rsid w:val="00966C9C"/>
    <w:rsid w:val="00A936BA"/>
    <w:rsid w:val="00B27C3D"/>
    <w:rsid w:val="00BA5377"/>
    <w:rsid w:val="00C54455"/>
    <w:rsid w:val="00E2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4AA0"/>
  <w15:chartTrackingRefBased/>
  <w15:docId w15:val="{E95C8558-4016-4EA1-B251-D8F33DC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siddhi31kulkarni@outlook.com</dc:creator>
  <cp:keywords/>
  <dc:description/>
  <cp:lastModifiedBy>siddhi31kulkarni@outlook.com</cp:lastModifiedBy>
  <cp:revision>7</cp:revision>
  <dcterms:created xsi:type="dcterms:W3CDTF">2025-02-23T18:24:00Z</dcterms:created>
  <dcterms:modified xsi:type="dcterms:W3CDTF">2025-02-23T18:32:00Z</dcterms:modified>
</cp:coreProperties>
</file>