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64" w:rsidRDefault="008D39A7">
      <w:pPr>
        <w:rPr>
          <w:lang w:val="bg-BG"/>
        </w:rPr>
      </w:pPr>
      <w:r>
        <w:rPr>
          <w:lang w:val="bg-BG"/>
        </w:rPr>
        <w:t xml:space="preserve">Смятам, че календара е едно от най – важните неща, тъй като ще се използва супер често. Може да си направим </w:t>
      </w:r>
      <w:r>
        <w:t xml:space="preserve">custom </w:t>
      </w:r>
      <w:r>
        <w:rPr>
          <w:lang w:val="bg-BG"/>
        </w:rPr>
        <w:t xml:space="preserve">календар, но смятам че ще е много по бързо и лесно да използваме готов </w:t>
      </w:r>
      <w:r>
        <w:t xml:space="preserve">JQuery </w:t>
      </w:r>
      <w:r>
        <w:rPr>
          <w:lang w:val="bg-BG"/>
        </w:rPr>
        <w:t xml:space="preserve">такъв. Календара трябва да е супер симпъл и да може  хората лесно и приятно да си избират дата и час. Проблема според мен ще дойда на мобилните устройства и като такъв проблем, смятам, че този вариант с червеното  би бил доста по – лесно пригодим да се ползва на мобилни устройства. </w:t>
      </w:r>
      <w:r>
        <w:rPr>
          <w:lang w:val="bg-BG"/>
        </w:rPr>
        <w:br/>
      </w:r>
      <w:bookmarkStart w:id="0" w:name="_GoBack"/>
      <w:bookmarkEnd w:id="0"/>
      <w:r>
        <w:rPr>
          <w:lang w:val="bg-BG"/>
        </w:rPr>
        <w:br/>
      </w:r>
      <w:r>
        <w:rPr>
          <w:noProof/>
        </w:rPr>
        <w:drawing>
          <wp:inline distT="0" distB="0" distL="0" distR="0" wp14:anchorId="4C571621" wp14:editId="0D70A84D">
            <wp:extent cx="5972810" cy="231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A7" w:rsidRDefault="008D39A7">
      <w:pPr>
        <w:rPr>
          <w:lang w:val="bg-BG"/>
        </w:rPr>
      </w:pPr>
    </w:p>
    <w:p w:rsidR="008D39A7" w:rsidRDefault="008D39A7">
      <w:r>
        <w:t>Save as picture -&gt; zoom it and see ….</w:t>
      </w:r>
    </w:p>
    <w:p w:rsidR="008D39A7" w:rsidRDefault="008D39A7"/>
    <w:p w:rsidR="008D39A7" w:rsidRPr="008D39A7" w:rsidRDefault="008D39A7">
      <w:r>
        <w:rPr>
          <w:noProof/>
        </w:rPr>
        <w:drawing>
          <wp:inline distT="0" distB="0" distL="0" distR="0" wp14:anchorId="07834372" wp14:editId="68CC059D">
            <wp:extent cx="5972810" cy="2311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A7" w:rsidRPr="008D39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CD"/>
    <w:rsid w:val="00680664"/>
    <w:rsid w:val="008D39A7"/>
    <w:rsid w:val="00C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717-2686-470E-ABE4-E429C34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2015-06-20T15:13:00Z</dcterms:created>
  <dcterms:modified xsi:type="dcterms:W3CDTF">2015-06-20T15:20:00Z</dcterms:modified>
</cp:coreProperties>
</file>