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Ventus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Consciência. Ventus foi criado da mente e dos sonhos de Salon, para guiar o mundo e o proteger da escuridão dos céus.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Fortes:</w:t>
      </w:r>
      <w:r>
        <w:rPr>
          <w:rFonts w:cs="Times New Roman" w:ascii="Times New Roman" w:hAnsi="Times New Roman"/>
          <w:sz w:val="28"/>
          <w:szCs w:val="28"/>
        </w:rPr>
        <w:t xml:space="preserve"> inovar, guiar, utilidade, confundir, esquiva.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dano, proteção, dificuldade, sobrevivência, especialidade.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Ventus é o elemental primordial mais misterioso, já que há rumores que não extinto junto aos seus irmãos, além de ser o único a ter uma forma humanoide.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O registro do seu conhecimento é traiçoeiro como as habilidades de seus praticantes, apenas a história de um escritor que queria voar.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Em artes perdidas é possível observar o contato direto entre o elemental e as mentes mais brilhantes que já pisaram em Salon’gar, como um guia para os sonhos e o futuro.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Disparo de 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 xml:space="preserve">, ofensivo, </w:t>
      </w:r>
      <w:r>
        <w:rPr>
          <w:rFonts w:cs="Times New Roman" w:ascii="Times New Roman" w:hAnsi="Times New Roman"/>
          <w:sz w:val="24"/>
          <w:szCs w:val="24"/>
        </w:rPr>
        <w:t>utilidade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Dispara um projetil de vento causando 3 pontos de dano e aumentando por 1 turno a agilidade de velocidade do conjurador.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spacing w:lineRule="auto" w:line="252"/>
        <w:ind w:left="92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Salto Intermediário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>, utilidade, movimentação.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 ponto</w:t>
      </w:r>
      <w:r>
        <w:rPr>
          <w:rFonts w:cs="Times New Roman" w:ascii="Times New Roman" w:hAnsi="Times New Roman"/>
          <w:sz w:val="24"/>
          <w:szCs w:val="24"/>
        </w:rPr>
        <w:t xml:space="preserve">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>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pés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 xml:space="preserve">xecuta um salto com altura igual a agilidade conjurador, e caso tenha movimentos adicionais pode haver mais um salto para cada um desses movimentos.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Esfera de Folego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anulação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 pontos</w:t>
      </w:r>
      <w:r>
        <w:rPr>
          <w:rFonts w:cs="Times New Roman" w:ascii="Times New Roman" w:hAnsi="Times New Roman"/>
          <w:sz w:val="24"/>
          <w:szCs w:val="24"/>
        </w:rPr>
        <w:t xml:space="preserve">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>ria uma esfera de ar que recupera o folego mesmo que submerso e dissipa o sil</w:t>
      </w:r>
      <w:r>
        <w:rPr>
          <w:rFonts w:cs="Times New Roman" w:ascii="Times New Roman" w:hAnsi="Times New Roman"/>
          <w:sz w:val="24"/>
          <w:szCs w:val="24"/>
        </w:rPr>
        <w:t>ê</w:t>
      </w:r>
      <w:r>
        <w:rPr>
          <w:rFonts w:cs="Times New Roman" w:ascii="Times New Roman" w:hAnsi="Times New Roman"/>
          <w:sz w:val="24"/>
          <w:szCs w:val="24"/>
        </w:rPr>
        <w:t>ncio.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Sopro Auxiliar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efeito positivo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>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a unidade aumentando seu foco e percepção por 2 turnos. Aumenta também a taxa de esquiva durante o efeito.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Rasteira Eólica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controle de grupo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utilidade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Fonte: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pés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Interrompe habilidades e ataque, além de roubar 1 ponto de mana de cada inimigo atingido.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Pode ser usado fora do próprio turno e apenas uma vez por combate.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Flutuar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terra</w:t>
      </w:r>
      <w:r>
        <w:rPr>
          <w:rFonts w:cs="Times New Roman" w:ascii="Times New Roman" w:hAnsi="Times New Roman"/>
          <w:sz w:val="24"/>
          <w:szCs w:val="24"/>
        </w:rPr>
        <w:t>, proteção,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toque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removendo a gravidade e anulando dano de queda, dura 3 turnos, até sofrer dano ou pela vontade da unidade afetada.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Ventos Vândalos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 xml:space="preserve">, utilidade, </w:t>
      </w:r>
      <w:r>
        <w:rPr>
          <w:rFonts w:cs="Times New Roman" w:ascii="Times New Roman" w:hAnsi="Times New Roman"/>
          <w:sz w:val="24"/>
          <w:szCs w:val="24"/>
        </w:rPr>
        <w:t>ofensiva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Lança uma rajada de vento que destrói a estrutura ou objeto de nível 2 ou inferior até 10 metros. A primeira colisão causa 2d6 de dano ao alvo afetado.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Tornado Menor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 xml:space="preserve">, utilidade, </w:t>
      </w:r>
      <w:r>
        <w:rPr>
          <w:rFonts w:cs="Times New Roman" w:ascii="Times New Roman" w:hAnsi="Times New Roman"/>
          <w:sz w:val="24"/>
          <w:szCs w:val="24"/>
        </w:rPr>
        <w:t>controle de grupo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>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tornado em linha reta que remove qualquer unidade, estrutura ou objeto do combate por 2 turnos.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Condensar Pressão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>, proteção,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escudo invisível que bloqueia a habilidade ou ataque. Pode ser usado fora de combate e apenas duas vezes por combate.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Vendaval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ofensiva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Corta com o vento unidades e estruturas próximas causando 2d6 de dano.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Acertos críticos não causam o dobro de </w:t>
      </w:r>
      <w:r>
        <w:rPr>
          <w:rFonts w:cs="Times New Roman" w:ascii="Times New Roman" w:hAnsi="Times New Roman"/>
          <w:sz w:val="24"/>
          <w:szCs w:val="24"/>
        </w:rPr>
        <w:t>dano</w:t>
      </w:r>
      <w:r>
        <w:rPr>
          <w:rFonts w:cs="Times New Roman" w:ascii="Times New Roman" w:hAnsi="Times New Roman"/>
          <w:sz w:val="24"/>
          <w:szCs w:val="24"/>
        </w:rPr>
        <w:t>, mas concedem uma ação extra e recuperam metade do custo de mana.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Punhos Zéfiros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controle de grupo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Golpeia corpo a corpo uma unidade e faz com que a próxima habilidade lançada pelo alvo seja uma aleatória do mesmo nível.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Dissipar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utilidade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anulação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30</w:t>
      </w:r>
      <w:r>
        <w:rPr>
          <w:rFonts w:cs="Times New Roman" w:ascii="Times New Roman" w:hAnsi="Times New Roman"/>
          <w:sz w:val="24"/>
          <w:szCs w:val="24"/>
        </w:rPr>
        <w:t xml:space="preserve">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Anula uma habilidade a distância, pode ser usado fora do turno. A mesma habilidade não pode ser anulada duas vezes por dissipar.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Ir Pelos Ares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controle de grupo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utilidade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Remove uma unidade ou estrutura até o fim do combate.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Despoluir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anulação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toque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Remove qualquer efeito negativo de nível 4 ou inferior de uma estrutura ou objeto.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De Ponta Cabeça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utilidade, controle de grupo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Atordoa um inimigo, a duração é indeterminada até que o conjurador seja atordoado.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Tomar Altitude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ar, ofensiva,</w:t>
      </w:r>
      <w:r>
        <w:rPr>
          <w:rFonts w:cs="Times New Roman" w:ascii="Times New Roman" w:hAnsi="Times New Roman"/>
          <w:sz w:val="24"/>
          <w:szCs w:val="24"/>
        </w:rPr>
        <w:t xml:space="preserve">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 xml:space="preserve">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tornado abaixo de uma unidade de nível 3 ou abaixo lançando-a para o alto causando 2d4 de dano de queda e silenciamento.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Segundo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ar,</w:t>
      </w:r>
      <w:r>
        <w:rPr>
          <w:rFonts w:cs="Times New Roman" w:ascii="Times New Roman" w:hAnsi="Times New Roman"/>
          <w:sz w:val="24"/>
          <w:szCs w:val="24"/>
        </w:rPr>
        <w:t xml:space="preserve"> utilidade,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toque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pés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Lançar uma unidade de nível 3 ou abaixo para o alto causando dano de queda e silenciamento.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 de Sonho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>, criação,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12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Convoca uma cria de sonho.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Frescor Revigorante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>, efeito positivo,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ventos puros que removem efeitos negativos de uma unidade. Os ventos também podem mover a unidade.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Tornado Intermediário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>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7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permitindo se locomover submerso em todas as direções. Além de aumentar em 3 pontos a agilidade e velocidade de movimento do usuário.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4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Sonho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ar, </w:t>
      </w:r>
      <w:r>
        <w:rPr>
          <w:rFonts w:cs="Times New Roman" w:ascii="Times New Roman" w:hAnsi="Times New Roman"/>
          <w:sz w:val="24"/>
          <w:szCs w:val="24"/>
        </w:rPr>
        <w:t>utilidade,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15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mãos ou artefato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criatura de grau 5 chamada Sonho. (ver bestiário)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Familiar Intermediário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ar, </w:t>
      </w:r>
      <w:r>
        <w:rPr>
          <w:rFonts w:cs="Times New Roman" w:ascii="Times New Roman" w:hAnsi="Times New Roman"/>
          <w:sz w:val="24"/>
          <w:szCs w:val="24"/>
        </w:rPr>
        <w:t>utilidade,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x grau da criatura convocada, 1 ponto de mana para criaturas de grau zero.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unidade de grau 4 ou inferior </w:t>
      </w:r>
      <w:r>
        <w:rPr>
          <w:rFonts w:cs="Times New Roman" w:ascii="Times New Roman" w:hAnsi="Times New Roman"/>
          <w:sz w:val="24"/>
          <w:szCs w:val="24"/>
        </w:rPr>
        <w:t>de ventus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Ventos Caóticos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controle de grupo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raio da habilidade em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7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zona de raio de, no máximo 30 metros, causando confusão as unidades e jogadores afetados. Confusão muda as habilidades utilizadas por aleatórias do mesmo nível e também randomiza os alvos.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Assoprar Dados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</w:t>
      </w:r>
      <w:r>
        <w:rPr>
          <w:rFonts w:cs="Times New Roman" w:ascii="Times New Roman" w:hAnsi="Times New Roman"/>
          <w:sz w:val="24"/>
          <w:szCs w:val="24"/>
        </w:rPr>
        <w:t>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>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 xml:space="preserve">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mãos ou artefato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Abençoa o alvo dando </w:t>
      </w:r>
      <w:r>
        <w:rPr>
          <w:rFonts w:cs="Times New Roman" w:ascii="Times New Roman" w:hAnsi="Times New Roman"/>
          <w:sz w:val="24"/>
          <w:szCs w:val="24"/>
        </w:rPr>
        <w:t xml:space="preserve">a </w:t>
      </w:r>
      <w:r>
        <w:rPr>
          <w:rFonts w:cs="Times New Roman" w:ascii="Times New Roman" w:hAnsi="Times New Roman"/>
          <w:sz w:val="24"/>
          <w:szCs w:val="24"/>
        </w:rPr>
        <w:t>capacidade</w:t>
      </w:r>
      <w:r>
        <w:rPr>
          <w:rFonts w:cs="Times New Roman" w:ascii="Times New Roman" w:hAnsi="Times New Roman"/>
          <w:sz w:val="24"/>
          <w:szCs w:val="24"/>
        </w:rPr>
        <w:t xml:space="preserve"> d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 xml:space="preserve"> lançar </w:t>
      </w:r>
      <w:r>
        <w:rPr>
          <w:rFonts w:cs="Times New Roman" w:ascii="Times New Roman" w:hAnsi="Times New Roman"/>
          <w:sz w:val="24"/>
          <w:szCs w:val="24"/>
        </w:rPr>
        <w:t>dois dados extras e poder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escolher o resultado entre eles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Funciona uma vez. Pode ser usado uma vez por combate.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Redireção Aérea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ar, utilidade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>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Muda o alvo de uma habilidade. Esta habilidade pode ser usada em qualquer momento do combate, mas apenas uma vez por rodada.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5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LibreOffice/7.3.4.2$Windows_X86_64 LibreOffice_project/728fec16bd5f605073805c3c9e7c4212a0120dc5</Application>
  <AppVersion>15.0000</AppVersion>
  <Pages>19</Pages>
  <Words>1628</Words>
  <Characters>8979</Characters>
  <CharactersWithSpaces>10247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2022-06-04T05:10:00Z</dcterms:created>
  <dc:creator>Sidnei Gomes de Almeida Junior</dc:creator>
  <dc:description/>
  <dc:language>pt-BR</dc:language>
  <cp:lastModifiedBy/>
  <dcterms:modified xsi:type="dcterms:W3CDTF">2022-08-04T20:51:18Z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