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11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TF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TFLayers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