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Міністерство освіти і науки України</w:t>
        <w:br/>
        <w:t xml:space="preserve"> Національний технічний університет України</w:t>
        <w:br/>
        <w:t xml:space="preserve"> «Київський політехнічний інститут імені Ігоря Сікорського»</w:t>
        <w:br/>
        <w:t xml:space="preserve"> Факультет інформатики та обчислювальної техніки</w:t>
        <w:br/>
        <w:t xml:space="preserve"> Кафедра обчислювальної техніки</w:t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  <w:br/>
      </w:r>
    </w:p>
    <w:p>
      <w:pPr>
        <w:pStyle w:val="Normal1"/>
        <w:spacing w:lineRule="auto" w:line="252" w:before="240" w:after="1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№1.5</w:t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</w:t>
        <w:br/>
        <w:t xml:space="preserve"> «Алгоритми і структури даних»</w:t>
      </w:r>
    </w:p>
    <w:p>
      <w:pPr>
        <w:pStyle w:val="Normal1"/>
        <w:spacing w:lineRule="auto" w:line="252" w:before="24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1"/>
        <w:spacing w:lineRule="auto" w:line="252" w:before="24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  <w:tab/>
        <w:tab/>
        <w:tab/>
        <w:tab/>
        <w:t xml:space="preserve">                                             Перевірила:</w:t>
      </w:r>
    </w:p>
    <w:p>
      <w:pPr>
        <w:pStyle w:val="Normal1"/>
        <w:spacing w:lineRule="auto" w:line="252" w:before="24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ІМ-32</w:t>
        <w:tab/>
        <w:t xml:space="preserve">                                                       Молчанова А. А.</w:t>
        <w:br/>
        <w:t xml:space="preserve"> Король Олександр Володимирович</w:t>
        <w:br/>
        <w:t xml:space="preserve"> номер у списку групи: 15</w:t>
      </w:r>
    </w:p>
    <w:p>
      <w:pPr>
        <w:pStyle w:val="Normal1"/>
        <w:spacing w:lineRule="auto" w:line="252" w:before="24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  <w:br/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Київ-2023</w:t>
      </w:r>
    </w:p>
    <w:p>
      <w:pPr>
        <w:pStyle w:val="Normal1"/>
        <w:spacing w:lineRule="auto" w:line="252" w:before="24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</w:t>
      </w:r>
    </w:p>
    <w:p>
      <w:pPr>
        <w:pStyle w:val="Normal1"/>
        <w:spacing w:lineRule="auto" w:line="252" w:before="240" w:after="16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1020" cy="2796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</w:r>
    </w:p>
    <w:p>
      <w:pPr>
        <w:pStyle w:val="Normal1"/>
        <w:spacing w:lineRule="auto" w:line="252" w:before="240" w:after="16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1211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spacing w:lineRule="auto" w:line="252" w:before="24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програми:</w:t>
        <w:br/>
        <w:br/>
        <w:br/>
      </w:r>
      <w:r>
        <w:rPr>
          <w:rFonts w:eastAsia="Courier New" w:cs="Courier New" w:ascii="Courier New" w:hAnsi="Courier New"/>
          <w:b/>
          <w:color w:val="B3AE60"/>
          <w:sz w:val="20"/>
          <w:szCs w:val="20"/>
        </w:rPr>
        <w:t xml:space="preserve">#include 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&lt;stdio.h&gt;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6AAB73"/>
          <w:sz w:val="20"/>
          <w:szCs w:val="20"/>
        </w:rPr>
      </w:pPr>
      <w:r>
        <w:rPr>
          <w:rFonts w:eastAsia="Courier New" w:cs="Courier New" w:ascii="Courier New" w:hAnsi="Courier New"/>
          <w:b/>
          <w:color w:val="6AAB73"/>
          <w:sz w:val="20"/>
          <w:szCs w:val="20"/>
        </w:rPr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56A8F5"/>
          <w:sz w:val="20"/>
          <w:szCs w:val="20"/>
        </w:rPr>
        <w:t>main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()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x;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arr[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][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] =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{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44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6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},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{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5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26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},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{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7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14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36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50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},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{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16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37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13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45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27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23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},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{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25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33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43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24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17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},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{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34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},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{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45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7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14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50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},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{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5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33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26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44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; i &lt;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 i++)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j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; j &lt;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 j++)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7A7E85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"%3d 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, arr[i][j]); 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7A7E85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7A7E85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>\n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); </w:t>
      </w:r>
      <w:r>
        <w:rPr>
          <w:rFonts w:eastAsia="Courier New" w:cs="Courier New" w:ascii="Courier New" w:hAnsi="Courier New"/>
          <w:b/>
          <w:color w:val="7A7E85"/>
          <w:sz w:val="20"/>
          <w:szCs w:val="20"/>
        </w:rPr>
        <w:t>// Move to the next row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7A7E85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i, j;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isPresent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"Enter x: 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scanf(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"%d"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, &amp;x);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(i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; i &lt;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8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 i++)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isPresent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(j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; j &lt;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9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 j++)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>if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(x == arr[i][j])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"in %d row number %d is at %d index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>\n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, i,x,j);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isPresent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>if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(isPresent==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"there are no number %d in the %d row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>\n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, x,i);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color w:val="BCBEC4"/>
          <w:sz w:val="26"/>
          <w:szCs w:val="26"/>
        </w:rPr>
      </w:pPr>
      <w:r>
        <w:rPr>
          <w:rFonts w:eastAsia="Times New Roman" w:cs="Times New Roman" w:ascii="Times New Roman" w:hAnsi="Times New Roman"/>
          <w:color w:val="BCBEC4"/>
          <w:sz w:val="26"/>
          <w:szCs w:val="26"/>
        </w:rPr>
        <w:br/>
        <w:b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color w:val="BCBEC4"/>
          <w:sz w:val="26"/>
          <w:szCs w:val="26"/>
        </w:rPr>
      </w:pPr>
      <w:r>
        <w:rPr>
          <w:rFonts w:eastAsia="Times New Roman" w:cs="Times New Roman" w:ascii="Times New Roman" w:hAnsi="Times New Roman"/>
          <w:color w:val="BCBEC4"/>
          <w:sz w:val="26"/>
          <w:szCs w:val="26"/>
        </w:rPr>
        <w:br/>
        <w:b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Тестування програми: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057525" cy="411035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319780" cy="421322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84880" cy="430085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629025" cy="66294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/>
      </w:pPr>
      <w:r>
        <w:rPr/>
        <w:drawing>
          <wp:inline distT="0" distB="0" distL="0" distR="0">
            <wp:extent cx="3648075" cy="461010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Trio_Office/6.2.8.2$Windows_x86 LibreOffice_project/</Application>
  <Pages>7</Pages>
  <Words>239</Words>
  <Characters>1010</Characters>
  <CharactersWithSpaces>1602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2023-11-09T10:01:49Z</dcterms:modified>
  <cp:revision>1</cp:revision>
  <dc:subject/>
  <dc:title/>
</cp:coreProperties>
</file>