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96A15E" w14:textId="51641ED8" w:rsidR="001C3BC1" w:rsidRDefault="001C3BC1" w:rsidP="001C3BC1">
      <w:pPr>
        <w:spacing w:after="312"/>
        <w:ind w:leftChars="200" w:left="420"/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Verilog流水线</w:t>
      </w:r>
      <w:r w:rsidRPr="00D754F6">
        <w:rPr>
          <w:rFonts w:ascii="黑体" w:eastAsia="黑体" w:hAnsi="黑体" w:hint="eastAsia"/>
          <w:sz w:val="32"/>
          <w:szCs w:val="32"/>
        </w:rPr>
        <w:t>CPU设计文档</w:t>
      </w:r>
    </w:p>
    <w:p w14:paraId="09B7B627" w14:textId="77777777" w:rsidR="001C3BC1" w:rsidRDefault="001C3BC1" w:rsidP="001C3BC1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 w:rsidRPr="00537D5F">
        <w:rPr>
          <w:rFonts w:ascii="黑体" w:eastAsia="黑体" w:hAnsi="黑体" w:cs="Courier New" w:hint="eastAsia"/>
          <w:sz w:val="30"/>
          <w:szCs w:val="30"/>
        </w:rPr>
        <w:t>CPU设计方案综述</w:t>
      </w:r>
    </w:p>
    <w:p w14:paraId="67D3A6A5" w14:textId="218FF66F" w:rsidR="001C3BC1" w:rsidRDefault="001C3BC1" w:rsidP="001C3BC1">
      <w:pPr>
        <w:spacing w:after="312"/>
        <w:ind w:firstLineChars="200" w:firstLine="480"/>
        <w:mirrorIndents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  <w:r w:rsidRPr="00ED0097">
        <w:rPr>
          <w:rFonts w:ascii="宋体" w:eastAsia="宋体" w:hAnsi="宋体" w:cs="Courier New" w:hint="eastAsia"/>
          <w:sz w:val="24"/>
          <w:szCs w:val="24"/>
        </w:rPr>
        <w:t>本CPU为</w:t>
      </w:r>
      <w:r>
        <w:rPr>
          <w:rFonts w:ascii="宋体" w:eastAsia="宋体" w:hAnsi="宋体" w:cs="Courier New" w:hint="eastAsia"/>
          <w:sz w:val="24"/>
          <w:szCs w:val="24"/>
        </w:rPr>
        <w:t>Verilog</w:t>
      </w:r>
      <w:r w:rsidRPr="00ED0097">
        <w:rPr>
          <w:rFonts w:ascii="宋体" w:eastAsia="宋体" w:hAnsi="宋体" w:cs="Courier New" w:hint="eastAsia"/>
          <w:sz w:val="24"/>
          <w:szCs w:val="24"/>
        </w:rPr>
        <w:t>实现的</w:t>
      </w:r>
      <w:r>
        <w:rPr>
          <w:rFonts w:ascii="宋体" w:eastAsia="宋体" w:hAnsi="宋体" w:cs="Courier New" w:hint="eastAsia"/>
          <w:sz w:val="24"/>
          <w:szCs w:val="24"/>
        </w:rPr>
        <w:t>流水线</w:t>
      </w:r>
      <w:r w:rsidRPr="00ED0097">
        <w:rPr>
          <w:rFonts w:ascii="宋体" w:eastAsia="宋体" w:hAnsi="宋体" w:cs="Courier New" w:hint="eastAsia"/>
          <w:sz w:val="24"/>
          <w:szCs w:val="24"/>
        </w:rPr>
        <w:t>CPU（3</w:t>
      </w:r>
      <w:r w:rsidRPr="00ED0097">
        <w:rPr>
          <w:rFonts w:ascii="宋体" w:eastAsia="宋体" w:hAnsi="宋体" w:cs="Courier New"/>
          <w:sz w:val="24"/>
          <w:szCs w:val="24"/>
        </w:rPr>
        <w:t>2</w:t>
      </w:r>
      <w:r w:rsidRPr="00ED0097">
        <w:rPr>
          <w:rFonts w:ascii="宋体" w:eastAsia="宋体" w:hAnsi="宋体" w:cs="Courier New" w:hint="eastAsia"/>
          <w:sz w:val="24"/>
          <w:szCs w:val="24"/>
        </w:rPr>
        <w:t>位），支持的指令集包含</w:t>
      </w:r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{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addu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subu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ori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lw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sw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beq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lui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 xml:space="preserve">, </w:t>
      </w:r>
      <w:proofErr w:type="spellStart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nop</w:t>
      </w:r>
      <w:proofErr w:type="spellEnd"/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，</w:t>
      </w:r>
      <w:proofErr w:type="spellStart"/>
      <w:r w:rsidR="00DC6DF3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j</w:t>
      </w:r>
      <w:r w:rsidR="00DC6DF3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,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jal</w:t>
      </w:r>
      <w:proofErr w:type="spellEnd"/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，</w:t>
      </w:r>
      <w:proofErr w:type="spellStart"/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jr</w:t>
      </w:r>
      <w:proofErr w:type="spellEnd"/>
      <w:r w:rsidRPr="00ED0097"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  <w:t>}</w:t>
      </w:r>
      <w:r w:rsidRPr="00ED0097"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，并进</w:t>
      </w: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行了适当的指令扩展。</w:t>
      </w:r>
    </w:p>
    <w:p w14:paraId="3DACF5C9" w14:textId="67FF48CC" w:rsidR="001C3BC1" w:rsidRDefault="001C3BC1" w:rsidP="001C3BC1">
      <w:pPr>
        <w:spacing w:after="312"/>
        <w:ind w:firstLineChars="200" w:firstLine="480"/>
        <w:rPr>
          <w:rStyle w:val="a8"/>
          <w:rFonts w:ascii="宋体" w:eastAsia="宋体" w:hAnsi="宋体"/>
          <w:b w:val="0"/>
          <w:bCs w:val="0"/>
          <w:color w:val="3C3C3C"/>
          <w:sz w:val="24"/>
          <w:szCs w:val="24"/>
          <w:shd w:val="clear" w:color="auto" w:fill="FFFFFF"/>
        </w:rPr>
      </w:pPr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该流水线CPU采用五级流水结构，包括流水级寄存器、主要功能部件、功能控制器、冒险控制器等，采用分布式译码方式，对指令进行流水，并在各级进行译码处理。CPU支持转发和必要的暂停，处理器顶层包含两个输入端口时钟信号</w:t>
      </w:r>
      <w:proofErr w:type="spellStart"/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clk</w:t>
      </w:r>
      <w:proofErr w:type="spellEnd"/>
      <w:r>
        <w:rPr>
          <w:rStyle w:val="a8"/>
          <w:rFonts w:ascii="宋体" w:eastAsia="宋体" w:hAnsi="宋体" w:hint="eastAsia"/>
          <w:b w:val="0"/>
          <w:bCs w:val="0"/>
          <w:color w:val="3C3C3C"/>
          <w:sz w:val="24"/>
          <w:szCs w:val="24"/>
          <w:shd w:val="clear" w:color="auto" w:fill="FFFFFF"/>
        </w:rPr>
        <w:t>和复位信号reset。</w:t>
      </w:r>
    </w:p>
    <w:p w14:paraId="79C4FCC6" w14:textId="77777777" w:rsidR="001C3BC1" w:rsidRDefault="001C3BC1" w:rsidP="001C3BC1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 w:cs="Courier New"/>
          <w:sz w:val="30"/>
          <w:szCs w:val="30"/>
        </w:rPr>
      </w:pPr>
      <w:r>
        <w:rPr>
          <w:rFonts w:ascii="黑体" w:eastAsia="黑体" w:hAnsi="黑体" w:cs="Courier New" w:hint="eastAsia"/>
          <w:sz w:val="30"/>
          <w:szCs w:val="30"/>
        </w:rPr>
        <w:t>关键模块定义</w:t>
      </w:r>
    </w:p>
    <w:p w14:paraId="1F7E672A" w14:textId="2F8E9C70" w:rsidR="001C3BC1" w:rsidRDefault="001C3BC1" w:rsidP="001C3BC1">
      <w:pPr>
        <w:pStyle w:val="a7"/>
        <w:numPr>
          <w:ilvl w:val="0"/>
          <w:numId w:val="2"/>
        </w:numPr>
        <w:spacing w:after="312"/>
        <w:ind w:firstLineChars="0"/>
      </w:pPr>
      <w:proofErr w:type="spellStart"/>
      <w:r>
        <w:rPr>
          <w:rFonts w:hint="eastAsia"/>
        </w:rPr>
        <w:t>stageF</w:t>
      </w:r>
      <w:proofErr w:type="spellEnd"/>
    </w:p>
    <w:tbl>
      <w:tblPr>
        <w:tblStyle w:val="ac"/>
        <w:tblW w:w="10207" w:type="dxa"/>
        <w:tblInd w:w="-714" w:type="dxa"/>
        <w:tblLook w:val="04A0" w:firstRow="1" w:lastRow="0" w:firstColumn="1" w:lastColumn="0" w:noHBand="0" w:noVBand="1"/>
      </w:tblPr>
      <w:tblGrid>
        <w:gridCol w:w="1776"/>
        <w:gridCol w:w="885"/>
        <w:gridCol w:w="7546"/>
      </w:tblGrid>
      <w:tr w:rsidR="00B1703D" w14:paraId="44D25FA7" w14:textId="77777777" w:rsidTr="00D565D6">
        <w:tc>
          <w:tcPr>
            <w:tcW w:w="1776" w:type="dxa"/>
            <w:shd w:val="clear" w:color="auto" w:fill="BDD6EE" w:themeFill="accent5" w:themeFillTint="66"/>
          </w:tcPr>
          <w:p w14:paraId="2700203C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885" w:type="dxa"/>
            <w:shd w:val="clear" w:color="auto" w:fill="BDD6EE" w:themeFill="accent5" w:themeFillTint="66"/>
          </w:tcPr>
          <w:p w14:paraId="4AE17876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7546" w:type="dxa"/>
            <w:shd w:val="clear" w:color="auto" w:fill="BDD6EE" w:themeFill="accent5" w:themeFillTint="66"/>
          </w:tcPr>
          <w:p w14:paraId="46D71877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B1703D" w14:paraId="029F68DE" w14:textId="77777777" w:rsidTr="00D565D6">
        <w:tc>
          <w:tcPr>
            <w:tcW w:w="1776" w:type="dxa"/>
          </w:tcPr>
          <w:p w14:paraId="55AC5C03" w14:textId="7D12C771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885" w:type="dxa"/>
          </w:tcPr>
          <w:p w14:paraId="5052D0D5" w14:textId="77777777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46" w:type="dxa"/>
          </w:tcPr>
          <w:p w14:paraId="14224AE1" w14:textId="77777777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B1703D" w14:paraId="581C610E" w14:textId="77777777" w:rsidTr="00D565D6">
        <w:tc>
          <w:tcPr>
            <w:tcW w:w="1776" w:type="dxa"/>
          </w:tcPr>
          <w:p w14:paraId="3886B8EF" w14:textId="36726D35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reset</w:t>
            </w:r>
          </w:p>
        </w:tc>
        <w:tc>
          <w:tcPr>
            <w:tcW w:w="885" w:type="dxa"/>
          </w:tcPr>
          <w:p w14:paraId="237169B7" w14:textId="77777777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46" w:type="dxa"/>
          </w:tcPr>
          <w:p w14:paraId="50F1677F" w14:textId="77777777" w:rsidR="00B1703D" w:rsidRPr="000E752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7A20C0" w14:paraId="25969387" w14:textId="77777777" w:rsidTr="00D565D6">
        <w:tc>
          <w:tcPr>
            <w:tcW w:w="1776" w:type="dxa"/>
          </w:tcPr>
          <w:p w14:paraId="63C39F33" w14:textId="03246952" w:rsidR="007A20C0" w:rsidRDefault="007A20C0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N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PC</w:t>
            </w:r>
            <w:r w:rsidR="00BF6B93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85" w:type="dxa"/>
          </w:tcPr>
          <w:p w14:paraId="62BF651B" w14:textId="691CD419" w:rsidR="007A20C0" w:rsidRPr="000E752B" w:rsidRDefault="007A20C0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46" w:type="dxa"/>
          </w:tcPr>
          <w:p w14:paraId="6396A721" w14:textId="7B8F3A9C" w:rsidR="007A20C0" w:rsidRPr="000E752B" w:rsidRDefault="007A20C0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输入跳转、分支指令下的下一指令地址</w:t>
            </w:r>
          </w:p>
        </w:tc>
      </w:tr>
      <w:tr w:rsidR="00BF6B93" w14:paraId="0D91DD09" w14:textId="77777777" w:rsidTr="00D565D6">
        <w:tc>
          <w:tcPr>
            <w:tcW w:w="1776" w:type="dxa"/>
          </w:tcPr>
          <w:p w14:paraId="2567D1FD" w14:textId="313CEE18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PC_en</w:t>
            </w:r>
            <w:proofErr w:type="spellEnd"/>
          </w:p>
        </w:tc>
        <w:tc>
          <w:tcPr>
            <w:tcW w:w="885" w:type="dxa"/>
          </w:tcPr>
          <w:p w14:paraId="1AEF9301" w14:textId="0986E7F6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7546" w:type="dxa"/>
          </w:tcPr>
          <w:p w14:paraId="73E75AC3" w14:textId="177D88A9" w:rsidR="00BF6B93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PC使能端，高电平有效</w:t>
            </w:r>
          </w:p>
        </w:tc>
      </w:tr>
      <w:tr w:rsidR="00BF6B93" w14:paraId="1188908A" w14:textId="77777777" w:rsidTr="00D565D6">
        <w:tc>
          <w:tcPr>
            <w:tcW w:w="1776" w:type="dxa"/>
          </w:tcPr>
          <w:p w14:paraId="65EDC803" w14:textId="2FD85BA2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instr_F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885" w:type="dxa"/>
          </w:tcPr>
          <w:p w14:paraId="6E1F1811" w14:textId="77777777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46" w:type="dxa"/>
          </w:tcPr>
          <w:p w14:paraId="39EB437B" w14:textId="77777777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根据地址取到的当前指令</w:t>
            </w:r>
          </w:p>
        </w:tc>
      </w:tr>
      <w:tr w:rsidR="00BF6B93" w14:paraId="7DBB3C63" w14:textId="77777777" w:rsidTr="00D565D6">
        <w:tc>
          <w:tcPr>
            <w:tcW w:w="1776" w:type="dxa"/>
          </w:tcPr>
          <w:p w14:paraId="0C1B541F" w14:textId="45F06907" w:rsidR="00BF6B93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F[31:0]</w:t>
            </w:r>
          </w:p>
        </w:tc>
        <w:tc>
          <w:tcPr>
            <w:tcW w:w="885" w:type="dxa"/>
          </w:tcPr>
          <w:p w14:paraId="0F76D88B" w14:textId="405BE491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46" w:type="dxa"/>
          </w:tcPr>
          <w:p w14:paraId="5D5E1793" w14:textId="3B62F97E" w:rsidR="00BF6B93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F级当前指令地址</w:t>
            </w:r>
          </w:p>
        </w:tc>
      </w:tr>
      <w:tr w:rsidR="00BF6B93" w14:paraId="7F25334B" w14:textId="77777777" w:rsidTr="00D565D6">
        <w:tc>
          <w:tcPr>
            <w:tcW w:w="1776" w:type="dxa"/>
          </w:tcPr>
          <w:p w14:paraId="3F1DC338" w14:textId="7CD265FF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F[31:0]</w:t>
            </w:r>
          </w:p>
        </w:tc>
        <w:tc>
          <w:tcPr>
            <w:tcW w:w="885" w:type="dxa"/>
          </w:tcPr>
          <w:p w14:paraId="73D700F3" w14:textId="77777777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7546" w:type="dxa"/>
          </w:tcPr>
          <w:p w14:paraId="1A4C60AB" w14:textId="5841B307" w:rsidR="00BF6B93" w:rsidRPr="000E752B" w:rsidRDefault="00BF6B93" w:rsidP="00BF6B9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F级当前指令地址+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</w:p>
        </w:tc>
      </w:tr>
    </w:tbl>
    <w:p w14:paraId="0D14525A" w14:textId="22142429" w:rsidR="00B1703D" w:rsidRDefault="00B1703D" w:rsidP="00B1703D">
      <w:pPr>
        <w:pStyle w:val="a7"/>
        <w:spacing w:after="312"/>
        <w:ind w:left="780" w:firstLineChars="0" w:firstLine="0"/>
      </w:pPr>
    </w:p>
    <w:p w14:paraId="17A4E03E" w14:textId="485EE715" w:rsidR="00D54CA7" w:rsidRDefault="00D54CA7" w:rsidP="00D54CA7">
      <w:pPr>
        <w:pStyle w:val="a7"/>
        <w:numPr>
          <w:ilvl w:val="0"/>
          <w:numId w:val="2"/>
        </w:numPr>
        <w:spacing w:after="312"/>
        <w:ind w:firstLineChars="0"/>
      </w:pPr>
      <w:proofErr w:type="spellStart"/>
      <w:r>
        <w:rPr>
          <w:rFonts w:hint="eastAsia"/>
        </w:rPr>
        <w:t>regD</w:t>
      </w:r>
      <w:proofErr w:type="spellEnd"/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EA11CD" w14:paraId="4D533FD0" w14:textId="77777777" w:rsidTr="00EA11CD">
        <w:tc>
          <w:tcPr>
            <w:tcW w:w="1776" w:type="dxa"/>
            <w:shd w:val="clear" w:color="auto" w:fill="BDD6EE" w:themeFill="accent5" w:themeFillTint="66"/>
          </w:tcPr>
          <w:p w14:paraId="6FFD4588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626177C7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503CF36B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EA11CD" w:rsidRPr="00553A4B" w14:paraId="7C19C422" w14:textId="77777777" w:rsidTr="00EA11CD">
        <w:tc>
          <w:tcPr>
            <w:tcW w:w="1776" w:type="dxa"/>
          </w:tcPr>
          <w:p w14:paraId="0DC3F6A4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970" w:type="dxa"/>
          </w:tcPr>
          <w:p w14:paraId="31D9B085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0755A7FA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B6743D" w:rsidRPr="00553A4B" w14:paraId="38E08654" w14:textId="77777777" w:rsidTr="00EA11CD">
        <w:tc>
          <w:tcPr>
            <w:tcW w:w="1776" w:type="dxa"/>
          </w:tcPr>
          <w:p w14:paraId="099CF7B7" w14:textId="467E5CA0" w:rsidR="00B6743D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reset</w:t>
            </w:r>
          </w:p>
        </w:tc>
        <w:tc>
          <w:tcPr>
            <w:tcW w:w="970" w:type="dxa"/>
          </w:tcPr>
          <w:p w14:paraId="65D7E3A3" w14:textId="78B4522B" w:rsidR="00B6743D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644CFB1" w14:textId="38C138FA" w:rsidR="00B6743D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7A3079" w:rsidRPr="00553A4B" w14:paraId="1D615459" w14:textId="77777777" w:rsidTr="00EA11CD">
        <w:tc>
          <w:tcPr>
            <w:tcW w:w="1776" w:type="dxa"/>
          </w:tcPr>
          <w:p w14:paraId="4F439447" w14:textId="3B96F3DC" w:rsidR="007A3079" w:rsidRDefault="007A3079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_en</w:t>
            </w:r>
            <w:proofErr w:type="spellEnd"/>
          </w:p>
        </w:tc>
        <w:tc>
          <w:tcPr>
            <w:tcW w:w="970" w:type="dxa"/>
          </w:tcPr>
          <w:p w14:paraId="6E9C35CA" w14:textId="29161551" w:rsidR="007A3079" w:rsidRPr="000E752B" w:rsidRDefault="007A3079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9C889F4" w14:textId="78B7131A" w:rsidR="007A3079" w:rsidRPr="000E752B" w:rsidRDefault="007A3079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D级流水线寄存器使能信号</w:t>
            </w:r>
          </w:p>
        </w:tc>
      </w:tr>
      <w:tr w:rsidR="00B6743D" w:rsidRPr="00553A4B" w14:paraId="4622C823" w14:textId="77777777" w:rsidTr="00EA11CD">
        <w:tc>
          <w:tcPr>
            <w:tcW w:w="1776" w:type="dxa"/>
          </w:tcPr>
          <w:p w14:paraId="038653E7" w14:textId="130F6205" w:rsidR="00B6743D" w:rsidRPr="00553A4B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instr_F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534D68A8" w14:textId="50301862" w:rsidR="00B6743D" w:rsidRPr="00553A4B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BB4E785" w14:textId="5F475B6E" w:rsidR="00B6743D" w:rsidRPr="00553A4B" w:rsidRDefault="00B6743D" w:rsidP="00B6743D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F级指令</w:t>
            </w:r>
          </w:p>
        </w:tc>
      </w:tr>
      <w:tr w:rsidR="007A20C0" w:rsidRPr="00553A4B" w14:paraId="60418206" w14:textId="77777777" w:rsidTr="00EA11CD">
        <w:tc>
          <w:tcPr>
            <w:tcW w:w="1776" w:type="dxa"/>
          </w:tcPr>
          <w:p w14:paraId="61871678" w14:textId="5F0A2E23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F[31:0]</w:t>
            </w:r>
          </w:p>
        </w:tc>
        <w:tc>
          <w:tcPr>
            <w:tcW w:w="970" w:type="dxa"/>
          </w:tcPr>
          <w:p w14:paraId="1675D370" w14:textId="47AE3904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413D1AFF" w14:textId="19C7FAC1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F级当前指令地址</w:t>
            </w:r>
          </w:p>
        </w:tc>
      </w:tr>
      <w:tr w:rsidR="007A20C0" w:rsidRPr="00553A4B" w14:paraId="3383261D" w14:textId="77777777" w:rsidTr="00EA11CD">
        <w:tc>
          <w:tcPr>
            <w:tcW w:w="1776" w:type="dxa"/>
          </w:tcPr>
          <w:p w14:paraId="78D6A055" w14:textId="20543419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F[31:0]</w:t>
            </w:r>
          </w:p>
        </w:tc>
        <w:tc>
          <w:tcPr>
            <w:tcW w:w="970" w:type="dxa"/>
          </w:tcPr>
          <w:p w14:paraId="5CD1E612" w14:textId="07C619F2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B7430DA" w14:textId="3D627143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当前指令地址+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</w:p>
        </w:tc>
      </w:tr>
      <w:tr w:rsidR="007A20C0" w:rsidRPr="00553A4B" w14:paraId="279BC999" w14:textId="77777777" w:rsidTr="00EA11CD">
        <w:tc>
          <w:tcPr>
            <w:tcW w:w="1776" w:type="dxa"/>
          </w:tcPr>
          <w:p w14:paraId="5AF918C2" w14:textId="0136D56A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instr_D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2137C104" w14:textId="7BBCE58E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72F47790" w14:textId="0CD0156C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级指令</w:t>
            </w:r>
          </w:p>
        </w:tc>
      </w:tr>
      <w:tr w:rsidR="007A20C0" w:rsidRPr="00553A4B" w14:paraId="05407A9D" w14:textId="77777777" w:rsidTr="00EA11CD">
        <w:tc>
          <w:tcPr>
            <w:tcW w:w="1776" w:type="dxa"/>
          </w:tcPr>
          <w:p w14:paraId="7D179774" w14:textId="38F6946C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D[31:0]</w:t>
            </w:r>
          </w:p>
        </w:tc>
        <w:tc>
          <w:tcPr>
            <w:tcW w:w="970" w:type="dxa"/>
          </w:tcPr>
          <w:p w14:paraId="0D1A3C39" w14:textId="7932354F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42850C95" w14:textId="72D35A76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D级当前指令地址</w:t>
            </w:r>
          </w:p>
        </w:tc>
      </w:tr>
      <w:tr w:rsidR="007A20C0" w:rsidRPr="00553A4B" w14:paraId="239B4CE5" w14:textId="77777777" w:rsidTr="00EA11CD">
        <w:tc>
          <w:tcPr>
            <w:tcW w:w="1776" w:type="dxa"/>
          </w:tcPr>
          <w:p w14:paraId="22225205" w14:textId="59C9319B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_D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19B1477C" w14:textId="61CBA327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41102654" w14:textId="44445152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D级当前指令地址+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</w:p>
        </w:tc>
      </w:tr>
    </w:tbl>
    <w:p w14:paraId="79BBF489" w14:textId="77777777" w:rsidR="00D54CA7" w:rsidRDefault="00D54CA7" w:rsidP="00B1703D">
      <w:pPr>
        <w:pStyle w:val="a7"/>
        <w:spacing w:after="312"/>
        <w:ind w:left="780" w:firstLineChars="0" w:firstLine="0"/>
      </w:pPr>
    </w:p>
    <w:p w14:paraId="08530987" w14:textId="489BE53B" w:rsidR="001C3BC1" w:rsidRDefault="001C3BC1" w:rsidP="00D54CA7">
      <w:pPr>
        <w:pStyle w:val="a7"/>
        <w:numPr>
          <w:ilvl w:val="0"/>
          <w:numId w:val="2"/>
        </w:numPr>
        <w:spacing w:after="312"/>
        <w:ind w:firstLineChars="0"/>
      </w:pPr>
      <w:proofErr w:type="spellStart"/>
      <w:r>
        <w:t>stage</w:t>
      </w:r>
      <w:r>
        <w:rPr>
          <w:rFonts w:hint="eastAsia"/>
        </w:rPr>
        <w:t>D</w:t>
      </w:r>
      <w:proofErr w:type="spellEnd"/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2016"/>
        <w:gridCol w:w="949"/>
        <w:gridCol w:w="8234"/>
      </w:tblGrid>
      <w:tr w:rsidR="00B1703D" w14:paraId="1BC14A05" w14:textId="77777777" w:rsidTr="00BE2EC3">
        <w:tc>
          <w:tcPr>
            <w:tcW w:w="2016" w:type="dxa"/>
            <w:shd w:val="clear" w:color="auto" w:fill="BDD6EE" w:themeFill="accent5" w:themeFillTint="66"/>
          </w:tcPr>
          <w:p w14:paraId="5A93B2C6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49" w:type="dxa"/>
            <w:shd w:val="clear" w:color="auto" w:fill="BDD6EE" w:themeFill="accent5" w:themeFillTint="66"/>
          </w:tcPr>
          <w:p w14:paraId="6F3E30D1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234" w:type="dxa"/>
            <w:shd w:val="clear" w:color="auto" w:fill="BDD6EE" w:themeFill="accent5" w:themeFillTint="66"/>
          </w:tcPr>
          <w:p w14:paraId="3FE3A86E" w14:textId="77777777" w:rsidR="00B1703D" w:rsidRPr="00710D2D" w:rsidRDefault="00B1703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B1703D" w:rsidRPr="00553A4B" w14:paraId="183144A6" w14:textId="77777777" w:rsidTr="00BE2EC3">
        <w:tc>
          <w:tcPr>
            <w:tcW w:w="2016" w:type="dxa"/>
          </w:tcPr>
          <w:p w14:paraId="61417549" w14:textId="0FE65073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949" w:type="dxa"/>
          </w:tcPr>
          <w:p w14:paraId="273D58B3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77808312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B1703D" w:rsidRPr="00553A4B" w14:paraId="5C900FED" w14:textId="77777777" w:rsidTr="00BE2EC3">
        <w:tc>
          <w:tcPr>
            <w:tcW w:w="2016" w:type="dxa"/>
          </w:tcPr>
          <w:p w14:paraId="35235891" w14:textId="1AE7F734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lastRenderedPageBreak/>
              <w:t>r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eset</w:t>
            </w:r>
          </w:p>
        </w:tc>
        <w:tc>
          <w:tcPr>
            <w:tcW w:w="949" w:type="dxa"/>
          </w:tcPr>
          <w:p w14:paraId="2809785C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0E5B386B" w14:textId="0BF083BE" w:rsidR="00B1703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GRF</w:t>
            </w:r>
            <w:r w:rsidR="00B1703D"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B1703D" w:rsidRPr="00553A4B" w14:paraId="725AB253" w14:textId="77777777" w:rsidTr="00BE2EC3">
        <w:tc>
          <w:tcPr>
            <w:tcW w:w="2016" w:type="dxa"/>
          </w:tcPr>
          <w:p w14:paraId="1B9CBBEC" w14:textId="5AC05440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="00F97434">
              <w:rPr>
                <w:rFonts w:ascii="宋体" w:eastAsia="宋体" w:hAnsi="宋体" w:cs="Courier New"/>
                <w:sz w:val="24"/>
                <w:szCs w:val="24"/>
              </w:rPr>
              <w:t>_D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49" w:type="dxa"/>
          </w:tcPr>
          <w:p w14:paraId="66E20BD2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08EC753F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</w:p>
        </w:tc>
      </w:tr>
      <w:tr w:rsidR="00B1703D" w:rsidRPr="00553A4B" w14:paraId="6FF5AF59" w14:textId="77777777" w:rsidTr="00BE2EC3">
        <w:tc>
          <w:tcPr>
            <w:tcW w:w="2016" w:type="dxa"/>
          </w:tcPr>
          <w:p w14:paraId="1C77FC16" w14:textId="35813CCF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="00F97434">
              <w:rPr>
                <w:rFonts w:ascii="宋体" w:eastAsia="宋体" w:hAnsi="宋体" w:cs="Courier New"/>
                <w:sz w:val="24"/>
                <w:szCs w:val="24"/>
              </w:rPr>
              <w:t>_D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49" w:type="dxa"/>
          </w:tcPr>
          <w:p w14:paraId="420E9B0E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455F315E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地址输入信号，将对应地址寄存器的值输出至RD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</w:p>
        </w:tc>
      </w:tr>
      <w:tr w:rsidR="00B1703D" w:rsidRPr="00553A4B" w14:paraId="06C44718" w14:textId="77777777" w:rsidTr="00BE2EC3">
        <w:tc>
          <w:tcPr>
            <w:tcW w:w="2016" w:type="dxa"/>
          </w:tcPr>
          <w:p w14:paraId="3F54DF1F" w14:textId="71B37491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 w:rsidR="00F97434">
              <w:rPr>
                <w:rFonts w:ascii="宋体" w:eastAsia="宋体" w:hAnsi="宋体" w:cs="Courier New"/>
                <w:sz w:val="24"/>
                <w:szCs w:val="24"/>
              </w:rPr>
              <w:t>_</w:t>
            </w:r>
            <w:r w:rsidR="00B6743D">
              <w:rPr>
                <w:rFonts w:ascii="宋体" w:eastAsia="宋体" w:hAnsi="宋体" w:cs="Courier New" w:hint="eastAsia"/>
                <w:sz w:val="24"/>
                <w:szCs w:val="24"/>
              </w:rPr>
              <w:t>W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49" w:type="dxa"/>
          </w:tcPr>
          <w:p w14:paraId="3600706B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49E58FA3" w14:textId="77777777" w:rsidR="00B1703D" w:rsidRPr="00553A4B" w:rsidRDefault="00B170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地址输入信号，指定要进行写入的寄存器</w:t>
            </w:r>
          </w:p>
        </w:tc>
      </w:tr>
      <w:tr w:rsidR="00BE2EC3" w:rsidRPr="00553A4B" w14:paraId="14BD1643" w14:textId="77777777" w:rsidTr="00BE2EC3">
        <w:tc>
          <w:tcPr>
            <w:tcW w:w="2016" w:type="dxa"/>
          </w:tcPr>
          <w:p w14:paraId="35BB0E9F" w14:textId="6EDFB551" w:rsidR="00BE2EC3" w:rsidRPr="00553A4B" w:rsidRDefault="00BE2EC3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C_D[31:0]</w:t>
            </w:r>
          </w:p>
        </w:tc>
        <w:tc>
          <w:tcPr>
            <w:tcW w:w="949" w:type="dxa"/>
          </w:tcPr>
          <w:p w14:paraId="642CC971" w14:textId="173BD4E5" w:rsidR="00BE2EC3" w:rsidRPr="00553A4B" w:rsidRDefault="00BE2EC3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2538F288" w14:textId="46C7D7D0" w:rsidR="00BE2EC3" w:rsidRPr="00553A4B" w:rsidRDefault="00BE2EC3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D级当前指令地址</w:t>
            </w:r>
          </w:p>
        </w:tc>
      </w:tr>
      <w:tr w:rsidR="007A20C0" w:rsidRPr="00553A4B" w14:paraId="381E08FE" w14:textId="77777777" w:rsidTr="00BE2EC3">
        <w:tc>
          <w:tcPr>
            <w:tcW w:w="2016" w:type="dxa"/>
          </w:tcPr>
          <w:p w14:paraId="7D0F4FF2" w14:textId="7B6A5ED8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 w:rsidR="00BE2EC3">
              <w:rPr>
                <w:rFonts w:ascii="宋体" w:eastAsia="宋体" w:hAnsi="宋体" w:cs="Courier New"/>
                <w:sz w:val="24"/>
                <w:szCs w:val="24"/>
              </w:rPr>
              <w:t>W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49" w:type="dxa"/>
          </w:tcPr>
          <w:p w14:paraId="4F7AFCCF" w14:textId="18A9850C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3C4181D1" w14:textId="47C46915" w:rsidR="007A20C0" w:rsidRPr="00553A4B" w:rsidRDefault="00BE2EC3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</w:t>
            </w:r>
            <w:r w:rsidR="007A20C0">
              <w:rPr>
                <w:rFonts w:ascii="宋体" w:eastAsia="宋体" w:hAnsi="宋体" w:cs="Courier New" w:hint="eastAsia"/>
                <w:sz w:val="24"/>
                <w:szCs w:val="24"/>
              </w:rPr>
              <w:t>级当前指令地址</w:t>
            </w:r>
          </w:p>
        </w:tc>
      </w:tr>
      <w:tr w:rsidR="0042301B" w:rsidRPr="00553A4B" w14:paraId="7139FB6F" w14:textId="77777777" w:rsidTr="00BE2EC3">
        <w:tc>
          <w:tcPr>
            <w:tcW w:w="2016" w:type="dxa"/>
          </w:tcPr>
          <w:p w14:paraId="35C893A6" w14:textId="33C04802" w:rsidR="0042301B" w:rsidRDefault="0042301B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imm16[15:0]</w:t>
            </w:r>
          </w:p>
        </w:tc>
        <w:tc>
          <w:tcPr>
            <w:tcW w:w="949" w:type="dxa"/>
          </w:tcPr>
          <w:p w14:paraId="6AD5062B" w14:textId="16F17C19" w:rsidR="0042301B" w:rsidRDefault="0042301B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095A88AD" w14:textId="75543446" w:rsidR="0042301B" w:rsidRDefault="0042301B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42301B" w:rsidRPr="00553A4B" w14:paraId="2B0D4A1A" w14:textId="77777777" w:rsidTr="00BE2EC3">
        <w:tc>
          <w:tcPr>
            <w:tcW w:w="2016" w:type="dxa"/>
          </w:tcPr>
          <w:p w14:paraId="43526B5F" w14:textId="78C4BC26" w:rsidR="0042301B" w:rsidRDefault="000D47EE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addr26[25:0]</w:t>
            </w:r>
          </w:p>
        </w:tc>
        <w:tc>
          <w:tcPr>
            <w:tcW w:w="949" w:type="dxa"/>
          </w:tcPr>
          <w:p w14:paraId="4BEDF5A6" w14:textId="2E72E62E" w:rsidR="0042301B" w:rsidRDefault="000D47EE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02F5CEDB" w14:textId="1E732F7F" w:rsidR="0042301B" w:rsidRDefault="00BE2EC3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位地址</w:t>
            </w:r>
          </w:p>
        </w:tc>
      </w:tr>
      <w:tr w:rsidR="007A20C0" w:rsidRPr="00553A4B" w14:paraId="5C52CC09" w14:textId="77777777" w:rsidTr="00BE2EC3">
        <w:tc>
          <w:tcPr>
            <w:tcW w:w="2016" w:type="dxa"/>
          </w:tcPr>
          <w:p w14:paraId="714D2A22" w14:textId="3F2D9C61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XTOp</w:t>
            </w:r>
            <w:proofErr w:type="spellEnd"/>
          </w:p>
        </w:tc>
        <w:tc>
          <w:tcPr>
            <w:tcW w:w="949" w:type="dxa"/>
          </w:tcPr>
          <w:p w14:paraId="38563F48" w14:textId="0D18763F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5FC67A68" w14:textId="3A1E6A2A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扩展的方式</w:t>
            </w:r>
          </w:p>
        </w:tc>
      </w:tr>
      <w:tr w:rsidR="007A20C0" w:rsidRPr="00553A4B" w14:paraId="33F5B855" w14:textId="77777777" w:rsidTr="00BE2EC3">
        <w:tc>
          <w:tcPr>
            <w:tcW w:w="2016" w:type="dxa"/>
          </w:tcPr>
          <w:p w14:paraId="32E82642" w14:textId="00380BEA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RFWr</w:t>
            </w:r>
            <w:proofErr w:type="spellEnd"/>
          </w:p>
        </w:tc>
        <w:tc>
          <w:tcPr>
            <w:tcW w:w="949" w:type="dxa"/>
          </w:tcPr>
          <w:p w14:paraId="0F1070D8" w14:textId="77777777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04C5D129" w14:textId="77777777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写使能信号</w:t>
            </w:r>
          </w:p>
        </w:tc>
      </w:tr>
      <w:tr w:rsidR="007A20C0" w:rsidRPr="00553A4B" w14:paraId="307427EC" w14:textId="77777777" w:rsidTr="00BE2EC3">
        <w:tc>
          <w:tcPr>
            <w:tcW w:w="2016" w:type="dxa"/>
          </w:tcPr>
          <w:p w14:paraId="74AD75AF" w14:textId="56CA0224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RFWD_W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49" w:type="dxa"/>
          </w:tcPr>
          <w:p w14:paraId="3D88AE7D" w14:textId="77777777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3F9ACB40" w14:textId="77777777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要写入寄存器的值</w:t>
            </w:r>
          </w:p>
        </w:tc>
      </w:tr>
      <w:tr w:rsidR="007A20C0" w:rsidRPr="00553A4B" w14:paraId="73F5CF7B" w14:textId="77777777" w:rsidTr="00BE2EC3">
        <w:tc>
          <w:tcPr>
            <w:tcW w:w="2016" w:type="dxa"/>
          </w:tcPr>
          <w:p w14:paraId="68D9D20B" w14:textId="4E314D42" w:rsidR="007A20C0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NPCOp</w:t>
            </w:r>
            <w:proofErr w:type="spellEnd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[1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:0]</w:t>
            </w:r>
          </w:p>
        </w:tc>
        <w:tc>
          <w:tcPr>
            <w:tcW w:w="949" w:type="dxa"/>
          </w:tcPr>
          <w:p w14:paraId="075BD933" w14:textId="546DC55A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1238E883" w14:textId="77777777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控制NPC进行相应的操作：</w:t>
            </w:r>
          </w:p>
          <w:p w14:paraId="2C3CA2C3" w14:textId="77777777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：当前为顺序执行指令，NPC输出PC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+4</w:t>
            </w:r>
          </w:p>
          <w:p w14:paraId="2D3CDD05" w14:textId="77777777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：当前指令为</w:t>
            </w:r>
            <w:proofErr w:type="spell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beq</w:t>
            </w:r>
            <w:proofErr w:type="spellEnd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，作为决定是否跳转的条件之一</w:t>
            </w:r>
          </w:p>
          <w:p w14:paraId="12F7DBEA" w14:textId="77777777" w:rsidR="007A20C0" w:rsidRPr="000E752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/>
                <w:sz w:val="24"/>
                <w:szCs w:val="24"/>
              </w:rPr>
            </w:pP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：当前指令为</w:t>
            </w:r>
            <w:proofErr w:type="spellStart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jal</w:t>
            </w:r>
            <w:proofErr w:type="spellEnd"/>
            <w:r w:rsidRPr="000E752B">
              <w:rPr>
                <w:rFonts w:ascii="宋体" w:eastAsia="宋体" w:hAnsi="宋体" w:cs="Courier New" w:hint="eastAsia"/>
                <w:sz w:val="24"/>
                <w:szCs w:val="24"/>
              </w:rPr>
              <w:t>，NPC输出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PC31..28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proofErr w:type="spellStart"/>
            <w:r w:rsidRPr="000E752B">
              <w:rPr>
                <w:rFonts w:ascii="宋体" w:eastAsia="宋体" w:hAnsi="宋体"/>
                <w:sz w:val="24"/>
                <w:szCs w:val="24"/>
              </w:rPr>
              <w:t>instr_index</w:t>
            </w:r>
            <w:proofErr w:type="spellEnd"/>
            <w:r w:rsidRPr="000E752B">
              <w:rPr>
                <w:rFonts w:ascii="宋体" w:eastAsia="宋体" w:hAnsi="宋体" w:hint="eastAsia"/>
                <w:sz w:val="24"/>
                <w:szCs w:val="24"/>
              </w:rPr>
              <w:t>||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 xml:space="preserve">02 </w:t>
            </w:r>
          </w:p>
          <w:p w14:paraId="69A82DE6" w14:textId="49BC6458" w:rsidR="007A20C0" w:rsidRPr="00553A4B" w:rsidRDefault="007A20C0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0E752B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/>
                <w:sz w:val="24"/>
                <w:szCs w:val="24"/>
              </w:rPr>
              <w:t>1</w:t>
            </w:r>
            <w:r w:rsidRPr="000E752B">
              <w:rPr>
                <w:rFonts w:ascii="宋体" w:eastAsia="宋体" w:hAnsi="宋体" w:hint="eastAsia"/>
                <w:sz w:val="24"/>
                <w:szCs w:val="24"/>
              </w:rPr>
              <w:t>：当前指令为</w:t>
            </w:r>
            <w:proofErr w:type="spellStart"/>
            <w:r w:rsidRPr="000E752B">
              <w:rPr>
                <w:rFonts w:ascii="宋体" w:eastAsia="宋体" w:hAnsi="宋体" w:hint="eastAsia"/>
                <w:sz w:val="24"/>
                <w:szCs w:val="24"/>
              </w:rPr>
              <w:t>jr</w:t>
            </w:r>
            <w:proofErr w:type="spellEnd"/>
            <w:r w:rsidRPr="000E752B">
              <w:rPr>
                <w:rFonts w:ascii="宋体" w:eastAsia="宋体" w:hAnsi="宋体" w:hint="eastAsia"/>
                <w:sz w:val="24"/>
                <w:szCs w:val="24"/>
              </w:rPr>
              <w:t>，NPC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输出GRF</w:t>
            </w:r>
            <w:r>
              <w:rPr>
                <w:rFonts w:ascii="宋体" w:eastAsia="宋体" w:hAnsi="宋体"/>
                <w:sz w:val="24"/>
                <w:szCs w:val="24"/>
              </w:rPr>
              <w:t>[</w:t>
            </w:r>
            <w:proofErr w:type="spellStart"/>
            <w:r>
              <w:rPr>
                <w:rFonts w:ascii="宋体" w:eastAsia="宋体" w:hAnsi="宋体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/>
                <w:sz w:val="24"/>
                <w:szCs w:val="24"/>
              </w:rPr>
              <w:t>]</w:t>
            </w:r>
          </w:p>
        </w:tc>
      </w:tr>
      <w:tr w:rsidR="00BE2EC3" w:rsidRPr="00553A4B" w14:paraId="07C36DBD" w14:textId="77777777" w:rsidTr="00BE2EC3">
        <w:tc>
          <w:tcPr>
            <w:tcW w:w="2016" w:type="dxa"/>
          </w:tcPr>
          <w:p w14:paraId="0EDD849F" w14:textId="4B4CCD48" w:rsidR="00BE2EC3" w:rsidRPr="000E752B" w:rsidRDefault="00BE2EC3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F_RD1_Sel[1:0]</w:t>
            </w:r>
          </w:p>
        </w:tc>
        <w:tc>
          <w:tcPr>
            <w:tcW w:w="949" w:type="dxa"/>
          </w:tcPr>
          <w:p w14:paraId="63357517" w14:textId="5C6C0DC9" w:rsidR="00BE2EC3" w:rsidRPr="000E752B" w:rsidRDefault="00BE2EC3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14D9EF71" w14:textId="1CD31FF0" w:rsidR="00BE2EC3" w:rsidRPr="000E752B" w:rsidRDefault="00BE2EC3" w:rsidP="007A20C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RD1端口转发MUX信号</w:t>
            </w:r>
          </w:p>
        </w:tc>
      </w:tr>
      <w:tr w:rsidR="00BE2EC3" w:rsidRPr="00553A4B" w14:paraId="75CC2253" w14:textId="77777777" w:rsidTr="00BE2EC3">
        <w:tc>
          <w:tcPr>
            <w:tcW w:w="2016" w:type="dxa"/>
          </w:tcPr>
          <w:p w14:paraId="3F0DC5CD" w14:textId="7A25B93A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F_RD2_Sel[1:0]</w:t>
            </w:r>
          </w:p>
        </w:tc>
        <w:tc>
          <w:tcPr>
            <w:tcW w:w="949" w:type="dxa"/>
          </w:tcPr>
          <w:p w14:paraId="0E6A2231" w14:textId="5D618039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234" w:type="dxa"/>
          </w:tcPr>
          <w:p w14:paraId="18AE67AD" w14:textId="5538FDAD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端口转发MUX信号</w:t>
            </w:r>
          </w:p>
        </w:tc>
      </w:tr>
      <w:tr w:rsidR="00BE2EC3" w:rsidRPr="00553A4B" w14:paraId="526D1F41" w14:textId="77777777" w:rsidTr="00BE2EC3">
        <w:tc>
          <w:tcPr>
            <w:tcW w:w="2016" w:type="dxa"/>
          </w:tcPr>
          <w:p w14:paraId="732C621F" w14:textId="3E62939C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D[31:0]</w:t>
            </w:r>
          </w:p>
        </w:tc>
        <w:tc>
          <w:tcPr>
            <w:tcW w:w="949" w:type="dxa"/>
          </w:tcPr>
          <w:p w14:paraId="08BD33DB" w14:textId="77777777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234" w:type="dxa"/>
          </w:tcPr>
          <w:p w14:paraId="5D7AFDF2" w14:textId="56A3033A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转发后的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输出，输出A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BE2EC3" w:rsidRPr="00553A4B" w14:paraId="112192EE" w14:textId="77777777" w:rsidTr="00BE2EC3">
        <w:tc>
          <w:tcPr>
            <w:tcW w:w="2016" w:type="dxa"/>
          </w:tcPr>
          <w:p w14:paraId="3F54E17F" w14:textId="661750DE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_D[31:0]</w:t>
            </w:r>
          </w:p>
        </w:tc>
        <w:tc>
          <w:tcPr>
            <w:tcW w:w="949" w:type="dxa"/>
          </w:tcPr>
          <w:p w14:paraId="365B99A8" w14:textId="77777777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234" w:type="dxa"/>
          </w:tcPr>
          <w:p w14:paraId="732297AC" w14:textId="726F0FFB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转发后的输出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BE2EC3" w:rsidRPr="00553A4B" w14:paraId="10321363" w14:textId="77777777" w:rsidTr="00BE2EC3">
        <w:tc>
          <w:tcPr>
            <w:tcW w:w="2016" w:type="dxa"/>
          </w:tcPr>
          <w:p w14:paraId="0A5A8AFF" w14:textId="408F462B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imm32_D[31:0]</w:t>
            </w:r>
          </w:p>
        </w:tc>
        <w:tc>
          <w:tcPr>
            <w:tcW w:w="949" w:type="dxa"/>
          </w:tcPr>
          <w:p w14:paraId="4E9313D4" w14:textId="6E201F40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234" w:type="dxa"/>
          </w:tcPr>
          <w:p w14:paraId="7B6C98E2" w14:textId="3C80ACE8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数据输出信号，输出EXT扩展后的3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BE2EC3" w:rsidRPr="00553A4B" w14:paraId="20AD8FCC" w14:textId="77777777" w:rsidTr="00BE2EC3">
        <w:tc>
          <w:tcPr>
            <w:tcW w:w="2016" w:type="dxa"/>
          </w:tcPr>
          <w:p w14:paraId="7288BB3C" w14:textId="541876B3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Next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_PC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49" w:type="dxa"/>
          </w:tcPr>
          <w:p w14:paraId="0283D2EE" w14:textId="28FA68A7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234" w:type="dxa"/>
          </w:tcPr>
          <w:p w14:paraId="163F97C1" w14:textId="1FB66D74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下一指令地址</w:t>
            </w:r>
          </w:p>
        </w:tc>
      </w:tr>
    </w:tbl>
    <w:p w14:paraId="1FB5DA8F" w14:textId="77777777" w:rsidR="00B1703D" w:rsidRPr="00B1703D" w:rsidRDefault="00B1703D" w:rsidP="00B1703D">
      <w:pPr>
        <w:pStyle w:val="a7"/>
        <w:spacing w:after="312"/>
        <w:ind w:left="780" w:firstLineChars="0" w:firstLine="0"/>
      </w:pPr>
    </w:p>
    <w:p w14:paraId="648D49DD" w14:textId="674AF378" w:rsidR="001C3BC1" w:rsidRDefault="00D54CA7" w:rsidP="00D54CA7">
      <w:pPr>
        <w:pStyle w:val="a7"/>
        <w:numPr>
          <w:ilvl w:val="0"/>
          <w:numId w:val="2"/>
        </w:numPr>
        <w:spacing w:after="312"/>
        <w:ind w:firstLineChars="0"/>
      </w:pPr>
      <w:proofErr w:type="spellStart"/>
      <w:r>
        <w:t>regE</w:t>
      </w:r>
      <w:proofErr w:type="spellEnd"/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EA11CD" w14:paraId="30D55FAB" w14:textId="77777777" w:rsidTr="00B6743D">
        <w:tc>
          <w:tcPr>
            <w:tcW w:w="1776" w:type="dxa"/>
            <w:shd w:val="clear" w:color="auto" w:fill="BDD6EE" w:themeFill="accent5" w:themeFillTint="66"/>
          </w:tcPr>
          <w:p w14:paraId="46DDCC99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45FEDEA0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5DAF802E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EA11CD" w:rsidRPr="00553A4B" w14:paraId="0C6AF40F" w14:textId="77777777" w:rsidTr="00B6743D">
        <w:tc>
          <w:tcPr>
            <w:tcW w:w="1776" w:type="dxa"/>
          </w:tcPr>
          <w:p w14:paraId="04C3FFBD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970" w:type="dxa"/>
          </w:tcPr>
          <w:p w14:paraId="6E369640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F2F15FA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EA11CD" w:rsidRPr="00553A4B" w14:paraId="009C646E" w14:textId="77777777" w:rsidTr="00B6743D">
        <w:tc>
          <w:tcPr>
            <w:tcW w:w="1776" w:type="dxa"/>
          </w:tcPr>
          <w:p w14:paraId="7E21ADED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eset</w:t>
            </w:r>
          </w:p>
        </w:tc>
        <w:tc>
          <w:tcPr>
            <w:tcW w:w="970" w:type="dxa"/>
          </w:tcPr>
          <w:p w14:paraId="6D1A4C10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4E50277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835037" w:rsidRPr="00553A4B" w14:paraId="1646EF51" w14:textId="77777777" w:rsidTr="00B6743D">
        <w:tc>
          <w:tcPr>
            <w:tcW w:w="1776" w:type="dxa"/>
          </w:tcPr>
          <w:p w14:paraId="51337870" w14:textId="7127A105" w:rsidR="00835037" w:rsidRDefault="00835037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_clr</w:t>
            </w:r>
            <w:proofErr w:type="spellEnd"/>
          </w:p>
        </w:tc>
        <w:tc>
          <w:tcPr>
            <w:tcW w:w="970" w:type="dxa"/>
          </w:tcPr>
          <w:p w14:paraId="3EA0489D" w14:textId="18593D52" w:rsidR="00835037" w:rsidRPr="00553A4B" w:rsidRDefault="00835037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60E8667" w14:textId="0373DA50" w:rsidR="00835037" w:rsidRPr="00553A4B" w:rsidRDefault="00835037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E级单独的清空信号，用于暂停清空</w:t>
            </w:r>
          </w:p>
        </w:tc>
      </w:tr>
      <w:tr w:rsidR="00B16DDD" w:rsidRPr="00553A4B" w14:paraId="4ABA82E5" w14:textId="77777777" w:rsidTr="00B6743D">
        <w:tc>
          <w:tcPr>
            <w:tcW w:w="1776" w:type="dxa"/>
          </w:tcPr>
          <w:p w14:paraId="24A0C16F" w14:textId="21394E8E" w:rsidR="00B16DDD" w:rsidRDefault="00B16DD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_D[4:0]</w:t>
            </w:r>
          </w:p>
        </w:tc>
        <w:tc>
          <w:tcPr>
            <w:tcW w:w="970" w:type="dxa"/>
          </w:tcPr>
          <w:p w14:paraId="46299664" w14:textId="2E876A17" w:rsidR="00B16DDD" w:rsidRDefault="00B16DD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447B56B7" w14:textId="5E43EA27" w:rsidR="00B16DDD" w:rsidRDefault="00B16DD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D级写入地址</w:t>
            </w:r>
          </w:p>
        </w:tc>
      </w:tr>
      <w:tr w:rsidR="00B6743D" w:rsidRPr="00553A4B" w14:paraId="3F20F7D6" w14:textId="77777777" w:rsidTr="00B6743D">
        <w:tc>
          <w:tcPr>
            <w:tcW w:w="1776" w:type="dxa"/>
          </w:tcPr>
          <w:p w14:paraId="778C1E29" w14:textId="20DAFDF4" w:rsidR="00B6743D" w:rsidRDefault="00B6743D" w:rsidP="00C062E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instr_D</w:t>
            </w:r>
            <w:proofErr w:type="spellEnd"/>
            <w:r w:rsidR="00C062E3"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556DFDC2" w14:textId="62EDC925" w:rsidR="00B6743D" w:rsidRPr="00553A4B" w:rsidRDefault="00B674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7ACE6D9" w14:textId="5A0B14C8" w:rsidR="00B6743D" w:rsidRPr="00553A4B" w:rsidRDefault="00B6743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级指令</w:t>
            </w:r>
          </w:p>
        </w:tc>
      </w:tr>
      <w:tr w:rsidR="00C749F3" w:rsidRPr="00553A4B" w14:paraId="2E7F952E" w14:textId="77777777" w:rsidTr="00B6743D">
        <w:tc>
          <w:tcPr>
            <w:tcW w:w="1776" w:type="dxa"/>
          </w:tcPr>
          <w:p w14:paraId="00396D9C" w14:textId="24FABA2D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362E9938" w14:textId="42DC5186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4B8BEE1" w14:textId="70EE7B12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D级当前指令地址</w:t>
            </w:r>
          </w:p>
        </w:tc>
      </w:tr>
      <w:tr w:rsidR="00D565D6" w:rsidRPr="00553A4B" w14:paraId="542E3563" w14:textId="77777777" w:rsidTr="00B6743D">
        <w:tc>
          <w:tcPr>
            <w:tcW w:w="1776" w:type="dxa"/>
          </w:tcPr>
          <w:p w14:paraId="131E6737" w14:textId="20FABD71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C8_D[31:0]</w:t>
            </w:r>
          </w:p>
        </w:tc>
        <w:tc>
          <w:tcPr>
            <w:tcW w:w="970" w:type="dxa"/>
          </w:tcPr>
          <w:p w14:paraId="106A6E84" w14:textId="4E425737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E1E8702" w14:textId="6218B78A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D级当前指令地址+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</w:p>
        </w:tc>
      </w:tr>
      <w:tr w:rsidR="00D565D6" w:rsidRPr="00553A4B" w14:paraId="587F46D1" w14:textId="77777777" w:rsidTr="00B6743D">
        <w:tc>
          <w:tcPr>
            <w:tcW w:w="1776" w:type="dxa"/>
          </w:tcPr>
          <w:p w14:paraId="246C183C" w14:textId="54485E99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D1_D[31:0]</w:t>
            </w:r>
          </w:p>
        </w:tc>
        <w:tc>
          <w:tcPr>
            <w:tcW w:w="970" w:type="dxa"/>
          </w:tcPr>
          <w:p w14:paraId="61EA84B2" w14:textId="7761F895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CF184C4" w14:textId="781BA62C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入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72CD1D34" w14:textId="77777777" w:rsidTr="00B6743D">
        <w:tc>
          <w:tcPr>
            <w:tcW w:w="1776" w:type="dxa"/>
          </w:tcPr>
          <w:p w14:paraId="0A69AA06" w14:textId="64DEFF0A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D2_D[31:0]</w:t>
            </w:r>
          </w:p>
        </w:tc>
        <w:tc>
          <w:tcPr>
            <w:tcW w:w="970" w:type="dxa"/>
          </w:tcPr>
          <w:p w14:paraId="12AC6446" w14:textId="478A3B33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A8F9ED4" w14:textId="29966098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入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608EE7C8" w14:textId="77777777" w:rsidTr="00B6743D">
        <w:tc>
          <w:tcPr>
            <w:tcW w:w="1776" w:type="dxa"/>
          </w:tcPr>
          <w:p w14:paraId="606D4691" w14:textId="2972FCBC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lastRenderedPageBreak/>
              <w:t>imm32_D[31:0]</w:t>
            </w:r>
          </w:p>
        </w:tc>
        <w:tc>
          <w:tcPr>
            <w:tcW w:w="970" w:type="dxa"/>
          </w:tcPr>
          <w:p w14:paraId="5B392548" w14:textId="03BDA76F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A58179E" w14:textId="3EDEB188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数据输入信号，输出EXT扩展后的3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B16DDD" w:rsidRPr="00553A4B" w14:paraId="1FF4C698" w14:textId="77777777" w:rsidTr="00B6743D">
        <w:tc>
          <w:tcPr>
            <w:tcW w:w="1776" w:type="dxa"/>
          </w:tcPr>
          <w:p w14:paraId="315875E1" w14:textId="3C05E6D2" w:rsidR="00B16DDD" w:rsidRDefault="00B16DDD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3_E[4:0]</w:t>
            </w:r>
          </w:p>
        </w:tc>
        <w:tc>
          <w:tcPr>
            <w:tcW w:w="970" w:type="dxa"/>
          </w:tcPr>
          <w:p w14:paraId="29AEF4C2" w14:textId="4974CFA5" w:rsidR="00B16DDD" w:rsidRDefault="00B16DDD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37F07CE9" w14:textId="384B15A8" w:rsidR="00B16DDD" w:rsidRDefault="00B16DDD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E级写入地址</w:t>
            </w:r>
          </w:p>
        </w:tc>
      </w:tr>
      <w:tr w:rsidR="00D565D6" w:rsidRPr="00553A4B" w14:paraId="360E53A2" w14:textId="77777777" w:rsidTr="00B6743D">
        <w:tc>
          <w:tcPr>
            <w:tcW w:w="1776" w:type="dxa"/>
          </w:tcPr>
          <w:p w14:paraId="7594510C" w14:textId="0C4D30A4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D1_E</w:t>
            </w:r>
            <w:r w:rsidR="00C062E3">
              <w:rPr>
                <w:rFonts w:ascii="宋体" w:eastAsia="宋体" w:hAnsi="宋体" w:cs="Courier New"/>
                <w:sz w:val="24"/>
                <w:szCs w:val="24"/>
              </w:rPr>
              <w:t>[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31:0]</w:t>
            </w:r>
          </w:p>
        </w:tc>
        <w:tc>
          <w:tcPr>
            <w:tcW w:w="970" w:type="dxa"/>
          </w:tcPr>
          <w:p w14:paraId="55F62CBF" w14:textId="099C2964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01F9119" w14:textId="0D03FDCF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 w:rsidR="00C160CC">
              <w:rPr>
                <w:rFonts w:ascii="宋体" w:eastAsia="宋体" w:hAnsi="宋体" w:cs="Courier New" w:hint="eastAsia"/>
                <w:sz w:val="24"/>
                <w:szCs w:val="24"/>
              </w:rPr>
              <w:t>出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01AA68E0" w14:textId="77777777" w:rsidTr="00B6743D">
        <w:tc>
          <w:tcPr>
            <w:tcW w:w="1776" w:type="dxa"/>
          </w:tcPr>
          <w:p w14:paraId="7C7E0FAE" w14:textId="08520E5A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D2_E[31:0]</w:t>
            </w:r>
          </w:p>
        </w:tc>
        <w:tc>
          <w:tcPr>
            <w:tcW w:w="970" w:type="dxa"/>
          </w:tcPr>
          <w:p w14:paraId="0B2C7D93" w14:textId="7D99AE8E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44DA3184" w14:textId="67B2D3F2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 w:rsidR="00C160CC">
              <w:rPr>
                <w:rFonts w:ascii="宋体" w:eastAsia="宋体" w:hAnsi="宋体" w:cs="Courier New" w:hint="eastAsia"/>
                <w:sz w:val="24"/>
                <w:szCs w:val="24"/>
              </w:rPr>
              <w:t>出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294A5453" w14:textId="77777777" w:rsidTr="00B6743D">
        <w:tc>
          <w:tcPr>
            <w:tcW w:w="1776" w:type="dxa"/>
          </w:tcPr>
          <w:p w14:paraId="7EA12058" w14:textId="64D31F28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imm32_E[31:0]</w:t>
            </w:r>
          </w:p>
        </w:tc>
        <w:tc>
          <w:tcPr>
            <w:tcW w:w="970" w:type="dxa"/>
          </w:tcPr>
          <w:p w14:paraId="0662CCBA" w14:textId="728D7D06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1754BFAF" w14:textId="252A6A07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 w:rsidR="00C160CC">
              <w:rPr>
                <w:rFonts w:ascii="宋体" w:eastAsia="宋体" w:hAnsi="宋体" w:cs="Courier New" w:hint="eastAsia"/>
                <w:sz w:val="24"/>
                <w:szCs w:val="24"/>
              </w:rPr>
              <w:t>出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信号，输出EXT扩展后的3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D565D6" w:rsidRPr="00553A4B" w14:paraId="1E678046" w14:textId="77777777" w:rsidTr="00B6743D">
        <w:tc>
          <w:tcPr>
            <w:tcW w:w="1776" w:type="dxa"/>
          </w:tcPr>
          <w:p w14:paraId="5398EE4F" w14:textId="43833DF1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instr_E</w:t>
            </w:r>
            <w:proofErr w:type="spellEnd"/>
            <w:r w:rsidR="00C062E3">
              <w:rPr>
                <w:rFonts w:ascii="宋体" w:eastAsia="宋体" w:hAnsi="宋体" w:cs="Courier New"/>
                <w:sz w:val="24"/>
                <w:szCs w:val="24"/>
              </w:rPr>
              <w:t>[31</w:t>
            </w:r>
            <w:r w:rsidR="00B16DDD">
              <w:rPr>
                <w:rFonts w:ascii="宋体" w:eastAsia="宋体" w:hAnsi="宋体" w:cs="Courier New"/>
                <w:sz w:val="24"/>
                <w:szCs w:val="24"/>
              </w:rPr>
              <w:t>:0</w:t>
            </w:r>
            <w:r w:rsidR="00B16DDD">
              <w:rPr>
                <w:rFonts w:ascii="宋体" w:eastAsia="宋体" w:hAnsi="宋体" w:cs="Courier New" w:hint="eastAsia"/>
                <w:sz w:val="24"/>
                <w:szCs w:val="24"/>
              </w:rPr>
              <w:t>]</w:t>
            </w:r>
          </w:p>
        </w:tc>
        <w:tc>
          <w:tcPr>
            <w:tcW w:w="970" w:type="dxa"/>
          </w:tcPr>
          <w:p w14:paraId="2CFB3FDE" w14:textId="6723D8E1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3DCDE218" w14:textId="65440EBF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E级指令</w:t>
            </w:r>
          </w:p>
        </w:tc>
      </w:tr>
      <w:tr w:rsidR="00C118E9" w:rsidRPr="00553A4B" w14:paraId="4F11D626" w14:textId="77777777" w:rsidTr="00B6743D">
        <w:tc>
          <w:tcPr>
            <w:tcW w:w="1776" w:type="dxa"/>
          </w:tcPr>
          <w:p w14:paraId="78153A91" w14:textId="6F320AD7" w:rsidR="00C118E9" w:rsidRDefault="00C118E9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 w:rsidR="00C749F3">
              <w:rPr>
                <w:rFonts w:ascii="宋体" w:eastAsia="宋体" w:hAnsi="宋体" w:cs="Courier New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6174C216" w14:textId="35F95FE6" w:rsidR="00C118E9" w:rsidRDefault="00C118E9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5746B81B" w14:textId="01C8F03A" w:rsidR="00C118E9" w:rsidRDefault="00C749F3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 w:rsidR="00C118E9">
              <w:rPr>
                <w:rFonts w:ascii="宋体" w:eastAsia="宋体" w:hAnsi="宋体" w:cs="Courier New" w:hint="eastAsia"/>
                <w:sz w:val="24"/>
                <w:szCs w:val="24"/>
              </w:rPr>
              <w:t>级当前指令地址</w:t>
            </w:r>
          </w:p>
        </w:tc>
      </w:tr>
      <w:tr w:rsidR="00C118E9" w:rsidRPr="00553A4B" w14:paraId="6DF4ECFA" w14:textId="77777777" w:rsidTr="00B6743D">
        <w:tc>
          <w:tcPr>
            <w:tcW w:w="1776" w:type="dxa"/>
          </w:tcPr>
          <w:p w14:paraId="529A78BA" w14:textId="35179E81" w:rsidR="00C118E9" w:rsidRDefault="00C118E9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C8_E[31:0]</w:t>
            </w:r>
          </w:p>
        </w:tc>
        <w:tc>
          <w:tcPr>
            <w:tcW w:w="970" w:type="dxa"/>
          </w:tcPr>
          <w:p w14:paraId="0B165F59" w14:textId="66287D3F" w:rsidR="00C118E9" w:rsidRDefault="00C118E9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7454A2C2" w14:textId="3A59D78B" w:rsidR="00C118E9" w:rsidRDefault="00C118E9" w:rsidP="00C118E9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E级当前指令地址+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</w:t>
            </w:r>
          </w:p>
        </w:tc>
      </w:tr>
    </w:tbl>
    <w:p w14:paraId="416B27AC" w14:textId="77777777" w:rsidR="00EA11CD" w:rsidRDefault="00EA11CD" w:rsidP="00EA11CD">
      <w:pPr>
        <w:pStyle w:val="a7"/>
        <w:spacing w:after="312"/>
        <w:ind w:left="780" w:firstLineChars="0" w:firstLine="0"/>
      </w:pPr>
    </w:p>
    <w:p w14:paraId="1AD2693D" w14:textId="4DBB1995" w:rsidR="001C3BC1" w:rsidRDefault="00EA11CD" w:rsidP="00D54CA7">
      <w:pPr>
        <w:pStyle w:val="a7"/>
        <w:numPr>
          <w:ilvl w:val="0"/>
          <w:numId w:val="2"/>
        </w:numPr>
        <w:spacing w:after="312"/>
        <w:ind w:firstLineChars="0"/>
      </w:pPr>
      <w:proofErr w:type="spellStart"/>
      <w:r>
        <w:t>stage</w:t>
      </w:r>
      <w:r w:rsidR="00835037">
        <w:t>E</w:t>
      </w:r>
      <w:proofErr w:type="spellEnd"/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2256"/>
        <w:gridCol w:w="940"/>
        <w:gridCol w:w="8003"/>
      </w:tblGrid>
      <w:tr w:rsidR="00EA11CD" w14:paraId="553D5490" w14:textId="77777777" w:rsidTr="00BE2EC3">
        <w:tc>
          <w:tcPr>
            <w:tcW w:w="2256" w:type="dxa"/>
            <w:shd w:val="clear" w:color="auto" w:fill="BDD6EE" w:themeFill="accent5" w:themeFillTint="66"/>
          </w:tcPr>
          <w:p w14:paraId="0BD86D81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40" w:type="dxa"/>
            <w:shd w:val="clear" w:color="auto" w:fill="BDD6EE" w:themeFill="accent5" w:themeFillTint="66"/>
          </w:tcPr>
          <w:p w14:paraId="08EDACBB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003" w:type="dxa"/>
            <w:shd w:val="clear" w:color="auto" w:fill="BDD6EE" w:themeFill="accent5" w:themeFillTint="66"/>
          </w:tcPr>
          <w:p w14:paraId="2108449F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D565D6" w:rsidRPr="00553A4B" w14:paraId="1879EFDE" w14:textId="77777777" w:rsidTr="00BE2EC3">
        <w:tc>
          <w:tcPr>
            <w:tcW w:w="2256" w:type="dxa"/>
          </w:tcPr>
          <w:p w14:paraId="6C25FF26" w14:textId="3B5F2EE8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D1_E[31:0]</w:t>
            </w:r>
          </w:p>
        </w:tc>
        <w:tc>
          <w:tcPr>
            <w:tcW w:w="940" w:type="dxa"/>
          </w:tcPr>
          <w:p w14:paraId="08BA3D55" w14:textId="4D97608F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6BCFA857" w14:textId="43602577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入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 w:rsidRPr="00553A4B"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66A69431" w14:textId="77777777" w:rsidTr="00BE2EC3">
        <w:tc>
          <w:tcPr>
            <w:tcW w:w="2256" w:type="dxa"/>
          </w:tcPr>
          <w:p w14:paraId="160CAE99" w14:textId="23832B58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D2_E[31:0]</w:t>
            </w:r>
          </w:p>
        </w:tc>
        <w:tc>
          <w:tcPr>
            <w:tcW w:w="940" w:type="dxa"/>
          </w:tcPr>
          <w:p w14:paraId="7F92E930" w14:textId="7242AE96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4208CCD3" w14:textId="0F4877B8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数据输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入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信号，输出A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地址对应的寄存器的值</w:t>
            </w:r>
          </w:p>
        </w:tc>
      </w:tr>
      <w:tr w:rsidR="00D565D6" w:rsidRPr="00553A4B" w14:paraId="16C199B1" w14:textId="77777777" w:rsidTr="00BE2EC3">
        <w:tc>
          <w:tcPr>
            <w:tcW w:w="2256" w:type="dxa"/>
          </w:tcPr>
          <w:p w14:paraId="67C52955" w14:textId="60ECC60B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imm32_E[31:0]</w:t>
            </w:r>
          </w:p>
        </w:tc>
        <w:tc>
          <w:tcPr>
            <w:tcW w:w="940" w:type="dxa"/>
          </w:tcPr>
          <w:p w14:paraId="11CF9D10" w14:textId="3796D002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64C939F7" w14:textId="3A1B2880" w:rsidR="00D565D6" w:rsidRPr="00553A4B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数据输入信号，输出EXT扩展后的3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BE2EC3" w:rsidRPr="00553A4B" w14:paraId="7DD3B14B" w14:textId="77777777" w:rsidTr="00BE2EC3">
        <w:tc>
          <w:tcPr>
            <w:tcW w:w="2256" w:type="dxa"/>
          </w:tcPr>
          <w:p w14:paraId="1B85529F" w14:textId="31070E6A" w:rsidR="00BE2EC3" w:rsidRDefault="00BE2EC3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FWD_M[31:0]</w:t>
            </w:r>
          </w:p>
        </w:tc>
        <w:tc>
          <w:tcPr>
            <w:tcW w:w="940" w:type="dxa"/>
          </w:tcPr>
          <w:p w14:paraId="64BF6C49" w14:textId="76C0C681" w:rsidR="00BE2EC3" w:rsidRDefault="00BE2EC3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1EAA1426" w14:textId="2CFE4A89" w:rsidR="00BE2EC3" w:rsidRDefault="00BE2EC3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M级转发来源</w:t>
            </w:r>
          </w:p>
        </w:tc>
      </w:tr>
      <w:tr w:rsidR="00BE2EC3" w:rsidRPr="00553A4B" w14:paraId="38763142" w14:textId="77777777" w:rsidTr="00BE2EC3">
        <w:tc>
          <w:tcPr>
            <w:tcW w:w="2256" w:type="dxa"/>
          </w:tcPr>
          <w:p w14:paraId="6B8B1D5E" w14:textId="3877C050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RFWD_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W[31:0]</w:t>
            </w:r>
          </w:p>
        </w:tc>
        <w:tc>
          <w:tcPr>
            <w:tcW w:w="940" w:type="dxa"/>
          </w:tcPr>
          <w:p w14:paraId="52F29516" w14:textId="65199B3F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3F4E433C" w14:textId="3A2C7ECF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W级转发来源</w:t>
            </w:r>
          </w:p>
        </w:tc>
      </w:tr>
      <w:tr w:rsidR="00BE2EC3" w:rsidRPr="00553A4B" w14:paraId="02C858C3" w14:textId="77777777" w:rsidTr="00BE2EC3">
        <w:tc>
          <w:tcPr>
            <w:tcW w:w="2256" w:type="dxa"/>
          </w:tcPr>
          <w:p w14:paraId="2250DD21" w14:textId="1D326DBB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F_ALUA_Sel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40" w:type="dxa"/>
          </w:tcPr>
          <w:p w14:paraId="13400625" w14:textId="07A0DF98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1A38740A" w14:textId="0488F883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LU.A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转发MUX控制信号</w:t>
            </w:r>
          </w:p>
        </w:tc>
      </w:tr>
      <w:tr w:rsidR="00BE2EC3" w:rsidRPr="00553A4B" w14:paraId="5D65F48C" w14:textId="77777777" w:rsidTr="00BE2EC3">
        <w:tc>
          <w:tcPr>
            <w:tcW w:w="2256" w:type="dxa"/>
          </w:tcPr>
          <w:p w14:paraId="1CB890DD" w14:textId="7A989A6C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MF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_ALUB_Sel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40" w:type="dxa"/>
          </w:tcPr>
          <w:p w14:paraId="6F9A31DE" w14:textId="4B691D3E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09780BB6" w14:textId="1238F172" w:rsidR="00BE2EC3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LU.B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转发MUX控制信号</w:t>
            </w:r>
          </w:p>
        </w:tc>
      </w:tr>
      <w:tr w:rsidR="00CF6D4B" w:rsidRPr="00553A4B" w14:paraId="35C2AF3D" w14:textId="77777777" w:rsidTr="00BE2EC3">
        <w:tc>
          <w:tcPr>
            <w:tcW w:w="2256" w:type="dxa"/>
          </w:tcPr>
          <w:p w14:paraId="65DB8F94" w14:textId="0FD21B71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ALUOp</w:t>
            </w:r>
            <w:proofErr w:type="spellEnd"/>
            <w:r>
              <w:rPr>
                <w:rFonts w:ascii="宋体" w:eastAsia="宋体" w:hAnsi="宋体" w:cs="Courier New" w:hint="eastAsia"/>
                <w:sz w:val="24"/>
                <w:szCs w:val="24"/>
              </w:rPr>
              <w:t>[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1:0]</w:t>
            </w:r>
          </w:p>
        </w:tc>
        <w:tc>
          <w:tcPr>
            <w:tcW w:w="940" w:type="dxa"/>
          </w:tcPr>
          <w:p w14:paraId="3320088B" w14:textId="71626134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66380AF0" w14:textId="77777777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ALU控制信号</w:t>
            </w:r>
          </w:p>
          <w:p w14:paraId="0F088D8E" w14:textId="77777777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：A+B</w:t>
            </w:r>
          </w:p>
          <w:p w14:paraId="562B376F" w14:textId="77777777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：A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-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</w:p>
          <w:p w14:paraId="52FA75AA" w14:textId="77777777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0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：A|B</w:t>
            </w:r>
          </w:p>
          <w:p w14:paraId="6EF485EC" w14:textId="6D80DA84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：B</w:t>
            </w:r>
          </w:p>
        </w:tc>
      </w:tr>
      <w:tr w:rsidR="00CF6D4B" w:rsidRPr="00553A4B" w14:paraId="7919FE23" w14:textId="77777777" w:rsidTr="00BE2EC3">
        <w:tc>
          <w:tcPr>
            <w:tcW w:w="2256" w:type="dxa"/>
          </w:tcPr>
          <w:p w14:paraId="2A1A3B31" w14:textId="7537854A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Bsel</w:t>
            </w:r>
            <w:proofErr w:type="spellEnd"/>
          </w:p>
        </w:tc>
        <w:tc>
          <w:tcPr>
            <w:tcW w:w="940" w:type="dxa"/>
          </w:tcPr>
          <w:p w14:paraId="4B5DA30A" w14:textId="6E015C65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003" w:type="dxa"/>
          </w:tcPr>
          <w:p w14:paraId="6244811C" w14:textId="461F0BE1" w:rsidR="00CF6D4B" w:rsidRDefault="00BE2EC3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ALUB端口功能MUX控制信号</w:t>
            </w:r>
          </w:p>
        </w:tc>
      </w:tr>
      <w:tr w:rsidR="00CF6D4B" w:rsidRPr="00553A4B" w14:paraId="414E938D" w14:textId="77777777" w:rsidTr="00BE2EC3">
        <w:tc>
          <w:tcPr>
            <w:tcW w:w="2256" w:type="dxa"/>
          </w:tcPr>
          <w:p w14:paraId="7B2C2665" w14:textId="485FB4D3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_E[31:0]</w:t>
            </w:r>
          </w:p>
        </w:tc>
        <w:tc>
          <w:tcPr>
            <w:tcW w:w="940" w:type="dxa"/>
          </w:tcPr>
          <w:p w14:paraId="67C9FA7C" w14:textId="0F14DDE6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003" w:type="dxa"/>
          </w:tcPr>
          <w:p w14:paraId="4A9B4262" w14:textId="1E95F8F3" w:rsidR="00CF6D4B" w:rsidRDefault="00CF6D4B" w:rsidP="00CF6D4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E级ALU计算结果</w:t>
            </w:r>
          </w:p>
        </w:tc>
      </w:tr>
    </w:tbl>
    <w:p w14:paraId="7CCAC8EE" w14:textId="77777777" w:rsidR="00EA11CD" w:rsidRDefault="00EA11CD" w:rsidP="00EA11CD">
      <w:pPr>
        <w:pStyle w:val="a7"/>
        <w:spacing w:after="312"/>
        <w:ind w:left="780" w:firstLineChars="0" w:firstLine="0"/>
      </w:pPr>
    </w:p>
    <w:p w14:paraId="36D93F9A" w14:textId="0A65D5DA" w:rsidR="00B1703D" w:rsidRDefault="00D54CA7" w:rsidP="00D54CA7">
      <w:pPr>
        <w:pStyle w:val="a7"/>
        <w:numPr>
          <w:ilvl w:val="0"/>
          <w:numId w:val="2"/>
        </w:numPr>
        <w:spacing w:after="312"/>
        <w:ind w:firstLineChars="0"/>
      </w:pPr>
      <w:proofErr w:type="spellStart"/>
      <w:r>
        <w:t>regM</w:t>
      </w:r>
      <w:proofErr w:type="spellEnd"/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EA11CD" w14:paraId="19C31A86" w14:textId="77777777" w:rsidTr="00E84D18">
        <w:tc>
          <w:tcPr>
            <w:tcW w:w="1776" w:type="dxa"/>
            <w:shd w:val="clear" w:color="auto" w:fill="BDD6EE" w:themeFill="accent5" w:themeFillTint="66"/>
          </w:tcPr>
          <w:p w14:paraId="77E53102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2E961F7A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504247A3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EA11CD" w:rsidRPr="00553A4B" w14:paraId="2A9E7EA4" w14:textId="77777777" w:rsidTr="00E84D18">
        <w:tc>
          <w:tcPr>
            <w:tcW w:w="1776" w:type="dxa"/>
          </w:tcPr>
          <w:p w14:paraId="6CDD4624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970" w:type="dxa"/>
          </w:tcPr>
          <w:p w14:paraId="7FD8CD82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B50ECF0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EA11CD" w:rsidRPr="00553A4B" w14:paraId="0A41BB92" w14:textId="77777777" w:rsidTr="00E84D18">
        <w:tc>
          <w:tcPr>
            <w:tcW w:w="1776" w:type="dxa"/>
          </w:tcPr>
          <w:p w14:paraId="1D6D300C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eset</w:t>
            </w:r>
          </w:p>
        </w:tc>
        <w:tc>
          <w:tcPr>
            <w:tcW w:w="970" w:type="dxa"/>
          </w:tcPr>
          <w:p w14:paraId="00D9075E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0FC4DCF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835037" w:rsidRPr="00553A4B" w14:paraId="2FF0A9C3" w14:textId="77777777" w:rsidTr="00E84D18">
        <w:tc>
          <w:tcPr>
            <w:tcW w:w="1776" w:type="dxa"/>
          </w:tcPr>
          <w:p w14:paraId="72BF5285" w14:textId="663BF7F3" w:rsidR="00835037" w:rsidRDefault="00835037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instr_E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30CD9EAB" w14:textId="0CAD27F5" w:rsidR="00835037" w:rsidRPr="00553A4B" w:rsidRDefault="00835037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B4CE4C1" w14:textId="0C4CBB78" w:rsidR="00835037" w:rsidRPr="00553A4B" w:rsidRDefault="00C160CC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E级指令</w:t>
            </w:r>
          </w:p>
        </w:tc>
      </w:tr>
      <w:tr w:rsidR="00C749F3" w:rsidRPr="00553A4B" w14:paraId="3A19165D" w14:textId="77777777" w:rsidTr="00E84D18">
        <w:tc>
          <w:tcPr>
            <w:tcW w:w="1776" w:type="dxa"/>
          </w:tcPr>
          <w:p w14:paraId="0EE2D89F" w14:textId="7132C11E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E[31:0]</w:t>
            </w:r>
          </w:p>
        </w:tc>
        <w:tc>
          <w:tcPr>
            <w:tcW w:w="970" w:type="dxa"/>
          </w:tcPr>
          <w:p w14:paraId="2F9D00E3" w14:textId="79AC0943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537D5FD" w14:textId="5F6EBC48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E级当前指令地址</w:t>
            </w:r>
          </w:p>
        </w:tc>
      </w:tr>
      <w:tr w:rsidR="00C749F3" w:rsidRPr="00553A4B" w14:paraId="546EC4A9" w14:textId="77777777" w:rsidTr="00E84D18">
        <w:tc>
          <w:tcPr>
            <w:tcW w:w="1776" w:type="dxa"/>
          </w:tcPr>
          <w:p w14:paraId="529CFC2C" w14:textId="1E6833B4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C8_E[31:0]</w:t>
            </w:r>
          </w:p>
        </w:tc>
        <w:tc>
          <w:tcPr>
            <w:tcW w:w="970" w:type="dxa"/>
          </w:tcPr>
          <w:p w14:paraId="6B831469" w14:textId="1E943105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EB3025F" w14:textId="57D5DAB1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  <w:tr w:rsidR="00C749F3" w:rsidRPr="00553A4B" w14:paraId="061280BF" w14:textId="77777777" w:rsidTr="00E84D18">
        <w:tc>
          <w:tcPr>
            <w:tcW w:w="1776" w:type="dxa"/>
          </w:tcPr>
          <w:p w14:paraId="069994BE" w14:textId="14FCA516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_E[31:0]</w:t>
            </w:r>
          </w:p>
        </w:tc>
        <w:tc>
          <w:tcPr>
            <w:tcW w:w="970" w:type="dxa"/>
          </w:tcPr>
          <w:p w14:paraId="4CEC0002" w14:textId="79342E8E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4C93568" w14:textId="7B66D946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E级ALU计算结果</w:t>
            </w:r>
          </w:p>
        </w:tc>
      </w:tr>
      <w:tr w:rsidR="00C749F3" w:rsidRPr="00553A4B" w14:paraId="501C1CD8" w14:textId="77777777" w:rsidTr="00E84D18">
        <w:tc>
          <w:tcPr>
            <w:tcW w:w="1776" w:type="dxa"/>
          </w:tcPr>
          <w:p w14:paraId="56048938" w14:textId="50FA45DD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D2_E[31:0]</w:t>
            </w:r>
          </w:p>
        </w:tc>
        <w:tc>
          <w:tcPr>
            <w:tcW w:w="970" w:type="dxa"/>
          </w:tcPr>
          <w:p w14:paraId="07110AAE" w14:textId="4FFFD3DB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3D366D1" w14:textId="7C922AA8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E级rt寄存器的值</w:t>
            </w:r>
          </w:p>
        </w:tc>
      </w:tr>
      <w:tr w:rsidR="00B16DDD" w:rsidRPr="00553A4B" w14:paraId="38A4D575" w14:textId="77777777" w:rsidTr="00E84D18">
        <w:tc>
          <w:tcPr>
            <w:tcW w:w="1776" w:type="dxa"/>
          </w:tcPr>
          <w:p w14:paraId="5A3A6105" w14:textId="2B9FEAEB" w:rsidR="00B16DDD" w:rsidRDefault="00B16DDD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3_E[4:0]</w:t>
            </w:r>
          </w:p>
        </w:tc>
        <w:tc>
          <w:tcPr>
            <w:tcW w:w="970" w:type="dxa"/>
          </w:tcPr>
          <w:p w14:paraId="0CA8DBAE" w14:textId="3103F58A" w:rsidR="00B16DDD" w:rsidRDefault="00B16DDD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4500540A" w14:textId="6715DB8E" w:rsidR="00B16DDD" w:rsidRDefault="00B16DDD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E级写入地址</w:t>
            </w:r>
          </w:p>
        </w:tc>
      </w:tr>
      <w:tr w:rsidR="00B16DDD" w:rsidRPr="00553A4B" w14:paraId="7ECEF968" w14:textId="77777777" w:rsidTr="00E84D18">
        <w:tc>
          <w:tcPr>
            <w:tcW w:w="1776" w:type="dxa"/>
          </w:tcPr>
          <w:p w14:paraId="05D60CE3" w14:textId="04288937" w:rsidR="00B16DDD" w:rsidRDefault="00B16DDD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3_M[4:0]</w:t>
            </w:r>
          </w:p>
        </w:tc>
        <w:tc>
          <w:tcPr>
            <w:tcW w:w="970" w:type="dxa"/>
          </w:tcPr>
          <w:p w14:paraId="7FB91E0D" w14:textId="2224B004" w:rsidR="00B16DDD" w:rsidRDefault="00B16DDD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7BC2E4C3" w14:textId="0CD0DD5C" w:rsidR="00B16DDD" w:rsidRDefault="00B16DDD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M级写入地址</w:t>
            </w:r>
          </w:p>
        </w:tc>
      </w:tr>
      <w:tr w:rsidR="00C749F3" w:rsidRPr="00553A4B" w14:paraId="7764A5AF" w14:textId="77777777" w:rsidTr="00E84D18">
        <w:tc>
          <w:tcPr>
            <w:tcW w:w="1776" w:type="dxa"/>
          </w:tcPr>
          <w:p w14:paraId="77110111" w14:textId="6AE2AB6B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0" w:type="dxa"/>
          </w:tcPr>
          <w:p w14:paraId="6262D2D3" w14:textId="14D7090E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043EC6FE" w14:textId="158C60BA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M级ALU计算结果</w:t>
            </w:r>
          </w:p>
        </w:tc>
      </w:tr>
      <w:tr w:rsidR="00C749F3" w:rsidRPr="00553A4B" w14:paraId="11BAA709" w14:textId="77777777" w:rsidTr="00E84D18">
        <w:tc>
          <w:tcPr>
            <w:tcW w:w="1776" w:type="dxa"/>
          </w:tcPr>
          <w:p w14:paraId="7AB55DE3" w14:textId="1259387C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D2_M[31:0]</w:t>
            </w:r>
          </w:p>
        </w:tc>
        <w:tc>
          <w:tcPr>
            <w:tcW w:w="970" w:type="dxa"/>
          </w:tcPr>
          <w:p w14:paraId="1ADFC56D" w14:textId="03D89A3C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15A5B919" w14:textId="2B24E9E0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M级rt寄存器的值</w:t>
            </w:r>
          </w:p>
        </w:tc>
      </w:tr>
      <w:tr w:rsidR="00C749F3" w:rsidRPr="00553A4B" w14:paraId="3F41210F" w14:textId="77777777" w:rsidTr="00E84D18">
        <w:tc>
          <w:tcPr>
            <w:tcW w:w="1776" w:type="dxa"/>
          </w:tcPr>
          <w:p w14:paraId="7F7201ED" w14:textId="7E565190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instr_M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53C0E8FB" w14:textId="70E7F165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2AB6BB6D" w14:textId="24AA83A7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M级指令</w:t>
            </w:r>
          </w:p>
        </w:tc>
      </w:tr>
      <w:tr w:rsidR="00C749F3" w:rsidRPr="00553A4B" w14:paraId="555D68EB" w14:textId="77777777" w:rsidTr="00E84D18">
        <w:tc>
          <w:tcPr>
            <w:tcW w:w="1776" w:type="dxa"/>
          </w:tcPr>
          <w:p w14:paraId="7C78B497" w14:textId="512940C1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M[31:0]</w:t>
            </w:r>
          </w:p>
        </w:tc>
        <w:tc>
          <w:tcPr>
            <w:tcW w:w="970" w:type="dxa"/>
          </w:tcPr>
          <w:p w14:paraId="3DB50BBA" w14:textId="1CA377C5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58FB69C" w14:textId="32ACB48E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M级当前指令地址</w:t>
            </w:r>
          </w:p>
        </w:tc>
      </w:tr>
      <w:tr w:rsidR="00C749F3" w:rsidRPr="00553A4B" w14:paraId="74E811BA" w14:textId="77777777" w:rsidTr="00E84D18">
        <w:tc>
          <w:tcPr>
            <w:tcW w:w="1776" w:type="dxa"/>
          </w:tcPr>
          <w:p w14:paraId="574257AD" w14:textId="08CF62B8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C8_M[31:0]</w:t>
            </w:r>
          </w:p>
        </w:tc>
        <w:tc>
          <w:tcPr>
            <w:tcW w:w="970" w:type="dxa"/>
          </w:tcPr>
          <w:p w14:paraId="272A7937" w14:textId="170AD72E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23790601" w14:textId="49911C26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</w:tbl>
    <w:p w14:paraId="7FC9B301" w14:textId="77777777" w:rsidR="00EA11CD" w:rsidRDefault="00EA11CD" w:rsidP="00EA11CD">
      <w:pPr>
        <w:spacing w:after="312"/>
        <w:ind w:left="420" w:firstLine="0"/>
      </w:pPr>
    </w:p>
    <w:p w14:paraId="2A5EBE8B" w14:textId="5F18187E" w:rsidR="00D54CA7" w:rsidRDefault="00D54CA7" w:rsidP="00D54CA7">
      <w:pPr>
        <w:pStyle w:val="a7"/>
        <w:numPr>
          <w:ilvl w:val="0"/>
          <w:numId w:val="2"/>
        </w:numPr>
        <w:spacing w:after="312"/>
        <w:ind w:firstLineChars="0"/>
      </w:pPr>
      <w:proofErr w:type="spellStart"/>
      <w:r>
        <w:rPr>
          <w:rFonts w:hint="eastAsia"/>
        </w:rPr>
        <w:t>s</w:t>
      </w:r>
      <w:r>
        <w:t>tageM</w:t>
      </w:r>
      <w:proofErr w:type="spellEnd"/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656"/>
        <w:gridCol w:w="977"/>
        <w:gridCol w:w="8566"/>
      </w:tblGrid>
      <w:tr w:rsidR="00EA11CD" w14:paraId="358170EC" w14:textId="77777777" w:rsidTr="00D440BF">
        <w:tc>
          <w:tcPr>
            <w:tcW w:w="1656" w:type="dxa"/>
            <w:shd w:val="clear" w:color="auto" w:fill="BDD6EE" w:themeFill="accent5" w:themeFillTint="66"/>
          </w:tcPr>
          <w:p w14:paraId="0C1DA584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7" w:type="dxa"/>
            <w:shd w:val="clear" w:color="auto" w:fill="BDD6EE" w:themeFill="accent5" w:themeFillTint="66"/>
          </w:tcPr>
          <w:p w14:paraId="68635EF1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566" w:type="dxa"/>
            <w:shd w:val="clear" w:color="auto" w:fill="BDD6EE" w:themeFill="accent5" w:themeFillTint="66"/>
          </w:tcPr>
          <w:p w14:paraId="473E20E9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EA11CD" w:rsidRPr="00553A4B" w14:paraId="1830E330" w14:textId="77777777" w:rsidTr="00D440BF">
        <w:tc>
          <w:tcPr>
            <w:tcW w:w="1656" w:type="dxa"/>
          </w:tcPr>
          <w:p w14:paraId="41D5E540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977" w:type="dxa"/>
          </w:tcPr>
          <w:p w14:paraId="45C8A815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3DE513AF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EA11CD" w:rsidRPr="00553A4B" w14:paraId="008C98DA" w14:textId="77777777" w:rsidTr="00D440BF">
        <w:tc>
          <w:tcPr>
            <w:tcW w:w="1656" w:type="dxa"/>
          </w:tcPr>
          <w:p w14:paraId="26886E46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eset</w:t>
            </w:r>
          </w:p>
        </w:tc>
        <w:tc>
          <w:tcPr>
            <w:tcW w:w="977" w:type="dxa"/>
          </w:tcPr>
          <w:p w14:paraId="5AFB31FE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71B9D0CF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C749F3" w:rsidRPr="00553A4B" w14:paraId="70FB6638" w14:textId="77777777" w:rsidTr="00D440BF">
        <w:tc>
          <w:tcPr>
            <w:tcW w:w="1656" w:type="dxa"/>
          </w:tcPr>
          <w:p w14:paraId="136FD70C" w14:textId="5B2482AA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M[31:0]</w:t>
            </w:r>
          </w:p>
        </w:tc>
        <w:tc>
          <w:tcPr>
            <w:tcW w:w="977" w:type="dxa"/>
          </w:tcPr>
          <w:p w14:paraId="449995D1" w14:textId="154CB821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53153E14" w14:textId="2DFCAA9A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M级当前指令地址</w:t>
            </w:r>
          </w:p>
        </w:tc>
      </w:tr>
      <w:tr w:rsidR="00C749F3" w:rsidRPr="00553A4B" w14:paraId="247BBE29" w14:textId="77777777" w:rsidTr="00D440BF">
        <w:tc>
          <w:tcPr>
            <w:tcW w:w="1656" w:type="dxa"/>
          </w:tcPr>
          <w:p w14:paraId="542BB0B9" w14:textId="1E611CD9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MWr</w:t>
            </w:r>
            <w:proofErr w:type="spellEnd"/>
          </w:p>
        </w:tc>
        <w:tc>
          <w:tcPr>
            <w:tcW w:w="977" w:type="dxa"/>
          </w:tcPr>
          <w:p w14:paraId="2B278692" w14:textId="0E9C6523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26624EF4" w14:textId="1AB637CF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DM写使能</w:t>
            </w:r>
          </w:p>
        </w:tc>
      </w:tr>
      <w:tr w:rsidR="00C749F3" w:rsidRPr="00553A4B" w14:paraId="016E536B" w14:textId="77777777" w:rsidTr="00D440BF">
        <w:tc>
          <w:tcPr>
            <w:tcW w:w="1656" w:type="dxa"/>
          </w:tcPr>
          <w:p w14:paraId="567C04ED" w14:textId="6B5AFD51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 w:rsidR="00EB4F2A">
              <w:rPr>
                <w:rFonts w:ascii="宋体" w:eastAsia="宋体" w:hAnsi="宋体" w:cs="Courier New" w:hint="eastAsia"/>
                <w:sz w:val="24"/>
                <w:szCs w:val="24"/>
              </w:rPr>
              <w:t>_</w:t>
            </w:r>
            <w:r w:rsidR="00EB4F2A">
              <w:rPr>
                <w:rFonts w:ascii="宋体" w:eastAsia="宋体" w:hAnsi="宋体" w:cs="Courier New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7" w:type="dxa"/>
          </w:tcPr>
          <w:p w14:paraId="6ED5E45E" w14:textId="3C4179D9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EA6D60C" w14:textId="3642BCBE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DM写入地址</w:t>
            </w:r>
          </w:p>
        </w:tc>
      </w:tr>
      <w:tr w:rsidR="00C749F3" w:rsidRPr="00553A4B" w14:paraId="4672525E" w14:textId="77777777" w:rsidTr="00D440BF">
        <w:tc>
          <w:tcPr>
            <w:tcW w:w="1656" w:type="dxa"/>
          </w:tcPr>
          <w:p w14:paraId="6FF21BEE" w14:textId="67E63757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WD</w:t>
            </w:r>
            <w:r w:rsidR="00EB4F2A">
              <w:rPr>
                <w:rFonts w:ascii="宋体" w:eastAsia="宋体" w:hAnsi="宋体" w:cs="Courier New"/>
                <w:sz w:val="24"/>
                <w:szCs w:val="24"/>
              </w:rPr>
              <w:t>_M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7" w:type="dxa"/>
          </w:tcPr>
          <w:p w14:paraId="3626686E" w14:textId="0B7AB1E8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7A811E3F" w14:textId="3BFCABAA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DM写入值</w:t>
            </w:r>
          </w:p>
        </w:tc>
      </w:tr>
      <w:tr w:rsidR="00BE2EC3" w:rsidRPr="00553A4B" w14:paraId="6D4D0BAB" w14:textId="77777777" w:rsidTr="00D440BF">
        <w:tc>
          <w:tcPr>
            <w:tcW w:w="1656" w:type="dxa"/>
          </w:tcPr>
          <w:p w14:paraId="0867DB03" w14:textId="3BFD750E" w:rsidR="00BE2EC3" w:rsidRDefault="00BE2EC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RFWD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_W[31:0]</w:t>
            </w:r>
          </w:p>
        </w:tc>
        <w:tc>
          <w:tcPr>
            <w:tcW w:w="977" w:type="dxa"/>
          </w:tcPr>
          <w:p w14:paraId="1349A9F4" w14:textId="05806F6F" w:rsidR="00BE2EC3" w:rsidRDefault="00BE2EC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0C09C166" w14:textId="7F8CAD2C" w:rsidR="00BE2EC3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W级转发来源</w:t>
            </w:r>
          </w:p>
        </w:tc>
      </w:tr>
      <w:tr w:rsidR="00A2759F" w:rsidRPr="00553A4B" w14:paraId="6F938E96" w14:textId="77777777" w:rsidTr="00D440BF">
        <w:tc>
          <w:tcPr>
            <w:tcW w:w="1656" w:type="dxa"/>
          </w:tcPr>
          <w:p w14:paraId="3D462186" w14:textId="75F86124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F_DMWD_Sel</w:t>
            </w:r>
            <w:proofErr w:type="spellEnd"/>
          </w:p>
        </w:tc>
        <w:tc>
          <w:tcPr>
            <w:tcW w:w="977" w:type="dxa"/>
          </w:tcPr>
          <w:p w14:paraId="4680DB8F" w14:textId="54B38C40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5873DA89" w14:textId="6AE7722D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.WD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端口转发MUX控制信号</w:t>
            </w:r>
          </w:p>
        </w:tc>
      </w:tr>
      <w:tr w:rsidR="00A2759F" w:rsidRPr="00553A4B" w14:paraId="06271F29" w14:textId="77777777" w:rsidTr="00D440BF">
        <w:tc>
          <w:tcPr>
            <w:tcW w:w="1656" w:type="dxa"/>
          </w:tcPr>
          <w:p w14:paraId="125D2CFF" w14:textId="12864DF8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WD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Sel_M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1B93E464" w14:textId="362C778E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3AD9B2F" w14:textId="094813A3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M级写入值的控制信号</w:t>
            </w:r>
          </w:p>
        </w:tc>
      </w:tr>
      <w:tr w:rsidR="00A2759F" w:rsidRPr="00553A4B" w14:paraId="40AA12A9" w14:textId="77777777" w:rsidTr="00D440BF">
        <w:tc>
          <w:tcPr>
            <w:tcW w:w="1656" w:type="dxa"/>
          </w:tcPr>
          <w:p w14:paraId="137CC25B" w14:textId="4FAE9B31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7" w:type="dxa"/>
          </w:tcPr>
          <w:p w14:paraId="3438D52E" w14:textId="78847DA4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0357216D" w14:textId="6E2E7D9C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M级ALU计算结果</w:t>
            </w:r>
          </w:p>
        </w:tc>
      </w:tr>
      <w:tr w:rsidR="00A2759F" w:rsidRPr="00553A4B" w14:paraId="0DDCDBB9" w14:textId="77777777" w:rsidTr="00D440BF">
        <w:tc>
          <w:tcPr>
            <w:tcW w:w="1656" w:type="dxa"/>
          </w:tcPr>
          <w:p w14:paraId="4293A41C" w14:textId="62ED9C53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8_M[31:0]</w:t>
            </w:r>
          </w:p>
        </w:tc>
        <w:tc>
          <w:tcPr>
            <w:tcW w:w="977" w:type="dxa"/>
          </w:tcPr>
          <w:p w14:paraId="350BAB53" w14:textId="50930966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BB8713C" w14:textId="484AA161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  <w:tr w:rsidR="00C749F3" w:rsidRPr="00553A4B" w14:paraId="7B4A653C" w14:textId="77777777" w:rsidTr="00D440BF">
        <w:tc>
          <w:tcPr>
            <w:tcW w:w="1656" w:type="dxa"/>
          </w:tcPr>
          <w:p w14:paraId="4BE24A30" w14:textId="278F87DE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7" w:type="dxa"/>
          </w:tcPr>
          <w:p w14:paraId="4344E1E3" w14:textId="485C0F99" w:rsidR="00C749F3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449AA21F" w14:textId="29B7623F" w:rsidR="00C749F3" w:rsidRPr="00553A4B" w:rsidRDefault="00C749F3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M级DM读出值</w:t>
            </w:r>
          </w:p>
        </w:tc>
      </w:tr>
      <w:tr w:rsidR="00A2759F" w:rsidRPr="00553A4B" w14:paraId="6010DEE8" w14:textId="77777777" w:rsidTr="00D440BF">
        <w:tc>
          <w:tcPr>
            <w:tcW w:w="1656" w:type="dxa"/>
          </w:tcPr>
          <w:p w14:paraId="3D3E77F9" w14:textId="060DACF8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RFWD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7" w:type="dxa"/>
          </w:tcPr>
          <w:p w14:paraId="208D6B38" w14:textId="55B147A9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6C56FC10" w14:textId="0A113A3B" w:rsidR="00A2759F" w:rsidRDefault="00A2759F" w:rsidP="00C749F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M级写入值</w:t>
            </w:r>
          </w:p>
        </w:tc>
      </w:tr>
    </w:tbl>
    <w:p w14:paraId="3A709555" w14:textId="77777777" w:rsidR="00EA11CD" w:rsidRDefault="00EA11CD" w:rsidP="00EA11CD">
      <w:pPr>
        <w:pStyle w:val="a7"/>
        <w:spacing w:after="312"/>
        <w:ind w:left="780" w:firstLineChars="0" w:firstLine="0"/>
      </w:pPr>
    </w:p>
    <w:p w14:paraId="05630095" w14:textId="0088E3DD" w:rsidR="00D54CA7" w:rsidRDefault="00D54CA7" w:rsidP="00D54CA7">
      <w:pPr>
        <w:pStyle w:val="a7"/>
        <w:numPr>
          <w:ilvl w:val="0"/>
          <w:numId w:val="2"/>
        </w:numPr>
        <w:spacing w:after="312"/>
        <w:ind w:firstLineChars="0"/>
      </w:pPr>
      <w:proofErr w:type="spellStart"/>
      <w:r>
        <w:rPr>
          <w:rFonts w:hint="eastAsia"/>
        </w:rPr>
        <w:t>r</w:t>
      </w:r>
      <w:r>
        <w:t>egW</w:t>
      </w:r>
      <w:proofErr w:type="spellEnd"/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EA11CD" w14:paraId="1F899071" w14:textId="77777777" w:rsidTr="00D565D6">
        <w:tc>
          <w:tcPr>
            <w:tcW w:w="1776" w:type="dxa"/>
            <w:shd w:val="clear" w:color="auto" w:fill="BDD6EE" w:themeFill="accent5" w:themeFillTint="66"/>
          </w:tcPr>
          <w:p w14:paraId="1F0E9C37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0E8BAAAF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1F1FBC5A" w14:textId="77777777" w:rsidR="00EA11CD" w:rsidRPr="00710D2D" w:rsidRDefault="00EA11CD" w:rsidP="00D440B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EA11CD" w:rsidRPr="00553A4B" w14:paraId="6CFD63DE" w14:textId="77777777" w:rsidTr="00D565D6">
        <w:tc>
          <w:tcPr>
            <w:tcW w:w="1776" w:type="dxa"/>
          </w:tcPr>
          <w:p w14:paraId="7B7702AC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clk</w:t>
            </w:r>
            <w:proofErr w:type="spellEnd"/>
          </w:p>
        </w:tc>
        <w:tc>
          <w:tcPr>
            <w:tcW w:w="970" w:type="dxa"/>
          </w:tcPr>
          <w:p w14:paraId="1FAE6AD9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0145C759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时钟信号</w:t>
            </w:r>
          </w:p>
        </w:tc>
      </w:tr>
      <w:tr w:rsidR="00EA11CD" w:rsidRPr="00553A4B" w14:paraId="6A910AEA" w14:textId="77777777" w:rsidTr="00D565D6">
        <w:tc>
          <w:tcPr>
            <w:tcW w:w="1776" w:type="dxa"/>
          </w:tcPr>
          <w:p w14:paraId="4FED20E1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</w:t>
            </w: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eset</w:t>
            </w:r>
          </w:p>
        </w:tc>
        <w:tc>
          <w:tcPr>
            <w:tcW w:w="970" w:type="dxa"/>
          </w:tcPr>
          <w:p w14:paraId="5713260A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4A7205B" w14:textId="77777777" w:rsidR="00EA11CD" w:rsidRPr="00553A4B" w:rsidRDefault="00EA11CD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复位信号</w:t>
            </w:r>
          </w:p>
        </w:tc>
      </w:tr>
      <w:tr w:rsidR="00835037" w:rsidRPr="00553A4B" w14:paraId="0CDBE368" w14:textId="77777777" w:rsidTr="00D565D6">
        <w:tc>
          <w:tcPr>
            <w:tcW w:w="1776" w:type="dxa"/>
          </w:tcPr>
          <w:p w14:paraId="0B0FCCA1" w14:textId="7E82BF2D" w:rsidR="00835037" w:rsidRDefault="00E84D18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instr_M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7829F668" w14:textId="0D249227" w:rsidR="00835037" w:rsidRPr="00553A4B" w:rsidRDefault="00E84D18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7CDEDD47" w14:textId="68DFDB69" w:rsidR="00835037" w:rsidRPr="00553A4B" w:rsidRDefault="00D46F79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M级指令</w:t>
            </w:r>
          </w:p>
        </w:tc>
      </w:tr>
      <w:tr w:rsidR="00D565D6" w:rsidRPr="00553A4B" w14:paraId="6987F0F2" w14:textId="77777777" w:rsidTr="00D565D6">
        <w:tc>
          <w:tcPr>
            <w:tcW w:w="1776" w:type="dxa"/>
          </w:tcPr>
          <w:p w14:paraId="432DEFA7" w14:textId="4E10C81F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</w:t>
            </w:r>
            <w:r w:rsidR="00034ED7">
              <w:rPr>
                <w:rFonts w:ascii="宋体" w:eastAsia="宋体" w:hAnsi="宋体" w:cs="Courier New"/>
                <w:sz w:val="24"/>
                <w:szCs w:val="24"/>
              </w:rPr>
              <w:t>8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0" w:type="dxa"/>
          </w:tcPr>
          <w:p w14:paraId="544FB84D" w14:textId="7A9B6201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15E4BA0" w14:textId="5169939E" w:rsidR="00D565D6" w:rsidRPr="00553A4B" w:rsidRDefault="00D46F79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  <w:tr w:rsidR="00D565D6" w:rsidRPr="00553A4B" w14:paraId="7C827352" w14:textId="77777777" w:rsidTr="00D565D6">
        <w:tc>
          <w:tcPr>
            <w:tcW w:w="1776" w:type="dxa"/>
          </w:tcPr>
          <w:p w14:paraId="5E0BB5A4" w14:textId="5166EEDA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0" w:type="dxa"/>
          </w:tcPr>
          <w:p w14:paraId="02444A38" w14:textId="345B3A2D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0E00091" w14:textId="76EF9ECA" w:rsidR="00D565D6" w:rsidRPr="00553A4B" w:rsidRDefault="00D46F79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M级DM读出值</w:t>
            </w:r>
          </w:p>
        </w:tc>
      </w:tr>
      <w:tr w:rsidR="00D565D6" w:rsidRPr="00553A4B" w14:paraId="04D7EEE4" w14:textId="77777777" w:rsidTr="00D565D6">
        <w:tc>
          <w:tcPr>
            <w:tcW w:w="1776" w:type="dxa"/>
          </w:tcPr>
          <w:p w14:paraId="370908E1" w14:textId="6D0ACA7A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_M[31:0]</w:t>
            </w:r>
          </w:p>
        </w:tc>
        <w:tc>
          <w:tcPr>
            <w:tcW w:w="970" w:type="dxa"/>
          </w:tcPr>
          <w:p w14:paraId="70A677B4" w14:textId="3B8F609B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D4B17AC" w14:textId="0BFB1ED1" w:rsidR="00D565D6" w:rsidRPr="00553A4B" w:rsidRDefault="00D46F79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M级ALU计算结果</w:t>
            </w:r>
          </w:p>
        </w:tc>
      </w:tr>
      <w:tr w:rsidR="00B16DDD" w:rsidRPr="00553A4B" w14:paraId="345E2615" w14:textId="77777777" w:rsidTr="00D565D6">
        <w:tc>
          <w:tcPr>
            <w:tcW w:w="1776" w:type="dxa"/>
          </w:tcPr>
          <w:p w14:paraId="1A8AECB5" w14:textId="1ACE2922" w:rsidR="00B16DDD" w:rsidRDefault="00B16DDD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A3_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M[4:0]</w:t>
            </w:r>
          </w:p>
        </w:tc>
        <w:tc>
          <w:tcPr>
            <w:tcW w:w="970" w:type="dxa"/>
          </w:tcPr>
          <w:p w14:paraId="5EA7A1CF" w14:textId="0083128E" w:rsidR="00B16DDD" w:rsidRDefault="00B16DDD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5FF77C08" w14:textId="191A8563" w:rsidR="00B16DDD" w:rsidRDefault="00B16DDD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M级写入地址</w:t>
            </w:r>
          </w:p>
        </w:tc>
      </w:tr>
      <w:tr w:rsidR="00B16DDD" w:rsidRPr="00553A4B" w14:paraId="23457362" w14:textId="77777777" w:rsidTr="00D565D6">
        <w:tc>
          <w:tcPr>
            <w:tcW w:w="1776" w:type="dxa"/>
          </w:tcPr>
          <w:p w14:paraId="4003FFB7" w14:textId="41FCB2FE" w:rsidR="00B16DDD" w:rsidRDefault="00B16DDD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A3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_W[4:0]</w:t>
            </w:r>
          </w:p>
        </w:tc>
        <w:tc>
          <w:tcPr>
            <w:tcW w:w="970" w:type="dxa"/>
          </w:tcPr>
          <w:p w14:paraId="7475EB57" w14:textId="166B8667" w:rsidR="00B16DDD" w:rsidRDefault="00B16DDD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AD25CF8" w14:textId="6657730F" w:rsidR="00B16DDD" w:rsidRDefault="00B16DDD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 w:hint="eastAsia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W级写入</w:t>
            </w:r>
          </w:p>
        </w:tc>
      </w:tr>
      <w:tr w:rsidR="00D565D6" w:rsidRPr="00553A4B" w14:paraId="24998F4D" w14:textId="77777777" w:rsidTr="00D565D6">
        <w:tc>
          <w:tcPr>
            <w:tcW w:w="1776" w:type="dxa"/>
          </w:tcPr>
          <w:p w14:paraId="413037FE" w14:textId="2A611B15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instr_W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0" w:type="dxa"/>
          </w:tcPr>
          <w:p w14:paraId="71E0EC4E" w14:textId="3E31E467" w:rsidR="00D565D6" w:rsidRDefault="00D565D6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5CD64ECA" w14:textId="4C1D1105" w:rsidR="00D565D6" w:rsidRPr="00553A4B" w:rsidRDefault="00D46F79" w:rsidP="00D565D6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W级指令</w:t>
            </w:r>
          </w:p>
        </w:tc>
      </w:tr>
      <w:tr w:rsidR="0067654E" w:rsidRPr="00553A4B" w14:paraId="344C4DC2" w14:textId="77777777" w:rsidTr="00D565D6">
        <w:tc>
          <w:tcPr>
            <w:tcW w:w="1776" w:type="dxa"/>
          </w:tcPr>
          <w:p w14:paraId="037E2F04" w14:textId="40A4BE96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_W[31:0]</w:t>
            </w:r>
          </w:p>
        </w:tc>
        <w:tc>
          <w:tcPr>
            <w:tcW w:w="970" w:type="dxa"/>
          </w:tcPr>
          <w:p w14:paraId="1ADE609B" w14:textId="0D241310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602CDDF8" w14:textId="0D1CFBDC" w:rsidR="0067654E" w:rsidRDefault="00997508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</w:t>
            </w:r>
            <w:r w:rsidR="0067654E">
              <w:rPr>
                <w:rFonts w:ascii="宋体" w:eastAsia="宋体" w:hAnsi="宋体" w:cs="Courier New" w:hint="eastAsia"/>
                <w:sz w:val="24"/>
                <w:szCs w:val="24"/>
              </w:rPr>
              <w:t>级DM读出值</w:t>
            </w:r>
          </w:p>
        </w:tc>
      </w:tr>
      <w:tr w:rsidR="0067654E" w:rsidRPr="00553A4B" w14:paraId="281CAC2B" w14:textId="77777777" w:rsidTr="00D565D6">
        <w:tc>
          <w:tcPr>
            <w:tcW w:w="1776" w:type="dxa"/>
          </w:tcPr>
          <w:p w14:paraId="4BDC87E1" w14:textId="5B73249D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_W[31:0]</w:t>
            </w:r>
          </w:p>
        </w:tc>
        <w:tc>
          <w:tcPr>
            <w:tcW w:w="970" w:type="dxa"/>
          </w:tcPr>
          <w:p w14:paraId="6655923C" w14:textId="4C84757D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7BD7FD48" w14:textId="4D81B8C5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W级ALU计算结果</w:t>
            </w:r>
          </w:p>
        </w:tc>
      </w:tr>
      <w:tr w:rsidR="0067654E" w:rsidRPr="00553A4B" w14:paraId="65DC8140" w14:textId="77777777" w:rsidTr="00D565D6">
        <w:tc>
          <w:tcPr>
            <w:tcW w:w="1776" w:type="dxa"/>
          </w:tcPr>
          <w:p w14:paraId="174573B3" w14:textId="411CE8FC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C8_W[31:0]</w:t>
            </w:r>
          </w:p>
        </w:tc>
        <w:tc>
          <w:tcPr>
            <w:tcW w:w="970" w:type="dxa"/>
          </w:tcPr>
          <w:p w14:paraId="5E744CC1" w14:textId="393CA410" w:rsidR="0067654E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2EB160D4" w14:textId="2132FE84" w:rsidR="0067654E" w:rsidRPr="00553A4B" w:rsidRDefault="0067654E" w:rsidP="0067654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</w:tbl>
    <w:p w14:paraId="49F3D832" w14:textId="38140D25" w:rsidR="00997508" w:rsidRDefault="00997508" w:rsidP="00997508">
      <w:pPr>
        <w:spacing w:after="312"/>
        <w:ind w:firstLine="0"/>
      </w:pPr>
      <w:r>
        <w:rPr>
          <w:rFonts w:hint="eastAsia"/>
        </w:rPr>
        <w:t>9、</w:t>
      </w:r>
      <w:proofErr w:type="spellStart"/>
      <w:r>
        <w:rPr>
          <w:rFonts w:hint="eastAsia"/>
        </w:rPr>
        <w:t>stageW</w:t>
      </w:r>
      <w:proofErr w:type="spellEnd"/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776"/>
        <w:gridCol w:w="970"/>
        <w:gridCol w:w="8453"/>
      </w:tblGrid>
      <w:tr w:rsidR="00997508" w14:paraId="1EF1047D" w14:textId="77777777" w:rsidTr="00997508">
        <w:tc>
          <w:tcPr>
            <w:tcW w:w="1776" w:type="dxa"/>
            <w:shd w:val="clear" w:color="auto" w:fill="BDD6EE" w:themeFill="accent5" w:themeFillTint="66"/>
          </w:tcPr>
          <w:p w14:paraId="109D9E1F" w14:textId="77777777" w:rsidR="00997508" w:rsidRPr="00710D2D" w:rsidRDefault="00997508" w:rsidP="002B4D2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0" w:type="dxa"/>
            <w:shd w:val="clear" w:color="auto" w:fill="BDD6EE" w:themeFill="accent5" w:themeFillTint="66"/>
          </w:tcPr>
          <w:p w14:paraId="09C7BE97" w14:textId="77777777" w:rsidR="00997508" w:rsidRPr="00710D2D" w:rsidRDefault="00997508" w:rsidP="002B4D2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453" w:type="dxa"/>
            <w:shd w:val="clear" w:color="auto" w:fill="BDD6EE" w:themeFill="accent5" w:themeFillTint="66"/>
          </w:tcPr>
          <w:p w14:paraId="4EE76A97" w14:textId="77777777" w:rsidR="00997508" w:rsidRPr="00710D2D" w:rsidRDefault="00997508" w:rsidP="002B4D2F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997508" w:rsidRPr="00553A4B" w14:paraId="066F3B59" w14:textId="77777777" w:rsidTr="00997508">
        <w:tc>
          <w:tcPr>
            <w:tcW w:w="1776" w:type="dxa"/>
          </w:tcPr>
          <w:p w14:paraId="588FCC10" w14:textId="79B143BF" w:rsidR="00997508" w:rsidRPr="00553A4B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_W[31:0]</w:t>
            </w:r>
          </w:p>
        </w:tc>
        <w:tc>
          <w:tcPr>
            <w:tcW w:w="970" w:type="dxa"/>
          </w:tcPr>
          <w:p w14:paraId="1F9465B2" w14:textId="424ADC3E" w:rsidR="00997508" w:rsidRPr="00553A4B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B0E1603" w14:textId="2AAB6A62" w:rsidR="00997508" w:rsidRPr="00553A4B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W级DM读出值</w:t>
            </w:r>
          </w:p>
        </w:tc>
      </w:tr>
      <w:tr w:rsidR="00997508" w:rsidRPr="00553A4B" w14:paraId="6A6A201F" w14:textId="77777777" w:rsidTr="00997508">
        <w:tc>
          <w:tcPr>
            <w:tcW w:w="1776" w:type="dxa"/>
          </w:tcPr>
          <w:p w14:paraId="74447908" w14:textId="4DB9BFE7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_W[31:0]</w:t>
            </w:r>
          </w:p>
        </w:tc>
        <w:tc>
          <w:tcPr>
            <w:tcW w:w="970" w:type="dxa"/>
          </w:tcPr>
          <w:p w14:paraId="01E40E7D" w14:textId="2F0A0478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250C7826" w14:textId="45BD784D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W级ALU计算结果</w:t>
            </w:r>
          </w:p>
        </w:tc>
      </w:tr>
      <w:tr w:rsidR="00997508" w:rsidRPr="00553A4B" w14:paraId="316F6F50" w14:textId="77777777" w:rsidTr="00997508">
        <w:tc>
          <w:tcPr>
            <w:tcW w:w="1776" w:type="dxa"/>
          </w:tcPr>
          <w:p w14:paraId="045F3FB3" w14:textId="3E937B09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C8_W[31:0]</w:t>
            </w:r>
          </w:p>
        </w:tc>
        <w:tc>
          <w:tcPr>
            <w:tcW w:w="970" w:type="dxa"/>
          </w:tcPr>
          <w:p w14:paraId="551B61DC" w14:textId="577B279C" w:rsidR="00997508" w:rsidRPr="00553A4B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168618BB" w14:textId="39BE9720" w:rsidR="00997508" w:rsidRPr="00553A4B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W级PC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+8</w:t>
            </w:r>
          </w:p>
        </w:tc>
      </w:tr>
      <w:tr w:rsidR="00A2759F" w:rsidRPr="00553A4B" w14:paraId="78E2E620" w14:textId="77777777" w:rsidTr="00997508">
        <w:tc>
          <w:tcPr>
            <w:tcW w:w="1776" w:type="dxa"/>
          </w:tcPr>
          <w:p w14:paraId="70C7D8CE" w14:textId="0CFB6661" w:rsidR="00A2759F" w:rsidRDefault="00A2759F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WDSel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_W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0" w:type="dxa"/>
          </w:tcPr>
          <w:p w14:paraId="3DD53F49" w14:textId="23934C70" w:rsidR="00A2759F" w:rsidRDefault="00A2759F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453" w:type="dxa"/>
          </w:tcPr>
          <w:p w14:paraId="38E9B574" w14:textId="21FC50A7" w:rsidR="00A2759F" w:rsidRDefault="00A2759F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W级写入值选择信号</w:t>
            </w:r>
          </w:p>
        </w:tc>
      </w:tr>
      <w:tr w:rsidR="00997508" w:rsidRPr="00553A4B" w14:paraId="389D7CBF" w14:textId="77777777" w:rsidTr="00997508">
        <w:tc>
          <w:tcPr>
            <w:tcW w:w="1776" w:type="dxa"/>
          </w:tcPr>
          <w:p w14:paraId="60962033" w14:textId="62F7B8EF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FWD_W[31:0]</w:t>
            </w:r>
          </w:p>
        </w:tc>
        <w:tc>
          <w:tcPr>
            <w:tcW w:w="970" w:type="dxa"/>
          </w:tcPr>
          <w:p w14:paraId="7A5E2C13" w14:textId="547E89A1" w:rsidR="00997508" w:rsidRDefault="00997508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453" w:type="dxa"/>
          </w:tcPr>
          <w:p w14:paraId="09CDD628" w14:textId="773DA409" w:rsidR="00997508" w:rsidRDefault="00A2759F" w:rsidP="00997508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W级写入值</w:t>
            </w:r>
          </w:p>
        </w:tc>
      </w:tr>
    </w:tbl>
    <w:p w14:paraId="3205014E" w14:textId="77777777" w:rsidR="00997508" w:rsidRDefault="00997508" w:rsidP="00997508">
      <w:pPr>
        <w:pStyle w:val="a7"/>
        <w:spacing w:after="312"/>
        <w:ind w:left="780" w:firstLineChars="0" w:firstLine="0"/>
      </w:pPr>
    </w:p>
    <w:p w14:paraId="36EBD6D6" w14:textId="77777777" w:rsidR="00997508" w:rsidRDefault="00997508" w:rsidP="00997508">
      <w:pPr>
        <w:spacing w:after="312"/>
        <w:ind w:firstLine="0"/>
      </w:pPr>
    </w:p>
    <w:p w14:paraId="08034928" w14:textId="77777777" w:rsidR="00997508" w:rsidRDefault="00997508" w:rsidP="00997508">
      <w:pPr>
        <w:spacing w:after="312"/>
        <w:ind w:firstLine="0"/>
      </w:pPr>
    </w:p>
    <w:p w14:paraId="1E9A4325" w14:textId="10F0132E" w:rsidR="00EA11CD" w:rsidRDefault="00997508" w:rsidP="00997508">
      <w:pPr>
        <w:pStyle w:val="a7"/>
        <w:spacing w:after="312"/>
        <w:ind w:left="785" w:firstLineChars="0" w:firstLine="0"/>
      </w:pPr>
      <w:r>
        <w:t>10</w:t>
      </w:r>
      <w:r>
        <w:rPr>
          <w:rFonts w:hint="eastAsia"/>
        </w:rPr>
        <w:t>、</w:t>
      </w:r>
      <w:r w:rsidR="00EA11CD">
        <w:rPr>
          <w:rFonts w:hint="eastAsia"/>
        </w:rPr>
        <w:t>controller</w:t>
      </w:r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1656"/>
        <w:gridCol w:w="977"/>
        <w:gridCol w:w="8566"/>
      </w:tblGrid>
      <w:tr w:rsidR="00034ED7" w:rsidRPr="00710D2D" w14:paraId="2AF94435" w14:textId="77777777" w:rsidTr="00D440BF">
        <w:tc>
          <w:tcPr>
            <w:tcW w:w="1656" w:type="dxa"/>
            <w:shd w:val="clear" w:color="auto" w:fill="BDD6EE" w:themeFill="accent5" w:themeFillTint="66"/>
          </w:tcPr>
          <w:p w14:paraId="09D66DA7" w14:textId="019D82A0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7" w:type="dxa"/>
            <w:shd w:val="clear" w:color="auto" w:fill="BDD6EE" w:themeFill="accent5" w:themeFillTint="66"/>
          </w:tcPr>
          <w:p w14:paraId="02394C1B" w14:textId="57A45B03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566" w:type="dxa"/>
            <w:shd w:val="clear" w:color="auto" w:fill="BDD6EE" w:themeFill="accent5" w:themeFillTint="66"/>
          </w:tcPr>
          <w:p w14:paraId="6B295044" w14:textId="78981C50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34ED7" w:rsidRPr="00553A4B" w14:paraId="6818D696" w14:textId="77777777" w:rsidTr="00D440BF">
        <w:tc>
          <w:tcPr>
            <w:tcW w:w="1656" w:type="dxa"/>
          </w:tcPr>
          <w:p w14:paraId="37BA6744" w14:textId="77777777" w:rsidR="00034ED7" w:rsidRPr="00553A4B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lastRenderedPageBreak/>
              <w:t>instr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[31:0]</w:t>
            </w:r>
          </w:p>
        </w:tc>
        <w:tc>
          <w:tcPr>
            <w:tcW w:w="977" w:type="dxa"/>
          </w:tcPr>
          <w:p w14:paraId="05187685" w14:textId="77777777" w:rsidR="00034ED7" w:rsidRPr="00553A4B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 w:rsidRPr="00553A4B"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687857D" w14:textId="3C5ADD01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指令</w:t>
            </w:r>
          </w:p>
        </w:tc>
      </w:tr>
      <w:tr w:rsidR="00034ED7" w:rsidRPr="00553A4B" w14:paraId="1FFC34E8" w14:textId="77777777" w:rsidTr="00D440BF">
        <w:tc>
          <w:tcPr>
            <w:tcW w:w="1656" w:type="dxa"/>
          </w:tcPr>
          <w:p w14:paraId="1BED31F4" w14:textId="77777777" w:rsidR="00034ED7" w:rsidRPr="00553A4B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NPCOp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75A221F9" w14:textId="77777777" w:rsidR="00034ED7" w:rsidRPr="00553A4B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67FE4078" w14:textId="304BC93C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NPC控制信号</w:t>
            </w:r>
          </w:p>
        </w:tc>
      </w:tr>
      <w:tr w:rsidR="00034ED7" w:rsidRPr="00553A4B" w14:paraId="5702CE4C" w14:textId="77777777" w:rsidTr="00D440BF">
        <w:tc>
          <w:tcPr>
            <w:tcW w:w="1656" w:type="dxa"/>
          </w:tcPr>
          <w:p w14:paraId="29865EAE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FWr</w:t>
            </w:r>
            <w:proofErr w:type="spellEnd"/>
          </w:p>
        </w:tc>
        <w:tc>
          <w:tcPr>
            <w:tcW w:w="977" w:type="dxa"/>
          </w:tcPr>
          <w:p w14:paraId="22EB0E1B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2E88F3EE" w14:textId="6802406B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GRF使能信号</w:t>
            </w:r>
          </w:p>
        </w:tc>
      </w:tr>
      <w:tr w:rsidR="00034ED7" w:rsidRPr="00553A4B" w14:paraId="1AA9EA53" w14:textId="77777777" w:rsidTr="00D440BF">
        <w:tc>
          <w:tcPr>
            <w:tcW w:w="1656" w:type="dxa"/>
          </w:tcPr>
          <w:p w14:paraId="21B11579" w14:textId="3A51959A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XTOp</w:t>
            </w:r>
            <w:proofErr w:type="spellEnd"/>
          </w:p>
        </w:tc>
        <w:tc>
          <w:tcPr>
            <w:tcW w:w="977" w:type="dxa"/>
          </w:tcPr>
          <w:p w14:paraId="219190F6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6872E436" w14:textId="534A39DD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EXT控制信号</w:t>
            </w:r>
          </w:p>
        </w:tc>
      </w:tr>
      <w:tr w:rsidR="00034ED7" w:rsidRPr="00553A4B" w14:paraId="519E7FC3" w14:textId="77777777" w:rsidTr="00D440BF">
        <w:tc>
          <w:tcPr>
            <w:tcW w:w="1656" w:type="dxa"/>
          </w:tcPr>
          <w:p w14:paraId="038F2B8D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LUOp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268678F2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0FDAA2A6" w14:textId="374ECF5D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ALU控制信号</w:t>
            </w:r>
          </w:p>
        </w:tc>
      </w:tr>
      <w:tr w:rsidR="00034ED7" w:rsidRPr="00553A4B" w14:paraId="14A14F8A" w14:textId="77777777" w:rsidTr="00D440BF">
        <w:tc>
          <w:tcPr>
            <w:tcW w:w="1656" w:type="dxa"/>
          </w:tcPr>
          <w:p w14:paraId="4898444A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MWr</w:t>
            </w:r>
            <w:proofErr w:type="spellEnd"/>
          </w:p>
        </w:tc>
        <w:tc>
          <w:tcPr>
            <w:tcW w:w="977" w:type="dxa"/>
          </w:tcPr>
          <w:p w14:paraId="1480ACAB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276CD12C" w14:textId="126C6D58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DM使能信号</w:t>
            </w:r>
          </w:p>
        </w:tc>
      </w:tr>
      <w:tr w:rsidR="00034ED7" w:rsidRPr="00553A4B" w14:paraId="28EDFEB0" w14:textId="77777777" w:rsidTr="00D440BF">
        <w:tc>
          <w:tcPr>
            <w:tcW w:w="1656" w:type="dxa"/>
          </w:tcPr>
          <w:p w14:paraId="0B7530B6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3Sel[1:0]</w:t>
            </w:r>
          </w:p>
        </w:tc>
        <w:tc>
          <w:tcPr>
            <w:tcW w:w="977" w:type="dxa"/>
          </w:tcPr>
          <w:p w14:paraId="29DA65D9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3A82045C" w14:textId="677E8BE1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选择信号</w:t>
            </w:r>
          </w:p>
        </w:tc>
      </w:tr>
      <w:tr w:rsidR="00034ED7" w:rsidRPr="00553A4B" w14:paraId="29DD505E" w14:textId="77777777" w:rsidTr="00D440BF">
        <w:tc>
          <w:tcPr>
            <w:tcW w:w="1656" w:type="dxa"/>
          </w:tcPr>
          <w:p w14:paraId="4D50616E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W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DSel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1FB69B58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3B724567" w14:textId="171A87AC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WD端口选择信号</w:t>
            </w:r>
          </w:p>
        </w:tc>
      </w:tr>
      <w:tr w:rsidR="00034ED7" w:rsidRPr="00553A4B" w14:paraId="0BAC7FE0" w14:textId="77777777" w:rsidTr="00D440BF">
        <w:tc>
          <w:tcPr>
            <w:tcW w:w="1656" w:type="dxa"/>
          </w:tcPr>
          <w:p w14:paraId="2A60F8B9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B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Sel</w:t>
            </w:r>
            <w:proofErr w:type="spellEnd"/>
          </w:p>
        </w:tc>
        <w:tc>
          <w:tcPr>
            <w:tcW w:w="977" w:type="dxa"/>
          </w:tcPr>
          <w:p w14:paraId="65328B20" w14:textId="77777777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5F10341F" w14:textId="1D673A1A" w:rsidR="00034ED7" w:rsidRPr="00553A4B" w:rsidRDefault="00D46F79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B选择信号</w:t>
            </w:r>
          </w:p>
        </w:tc>
      </w:tr>
      <w:tr w:rsidR="00A2759F" w:rsidRPr="00553A4B" w14:paraId="6211301D" w14:textId="77777777" w:rsidTr="00D440BF">
        <w:tc>
          <w:tcPr>
            <w:tcW w:w="1656" w:type="dxa"/>
          </w:tcPr>
          <w:p w14:paraId="6D61F6DA" w14:textId="4A0C4A78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imm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16[15:0]</w:t>
            </w:r>
          </w:p>
        </w:tc>
        <w:tc>
          <w:tcPr>
            <w:tcW w:w="977" w:type="dxa"/>
          </w:tcPr>
          <w:p w14:paraId="6247FA09" w14:textId="62F8CC00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7E501A62" w14:textId="3173240C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A2759F" w:rsidRPr="00553A4B" w14:paraId="203EA67B" w14:textId="77777777" w:rsidTr="00D440BF">
        <w:tc>
          <w:tcPr>
            <w:tcW w:w="1656" w:type="dxa"/>
          </w:tcPr>
          <w:p w14:paraId="3946882A" w14:textId="3D874B1A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addr26[25:0]</w:t>
            </w:r>
          </w:p>
        </w:tc>
        <w:tc>
          <w:tcPr>
            <w:tcW w:w="977" w:type="dxa"/>
          </w:tcPr>
          <w:p w14:paraId="61E27E09" w14:textId="17BFB958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490A03C0" w14:textId="46125261" w:rsidR="00A2759F" w:rsidRDefault="00A2759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6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位立即数</w:t>
            </w:r>
          </w:p>
        </w:tc>
      </w:tr>
      <w:tr w:rsidR="00034ED7" w:rsidRPr="00553A4B" w14:paraId="6F9F6F8B" w14:textId="77777777" w:rsidTr="00D440BF">
        <w:tc>
          <w:tcPr>
            <w:tcW w:w="1656" w:type="dxa"/>
          </w:tcPr>
          <w:p w14:paraId="13E73E77" w14:textId="4E42F3D6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s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77" w:type="dxa"/>
          </w:tcPr>
          <w:p w14:paraId="2954056B" w14:textId="133E6D54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17609777" w14:textId="2D8B5753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cs="Courier New" w:hint="eastAsia"/>
                <w:sz w:val="24"/>
                <w:szCs w:val="24"/>
              </w:rPr>
              <w:t>寄存器地址</w:t>
            </w:r>
          </w:p>
        </w:tc>
      </w:tr>
      <w:tr w:rsidR="00034ED7" w:rsidRPr="00553A4B" w14:paraId="3150EE15" w14:textId="77777777" w:rsidTr="00D440BF">
        <w:tc>
          <w:tcPr>
            <w:tcW w:w="1656" w:type="dxa"/>
          </w:tcPr>
          <w:p w14:paraId="38D0EE0C" w14:textId="52796DDC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/>
                <w:sz w:val="24"/>
                <w:szCs w:val="24"/>
              </w:rPr>
              <w:t>rt[4:0]</w:t>
            </w:r>
          </w:p>
        </w:tc>
        <w:tc>
          <w:tcPr>
            <w:tcW w:w="977" w:type="dxa"/>
          </w:tcPr>
          <w:p w14:paraId="42490BA4" w14:textId="7E407012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07505EC9" w14:textId="30D75E64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rt寄存器地址</w:t>
            </w:r>
          </w:p>
        </w:tc>
      </w:tr>
      <w:tr w:rsidR="001F039E" w:rsidRPr="00553A4B" w14:paraId="4C134D8B" w14:textId="77777777" w:rsidTr="00D440BF">
        <w:tc>
          <w:tcPr>
            <w:tcW w:w="1656" w:type="dxa"/>
          </w:tcPr>
          <w:p w14:paraId="60296804" w14:textId="0B0F0E9B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77" w:type="dxa"/>
          </w:tcPr>
          <w:p w14:paraId="2F883B71" w14:textId="5BB01551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185D3DA9" w14:textId="2352F353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d</w:t>
            </w:r>
            <w:proofErr w:type="spellEnd"/>
            <w:r>
              <w:rPr>
                <w:rFonts w:ascii="宋体" w:eastAsia="宋体" w:hAnsi="宋体" w:cs="Courier New" w:hint="eastAsia"/>
                <w:sz w:val="24"/>
                <w:szCs w:val="24"/>
              </w:rPr>
              <w:t>寄存器地址</w:t>
            </w:r>
          </w:p>
        </w:tc>
      </w:tr>
      <w:tr w:rsidR="001F039E" w:rsidRPr="00553A4B" w14:paraId="23D23DBB" w14:textId="77777777" w:rsidTr="00D440BF">
        <w:tc>
          <w:tcPr>
            <w:tcW w:w="1656" w:type="dxa"/>
          </w:tcPr>
          <w:p w14:paraId="23C17200" w14:textId="6C028F10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3[4:0]</w:t>
            </w:r>
          </w:p>
        </w:tc>
        <w:tc>
          <w:tcPr>
            <w:tcW w:w="977" w:type="dxa"/>
          </w:tcPr>
          <w:p w14:paraId="4F3F4111" w14:textId="393755CB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48B00590" w14:textId="0961C91C" w:rsidR="001F039E" w:rsidRDefault="001F039E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当前GRF写入地址</w:t>
            </w:r>
          </w:p>
        </w:tc>
      </w:tr>
      <w:tr w:rsidR="00034ED7" w:rsidRPr="00553A4B" w14:paraId="5C5B22C7" w14:textId="77777777" w:rsidTr="00D440BF">
        <w:tc>
          <w:tcPr>
            <w:tcW w:w="1656" w:type="dxa"/>
          </w:tcPr>
          <w:p w14:paraId="61E88D26" w14:textId="1ED2829D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use_rs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317BD847" w14:textId="46755430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7724DDBA" w14:textId="3B1942B4" w:rsidR="00D440BF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cs="Courier New" w:hint="eastAsia"/>
                <w:sz w:val="24"/>
                <w:szCs w:val="24"/>
              </w:rPr>
              <w:t>的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Tuse</w:t>
            </w:r>
            <w:proofErr w:type="spellEnd"/>
          </w:p>
        </w:tc>
      </w:tr>
      <w:tr w:rsidR="00034ED7" w:rsidRPr="00553A4B" w14:paraId="5130568E" w14:textId="77777777" w:rsidTr="00D440BF">
        <w:tc>
          <w:tcPr>
            <w:tcW w:w="1656" w:type="dxa"/>
          </w:tcPr>
          <w:p w14:paraId="1B6C4700" w14:textId="12668BD2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use_rt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23EC7E8D" w14:textId="030EC598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42BFBFDD" w14:textId="36B643A1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D级rt的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Tuse</w:t>
            </w:r>
            <w:proofErr w:type="spellEnd"/>
          </w:p>
        </w:tc>
      </w:tr>
      <w:tr w:rsidR="00034ED7" w:rsidRPr="00553A4B" w14:paraId="1015C0AC" w14:textId="77777777" w:rsidTr="00D440BF">
        <w:tc>
          <w:tcPr>
            <w:tcW w:w="1656" w:type="dxa"/>
          </w:tcPr>
          <w:p w14:paraId="68E23B1C" w14:textId="75F7708E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new</w:t>
            </w:r>
            <w:r w:rsidR="001F039E">
              <w:rPr>
                <w:rFonts w:ascii="宋体" w:eastAsia="宋体" w:hAnsi="宋体" w:cs="Courier New"/>
                <w:sz w:val="24"/>
                <w:szCs w:val="24"/>
              </w:rPr>
              <w:t>_E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4A02A066" w14:textId="094D5321" w:rsidR="00034ED7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61D0533A" w14:textId="0629EAEE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cs="Courier New" w:hint="eastAsia"/>
                <w:sz w:val="24"/>
                <w:szCs w:val="24"/>
              </w:rPr>
              <w:t>或rt的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Tnew</w:t>
            </w:r>
            <w:r w:rsidR="001F039E">
              <w:rPr>
                <w:rFonts w:ascii="宋体" w:eastAsia="宋体" w:hAnsi="宋体" w:cs="Courier New"/>
                <w:sz w:val="24"/>
                <w:szCs w:val="24"/>
              </w:rPr>
              <w:t>_E</w:t>
            </w:r>
            <w:proofErr w:type="spellEnd"/>
          </w:p>
        </w:tc>
      </w:tr>
      <w:tr w:rsidR="001F039E" w:rsidRPr="00553A4B" w14:paraId="26C1D1B8" w14:textId="77777777" w:rsidTr="00D440BF">
        <w:tc>
          <w:tcPr>
            <w:tcW w:w="1656" w:type="dxa"/>
          </w:tcPr>
          <w:p w14:paraId="5C0F565C" w14:textId="6686F1FA" w:rsidR="001F039E" w:rsidRDefault="001F039E" w:rsidP="001F039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new_M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5370F052" w14:textId="4AAFB7D6" w:rsidR="001F039E" w:rsidRDefault="001F039E" w:rsidP="001F039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2EC06A7C" w14:textId="089A2798" w:rsidR="001F039E" w:rsidRDefault="001F039E" w:rsidP="001F039E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cs="Courier New" w:hint="eastAsia"/>
                <w:sz w:val="24"/>
                <w:szCs w:val="24"/>
              </w:rPr>
              <w:t>或rt的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Tnew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_M</w:t>
            </w:r>
            <w:proofErr w:type="spellEnd"/>
          </w:p>
        </w:tc>
      </w:tr>
    </w:tbl>
    <w:p w14:paraId="7DBE552C" w14:textId="77777777" w:rsidR="00E84D18" w:rsidRDefault="00E84D18" w:rsidP="00E84D18">
      <w:pPr>
        <w:pStyle w:val="a7"/>
        <w:spacing w:after="312"/>
        <w:ind w:left="780" w:firstLineChars="0" w:firstLine="0"/>
      </w:pPr>
    </w:p>
    <w:p w14:paraId="493272F8" w14:textId="4D413148" w:rsidR="00EA11CD" w:rsidRDefault="00997508" w:rsidP="00997508">
      <w:pPr>
        <w:spacing w:after="312"/>
        <w:ind w:left="283" w:firstLine="0"/>
      </w:pPr>
      <w:r>
        <w:t>11</w:t>
      </w:r>
      <w:r>
        <w:rPr>
          <w:rFonts w:hint="eastAsia"/>
        </w:rPr>
        <w:t>、</w:t>
      </w:r>
      <w:proofErr w:type="spellStart"/>
      <w:r w:rsidR="00D565D6">
        <w:t>ATcontroller</w:t>
      </w:r>
      <w:proofErr w:type="spellEnd"/>
    </w:p>
    <w:tbl>
      <w:tblPr>
        <w:tblStyle w:val="ac"/>
        <w:tblW w:w="11199" w:type="dxa"/>
        <w:tblInd w:w="-1281" w:type="dxa"/>
        <w:tblLook w:val="04A0" w:firstRow="1" w:lastRow="0" w:firstColumn="1" w:lastColumn="0" w:noHBand="0" w:noVBand="1"/>
      </w:tblPr>
      <w:tblGrid>
        <w:gridCol w:w="2136"/>
        <w:gridCol w:w="947"/>
        <w:gridCol w:w="8116"/>
      </w:tblGrid>
      <w:tr w:rsidR="00034ED7" w:rsidRPr="00710D2D" w14:paraId="54709628" w14:textId="77777777" w:rsidTr="00D440BF">
        <w:tc>
          <w:tcPr>
            <w:tcW w:w="1656" w:type="dxa"/>
            <w:shd w:val="clear" w:color="auto" w:fill="BDD6EE" w:themeFill="accent5" w:themeFillTint="66"/>
          </w:tcPr>
          <w:p w14:paraId="0636C071" w14:textId="29F32CC2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信号名</w:t>
            </w:r>
          </w:p>
        </w:tc>
        <w:tc>
          <w:tcPr>
            <w:tcW w:w="977" w:type="dxa"/>
            <w:shd w:val="clear" w:color="auto" w:fill="BDD6EE" w:themeFill="accent5" w:themeFillTint="66"/>
          </w:tcPr>
          <w:p w14:paraId="7D816EA9" w14:textId="7A55A4AB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方向</w:t>
            </w:r>
          </w:p>
        </w:tc>
        <w:tc>
          <w:tcPr>
            <w:tcW w:w="8566" w:type="dxa"/>
            <w:shd w:val="clear" w:color="auto" w:fill="BDD6EE" w:themeFill="accent5" w:themeFillTint="66"/>
          </w:tcPr>
          <w:p w14:paraId="697F51C3" w14:textId="56642F36" w:rsidR="00034ED7" w:rsidRPr="00710D2D" w:rsidRDefault="00034ED7" w:rsidP="00034ED7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 w:val="24"/>
                <w:szCs w:val="24"/>
              </w:rPr>
            </w:pPr>
            <w:r w:rsidRPr="00710D2D">
              <w:rPr>
                <w:rFonts w:ascii="黑体" w:eastAsia="黑体" w:hAnsi="黑体" w:cs="Courier New" w:hint="eastAsia"/>
                <w:sz w:val="24"/>
                <w:szCs w:val="24"/>
              </w:rPr>
              <w:t>描述</w:t>
            </w:r>
          </w:p>
        </w:tc>
      </w:tr>
      <w:tr w:rsidR="00034ED7" w:rsidRPr="00553A4B" w14:paraId="2568EC5E" w14:textId="77777777" w:rsidTr="00D440BF">
        <w:tc>
          <w:tcPr>
            <w:tcW w:w="1656" w:type="dxa"/>
          </w:tcPr>
          <w:p w14:paraId="1FE23E7D" w14:textId="03D2336D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rs_D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77" w:type="dxa"/>
          </w:tcPr>
          <w:p w14:paraId="45840944" w14:textId="6E5C8EB7" w:rsidR="00034ED7" w:rsidRPr="00553A4B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756456F5" w14:textId="235637C8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cs="Courier New" w:hint="eastAsia"/>
                <w:sz w:val="24"/>
                <w:szCs w:val="24"/>
              </w:rPr>
              <w:t>地址</w:t>
            </w:r>
          </w:p>
        </w:tc>
      </w:tr>
      <w:tr w:rsidR="00034ED7" w:rsidRPr="00553A4B" w14:paraId="3B71C0BC" w14:textId="77777777" w:rsidTr="00D440BF">
        <w:tc>
          <w:tcPr>
            <w:tcW w:w="1656" w:type="dxa"/>
          </w:tcPr>
          <w:p w14:paraId="4F8E92AF" w14:textId="017D70C0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rt_D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77" w:type="dxa"/>
          </w:tcPr>
          <w:p w14:paraId="2B9E12B3" w14:textId="445B227B" w:rsidR="00034ED7" w:rsidRDefault="00034ED7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6A402FAC" w14:textId="17477F15" w:rsidR="00034ED7" w:rsidRPr="00553A4B" w:rsidRDefault="00D440BF" w:rsidP="00034ED7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D级rt地址</w:t>
            </w:r>
          </w:p>
        </w:tc>
      </w:tr>
      <w:tr w:rsidR="00D440BF" w:rsidRPr="00553A4B" w14:paraId="1CCBF472" w14:textId="77777777" w:rsidTr="00D440BF">
        <w:tc>
          <w:tcPr>
            <w:tcW w:w="1656" w:type="dxa"/>
          </w:tcPr>
          <w:p w14:paraId="273F510B" w14:textId="7212C589" w:rsidR="00D440BF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rs_E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77" w:type="dxa"/>
          </w:tcPr>
          <w:p w14:paraId="4314E7AA" w14:textId="636E317C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4084857" w14:textId="14E5CBFB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cs="Courier New" w:hint="eastAsia"/>
                <w:sz w:val="24"/>
                <w:szCs w:val="24"/>
              </w:rPr>
              <w:t>地址</w:t>
            </w:r>
          </w:p>
        </w:tc>
      </w:tr>
      <w:tr w:rsidR="00D440BF" w:rsidRPr="00553A4B" w14:paraId="3F476F1C" w14:textId="77777777" w:rsidTr="00D440BF">
        <w:tc>
          <w:tcPr>
            <w:tcW w:w="1656" w:type="dxa"/>
          </w:tcPr>
          <w:p w14:paraId="63A6C2E9" w14:textId="5558F411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rt_E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77" w:type="dxa"/>
          </w:tcPr>
          <w:p w14:paraId="0F905EC8" w14:textId="5FF532EC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3090D4FB" w14:textId="7902F347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E级rt地址</w:t>
            </w:r>
          </w:p>
        </w:tc>
      </w:tr>
      <w:tr w:rsidR="00D440BF" w:rsidRPr="00553A4B" w14:paraId="4491DE07" w14:textId="77777777" w:rsidTr="00D440BF">
        <w:tc>
          <w:tcPr>
            <w:tcW w:w="1656" w:type="dxa"/>
          </w:tcPr>
          <w:p w14:paraId="03B7B36C" w14:textId="7321819A" w:rsidR="00D440BF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/>
                <w:sz w:val="24"/>
                <w:szCs w:val="24"/>
              </w:rPr>
              <w:t>rt_M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[4:0]</w:t>
            </w:r>
          </w:p>
        </w:tc>
        <w:tc>
          <w:tcPr>
            <w:tcW w:w="977" w:type="dxa"/>
          </w:tcPr>
          <w:p w14:paraId="396AD867" w14:textId="74B2333C" w:rsidR="00D440BF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52FCBAAA" w14:textId="43C01B52" w:rsidR="00D440BF" w:rsidRPr="00553A4B" w:rsidRDefault="00D440BF" w:rsidP="00D440BF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M级rt地址</w:t>
            </w:r>
          </w:p>
        </w:tc>
      </w:tr>
      <w:tr w:rsidR="00BE2EC3" w:rsidRPr="00553A4B" w14:paraId="551062A4" w14:textId="77777777" w:rsidTr="00D440BF">
        <w:tc>
          <w:tcPr>
            <w:tcW w:w="1656" w:type="dxa"/>
          </w:tcPr>
          <w:p w14:paraId="24DAAEA8" w14:textId="1F32C958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3_E[4:0]</w:t>
            </w:r>
          </w:p>
        </w:tc>
        <w:tc>
          <w:tcPr>
            <w:tcW w:w="977" w:type="dxa"/>
          </w:tcPr>
          <w:p w14:paraId="746B30CE" w14:textId="7A62FB06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4F3C3D81" w14:textId="66CC0F7C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地址</w:t>
            </w:r>
          </w:p>
        </w:tc>
      </w:tr>
      <w:tr w:rsidR="00BE2EC3" w:rsidRPr="00553A4B" w14:paraId="1A9A7473" w14:textId="77777777" w:rsidTr="00D440BF">
        <w:tc>
          <w:tcPr>
            <w:tcW w:w="1656" w:type="dxa"/>
          </w:tcPr>
          <w:p w14:paraId="3859BBB6" w14:textId="585F44C4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3_M[4:0]</w:t>
            </w:r>
          </w:p>
        </w:tc>
        <w:tc>
          <w:tcPr>
            <w:tcW w:w="977" w:type="dxa"/>
          </w:tcPr>
          <w:p w14:paraId="6582FB9F" w14:textId="384B19B2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6CFC000A" w14:textId="24D598D2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地址</w:t>
            </w:r>
          </w:p>
        </w:tc>
      </w:tr>
      <w:tr w:rsidR="00BE2EC3" w:rsidRPr="00553A4B" w14:paraId="1FD38B46" w14:textId="77777777" w:rsidTr="00D440BF">
        <w:tc>
          <w:tcPr>
            <w:tcW w:w="1656" w:type="dxa"/>
          </w:tcPr>
          <w:p w14:paraId="6C8034CE" w14:textId="332EBC71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3_W[4:0]</w:t>
            </w:r>
          </w:p>
        </w:tc>
        <w:tc>
          <w:tcPr>
            <w:tcW w:w="977" w:type="dxa"/>
          </w:tcPr>
          <w:p w14:paraId="0D76ABF7" w14:textId="1BC543CE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CAFD037" w14:textId="58E93502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M级A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3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地址</w:t>
            </w:r>
          </w:p>
        </w:tc>
      </w:tr>
      <w:tr w:rsidR="00BE2EC3" w:rsidRPr="00553A4B" w14:paraId="67DF3158" w14:textId="77777777" w:rsidTr="00D440BF">
        <w:tc>
          <w:tcPr>
            <w:tcW w:w="1656" w:type="dxa"/>
          </w:tcPr>
          <w:p w14:paraId="1D9058C2" w14:textId="479B2A90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use_rs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45A9C79E" w14:textId="366C22D3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1D5BDAA2" w14:textId="1BB1BD20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cs="Courier New" w:hint="eastAsia"/>
                <w:sz w:val="24"/>
                <w:szCs w:val="24"/>
              </w:rPr>
              <w:t>的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Tuse</w:t>
            </w:r>
            <w:proofErr w:type="spellEnd"/>
          </w:p>
        </w:tc>
      </w:tr>
      <w:tr w:rsidR="00BE2EC3" w:rsidRPr="00553A4B" w14:paraId="0106FE26" w14:textId="77777777" w:rsidTr="00D440BF">
        <w:tc>
          <w:tcPr>
            <w:tcW w:w="1656" w:type="dxa"/>
          </w:tcPr>
          <w:p w14:paraId="08F5A901" w14:textId="326ABB10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use_rt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53613180" w14:textId="18595705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52B4E6CC" w14:textId="0B788086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D级rt的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Tuse</w:t>
            </w:r>
            <w:proofErr w:type="spellEnd"/>
          </w:p>
        </w:tc>
      </w:tr>
      <w:tr w:rsidR="00BE2EC3" w:rsidRPr="00553A4B" w14:paraId="4867E10D" w14:textId="77777777" w:rsidTr="00D440BF">
        <w:tc>
          <w:tcPr>
            <w:tcW w:w="1656" w:type="dxa"/>
          </w:tcPr>
          <w:p w14:paraId="3109B886" w14:textId="48ED90D1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new_E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5CF8A938" w14:textId="3D98CA27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4A80C08E" w14:textId="38CED6F3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cs="Courier New" w:hint="eastAsia"/>
                <w:sz w:val="24"/>
                <w:szCs w:val="24"/>
              </w:rPr>
              <w:t>或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rtE</w:t>
            </w:r>
            <w:proofErr w:type="spellEnd"/>
            <w:r>
              <w:rPr>
                <w:rFonts w:ascii="宋体" w:eastAsia="宋体" w:hAnsi="宋体" w:cs="Courier New" w:hint="eastAsia"/>
                <w:sz w:val="24"/>
                <w:szCs w:val="24"/>
              </w:rPr>
              <w:t>级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Tnew</w:t>
            </w:r>
            <w:proofErr w:type="spellEnd"/>
          </w:p>
        </w:tc>
      </w:tr>
      <w:tr w:rsidR="00BE2EC3" w:rsidRPr="00553A4B" w14:paraId="0D37EDBC" w14:textId="77777777" w:rsidTr="00D440BF">
        <w:tc>
          <w:tcPr>
            <w:tcW w:w="1656" w:type="dxa"/>
          </w:tcPr>
          <w:p w14:paraId="03D1FED8" w14:textId="29EBD780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T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new_M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2A2A6462" w14:textId="29901A9A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I</w:t>
            </w:r>
          </w:p>
        </w:tc>
        <w:tc>
          <w:tcPr>
            <w:tcW w:w="8566" w:type="dxa"/>
          </w:tcPr>
          <w:p w14:paraId="3759DB1E" w14:textId="67478797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rs</w:t>
            </w:r>
            <w:proofErr w:type="spellEnd"/>
            <w:r>
              <w:rPr>
                <w:rFonts w:ascii="宋体" w:eastAsia="宋体" w:hAnsi="宋体" w:cs="Courier New" w:hint="eastAsia"/>
                <w:sz w:val="24"/>
                <w:szCs w:val="24"/>
              </w:rPr>
              <w:t>或rt的</w:t>
            </w: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Tnew</w:t>
            </w:r>
            <w:proofErr w:type="spellEnd"/>
          </w:p>
        </w:tc>
      </w:tr>
      <w:tr w:rsidR="00BE2EC3" w:rsidRPr="00553A4B" w14:paraId="6CA99505" w14:textId="77777777" w:rsidTr="00D440BF">
        <w:tc>
          <w:tcPr>
            <w:tcW w:w="1656" w:type="dxa"/>
          </w:tcPr>
          <w:p w14:paraId="02B8477A" w14:textId="42C5CDFB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lastRenderedPageBreak/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RD1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_Sel[1:0]</w:t>
            </w:r>
          </w:p>
        </w:tc>
        <w:tc>
          <w:tcPr>
            <w:tcW w:w="977" w:type="dxa"/>
          </w:tcPr>
          <w:p w14:paraId="729AB45C" w14:textId="38BD4256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34063199" w14:textId="21F029EB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CMPA端口的转发MUX的选择信号</w:t>
            </w:r>
          </w:p>
        </w:tc>
      </w:tr>
      <w:tr w:rsidR="00BE2EC3" w:rsidRPr="00553A4B" w14:paraId="5A49ECEE" w14:textId="77777777" w:rsidTr="00D440BF">
        <w:tc>
          <w:tcPr>
            <w:tcW w:w="1656" w:type="dxa"/>
          </w:tcPr>
          <w:p w14:paraId="1098A0FB" w14:textId="2146B8D3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</w:t>
            </w:r>
            <w:r>
              <w:rPr>
                <w:rFonts w:ascii="宋体" w:eastAsia="宋体" w:hAnsi="宋体" w:cs="Courier New" w:hint="eastAsia"/>
                <w:sz w:val="24"/>
                <w:szCs w:val="24"/>
              </w:rPr>
              <w:t>RD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2_Sel[1:0]</w:t>
            </w:r>
          </w:p>
        </w:tc>
        <w:tc>
          <w:tcPr>
            <w:tcW w:w="977" w:type="dxa"/>
          </w:tcPr>
          <w:p w14:paraId="4A647B60" w14:textId="0930E4BD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0BDDE294" w14:textId="0E1D8444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CMPB端口的转发MUX的选择信号</w:t>
            </w:r>
          </w:p>
        </w:tc>
      </w:tr>
      <w:tr w:rsidR="00BE2EC3" w:rsidRPr="00553A4B" w14:paraId="0C6C45DB" w14:textId="77777777" w:rsidTr="00D440BF">
        <w:tc>
          <w:tcPr>
            <w:tcW w:w="1656" w:type="dxa"/>
          </w:tcPr>
          <w:p w14:paraId="79DCE1AC" w14:textId="0BB19AA8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F_ALUA_Sel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29CA8A82" w14:textId="19ABEA12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5A305CFD" w14:textId="7F9AD3B1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ALUA端口的转发MUX的选择信号</w:t>
            </w:r>
          </w:p>
        </w:tc>
      </w:tr>
      <w:tr w:rsidR="00BE2EC3" w:rsidRPr="00553A4B" w14:paraId="24DF0C14" w14:textId="77777777" w:rsidTr="00D440BF">
        <w:tc>
          <w:tcPr>
            <w:tcW w:w="1656" w:type="dxa"/>
          </w:tcPr>
          <w:p w14:paraId="5E5C9CB3" w14:textId="4FC765A0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F_ALUB_Sel</w:t>
            </w:r>
            <w:proofErr w:type="spellEnd"/>
            <w:r>
              <w:rPr>
                <w:rFonts w:ascii="宋体" w:eastAsia="宋体" w:hAnsi="宋体" w:cs="Courier New"/>
                <w:sz w:val="24"/>
                <w:szCs w:val="24"/>
              </w:rPr>
              <w:t>[1:0]</w:t>
            </w:r>
          </w:p>
        </w:tc>
        <w:tc>
          <w:tcPr>
            <w:tcW w:w="977" w:type="dxa"/>
          </w:tcPr>
          <w:p w14:paraId="21F47049" w14:textId="6F882523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398455DF" w14:textId="6A11876D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ALUB端口的转发MUX的选择信号</w:t>
            </w:r>
          </w:p>
        </w:tc>
      </w:tr>
      <w:tr w:rsidR="00BE2EC3" w:rsidRPr="00553A4B" w14:paraId="36F3288D" w14:textId="77777777" w:rsidTr="00D440BF">
        <w:tc>
          <w:tcPr>
            <w:tcW w:w="1656" w:type="dxa"/>
          </w:tcPr>
          <w:p w14:paraId="34E2CD15" w14:textId="46EC6258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M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F_DMWD_Sel</w:t>
            </w:r>
            <w:proofErr w:type="spellEnd"/>
          </w:p>
        </w:tc>
        <w:tc>
          <w:tcPr>
            <w:tcW w:w="977" w:type="dxa"/>
          </w:tcPr>
          <w:p w14:paraId="7BE26189" w14:textId="1F95F326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36C4CCD7" w14:textId="10EEE20D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DMWD端口的转发MUX的选择信号</w:t>
            </w:r>
          </w:p>
        </w:tc>
      </w:tr>
      <w:tr w:rsidR="00BE2EC3" w:rsidRPr="00553A4B" w14:paraId="116B67B8" w14:textId="77777777" w:rsidTr="00D440BF">
        <w:tc>
          <w:tcPr>
            <w:tcW w:w="1656" w:type="dxa"/>
          </w:tcPr>
          <w:p w14:paraId="4AD01802" w14:textId="1CEEC871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C_en</w:t>
            </w:r>
            <w:proofErr w:type="spellEnd"/>
          </w:p>
        </w:tc>
        <w:tc>
          <w:tcPr>
            <w:tcW w:w="977" w:type="dxa"/>
          </w:tcPr>
          <w:p w14:paraId="2C35D4FA" w14:textId="0F8C565E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283842E7" w14:textId="4A64C94E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PC使能信号</w:t>
            </w:r>
          </w:p>
        </w:tc>
      </w:tr>
      <w:tr w:rsidR="00BE2EC3" w:rsidRPr="00553A4B" w14:paraId="1D423886" w14:textId="77777777" w:rsidTr="00D440BF">
        <w:tc>
          <w:tcPr>
            <w:tcW w:w="1656" w:type="dxa"/>
          </w:tcPr>
          <w:p w14:paraId="4E24C333" w14:textId="4AB78AB0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_en</w:t>
            </w:r>
            <w:proofErr w:type="spellEnd"/>
          </w:p>
        </w:tc>
        <w:tc>
          <w:tcPr>
            <w:tcW w:w="977" w:type="dxa"/>
          </w:tcPr>
          <w:p w14:paraId="7361536A" w14:textId="7E50575A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77CA0C2E" w14:textId="4BE3E278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D级使能</w:t>
            </w:r>
          </w:p>
        </w:tc>
      </w:tr>
      <w:tr w:rsidR="00BE2EC3" w:rsidRPr="00553A4B" w14:paraId="28374DBD" w14:textId="77777777" w:rsidTr="00D440BF">
        <w:tc>
          <w:tcPr>
            <w:tcW w:w="1656" w:type="dxa"/>
          </w:tcPr>
          <w:p w14:paraId="177E645E" w14:textId="2420A4BA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proofErr w:type="spellStart"/>
            <w:r>
              <w:rPr>
                <w:rFonts w:ascii="宋体" w:eastAsia="宋体" w:hAnsi="宋体" w:cs="Courier New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 w:cs="Courier New"/>
                <w:sz w:val="24"/>
                <w:szCs w:val="24"/>
              </w:rPr>
              <w:t>_clr</w:t>
            </w:r>
            <w:proofErr w:type="spellEnd"/>
          </w:p>
        </w:tc>
        <w:tc>
          <w:tcPr>
            <w:tcW w:w="977" w:type="dxa"/>
          </w:tcPr>
          <w:p w14:paraId="66DD22F1" w14:textId="135C2BFF" w:rsidR="00BE2EC3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O</w:t>
            </w:r>
          </w:p>
        </w:tc>
        <w:tc>
          <w:tcPr>
            <w:tcW w:w="8566" w:type="dxa"/>
          </w:tcPr>
          <w:p w14:paraId="4C926B9D" w14:textId="099593F1" w:rsidR="00BE2EC3" w:rsidRPr="00553A4B" w:rsidRDefault="00BE2EC3" w:rsidP="00BE2EC3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 w:val="24"/>
                <w:szCs w:val="24"/>
              </w:rPr>
            </w:pPr>
            <w:r>
              <w:rPr>
                <w:rFonts w:ascii="宋体" w:eastAsia="宋体" w:hAnsi="宋体" w:cs="Courier New" w:hint="eastAsia"/>
                <w:sz w:val="24"/>
                <w:szCs w:val="24"/>
              </w:rPr>
              <w:t>E级流水线寄存器清除信号</w:t>
            </w:r>
          </w:p>
        </w:tc>
      </w:tr>
    </w:tbl>
    <w:p w14:paraId="2280B4FE" w14:textId="77777777" w:rsidR="00E84D18" w:rsidRDefault="00E84D18" w:rsidP="00E84D18">
      <w:pPr>
        <w:pStyle w:val="a7"/>
        <w:spacing w:after="312"/>
        <w:ind w:left="780" w:firstLineChars="0" w:firstLine="0"/>
      </w:pPr>
    </w:p>
    <w:p w14:paraId="5BE62E6C" w14:textId="77777777" w:rsidR="00D440BF" w:rsidRDefault="00D440BF" w:rsidP="00D440BF">
      <w:pPr>
        <w:spacing w:after="312"/>
        <w:ind w:firstLine="480"/>
      </w:pPr>
      <w:r>
        <w:rPr>
          <w:rFonts w:hint="eastAsia"/>
        </w:rPr>
        <w:t>各级流水寄存器储存值如下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D440BF" w14:paraId="64741F13" w14:textId="77777777" w:rsidTr="00D440BF">
        <w:tc>
          <w:tcPr>
            <w:tcW w:w="1382" w:type="dxa"/>
            <w:shd w:val="clear" w:color="auto" w:fill="B4C6E7" w:themeFill="accent1" w:themeFillTint="66"/>
          </w:tcPr>
          <w:p w14:paraId="288FC24C" w14:textId="24E3E637" w:rsidR="00D440BF" w:rsidRDefault="00D440BF" w:rsidP="00D440BF">
            <w:pPr>
              <w:spacing w:after="312"/>
              <w:ind w:firstLine="0"/>
            </w:pPr>
            <w:r>
              <w:rPr>
                <w:rFonts w:hint="eastAsia"/>
              </w:rPr>
              <w:t>D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2E1DA804" w14:textId="643CA3A0" w:rsidR="00D440BF" w:rsidRDefault="00D440BF" w:rsidP="00D440BF">
            <w:pPr>
              <w:spacing w:after="312"/>
              <w:ind w:firstLine="0"/>
            </w:pPr>
            <w:r>
              <w:rPr>
                <w:rFonts w:hint="eastAsia"/>
              </w:rPr>
              <w:t>E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42C36317" w14:textId="04E88B1F" w:rsidR="00D440BF" w:rsidRDefault="00D440BF" w:rsidP="00D440BF">
            <w:pPr>
              <w:spacing w:after="312"/>
              <w:ind w:firstLine="0"/>
            </w:pPr>
            <w:r>
              <w:rPr>
                <w:rFonts w:hint="eastAsia"/>
              </w:rPr>
              <w:t>M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5CBD47B0" w14:textId="407B2DB0" w:rsidR="00D440BF" w:rsidRDefault="00D440BF" w:rsidP="00D440BF">
            <w:pPr>
              <w:spacing w:after="312"/>
              <w:ind w:firstLine="0"/>
            </w:pPr>
            <w:r>
              <w:rPr>
                <w:rFonts w:hint="eastAsia"/>
              </w:rPr>
              <w:t>W</w:t>
            </w:r>
          </w:p>
        </w:tc>
      </w:tr>
      <w:tr w:rsidR="00C76919" w14:paraId="1ABE5867" w14:textId="77777777" w:rsidTr="00D440BF">
        <w:tc>
          <w:tcPr>
            <w:tcW w:w="1382" w:type="dxa"/>
          </w:tcPr>
          <w:p w14:paraId="55D90A92" w14:textId="3E01F936" w:rsidR="00C76919" w:rsidRDefault="00426361" w:rsidP="00C76919">
            <w:pPr>
              <w:spacing w:after="312"/>
              <w:ind w:firstLine="0"/>
            </w:pPr>
            <w:proofErr w:type="spellStart"/>
            <w:r>
              <w:t>i</w:t>
            </w:r>
            <w:r w:rsidR="00C76919">
              <w:t>nstr</w:t>
            </w:r>
            <w:r>
              <w:t>_D</w:t>
            </w:r>
            <w:proofErr w:type="spellEnd"/>
          </w:p>
        </w:tc>
        <w:tc>
          <w:tcPr>
            <w:tcW w:w="1382" w:type="dxa"/>
          </w:tcPr>
          <w:p w14:paraId="027767BF" w14:textId="7A3A58A7" w:rsidR="00C76919" w:rsidRDefault="00426361" w:rsidP="00C76919">
            <w:pPr>
              <w:spacing w:after="312"/>
              <w:ind w:firstLine="0"/>
            </w:pPr>
            <w:proofErr w:type="spellStart"/>
            <w:r>
              <w:t>i</w:t>
            </w:r>
            <w:r w:rsidR="00C76919">
              <w:t>nstr</w:t>
            </w:r>
            <w:r>
              <w:t>_E</w:t>
            </w:r>
            <w:proofErr w:type="spellEnd"/>
          </w:p>
        </w:tc>
        <w:tc>
          <w:tcPr>
            <w:tcW w:w="1383" w:type="dxa"/>
          </w:tcPr>
          <w:p w14:paraId="39D3C2A9" w14:textId="503EFC08" w:rsidR="00C76919" w:rsidRDefault="00426361" w:rsidP="00C76919">
            <w:pPr>
              <w:spacing w:after="312"/>
              <w:ind w:firstLine="0"/>
            </w:pPr>
            <w:proofErr w:type="spellStart"/>
            <w:r>
              <w:t>i</w:t>
            </w:r>
            <w:r w:rsidR="00C76919">
              <w:rPr>
                <w:rFonts w:hint="eastAsia"/>
              </w:rPr>
              <w:t>nstr</w:t>
            </w:r>
            <w:r>
              <w:t>_M</w:t>
            </w:r>
            <w:proofErr w:type="spellEnd"/>
          </w:p>
        </w:tc>
        <w:tc>
          <w:tcPr>
            <w:tcW w:w="1383" w:type="dxa"/>
          </w:tcPr>
          <w:p w14:paraId="0BDF90B0" w14:textId="0DE72265" w:rsidR="00C76919" w:rsidRDefault="00426361" w:rsidP="00C76919">
            <w:pPr>
              <w:spacing w:after="312"/>
              <w:ind w:firstLine="0"/>
            </w:pPr>
            <w:proofErr w:type="spellStart"/>
            <w:r>
              <w:t>i</w:t>
            </w:r>
            <w:r w:rsidR="00C76919">
              <w:t>nstr</w:t>
            </w:r>
            <w:r>
              <w:t>_W</w:t>
            </w:r>
            <w:proofErr w:type="spellEnd"/>
          </w:p>
        </w:tc>
      </w:tr>
      <w:tr w:rsidR="00D440BF" w14:paraId="59F36AE4" w14:textId="77777777" w:rsidTr="00D440BF">
        <w:tc>
          <w:tcPr>
            <w:tcW w:w="1382" w:type="dxa"/>
          </w:tcPr>
          <w:p w14:paraId="13521E32" w14:textId="06CB7FBC" w:rsidR="00D440BF" w:rsidRDefault="00D440BF" w:rsidP="00D440BF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505D0F2C" w14:textId="6E8ACDA7" w:rsidR="00D440BF" w:rsidRDefault="00D440BF" w:rsidP="00D440BF">
            <w:pPr>
              <w:spacing w:after="312"/>
              <w:ind w:firstLine="0"/>
            </w:pPr>
            <w:r>
              <w:t>RD1</w:t>
            </w:r>
            <w:r w:rsidR="00426361">
              <w:t>_</w:t>
            </w:r>
            <w:r w:rsidR="00B16DDD">
              <w:t>E_raw</w:t>
            </w:r>
          </w:p>
        </w:tc>
        <w:tc>
          <w:tcPr>
            <w:tcW w:w="1383" w:type="dxa"/>
          </w:tcPr>
          <w:p w14:paraId="1D1BEEDE" w14:textId="4EB4C398" w:rsidR="00D440BF" w:rsidRDefault="00C76919" w:rsidP="00D440BF">
            <w:pPr>
              <w:spacing w:after="312"/>
              <w:ind w:firstLine="0"/>
            </w:pPr>
            <w:r>
              <w:rPr>
                <w:rFonts w:hint="eastAsia"/>
              </w:rPr>
              <w:t>C</w:t>
            </w:r>
            <w:r w:rsidR="00426361">
              <w:t>_M</w:t>
            </w:r>
          </w:p>
        </w:tc>
        <w:tc>
          <w:tcPr>
            <w:tcW w:w="1383" w:type="dxa"/>
          </w:tcPr>
          <w:p w14:paraId="53A772FE" w14:textId="450F475A" w:rsidR="00D440BF" w:rsidRDefault="00426361" w:rsidP="00D440BF">
            <w:pPr>
              <w:spacing w:after="312"/>
              <w:ind w:firstLine="0"/>
            </w:pPr>
            <w:r>
              <w:t>C_W</w:t>
            </w:r>
          </w:p>
        </w:tc>
      </w:tr>
      <w:tr w:rsidR="00D440BF" w14:paraId="578B9369" w14:textId="77777777" w:rsidTr="00D440BF">
        <w:tc>
          <w:tcPr>
            <w:tcW w:w="1382" w:type="dxa"/>
          </w:tcPr>
          <w:p w14:paraId="6A5886E4" w14:textId="4E17FAD3" w:rsidR="00D440BF" w:rsidRDefault="00D440BF" w:rsidP="00D440BF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613BBF67" w14:textId="4109D4A9" w:rsidR="00D440BF" w:rsidRDefault="00D440BF" w:rsidP="00D440BF">
            <w:pPr>
              <w:spacing w:after="312"/>
              <w:ind w:firstLine="0"/>
            </w:pPr>
            <w:r>
              <w:rPr>
                <w:rFonts w:hint="eastAsia"/>
              </w:rPr>
              <w:t>RD2</w:t>
            </w:r>
            <w:r w:rsidR="00426361">
              <w:t>_</w:t>
            </w:r>
            <w:r w:rsidR="00B16DDD">
              <w:t>E_raw</w:t>
            </w:r>
          </w:p>
        </w:tc>
        <w:tc>
          <w:tcPr>
            <w:tcW w:w="1383" w:type="dxa"/>
          </w:tcPr>
          <w:p w14:paraId="4C2AC5CF" w14:textId="163A8410" w:rsidR="00D440BF" w:rsidRDefault="00426361" w:rsidP="00D440BF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D2_M</w:t>
            </w:r>
          </w:p>
        </w:tc>
        <w:tc>
          <w:tcPr>
            <w:tcW w:w="1383" w:type="dxa"/>
          </w:tcPr>
          <w:p w14:paraId="1FF3658D" w14:textId="56956E4B" w:rsidR="00D440BF" w:rsidRDefault="00426361" w:rsidP="00D440BF">
            <w:pPr>
              <w:spacing w:after="312"/>
              <w:ind w:firstLine="0"/>
            </w:pPr>
            <w:r>
              <w:t>D_W</w:t>
            </w:r>
          </w:p>
        </w:tc>
      </w:tr>
      <w:tr w:rsidR="00D440BF" w14:paraId="737A03BF" w14:textId="77777777" w:rsidTr="00D440BF">
        <w:tc>
          <w:tcPr>
            <w:tcW w:w="1382" w:type="dxa"/>
          </w:tcPr>
          <w:p w14:paraId="20A2FE09" w14:textId="113F530C" w:rsidR="00D440BF" w:rsidRDefault="00D440BF" w:rsidP="00D440BF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27F85F69" w14:textId="2EA23647" w:rsidR="00D440BF" w:rsidRDefault="00D440BF" w:rsidP="00D440BF">
            <w:pPr>
              <w:spacing w:after="312"/>
              <w:ind w:firstLine="0"/>
            </w:pPr>
            <w:r>
              <w:t>imm32</w:t>
            </w:r>
            <w:r w:rsidR="00426361">
              <w:t>_</w:t>
            </w:r>
            <w:r w:rsidR="00B16DDD">
              <w:t>E</w:t>
            </w:r>
          </w:p>
        </w:tc>
        <w:tc>
          <w:tcPr>
            <w:tcW w:w="1383" w:type="dxa"/>
          </w:tcPr>
          <w:p w14:paraId="7E710533" w14:textId="41D51259" w:rsidR="00D440BF" w:rsidRDefault="00D440BF" w:rsidP="00D440BF">
            <w:pPr>
              <w:spacing w:after="312"/>
              <w:ind w:firstLine="0"/>
            </w:pPr>
          </w:p>
        </w:tc>
        <w:tc>
          <w:tcPr>
            <w:tcW w:w="1383" w:type="dxa"/>
          </w:tcPr>
          <w:p w14:paraId="50E16F5C" w14:textId="2C1305B5" w:rsidR="00D440BF" w:rsidRDefault="00D440BF" w:rsidP="00D440BF">
            <w:pPr>
              <w:spacing w:after="312"/>
              <w:ind w:firstLine="0"/>
            </w:pPr>
          </w:p>
        </w:tc>
      </w:tr>
      <w:tr w:rsidR="00426361" w14:paraId="0C7A31D8" w14:textId="77777777" w:rsidTr="00D440BF">
        <w:tc>
          <w:tcPr>
            <w:tcW w:w="1382" w:type="dxa"/>
          </w:tcPr>
          <w:p w14:paraId="618EEB28" w14:textId="77777777" w:rsidR="00426361" w:rsidRDefault="00426361" w:rsidP="00D440BF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42E04C93" w14:textId="25DFA86E" w:rsidR="00426361" w:rsidRDefault="00B16DDD" w:rsidP="00D440BF">
            <w:pPr>
              <w:spacing w:after="312"/>
              <w:ind w:firstLine="0"/>
            </w:pPr>
            <w:r>
              <w:rPr>
                <w:rFonts w:hint="eastAsia"/>
              </w:rPr>
              <w:t>A</w:t>
            </w:r>
            <w:r>
              <w:t>3_E</w:t>
            </w:r>
          </w:p>
        </w:tc>
        <w:tc>
          <w:tcPr>
            <w:tcW w:w="1383" w:type="dxa"/>
          </w:tcPr>
          <w:p w14:paraId="31E68496" w14:textId="094C1FA2" w:rsidR="00426361" w:rsidRDefault="00B16DDD" w:rsidP="00D440BF">
            <w:pPr>
              <w:spacing w:after="312"/>
              <w:ind w:firstLine="0"/>
            </w:pPr>
            <w:r>
              <w:rPr>
                <w:rFonts w:hint="eastAsia"/>
              </w:rPr>
              <w:t>A</w:t>
            </w:r>
            <w:r>
              <w:t>3_M</w:t>
            </w:r>
          </w:p>
        </w:tc>
        <w:tc>
          <w:tcPr>
            <w:tcW w:w="1383" w:type="dxa"/>
          </w:tcPr>
          <w:p w14:paraId="73793885" w14:textId="769EF387" w:rsidR="00426361" w:rsidRDefault="00B16DDD" w:rsidP="00D440BF">
            <w:pPr>
              <w:spacing w:after="312"/>
              <w:ind w:firstLine="0"/>
            </w:pPr>
            <w:r>
              <w:rPr>
                <w:rFonts w:hint="eastAsia"/>
              </w:rPr>
              <w:t>A</w:t>
            </w:r>
            <w:r>
              <w:t>3_W</w:t>
            </w:r>
          </w:p>
        </w:tc>
      </w:tr>
      <w:tr w:rsidR="00426361" w14:paraId="069C78EF" w14:textId="77777777" w:rsidTr="00D440BF">
        <w:tc>
          <w:tcPr>
            <w:tcW w:w="1382" w:type="dxa"/>
          </w:tcPr>
          <w:p w14:paraId="5E47779E" w14:textId="4EC6CDC1" w:rsidR="00426361" w:rsidRDefault="00426361" w:rsidP="00D440BF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C_D</w:t>
            </w:r>
          </w:p>
        </w:tc>
        <w:tc>
          <w:tcPr>
            <w:tcW w:w="1382" w:type="dxa"/>
          </w:tcPr>
          <w:p w14:paraId="76C4D7BD" w14:textId="42B15BF0" w:rsidR="00426361" w:rsidRDefault="00426361" w:rsidP="00D440BF">
            <w:pPr>
              <w:spacing w:after="312"/>
              <w:ind w:firstLine="0"/>
            </w:pPr>
            <w:r>
              <w:t>PC_E</w:t>
            </w:r>
          </w:p>
        </w:tc>
        <w:tc>
          <w:tcPr>
            <w:tcW w:w="1383" w:type="dxa"/>
          </w:tcPr>
          <w:p w14:paraId="78956AB6" w14:textId="268A91B8" w:rsidR="00426361" w:rsidRDefault="00426361" w:rsidP="00D440BF">
            <w:pPr>
              <w:spacing w:after="312"/>
              <w:ind w:firstLine="0"/>
            </w:pPr>
            <w:r>
              <w:t>PC_M</w:t>
            </w:r>
          </w:p>
        </w:tc>
        <w:tc>
          <w:tcPr>
            <w:tcW w:w="1383" w:type="dxa"/>
          </w:tcPr>
          <w:p w14:paraId="172BCE77" w14:textId="1D1EE703" w:rsidR="00426361" w:rsidRDefault="00B16DDD" w:rsidP="00D440BF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C_W</w:t>
            </w:r>
          </w:p>
        </w:tc>
      </w:tr>
      <w:tr w:rsidR="00426361" w14:paraId="2927D099" w14:textId="77777777" w:rsidTr="00D440BF">
        <w:tc>
          <w:tcPr>
            <w:tcW w:w="1382" w:type="dxa"/>
          </w:tcPr>
          <w:p w14:paraId="2AEEA2BC" w14:textId="711CF377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lastRenderedPageBreak/>
              <w:t>P</w:t>
            </w:r>
            <w:r>
              <w:t>C8_D</w:t>
            </w:r>
          </w:p>
        </w:tc>
        <w:tc>
          <w:tcPr>
            <w:tcW w:w="1382" w:type="dxa"/>
          </w:tcPr>
          <w:p w14:paraId="1FE5D2F3" w14:textId="2920E413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C8_E</w:t>
            </w:r>
          </w:p>
        </w:tc>
        <w:tc>
          <w:tcPr>
            <w:tcW w:w="1383" w:type="dxa"/>
          </w:tcPr>
          <w:p w14:paraId="4EDA8726" w14:textId="3BD378EC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C8_M</w:t>
            </w:r>
          </w:p>
        </w:tc>
        <w:tc>
          <w:tcPr>
            <w:tcW w:w="1383" w:type="dxa"/>
          </w:tcPr>
          <w:p w14:paraId="307F9299" w14:textId="406A38AF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C8_W</w:t>
            </w:r>
          </w:p>
        </w:tc>
      </w:tr>
      <w:tr w:rsidR="00426361" w14:paraId="32229DE4" w14:textId="77777777" w:rsidTr="00D440BF">
        <w:tc>
          <w:tcPr>
            <w:tcW w:w="1382" w:type="dxa"/>
          </w:tcPr>
          <w:p w14:paraId="485C501B" w14:textId="77777777" w:rsidR="00426361" w:rsidRDefault="00426361" w:rsidP="00426361">
            <w:pPr>
              <w:spacing w:after="312"/>
              <w:ind w:firstLine="0"/>
            </w:pPr>
          </w:p>
        </w:tc>
        <w:tc>
          <w:tcPr>
            <w:tcW w:w="1382" w:type="dxa"/>
          </w:tcPr>
          <w:p w14:paraId="1879EC0F" w14:textId="32713EB8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(</w:t>
            </w:r>
            <w:proofErr w:type="spellStart"/>
            <w:r>
              <w:t>WDSel_E</w:t>
            </w:r>
            <w:proofErr w:type="spellEnd"/>
            <w:r>
              <w:t>)</w:t>
            </w:r>
          </w:p>
        </w:tc>
        <w:tc>
          <w:tcPr>
            <w:tcW w:w="1383" w:type="dxa"/>
          </w:tcPr>
          <w:p w14:paraId="1861C388" w14:textId="3D199B3C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(</w:t>
            </w:r>
            <w:proofErr w:type="spellStart"/>
            <w:r>
              <w:t>WDSel_M</w:t>
            </w:r>
            <w:proofErr w:type="spellEnd"/>
            <w:r>
              <w:t>)</w:t>
            </w:r>
          </w:p>
        </w:tc>
        <w:tc>
          <w:tcPr>
            <w:tcW w:w="1383" w:type="dxa"/>
          </w:tcPr>
          <w:p w14:paraId="79970834" w14:textId="6C890228" w:rsidR="00426361" w:rsidRDefault="00426361" w:rsidP="00426361">
            <w:pPr>
              <w:spacing w:after="312"/>
              <w:ind w:firstLine="0"/>
            </w:pPr>
            <w:r>
              <w:rPr>
                <w:rFonts w:hint="eastAsia"/>
              </w:rPr>
              <w:t>(</w:t>
            </w:r>
            <w:proofErr w:type="spellStart"/>
            <w:r>
              <w:t>WDSel_W</w:t>
            </w:r>
            <w:proofErr w:type="spellEnd"/>
            <w:r>
              <w:t>)</w:t>
            </w:r>
          </w:p>
        </w:tc>
      </w:tr>
    </w:tbl>
    <w:p w14:paraId="413B32C8" w14:textId="6D82788D" w:rsidR="00EA11CD" w:rsidRDefault="00E425E2" w:rsidP="00E425E2">
      <w:pPr>
        <w:pStyle w:val="a7"/>
        <w:numPr>
          <w:ilvl w:val="0"/>
          <w:numId w:val="1"/>
        </w:numPr>
        <w:spacing w:after="312"/>
        <w:ind w:firstLineChars="0"/>
        <w:rPr>
          <w:rFonts w:ascii="黑体" w:eastAsia="黑体" w:hAnsi="黑体"/>
          <w:sz w:val="30"/>
          <w:szCs w:val="30"/>
        </w:rPr>
      </w:pPr>
      <w:r w:rsidRPr="00E425E2">
        <w:rPr>
          <w:rFonts w:ascii="黑体" w:eastAsia="黑体" w:hAnsi="黑体" w:hint="eastAsia"/>
          <w:sz w:val="30"/>
          <w:szCs w:val="30"/>
        </w:rPr>
        <w:t>转发</w:t>
      </w:r>
      <w:r>
        <w:rPr>
          <w:rFonts w:ascii="黑体" w:eastAsia="黑体" w:hAnsi="黑体" w:hint="eastAsia"/>
          <w:sz w:val="30"/>
          <w:szCs w:val="30"/>
        </w:rPr>
        <w:t>与暂停</w:t>
      </w:r>
      <w:r w:rsidRPr="00E425E2">
        <w:rPr>
          <w:rFonts w:ascii="黑体" w:eastAsia="黑体" w:hAnsi="黑体" w:hint="eastAsia"/>
          <w:sz w:val="30"/>
          <w:szCs w:val="30"/>
        </w:rPr>
        <w:t>处理</w:t>
      </w:r>
    </w:p>
    <w:p w14:paraId="4157ADE3" w14:textId="67384D10" w:rsidR="00D20E63" w:rsidRDefault="00D20E63" w:rsidP="00D20E63">
      <w:pPr>
        <w:pStyle w:val="a7"/>
        <w:spacing w:after="312"/>
        <w:ind w:left="1145" w:firstLineChars="0" w:firstLine="0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转发</w:t>
      </w:r>
    </w:p>
    <w:p w14:paraId="2A5DB0BE" w14:textId="1FF8A657" w:rsidR="00E425E2" w:rsidRDefault="00E425E2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转发点共有五个：</w:t>
      </w:r>
      <w:r>
        <w:rPr>
          <w:rFonts w:ascii="宋体" w:eastAsia="宋体" w:hAnsi="宋体"/>
          <w:sz w:val="24"/>
          <w:szCs w:val="24"/>
        </w:rPr>
        <w:t>CMP.A,CMP.B,ALU.A,ALU.B,DM.WD</w:t>
      </w:r>
    </w:p>
    <w:p w14:paraId="2579BAA4" w14:textId="3BB735F9" w:rsidR="008C00AE" w:rsidRDefault="008C00AE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最后一级W级对GRF采用内部转发</w:t>
      </w:r>
    </w:p>
    <w:p w14:paraId="7E9E6B25" w14:textId="458E92D7" w:rsidR="008C00AE" w:rsidRPr="008C00AE" w:rsidRDefault="008C00AE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对其他为RFWD</w:t>
      </w:r>
      <w:r>
        <w:rPr>
          <w:rFonts w:ascii="宋体" w:eastAsia="宋体" w:hAnsi="宋体"/>
          <w:sz w:val="24"/>
          <w:szCs w:val="24"/>
        </w:rPr>
        <w:t>_W:C_W,D_W,PC8_W</w:t>
      </w:r>
    </w:p>
    <w:p w14:paraId="21122037" w14:textId="364C0676" w:rsidR="007A3079" w:rsidRDefault="008C00AE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M级为RFWD_</w:t>
      </w:r>
      <w:r>
        <w:rPr>
          <w:rFonts w:ascii="宋体" w:eastAsia="宋体" w:hAnsi="宋体"/>
          <w:sz w:val="24"/>
          <w:szCs w:val="24"/>
        </w:rPr>
        <w:t>M</w:t>
      </w:r>
      <w:r>
        <w:rPr>
          <w:rFonts w:ascii="宋体" w:eastAsia="宋体" w:hAnsi="宋体" w:hint="eastAsia"/>
          <w:sz w:val="24"/>
          <w:szCs w:val="24"/>
        </w:rPr>
        <w:t>：PC</w:t>
      </w:r>
      <w:r>
        <w:rPr>
          <w:rFonts w:ascii="宋体" w:eastAsia="宋体" w:hAnsi="宋体"/>
          <w:sz w:val="24"/>
          <w:szCs w:val="24"/>
        </w:rPr>
        <w:t>8_M,C_E</w:t>
      </w:r>
    </w:p>
    <w:p w14:paraId="1DA09F2E" w14:textId="0CD017AE" w:rsidR="008C00AE" w:rsidRDefault="008C00AE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E级为PC</w:t>
      </w:r>
      <w:r>
        <w:rPr>
          <w:rFonts w:ascii="宋体" w:eastAsia="宋体" w:hAnsi="宋体"/>
          <w:sz w:val="24"/>
          <w:szCs w:val="24"/>
        </w:rPr>
        <w:t>8_E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8C00AE" w14:paraId="4093A71E" w14:textId="71D95A50" w:rsidTr="0042301B">
        <w:tc>
          <w:tcPr>
            <w:tcW w:w="1382" w:type="dxa"/>
            <w:shd w:val="clear" w:color="auto" w:fill="B4C6E7" w:themeFill="accent1" w:themeFillTint="66"/>
          </w:tcPr>
          <w:p w14:paraId="463A80F3" w14:textId="1904A5C4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转发点</w:t>
            </w:r>
          </w:p>
        </w:tc>
        <w:tc>
          <w:tcPr>
            <w:tcW w:w="1382" w:type="dxa"/>
            <w:shd w:val="clear" w:color="auto" w:fill="B4C6E7" w:themeFill="accent1" w:themeFillTint="66"/>
          </w:tcPr>
          <w:p w14:paraId="4D71D281" w14:textId="6718EA4B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22A56BBE" w14:textId="75B9D992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383" w:type="dxa"/>
            <w:shd w:val="clear" w:color="auto" w:fill="B4C6E7" w:themeFill="accent1" w:themeFillTint="66"/>
          </w:tcPr>
          <w:p w14:paraId="3F231970" w14:textId="3022B071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2</w:t>
            </w:r>
          </w:p>
        </w:tc>
      </w:tr>
      <w:tr w:rsidR="008C00AE" w14:paraId="12B79842" w14:textId="26E45748" w:rsidTr="0042301B">
        <w:tc>
          <w:tcPr>
            <w:tcW w:w="1382" w:type="dxa"/>
          </w:tcPr>
          <w:p w14:paraId="7B7F0409" w14:textId="0F939DD8" w:rsidR="008C00AE" w:rsidRDefault="008C00AE" w:rsidP="008C00AE">
            <w:pPr>
              <w:spacing w:after="312"/>
              <w:ind w:firstLine="0"/>
            </w:pPr>
            <w:r>
              <w:t>GRF.RD1</w:t>
            </w:r>
          </w:p>
        </w:tc>
        <w:tc>
          <w:tcPr>
            <w:tcW w:w="1382" w:type="dxa"/>
          </w:tcPr>
          <w:p w14:paraId="52CABAD0" w14:textId="4C5375C5" w:rsidR="008C00AE" w:rsidRDefault="008C00AE" w:rsidP="008C00AE">
            <w:pPr>
              <w:spacing w:after="312"/>
              <w:ind w:firstLine="0"/>
            </w:pPr>
            <w:r>
              <w:t>RD1_D_raw</w:t>
            </w:r>
          </w:p>
        </w:tc>
        <w:tc>
          <w:tcPr>
            <w:tcW w:w="1383" w:type="dxa"/>
          </w:tcPr>
          <w:p w14:paraId="466DACFB" w14:textId="651B6A53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C8_E</w:t>
            </w:r>
          </w:p>
        </w:tc>
        <w:tc>
          <w:tcPr>
            <w:tcW w:w="1383" w:type="dxa"/>
          </w:tcPr>
          <w:p w14:paraId="7891F6D7" w14:textId="67CADD26" w:rsidR="008C00AE" w:rsidRDefault="008C00AE" w:rsidP="008C00AE">
            <w:pPr>
              <w:spacing w:after="312"/>
              <w:ind w:firstLine="0"/>
            </w:pPr>
            <w:r>
              <w:t>RF</w:t>
            </w:r>
            <w:r>
              <w:rPr>
                <w:rFonts w:hint="eastAsia"/>
              </w:rPr>
              <w:t>W</w:t>
            </w:r>
            <w:r>
              <w:t>D_M</w:t>
            </w:r>
          </w:p>
        </w:tc>
      </w:tr>
      <w:tr w:rsidR="008C00AE" w14:paraId="1D6CA307" w14:textId="77FAD6C9" w:rsidTr="0042301B">
        <w:tc>
          <w:tcPr>
            <w:tcW w:w="1382" w:type="dxa"/>
          </w:tcPr>
          <w:p w14:paraId="2858E316" w14:textId="0FE6A428" w:rsidR="008C00AE" w:rsidRDefault="008C00AE" w:rsidP="008C00AE">
            <w:pPr>
              <w:spacing w:after="312"/>
              <w:ind w:firstLine="0"/>
            </w:pPr>
            <w:r>
              <w:t>GRF.</w:t>
            </w:r>
            <w:r>
              <w:rPr>
                <w:rFonts w:hint="eastAsia"/>
              </w:rPr>
              <w:t>R</w:t>
            </w:r>
            <w:r>
              <w:t>D2</w:t>
            </w:r>
          </w:p>
        </w:tc>
        <w:tc>
          <w:tcPr>
            <w:tcW w:w="1382" w:type="dxa"/>
          </w:tcPr>
          <w:p w14:paraId="750C84ED" w14:textId="0CD4571C" w:rsidR="008C00AE" w:rsidRDefault="008C00AE" w:rsidP="008C00AE">
            <w:pPr>
              <w:spacing w:after="312"/>
              <w:ind w:firstLine="0"/>
            </w:pPr>
            <w:r>
              <w:t>RD2_D_raw</w:t>
            </w:r>
          </w:p>
        </w:tc>
        <w:tc>
          <w:tcPr>
            <w:tcW w:w="1383" w:type="dxa"/>
          </w:tcPr>
          <w:p w14:paraId="7C54724D" w14:textId="1CDDFCA7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P</w:t>
            </w:r>
            <w:r>
              <w:t>C8_E</w:t>
            </w:r>
          </w:p>
        </w:tc>
        <w:tc>
          <w:tcPr>
            <w:tcW w:w="1383" w:type="dxa"/>
          </w:tcPr>
          <w:p w14:paraId="4EB1FE11" w14:textId="5A27F644" w:rsidR="008C00AE" w:rsidRDefault="008C00AE" w:rsidP="008C00AE">
            <w:pPr>
              <w:spacing w:after="312"/>
              <w:ind w:firstLine="0"/>
            </w:pPr>
            <w:r>
              <w:t>RFWD_M</w:t>
            </w:r>
          </w:p>
        </w:tc>
      </w:tr>
      <w:tr w:rsidR="008C00AE" w14:paraId="565931D3" w14:textId="6C0D9F1D" w:rsidTr="0042301B">
        <w:tc>
          <w:tcPr>
            <w:tcW w:w="1382" w:type="dxa"/>
          </w:tcPr>
          <w:p w14:paraId="6BB6F6A4" w14:textId="4FE4C51B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A</w:t>
            </w:r>
            <w:r>
              <w:t>LU.A</w:t>
            </w:r>
          </w:p>
        </w:tc>
        <w:tc>
          <w:tcPr>
            <w:tcW w:w="1382" w:type="dxa"/>
          </w:tcPr>
          <w:p w14:paraId="6520ED22" w14:textId="44E94A62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D1_E</w:t>
            </w:r>
          </w:p>
        </w:tc>
        <w:tc>
          <w:tcPr>
            <w:tcW w:w="1383" w:type="dxa"/>
          </w:tcPr>
          <w:p w14:paraId="3B361F6C" w14:textId="278AF3A2" w:rsidR="008C00AE" w:rsidRDefault="008C00AE" w:rsidP="008C00AE">
            <w:pPr>
              <w:spacing w:after="312"/>
              <w:ind w:firstLine="0"/>
            </w:pPr>
            <w:r>
              <w:t>RFWD</w:t>
            </w:r>
            <w:r>
              <w:rPr>
                <w:rFonts w:hint="eastAsia"/>
              </w:rPr>
              <w:t>_</w:t>
            </w:r>
            <w:r>
              <w:t>M</w:t>
            </w:r>
          </w:p>
        </w:tc>
        <w:tc>
          <w:tcPr>
            <w:tcW w:w="1383" w:type="dxa"/>
          </w:tcPr>
          <w:p w14:paraId="2660458E" w14:textId="6AF08C51" w:rsidR="008C00AE" w:rsidRDefault="008C00AE" w:rsidP="008C00AE">
            <w:pPr>
              <w:spacing w:after="312"/>
              <w:ind w:firstLine="0"/>
            </w:pPr>
            <w:r>
              <w:t>RFWD</w:t>
            </w:r>
            <w:r>
              <w:rPr>
                <w:rFonts w:hint="eastAsia"/>
              </w:rPr>
              <w:t>_</w:t>
            </w:r>
            <w:r>
              <w:t>W</w:t>
            </w:r>
          </w:p>
        </w:tc>
      </w:tr>
      <w:tr w:rsidR="008C00AE" w14:paraId="7EDB98A9" w14:textId="05F79D50" w:rsidTr="0042301B">
        <w:tc>
          <w:tcPr>
            <w:tcW w:w="1382" w:type="dxa"/>
          </w:tcPr>
          <w:p w14:paraId="36D9524E" w14:textId="6C98B0D4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A</w:t>
            </w:r>
            <w:r>
              <w:t>LU.B</w:t>
            </w:r>
          </w:p>
        </w:tc>
        <w:tc>
          <w:tcPr>
            <w:tcW w:w="1382" w:type="dxa"/>
          </w:tcPr>
          <w:p w14:paraId="4A374E55" w14:textId="17C37E14" w:rsidR="008C00AE" w:rsidRDefault="008C00AE" w:rsidP="008C00AE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D2_E</w:t>
            </w:r>
          </w:p>
        </w:tc>
        <w:tc>
          <w:tcPr>
            <w:tcW w:w="1383" w:type="dxa"/>
          </w:tcPr>
          <w:p w14:paraId="46C4DE1B" w14:textId="6856E94F" w:rsidR="008C00AE" w:rsidRDefault="008C00AE" w:rsidP="008C00AE">
            <w:pPr>
              <w:spacing w:after="312"/>
              <w:ind w:firstLine="0"/>
            </w:pPr>
            <w:r>
              <w:t>RFWD_M</w:t>
            </w:r>
          </w:p>
        </w:tc>
        <w:tc>
          <w:tcPr>
            <w:tcW w:w="1383" w:type="dxa"/>
          </w:tcPr>
          <w:p w14:paraId="098999BD" w14:textId="2F230723" w:rsidR="008C00AE" w:rsidRDefault="008C00AE" w:rsidP="008C00AE">
            <w:pPr>
              <w:spacing w:after="312"/>
              <w:ind w:firstLine="0"/>
            </w:pPr>
            <w:r>
              <w:t>RFWD_W</w:t>
            </w:r>
          </w:p>
        </w:tc>
      </w:tr>
      <w:tr w:rsidR="008C00AE" w14:paraId="177FF8C6" w14:textId="3E67567C" w:rsidTr="0042301B">
        <w:tc>
          <w:tcPr>
            <w:tcW w:w="1382" w:type="dxa"/>
          </w:tcPr>
          <w:p w14:paraId="497C83A7" w14:textId="6754429A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D</w:t>
            </w:r>
            <w:r>
              <w:t>M.WD</w:t>
            </w:r>
          </w:p>
        </w:tc>
        <w:tc>
          <w:tcPr>
            <w:tcW w:w="1382" w:type="dxa"/>
          </w:tcPr>
          <w:p w14:paraId="48D38C0A" w14:textId="34F91970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D2_M</w:t>
            </w:r>
          </w:p>
        </w:tc>
        <w:tc>
          <w:tcPr>
            <w:tcW w:w="1383" w:type="dxa"/>
          </w:tcPr>
          <w:p w14:paraId="76B02476" w14:textId="5C5AD7FE" w:rsidR="008C00AE" w:rsidRDefault="008C00AE" w:rsidP="0042301B">
            <w:pPr>
              <w:spacing w:after="312"/>
              <w:ind w:firstLine="0"/>
            </w:pPr>
            <w:r>
              <w:rPr>
                <w:rFonts w:hint="eastAsia"/>
              </w:rPr>
              <w:t>R</w:t>
            </w:r>
            <w:r>
              <w:t>FWD_W</w:t>
            </w:r>
          </w:p>
        </w:tc>
        <w:tc>
          <w:tcPr>
            <w:tcW w:w="1383" w:type="dxa"/>
          </w:tcPr>
          <w:p w14:paraId="5E73B1FC" w14:textId="08B8D6F1" w:rsidR="008C00AE" w:rsidRDefault="008C00AE" w:rsidP="0042301B">
            <w:pPr>
              <w:spacing w:after="312"/>
              <w:ind w:firstLine="0"/>
            </w:pPr>
          </w:p>
        </w:tc>
      </w:tr>
    </w:tbl>
    <w:p w14:paraId="2977D608" w14:textId="4893193A" w:rsidR="00E425E2" w:rsidRDefault="00E425E2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176E1A77" w14:textId="0EEB19C2" w:rsidR="00D20E63" w:rsidRDefault="00D20E63" w:rsidP="00D20E63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转发的判断条件是：当前使用的寄存器地址与转发来源寄存器地址相同，且不为0，则按照优先等级进行转发。</w:t>
      </w:r>
    </w:p>
    <w:p w14:paraId="6C47E9DC" w14:textId="75F142B0" w:rsidR="00D20E63" w:rsidRDefault="00D20E63" w:rsidP="00D20E63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如果转发来源不进行写入的话，令转发来源寄存器地址为0（从而实现不转发）。</w:t>
      </w:r>
    </w:p>
    <w:p w14:paraId="43985F03" w14:textId="4781C058" w:rsidR="00D20E63" w:rsidRPr="00D20E63" w:rsidRDefault="00D20E63" w:rsidP="00D20E63">
      <w:pPr>
        <w:pStyle w:val="a7"/>
        <w:spacing w:after="312"/>
        <w:ind w:left="1145" w:firstLineChars="0" w:firstLine="0"/>
        <w:rPr>
          <w:rFonts w:ascii="黑体" w:eastAsia="黑体" w:hAnsi="黑体"/>
          <w:sz w:val="30"/>
          <w:szCs w:val="30"/>
        </w:rPr>
      </w:pPr>
      <w:r w:rsidRPr="00D20E63">
        <w:rPr>
          <w:rFonts w:ascii="黑体" w:eastAsia="黑体" w:hAnsi="黑体" w:hint="eastAsia"/>
          <w:sz w:val="30"/>
          <w:szCs w:val="30"/>
        </w:rPr>
        <w:t>暂停</w:t>
      </w:r>
    </w:p>
    <w:p w14:paraId="119D1F76" w14:textId="4A36BAE9" w:rsidR="007A3079" w:rsidRDefault="007A3079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在D级进行</w:t>
      </w:r>
      <w:proofErr w:type="spellStart"/>
      <w:r>
        <w:rPr>
          <w:rFonts w:ascii="宋体" w:eastAsia="宋体" w:hAnsi="宋体" w:hint="eastAsia"/>
          <w:sz w:val="24"/>
          <w:szCs w:val="24"/>
        </w:rPr>
        <w:t>Tuse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r w:rsidR="00D20E63">
        <w:rPr>
          <w:rFonts w:ascii="宋体" w:eastAsia="宋体" w:hAnsi="宋体" w:hint="eastAsia"/>
          <w:sz w:val="24"/>
          <w:szCs w:val="24"/>
        </w:rPr>
        <w:t>各级</w:t>
      </w:r>
      <w:proofErr w:type="spellStart"/>
      <w:r>
        <w:rPr>
          <w:rFonts w:ascii="宋体" w:eastAsia="宋体" w:hAnsi="宋体" w:hint="eastAsia"/>
          <w:sz w:val="24"/>
          <w:szCs w:val="24"/>
        </w:rPr>
        <w:t>Tnew</w:t>
      </w:r>
      <w:proofErr w:type="spellEnd"/>
      <w:r>
        <w:rPr>
          <w:rFonts w:ascii="宋体" w:eastAsia="宋体" w:hAnsi="宋体" w:hint="eastAsia"/>
          <w:sz w:val="24"/>
          <w:szCs w:val="24"/>
        </w:rPr>
        <w:t>的比较如果</w:t>
      </w:r>
      <w:proofErr w:type="spellStart"/>
      <w:r>
        <w:rPr>
          <w:rFonts w:ascii="宋体" w:eastAsia="宋体" w:hAnsi="宋体" w:hint="eastAsia"/>
          <w:sz w:val="24"/>
          <w:szCs w:val="24"/>
        </w:rPr>
        <w:t>Tuse</w:t>
      </w:r>
      <w:proofErr w:type="spellEnd"/>
      <w:r>
        <w:rPr>
          <w:rFonts w:ascii="宋体" w:eastAsia="宋体" w:hAnsi="宋体" w:hint="eastAsia"/>
          <w:sz w:val="24"/>
          <w:szCs w:val="24"/>
        </w:rPr>
        <w:t>&lt;</w:t>
      </w:r>
      <w:proofErr w:type="spellStart"/>
      <w:r>
        <w:rPr>
          <w:rFonts w:ascii="宋体" w:eastAsia="宋体" w:hAnsi="宋体"/>
          <w:sz w:val="24"/>
          <w:szCs w:val="24"/>
        </w:rPr>
        <w:t>Tnew</w:t>
      </w:r>
      <w:proofErr w:type="spellEnd"/>
      <w:r>
        <w:rPr>
          <w:rFonts w:ascii="宋体" w:eastAsia="宋体" w:hAnsi="宋体" w:hint="eastAsia"/>
          <w:sz w:val="24"/>
          <w:szCs w:val="24"/>
        </w:rPr>
        <w:t>，则进行暂停：</w:t>
      </w:r>
    </w:p>
    <w:p w14:paraId="1FB49B60" w14:textId="4308C404" w:rsidR="007A3079" w:rsidRDefault="007A3079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PC_</w:t>
      </w:r>
      <w:r>
        <w:rPr>
          <w:rFonts w:ascii="宋体" w:eastAsia="宋体" w:hAnsi="宋体"/>
          <w:sz w:val="24"/>
          <w:szCs w:val="24"/>
        </w:rPr>
        <w:t>en</w:t>
      </w:r>
      <w:proofErr w:type="spellEnd"/>
      <w:r>
        <w:rPr>
          <w:rFonts w:ascii="宋体" w:eastAsia="宋体" w:hAnsi="宋体" w:hint="eastAsia"/>
          <w:sz w:val="24"/>
          <w:szCs w:val="24"/>
        </w:rPr>
        <w:t>无效，保持原值不变，D级流水线寄存器使能信号无效，保持原值不变。</w:t>
      </w:r>
      <w:proofErr w:type="spellStart"/>
      <w:r w:rsidR="00D20E63">
        <w:rPr>
          <w:rFonts w:ascii="宋体" w:eastAsia="宋体" w:hAnsi="宋体" w:hint="eastAsia"/>
          <w:sz w:val="24"/>
          <w:szCs w:val="24"/>
        </w:rPr>
        <w:t>E_</w:t>
      </w:r>
      <w:r w:rsidR="00D20E63">
        <w:rPr>
          <w:rFonts w:ascii="宋体" w:eastAsia="宋体" w:hAnsi="宋体"/>
          <w:sz w:val="24"/>
          <w:szCs w:val="24"/>
        </w:rPr>
        <w:t>clr</w:t>
      </w:r>
      <w:proofErr w:type="spellEnd"/>
      <w:r w:rsidR="00D20E63">
        <w:rPr>
          <w:rFonts w:ascii="宋体" w:eastAsia="宋体" w:hAnsi="宋体" w:hint="eastAsia"/>
          <w:sz w:val="24"/>
          <w:szCs w:val="24"/>
        </w:rPr>
        <w:t>有效，清除原流水线寄存器的值，实现暂停。</w:t>
      </w:r>
    </w:p>
    <w:p w14:paraId="4254AC76" w14:textId="7D531806" w:rsidR="00D20E63" w:rsidRDefault="00D20E63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T矩阵：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70"/>
        <w:gridCol w:w="1379"/>
        <w:gridCol w:w="1610"/>
        <w:gridCol w:w="1371"/>
        <w:gridCol w:w="1444"/>
      </w:tblGrid>
      <w:tr w:rsidR="00013372" w14:paraId="704A0C72" w14:textId="3C076ED7" w:rsidTr="009F66B0">
        <w:tc>
          <w:tcPr>
            <w:tcW w:w="1370" w:type="dxa"/>
            <w:shd w:val="clear" w:color="auto" w:fill="B4C6E7" w:themeFill="accent1" w:themeFillTint="66"/>
          </w:tcPr>
          <w:p w14:paraId="7E7E1B9B" w14:textId="35E31F03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指令</w:t>
            </w:r>
          </w:p>
        </w:tc>
        <w:tc>
          <w:tcPr>
            <w:tcW w:w="1379" w:type="dxa"/>
            <w:shd w:val="clear" w:color="auto" w:fill="B4C6E7" w:themeFill="accent1" w:themeFillTint="66"/>
          </w:tcPr>
          <w:p w14:paraId="46F60431" w14:textId="1B36BFB7" w:rsidR="00013372" w:rsidRDefault="00013372" w:rsidP="0042301B">
            <w:pPr>
              <w:spacing w:after="312"/>
              <w:ind w:firstLine="480"/>
            </w:pPr>
            <w:proofErr w:type="spellStart"/>
            <w:r>
              <w:rPr>
                <w:rFonts w:hint="eastAsia"/>
              </w:rPr>
              <w:t>Tuse</w:t>
            </w:r>
            <w:r>
              <w:t>_rs</w:t>
            </w:r>
            <w:proofErr w:type="spellEnd"/>
          </w:p>
        </w:tc>
        <w:tc>
          <w:tcPr>
            <w:tcW w:w="1610" w:type="dxa"/>
            <w:shd w:val="clear" w:color="auto" w:fill="B4C6E7" w:themeFill="accent1" w:themeFillTint="66"/>
          </w:tcPr>
          <w:p w14:paraId="670BA171" w14:textId="03D4DF9D" w:rsidR="00013372" w:rsidRDefault="00013372" w:rsidP="0042301B">
            <w:pPr>
              <w:spacing w:after="312"/>
              <w:ind w:firstLine="480"/>
            </w:pPr>
            <w:proofErr w:type="spellStart"/>
            <w:r>
              <w:rPr>
                <w:rFonts w:hint="eastAsia"/>
              </w:rPr>
              <w:t>T</w:t>
            </w:r>
            <w:r>
              <w:t>use_rt</w:t>
            </w:r>
            <w:proofErr w:type="spellEnd"/>
            <w:r w:rsidR="007C0C34">
              <w:t>(</w:t>
            </w:r>
            <w:r w:rsidR="007C0C34">
              <w:rPr>
                <w:rFonts w:hint="eastAsia"/>
              </w:rPr>
              <w:t>不用为3</w:t>
            </w:r>
            <w:r w:rsidR="007C0C34">
              <w:t>)</w:t>
            </w:r>
          </w:p>
        </w:tc>
        <w:tc>
          <w:tcPr>
            <w:tcW w:w="1371" w:type="dxa"/>
            <w:shd w:val="clear" w:color="auto" w:fill="B4C6E7" w:themeFill="accent1" w:themeFillTint="66"/>
          </w:tcPr>
          <w:p w14:paraId="443D5D7E" w14:textId="2DA4EC8C" w:rsidR="00013372" w:rsidRDefault="00013372" w:rsidP="0042301B">
            <w:pPr>
              <w:spacing w:after="312"/>
              <w:ind w:firstLine="480"/>
            </w:pPr>
            <w:proofErr w:type="spellStart"/>
            <w:r>
              <w:rPr>
                <w:rFonts w:hint="eastAsia"/>
              </w:rPr>
              <w:t>T</w:t>
            </w:r>
            <w:r>
              <w:t>new</w:t>
            </w:r>
            <w:r>
              <w:rPr>
                <w:rFonts w:hint="eastAsia"/>
              </w:rPr>
              <w:t>_</w:t>
            </w:r>
            <w:r>
              <w:t>E</w:t>
            </w:r>
            <w:proofErr w:type="spellEnd"/>
            <w:r w:rsidR="007C0C34">
              <w:rPr>
                <w:rFonts w:hint="eastAsia"/>
              </w:rPr>
              <w:t>（不用为0）</w:t>
            </w:r>
          </w:p>
        </w:tc>
        <w:tc>
          <w:tcPr>
            <w:tcW w:w="1444" w:type="dxa"/>
            <w:shd w:val="clear" w:color="auto" w:fill="B4C6E7" w:themeFill="accent1" w:themeFillTint="66"/>
          </w:tcPr>
          <w:p w14:paraId="2398CC97" w14:textId="78C02802" w:rsidR="00013372" w:rsidRDefault="00013372" w:rsidP="0042301B">
            <w:pPr>
              <w:spacing w:after="312"/>
              <w:ind w:firstLine="480"/>
            </w:pPr>
            <w:proofErr w:type="spellStart"/>
            <w:r>
              <w:rPr>
                <w:rFonts w:hint="eastAsia"/>
              </w:rPr>
              <w:t>T</w:t>
            </w:r>
            <w:r>
              <w:t>new_M</w:t>
            </w:r>
            <w:proofErr w:type="spellEnd"/>
          </w:p>
        </w:tc>
      </w:tr>
      <w:tr w:rsidR="00013372" w14:paraId="71814153" w14:textId="5AB7455F" w:rsidTr="009F66B0">
        <w:tc>
          <w:tcPr>
            <w:tcW w:w="1370" w:type="dxa"/>
          </w:tcPr>
          <w:p w14:paraId="63CC68ED" w14:textId="08F3E546" w:rsidR="00013372" w:rsidRDefault="00013372" w:rsidP="0042301B">
            <w:pPr>
              <w:spacing w:after="312"/>
              <w:ind w:firstLine="480"/>
            </w:pPr>
            <w:proofErr w:type="spellStart"/>
            <w:r>
              <w:t>addu</w:t>
            </w:r>
            <w:proofErr w:type="spellEnd"/>
          </w:p>
        </w:tc>
        <w:tc>
          <w:tcPr>
            <w:tcW w:w="1379" w:type="dxa"/>
          </w:tcPr>
          <w:p w14:paraId="33E226B0" w14:textId="7F85F951" w:rsidR="00013372" w:rsidRDefault="00013372" w:rsidP="0042301B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610" w:type="dxa"/>
          </w:tcPr>
          <w:p w14:paraId="05F2F892" w14:textId="67F65187" w:rsidR="00013372" w:rsidRDefault="00013372" w:rsidP="0042301B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371" w:type="dxa"/>
          </w:tcPr>
          <w:p w14:paraId="5536A938" w14:textId="1E437A96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2EAA1422" w14:textId="1A0C99D8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6CE92455" w14:textId="7BD4DBD2" w:rsidTr="009F66B0">
        <w:tc>
          <w:tcPr>
            <w:tcW w:w="1370" w:type="dxa"/>
          </w:tcPr>
          <w:p w14:paraId="06B3F143" w14:textId="0E64C554" w:rsidR="00013372" w:rsidRDefault="00013372" w:rsidP="0042301B">
            <w:pPr>
              <w:spacing w:after="312"/>
              <w:ind w:firstLine="480"/>
            </w:pPr>
            <w:proofErr w:type="spellStart"/>
            <w:r>
              <w:t>subu</w:t>
            </w:r>
            <w:proofErr w:type="spellEnd"/>
          </w:p>
        </w:tc>
        <w:tc>
          <w:tcPr>
            <w:tcW w:w="1379" w:type="dxa"/>
          </w:tcPr>
          <w:p w14:paraId="403B3E3A" w14:textId="51BA9089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3BCF1B53" w14:textId="2F51960E" w:rsidR="00013372" w:rsidRDefault="00013372" w:rsidP="0042301B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371" w:type="dxa"/>
          </w:tcPr>
          <w:p w14:paraId="13581A58" w14:textId="1DC2A1C3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396897C5" w14:textId="15174AC2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23A0A344" w14:textId="59115CA7" w:rsidTr="009F66B0">
        <w:tc>
          <w:tcPr>
            <w:tcW w:w="1370" w:type="dxa"/>
          </w:tcPr>
          <w:p w14:paraId="4723CC36" w14:textId="752C42EB" w:rsidR="00013372" w:rsidRDefault="00013372" w:rsidP="0042301B">
            <w:pPr>
              <w:spacing w:after="312"/>
              <w:ind w:firstLine="480"/>
            </w:pPr>
            <w:proofErr w:type="spellStart"/>
            <w:r>
              <w:t>ori</w:t>
            </w:r>
            <w:proofErr w:type="spellEnd"/>
          </w:p>
        </w:tc>
        <w:tc>
          <w:tcPr>
            <w:tcW w:w="1379" w:type="dxa"/>
          </w:tcPr>
          <w:p w14:paraId="435E0CDB" w14:textId="7D47B833" w:rsidR="00013372" w:rsidRDefault="00013372" w:rsidP="0042301B">
            <w:pPr>
              <w:spacing w:after="312"/>
              <w:ind w:firstLine="480"/>
            </w:pPr>
            <w:r>
              <w:t>01</w:t>
            </w:r>
          </w:p>
        </w:tc>
        <w:tc>
          <w:tcPr>
            <w:tcW w:w="1610" w:type="dxa"/>
          </w:tcPr>
          <w:p w14:paraId="0A201437" w14:textId="0C1A3BCF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0BB42F9E" w14:textId="4EC48470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34771902" w14:textId="25A37500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7C0C34" w14:paraId="7231837B" w14:textId="77777777" w:rsidTr="009F66B0">
        <w:tc>
          <w:tcPr>
            <w:tcW w:w="1370" w:type="dxa"/>
          </w:tcPr>
          <w:p w14:paraId="60907218" w14:textId="4BE9DE27" w:rsidR="007C0C34" w:rsidRDefault="007C0C34" w:rsidP="0042301B">
            <w:pPr>
              <w:spacing w:after="312"/>
              <w:ind w:firstLine="480"/>
            </w:pPr>
            <w:proofErr w:type="spellStart"/>
            <w:r>
              <w:t>Addi</w:t>
            </w:r>
            <w:proofErr w:type="spellEnd"/>
          </w:p>
        </w:tc>
        <w:tc>
          <w:tcPr>
            <w:tcW w:w="1379" w:type="dxa"/>
          </w:tcPr>
          <w:p w14:paraId="2075E88C" w14:textId="1EB1C06A" w:rsidR="007C0C34" w:rsidRDefault="007C0C34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610" w:type="dxa"/>
          </w:tcPr>
          <w:p w14:paraId="666716ED" w14:textId="4B2FC61C" w:rsidR="007C0C34" w:rsidRDefault="007C0C34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1BE77AA9" w14:textId="26E8489E" w:rsidR="007C0C34" w:rsidRDefault="007C0C34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  <w:tc>
          <w:tcPr>
            <w:tcW w:w="1444" w:type="dxa"/>
          </w:tcPr>
          <w:p w14:paraId="1A5962D7" w14:textId="223BA7DF" w:rsidR="007C0C34" w:rsidRDefault="007C0C34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2BDA16C7" w14:textId="7EF157E1" w:rsidTr="009F66B0">
        <w:tc>
          <w:tcPr>
            <w:tcW w:w="1370" w:type="dxa"/>
          </w:tcPr>
          <w:p w14:paraId="64A43F11" w14:textId="2FBF2DCC" w:rsidR="00013372" w:rsidRDefault="00013372" w:rsidP="0042301B">
            <w:pPr>
              <w:spacing w:after="312"/>
              <w:ind w:firstLine="480"/>
            </w:pPr>
            <w:proofErr w:type="spellStart"/>
            <w:r>
              <w:t>lui</w:t>
            </w:r>
            <w:proofErr w:type="spellEnd"/>
          </w:p>
        </w:tc>
        <w:tc>
          <w:tcPr>
            <w:tcW w:w="1379" w:type="dxa"/>
          </w:tcPr>
          <w:p w14:paraId="0C146770" w14:textId="0E4AE045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05D0FB9F" w14:textId="5AD90582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3D51C4A0" w14:textId="6419AB48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444" w:type="dxa"/>
          </w:tcPr>
          <w:p w14:paraId="29AFEDE6" w14:textId="5B95097C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741331F8" w14:textId="2DA106FD" w:rsidTr="009F66B0">
        <w:tc>
          <w:tcPr>
            <w:tcW w:w="1370" w:type="dxa"/>
          </w:tcPr>
          <w:p w14:paraId="68A899B8" w14:textId="326C2E6A" w:rsidR="00013372" w:rsidRDefault="00013372" w:rsidP="0042301B">
            <w:pPr>
              <w:spacing w:after="312"/>
              <w:ind w:firstLine="480"/>
            </w:pPr>
            <w:proofErr w:type="spellStart"/>
            <w:r>
              <w:t>lw</w:t>
            </w:r>
            <w:proofErr w:type="spellEnd"/>
          </w:p>
        </w:tc>
        <w:tc>
          <w:tcPr>
            <w:tcW w:w="1379" w:type="dxa"/>
          </w:tcPr>
          <w:p w14:paraId="271E2859" w14:textId="437273F7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4AFEA583" w14:textId="7CECD643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262081DC" w14:textId="2FA6536C" w:rsidR="00013372" w:rsidRDefault="00013372" w:rsidP="0042301B">
            <w:pPr>
              <w:spacing w:after="312"/>
              <w:ind w:firstLine="480"/>
            </w:pPr>
            <w:r>
              <w:t>10</w:t>
            </w:r>
          </w:p>
        </w:tc>
        <w:tc>
          <w:tcPr>
            <w:tcW w:w="1444" w:type="dxa"/>
          </w:tcPr>
          <w:p w14:paraId="705E4284" w14:textId="48BEC44E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1</w:t>
            </w:r>
          </w:p>
        </w:tc>
      </w:tr>
      <w:tr w:rsidR="00013372" w14:paraId="38CA334E" w14:textId="337F4EE6" w:rsidTr="009F66B0">
        <w:tc>
          <w:tcPr>
            <w:tcW w:w="1370" w:type="dxa"/>
          </w:tcPr>
          <w:p w14:paraId="7D47FA2A" w14:textId="7F480688" w:rsidR="00013372" w:rsidRDefault="00013372" w:rsidP="0042301B">
            <w:pPr>
              <w:spacing w:after="312"/>
              <w:ind w:firstLine="480"/>
            </w:pPr>
            <w:proofErr w:type="spellStart"/>
            <w:r>
              <w:rPr>
                <w:rFonts w:hint="eastAsia"/>
              </w:rPr>
              <w:t>s</w:t>
            </w:r>
            <w:r>
              <w:t>w</w:t>
            </w:r>
            <w:proofErr w:type="spellEnd"/>
          </w:p>
        </w:tc>
        <w:tc>
          <w:tcPr>
            <w:tcW w:w="1379" w:type="dxa"/>
          </w:tcPr>
          <w:p w14:paraId="4D551584" w14:textId="18D792E4" w:rsidR="00013372" w:rsidRDefault="00013372" w:rsidP="0042301B">
            <w:pPr>
              <w:spacing w:after="312"/>
              <w:ind w:firstLine="480"/>
            </w:pP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54275752" w14:textId="68D0DA3F" w:rsidR="00013372" w:rsidRDefault="00013372" w:rsidP="0042301B">
            <w:pPr>
              <w:spacing w:after="312"/>
              <w:ind w:firstLine="480"/>
            </w:pPr>
            <w:r>
              <w:t>10</w:t>
            </w:r>
          </w:p>
        </w:tc>
        <w:tc>
          <w:tcPr>
            <w:tcW w:w="1371" w:type="dxa"/>
          </w:tcPr>
          <w:p w14:paraId="044DD3FD" w14:textId="3E0EE116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62E5C496" w14:textId="4A11FDB5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6DD0F822" w14:textId="1D1393EE" w:rsidTr="009F66B0">
        <w:tc>
          <w:tcPr>
            <w:tcW w:w="1370" w:type="dxa"/>
          </w:tcPr>
          <w:p w14:paraId="203213CE" w14:textId="2270C9E5" w:rsidR="00013372" w:rsidRDefault="00013372" w:rsidP="0042301B">
            <w:pPr>
              <w:spacing w:after="312"/>
              <w:ind w:firstLine="480"/>
            </w:pPr>
            <w:proofErr w:type="spellStart"/>
            <w:r>
              <w:rPr>
                <w:rFonts w:hint="eastAsia"/>
              </w:rPr>
              <w:lastRenderedPageBreak/>
              <w:t>b</w:t>
            </w:r>
            <w:r>
              <w:t>eq</w:t>
            </w:r>
            <w:proofErr w:type="spellEnd"/>
          </w:p>
        </w:tc>
        <w:tc>
          <w:tcPr>
            <w:tcW w:w="1379" w:type="dxa"/>
          </w:tcPr>
          <w:p w14:paraId="3C2E7890" w14:textId="212AE53C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5DD40507" w14:textId="05A8EF50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371" w:type="dxa"/>
          </w:tcPr>
          <w:p w14:paraId="29D1B9C8" w14:textId="6AAFD2E9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3C115911" w14:textId="1957009A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013372" w14:paraId="6883D424" w14:textId="1EDA9856" w:rsidTr="009F66B0">
        <w:tc>
          <w:tcPr>
            <w:tcW w:w="1370" w:type="dxa"/>
          </w:tcPr>
          <w:p w14:paraId="20BEC57F" w14:textId="4F500446" w:rsidR="00013372" w:rsidRDefault="00013372" w:rsidP="0042301B">
            <w:pPr>
              <w:spacing w:after="312"/>
              <w:ind w:firstLine="480"/>
            </w:pPr>
            <w:proofErr w:type="spellStart"/>
            <w:r>
              <w:t>jal</w:t>
            </w:r>
            <w:proofErr w:type="spellEnd"/>
          </w:p>
        </w:tc>
        <w:tc>
          <w:tcPr>
            <w:tcW w:w="1379" w:type="dxa"/>
          </w:tcPr>
          <w:p w14:paraId="51AB5EE5" w14:textId="7630C236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36645527" w14:textId="1AAE2F0A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42238A77" w14:textId="1ECF3B62" w:rsidR="00013372" w:rsidRDefault="00013372" w:rsidP="0042301B">
            <w:pPr>
              <w:spacing w:after="312"/>
              <w:ind w:firstLine="480"/>
            </w:pPr>
            <w:r>
              <w:t>0</w:t>
            </w:r>
            <w:r w:rsidR="002B4D2F">
              <w:t>0</w:t>
            </w:r>
          </w:p>
        </w:tc>
        <w:tc>
          <w:tcPr>
            <w:tcW w:w="1444" w:type="dxa"/>
          </w:tcPr>
          <w:p w14:paraId="1537BB7E" w14:textId="691D3313" w:rsidR="00013372" w:rsidRDefault="00013372" w:rsidP="0042301B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9F66B0" w14:paraId="635E2985" w14:textId="77777777" w:rsidTr="009F66B0">
        <w:tc>
          <w:tcPr>
            <w:tcW w:w="1370" w:type="dxa"/>
          </w:tcPr>
          <w:p w14:paraId="1355244E" w14:textId="46B482B4" w:rsidR="009F66B0" w:rsidRDefault="009F66B0" w:rsidP="009F66B0">
            <w:pPr>
              <w:spacing w:after="312"/>
              <w:ind w:firstLine="480"/>
            </w:pPr>
            <w:proofErr w:type="spellStart"/>
            <w:r>
              <w:t>Jalr</w:t>
            </w:r>
            <w:proofErr w:type="spellEnd"/>
          </w:p>
        </w:tc>
        <w:tc>
          <w:tcPr>
            <w:tcW w:w="1379" w:type="dxa"/>
          </w:tcPr>
          <w:p w14:paraId="445E7C4F" w14:textId="16071553" w:rsidR="009F66B0" w:rsidRDefault="009F66B0" w:rsidP="009F66B0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77D3B079" w14:textId="28C9D424" w:rsidR="009F66B0" w:rsidRDefault="009F66B0" w:rsidP="009F66B0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0F2600A1" w14:textId="61DC2B63" w:rsidR="009F66B0" w:rsidRDefault="009F66B0" w:rsidP="009F66B0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3FF2DEE7" w14:textId="56796BA6" w:rsidR="009F66B0" w:rsidRDefault="009F66B0" w:rsidP="009F66B0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9F66B0" w14:paraId="441F9C61" w14:textId="44E18B62" w:rsidTr="009F66B0">
        <w:tc>
          <w:tcPr>
            <w:tcW w:w="1370" w:type="dxa"/>
          </w:tcPr>
          <w:p w14:paraId="7587E1B7" w14:textId="4B9D6407" w:rsidR="009F66B0" w:rsidRDefault="009F66B0" w:rsidP="009F66B0">
            <w:pPr>
              <w:spacing w:after="312"/>
              <w:ind w:firstLine="480"/>
            </w:pPr>
            <w:r>
              <w:rPr>
                <w:rFonts w:hint="eastAsia"/>
              </w:rPr>
              <w:t>j</w:t>
            </w:r>
          </w:p>
        </w:tc>
        <w:tc>
          <w:tcPr>
            <w:tcW w:w="1379" w:type="dxa"/>
          </w:tcPr>
          <w:p w14:paraId="78EB1766" w14:textId="1DDB8178" w:rsidR="009F66B0" w:rsidRDefault="009F66B0" w:rsidP="009F66B0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10" w:type="dxa"/>
          </w:tcPr>
          <w:p w14:paraId="6DED8FE0" w14:textId="288C02F9" w:rsidR="009F66B0" w:rsidRDefault="009F66B0" w:rsidP="009F66B0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4DB56CE6" w14:textId="55D2183F" w:rsidR="009F66B0" w:rsidRDefault="009F66B0" w:rsidP="009F66B0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7C8939DD" w14:textId="69F3A7A3" w:rsidR="009F66B0" w:rsidRDefault="009F66B0" w:rsidP="009F66B0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9F66B0" w14:paraId="2D6D884B" w14:textId="5A93ACEB" w:rsidTr="009F66B0">
        <w:tc>
          <w:tcPr>
            <w:tcW w:w="1370" w:type="dxa"/>
          </w:tcPr>
          <w:p w14:paraId="5609CA95" w14:textId="4BC0D6A8" w:rsidR="009F66B0" w:rsidRDefault="009F66B0" w:rsidP="009F66B0">
            <w:pPr>
              <w:spacing w:after="312"/>
              <w:ind w:firstLine="480"/>
            </w:pPr>
            <w:proofErr w:type="spellStart"/>
            <w:r>
              <w:rPr>
                <w:rFonts w:hint="eastAsia"/>
              </w:rPr>
              <w:t>j</w:t>
            </w:r>
            <w:r>
              <w:t>r</w:t>
            </w:r>
            <w:proofErr w:type="spellEnd"/>
          </w:p>
        </w:tc>
        <w:tc>
          <w:tcPr>
            <w:tcW w:w="1379" w:type="dxa"/>
          </w:tcPr>
          <w:p w14:paraId="50ADAC5D" w14:textId="62B3DE65" w:rsidR="009F66B0" w:rsidRDefault="009F66B0" w:rsidP="009F66B0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610" w:type="dxa"/>
          </w:tcPr>
          <w:p w14:paraId="31BA5DC1" w14:textId="42347B2B" w:rsidR="009F66B0" w:rsidRDefault="009F66B0" w:rsidP="009F66B0">
            <w:pPr>
              <w:spacing w:after="312"/>
              <w:ind w:firstLine="480"/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71" w:type="dxa"/>
          </w:tcPr>
          <w:p w14:paraId="55AB7327" w14:textId="2AE9BD34" w:rsidR="009F66B0" w:rsidRDefault="009F66B0" w:rsidP="009F66B0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  <w:tc>
          <w:tcPr>
            <w:tcW w:w="1444" w:type="dxa"/>
          </w:tcPr>
          <w:p w14:paraId="6F6B182C" w14:textId="31881207" w:rsidR="009F66B0" w:rsidRDefault="009F66B0" w:rsidP="009F66B0">
            <w:pPr>
              <w:spacing w:after="312"/>
              <w:ind w:firstLine="480"/>
            </w:pPr>
            <w:r>
              <w:rPr>
                <w:rFonts w:hint="eastAsia"/>
              </w:rPr>
              <w:t>0</w:t>
            </w:r>
            <w:r>
              <w:t>0</w:t>
            </w:r>
          </w:p>
        </w:tc>
      </w:tr>
      <w:tr w:rsidR="009F66B0" w14:paraId="3D0ED15D" w14:textId="15610968" w:rsidTr="009F66B0">
        <w:tc>
          <w:tcPr>
            <w:tcW w:w="1370" w:type="dxa"/>
          </w:tcPr>
          <w:p w14:paraId="7D770F90" w14:textId="72477E4B" w:rsidR="009F66B0" w:rsidRDefault="009F66B0" w:rsidP="009F66B0">
            <w:pPr>
              <w:spacing w:after="312"/>
              <w:ind w:firstLine="480"/>
            </w:pPr>
            <w:proofErr w:type="spellStart"/>
            <w:r>
              <w:t>nop</w:t>
            </w:r>
            <w:proofErr w:type="spellEnd"/>
          </w:p>
          <w:p w14:paraId="504F911E" w14:textId="48F84E7D" w:rsidR="009F66B0" w:rsidRDefault="009F66B0" w:rsidP="009F66B0">
            <w:pPr>
              <w:spacing w:after="312"/>
              <w:ind w:firstLine="480"/>
            </w:pPr>
          </w:p>
        </w:tc>
        <w:tc>
          <w:tcPr>
            <w:tcW w:w="1379" w:type="dxa"/>
          </w:tcPr>
          <w:p w14:paraId="177F17DF" w14:textId="494FF056" w:rsidR="009F66B0" w:rsidRDefault="009F66B0" w:rsidP="009F66B0">
            <w:pPr>
              <w:spacing w:after="312"/>
              <w:ind w:firstLine="480"/>
            </w:pPr>
            <w:r>
              <w:rPr>
                <w:rFonts w:hint="eastAsia"/>
              </w:rPr>
              <w:t>不处理即可</w:t>
            </w:r>
          </w:p>
        </w:tc>
        <w:tc>
          <w:tcPr>
            <w:tcW w:w="1610" w:type="dxa"/>
          </w:tcPr>
          <w:p w14:paraId="01C3960A" w14:textId="25D15B51" w:rsidR="009F66B0" w:rsidRDefault="009F66B0" w:rsidP="009F66B0">
            <w:pPr>
              <w:spacing w:after="312"/>
              <w:ind w:firstLine="480"/>
            </w:pPr>
          </w:p>
        </w:tc>
        <w:tc>
          <w:tcPr>
            <w:tcW w:w="1371" w:type="dxa"/>
          </w:tcPr>
          <w:p w14:paraId="475FB0CF" w14:textId="3A2B2FB1" w:rsidR="009F66B0" w:rsidRDefault="009F66B0" w:rsidP="009F66B0">
            <w:pPr>
              <w:spacing w:after="312"/>
              <w:ind w:firstLine="480"/>
            </w:pPr>
          </w:p>
        </w:tc>
        <w:tc>
          <w:tcPr>
            <w:tcW w:w="1444" w:type="dxa"/>
          </w:tcPr>
          <w:p w14:paraId="4CBE3CB3" w14:textId="6581A887" w:rsidR="009F66B0" w:rsidRDefault="009F66B0" w:rsidP="009F66B0">
            <w:pPr>
              <w:spacing w:after="312"/>
              <w:ind w:firstLine="480"/>
            </w:pPr>
          </w:p>
        </w:tc>
      </w:tr>
    </w:tbl>
    <w:p w14:paraId="77CD9B3B" w14:textId="184E2048" w:rsidR="00D20E63" w:rsidRDefault="00D20E63" w:rsidP="00E425E2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08393131" w14:textId="08C2FDDC" w:rsidR="00954454" w:rsidRPr="00954454" w:rsidRDefault="00954454" w:rsidP="00954454">
      <w:pPr>
        <w:pStyle w:val="a7"/>
        <w:numPr>
          <w:ilvl w:val="0"/>
          <w:numId w:val="1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 w:rsidRPr="00954454">
        <w:rPr>
          <w:rFonts w:ascii="宋体" w:eastAsia="宋体" w:hAnsi="宋体" w:hint="eastAsia"/>
          <w:sz w:val="24"/>
          <w:szCs w:val="24"/>
        </w:rPr>
        <w:t>控制信号取值表</w:t>
      </w:r>
    </w:p>
    <w:tbl>
      <w:tblPr>
        <w:tblStyle w:val="ac"/>
        <w:tblW w:w="6066" w:type="pct"/>
        <w:tblInd w:w="-431" w:type="dxa"/>
        <w:tblLook w:val="04A0" w:firstRow="1" w:lastRow="0" w:firstColumn="1" w:lastColumn="0" w:noHBand="0" w:noVBand="1"/>
      </w:tblPr>
      <w:tblGrid>
        <w:gridCol w:w="1792"/>
        <w:gridCol w:w="1266"/>
        <w:gridCol w:w="741"/>
        <w:gridCol w:w="741"/>
        <w:gridCol w:w="1266"/>
        <w:gridCol w:w="636"/>
        <w:gridCol w:w="1266"/>
        <w:gridCol w:w="1266"/>
        <w:gridCol w:w="1091"/>
      </w:tblGrid>
      <w:tr w:rsidR="00954454" w:rsidRPr="00774C61" w14:paraId="4FED7882" w14:textId="77777777" w:rsidTr="00954454">
        <w:tc>
          <w:tcPr>
            <w:tcW w:w="890" w:type="pct"/>
            <w:shd w:val="clear" w:color="auto" w:fill="BDD6EE" w:themeFill="accent5" w:themeFillTint="66"/>
          </w:tcPr>
          <w:p w14:paraId="15BEE889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指令</w:t>
            </w:r>
          </w:p>
        </w:tc>
        <w:tc>
          <w:tcPr>
            <w:tcW w:w="629" w:type="pct"/>
            <w:shd w:val="clear" w:color="auto" w:fill="BDD6EE" w:themeFill="accent5" w:themeFillTint="66"/>
          </w:tcPr>
          <w:p w14:paraId="57EB90BB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NPCOp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368" w:type="pct"/>
            <w:shd w:val="clear" w:color="auto" w:fill="BDD6EE" w:themeFill="accent5" w:themeFillTint="66"/>
          </w:tcPr>
          <w:p w14:paraId="031C4249" w14:textId="097EF446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RFWr</w:t>
            </w:r>
            <w:proofErr w:type="spellEnd"/>
          </w:p>
        </w:tc>
        <w:tc>
          <w:tcPr>
            <w:tcW w:w="368" w:type="pct"/>
            <w:shd w:val="clear" w:color="auto" w:fill="BDD6EE" w:themeFill="accent5" w:themeFillTint="66"/>
          </w:tcPr>
          <w:p w14:paraId="6E2790A8" w14:textId="2451D5B8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EXTOp</w:t>
            </w:r>
            <w:proofErr w:type="spellEnd"/>
          </w:p>
        </w:tc>
        <w:tc>
          <w:tcPr>
            <w:tcW w:w="629" w:type="pct"/>
            <w:shd w:val="clear" w:color="auto" w:fill="BDD6EE" w:themeFill="accent5" w:themeFillTint="66"/>
          </w:tcPr>
          <w:p w14:paraId="7EE56854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ALUOp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316" w:type="pct"/>
            <w:shd w:val="clear" w:color="auto" w:fill="BDD6EE" w:themeFill="accent5" w:themeFillTint="66"/>
          </w:tcPr>
          <w:p w14:paraId="41E053A1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DMWr</w:t>
            </w:r>
            <w:proofErr w:type="spellEnd"/>
          </w:p>
        </w:tc>
        <w:tc>
          <w:tcPr>
            <w:tcW w:w="629" w:type="pct"/>
            <w:shd w:val="clear" w:color="auto" w:fill="BDD6EE" w:themeFill="accent5" w:themeFillTint="66"/>
          </w:tcPr>
          <w:p w14:paraId="55F51DBB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r w:rsidRPr="00774C61">
              <w:rPr>
                <w:rFonts w:ascii="黑体" w:eastAsia="黑体" w:hAnsi="黑体" w:cs="Courier New" w:hint="eastAsia"/>
                <w:szCs w:val="21"/>
              </w:rPr>
              <w:t>A</w:t>
            </w:r>
            <w:r w:rsidRPr="00774C61">
              <w:rPr>
                <w:rFonts w:ascii="黑体" w:eastAsia="黑体" w:hAnsi="黑体" w:cs="Courier New"/>
                <w:szCs w:val="21"/>
              </w:rPr>
              <w:t>3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S</w:t>
            </w:r>
            <w:r w:rsidRPr="00774C61">
              <w:rPr>
                <w:rFonts w:ascii="黑体" w:eastAsia="黑体" w:hAnsi="黑体" w:cs="Courier New"/>
                <w:szCs w:val="21"/>
              </w:rPr>
              <w:t>e</w:t>
            </w:r>
            <w:r w:rsidRPr="00774C61">
              <w:rPr>
                <w:rFonts w:ascii="黑体" w:eastAsia="黑体" w:hAnsi="黑体" w:cs="Courier New" w:hint="eastAsia"/>
                <w:szCs w:val="21"/>
              </w:rPr>
              <w:t>l</w:t>
            </w:r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629" w:type="pct"/>
            <w:shd w:val="clear" w:color="auto" w:fill="BDD6EE" w:themeFill="accent5" w:themeFillTint="66"/>
          </w:tcPr>
          <w:p w14:paraId="37826B65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WDSel</w:t>
            </w:r>
            <w:proofErr w:type="spellEnd"/>
            <w:r w:rsidRPr="00774C61">
              <w:rPr>
                <w:rFonts w:ascii="黑体" w:eastAsia="黑体" w:hAnsi="黑体" w:cs="Courier New"/>
                <w:szCs w:val="21"/>
              </w:rPr>
              <w:t>[1:0]</w:t>
            </w:r>
          </w:p>
        </w:tc>
        <w:tc>
          <w:tcPr>
            <w:tcW w:w="542" w:type="pct"/>
            <w:shd w:val="clear" w:color="auto" w:fill="BDD6EE" w:themeFill="accent5" w:themeFillTint="66"/>
          </w:tcPr>
          <w:p w14:paraId="215EE114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黑体" w:eastAsia="黑体" w:hAnsi="黑体" w:cs="Courier New"/>
                <w:szCs w:val="21"/>
              </w:rPr>
            </w:pPr>
            <w:proofErr w:type="spellStart"/>
            <w:r w:rsidRPr="00774C61">
              <w:rPr>
                <w:rFonts w:ascii="黑体" w:eastAsia="黑体" w:hAnsi="黑体" w:cs="Courier New" w:hint="eastAsia"/>
                <w:szCs w:val="21"/>
              </w:rPr>
              <w:t>BSel</w:t>
            </w:r>
            <w:proofErr w:type="spellEnd"/>
          </w:p>
        </w:tc>
      </w:tr>
      <w:tr w:rsidR="00954454" w:rsidRPr="00774C61" w14:paraId="20FECC42" w14:textId="77777777" w:rsidTr="00954454">
        <w:tc>
          <w:tcPr>
            <w:tcW w:w="890" w:type="pct"/>
          </w:tcPr>
          <w:p w14:paraId="6434EE90" w14:textId="77777777" w:rsidR="00954454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774C61">
              <w:rPr>
                <w:rFonts w:ascii="宋体" w:eastAsia="宋体" w:hAnsi="宋体" w:cs="Courier New"/>
                <w:szCs w:val="21"/>
              </w:rPr>
              <w:t>addu</w:t>
            </w:r>
            <w:proofErr w:type="spellEnd"/>
          </w:p>
          <w:p w14:paraId="5DB0F442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000000/100001)</w:t>
            </w:r>
          </w:p>
        </w:tc>
        <w:tc>
          <w:tcPr>
            <w:tcW w:w="629" w:type="pct"/>
          </w:tcPr>
          <w:p w14:paraId="68978208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176468FE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68" w:type="pct"/>
          </w:tcPr>
          <w:p w14:paraId="021C83F6" w14:textId="7280B2EE" w:rsidR="00954454" w:rsidRPr="00774C61" w:rsidRDefault="00FD6B7F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1AFF23E0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16" w:type="pct"/>
          </w:tcPr>
          <w:p w14:paraId="491001FF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06297845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629" w:type="pct"/>
          </w:tcPr>
          <w:p w14:paraId="7FF7A05E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42" w:type="pct"/>
          </w:tcPr>
          <w:p w14:paraId="59D023EB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954454" w:rsidRPr="00774C61" w14:paraId="10EF0C4B" w14:textId="77777777" w:rsidTr="00954454">
        <w:tc>
          <w:tcPr>
            <w:tcW w:w="890" w:type="pct"/>
          </w:tcPr>
          <w:p w14:paraId="69EECA4E" w14:textId="77777777" w:rsidR="00954454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s</w:t>
            </w:r>
            <w:r w:rsidRPr="00774C61">
              <w:rPr>
                <w:rFonts w:ascii="宋体" w:eastAsia="宋体" w:hAnsi="宋体" w:cs="Courier New"/>
                <w:szCs w:val="21"/>
              </w:rPr>
              <w:t>ubu</w:t>
            </w:r>
            <w:proofErr w:type="spellEnd"/>
          </w:p>
          <w:p w14:paraId="08D3F35F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000000/100011)</w:t>
            </w:r>
          </w:p>
        </w:tc>
        <w:tc>
          <w:tcPr>
            <w:tcW w:w="629" w:type="pct"/>
          </w:tcPr>
          <w:p w14:paraId="462C3F9B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2A90EAB6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68" w:type="pct"/>
          </w:tcPr>
          <w:p w14:paraId="148913F3" w14:textId="4E5D526A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629" w:type="pct"/>
          </w:tcPr>
          <w:p w14:paraId="69CEFDDC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16" w:type="pct"/>
          </w:tcPr>
          <w:p w14:paraId="44EDBDAF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6F92B777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629" w:type="pct"/>
          </w:tcPr>
          <w:p w14:paraId="6A9548B6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42" w:type="pct"/>
          </w:tcPr>
          <w:p w14:paraId="7C137150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954454" w:rsidRPr="00774C61" w14:paraId="143320C3" w14:textId="77777777" w:rsidTr="00954454">
        <w:tc>
          <w:tcPr>
            <w:tcW w:w="890" w:type="pct"/>
          </w:tcPr>
          <w:p w14:paraId="3DB74109" w14:textId="77777777" w:rsidR="00954454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o</w:t>
            </w:r>
            <w:r w:rsidRPr="00774C61">
              <w:rPr>
                <w:rFonts w:ascii="宋体" w:eastAsia="宋体" w:hAnsi="宋体" w:cs="Courier New"/>
                <w:szCs w:val="21"/>
              </w:rPr>
              <w:t>ri</w:t>
            </w:r>
            <w:proofErr w:type="spellEnd"/>
          </w:p>
          <w:p w14:paraId="3A46BB0E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001101)</w:t>
            </w:r>
          </w:p>
        </w:tc>
        <w:tc>
          <w:tcPr>
            <w:tcW w:w="629" w:type="pct"/>
          </w:tcPr>
          <w:p w14:paraId="4682D82F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24AC6395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68" w:type="pct"/>
          </w:tcPr>
          <w:p w14:paraId="0475232C" w14:textId="6D2F9362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1CD312DF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16" w:type="pct"/>
          </w:tcPr>
          <w:p w14:paraId="6887BE37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3A992F94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629" w:type="pct"/>
          </w:tcPr>
          <w:p w14:paraId="21C31450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42" w:type="pct"/>
          </w:tcPr>
          <w:p w14:paraId="53EF08D8" w14:textId="77777777" w:rsidR="00954454" w:rsidRPr="00774C61" w:rsidRDefault="0095445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C1454F" w:rsidRPr="00774C61" w14:paraId="7D0B9FAA" w14:textId="77777777" w:rsidTr="00954454">
        <w:tc>
          <w:tcPr>
            <w:tcW w:w="890" w:type="pct"/>
          </w:tcPr>
          <w:p w14:paraId="0144578C" w14:textId="77777777" w:rsidR="00C1454F" w:rsidRDefault="00C1454F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A</w:t>
            </w:r>
            <w:r>
              <w:rPr>
                <w:rFonts w:ascii="宋体" w:eastAsia="宋体" w:hAnsi="宋体" w:cs="Courier New" w:hint="eastAsia"/>
                <w:szCs w:val="21"/>
              </w:rPr>
              <w:t>ddi</w:t>
            </w:r>
            <w:proofErr w:type="spellEnd"/>
          </w:p>
          <w:p w14:paraId="25B6D6A2" w14:textId="1B401ACF" w:rsidR="00C1454F" w:rsidRDefault="00C1454F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(</w:t>
            </w:r>
            <w:r>
              <w:rPr>
                <w:rFonts w:ascii="宋体" w:eastAsia="宋体" w:hAnsi="宋体" w:cs="Courier New"/>
                <w:szCs w:val="21"/>
              </w:rPr>
              <w:t>001000)</w:t>
            </w:r>
          </w:p>
        </w:tc>
        <w:tc>
          <w:tcPr>
            <w:tcW w:w="629" w:type="pct"/>
          </w:tcPr>
          <w:p w14:paraId="7254CAC2" w14:textId="16325CC6" w:rsidR="00C1454F" w:rsidRPr="00774C61" w:rsidRDefault="00C1454F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lastRenderedPageBreak/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39F36060" w14:textId="251DC689" w:rsidR="00C1454F" w:rsidRPr="00774C61" w:rsidRDefault="00C1454F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68" w:type="pct"/>
          </w:tcPr>
          <w:p w14:paraId="48C50BEE" w14:textId="58B03B2F" w:rsidR="00C1454F" w:rsidRPr="00774C61" w:rsidRDefault="007C0C3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629" w:type="pct"/>
          </w:tcPr>
          <w:p w14:paraId="4A67871F" w14:textId="29BBB7D6" w:rsidR="00C1454F" w:rsidRPr="00774C61" w:rsidRDefault="007C0C3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16" w:type="pct"/>
          </w:tcPr>
          <w:p w14:paraId="00B78C0E" w14:textId="21884684" w:rsidR="00C1454F" w:rsidRPr="00774C61" w:rsidRDefault="007C0C3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1C8495C2" w14:textId="721B0FA8" w:rsidR="00C1454F" w:rsidRPr="00774C61" w:rsidRDefault="007C0C3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629" w:type="pct"/>
          </w:tcPr>
          <w:p w14:paraId="2571EE73" w14:textId="622DEF69" w:rsidR="00C1454F" w:rsidRPr="00774C61" w:rsidRDefault="007C0C3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42" w:type="pct"/>
          </w:tcPr>
          <w:p w14:paraId="1ED56EE2" w14:textId="17467CFE" w:rsidR="00C1454F" w:rsidRPr="00774C61" w:rsidRDefault="007C0C34" w:rsidP="0042301B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954454" w:rsidRPr="00774C61" w14:paraId="1B6E4AD9" w14:textId="77777777" w:rsidTr="00954454">
        <w:tc>
          <w:tcPr>
            <w:tcW w:w="890" w:type="pct"/>
          </w:tcPr>
          <w:p w14:paraId="57E531AA" w14:textId="77777777" w:rsidR="00954454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lui</w:t>
            </w:r>
            <w:proofErr w:type="spellEnd"/>
          </w:p>
          <w:p w14:paraId="646DB4AC" w14:textId="0EAF2851" w:rsidR="00954454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001111)</w:t>
            </w:r>
          </w:p>
        </w:tc>
        <w:tc>
          <w:tcPr>
            <w:tcW w:w="629" w:type="pct"/>
          </w:tcPr>
          <w:p w14:paraId="5FB91841" w14:textId="70AA71EE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5AE4536C" w14:textId="55E1B4BD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68" w:type="pct"/>
          </w:tcPr>
          <w:p w14:paraId="04613FF6" w14:textId="13CB530C" w:rsidR="00954454" w:rsidRPr="00774C61" w:rsidRDefault="0027274B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21DF7F29" w14:textId="71394AF6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11</w:t>
            </w:r>
          </w:p>
        </w:tc>
        <w:tc>
          <w:tcPr>
            <w:tcW w:w="316" w:type="pct"/>
          </w:tcPr>
          <w:p w14:paraId="161E039E" w14:textId="33906A03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187D6EF6" w14:textId="350CC195" w:rsidR="00954454" w:rsidRPr="00774C61" w:rsidRDefault="00EB7911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629" w:type="pct"/>
          </w:tcPr>
          <w:p w14:paraId="1F168D70" w14:textId="30C422A7" w:rsidR="00954454" w:rsidRPr="00774C61" w:rsidRDefault="00EB7911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00</w:t>
            </w:r>
          </w:p>
        </w:tc>
        <w:tc>
          <w:tcPr>
            <w:tcW w:w="542" w:type="pct"/>
          </w:tcPr>
          <w:p w14:paraId="3F3CD2C3" w14:textId="08C8E69B" w:rsidR="00954454" w:rsidRPr="00774C61" w:rsidRDefault="00EB7911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954454" w:rsidRPr="00774C61" w14:paraId="225ED3C0" w14:textId="77777777" w:rsidTr="00954454">
        <w:tc>
          <w:tcPr>
            <w:tcW w:w="890" w:type="pct"/>
          </w:tcPr>
          <w:p w14:paraId="087C8799" w14:textId="77777777" w:rsidR="00954454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lw</w:t>
            </w:r>
            <w:proofErr w:type="spellEnd"/>
          </w:p>
          <w:p w14:paraId="2C6AB93F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100011)</w:t>
            </w:r>
          </w:p>
        </w:tc>
        <w:tc>
          <w:tcPr>
            <w:tcW w:w="629" w:type="pct"/>
          </w:tcPr>
          <w:p w14:paraId="1551765D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71368468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68" w:type="pct"/>
          </w:tcPr>
          <w:p w14:paraId="53827394" w14:textId="52F711D0" w:rsidR="00954454" w:rsidRPr="00774C61" w:rsidRDefault="0027274B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629" w:type="pct"/>
          </w:tcPr>
          <w:p w14:paraId="4E98E0E3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16" w:type="pct"/>
          </w:tcPr>
          <w:p w14:paraId="59F8426C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241920E6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629" w:type="pct"/>
          </w:tcPr>
          <w:p w14:paraId="730FCE1A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542" w:type="pct"/>
          </w:tcPr>
          <w:p w14:paraId="40629E47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954454" w:rsidRPr="00774C61" w14:paraId="7F044880" w14:textId="77777777" w:rsidTr="00954454">
        <w:tc>
          <w:tcPr>
            <w:tcW w:w="890" w:type="pct"/>
          </w:tcPr>
          <w:p w14:paraId="2AEE2AF1" w14:textId="77777777" w:rsidR="00954454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s</w:t>
            </w:r>
            <w:r>
              <w:rPr>
                <w:rFonts w:ascii="宋体" w:eastAsia="宋体" w:hAnsi="宋体" w:cs="Courier New"/>
                <w:szCs w:val="21"/>
              </w:rPr>
              <w:t>w</w:t>
            </w:r>
            <w:proofErr w:type="spellEnd"/>
          </w:p>
          <w:p w14:paraId="0DF23040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101011)</w:t>
            </w:r>
          </w:p>
        </w:tc>
        <w:tc>
          <w:tcPr>
            <w:tcW w:w="629" w:type="pct"/>
          </w:tcPr>
          <w:p w14:paraId="1F31D2C8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556FF9BA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68" w:type="pct"/>
          </w:tcPr>
          <w:p w14:paraId="43CC41D1" w14:textId="6B733266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629" w:type="pct"/>
          </w:tcPr>
          <w:p w14:paraId="0E05C253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16" w:type="pct"/>
          </w:tcPr>
          <w:p w14:paraId="0DFCA400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629" w:type="pct"/>
          </w:tcPr>
          <w:p w14:paraId="302C502B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2F0C55FE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42" w:type="pct"/>
          </w:tcPr>
          <w:p w14:paraId="074BB8FC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</w:tr>
      <w:tr w:rsidR="00954454" w:rsidRPr="00774C61" w14:paraId="4DD77B3F" w14:textId="77777777" w:rsidTr="00954454">
        <w:tc>
          <w:tcPr>
            <w:tcW w:w="890" w:type="pct"/>
          </w:tcPr>
          <w:p w14:paraId="625E561A" w14:textId="77777777" w:rsidR="00954454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 w:hint="eastAsia"/>
                <w:szCs w:val="21"/>
              </w:rPr>
              <w:t>b</w:t>
            </w:r>
            <w:r>
              <w:rPr>
                <w:rFonts w:ascii="宋体" w:eastAsia="宋体" w:hAnsi="宋体" w:cs="Courier New"/>
                <w:szCs w:val="21"/>
              </w:rPr>
              <w:t>eq</w:t>
            </w:r>
            <w:proofErr w:type="spellEnd"/>
          </w:p>
          <w:p w14:paraId="581A0A2C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000100)</w:t>
            </w:r>
          </w:p>
        </w:tc>
        <w:tc>
          <w:tcPr>
            <w:tcW w:w="629" w:type="pct"/>
          </w:tcPr>
          <w:p w14:paraId="7A0514F2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68" w:type="pct"/>
          </w:tcPr>
          <w:p w14:paraId="30017563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68" w:type="pct"/>
          </w:tcPr>
          <w:p w14:paraId="430118FA" w14:textId="3D616B17" w:rsidR="00954454" w:rsidRPr="00774C61" w:rsidRDefault="00FD6B7F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1C2809A3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16" w:type="pct"/>
          </w:tcPr>
          <w:p w14:paraId="47066B63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5C527F24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63E48189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42" w:type="pct"/>
          </w:tcPr>
          <w:p w14:paraId="504A4F77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</w:tr>
      <w:tr w:rsidR="00954454" w:rsidRPr="00774C61" w14:paraId="0514F08F" w14:textId="77777777" w:rsidTr="00954454">
        <w:tc>
          <w:tcPr>
            <w:tcW w:w="890" w:type="pct"/>
          </w:tcPr>
          <w:p w14:paraId="5E9FF2C2" w14:textId="77777777" w:rsidR="00954454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jal</w:t>
            </w:r>
            <w:proofErr w:type="spellEnd"/>
          </w:p>
          <w:p w14:paraId="3930D245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000011)</w:t>
            </w:r>
          </w:p>
        </w:tc>
        <w:tc>
          <w:tcPr>
            <w:tcW w:w="629" w:type="pct"/>
          </w:tcPr>
          <w:p w14:paraId="20FF7A15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03FB4961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68" w:type="pct"/>
          </w:tcPr>
          <w:p w14:paraId="5A3AC83B" w14:textId="5D562AE5" w:rsidR="00954454" w:rsidRPr="00774C61" w:rsidRDefault="00FD6B7F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1C206FE7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16" w:type="pct"/>
          </w:tcPr>
          <w:p w14:paraId="2371BD0C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5D6E3DD0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629" w:type="pct"/>
          </w:tcPr>
          <w:p w14:paraId="69464733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42" w:type="pct"/>
          </w:tcPr>
          <w:p w14:paraId="48266C48" w14:textId="77777777" w:rsidR="00954454" w:rsidRPr="00774C61" w:rsidRDefault="00954454" w:rsidP="00954454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525A50" w:rsidRPr="00774C61" w14:paraId="5952C026" w14:textId="77777777" w:rsidTr="00954454">
        <w:tc>
          <w:tcPr>
            <w:tcW w:w="890" w:type="pct"/>
          </w:tcPr>
          <w:p w14:paraId="187893A4" w14:textId="77777777" w:rsidR="00525A50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>
              <w:rPr>
                <w:rFonts w:ascii="宋体" w:eastAsia="宋体" w:hAnsi="宋体" w:cs="Courier New"/>
                <w:szCs w:val="21"/>
              </w:rPr>
              <w:t>J</w:t>
            </w:r>
            <w:r>
              <w:rPr>
                <w:rFonts w:ascii="宋体" w:eastAsia="宋体" w:hAnsi="宋体" w:cs="Courier New" w:hint="eastAsia"/>
                <w:szCs w:val="21"/>
              </w:rPr>
              <w:t>alr</w:t>
            </w:r>
            <w:proofErr w:type="spellEnd"/>
          </w:p>
          <w:p w14:paraId="2F4137A1" w14:textId="64C4C5F4" w:rsidR="00525A50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000000/001001)</w:t>
            </w:r>
          </w:p>
        </w:tc>
        <w:tc>
          <w:tcPr>
            <w:tcW w:w="629" w:type="pct"/>
          </w:tcPr>
          <w:p w14:paraId="73FFE990" w14:textId="6BEB1780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68" w:type="pct"/>
          </w:tcPr>
          <w:p w14:paraId="3BB01D7E" w14:textId="34F17EFD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</w:p>
        </w:tc>
        <w:tc>
          <w:tcPr>
            <w:tcW w:w="368" w:type="pct"/>
          </w:tcPr>
          <w:p w14:paraId="6E683F11" w14:textId="2FA1828F" w:rsidR="00525A50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  <w:tc>
          <w:tcPr>
            <w:tcW w:w="629" w:type="pct"/>
          </w:tcPr>
          <w:p w14:paraId="30485647" w14:textId="621A68D6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16" w:type="pct"/>
          </w:tcPr>
          <w:p w14:paraId="6222B93C" w14:textId="2A34BF1F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69290BA9" w14:textId="4494D8E2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629" w:type="pct"/>
          </w:tcPr>
          <w:p w14:paraId="66B13C91" w14:textId="1D514107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542" w:type="pct"/>
          </w:tcPr>
          <w:p w14:paraId="386D6F47" w14:textId="513864BC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525A50" w:rsidRPr="00774C61" w14:paraId="042F6F3F" w14:textId="77777777" w:rsidTr="00954454">
        <w:tc>
          <w:tcPr>
            <w:tcW w:w="890" w:type="pct"/>
          </w:tcPr>
          <w:p w14:paraId="0FF7B989" w14:textId="2434D9F5" w:rsidR="00525A50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j</w:t>
            </w:r>
          </w:p>
          <w:p w14:paraId="4FB42304" w14:textId="14DC4A64" w:rsidR="00525A50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（0</w:t>
            </w:r>
            <w:r>
              <w:rPr>
                <w:rFonts w:ascii="宋体" w:eastAsia="宋体" w:hAnsi="宋体" w:cs="Courier New"/>
                <w:szCs w:val="21"/>
              </w:rPr>
              <w:t>00010</w:t>
            </w:r>
            <w:r>
              <w:rPr>
                <w:rFonts w:ascii="宋体" w:eastAsia="宋体" w:hAnsi="宋体" w:cs="Courier New" w:hint="eastAsia"/>
                <w:szCs w:val="21"/>
              </w:rPr>
              <w:t>）</w:t>
            </w:r>
          </w:p>
        </w:tc>
        <w:tc>
          <w:tcPr>
            <w:tcW w:w="629" w:type="pct"/>
          </w:tcPr>
          <w:p w14:paraId="4CB026B2" w14:textId="491745A8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1</w:t>
            </w:r>
            <w:r>
              <w:rPr>
                <w:rFonts w:ascii="宋体" w:eastAsia="宋体" w:hAnsi="宋体" w:cs="Courier New"/>
                <w:szCs w:val="21"/>
              </w:rPr>
              <w:t>0</w:t>
            </w:r>
          </w:p>
        </w:tc>
        <w:tc>
          <w:tcPr>
            <w:tcW w:w="368" w:type="pct"/>
          </w:tcPr>
          <w:p w14:paraId="1CC95721" w14:textId="1CD80E82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68" w:type="pct"/>
          </w:tcPr>
          <w:p w14:paraId="73204602" w14:textId="4DB86F5A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382A9D55" w14:textId="4E40BAF1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16" w:type="pct"/>
          </w:tcPr>
          <w:p w14:paraId="55E2A137" w14:textId="24508D23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724FA4ED" w14:textId="4DDBEEEC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74771227" w14:textId="3745C5CA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42" w:type="pct"/>
          </w:tcPr>
          <w:p w14:paraId="17005E54" w14:textId="0AC1A7E9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  <w:tr w:rsidR="00525A50" w:rsidRPr="00774C61" w14:paraId="01FFF388" w14:textId="77777777" w:rsidTr="00954454">
        <w:tc>
          <w:tcPr>
            <w:tcW w:w="890" w:type="pct"/>
          </w:tcPr>
          <w:p w14:paraId="0F5D4EBB" w14:textId="77777777" w:rsidR="00525A50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proofErr w:type="spellStart"/>
            <w:r w:rsidRPr="00774C61">
              <w:rPr>
                <w:rFonts w:ascii="宋体" w:eastAsia="宋体" w:hAnsi="宋体" w:cs="Courier New" w:hint="eastAsia"/>
                <w:szCs w:val="21"/>
              </w:rPr>
              <w:t>j</w:t>
            </w:r>
            <w:r w:rsidRPr="00774C61">
              <w:rPr>
                <w:rFonts w:ascii="宋体" w:eastAsia="宋体" w:hAnsi="宋体" w:cs="Courier New"/>
                <w:szCs w:val="21"/>
              </w:rPr>
              <w:t>r</w:t>
            </w:r>
            <w:proofErr w:type="spellEnd"/>
          </w:p>
          <w:p w14:paraId="09A218EE" w14:textId="77777777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 w:hint="eastAsia"/>
                <w:szCs w:val="21"/>
              </w:rPr>
              <w:t>(</w:t>
            </w:r>
            <w:r>
              <w:rPr>
                <w:rFonts w:ascii="宋体" w:eastAsia="宋体" w:hAnsi="宋体" w:cs="Courier New"/>
                <w:szCs w:val="21"/>
              </w:rPr>
              <w:t>000000/001000)</w:t>
            </w:r>
          </w:p>
        </w:tc>
        <w:tc>
          <w:tcPr>
            <w:tcW w:w="629" w:type="pct"/>
          </w:tcPr>
          <w:p w14:paraId="2AA31065" w14:textId="77777777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1</w:t>
            </w:r>
            <w:r w:rsidRPr="00774C61">
              <w:rPr>
                <w:rFonts w:ascii="宋体" w:eastAsia="宋体" w:hAnsi="宋体" w:cs="Courier New"/>
                <w:szCs w:val="21"/>
              </w:rPr>
              <w:t>1</w:t>
            </w:r>
          </w:p>
        </w:tc>
        <w:tc>
          <w:tcPr>
            <w:tcW w:w="368" w:type="pct"/>
          </w:tcPr>
          <w:p w14:paraId="4CB8B36E" w14:textId="77777777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368" w:type="pct"/>
          </w:tcPr>
          <w:p w14:paraId="64C85A66" w14:textId="3794B992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7540FA48" w14:textId="77777777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316" w:type="pct"/>
          </w:tcPr>
          <w:p w14:paraId="58CE8654" w14:textId="77777777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0</w:t>
            </w:r>
          </w:p>
        </w:tc>
        <w:tc>
          <w:tcPr>
            <w:tcW w:w="629" w:type="pct"/>
          </w:tcPr>
          <w:p w14:paraId="06042D32" w14:textId="77777777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629" w:type="pct"/>
          </w:tcPr>
          <w:p w14:paraId="6946811F" w14:textId="77777777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  <w:r w:rsidRPr="00774C61">
              <w:rPr>
                <w:rFonts w:ascii="宋体" w:eastAsia="宋体" w:hAnsi="宋体" w:cs="Courier New"/>
                <w:szCs w:val="21"/>
              </w:rPr>
              <w:t>x</w:t>
            </w:r>
          </w:p>
        </w:tc>
        <w:tc>
          <w:tcPr>
            <w:tcW w:w="542" w:type="pct"/>
          </w:tcPr>
          <w:p w14:paraId="50D477AC" w14:textId="77777777" w:rsidR="00525A50" w:rsidRPr="00774C61" w:rsidRDefault="00525A50" w:rsidP="00525A50">
            <w:pPr>
              <w:pStyle w:val="a7"/>
              <w:spacing w:after="312"/>
              <w:ind w:firstLineChars="0" w:firstLine="0"/>
              <w:rPr>
                <w:rFonts w:ascii="宋体" w:eastAsia="宋体" w:hAnsi="宋体" w:cs="Courier New"/>
                <w:szCs w:val="21"/>
              </w:rPr>
            </w:pPr>
            <w:r w:rsidRPr="00774C61">
              <w:rPr>
                <w:rFonts w:ascii="宋体" w:eastAsia="宋体" w:hAnsi="宋体" w:cs="Courier New" w:hint="eastAsia"/>
                <w:szCs w:val="21"/>
              </w:rPr>
              <w:t>x</w:t>
            </w:r>
          </w:p>
        </w:tc>
      </w:tr>
    </w:tbl>
    <w:p w14:paraId="50027157" w14:textId="23921C8A" w:rsidR="00954454" w:rsidRDefault="00954454" w:rsidP="00954454">
      <w:pPr>
        <w:pStyle w:val="a7"/>
        <w:spacing w:after="312"/>
        <w:ind w:left="1145" w:firstLineChars="0" w:firstLine="0"/>
        <w:rPr>
          <w:rFonts w:ascii="宋体" w:eastAsia="宋体" w:hAnsi="宋体"/>
          <w:sz w:val="24"/>
          <w:szCs w:val="24"/>
        </w:rPr>
      </w:pPr>
    </w:p>
    <w:p w14:paraId="39C1358E" w14:textId="71635650" w:rsidR="00860208" w:rsidRDefault="00860208" w:rsidP="00860208">
      <w:pPr>
        <w:pStyle w:val="a7"/>
        <w:numPr>
          <w:ilvl w:val="0"/>
          <w:numId w:val="1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 w:rsidRPr="00860208">
        <w:rPr>
          <w:rFonts w:ascii="宋体" w:eastAsia="宋体" w:hAnsi="宋体" w:hint="eastAsia"/>
          <w:sz w:val="24"/>
          <w:szCs w:val="24"/>
        </w:rPr>
        <w:t>测试方案</w:t>
      </w:r>
    </w:p>
    <w:p w14:paraId="7C8A2DFB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ori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$1,$1,1</w:t>
      </w:r>
    </w:p>
    <w:p w14:paraId="5C12FE7A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ori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$2,$2,4</w:t>
      </w:r>
    </w:p>
    <w:p w14:paraId="5FB977BE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subu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$3,$1,$2</w:t>
      </w:r>
    </w:p>
    <w:p w14:paraId="6933A3AA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addu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$1,$3,$2</w:t>
      </w:r>
    </w:p>
    <w:p w14:paraId="7D1AA352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lui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$1,1234</w:t>
      </w:r>
    </w:p>
    <w:p w14:paraId="01F87695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sw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$1,0($zero)</w:t>
      </w:r>
    </w:p>
    <w:p w14:paraId="33E9D3EC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lw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$4,0($zero)</w:t>
      </w:r>
    </w:p>
    <w:p w14:paraId="2C73DB81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addu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$4,$4,$1</w:t>
      </w:r>
    </w:p>
    <w:p w14:paraId="73B8BB60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ori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$5,$5,5</w:t>
      </w:r>
    </w:p>
    <w:p w14:paraId="10F95813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ori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$6,$6,5</w:t>
      </w:r>
    </w:p>
    <w:p w14:paraId="48B490AB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beq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$5,$6,beqt1</w:t>
      </w:r>
    </w:p>
    <w:p w14:paraId="521EB9B3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addu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$2,$2,$1</w:t>
      </w:r>
    </w:p>
    <w:p w14:paraId="7FC6F019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subu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$2,$2,$1</w:t>
      </w:r>
    </w:p>
    <w:p w14:paraId="0DF5FAC0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beqt1:</w:t>
      </w:r>
    </w:p>
    <w:p w14:paraId="30A16168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addu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$5,$5,$1</w:t>
      </w:r>
    </w:p>
    <w:p w14:paraId="3A229B76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lastRenderedPageBreak/>
        <w:t>beq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$5,$6,beqt2</w:t>
      </w:r>
    </w:p>
    <w:p w14:paraId="5CB2DF0C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addu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$2,$2,$1</w:t>
      </w:r>
    </w:p>
    <w:p w14:paraId="5523BFC0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subu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$2,$2,$1</w:t>
      </w:r>
    </w:p>
    <w:p w14:paraId="57801445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</w:p>
    <w:p w14:paraId="67968E01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>beqt2:</w:t>
      </w:r>
    </w:p>
    <w:p w14:paraId="15D2AEA2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r w:rsidRPr="002E249E">
        <w:rPr>
          <w:rFonts w:ascii="宋体" w:eastAsia="宋体" w:hAnsi="宋体"/>
          <w:sz w:val="24"/>
          <w:szCs w:val="24"/>
        </w:rPr>
        <w:t xml:space="preserve">j </w:t>
      </w:r>
      <w:proofErr w:type="spellStart"/>
      <w:r w:rsidRPr="002E249E">
        <w:rPr>
          <w:rFonts w:ascii="宋体" w:eastAsia="宋体" w:hAnsi="宋体"/>
          <w:sz w:val="24"/>
          <w:szCs w:val="24"/>
        </w:rPr>
        <w:t>jt</w:t>
      </w:r>
      <w:proofErr w:type="spellEnd"/>
    </w:p>
    <w:p w14:paraId="4E823067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addu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$5,$5,$1</w:t>
      </w:r>
    </w:p>
    <w:p w14:paraId="7387B80E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subu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$5,$5,$1</w:t>
      </w:r>
    </w:p>
    <w:p w14:paraId="38ACECB8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</w:p>
    <w:p w14:paraId="5D021D98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jt</w:t>
      </w:r>
      <w:proofErr w:type="spellEnd"/>
      <w:r w:rsidRPr="002E249E">
        <w:rPr>
          <w:rFonts w:ascii="宋体" w:eastAsia="宋体" w:hAnsi="宋体"/>
          <w:sz w:val="24"/>
          <w:szCs w:val="24"/>
        </w:rPr>
        <w:t>:</w:t>
      </w:r>
    </w:p>
    <w:p w14:paraId="35362663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jal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2E249E">
        <w:rPr>
          <w:rFonts w:ascii="宋体" w:eastAsia="宋体" w:hAnsi="宋体"/>
          <w:sz w:val="24"/>
          <w:szCs w:val="24"/>
        </w:rPr>
        <w:t>jalt</w:t>
      </w:r>
      <w:proofErr w:type="spellEnd"/>
    </w:p>
    <w:p w14:paraId="796B7974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addu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$5,$5,$1</w:t>
      </w:r>
    </w:p>
    <w:p w14:paraId="2B1F6103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subu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$5,$5,$1</w:t>
      </w:r>
    </w:p>
    <w:p w14:paraId="6DD96BF5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addu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$5,$5,$1</w:t>
      </w:r>
    </w:p>
    <w:p w14:paraId="490F74DD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subu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$5,$5,$1</w:t>
      </w:r>
    </w:p>
    <w:p w14:paraId="71031A9F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jalt</w:t>
      </w:r>
      <w:proofErr w:type="spellEnd"/>
      <w:r w:rsidRPr="002E249E">
        <w:rPr>
          <w:rFonts w:ascii="宋体" w:eastAsia="宋体" w:hAnsi="宋体"/>
          <w:sz w:val="24"/>
          <w:szCs w:val="24"/>
        </w:rPr>
        <w:t>:</w:t>
      </w:r>
    </w:p>
    <w:p w14:paraId="1F214BE3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ori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$7,$7,4</w:t>
      </w:r>
    </w:p>
    <w:p w14:paraId="5B68FC56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addu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$31,$31,$7</w:t>
      </w:r>
    </w:p>
    <w:p w14:paraId="65A543E9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lastRenderedPageBreak/>
        <w:t>sw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$31,0($zero)</w:t>
      </w:r>
    </w:p>
    <w:p w14:paraId="102B253A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lw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$31,0($zero)</w:t>
      </w:r>
    </w:p>
    <w:p w14:paraId="623FE4E8" w14:textId="77777777" w:rsidR="002E249E" w:rsidRPr="002E249E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jr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$ra</w:t>
      </w:r>
    </w:p>
    <w:p w14:paraId="0AF3216B" w14:textId="483D7305" w:rsidR="00860208" w:rsidRDefault="002E249E" w:rsidP="002E249E">
      <w:pPr>
        <w:spacing w:after="312"/>
        <w:rPr>
          <w:rFonts w:ascii="宋体" w:eastAsia="宋体" w:hAnsi="宋体"/>
          <w:sz w:val="24"/>
          <w:szCs w:val="24"/>
        </w:rPr>
      </w:pPr>
      <w:proofErr w:type="spellStart"/>
      <w:r w:rsidRPr="002E249E">
        <w:rPr>
          <w:rFonts w:ascii="宋体" w:eastAsia="宋体" w:hAnsi="宋体"/>
          <w:sz w:val="24"/>
          <w:szCs w:val="24"/>
        </w:rPr>
        <w:t>addu</w:t>
      </w:r>
      <w:proofErr w:type="spellEnd"/>
      <w:r w:rsidRPr="002E249E">
        <w:rPr>
          <w:rFonts w:ascii="宋体" w:eastAsia="宋体" w:hAnsi="宋体"/>
          <w:sz w:val="24"/>
          <w:szCs w:val="24"/>
        </w:rPr>
        <w:t xml:space="preserve"> $1,$1,$1</w:t>
      </w:r>
    </w:p>
    <w:p w14:paraId="2683CC07" w14:textId="38D43B1E" w:rsidR="00860208" w:rsidRDefault="002E249E" w:rsidP="00860208">
      <w:pPr>
        <w:spacing w:after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预期结果见mars：</w:t>
      </w:r>
    </w:p>
    <w:p w14:paraId="40ECB322" w14:textId="54DBCBB5" w:rsidR="002E249E" w:rsidRDefault="002E249E" w:rsidP="00860208">
      <w:pPr>
        <w:spacing w:after="312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结果：</w:t>
      </w:r>
    </w:p>
    <w:p w14:paraId="6FF9CE13" w14:textId="77777777" w:rsidR="002E249E" w:rsidRPr="002E249E" w:rsidRDefault="002E249E" w:rsidP="002E249E">
      <w:pPr>
        <w:spacing w:afterLines="0" w:after="24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55@00003000: $ 1 &lt;= 00000001</w:t>
      </w:r>
    </w:p>
    <w:p w14:paraId="5D63A7E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65@00003004: $ 2 &lt;= 00000004</w:t>
      </w:r>
    </w:p>
    <w:p w14:paraId="532D7CF8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75@00003008: $ 3 &lt;= </w:t>
      </w:r>
      <w:proofErr w:type="spellStart"/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fffffffd</w:t>
      </w:r>
      <w:proofErr w:type="spellEnd"/>
    </w:p>
    <w:p w14:paraId="13202271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85@0000300c: $ 1 &lt;= 00000001</w:t>
      </w:r>
    </w:p>
    <w:p w14:paraId="52D6158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95@00003010: $ 1 &lt;= 04d20000</w:t>
      </w:r>
    </w:p>
    <w:p w14:paraId="7A05AD84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95@00003014: *00000000 &lt;= 04d20000</w:t>
      </w:r>
    </w:p>
    <w:p w14:paraId="46DEA55A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115@00003018: $ 4 &lt;= 04d20000</w:t>
      </w:r>
    </w:p>
    <w:p w14:paraId="667A460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135@0000301c: $ 4 &lt;= 09a40000</w:t>
      </w:r>
    </w:p>
    <w:p w14:paraId="7BDDA706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145@00003020: $ 5 &lt;= 00000005</w:t>
      </w:r>
    </w:p>
    <w:p w14:paraId="015D96A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155@00003024: $ 6 &lt;= 00000005</w:t>
      </w:r>
    </w:p>
    <w:p w14:paraId="7E68654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185@0000302c: $ 2 &lt;= 04d20004</w:t>
      </w:r>
    </w:p>
    <w:p w14:paraId="0602E10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195@00003034: $ 5 &lt;= 04d20005</w:t>
      </w:r>
    </w:p>
    <w:p w14:paraId="3780062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225@0000303c: $ 2 &lt;= 09a40004</w:t>
      </w:r>
    </w:p>
    <w:p w14:paraId="45784DD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235@00003040: $ 2 &lt;= 04d20004</w:t>
      </w:r>
    </w:p>
    <w:p w14:paraId="334E5AB7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255@00003048: $ 5 &lt;= 09a40005</w:t>
      </w:r>
    </w:p>
    <w:p w14:paraId="5FFAE7C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265@00003050: $31 &lt;= 00003058</w:t>
      </w:r>
    </w:p>
    <w:p w14:paraId="3799F00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275@00003054: $ 5 &lt;= 0e760005</w:t>
      </w:r>
    </w:p>
    <w:p w14:paraId="279AA56C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285@00003064: $ 7 &lt;= 00000004</w:t>
      </w:r>
    </w:p>
    <w:p w14:paraId="72C8E86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295@00003068: $31 &lt;= 0000305c</w:t>
      </w:r>
    </w:p>
    <w:p w14:paraId="20881B1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295@0000306c: *00000000 &lt;= 0000305c</w:t>
      </w:r>
    </w:p>
    <w:p w14:paraId="20844EBF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315@00003070: $31 &lt;= 0000305c</w:t>
      </w:r>
    </w:p>
    <w:p w14:paraId="0ECDC5D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355@00003078: $ 1 &lt;= 09a40000</w:t>
      </w:r>
    </w:p>
    <w:p w14:paraId="072C65E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365@0000305c: $ 5 &lt;= 181a0005</w:t>
      </w:r>
    </w:p>
    <w:p w14:paraId="4D4E5F14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375@00003060: $ 5 &lt;= 0e760005</w:t>
      </w:r>
    </w:p>
    <w:p w14:paraId="52A26E6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385@00003064: $ 7 &lt;= 00000004</w:t>
      </w:r>
    </w:p>
    <w:p w14:paraId="3C71A9E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395@00003068: $31 &lt;= 00003060</w:t>
      </w:r>
    </w:p>
    <w:p w14:paraId="6F90BA64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395@0000306c: *00000000 &lt;= 00003060</w:t>
      </w:r>
    </w:p>
    <w:p w14:paraId="1E4B919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415@00003070: $31 &lt;= 00003060</w:t>
      </w:r>
    </w:p>
    <w:p w14:paraId="541DA3C6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455@00003078: $ 1 &lt;= 13480000</w:t>
      </w:r>
    </w:p>
    <w:p w14:paraId="1020D32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465@00003060: $ 5 &lt;= fb2e0005</w:t>
      </w:r>
    </w:p>
    <w:p w14:paraId="56521C9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475@00003064: $ 7 &lt;= 00000004</w:t>
      </w:r>
    </w:p>
    <w:p w14:paraId="271EE1DC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485@00003068: $31 &lt;= 00003064</w:t>
      </w:r>
    </w:p>
    <w:p w14:paraId="66CB801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485@0000306c: *00000000 &lt;= 00003064</w:t>
      </w:r>
    </w:p>
    <w:p w14:paraId="27FD39D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505@00003070: $31 &lt;= 00003064</w:t>
      </w:r>
    </w:p>
    <w:p w14:paraId="38A1886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545@00003078: $ 1 &lt;= 26900000</w:t>
      </w:r>
    </w:p>
    <w:p w14:paraId="27FAF5A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555@00003064: $ 7 &lt;= 00000004</w:t>
      </w:r>
    </w:p>
    <w:p w14:paraId="61AF6C9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565@00003068: $31 &lt;= 00003068</w:t>
      </w:r>
    </w:p>
    <w:p w14:paraId="21E519DF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565@0000306c: *00000000 &lt;= 00003068</w:t>
      </w:r>
    </w:p>
    <w:p w14:paraId="6D1E4B0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585@00003070: $31 &lt;= 00003068</w:t>
      </w:r>
    </w:p>
    <w:p w14:paraId="3E30AB7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625@00003078: $ 1 &lt;= 4d200000</w:t>
      </w:r>
    </w:p>
    <w:p w14:paraId="6C2F24AF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635@00003068: $31 &lt;= 0000306c</w:t>
      </w:r>
    </w:p>
    <w:p w14:paraId="679F44B5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635@0000306c: *00000000 &lt;= 0000306c</w:t>
      </w:r>
    </w:p>
    <w:p w14:paraId="641BCCC3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655@00003070: $31 &lt;= 0000306c</w:t>
      </w:r>
    </w:p>
    <w:p w14:paraId="198B3C18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695@00003078: $ 1 &lt;= 9a400000</w:t>
      </w:r>
    </w:p>
    <w:p w14:paraId="0D8D23B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695@0000306c: *00000000 &lt;= 0000306c</w:t>
      </w:r>
    </w:p>
    <w:p w14:paraId="7AA0B3E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715@00003070: $31 &lt;= 0000306c</w:t>
      </w:r>
    </w:p>
    <w:p w14:paraId="0223294C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755@00003078: $ 1 &lt;= 34800000</w:t>
      </w:r>
    </w:p>
    <w:p w14:paraId="19F403E1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755@0000306c: *00000000 &lt;= 0000306c</w:t>
      </w:r>
    </w:p>
    <w:p w14:paraId="41459C37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775@00003070: $31 &lt;= 0000306c</w:t>
      </w:r>
    </w:p>
    <w:p w14:paraId="2686D3C8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815@00003078: $ 1 &lt;= 69000000</w:t>
      </w:r>
    </w:p>
    <w:p w14:paraId="1D77656B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815@0000306c: *00000000 &lt;= 0000306c</w:t>
      </w:r>
    </w:p>
    <w:p w14:paraId="087A7179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835@00003070: $31 &lt;= 0000306c</w:t>
      </w:r>
    </w:p>
    <w:p w14:paraId="5C5FD9E4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875@00003078: $ 1 &lt;= d2000000</w:t>
      </w:r>
    </w:p>
    <w:p w14:paraId="6436DCBD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875@0000306c: *00000000 &lt;= 0000306c</w:t>
      </w:r>
    </w:p>
    <w:p w14:paraId="27BF217E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895@00003070: $31 &lt;= 0000306c</w:t>
      </w:r>
    </w:p>
    <w:p w14:paraId="6A74A8A7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935@00003078: $ 1 &lt;= a4000000</w:t>
      </w:r>
    </w:p>
    <w:p w14:paraId="1876EC42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935@0000306c: *00000000 &lt;= 0000306c</w:t>
      </w:r>
    </w:p>
    <w:p w14:paraId="25524E6F" w14:textId="77777777" w:rsidR="002E249E" w:rsidRPr="002E249E" w:rsidRDefault="002E249E" w:rsidP="002E249E">
      <w:pPr>
        <w:spacing w:afterLines="0" w:after="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955@00003070: $31 &lt;= 0000306c</w:t>
      </w:r>
    </w:p>
    <w:p w14:paraId="587F3E6A" w14:textId="77777777" w:rsidR="002E249E" w:rsidRDefault="002E249E" w:rsidP="002E249E">
      <w:pPr>
        <w:spacing w:afterLines="0" w:after="24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995@00003078: $ 1 &lt;= 48000000</w:t>
      </w:r>
    </w:p>
    <w:p w14:paraId="0F22AF3B" w14:textId="25736F3D" w:rsidR="002E249E" w:rsidRPr="002E249E" w:rsidRDefault="002E249E" w:rsidP="002E249E">
      <w:pPr>
        <w:spacing w:afterLines="0" w:after="240" w:line="240" w:lineRule="auto"/>
        <w:ind w:firstLine="0"/>
        <w:rPr>
          <w:rFonts w:ascii="宋体" w:eastAsia="宋体" w:hAnsi="宋体" w:cs="宋体"/>
          <w:kern w:val="0"/>
          <w:sz w:val="24"/>
          <w:szCs w:val="24"/>
        </w:rPr>
      </w:pPr>
      <w:r w:rsidRPr="002E249E">
        <w:rPr>
          <w:rFonts w:ascii="宋体" w:eastAsia="宋体" w:hAnsi="宋体" w:cs="宋体"/>
          <w:color w:val="000000"/>
          <w:kern w:val="0"/>
          <w:sz w:val="24"/>
          <w:szCs w:val="24"/>
        </w:rPr>
        <w:t>995@0000306c: *00000000 &lt;= 0000306c</w:t>
      </w:r>
    </w:p>
    <w:p w14:paraId="5332BF85" w14:textId="5471C500" w:rsidR="00860208" w:rsidRDefault="00860208" w:rsidP="00860208">
      <w:pPr>
        <w:pStyle w:val="a7"/>
        <w:numPr>
          <w:ilvl w:val="0"/>
          <w:numId w:val="1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思考题</w:t>
      </w:r>
    </w:p>
    <w:p w14:paraId="2B9F697E" w14:textId="45A22548" w:rsidR="00920689" w:rsidRDefault="00050C6A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/>
          <w:color w:val="3C3C3C"/>
          <w:shd w:val="clear" w:color="auto" w:fill="FFFFFF"/>
        </w:rPr>
        <w:t>在采用本节所述的控制冒险处理方式下，</w:t>
      </w:r>
      <w:r>
        <w:rPr>
          <w:rFonts w:ascii="Verdana" w:hAnsi="Verdana"/>
          <w:color w:val="3C3C3C"/>
          <w:shd w:val="clear" w:color="auto" w:fill="FFFFFF"/>
        </w:rPr>
        <w:t>PC</w:t>
      </w:r>
      <w:r>
        <w:rPr>
          <w:rFonts w:ascii="Verdana" w:hAnsi="Verdana"/>
          <w:color w:val="3C3C3C"/>
          <w:shd w:val="clear" w:color="auto" w:fill="FFFFFF"/>
        </w:rPr>
        <w:t>的值应当如何被更新？请从数据通路和控制信号两方面进行说明。</w:t>
      </w:r>
    </w:p>
    <w:p w14:paraId="787D2627" w14:textId="66E4BA75" w:rsidR="00050C6A" w:rsidRDefault="00050C6A" w:rsidP="00050C6A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PC</w:t>
      </w:r>
      <w:r>
        <w:rPr>
          <w:rFonts w:ascii="Verdana" w:hAnsi="Verdana" w:hint="eastAsia"/>
          <w:color w:val="3C3C3C"/>
          <w:shd w:val="clear" w:color="auto" w:fill="FFFFFF"/>
        </w:rPr>
        <w:t>根据</w:t>
      </w:r>
      <w:proofErr w:type="spellStart"/>
      <w:r>
        <w:rPr>
          <w:rFonts w:ascii="Verdana" w:hAnsi="Verdana" w:hint="eastAsia"/>
          <w:color w:val="3C3C3C"/>
          <w:shd w:val="clear" w:color="auto" w:fill="FFFFFF"/>
        </w:rPr>
        <w:t>NPCOp</w:t>
      </w:r>
      <w:proofErr w:type="spellEnd"/>
      <w:r>
        <w:rPr>
          <w:rFonts w:ascii="Verdana" w:hAnsi="Verdana" w:hint="eastAsia"/>
          <w:color w:val="3C3C3C"/>
          <w:shd w:val="clear" w:color="auto" w:fill="FFFFFF"/>
        </w:rPr>
        <w:t>进行更新，该控制信号来源于</w:t>
      </w:r>
      <w:r>
        <w:rPr>
          <w:rFonts w:ascii="Verdana" w:hAnsi="Verdana" w:hint="eastAsia"/>
          <w:color w:val="3C3C3C"/>
          <w:shd w:val="clear" w:color="auto" w:fill="FFFFFF"/>
        </w:rPr>
        <w:t>D</w:t>
      </w:r>
      <w:r>
        <w:rPr>
          <w:rFonts w:ascii="Verdana" w:hAnsi="Verdana" w:hint="eastAsia"/>
          <w:color w:val="3C3C3C"/>
          <w:shd w:val="clear" w:color="auto" w:fill="FFFFFF"/>
        </w:rPr>
        <w:t>级。</w:t>
      </w:r>
    </w:p>
    <w:p w14:paraId="02DA4520" w14:textId="6959E293" w:rsidR="00050C6A" w:rsidRPr="00050C6A" w:rsidRDefault="00050C6A" w:rsidP="00050C6A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lastRenderedPageBreak/>
        <w:t>顺序执行的指令</w:t>
      </w:r>
      <w:r>
        <w:rPr>
          <w:rFonts w:ascii="Verdana" w:hAnsi="Verdana" w:hint="eastAsia"/>
          <w:color w:val="3C3C3C"/>
          <w:shd w:val="clear" w:color="auto" w:fill="FFFFFF"/>
        </w:rPr>
        <w:t>PC</w:t>
      </w:r>
      <w:r>
        <w:rPr>
          <w:rFonts w:ascii="Verdana" w:hAnsi="Verdana" w:hint="eastAsia"/>
          <w:color w:val="3C3C3C"/>
          <w:shd w:val="clear" w:color="auto" w:fill="FFFFFF"/>
        </w:rPr>
        <w:t>更新为</w:t>
      </w:r>
      <w:r>
        <w:rPr>
          <w:rFonts w:ascii="Verdana" w:hAnsi="Verdana" w:hint="eastAsia"/>
          <w:color w:val="3C3C3C"/>
          <w:shd w:val="clear" w:color="auto" w:fill="FFFFFF"/>
        </w:rPr>
        <w:t>PC</w:t>
      </w:r>
      <w:r w:rsidR="00225434">
        <w:rPr>
          <w:rFonts w:ascii="Verdana" w:hAnsi="Verdana"/>
          <w:color w:val="3C3C3C"/>
          <w:shd w:val="clear" w:color="auto" w:fill="FFFFFF"/>
        </w:rPr>
        <w:t>_F</w:t>
      </w:r>
      <w:r>
        <w:rPr>
          <w:rFonts w:ascii="Verdana" w:hAnsi="Verdana"/>
          <w:color w:val="3C3C3C"/>
          <w:shd w:val="clear" w:color="auto" w:fill="FFFFFF"/>
        </w:rPr>
        <w:t>+4</w:t>
      </w:r>
      <w:r>
        <w:rPr>
          <w:rFonts w:ascii="Verdana" w:hAnsi="Verdana" w:hint="eastAsia"/>
          <w:color w:val="3C3C3C"/>
          <w:shd w:val="clear" w:color="auto" w:fill="FFFFFF"/>
        </w:rPr>
        <w:t>；分支类需要进行判断，如果条件满足更新为</w:t>
      </w:r>
      <w:r>
        <w:rPr>
          <w:rFonts w:ascii="Verdana" w:hAnsi="Verdana" w:hint="eastAsia"/>
          <w:color w:val="3C3C3C"/>
          <w:shd w:val="clear" w:color="auto" w:fill="FFFFFF"/>
        </w:rPr>
        <w:t>PC</w:t>
      </w:r>
      <w:r w:rsidR="00225434">
        <w:rPr>
          <w:rFonts w:ascii="Verdana" w:hAnsi="Verdana"/>
          <w:color w:val="3C3C3C"/>
          <w:shd w:val="clear" w:color="auto" w:fill="FFFFFF"/>
        </w:rPr>
        <w:t>_D</w:t>
      </w:r>
      <w:r>
        <w:rPr>
          <w:rFonts w:ascii="Verdana" w:hAnsi="Verdana"/>
          <w:color w:val="3C3C3C"/>
          <w:shd w:val="clear" w:color="auto" w:fill="FFFFFF"/>
        </w:rPr>
        <w:t>+4+</w:t>
      </w:r>
      <w:r>
        <w:rPr>
          <w:rFonts w:ascii="Verdana" w:hAnsi="Verdana" w:hint="eastAsia"/>
          <w:color w:val="3C3C3C"/>
          <w:shd w:val="clear" w:color="auto" w:fill="FFFFFF"/>
        </w:rPr>
        <w:t>offset</w:t>
      </w:r>
      <w:r>
        <w:rPr>
          <w:rFonts w:ascii="Verdana" w:hAnsi="Verdana" w:hint="eastAsia"/>
          <w:color w:val="3C3C3C"/>
          <w:shd w:val="clear" w:color="auto" w:fill="FFFFFF"/>
        </w:rPr>
        <w:t>，否则更新为</w:t>
      </w:r>
      <w:r>
        <w:rPr>
          <w:rFonts w:ascii="Verdana" w:hAnsi="Verdana" w:hint="eastAsia"/>
          <w:color w:val="3C3C3C"/>
          <w:shd w:val="clear" w:color="auto" w:fill="FFFFFF"/>
        </w:rPr>
        <w:t>PC</w:t>
      </w:r>
      <w:r w:rsidR="00225434">
        <w:rPr>
          <w:rFonts w:ascii="Verdana" w:hAnsi="Verdana"/>
          <w:color w:val="3C3C3C"/>
          <w:shd w:val="clear" w:color="auto" w:fill="FFFFFF"/>
        </w:rPr>
        <w:t>_F</w:t>
      </w:r>
      <w:r>
        <w:rPr>
          <w:rFonts w:ascii="Verdana" w:hAnsi="Verdana"/>
          <w:color w:val="3C3C3C"/>
          <w:shd w:val="clear" w:color="auto" w:fill="FFFFFF"/>
        </w:rPr>
        <w:t>+4</w:t>
      </w:r>
      <w:r>
        <w:rPr>
          <w:rFonts w:ascii="Verdana" w:hAnsi="Verdana" w:hint="eastAsia"/>
          <w:color w:val="3C3C3C"/>
          <w:shd w:val="clear" w:color="auto" w:fill="FFFFFF"/>
        </w:rPr>
        <w:t>；对于</w:t>
      </w:r>
      <w:r>
        <w:rPr>
          <w:rFonts w:ascii="Verdana" w:hAnsi="Verdana" w:hint="eastAsia"/>
          <w:color w:val="3C3C3C"/>
          <w:shd w:val="clear" w:color="auto" w:fill="FFFFFF"/>
        </w:rPr>
        <w:t>j</w:t>
      </w:r>
      <w:r>
        <w:rPr>
          <w:rFonts w:ascii="Verdana" w:hAnsi="Verdana"/>
          <w:color w:val="3C3C3C"/>
          <w:shd w:val="clear" w:color="auto" w:fill="FFFFFF"/>
        </w:rPr>
        <w:t>/</w:t>
      </w:r>
      <w:proofErr w:type="spellStart"/>
      <w:r>
        <w:rPr>
          <w:rFonts w:ascii="Verdana" w:hAnsi="Verdana" w:hint="eastAsia"/>
          <w:color w:val="3C3C3C"/>
          <w:shd w:val="clear" w:color="auto" w:fill="FFFFFF"/>
        </w:rPr>
        <w:t>jal</w:t>
      </w:r>
      <w:proofErr w:type="spellEnd"/>
      <w:r>
        <w:rPr>
          <w:rFonts w:ascii="Verdana" w:hAnsi="Verdana"/>
          <w:color w:val="3C3C3C"/>
          <w:shd w:val="clear" w:color="auto" w:fill="FFFFFF"/>
        </w:rPr>
        <w:t xml:space="preserve"> </w:t>
      </w:r>
      <w:r>
        <w:rPr>
          <w:rFonts w:ascii="Verdana" w:hAnsi="Verdana" w:hint="eastAsia"/>
          <w:color w:val="3C3C3C"/>
          <w:shd w:val="clear" w:color="auto" w:fill="FFFFFF"/>
        </w:rPr>
        <w:t>按照绝对地址进行更新；对于</w:t>
      </w:r>
      <w:proofErr w:type="spellStart"/>
      <w:r>
        <w:rPr>
          <w:rFonts w:ascii="Verdana" w:hAnsi="Verdana" w:hint="eastAsia"/>
          <w:color w:val="3C3C3C"/>
          <w:shd w:val="clear" w:color="auto" w:fill="FFFFFF"/>
        </w:rPr>
        <w:t>jr</w:t>
      </w:r>
      <w:proofErr w:type="spellEnd"/>
      <w:r>
        <w:rPr>
          <w:rFonts w:ascii="Verdana" w:hAnsi="Verdana" w:hint="eastAsia"/>
          <w:color w:val="3C3C3C"/>
          <w:shd w:val="clear" w:color="auto" w:fill="FFFFFF"/>
        </w:rPr>
        <w:t>按照</w:t>
      </w:r>
      <w:proofErr w:type="spellStart"/>
      <w:r>
        <w:rPr>
          <w:rFonts w:ascii="Verdana" w:hAnsi="Verdana" w:hint="eastAsia"/>
          <w:color w:val="3C3C3C"/>
          <w:shd w:val="clear" w:color="auto" w:fill="FFFFFF"/>
        </w:rPr>
        <w:t>rs</w:t>
      </w:r>
      <w:proofErr w:type="spellEnd"/>
      <w:r>
        <w:rPr>
          <w:rFonts w:ascii="Verdana" w:hAnsi="Verdana" w:hint="eastAsia"/>
          <w:color w:val="3C3C3C"/>
          <w:shd w:val="clear" w:color="auto" w:fill="FFFFFF"/>
        </w:rPr>
        <w:t>寄存器中的值进行更新。</w:t>
      </w:r>
    </w:p>
    <w:p w14:paraId="7478CAE1" w14:textId="60532E73" w:rsidR="00050C6A" w:rsidRPr="00050C6A" w:rsidRDefault="00050C6A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3C3C3C"/>
          <w:shd w:val="clear" w:color="auto" w:fill="FFFFFF"/>
        </w:rPr>
        <w:t>对于</w:t>
      </w:r>
      <w:proofErr w:type="spellStart"/>
      <w:r>
        <w:rPr>
          <w:rFonts w:ascii="Verdana" w:hAnsi="Verdana"/>
          <w:color w:val="3C3C3C"/>
          <w:shd w:val="clear" w:color="auto" w:fill="FFFFFF"/>
        </w:rPr>
        <w:t>jal</w:t>
      </w:r>
      <w:proofErr w:type="spellEnd"/>
      <w:r>
        <w:rPr>
          <w:rFonts w:ascii="Verdana" w:hAnsi="Verdana"/>
          <w:color w:val="3C3C3C"/>
          <w:shd w:val="clear" w:color="auto" w:fill="FFFFFF"/>
        </w:rPr>
        <w:t>等需要将指令地址写入寄存器的指令，为什么需要回写</w:t>
      </w:r>
      <w:r>
        <w:rPr>
          <w:rFonts w:ascii="Verdana" w:hAnsi="Verdana"/>
          <w:color w:val="3C3C3C"/>
          <w:shd w:val="clear" w:color="auto" w:fill="FFFFFF"/>
        </w:rPr>
        <w:t>PC+8</w:t>
      </w:r>
      <w:r>
        <w:rPr>
          <w:rFonts w:ascii="Verdana" w:hAnsi="Verdana"/>
          <w:color w:val="3C3C3C"/>
          <w:shd w:val="clear" w:color="auto" w:fill="FFFFFF"/>
        </w:rPr>
        <w:t>？</w:t>
      </w:r>
    </w:p>
    <w:p w14:paraId="7229CB3D" w14:textId="2FC9C711" w:rsidR="00050C6A" w:rsidRPr="00050C6A" w:rsidRDefault="00050C6A" w:rsidP="00050C6A">
      <w:pPr>
        <w:pStyle w:val="a7"/>
        <w:spacing w:after="312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 w:hint="eastAsia"/>
          <w:color w:val="3C3C3C"/>
          <w:shd w:val="clear" w:color="auto" w:fill="FFFFFF"/>
        </w:rPr>
        <w:t>实验支持延迟槽，会执行</w:t>
      </w:r>
      <w:proofErr w:type="spellStart"/>
      <w:r>
        <w:rPr>
          <w:rFonts w:ascii="Verdana" w:hAnsi="Verdana" w:hint="eastAsia"/>
          <w:color w:val="3C3C3C"/>
          <w:shd w:val="clear" w:color="auto" w:fill="FFFFFF"/>
        </w:rPr>
        <w:t>jal</w:t>
      </w:r>
      <w:proofErr w:type="spellEnd"/>
      <w:r>
        <w:rPr>
          <w:rFonts w:ascii="Verdana" w:hAnsi="Verdana" w:hint="eastAsia"/>
          <w:color w:val="3C3C3C"/>
          <w:shd w:val="clear" w:color="auto" w:fill="FFFFFF"/>
        </w:rPr>
        <w:t>的下一条指令，应该将下下条指令的地址存入</w:t>
      </w:r>
      <w:proofErr w:type="spellStart"/>
      <w:r>
        <w:rPr>
          <w:rFonts w:ascii="Verdana" w:hAnsi="Verdana" w:hint="eastAsia"/>
          <w:color w:val="3C3C3C"/>
          <w:shd w:val="clear" w:color="auto" w:fill="FFFFFF"/>
        </w:rPr>
        <w:t>rs</w:t>
      </w:r>
      <w:proofErr w:type="spellEnd"/>
      <w:r>
        <w:rPr>
          <w:rFonts w:ascii="Verdana" w:hAnsi="Verdana" w:hint="eastAsia"/>
          <w:color w:val="3C3C3C"/>
          <w:shd w:val="clear" w:color="auto" w:fill="FFFFFF"/>
        </w:rPr>
        <w:t>寄存器。</w:t>
      </w:r>
    </w:p>
    <w:p w14:paraId="0D3E3C7D" w14:textId="6AE6B343" w:rsidR="00050C6A" w:rsidRPr="00050C6A" w:rsidRDefault="00050C6A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3C3C3C"/>
          <w:shd w:val="clear" w:color="auto" w:fill="FFFFFF"/>
        </w:rPr>
        <w:t>为什么所有的供给者都是存储了上一级传来的各种数据的</w:t>
      </w:r>
      <w:r>
        <w:rPr>
          <w:rStyle w:val="a8"/>
          <w:rFonts w:ascii="Verdana" w:hAnsi="Verdana"/>
          <w:color w:val="3C3C3C"/>
          <w:shd w:val="clear" w:color="auto" w:fill="FFFFFF"/>
        </w:rPr>
        <w:t>流水级寄存器</w:t>
      </w:r>
      <w:r>
        <w:rPr>
          <w:rFonts w:ascii="Verdana" w:hAnsi="Verdana"/>
          <w:color w:val="3C3C3C"/>
          <w:shd w:val="clear" w:color="auto" w:fill="FFFFFF"/>
        </w:rPr>
        <w:t>，而不是由</w:t>
      </w:r>
      <w:r>
        <w:rPr>
          <w:rFonts w:ascii="Verdana" w:hAnsi="Verdana"/>
          <w:color w:val="3C3C3C"/>
          <w:shd w:val="clear" w:color="auto" w:fill="FFFFFF"/>
        </w:rPr>
        <w:t>ALU</w:t>
      </w:r>
      <w:r>
        <w:rPr>
          <w:rFonts w:ascii="Verdana" w:hAnsi="Verdana"/>
          <w:color w:val="3C3C3C"/>
          <w:shd w:val="clear" w:color="auto" w:fill="FFFFFF"/>
        </w:rPr>
        <w:t>或者</w:t>
      </w:r>
      <w:r>
        <w:rPr>
          <w:rFonts w:ascii="Verdana" w:hAnsi="Verdana"/>
          <w:color w:val="3C3C3C"/>
          <w:shd w:val="clear" w:color="auto" w:fill="FFFFFF"/>
        </w:rPr>
        <w:t>DM</w:t>
      </w:r>
      <w:r>
        <w:rPr>
          <w:rFonts w:ascii="Verdana" w:hAnsi="Verdana"/>
          <w:color w:val="3C3C3C"/>
          <w:shd w:val="clear" w:color="auto" w:fill="FFFFFF"/>
        </w:rPr>
        <w:t>等部件来提供数据？</w:t>
      </w:r>
    </w:p>
    <w:p w14:paraId="2F77F43F" w14:textId="1FBBCBC2" w:rsidR="00050C6A" w:rsidRPr="00050C6A" w:rsidRDefault="00050C6A" w:rsidP="00050C6A">
      <w:pPr>
        <w:pStyle w:val="a7"/>
        <w:spacing w:after="312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 w:hint="eastAsia"/>
          <w:color w:val="3C3C3C"/>
          <w:shd w:val="clear" w:color="auto" w:fill="FFFFFF"/>
        </w:rPr>
        <w:t>如果由</w:t>
      </w:r>
      <w:r>
        <w:rPr>
          <w:rFonts w:ascii="Verdana" w:hAnsi="Verdana" w:hint="eastAsia"/>
          <w:color w:val="3C3C3C"/>
          <w:shd w:val="clear" w:color="auto" w:fill="FFFFFF"/>
        </w:rPr>
        <w:t>ALU</w:t>
      </w:r>
      <w:r>
        <w:rPr>
          <w:rFonts w:ascii="Verdana" w:hAnsi="Verdana" w:hint="eastAsia"/>
          <w:color w:val="3C3C3C"/>
          <w:shd w:val="clear" w:color="auto" w:fill="FFFFFF"/>
        </w:rPr>
        <w:t>或者</w:t>
      </w:r>
      <w:r>
        <w:rPr>
          <w:rFonts w:ascii="Verdana" w:hAnsi="Verdana" w:hint="eastAsia"/>
          <w:color w:val="3C3C3C"/>
          <w:shd w:val="clear" w:color="auto" w:fill="FFFFFF"/>
        </w:rPr>
        <w:t>DM</w:t>
      </w:r>
      <w:r>
        <w:rPr>
          <w:rFonts w:ascii="Verdana" w:hAnsi="Verdana" w:hint="eastAsia"/>
          <w:color w:val="3C3C3C"/>
          <w:shd w:val="clear" w:color="auto" w:fill="FFFFFF"/>
        </w:rPr>
        <w:t>等部件提供数据进行转发，相比流水级寄存器提供数据进行转发，要经过的组合逻辑更多，需要的时间更多。</w:t>
      </w:r>
    </w:p>
    <w:p w14:paraId="690638DB" w14:textId="6DC7CD29" w:rsidR="00050C6A" w:rsidRPr="00DA34A1" w:rsidRDefault="00DA34A1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Style w:val="a8"/>
          <w:rFonts w:ascii="inherit" w:hAnsi="inherit"/>
          <w:color w:val="0000FF"/>
          <w:shd w:val="clear" w:color="auto" w:fill="FFFFFF"/>
        </w:rPr>
        <w:t>Thinking 1</w:t>
      </w:r>
      <w:r w:rsidR="00050C6A" w:rsidRPr="00CA761E">
        <w:rPr>
          <w:rFonts w:cs="宋体" w:hint="eastAsia"/>
          <w:color w:val="3C3C3C"/>
          <w:kern w:val="0"/>
          <w:szCs w:val="24"/>
        </w:rPr>
        <w:t>：如果不采用已经转发过的数据，而采用上一级中的原始数据，会出现怎样的问题？试列举指令序列说明这个问题。</w:t>
      </w:r>
    </w:p>
    <w:p w14:paraId="6A154B5B" w14:textId="1546C061" w:rsidR="00DA34A1" w:rsidRDefault="00DA34A1" w:rsidP="00DA34A1">
      <w:pPr>
        <w:pStyle w:val="a7"/>
        <w:spacing w:after="312"/>
        <w:ind w:left="360" w:firstLineChars="0" w:firstLine="0"/>
        <w:rPr>
          <w:rFonts w:cs="宋体"/>
          <w:color w:val="3C3C3C"/>
          <w:kern w:val="0"/>
          <w:szCs w:val="24"/>
        </w:rPr>
      </w:pPr>
      <w:r>
        <w:rPr>
          <w:rFonts w:cs="宋体" w:hint="eastAsia"/>
          <w:color w:val="3C3C3C"/>
          <w:kern w:val="0"/>
          <w:szCs w:val="24"/>
        </w:rPr>
        <w:t>会产生数据冒险。</w:t>
      </w:r>
    </w:p>
    <w:p w14:paraId="564EF392" w14:textId="6EE1AE17" w:rsidR="00DA34A1" w:rsidRDefault="00DA34A1" w:rsidP="00DA34A1">
      <w:pPr>
        <w:pStyle w:val="a7"/>
        <w:spacing w:after="312"/>
        <w:ind w:left="360" w:firstLineChars="0" w:firstLine="0"/>
        <w:rPr>
          <w:rFonts w:cs="宋体"/>
          <w:color w:val="3C3C3C"/>
          <w:kern w:val="0"/>
          <w:szCs w:val="24"/>
        </w:rPr>
      </w:pPr>
      <w:proofErr w:type="spellStart"/>
      <w:r>
        <w:rPr>
          <w:rFonts w:cs="宋体"/>
          <w:color w:val="3C3C3C"/>
          <w:kern w:val="0"/>
          <w:szCs w:val="24"/>
        </w:rPr>
        <w:t>addu</w:t>
      </w:r>
      <w:proofErr w:type="spellEnd"/>
      <w:r>
        <w:rPr>
          <w:rFonts w:cs="宋体"/>
          <w:color w:val="3C3C3C"/>
          <w:kern w:val="0"/>
          <w:szCs w:val="24"/>
        </w:rPr>
        <w:t xml:space="preserve"> $1,$1,$2</w:t>
      </w:r>
    </w:p>
    <w:p w14:paraId="62E0AD94" w14:textId="22F54BF5" w:rsidR="00DA34A1" w:rsidRDefault="00DA34A1" w:rsidP="00DA34A1">
      <w:pPr>
        <w:pStyle w:val="a7"/>
        <w:spacing w:after="312"/>
        <w:ind w:left="360" w:firstLineChars="0" w:firstLine="0"/>
        <w:rPr>
          <w:rFonts w:cs="宋体"/>
          <w:color w:val="3C3C3C"/>
          <w:kern w:val="0"/>
          <w:szCs w:val="24"/>
        </w:rPr>
      </w:pPr>
      <w:proofErr w:type="spellStart"/>
      <w:r>
        <w:rPr>
          <w:rFonts w:cs="宋体"/>
          <w:color w:val="3C3C3C"/>
          <w:kern w:val="0"/>
          <w:szCs w:val="24"/>
        </w:rPr>
        <w:t>subu</w:t>
      </w:r>
      <w:proofErr w:type="spellEnd"/>
      <w:r>
        <w:rPr>
          <w:rFonts w:cs="宋体"/>
          <w:color w:val="3C3C3C"/>
          <w:kern w:val="0"/>
          <w:szCs w:val="24"/>
        </w:rPr>
        <w:t xml:space="preserve"> $3,$1,$2</w:t>
      </w:r>
    </w:p>
    <w:p w14:paraId="376FBF0F" w14:textId="20FED632" w:rsidR="00DA34A1" w:rsidRDefault="00DA34A1" w:rsidP="00DA34A1">
      <w:pPr>
        <w:pStyle w:val="a7"/>
        <w:spacing w:after="312"/>
        <w:ind w:left="360" w:firstLineChars="0" w:firstLine="0"/>
        <w:rPr>
          <w:rFonts w:cs="宋体"/>
          <w:color w:val="3C3C3C"/>
          <w:kern w:val="0"/>
          <w:szCs w:val="24"/>
        </w:rPr>
      </w:pPr>
      <w:proofErr w:type="spellStart"/>
      <w:r>
        <w:rPr>
          <w:rFonts w:cs="宋体" w:hint="eastAsia"/>
          <w:color w:val="3C3C3C"/>
          <w:kern w:val="0"/>
          <w:szCs w:val="24"/>
        </w:rPr>
        <w:t>addu</w:t>
      </w:r>
      <w:proofErr w:type="spellEnd"/>
      <w:r>
        <w:rPr>
          <w:rFonts w:cs="宋体" w:hint="eastAsia"/>
          <w:color w:val="3C3C3C"/>
          <w:kern w:val="0"/>
          <w:szCs w:val="24"/>
        </w:rPr>
        <w:t>到M级的时候，</w:t>
      </w:r>
      <w:proofErr w:type="spellStart"/>
      <w:r>
        <w:rPr>
          <w:rFonts w:cs="宋体" w:hint="eastAsia"/>
          <w:color w:val="3C3C3C"/>
          <w:kern w:val="0"/>
          <w:szCs w:val="24"/>
        </w:rPr>
        <w:t>subu</w:t>
      </w:r>
      <w:proofErr w:type="spellEnd"/>
      <w:r>
        <w:rPr>
          <w:rFonts w:cs="宋体" w:hint="eastAsia"/>
          <w:color w:val="3C3C3C"/>
          <w:kern w:val="0"/>
          <w:szCs w:val="24"/>
        </w:rPr>
        <w:t>在E级，但此时</w:t>
      </w:r>
      <w:proofErr w:type="spellStart"/>
      <w:r>
        <w:rPr>
          <w:rFonts w:cs="宋体" w:hint="eastAsia"/>
          <w:color w:val="3C3C3C"/>
          <w:kern w:val="0"/>
          <w:szCs w:val="24"/>
        </w:rPr>
        <w:t>addu</w:t>
      </w:r>
      <w:proofErr w:type="spellEnd"/>
      <w:r>
        <w:rPr>
          <w:rFonts w:cs="宋体" w:hint="eastAsia"/>
          <w:color w:val="3C3C3C"/>
          <w:kern w:val="0"/>
          <w:szCs w:val="24"/>
        </w:rPr>
        <w:t>还没有对$</w:t>
      </w:r>
      <w:r>
        <w:rPr>
          <w:rFonts w:cs="宋体"/>
          <w:color w:val="3C3C3C"/>
          <w:kern w:val="0"/>
          <w:szCs w:val="24"/>
        </w:rPr>
        <w:t>1</w:t>
      </w:r>
      <w:r>
        <w:rPr>
          <w:rFonts w:cs="宋体" w:hint="eastAsia"/>
          <w:color w:val="3C3C3C"/>
          <w:kern w:val="0"/>
          <w:szCs w:val="24"/>
        </w:rPr>
        <w:t>进行写入操作，如果采用原始数据，$</w:t>
      </w:r>
      <w:r>
        <w:rPr>
          <w:rFonts w:cs="宋体"/>
          <w:color w:val="3C3C3C"/>
          <w:kern w:val="0"/>
          <w:szCs w:val="24"/>
        </w:rPr>
        <w:t>1</w:t>
      </w:r>
      <w:r>
        <w:rPr>
          <w:rFonts w:cs="宋体" w:hint="eastAsia"/>
          <w:color w:val="3C3C3C"/>
          <w:kern w:val="0"/>
          <w:szCs w:val="24"/>
        </w:rPr>
        <w:t>就不是最新值，于是产生了数据冒险。</w:t>
      </w:r>
    </w:p>
    <w:p w14:paraId="6B6BF28F" w14:textId="4CFB4BE8" w:rsidR="00DA34A1" w:rsidRDefault="00DA34A1" w:rsidP="00DA34A1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Style w:val="a8"/>
          <w:rFonts w:ascii="inherit" w:hAnsi="inherit"/>
          <w:color w:val="0000FF"/>
          <w:shd w:val="clear" w:color="auto" w:fill="FFFFFF"/>
        </w:rPr>
        <w:t>Thinking 2</w:t>
      </w:r>
      <w:r>
        <w:rPr>
          <w:rFonts w:ascii="Verdana" w:hAnsi="Verdana"/>
          <w:color w:val="3C3C3C"/>
          <w:shd w:val="clear" w:color="auto" w:fill="FFFFFF"/>
        </w:rPr>
        <w:t>：我们为什么要对</w:t>
      </w:r>
      <w:r>
        <w:rPr>
          <w:rFonts w:ascii="Verdana" w:hAnsi="Verdana"/>
          <w:color w:val="3C3C3C"/>
          <w:shd w:val="clear" w:color="auto" w:fill="FFFFFF"/>
        </w:rPr>
        <w:t>GPR</w:t>
      </w:r>
      <w:r>
        <w:rPr>
          <w:rFonts w:ascii="Verdana" w:hAnsi="Verdana"/>
          <w:color w:val="3C3C3C"/>
          <w:shd w:val="clear" w:color="auto" w:fill="FFFFFF"/>
        </w:rPr>
        <w:t>采用内部转发机制？如果不采用内部转发机制，我们要怎样才能解决这种情况下的转发需求呢？</w:t>
      </w:r>
    </w:p>
    <w:p w14:paraId="5F9BDD7E" w14:textId="68BD7DFB" w:rsidR="00DA34A1" w:rsidRDefault="00DA34A1" w:rsidP="00DA34A1">
      <w:pPr>
        <w:pStyle w:val="a7"/>
        <w:spacing w:after="312"/>
        <w:ind w:left="360" w:firstLineChars="0" w:firstLine="0"/>
        <w:rPr>
          <w:rFonts w:cs="宋体"/>
          <w:color w:val="3C3C3C"/>
          <w:kern w:val="0"/>
          <w:szCs w:val="24"/>
        </w:rPr>
      </w:pPr>
      <w:r>
        <w:rPr>
          <w:rFonts w:cs="宋体" w:hint="eastAsia"/>
          <w:color w:val="3C3C3C"/>
          <w:kern w:val="0"/>
          <w:szCs w:val="24"/>
        </w:rPr>
        <w:t>确保读出的数是W级最新写入的数，避免数据冒险。</w:t>
      </w:r>
    </w:p>
    <w:p w14:paraId="4896EF9C" w14:textId="2BDA1F1F" w:rsidR="00DA34A1" w:rsidRDefault="001009DC" w:rsidP="00DA34A1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lastRenderedPageBreak/>
        <w:t>把要写入的数据与读出的数据接入</w:t>
      </w:r>
      <w:r>
        <w:rPr>
          <w:rFonts w:ascii="Verdana" w:hAnsi="Verdana" w:hint="eastAsia"/>
          <w:color w:val="3C3C3C"/>
          <w:shd w:val="clear" w:color="auto" w:fill="FFFFFF"/>
        </w:rPr>
        <w:t>MUX</w:t>
      </w:r>
      <w:r>
        <w:rPr>
          <w:rFonts w:ascii="Verdana" w:hAnsi="Verdana" w:hint="eastAsia"/>
          <w:color w:val="3C3C3C"/>
          <w:shd w:val="clear" w:color="auto" w:fill="FFFFFF"/>
        </w:rPr>
        <w:t>，根据两寄存器的号数关系进行选择（</w:t>
      </w:r>
      <w:r>
        <w:rPr>
          <w:rFonts w:ascii="Verdana" w:hAnsi="Verdana" w:hint="eastAsia"/>
          <w:color w:val="3C3C3C"/>
          <w:shd w:val="clear" w:color="auto" w:fill="FFFFFF"/>
        </w:rPr>
        <w:t>0</w:t>
      </w:r>
      <w:r>
        <w:rPr>
          <w:rFonts w:ascii="Verdana" w:hAnsi="Verdana" w:hint="eastAsia"/>
          <w:color w:val="3C3C3C"/>
          <w:shd w:val="clear" w:color="auto" w:fill="FFFFFF"/>
        </w:rPr>
        <w:t>号进行特判），相等就选择写入值，反之原值。</w:t>
      </w:r>
    </w:p>
    <w:p w14:paraId="1A03148C" w14:textId="1EFE4D0E" w:rsidR="00DA34A1" w:rsidRDefault="00DA34A1" w:rsidP="00DA34A1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Style w:val="a8"/>
          <w:rFonts w:ascii="Verdana" w:hAnsi="Verdana"/>
          <w:color w:val="0000FF"/>
          <w:shd w:val="clear" w:color="auto" w:fill="FFFFFF"/>
        </w:rPr>
        <w:t>Thinking 3</w:t>
      </w:r>
      <w:r>
        <w:rPr>
          <w:rFonts w:ascii="Verdana" w:hAnsi="Verdana"/>
          <w:color w:val="3C3C3C"/>
          <w:shd w:val="clear" w:color="auto" w:fill="FFFFFF"/>
        </w:rPr>
        <w:t>：为什么</w:t>
      </w:r>
      <w:r>
        <w:rPr>
          <w:rFonts w:ascii="Verdana" w:hAnsi="Verdana"/>
          <w:color w:val="3C3C3C"/>
          <w:shd w:val="clear" w:color="auto" w:fill="FFFFFF"/>
        </w:rPr>
        <w:t>0</w:t>
      </w:r>
      <w:r>
        <w:rPr>
          <w:rFonts w:ascii="Verdana" w:hAnsi="Verdana"/>
          <w:color w:val="3C3C3C"/>
          <w:shd w:val="clear" w:color="auto" w:fill="FFFFFF"/>
        </w:rPr>
        <w:t>号寄存器需要特殊处理？</w:t>
      </w:r>
    </w:p>
    <w:p w14:paraId="1CDECCE8" w14:textId="138AE27F" w:rsidR="001009DC" w:rsidRDefault="001009DC" w:rsidP="00DA34A1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Fonts w:ascii="Verdana" w:hAnsi="Verdana" w:hint="eastAsia"/>
          <w:color w:val="3C3C3C"/>
          <w:shd w:val="clear" w:color="auto" w:fill="FFFFFF"/>
        </w:rPr>
        <w:t>如果当前读</w:t>
      </w:r>
      <w:r>
        <w:rPr>
          <w:rFonts w:ascii="Verdana" w:hAnsi="Verdana" w:hint="eastAsia"/>
          <w:color w:val="3C3C3C"/>
          <w:shd w:val="clear" w:color="auto" w:fill="FFFFFF"/>
        </w:rPr>
        <w:t>0</w:t>
      </w:r>
      <w:r>
        <w:rPr>
          <w:rFonts w:ascii="Verdana" w:hAnsi="Verdana" w:hint="eastAsia"/>
          <w:color w:val="3C3C3C"/>
          <w:shd w:val="clear" w:color="auto" w:fill="FFFFFF"/>
        </w:rPr>
        <w:t>号寄存器，之前写入</w:t>
      </w:r>
      <w:r>
        <w:rPr>
          <w:rFonts w:ascii="Verdana" w:hAnsi="Verdana" w:hint="eastAsia"/>
          <w:color w:val="3C3C3C"/>
          <w:shd w:val="clear" w:color="auto" w:fill="FFFFFF"/>
        </w:rPr>
        <w:t>0</w:t>
      </w:r>
      <w:r>
        <w:rPr>
          <w:rFonts w:ascii="Verdana" w:hAnsi="Verdana" w:hint="eastAsia"/>
          <w:color w:val="3C3C3C"/>
          <w:shd w:val="clear" w:color="auto" w:fill="FFFFFF"/>
        </w:rPr>
        <w:t>号寄存器，</w:t>
      </w:r>
      <w:r w:rsidR="00502ECF">
        <w:rPr>
          <w:rFonts w:ascii="Verdana" w:hAnsi="Verdana" w:hint="eastAsia"/>
          <w:color w:val="3C3C3C"/>
          <w:shd w:val="clear" w:color="auto" w:fill="FFFFFF"/>
        </w:rPr>
        <w:t>不对</w:t>
      </w:r>
      <w:r w:rsidR="00502ECF">
        <w:rPr>
          <w:rFonts w:ascii="Verdana" w:hAnsi="Verdana" w:hint="eastAsia"/>
          <w:color w:val="3C3C3C"/>
          <w:shd w:val="clear" w:color="auto" w:fill="FFFFFF"/>
        </w:rPr>
        <w:t>0</w:t>
      </w:r>
      <w:r w:rsidR="00502ECF">
        <w:rPr>
          <w:rFonts w:ascii="Verdana" w:hAnsi="Verdana" w:hint="eastAsia"/>
          <w:color w:val="3C3C3C"/>
          <w:shd w:val="clear" w:color="auto" w:fill="FFFFFF"/>
        </w:rPr>
        <w:t>号进行特判就会产生从</w:t>
      </w:r>
      <w:r w:rsidR="00502ECF">
        <w:rPr>
          <w:rFonts w:ascii="Verdana" w:hAnsi="Verdana" w:hint="eastAsia"/>
          <w:color w:val="3C3C3C"/>
          <w:shd w:val="clear" w:color="auto" w:fill="FFFFFF"/>
        </w:rPr>
        <w:t>0</w:t>
      </w:r>
      <w:r w:rsidR="00502ECF">
        <w:rPr>
          <w:rFonts w:ascii="Verdana" w:hAnsi="Verdana" w:hint="eastAsia"/>
          <w:color w:val="3C3C3C"/>
          <w:shd w:val="clear" w:color="auto" w:fill="FFFFFF"/>
        </w:rPr>
        <w:t>号寄存器中读出非零数的现象。</w:t>
      </w:r>
    </w:p>
    <w:p w14:paraId="189FE5E0" w14:textId="521FDDA1" w:rsidR="00DA34A1" w:rsidRDefault="00DA34A1" w:rsidP="00DA34A1">
      <w:pPr>
        <w:pStyle w:val="a7"/>
        <w:spacing w:after="312"/>
        <w:ind w:left="360" w:firstLineChars="0" w:firstLine="0"/>
        <w:rPr>
          <w:rFonts w:ascii="Verdana" w:hAnsi="Verdana"/>
          <w:color w:val="3C3C3C"/>
          <w:shd w:val="clear" w:color="auto" w:fill="FFFFFF"/>
        </w:rPr>
      </w:pPr>
      <w:r>
        <w:rPr>
          <w:rStyle w:val="a8"/>
          <w:rFonts w:ascii="inherit" w:hAnsi="inherit"/>
          <w:color w:val="0000FF"/>
          <w:shd w:val="clear" w:color="auto" w:fill="FFFFFF"/>
        </w:rPr>
        <w:t>Thinking 4</w:t>
      </w:r>
      <w:r>
        <w:rPr>
          <w:rFonts w:ascii="Verdana" w:hAnsi="Verdana"/>
          <w:color w:val="3C3C3C"/>
          <w:shd w:val="clear" w:color="auto" w:fill="FFFFFF"/>
        </w:rPr>
        <w:t>：什么是</w:t>
      </w:r>
      <w:r>
        <w:rPr>
          <w:rFonts w:ascii="Verdana" w:hAnsi="Verdana"/>
          <w:color w:val="3C3C3C"/>
          <w:shd w:val="clear" w:color="auto" w:fill="FFFFFF"/>
        </w:rPr>
        <w:t>“</w:t>
      </w:r>
      <w:r>
        <w:rPr>
          <w:rFonts w:ascii="Verdana" w:hAnsi="Verdana"/>
          <w:color w:val="3C3C3C"/>
          <w:shd w:val="clear" w:color="auto" w:fill="FFFFFF"/>
        </w:rPr>
        <w:t>最新产生的数据</w:t>
      </w:r>
      <w:r>
        <w:rPr>
          <w:rFonts w:ascii="Verdana" w:hAnsi="Verdana"/>
          <w:color w:val="3C3C3C"/>
          <w:shd w:val="clear" w:color="auto" w:fill="FFFFFF"/>
        </w:rPr>
        <w:t>”</w:t>
      </w:r>
      <w:r>
        <w:rPr>
          <w:rFonts w:ascii="Verdana" w:hAnsi="Verdana"/>
          <w:color w:val="3C3C3C"/>
          <w:shd w:val="clear" w:color="auto" w:fill="FFFFFF"/>
        </w:rPr>
        <w:t>？</w:t>
      </w:r>
    </w:p>
    <w:p w14:paraId="2B864BDF" w14:textId="24FC4BB5" w:rsidR="00502ECF" w:rsidRPr="00050C6A" w:rsidRDefault="00502ECF" w:rsidP="00DA34A1">
      <w:pPr>
        <w:pStyle w:val="a7"/>
        <w:spacing w:after="312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Verdana" w:hAnsi="Verdana" w:hint="eastAsia"/>
          <w:color w:val="3C3C3C"/>
          <w:shd w:val="clear" w:color="auto" w:fill="FFFFFF"/>
        </w:rPr>
        <w:t>距离该条指令最近的指令对</w:t>
      </w:r>
      <w:r>
        <w:rPr>
          <w:rFonts w:ascii="Verdana" w:hAnsi="Verdana" w:hint="eastAsia"/>
          <w:color w:val="3C3C3C"/>
          <w:shd w:val="clear" w:color="auto" w:fill="FFFFFF"/>
        </w:rPr>
        <w:t>GRF</w:t>
      </w:r>
      <w:r>
        <w:rPr>
          <w:rFonts w:ascii="Verdana" w:hAnsi="Verdana" w:hint="eastAsia"/>
          <w:color w:val="3C3C3C"/>
          <w:shd w:val="clear" w:color="auto" w:fill="FFFFFF"/>
        </w:rPr>
        <w:t>写入的数据为最新产生的数据。</w:t>
      </w:r>
    </w:p>
    <w:p w14:paraId="533CDEB5" w14:textId="7DF12F4C" w:rsidR="00050C6A" w:rsidRDefault="00050C6A" w:rsidP="00050C6A">
      <w:pPr>
        <w:numPr>
          <w:ilvl w:val="0"/>
          <w:numId w:val="4"/>
        </w:numPr>
        <w:shd w:val="clear" w:color="auto" w:fill="FFFFFF"/>
        <w:spacing w:before="100" w:beforeAutospacing="1" w:afterLines="0" w:after="170" w:line="336" w:lineRule="atLeast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在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AT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方法讨论转发条件的时候，只提到了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“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供给者需求者的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A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相同，且不为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0”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，但在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CPU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写入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GRF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的时候，是有一个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we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信号来控制是否要写入的。为何在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AT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方法中不需要特判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we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呢？为了</w:t>
      </w:r>
      <w:r w:rsidRPr="00050C6A">
        <w:rPr>
          <w:rFonts w:ascii="Verdana" w:eastAsia="宋体" w:hAnsi="Verdana" w:cs="宋体"/>
          <w:b/>
          <w:bCs/>
          <w:color w:val="3C3C3C"/>
          <w:kern w:val="0"/>
          <w:sz w:val="24"/>
          <w:szCs w:val="24"/>
        </w:rPr>
        <w:t>用且仅用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A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和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T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完成转发，在翻译出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A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的时候，要结合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we</w:t>
      </w:r>
      <w:r w:rsidRPr="00050C6A">
        <w:rPr>
          <w:rFonts w:ascii="Verdana" w:eastAsia="宋体" w:hAnsi="Verdana" w:cs="宋体"/>
          <w:color w:val="3C3C3C"/>
          <w:kern w:val="0"/>
          <w:sz w:val="24"/>
          <w:szCs w:val="24"/>
        </w:rPr>
        <w:t>做什么操作呢？</w:t>
      </w:r>
    </w:p>
    <w:p w14:paraId="28B080EE" w14:textId="2249F1EE" w:rsidR="00502ECF" w:rsidRPr="00050C6A" w:rsidRDefault="00502ECF" w:rsidP="00502ECF">
      <w:pPr>
        <w:shd w:val="clear" w:color="auto" w:fill="FFFFFF"/>
        <w:spacing w:before="100" w:beforeAutospacing="1" w:afterLines="0" w:after="170" w:line="336" w:lineRule="atLeast"/>
        <w:ind w:left="360" w:firstLine="0"/>
        <w:rPr>
          <w:rFonts w:ascii="Verdana" w:eastAsia="宋体" w:hAnsi="Verdana" w:cs="宋体"/>
          <w:color w:val="3C3C3C"/>
          <w:kern w:val="0"/>
          <w:sz w:val="24"/>
          <w:szCs w:val="24"/>
        </w:rPr>
      </w:pP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如果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WE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无效，则将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A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置为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0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，从而转发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MUX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中选择前一级流水线寄存器中的值，完成了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WE</w:t>
      </w:r>
      <w:r>
        <w:rPr>
          <w:rFonts w:ascii="Verdana" w:eastAsia="宋体" w:hAnsi="Verdana" w:cs="宋体" w:hint="eastAsia"/>
          <w:color w:val="3C3C3C"/>
          <w:kern w:val="0"/>
          <w:sz w:val="24"/>
          <w:szCs w:val="24"/>
        </w:rPr>
        <w:t>无效的情况下不转发的行为。</w:t>
      </w:r>
    </w:p>
    <w:p w14:paraId="60E6B172" w14:textId="5AB644FF" w:rsidR="00050C6A" w:rsidRPr="004A4100" w:rsidRDefault="00050C6A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222222"/>
          <w:shd w:val="clear" w:color="auto" w:fill="FFFFFF"/>
        </w:rPr>
        <w:t>在本实验中你遇到了哪些不同指令类型组合产生的冲突？你又是如何解决的？相应的测试样例是什么样的？</w:t>
      </w:r>
    </w:p>
    <w:p w14:paraId="6818A288" w14:textId="2AF98494" w:rsidR="004A4100" w:rsidRDefault="004A4100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写寄存器的指令：</w:t>
      </w:r>
      <w:proofErr w:type="spellStart"/>
      <w:r>
        <w:rPr>
          <w:rFonts w:ascii="Verdana" w:hAnsi="Verdana" w:hint="eastAsia"/>
          <w:color w:val="222222"/>
          <w:shd w:val="clear" w:color="auto" w:fill="FFFFFF"/>
        </w:rPr>
        <w:t>addu</w:t>
      </w:r>
      <w:proofErr w:type="spellEnd"/>
      <w:r>
        <w:rPr>
          <w:rFonts w:ascii="Verdana" w:hAnsi="Verdana" w:hint="eastAsia"/>
          <w:color w:val="222222"/>
          <w:shd w:val="clear" w:color="auto" w:fill="FFFFFF"/>
        </w:rPr>
        <w:t>，</w:t>
      </w:r>
      <w:proofErr w:type="spellStart"/>
      <w:r>
        <w:rPr>
          <w:rFonts w:ascii="Verdana" w:hAnsi="Verdana" w:hint="eastAsia"/>
          <w:color w:val="222222"/>
          <w:shd w:val="clear" w:color="auto" w:fill="FFFFFF"/>
        </w:rPr>
        <w:t>subu</w:t>
      </w:r>
      <w:r>
        <w:rPr>
          <w:rFonts w:ascii="Verdana" w:hAnsi="Verdana"/>
          <w:color w:val="222222"/>
          <w:shd w:val="clear" w:color="auto" w:fill="FFFFFF"/>
        </w:rPr>
        <w:t>,ori,lui,lw,jal</w:t>
      </w:r>
      <w:proofErr w:type="spellEnd"/>
    </w:p>
    <w:p w14:paraId="415FFCE1" w14:textId="3ACF635F" w:rsidR="004A4100" w:rsidRDefault="004A4100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读寄存器的指令</w:t>
      </w:r>
      <w:r>
        <w:rPr>
          <w:rFonts w:ascii="Verdana" w:hAnsi="Verdana" w:hint="eastAsia"/>
          <w:color w:val="222222"/>
          <w:shd w:val="clear" w:color="auto" w:fill="FFFFFF"/>
        </w:rPr>
        <w:t>:</w:t>
      </w:r>
      <w:proofErr w:type="spellStart"/>
      <w:r>
        <w:rPr>
          <w:rFonts w:ascii="Verdana" w:hAnsi="Verdana"/>
          <w:color w:val="222222"/>
          <w:shd w:val="clear" w:color="auto" w:fill="FFFFFF"/>
        </w:rPr>
        <w:t>addu,subu,ori,lw,sw,beq,jr</w:t>
      </w:r>
      <w:proofErr w:type="spellEnd"/>
    </w:p>
    <w:p w14:paraId="4124172B" w14:textId="49C6DD59" w:rsidR="004A4100" w:rsidRDefault="004A4100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以上两种指令类型相互间会发生冲突，通过暂停和转发解决</w:t>
      </w:r>
    </w:p>
    <w:p w14:paraId="461D497D" w14:textId="4A1C3F2D" w:rsidR="004A4100" w:rsidRDefault="004A4100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在</w:t>
      </w:r>
      <w:r>
        <w:rPr>
          <w:rFonts w:ascii="Verdana" w:hAnsi="Verdana" w:hint="eastAsia"/>
          <w:color w:val="222222"/>
          <w:shd w:val="clear" w:color="auto" w:fill="FFFFFF"/>
        </w:rPr>
        <w:t>D</w:t>
      </w:r>
      <w:r>
        <w:rPr>
          <w:rFonts w:ascii="Verdana" w:hAnsi="Verdana" w:hint="eastAsia"/>
          <w:color w:val="222222"/>
          <w:shd w:val="clear" w:color="auto" w:fill="FFFFFF"/>
        </w:rPr>
        <w:t>级比较</w:t>
      </w:r>
      <w:proofErr w:type="spellStart"/>
      <w:r>
        <w:rPr>
          <w:rFonts w:ascii="Verdana" w:hAnsi="Verdana" w:hint="eastAsia"/>
          <w:color w:val="222222"/>
          <w:shd w:val="clear" w:color="auto" w:fill="FFFFFF"/>
        </w:rPr>
        <w:t>Tuse</w:t>
      </w:r>
      <w:proofErr w:type="spellEnd"/>
      <w:r>
        <w:rPr>
          <w:rFonts w:ascii="Verdana" w:hAnsi="Verdana" w:hint="eastAsia"/>
          <w:color w:val="222222"/>
          <w:shd w:val="clear" w:color="auto" w:fill="FFFFFF"/>
        </w:rPr>
        <w:t>和</w:t>
      </w:r>
      <w:proofErr w:type="spellStart"/>
      <w:r>
        <w:rPr>
          <w:rFonts w:ascii="Verdana" w:hAnsi="Verdana" w:hint="eastAsia"/>
          <w:color w:val="222222"/>
          <w:shd w:val="clear" w:color="auto" w:fill="FFFFFF"/>
        </w:rPr>
        <w:t>Tnew</w:t>
      </w:r>
      <w:proofErr w:type="spellEnd"/>
      <w:r>
        <w:rPr>
          <w:rFonts w:ascii="Verdana" w:hAnsi="Verdana" w:hint="eastAsia"/>
          <w:color w:val="222222"/>
          <w:shd w:val="clear" w:color="auto" w:fill="FFFFFF"/>
        </w:rPr>
        <w:t>的关系，如果</w:t>
      </w:r>
      <w:proofErr w:type="spellStart"/>
      <w:r>
        <w:rPr>
          <w:rFonts w:ascii="Verdana" w:hAnsi="Verdana" w:hint="eastAsia"/>
          <w:color w:val="222222"/>
          <w:shd w:val="clear" w:color="auto" w:fill="FFFFFF"/>
        </w:rPr>
        <w:t>Tuse</w:t>
      </w:r>
      <w:proofErr w:type="spellEnd"/>
      <w:r>
        <w:rPr>
          <w:rFonts w:ascii="Verdana" w:hAnsi="Verdana"/>
          <w:color w:val="222222"/>
          <w:shd w:val="clear" w:color="auto" w:fill="FFFFFF"/>
        </w:rPr>
        <w:t>&lt;</w:t>
      </w:r>
      <w:proofErr w:type="spellStart"/>
      <w:r>
        <w:rPr>
          <w:rFonts w:ascii="Verdana" w:hAnsi="Verdana"/>
          <w:color w:val="222222"/>
          <w:shd w:val="clear" w:color="auto" w:fill="FFFFFF"/>
        </w:rPr>
        <w:t>Tnew</w:t>
      </w:r>
      <w:proofErr w:type="spellEnd"/>
      <w:r>
        <w:rPr>
          <w:rFonts w:ascii="Verdana" w:hAnsi="Verdana"/>
          <w:color w:val="222222"/>
          <w:shd w:val="clear" w:color="auto" w:fill="FFFFFF"/>
        </w:rPr>
        <w:t xml:space="preserve">_? </w:t>
      </w:r>
      <w:r>
        <w:rPr>
          <w:rFonts w:ascii="Verdana" w:hAnsi="Verdana" w:hint="eastAsia"/>
          <w:color w:val="222222"/>
          <w:shd w:val="clear" w:color="auto" w:fill="FFFFFF"/>
        </w:rPr>
        <w:t>且读出寄存器地址和写入寄存器地址相同且不为</w:t>
      </w:r>
      <w:r>
        <w:rPr>
          <w:rFonts w:ascii="Verdana" w:hAnsi="Verdana" w:hint="eastAsia"/>
          <w:color w:val="222222"/>
          <w:shd w:val="clear" w:color="auto" w:fill="FFFFFF"/>
        </w:rPr>
        <w:t>0</w:t>
      </w:r>
      <w:r>
        <w:rPr>
          <w:rFonts w:ascii="Verdana" w:hAnsi="Verdana" w:hint="eastAsia"/>
          <w:color w:val="222222"/>
          <w:shd w:val="clear" w:color="auto" w:fill="FFFFFF"/>
        </w:rPr>
        <w:t>则暂停，</w:t>
      </w:r>
      <w:proofErr w:type="spellStart"/>
      <w:r>
        <w:rPr>
          <w:rFonts w:ascii="Verdana" w:hAnsi="Verdana" w:hint="eastAsia"/>
          <w:color w:val="222222"/>
          <w:shd w:val="clear" w:color="auto" w:fill="FFFFFF"/>
        </w:rPr>
        <w:t>PC</w:t>
      </w:r>
      <w:r>
        <w:rPr>
          <w:rFonts w:ascii="Verdana" w:hAnsi="Verdana"/>
          <w:color w:val="222222"/>
          <w:shd w:val="clear" w:color="auto" w:fill="FFFFFF"/>
        </w:rPr>
        <w:t>_en,D_en</w:t>
      </w:r>
      <w:proofErr w:type="spellEnd"/>
      <w:r>
        <w:rPr>
          <w:rFonts w:ascii="Verdana" w:hAnsi="Verdana" w:hint="eastAsia"/>
          <w:color w:val="222222"/>
          <w:shd w:val="clear" w:color="auto" w:fill="FFFFFF"/>
        </w:rPr>
        <w:t>无效</w:t>
      </w:r>
      <w:r>
        <w:rPr>
          <w:rFonts w:ascii="Verdana" w:hAnsi="Verdana" w:hint="eastAsia"/>
          <w:color w:val="222222"/>
          <w:shd w:val="clear" w:color="auto" w:fill="FFFFFF"/>
        </w:rPr>
        <w:t>,</w:t>
      </w:r>
      <w:proofErr w:type="spellStart"/>
      <w:r>
        <w:rPr>
          <w:rFonts w:ascii="Verdana" w:hAnsi="Verdana"/>
          <w:color w:val="222222"/>
          <w:shd w:val="clear" w:color="auto" w:fill="FFFFFF"/>
        </w:rPr>
        <w:t>E_clr</w:t>
      </w:r>
      <w:proofErr w:type="spellEnd"/>
      <w:r>
        <w:rPr>
          <w:rFonts w:ascii="Verdana" w:hAnsi="Verdana" w:hint="eastAsia"/>
          <w:color w:val="222222"/>
          <w:shd w:val="clear" w:color="auto" w:fill="FFFFFF"/>
        </w:rPr>
        <w:t>有效。（如果不写入则将写入地址置为</w:t>
      </w:r>
      <w:r>
        <w:rPr>
          <w:rFonts w:ascii="Verdana" w:hAnsi="Verdana" w:hint="eastAsia"/>
          <w:color w:val="222222"/>
          <w:shd w:val="clear" w:color="auto" w:fill="FFFFFF"/>
        </w:rPr>
        <w:t>0</w:t>
      </w:r>
      <w:r>
        <w:rPr>
          <w:rFonts w:ascii="Verdana" w:hAnsi="Verdana" w:hint="eastAsia"/>
          <w:color w:val="222222"/>
          <w:shd w:val="clear" w:color="auto" w:fill="FFFFFF"/>
        </w:rPr>
        <w:t>，转发</w:t>
      </w:r>
      <w:r>
        <w:rPr>
          <w:rFonts w:ascii="Verdana" w:hAnsi="Verdana" w:hint="eastAsia"/>
          <w:color w:val="222222"/>
          <w:shd w:val="clear" w:color="auto" w:fill="FFFFFF"/>
        </w:rPr>
        <w:t>MUX</w:t>
      </w:r>
      <w:r>
        <w:rPr>
          <w:rFonts w:ascii="Verdana" w:hAnsi="Verdana" w:hint="eastAsia"/>
          <w:color w:val="222222"/>
          <w:shd w:val="clear" w:color="auto" w:fill="FFFFFF"/>
        </w:rPr>
        <w:t>选择为原值，相当于没转发）</w:t>
      </w:r>
    </w:p>
    <w:p w14:paraId="38B08202" w14:textId="4D97AEC9" w:rsidR="004A4100" w:rsidRDefault="004A4100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否则可以通过转发解决，</w:t>
      </w:r>
      <w:r w:rsidR="002F13A8">
        <w:rPr>
          <w:rFonts w:ascii="Verdana" w:hAnsi="Verdana" w:hint="eastAsia"/>
          <w:color w:val="222222"/>
          <w:shd w:val="clear" w:color="auto" w:fill="FFFFFF"/>
        </w:rPr>
        <w:t>如果读取地址和写入地址相同，则按“近”转发，使用、传递最新值。</w:t>
      </w:r>
    </w:p>
    <w:p w14:paraId="4F1939A6" w14:textId="0E8D755F" w:rsidR="002F13A8" w:rsidRPr="004A4100" w:rsidRDefault="002F13A8" w:rsidP="004A4100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lastRenderedPageBreak/>
        <w:t>测试样例见上面代码。</w:t>
      </w:r>
    </w:p>
    <w:p w14:paraId="622FC2A6" w14:textId="63DC672C" w:rsidR="00050C6A" w:rsidRPr="002F13A8" w:rsidRDefault="00050C6A" w:rsidP="00050C6A">
      <w:pPr>
        <w:pStyle w:val="a7"/>
        <w:numPr>
          <w:ilvl w:val="0"/>
          <w:numId w:val="4"/>
        </w:numPr>
        <w:spacing w:after="312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Verdana" w:hAnsi="Verdana"/>
          <w:color w:val="222222"/>
          <w:shd w:val="clear" w:color="auto" w:fill="FFFFFF"/>
        </w:rPr>
        <w:t>如果你是手动构造的样例，请说明构造策略，说明你的测试程序如何保证</w:t>
      </w:r>
      <w:r>
        <w:rPr>
          <w:rStyle w:val="a8"/>
          <w:rFonts w:ascii="Verdana" w:hAnsi="Verdana"/>
          <w:color w:val="222222"/>
          <w:shd w:val="clear" w:color="auto" w:fill="FFFFFF"/>
        </w:rPr>
        <w:t>覆盖</w:t>
      </w:r>
      <w:r>
        <w:rPr>
          <w:rFonts w:ascii="Verdana" w:hAnsi="Verdana"/>
          <w:color w:val="222222"/>
          <w:shd w:val="clear" w:color="auto" w:fill="FFFFFF"/>
        </w:rPr>
        <w:t>了所有需要测试的情况；</w:t>
      </w:r>
      <w:r>
        <w:rPr>
          <w:rFonts w:ascii="inherit" w:hAnsi="inherit"/>
          <w:shd w:val="clear" w:color="auto" w:fill="FFFFFF"/>
        </w:rPr>
        <w:t>如果你是</w:t>
      </w:r>
      <w:r>
        <w:rPr>
          <w:rStyle w:val="a8"/>
          <w:rFonts w:ascii="Verdana" w:hAnsi="Verdana"/>
          <w:color w:val="222222"/>
          <w:shd w:val="clear" w:color="auto" w:fill="FFFFFF"/>
        </w:rPr>
        <w:t>完全随机</w:t>
      </w:r>
      <w:r>
        <w:rPr>
          <w:rFonts w:ascii="inherit" w:hAnsi="inherit"/>
          <w:shd w:val="clear" w:color="auto" w:fill="FFFFFF"/>
        </w:rPr>
        <w:t>生成的测试样例，请思考完全随机的测试程序有何不足之处；如果你在生成测试样例时采用了</w:t>
      </w:r>
      <w:r>
        <w:rPr>
          <w:rStyle w:val="a8"/>
          <w:rFonts w:ascii="Verdana" w:hAnsi="Verdana"/>
          <w:color w:val="222222"/>
          <w:shd w:val="clear" w:color="auto" w:fill="FFFFFF"/>
        </w:rPr>
        <w:t>特殊的策略，</w:t>
      </w:r>
      <w:r>
        <w:rPr>
          <w:rFonts w:ascii="inherit" w:hAnsi="inherit"/>
          <w:shd w:val="clear" w:color="auto" w:fill="FFFFFF"/>
        </w:rPr>
        <w:t>比如构造连续数据冒险序列，请你描述一下你使用的策略如何</w:t>
      </w:r>
      <w:r>
        <w:rPr>
          <w:rStyle w:val="a8"/>
          <w:rFonts w:ascii="Verdana" w:hAnsi="Verdana"/>
          <w:color w:val="222222"/>
          <w:shd w:val="clear" w:color="auto" w:fill="FFFFFF"/>
        </w:rPr>
        <w:t>结合了随机性</w:t>
      </w:r>
      <w:r>
        <w:rPr>
          <w:rFonts w:ascii="inherit" w:hAnsi="inherit"/>
          <w:shd w:val="clear" w:color="auto" w:fill="FFFFFF"/>
        </w:rPr>
        <w:t>达到强测的效果。</w:t>
      </w:r>
    </w:p>
    <w:p w14:paraId="196EE807" w14:textId="1B435B02" w:rsidR="002F13A8" w:rsidRDefault="002F13A8" w:rsidP="002F13A8">
      <w:pPr>
        <w:spacing w:after="312"/>
        <w:ind w:left="36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手动测试样例。</w:t>
      </w:r>
    </w:p>
    <w:p w14:paraId="16642629" w14:textId="77777777" w:rsidR="002F13A8" w:rsidRDefault="002F13A8" w:rsidP="002F13A8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写寄存器的指令：</w:t>
      </w:r>
      <w:proofErr w:type="spellStart"/>
      <w:r>
        <w:rPr>
          <w:rFonts w:ascii="Verdana" w:hAnsi="Verdana" w:hint="eastAsia"/>
          <w:color w:val="222222"/>
          <w:shd w:val="clear" w:color="auto" w:fill="FFFFFF"/>
        </w:rPr>
        <w:t>addu</w:t>
      </w:r>
      <w:proofErr w:type="spellEnd"/>
      <w:r>
        <w:rPr>
          <w:rFonts w:ascii="Verdana" w:hAnsi="Verdana" w:hint="eastAsia"/>
          <w:color w:val="222222"/>
          <w:shd w:val="clear" w:color="auto" w:fill="FFFFFF"/>
        </w:rPr>
        <w:t>，</w:t>
      </w:r>
      <w:proofErr w:type="spellStart"/>
      <w:r>
        <w:rPr>
          <w:rFonts w:ascii="Verdana" w:hAnsi="Verdana" w:hint="eastAsia"/>
          <w:color w:val="222222"/>
          <w:shd w:val="clear" w:color="auto" w:fill="FFFFFF"/>
        </w:rPr>
        <w:t>subu</w:t>
      </w:r>
      <w:r>
        <w:rPr>
          <w:rFonts w:ascii="Verdana" w:hAnsi="Verdana"/>
          <w:color w:val="222222"/>
          <w:shd w:val="clear" w:color="auto" w:fill="FFFFFF"/>
        </w:rPr>
        <w:t>,ori,lui,lw,jal</w:t>
      </w:r>
      <w:proofErr w:type="spellEnd"/>
    </w:p>
    <w:p w14:paraId="1B18C013" w14:textId="15FCD791" w:rsidR="002F13A8" w:rsidRDefault="002F13A8" w:rsidP="002F13A8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读寄存器的指令</w:t>
      </w:r>
      <w:r>
        <w:rPr>
          <w:rFonts w:ascii="Verdana" w:hAnsi="Verdana" w:hint="eastAsia"/>
          <w:color w:val="222222"/>
          <w:shd w:val="clear" w:color="auto" w:fill="FFFFFF"/>
        </w:rPr>
        <w:t>:</w:t>
      </w:r>
      <w:proofErr w:type="spellStart"/>
      <w:r>
        <w:rPr>
          <w:rFonts w:ascii="Verdana" w:hAnsi="Verdana"/>
          <w:color w:val="222222"/>
          <w:shd w:val="clear" w:color="auto" w:fill="FFFFFF"/>
        </w:rPr>
        <w:t>addu,subu,ori,lw,sw,beq,jr</w:t>
      </w:r>
      <w:proofErr w:type="spellEnd"/>
    </w:p>
    <w:p w14:paraId="1FE6A33B" w14:textId="6D8989D7" w:rsidR="002F13A8" w:rsidRDefault="002F13A8" w:rsidP="002F13A8">
      <w:pPr>
        <w:pStyle w:val="a7"/>
        <w:spacing w:after="312"/>
        <w:ind w:left="360" w:firstLineChars="0" w:firstLine="0"/>
        <w:rPr>
          <w:rFonts w:ascii="Verdana" w:hAnsi="Verdana"/>
          <w:color w:val="222222"/>
          <w:shd w:val="clear" w:color="auto" w:fill="FFFFFF"/>
        </w:rPr>
      </w:pPr>
      <w:r>
        <w:rPr>
          <w:rFonts w:ascii="Verdana" w:hAnsi="Verdana" w:hint="eastAsia"/>
          <w:color w:val="222222"/>
          <w:shd w:val="clear" w:color="auto" w:fill="FFFFFF"/>
        </w:rPr>
        <w:t>不读不写的指令：</w:t>
      </w:r>
      <w:proofErr w:type="spellStart"/>
      <w:r>
        <w:rPr>
          <w:rFonts w:ascii="Verdana" w:hAnsi="Verdana" w:hint="eastAsia"/>
          <w:color w:val="222222"/>
          <w:shd w:val="clear" w:color="auto" w:fill="FFFFFF"/>
        </w:rPr>
        <w:t>nop</w:t>
      </w:r>
      <w:proofErr w:type="spellEnd"/>
      <w:r>
        <w:rPr>
          <w:rFonts w:ascii="Verdana" w:hAnsi="Verdana" w:hint="eastAsia"/>
          <w:color w:val="222222"/>
          <w:shd w:val="clear" w:color="auto" w:fill="FFFFFF"/>
        </w:rPr>
        <w:t>（不用管）</w:t>
      </w:r>
    </w:p>
    <w:p w14:paraId="02070F35" w14:textId="71402E48" w:rsidR="002F13A8" w:rsidRPr="002F13A8" w:rsidRDefault="002F13A8" w:rsidP="002F13A8">
      <w:pPr>
        <w:spacing w:after="312"/>
        <w:ind w:left="36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只有可能在这两类之间发生冲突，并且要求读取和写入寄存器的地址相同，共有6</w:t>
      </w:r>
      <w:r>
        <w:rPr>
          <w:rFonts w:ascii="宋体" w:eastAsia="宋体" w:hAnsi="宋体"/>
          <w:sz w:val="24"/>
          <w:szCs w:val="24"/>
        </w:rPr>
        <w:t xml:space="preserve">*7 </w:t>
      </w:r>
      <w:r>
        <w:rPr>
          <w:rFonts w:ascii="宋体" w:eastAsia="宋体" w:hAnsi="宋体" w:hint="eastAsia"/>
          <w:sz w:val="24"/>
          <w:szCs w:val="24"/>
        </w:rPr>
        <w:t>种组合，即可覆盖</w:t>
      </w:r>
      <w:r w:rsidR="00012CD1">
        <w:rPr>
          <w:rFonts w:ascii="宋体" w:eastAsia="宋体" w:hAnsi="宋体" w:hint="eastAsia"/>
          <w:sz w:val="24"/>
          <w:szCs w:val="24"/>
        </w:rPr>
        <w:t>。</w:t>
      </w:r>
    </w:p>
    <w:sectPr w:rsidR="002F13A8" w:rsidRPr="002F13A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2178BC" w14:textId="77777777" w:rsidR="00644736" w:rsidRDefault="00644736" w:rsidP="001C3BC1">
      <w:pPr>
        <w:spacing w:after="240" w:line="240" w:lineRule="auto"/>
      </w:pPr>
      <w:r>
        <w:separator/>
      </w:r>
    </w:p>
  </w:endnote>
  <w:endnote w:type="continuationSeparator" w:id="0">
    <w:p w14:paraId="6E862FDD" w14:textId="77777777" w:rsidR="00644736" w:rsidRDefault="00644736" w:rsidP="001C3BC1">
      <w:pPr>
        <w:spacing w:after="24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4BDD3" w14:textId="77777777" w:rsidR="00C1454F" w:rsidRDefault="00C1454F">
    <w:pPr>
      <w:pStyle w:val="a5"/>
      <w:spacing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92DED" w14:textId="77777777" w:rsidR="00C1454F" w:rsidRDefault="00C1454F">
    <w:pPr>
      <w:pStyle w:val="a5"/>
      <w:spacing w:after="24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185D9" w14:textId="77777777" w:rsidR="00C1454F" w:rsidRDefault="00C1454F">
    <w:pPr>
      <w:pStyle w:val="a5"/>
      <w:spacing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8AFF0" w14:textId="77777777" w:rsidR="00644736" w:rsidRDefault="00644736" w:rsidP="001C3BC1">
      <w:pPr>
        <w:spacing w:after="240" w:line="240" w:lineRule="auto"/>
      </w:pPr>
      <w:r>
        <w:separator/>
      </w:r>
    </w:p>
  </w:footnote>
  <w:footnote w:type="continuationSeparator" w:id="0">
    <w:p w14:paraId="75A324A6" w14:textId="77777777" w:rsidR="00644736" w:rsidRDefault="00644736" w:rsidP="001C3BC1">
      <w:pPr>
        <w:spacing w:after="24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A5B16C" w14:textId="77777777" w:rsidR="00C1454F" w:rsidRDefault="00C1454F">
    <w:pPr>
      <w:pStyle w:val="a3"/>
      <w:spacing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0DFE3F" w14:textId="77777777" w:rsidR="00C1454F" w:rsidRDefault="00C1454F">
    <w:pPr>
      <w:pStyle w:val="a3"/>
      <w:spacing w:after="24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E94E7" w14:textId="77777777" w:rsidR="00C1454F" w:rsidRDefault="00C1454F">
    <w:pPr>
      <w:pStyle w:val="a3"/>
      <w:spacing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1E2F64"/>
    <w:multiLevelType w:val="multilevel"/>
    <w:tmpl w:val="7C32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E62BAA"/>
    <w:multiLevelType w:val="hybridMultilevel"/>
    <w:tmpl w:val="6494073E"/>
    <w:lvl w:ilvl="0" w:tplc="3ADECA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EF4109"/>
    <w:multiLevelType w:val="hybridMultilevel"/>
    <w:tmpl w:val="38CEB248"/>
    <w:lvl w:ilvl="0" w:tplc="E89C4A3A">
      <w:start w:val="1"/>
      <w:numFmt w:val="japaneseCounting"/>
      <w:lvlText w:val="%1、"/>
      <w:lvlJc w:val="left"/>
      <w:pPr>
        <w:ind w:left="1145" w:hanging="720"/>
      </w:pPr>
      <w:rPr>
        <w:rFonts w:cstheme="minorBidi" w:hint="default"/>
        <w:sz w:val="30"/>
        <w:szCs w:val="30"/>
        <w:lang w:val="en-US"/>
      </w:rPr>
    </w:lvl>
    <w:lvl w:ilvl="1" w:tplc="E982DF32">
      <w:start w:val="1"/>
      <w:numFmt w:val="decimalEnclosedCircle"/>
      <w:lvlText w:val="%2"/>
      <w:lvlJc w:val="left"/>
      <w:pPr>
        <w:ind w:left="12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E55561"/>
    <w:multiLevelType w:val="hybridMultilevel"/>
    <w:tmpl w:val="0F188C98"/>
    <w:lvl w:ilvl="0" w:tplc="999446AE">
      <w:start w:val="1"/>
      <w:numFmt w:val="decimal"/>
      <w:lvlText w:val="%1、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8DD18C6"/>
    <w:multiLevelType w:val="hybridMultilevel"/>
    <w:tmpl w:val="0F188C98"/>
    <w:lvl w:ilvl="0" w:tplc="999446A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EB"/>
    <w:rsid w:val="00012CD1"/>
    <w:rsid w:val="00013372"/>
    <w:rsid w:val="00034ED7"/>
    <w:rsid w:val="00050C6A"/>
    <w:rsid w:val="0005584A"/>
    <w:rsid w:val="000D47EE"/>
    <w:rsid w:val="001009DC"/>
    <w:rsid w:val="0013012B"/>
    <w:rsid w:val="001A7416"/>
    <w:rsid w:val="001C3BC1"/>
    <w:rsid w:val="001F039E"/>
    <w:rsid w:val="002229EB"/>
    <w:rsid w:val="00225434"/>
    <w:rsid w:val="0027274B"/>
    <w:rsid w:val="002B4D2F"/>
    <w:rsid w:val="002E249E"/>
    <w:rsid w:val="002F13A8"/>
    <w:rsid w:val="00410C2B"/>
    <w:rsid w:val="0042301B"/>
    <w:rsid w:val="00426361"/>
    <w:rsid w:val="004415FA"/>
    <w:rsid w:val="00457488"/>
    <w:rsid w:val="004953BE"/>
    <w:rsid w:val="004A4100"/>
    <w:rsid w:val="00502ECF"/>
    <w:rsid w:val="00525A50"/>
    <w:rsid w:val="005A4F33"/>
    <w:rsid w:val="005C3A7C"/>
    <w:rsid w:val="00611CFB"/>
    <w:rsid w:val="00644736"/>
    <w:rsid w:val="0067654E"/>
    <w:rsid w:val="006D1BCD"/>
    <w:rsid w:val="007A20C0"/>
    <w:rsid w:val="007A3079"/>
    <w:rsid w:val="007C0C34"/>
    <w:rsid w:val="00835037"/>
    <w:rsid w:val="00860208"/>
    <w:rsid w:val="00872F8D"/>
    <w:rsid w:val="008C00AE"/>
    <w:rsid w:val="00920689"/>
    <w:rsid w:val="00954454"/>
    <w:rsid w:val="00991B87"/>
    <w:rsid w:val="00997508"/>
    <w:rsid w:val="009F66B0"/>
    <w:rsid w:val="00A2759F"/>
    <w:rsid w:val="00AE1D0C"/>
    <w:rsid w:val="00B03AEB"/>
    <w:rsid w:val="00B16DDD"/>
    <w:rsid w:val="00B1703D"/>
    <w:rsid w:val="00B45B92"/>
    <w:rsid w:val="00B6743D"/>
    <w:rsid w:val="00BE2EC3"/>
    <w:rsid w:val="00BF6B93"/>
    <w:rsid w:val="00BF76BD"/>
    <w:rsid w:val="00C062E3"/>
    <w:rsid w:val="00C118E9"/>
    <w:rsid w:val="00C1454F"/>
    <w:rsid w:val="00C160CC"/>
    <w:rsid w:val="00C749F3"/>
    <w:rsid w:val="00C75B4D"/>
    <w:rsid w:val="00C76919"/>
    <w:rsid w:val="00CF6D4B"/>
    <w:rsid w:val="00D20E63"/>
    <w:rsid w:val="00D440BF"/>
    <w:rsid w:val="00D46F79"/>
    <w:rsid w:val="00D54CA7"/>
    <w:rsid w:val="00D565D6"/>
    <w:rsid w:val="00DA34A1"/>
    <w:rsid w:val="00DC6DF3"/>
    <w:rsid w:val="00DC74BD"/>
    <w:rsid w:val="00DD0422"/>
    <w:rsid w:val="00E425E2"/>
    <w:rsid w:val="00E84D18"/>
    <w:rsid w:val="00EA11CD"/>
    <w:rsid w:val="00EB4F2A"/>
    <w:rsid w:val="00EB7911"/>
    <w:rsid w:val="00F97434"/>
    <w:rsid w:val="00FB11A4"/>
    <w:rsid w:val="00F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D1235"/>
  <w15:chartTrackingRefBased/>
  <w15:docId w15:val="{A0E0FED5-ADBD-4E1B-9B42-3CF91B306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0E63"/>
    <w:pPr>
      <w:spacing w:afterLines="100" w:after="100" w:line="360" w:lineRule="auto"/>
      <w:ind w:firstLine="420"/>
    </w:pPr>
  </w:style>
  <w:style w:type="paragraph" w:styleId="1">
    <w:name w:val="heading 1"/>
    <w:basedOn w:val="a"/>
    <w:next w:val="a"/>
    <w:link w:val="10"/>
    <w:uiPriority w:val="9"/>
    <w:qFormat/>
    <w:rsid w:val="001C3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C3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40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3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C3B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C3B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C3BC1"/>
    <w:rPr>
      <w:sz w:val="18"/>
      <w:szCs w:val="18"/>
    </w:rPr>
  </w:style>
  <w:style w:type="paragraph" w:styleId="a7">
    <w:name w:val="List Paragraph"/>
    <w:basedOn w:val="a"/>
    <w:uiPriority w:val="34"/>
    <w:qFormat/>
    <w:rsid w:val="001C3BC1"/>
    <w:pPr>
      <w:ind w:firstLineChars="200" w:firstLine="200"/>
    </w:pPr>
  </w:style>
  <w:style w:type="character" w:styleId="a8">
    <w:name w:val="Strong"/>
    <w:basedOn w:val="a0"/>
    <w:uiPriority w:val="22"/>
    <w:qFormat/>
    <w:rsid w:val="001C3BC1"/>
    <w:rPr>
      <w:b/>
      <w:bCs/>
    </w:rPr>
  </w:style>
  <w:style w:type="character" w:customStyle="1" w:styleId="10">
    <w:name w:val="标题 1 字符"/>
    <w:basedOn w:val="a0"/>
    <w:link w:val="1"/>
    <w:uiPriority w:val="9"/>
    <w:rsid w:val="001C3BC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C3BC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Subtle Emphasis"/>
    <w:basedOn w:val="a0"/>
    <w:uiPriority w:val="19"/>
    <w:qFormat/>
    <w:rsid w:val="001C3BC1"/>
    <w:rPr>
      <w:i/>
      <w:iCs/>
      <w:color w:val="404040" w:themeColor="text1" w:themeTint="BF"/>
    </w:rPr>
  </w:style>
  <w:style w:type="paragraph" w:styleId="aa">
    <w:name w:val="Subtitle"/>
    <w:basedOn w:val="a"/>
    <w:next w:val="a"/>
    <w:link w:val="ab"/>
    <w:uiPriority w:val="11"/>
    <w:qFormat/>
    <w:rsid w:val="001C3BC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1C3BC1"/>
    <w:rPr>
      <w:b/>
      <w:bCs/>
      <w:kern w:val="28"/>
      <w:sz w:val="32"/>
      <w:szCs w:val="32"/>
    </w:rPr>
  </w:style>
  <w:style w:type="table" w:styleId="ac">
    <w:name w:val="Table Grid"/>
    <w:basedOn w:val="a1"/>
    <w:uiPriority w:val="39"/>
    <w:qFormat/>
    <w:rsid w:val="00B1703D"/>
    <w:pPr>
      <w:spacing w:afterLines="100" w:after="100" w:line="360" w:lineRule="auto"/>
      <w:ind w:firstLine="4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D440BF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mpact">
    <w:name w:val="Compact"/>
    <w:basedOn w:val="ad"/>
    <w:qFormat/>
    <w:rsid w:val="00D20E63"/>
    <w:pPr>
      <w:spacing w:before="36" w:afterLines="0" w:after="36" w:line="240" w:lineRule="auto"/>
      <w:ind w:firstLine="0"/>
    </w:pPr>
    <w:rPr>
      <w:kern w:val="0"/>
      <w:sz w:val="24"/>
      <w:szCs w:val="24"/>
      <w:lang w:eastAsia="en-US"/>
    </w:rPr>
  </w:style>
  <w:style w:type="table" w:customStyle="1" w:styleId="Table">
    <w:name w:val="Table"/>
    <w:semiHidden/>
    <w:unhideWhenUsed/>
    <w:qFormat/>
    <w:rsid w:val="00D20E63"/>
    <w:pPr>
      <w:spacing w:after="200"/>
    </w:pPr>
    <w:rPr>
      <w:kern w:val="0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"/>
    <w:basedOn w:val="a"/>
    <w:link w:val="ae"/>
    <w:uiPriority w:val="99"/>
    <w:semiHidden/>
    <w:unhideWhenUsed/>
    <w:rsid w:val="00D20E63"/>
    <w:pPr>
      <w:spacing w:after="120"/>
    </w:pPr>
  </w:style>
  <w:style w:type="character" w:customStyle="1" w:styleId="ae">
    <w:name w:val="正文文本 字符"/>
    <w:basedOn w:val="a0"/>
    <w:link w:val="ad"/>
    <w:uiPriority w:val="99"/>
    <w:semiHidden/>
    <w:rsid w:val="00D20E63"/>
  </w:style>
  <w:style w:type="character" w:styleId="af">
    <w:name w:val="annotation reference"/>
    <w:basedOn w:val="a0"/>
    <w:uiPriority w:val="99"/>
    <w:semiHidden/>
    <w:unhideWhenUsed/>
    <w:rsid w:val="001F039E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1F039E"/>
  </w:style>
  <w:style w:type="character" w:customStyle="1" w:styleId="af1">
    <w:name w:val="批注文字 字符"/>
    <w:basedOn w:val="a0"/>
    <w:link w:val="af0"/>
    <w:uiPriority w:val="99"/>
    <w:semiHidden/>
    <w:rsid w:val="001F039E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1F039E"/>
    <w:rPr>
      <w:b/>
      <w:bCs/>
    </w:rPr>
  </w:style>
  <w:style w:type="character" w:customStyle="1" w:styleId="af3">
    <w:name w:val="批注主题 字符"/>
    <w:basedOn w:val="af1"/>
    <w:link w:val="af2"/>
    <w:uiPriority w:val="99"/>
    <w:semiHidden/>
    <w:rsid w:val="001F039E"/>
    <w:rPr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1F039E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1F039E"/>
    <w:rPr>
      <w:sz w:val="18"/>
      <w:szCs w:val="18"/>
    </w:rPr>
  </w:style>
  <w:style w:type="paragraph" w:styleId="af6">
    <w:name w:val="Normal (Web)"/>
    <w:basedOn w:val="a"/>
    <w:uiPriority w:val="99"/>
    <w:semiHidden/>
    <w:unhideWhenUsed/>
    <w:rsid w:val="002E249E"/>
    <w:pPr>
      <w:spacing w:before="100" w:beforeAutospacing="1" w:afterLines="0" w:afterAutospacing="1" w:line="240" w:lineRule="auto"/>
      <w:ind w:firstLine="0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23</Pages>
  <Words>1405</Words>
  <Characters>8010</Characters>
  <Application>Microsoft Office Word</Application>
  <DocSecurity>0</DocSecurity>
  <Lines>66</Lines>
  <Paragraphs>18</Paragraphs>
  <ScaleCrop>false</ScaleCrop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sihan</dc:creator>
  <cp:keywords/>
  <dc:description/>
  <cp:lastModifiedBy>chen sihan</cp:lastModifiedBy>
  <cp:revision>32</cp:revision>
  <dcterms:created xsi:type="dcterms:W3CDTF">2020-12-10T17:35:00Z</dcterms:created>
  <dcterms:modified xsi:type="dcterms:W3CDTF">2020-12-17T16:26:00Z</dcterms:modified>
</cp:coreProperties>
</file>