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6"/>
      </w:tblGrid>
      <w:tr w:rsidR="00D22270" w14:paraId="4DA3894A" w14:textId="77777777">
        <w:tblPrEx>
          <w:tblCellMar>
            <w:top w:w="0" w:type="dxa"/>
            <w:bottom w:w="0" w:type="dxa"/>
          </w:tblCellMar>
        </w:tblPrEx>
        <w:tc>
          <w:tcPr>
            <w:tcW w:w="9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4D5B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EA0082A" w14:textId="77777777" w:rsidR="00D22270" w:rsidRDefault="0010596F">
            <w:r>
              <w:rPr>
                <w:b/>
                <w:bCs/>
                <w:color w:val="FFFFFF"/>
                <w:sz w:val="36"/>
                <w:szCs w:val="36"/>
              </w:rPr>
              <w:t>SUMBARA</w:t>
            </w:r>
          </w:p>
          <w:p w14:paraId="1C661BA3" w14:textId="77777777" w:rsidR="00D22270" w:rsidRDefault="0010596F">
            <w:pPr>
              <w:spacing w:before="40"/>
            </w:pPr>
            <w:r>
              <w:rPr>
                <w:b/>
                <w:bCs/>
                <w:color w:val="FFFFFF"/>
                <w:sz w:val="24"/>
                <w:szCs w:val="24"/>
              </w:rPr>
              <w:t>FORMULIR DATA PRODUSEN — KOMODITAS BAMBU</w:t>
            </w:r>
          </w:p>
          <w:p w14:paraId="143EF0AB" w14:textId="77777777" w:rsidR="00D22270" w:rsidRDefault="0010596F">
            <w:pPr>
              <w:spacing w:before="20"/>
            </w:pPr>
            <w:r>
              <w:rPr>
                <w:i/>
                <w:iCs/>
                <w:color w:val="BFE3E0"/>
                <w:sz w:val="19"/>
                <w:szCs w:val="19"/>
              </w:rPr>
              <w:t>Bamboo Producer Data Collection Form</w:t>
            </w:r>
          </w:p>
        </w:tc>
      </w:tr>
    </w:tbl>
    <w:p w14:paraId="15D6CC6E" w14:textId="77777777" w:rsidR="00D22270" w:rsidRDefault="00D22270">
      <w:pPr>
        <w:spacing w:before="180"/>
      </w:pPr>
    </w:p>
    <w:p w14:paraId="6C6D44B1" w14:textId="77777777" w:rsidR="00D22270" w:rsidRDefault="0010596F">
      <w:pPr>
        <w:spacing w:after="100"/>
      </w:pPr>
      <w:proofErr w:type="spellStart"/>
      <w:r>
        <w:rPr>
          <w:color w:val="333333"/>
          <w:sz w:val="20"/>
          <w:szCs w:val="20"/>
        </w:rPr>
        <w:t>Formulir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ini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digunakan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untuk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mengumpulkan</w:t>
      </w:r>
      <w:proofErr w:type="spellEnd"/>
      <w:r>
        <w:rPr>
          <w:color w:val="333333"/>
          <w:sz w:val="20"/>
          <w:szCs w:val="20"/>
        </w:rPr>
        <w:t xml:space="preserve"> data </w:t>
      </w:r>
      <w:proofErr w:type="spellStart"/>
      <w:r>
        <w:rPr>
          <w:color w:val="333333"/>
          <w:sz w:val="20"/>
          <w:szCs w:val="20"/>
        </w:rPr>
        <w:t>produk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bambu</w:t>
      </w:r>
      <w:proofErr w:type="spellEnd"/>
      <w:r>
        <w:rPr>
          <w:color w:val="333333"/>
          <w:sz w:val="20"/>
          <w:szCs w:val="20"/>
        </w:rPr>
        <w:t xml:space="preserve"> yang </w:t>
      </w:r>
      <w:proofErr w:type="spellStart"/>
      <w:r>
        <w:rPr>
          <w:color w:val="333333"/>
          <w:sz w:val="20"/>
          <w:szCs w:val="20"/>
        </w:rPr>
        <w:t>akan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ditampilkan</w:t>
      </w:r>
      <w:proofErr w:type="spellEnd"/>
      <w:r>
        <w:rPr>
          <w:color w:val="333333"/>
          <w:sz w:val="20"/>
          <w:szCs w:val="20"/>
        </w:rPr>
        <w:t xml:space="preserve"> di platform </w:t>
      </w:r>
      <w:proofErr w:type="spellStart"/>
      <w:r>
        <w:rPr>
          <w:color w:val="333333"/>
          <w:sz w:val="20"/>
          <w:szCs w:val="20"/>
        </w:rPr>
        <w:t>Sumbara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untuk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pemasaran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ke</w:t>
      </w:r>
      <w:proofErr w:type="spellEnd"/>
      <w:r>
        <w:rPr>
          <w:color w:val="333333"/>
          <w:sz w:val="20"/>
          <w:szCs w:val="20"/>
        </w:rPr>
        <w:t xml:space="preserve"> buyer </w:t>
      </w:r>
      <w:proofErr w:type="spellStart"/>
      <w:r>
        <w:rPr>
          <w:color w:val="333333"/>
          <w:sz w:val="20"/>
          <w:szCs w:val="20"/>
        </w:rPr>
        <w:t>internasional</w:t>
      </w:r>
      <w:proofErr w:type="spellEnd"/>
      <w:r>
        <w:rPr>
          <w:color w:val="333333"/>
          <w:sz w:val="20"/>
          <w:szCs w:val="20"/>
        </w:rPr>
        <w:t xml:space="preserve">. Mohon </w:t>
      </w:r>
      <w:proofErr w:type="spellStart"/>
      <w:r>
        <w:rPr>
          <w:color w:val="333333"/>
          <w:sz w:val="20"/>
          <w:szCs w:val="20"/>
        </w:rPr>
        <w:t>diisi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selengkap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mungkin</w:t>
      </w:r>
      <w:proofErr w:type="spellEnd"/>
      <w:r>
        <w:rPr>
          <w:color w:val="333333"/>
          <w:sz w:val="20"/>
          <w:szCs w:val="20"/>
        </w:rPr>
        <w:t xml:space="preserve"> — data yang </w:t>
      </w:r>
      <w:proofErr w:type="spellStart"/>
      <w:r>
        <w:rPr>
          <w:color w:val="333333"/>
          <w:sz w:val="20"/>
          <w:szCs w:val="20"/>
        </w:rPr>
        <w:t>lebih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lengkap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akan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membuat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profil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produk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lebih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kuat</w:t>
      </w:r>
      <w:proofErr w:type="spellEnd"/>
      <w:r>
        <w:rPr>
          <w:color w:val="333333"/>
          <w:sz w:val="20"/>
          <w:szCs w:val="20"/>
        </w:rPr>
        <w:t xml:space="preserve"> dan </w:t>
      </w:r>
      <w:proofErr w:type="spellStart"/>
      <w:r>
        <w:rPr>
          <w:color w:val="333333"/>
          <w:sz w:val="20"/>
          <w:szCs w:val="20"/>
        </w:rPr>
        <w:t>kredibel</w:t>
      </w:r>
      <w:proofErr w:type="spellEnd"/>
      <w:r>
        <w:rPr>
          <w:color w:val="333333"/>
          <w:sz w:val="20"/>
          <w:szCs w:val="20"/>
        </w:rPr>
        <w:t xml:space="preserve"> di </w:t>
      </w:r>
      <w:proofErr w:type="spellStart"/>
      <w:r>
        <w:rPr>
          <w:color w:val="333333"/>
          <w:sz w:val="20"/>
          <w:szCs w:val="20"/>
        </w:rPr>
        <w:t>mata</w:t>
      </w:r>
      <w:proofErr w:type="spellEnd"/>
      <w:r>
        <w:rPr>
          <w:color w:val="333333"/>
          <w:sz w:val="20"/>
          <w:szCs w:val="20"/>
        </w:rPr>
        <w:t xml:space="preserve"> buyer.</w:t>
      </w:r>
    </w:p>
    <w:p w14:paraId="36F12500" w14:textId="77777777" w:rsidR="00D22270" w:rsidRDefault="0010596F">
      <w:pPr>
        <w:spacing w:before="60" w:after="100"/>
      </w:pPr>
      <w:r>
        <w:rPr>
          <w:i/>
          <w:iCs/>
          <w:color w:val="666666"/>
          <w:sz w:val="18"/>
          <w:szCs w:val="18"/>
        </w:rPr>
        <w:t xml:space="preserve">This form is used to collect bamboo product data for the </w:t>
      </w:r>
      <w:proofErr w:type="spellStart"/>
      <w:r>
        <w:rPr>
          <w:i/>
          <w:iCs/>
          <w:color w:val="666666"/>
          <w:sz w:val="18"/>
          <w:szCs w:val="18"/>
        </w:rPr>
        <w:t>Sumbara</w:t>
      </w:r>
      <w:proofErr w:type="spellEnd"/>
      <w:r>
        <w:rPr>
          <w:i/>
          <w:iCs/>
          <w:color w:val="666666"/>
          <w:sz w:val="18"/>
          <w:szCs w:val="18"/>
        </w:rPr>
        <w:t xml:space="preserve"> platform's international marketing. Please fill in as completely as possible.</w:t>
      </w:r>
    </w:p>
    <w:p w14:paraId="5C253DA6" w14:textId="77777777" w:rsidR="00D22270" w:rsidRDefault="00D22270">
      <w:pPr>
        <w:spacing w:before="160"/>
      </w:pPr>
    </w:p>
    <w:p w14:paraId="1BBB028B" w14:textId="77777777" w:rsidR="00D22270" w:rsidRDefault="0010596F">
      <w:pPr>
        <w:spacing w:before="360" w:after="140"/>
      </w:pPr>
      <w:r>
        <w:rPr>
          <w:b/>
          <w:bCs/>
          <w:color w:val="2AA5A0"/>
          <w:sz w:val="26"/>
          <w:szCs w:val="26"/>
        </w:rPr>
        <w:t xml:space="preserve">1.  </w:t>
      </w:r>
      <w:r>
        <w:rPr>
          <w:b/>
          <w:bCs/>
          <w:color w:val="0B4D5B"/>
          <w:sz w:val="26"/>
          <w:szCs w:val="26"/>
        </w:rPr>
        <w:t>PROFIL PERUSAHAAN / COMPANY PROFILE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2AD0C7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D3DEC" w14:textId="77777777" w:rsidR="00D22270" w:rsidRDefault="0010596F">
            <w:r>
              <w:rPr>
                <w:b/>
                <w:bCs/>
                <w:color w:val="333333"/>
                <w:sz w:val="20"/>
                <w:szCs w:val="20"/>
              </w:rPr>
              <w:t xml:space="preserve">Nama Perusahaan / UD /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Koperasi</w:t>
            </w:r>
            <w:proofErr w:type="spellEnd"/>
          </w:p>
          <w:p w14:paraId="441D861D" w14:textId="77777777" w:rsidR="00D22270" w:rsidRDefault="0010596F">
            <w:r>
              <w:rPr>
                <w:i/>
                <w:iCs/>
                <w:color w:val="666666"/>
                <w:sz w:val="17"/>
                <w:szCs w:val="17"/>
              </w:rPr>
              <w:t>Company / business entity name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ED848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3DAC2284" w14:textId="77777777" w:rsidR="00D22270" w:rsidRDefault="00D22270"/>
          <w:p w14:paraId="0FB4EC0F" w14:textId="77777777" w:rsidR="00D22270" w:rsidRDefault="00D22270"/>
        </w:tc>
      </w:tr>
    </w:tbl>
    <w:p w14:paraId="26854139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25AEE5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3F3FB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Bentuk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Badan Usaha</w:t>
            </w:r>
          </w:p>
          <w:p w14:paraId="3B53E0F1" w14:textId="77777777" w:rsidR="00D22270" w:rsidRDefault="0010596F">
            <w:r>
              <w:rPr>
                <w:i/>
                <w:iCs/>
                <w:color w:val="666666"/>
                <w:sz w:val="17"/>
                <w:szCs w:val="17"/>
              </w:rPr>
              <w:t xml:space="preserve">PT / UD /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Koperasi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Perorangan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94197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5E85EEA2" w14:textId="77777777" w:rsidR="00D22270" w:rsidRDefault="00D22270"/>
          <w:p w14:paraId="5320A035" w14:textId="77777777" w:rsidR="00D22270" w:rsidRDefault="00D22270"/>
        </w:tc>
      </w:tr>
    </w:tbl>
    <w:p w14:paraId="41A912F6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1D4DE2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93ED0" w14:textId="77777777" w:rsidR="00D22270" w:rsidRDefault="0010596F">
            <w:r>
              <w:rPr>
                <w:b/>
                <w:bCs/>
                <w:color w:val="333333"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Bambu</w:t>
            </w:r>
            <w:proofErr w:type="spellEnd"/>
          </w:p>
          <w:p w14:paraId="2AFB6411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Provinsi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Kabupaten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Kecamatan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AA3FD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29B1E326" w14:textId="77777777" w:rsidR="00D22270" w:rsidRDefault="00D22270"/>
          <w:p w14:paraId="2863F229" w14:textId="77777777" w:rsidR="00D22270" w:rsidRDefault="00D22270"/>
        </w:tc>
      </w:tr>
    </w:tbl>
    <w:p w14:paraId="4FE6717A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44FCB4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C4437" w14:textId="77777777" w:rsidR="00D22270" w:rsidRDefault="0010596F">
            <w:r>
              <w:rPr>
                <w:b/>
                <w:bCs/>
                <w:color w:val="333333"/>
                <w:sz w:val="20"/>
                <w:szCs w:val="20"/>
              </w:rPr>
              <w:t xml:space="preserve">Alamat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1C53A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2D281458" w14:textId="77777777" w:rsidR="00D22270" w:rsidRDefault="00D22270"/>
          <w:p w14:paraId="75A13860" w14:textId="77777777" w:rsidR="00D22270" w:rsidRDefault="00D22270"/>
        </w:tc>
      </w:tr>
    </w:tbl>
    <w:p w14:paraId="2DB32AAC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6851A1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8DEA7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Mulai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Operasi</w:t>
            </w:r>
            <w:proofErr w:type="spellEnd"/>
          </w:p>
          <w:p w14:paraId="3102822A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Tahun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berdiri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mulai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usaha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84266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1728254A" w14:textId="77777777" w:rsidR="00D22270" w:rsidRDefault="00D22270"/>
          <w:p w14:paraId="7A2B4060" w14:textId="77777777" w:rsidR="00D22270" w:rsidRDefault="00D22270"/>
        </w:tc>
      </w:tr>
    </w:tbl>
    <w:p w14:paraId="1EAACADC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5FB19D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521DB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Pengalaman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Ekspor</w:t>
            </w:r>
            <w:proofErr w:type="spellEnd"/>
          </w:p>
          <w:p w14:paraId="2660906C" w14:textId="77777777" w:rsidR="00D22270" w:rsidRDefault="0010596F">
            <w:r>
              <w:rPr>
                <w:i/>
                <w:iCs/>
                <w:color w:val="666666"/>
                <w:sz w:val="17"/>
                <w:szCs w:val="17"/>
              </w:rPr>
              <w:t xml:space="preserve">Negara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tujuan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jika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sudah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pernah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ekspor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14C1C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1E21B5F3" w14:textId="77777777" w:rsidR="00D22270" w:rsidRDefault="00D22270"/>
          <w:p w14:paraId="0E4DF4B6" w14:textId="77777777" w:rsidR="00D22270" w:rsidRDefault="00D22270"/>
        </w:tc>
      </w:tr>
    </w:tbl>
    <w:p w14:paraId="3C032160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5362B6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428C7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Petani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Pemasok</w:t>
            </w:r>
            <w:proofErr w:type="spellEnd"/>
          </w:p>
          <w:p w14:paraId="093D5062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Jumlah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dalam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jaringan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supply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17D45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3B6F865A" w14:textId="77777777" w:rsidR="00D22270" w:rsidRDefault="00D22270"/>
          <w:p w14:paraId="4081ECB5" w14:textId="77777777" w:rsidR="00D22270" w:rsidRDefault="00D22270"/>
        </w:tc>
      </w:tr>
    </w:tbl>
    <w:p w14:paraId="0D02B836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1ADED1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1B9CC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Kontak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Person</w:t>
            </w:r>
          </w:p>
          <w:p w14:paraId="0C219A35" w14:textId="77777777" w:rsidR="00D22270" w:rsidRDefault="0010596F">
            <w:r>
              <w:rPr>
                <w:i/>
                <w:iCs/>
                <w:color w:val="666666"/>
                <w:sz w:val="17"/>
                <w:szCs w:val="17"/>
              </w:rPr>
              <w:t xml:space="preserve">Nama,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jabatan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, no.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telepon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>, email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5A798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3F9B1882" w14:textId="77777777" w:rsidR="00D22270" w:rsidRDefault="00D22270"/>
          <w:p w14:paraId="3C080619" w14:textId="77777777" w:rsidR="00D22270" w:rsidRDefault="00D22270"/>
        </w:tc>
      </w:tr>
    </w:tbl>
    <w:p w14:paraId="710ECB8E" w14:textId="77777777" w:rsidR="00D22270" w:rsidRDefault="0010596F">
      <w:pPr>
        <w:spacing w:before="360" w:after="140"/>
      </w:pPr>
      <w:r>
        <w:rPr>
          <w:b/>
          <w:bCs/>
          <w:color w:val="2AA5A0"/>
          <w:sz w:val="26"/>
          <w:szCs w:val="26"/>
        </w:rPr>
        <w:lastRenderedPageBreak/>
        <w:t xml:space="preserve">2.  </w:t>
      </w:r>
      <w:r>
        <w:rPr>
          <w:b/>
          <w:bCs/>
          <w:color w:val="0B4D5B"/>
          <w:sz w:val="26"/>
          <w:szCs w:val="26"/>
        </w:rPr>
        <w:t>PRODUK &amp; SPESIFIKASI / PRODUCT &amp; SPECIFICATIONS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0CAD61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40D15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Jenis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Bambu</w:t>
            </w:r>
            <w:proofErr w:type="spellEnd"/>
          </w:p>
          <w:p w14:paraId="3396BA44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Petung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, Apus,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Betung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Wulung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dll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nama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latin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4A22A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6D7DE877" w14:textId="77777777" w:rsidR="00D22270" w:rsidRDefault="00D22270"/>
          <w:p w14:paraId="124C1AD0" w14:textId="77777777" w:rsidR="00D22270" w:rsidRDefault="00D22270"/>
        </w:tc>
      </w:tr>
    </w:tbl>
    <w:p w14:paraId="728321DA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07463B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68FAC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Bentuk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Produk</w:t>
            </w:r>
            <w:proofErr w:type="spellEnd"/>
          </w:p>
          <w:p w14:paraId="15B28D7B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Bambu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utuh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(pole) /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olahan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(laminated, strand woven) /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kerajinan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A72E8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26473C92" w14:textId="77777777" w:rsidR="00D22270" w:rsidRDefault="00D22270"/>
          <w:p w14:paraId="15EB847C" w14:textId="77777777" w:rsidR="00D22270" w:rsidRDefault="00D22270"/>
        </w:tc>
      </w:tr>
    </w:tbl>
    <w:p w14:paraId="2C675409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0894B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F9F82" w14:textId="77777777" w:rsidR="00D22270" w:rsidRDefault="0010596F">
            <w:r>
              <w:rPr>
                <w:b/>
                <w:bCs/>
                <w:color w:val="333333"/>
                <w:sz w:val="20"/>
                <w:szCs w:val="20"/>
              </w:rPr>
              <w:t>Diameter</w:t>
            </w:r>
          </w:p>
          <w:p w14:paraId="59670795" w14:textId="77777777" w:rsidR="00D22270" w:rsidRDefault="0010596F">
            <w:r>
              <w:rPr>
                <w:i/>
                <w:iCs/>
                <w:color w:val="666666"/>
                <w:sz w:val="17"/>
                <w:szCs w:val="17"/>
              </w:rPr>
              <w:t xml:space="preserve">Range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ukuran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dalam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cm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AB24C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29B6FF47" w14:textId="77777777" w:rsidR="00D22270" w:rsidRDefault="00D22270"/>
          <w:p w14:paraId="6C6C0F52" w14:textId="77777777" w:rsidR="00D22270" w:rsidRDefault="00D22270"/>
        </w:tc>
      </w:tr>
    </w:tbl>
    <w:p w14:paraId="4C263967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5273AF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4EFCB" w14:textId="77777777" w:rsidR="00D22270" w:rsidRDefault="0010596F">
            <w:r>
              <w:rPr>
                <w:b/>
                <w:bCs/>
                <w:color w:val="333333"/>
                <w:sz w:val="20"/>
                <w:szCs w:val="20"/>
              </w:rPr>
              <w:t>Panjang</w:t>
            </w:r>
          </w:p>
          <w:p w14:paraId="2E20349C" w14:textId="77777777" w:rsidR="00D22270" w:rsidRDefault="0010596F">
            <w:r>
              <w:rPr>
                <w:i/>
                <w:iCs/>
                <w:color w:val="666666"/>
                <w:sz w:val="17"/>
                <w:szCs w:val="17"/>
              </w:rPr>
              <w:t xml:space="preserve">Range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ukuran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dalam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meter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F13E0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1FFA2BA1" w14:textId="77777777" w:rsidR="00D22270" w:rsidRDefault="00D22270"/>
          <w:p w14:paraId="5B687C41" w14:textId="77777777" w:rsidR="00D22270" w:rsidRDefault="00D22270"/>
        </w:tc>
      </w:tr>
    </w:tbl>
    <w:p w14:paraId="3B1B7640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16269C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44B92" w14:textId="77777777" w:rsidR="00D22270" w:rsidRDefault="0010596F">
            <w:r>
              <w:rPr>
                <w:b/>
                <w:bCs/>
                <w:color w:val="333333"/>
                <w:sz w:val="20"/>
                <w:szCs w:val="20"/>
              </w:rPr>
              <w:t>Kadar Air</w:t>
            </w:r>
          </w:p>
          <w:p w14:paraId="7F23DD1A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Persentase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moisture content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63013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22CF05AC" w14:textId="77777777" w:rsidR="00D22270" w:rsidRDefault="00D22270"/>
          <w:p w14:paraId="7B1956DF" w14:textId="77777777" w:rsidR="00D22270" w:rsidRDefault="00D22270"/>
        </w:tc>
      </w:tr>
    </w:tbl>
    <w:p w14:paraId="624DCAB6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267FF3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69284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Metode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Pengawetan</w:t>
            </w:r>
            <w:proofErr w:type="spellEnd"/>
          </w:p>
          <w:p w14:paraId="430FA918" w14:textId="77777777" w:rsidR="00D22270" w:rsidRDefault="0010596F">
            <w:r>
              <w:rPr>
                <w:i/>
                <w:iCs/>
                <w:color w:val="666666"/>
                <w:sz w:val="17"/>
                <w:szCs w:val="17"/>
              </w:rPr>
              <w:t xml:space="preserve">Treatment yang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digunakan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(borax, asap,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dll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>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6E113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30856A33" w14:textId="77777777" w:rsidR="00D22270" w:rsidRDefault="00D22270"/>
          <w:p w14:paraId="0947E745" w14:textId="77777777" w:rsidR="00D22270" w:rsidRDefault="00D22270"/>
        </w:tc>
      </w:tr>
    </w:tbl>
    <w:p w14:paraId="159FAB4F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25BF99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BB983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Aplikasi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Industri</w:t>
            </w:r>
            <w:proofErr w:type="spellEnd"/>
          </w:p>
          <w:p w14:paraId="0A8898D4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Konstruksi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/ furniture /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kerajinan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/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biomassa-energi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BC65F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1CD5FDAF" w14:textId="77777777" w:rsidR="00D22270" w:rsidRDefault="00D22270"/>
          <w:p w14:paraId="5871EDE0" w14:textId="77777777" w:rsidR="00D22270" w:rsidRDefault="00D22270"/>
        </w:tc>
      </w:tr>
    </w:tbl>
    <w:p w14:paraId="4267BF50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5B27CE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33256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Kemasan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Packaging</w:t>
            </w:r>
          </w:p>
          <w:p w14:paraId="5E4ED1A6" w14:textId="77777777" w:rsidR="00D22270" w:rsidRDefault="0010596F">
            <w:r>
              <w:rPr>
                <w:i/>
                <w:iCs/>
                <w:color w:val="666666"/>
                <w:sz w:val="17"/>
                <w:szCs w:val="17"/>
              </w:rPr>
              <w:t xml:space="preserve">Cara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pengemasan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untuk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pengiriman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DC74B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416330A2" w14:textId="77777777" w:rsidR="00D22270" w:rsidRDefault="00D22270"/>
          <w:p w14:paraId="154D8D06" w14:textId="77777777" w:rsidR="00D22270" w:rsidRDefault="00D22270"/>
        </w:tc>
      </w:tr>
    </w:tbl>
    <w:p w14:paraId="21229035" w14:textId="77777777" w:rsidR="00D22270" w:rsidRDefault="0010596F">
      <w:pPr>
        <w:spacing w:before="360" w:after="140"/>
      </w:pPr>
      <w:r>
        <w:rPr>
          <w:b/>
          <w:bCs/>
          <w:color w:val="2AA5A0"/>
          <w:sz w:val="26"/>
          <w:szCs w:val="26"/>
        </w:rPr>
        <w:t xml:space="preserve">3.  </w:t>
      </w:r>
      <w:r>
        <w:rPr>
          <w:b/>
          <w:bCs/>
          <w:color w:val="0B4D5B"/>
          <w:sz w:val="26"/>
          <w:szCs w:val="26"/>
        </w:rPr>
        <w:t>KAPASITAS &amp; SUPPLY / CAPACITY &amp; SUPPLY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46F269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2FD1F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Kapasitas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Produksi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Bulanan</w:t>
            </w:r>
            <w:proofErr w:type="spellEnd"/>
          </w:p>
          <w:p w14:paraId="7BB56D1E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Dalam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satuan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batang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/ton/m³ per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bulan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81673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6EF23209" w14:textId="77777777" w:rsidR="00D22270" w:rsidRDefault="00D22270"/>
          <w:p w14:paraId="5C7671A3" w14:textId="77777777" w:rsidR="00D22270" w:rsidRDefault="00D22270"/>
        </w:tc>
      </w:tr>
    </w:tbl>
    <w:p w14:paraId="5CC589C5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144494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32E99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Kapasitas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Produksi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Tahunan</w:t>
            </w:r>
            <w:proofErr w:type="spellEnd"/>
          </w:p>
          <w:p w14:paraId="295F69DE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Dalam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satuan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batang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/ton/m³ per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tahun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D2BA9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1330CD36" w14:textId="77777777" w:rsidR="00D22270" w:rsidRDefault="00D22270"/>
          <w:p w14:paraId="523D49C9" w14:textId="77777777" w:rsidR="00D22270" w:rsidRDefault="00D22270"/>
        </w:tc>
      </w:tr>
    </w:tbl>
    <w:p w14:paraId="26042B69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27F310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21F7C" w14:textId="77777777" w:rsidR="00D22270" w:rsidRDefault="0010596F">
            <w:r>
              <w:rPr>
                <w:b/>
                <w:bCs/>
                <w:color w:val="333333"/>
                <w:sz w:val="20"/>
                <w:szCs w:val="20"/>
              </w:rPr>
              <w:t>MOQ (Minimum Order)</w:t>
            </w:r>
          </w:p>
          <w:p w14:paraId="317E7E56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Jumlah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minimum order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17C1D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05C33A55" w14:textId="77777777" w:rsidR="00D22270" w:rsidRDefault="00D22270"/>
          <w:p w14:paraId="2DA18188" w14:textId="77777777" w:rsidR="00D22270" w:rsidRDefault="00D22270"/>
        </w:tc>
      </w:tr>
    </w:tbl>
    <w:p w14:paraId="32BF8887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313FA7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56D25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Kapasitas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Gudang/Storage</w:t>
            </w:r>
          </w:p>
          <w:p w14:paraId="149916EF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Kapasitas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penyimpanan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19747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4DE5716F" w14:textId="77777777" w:rsidR="00D22270" w:rsidRDefault="00D22270"/>
          <w:p w14:paraId="763D85B7" w14:textId="77777777" w:rsidR="00D22270" w:rsidRDefault="00D22270"/>
        </w:tc>
      </w:tr>
    </w:tbl>
    <w:p w14:paraId="721839E1" w14:textId="77777777" w:rsidR="00D22270" w:rsidRDefault="00D2227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28A3DB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15018" w14:textId="77777777" w:rsidR="00D22270" w:rsidRDefault="0010596F">
            <w:r>
              <w:rPr>
                <w:b/>
                <w:bCs/>
                <w:color w:val="333333"/>
                <w:sz w:val="20"/>
                <w:szCs w:val="20"/>
              </w:rPr>
              <w:t xml:space="preserve">Lead Time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Produksi</w:t>
            </w:r>
            <w:proofErr w:type="spellEnd"/>
          </w:p>
          <w:p w14:paraId="641A7D29" w14:textId="77777777" w:rsidR="00D22270" w:rsidRDefault="0010596F">
            <w:r>
              <w:rPr>
                <w:i/>
                <w:iCs/>
                <w:color w:val="666666"/>
                <w:sz w:val="17"/>
                <w:szCs w:val="17"/>
              </w:rPr>
              <w:t xml:space="preserve">Waktu yang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dibutuhkan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dari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order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ke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siap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kirim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082EE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30EBDA06" w14:textId="77777777" w:rsidR="00D22270" w:rsidRDefault="00D22270"/>
          <w:p w14:paraId="6317F1CB" w14:textId="77777777" w:rsidR="00D22270" w:rsidRDefault="00D22270"/>
        </w:tc>
      </w:tr>
    </w:tbl>
    <w:p w14:paraId="31370621" w14:textId="77777777" w:rsidR="00D22270" w:rsidRDefault="0010596F">
      <w:pPr>
        <w:spacing w:before="360" w:after="140"/>
      </w:pPr>
      <w:r>
        <w:rPr>
          <w:b/>
          <w:bCs/>
          <w:color w:val="2AA5A0"/>
          <w:sz w:val="26"/>
          <w:szCs w:val="26"/>
        </w:rPr>
        <w:t xml:space="preserve">4.  </w:t>
      </w:r>
      <w:r>
        <w:rPr>
          <w:b/>
          <w:bCs/>
          <w:color w:val="0B4D5B"/>
          <w:sz w:val="26"/>
          <w:szCs w:val="26"/>
        </w:rPr>
        <w:t>DOKUMEN &amp; SERTIFIKASI / DOCUMENTS &amp; CERTIFICATIONS</w:t>
      </w:r>
    </w:p>
    <w:p w14:paraId="26F2ED17" w14:textId="77777777" w:rsidR="00D22270" w:rsidRDefault="0010596F">
      <w:pPr>
        <w:spacing w:before="80" w:after="120"/>
      </w:pPr>
      <w:r>
        <w:rPr>
          <w:color w:val="333333"/>
          <w:sz w:val="20"/>
          <w:szCs w:val="20"/>
        </w:rPr>
        <w:t xml:space="preserve">Beri </w:t>
      </w:r>
      <w:proofErr w:type="spellStart"/>
      <w:r>
        <w:rPr>
          <w:color w:val="333333"/>
          <w:sz w:val="20"/>
          <w:szCs w:val="20"/>
        </w:rPr>
        <w:t>tanda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centang</w:t>
      </w:r>
      <w:proofErr w:type="spellEnd"/>
      <w:r>
        <w:rPr>
          <w:color w:val="333333"/>
          <w:sz w:val="20"/>
          <w:szCs w:val="20"/>
        </w:rPr>
        <w:t xml:space="preserve"> pada </w:t>
      </w:r>
      <w:proofErr w:type="spellStart"/>
      <w:r>
        <w:rPr>
          <w:color w:val="333333"/>
          <w:sz w:val="20"/>
          <w:szCs w:val="20"/>
        </w:rPr>
        <w:t>dokumen</w:t>
      </w:r>
      <w:proofErr w:type="spellEnd"/>
      <w:r>
        <w:rPr>
          <w:color w:val="333333"/>
          <w:sz w:val="20"/>
          <w:szCs w:val="20"/>
        </w:rPr>
        <w:t xml:space="preserve"> yang </w:t>
      </w:r>
      <w:proofErr w:type="spellStart"/>
      <w:r>
        <w:rPr>
          <w:color w:val="333333"/>
          <w:sz w:val="20"/>
          <w:szCs w:val="20"/>
        </w:rPr>
        <w:t>sudah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dimiliki</w:t>
      </w:r>
      <w:proofErr w:type="spellEnd"/>
      <w:r>
        <w:rPr>
          <w:color w:val="333333"/>
          <w:sz w:val="20"/>
          <w:szCs w:val="20"/>
        </w:rPr>
        <w:t>:</w:t>
      </w:r>
    </w:p>
    <w:p w14:paraId="507E61AC" w14:textId="77777777" w:rsidR="00D22270" w:rsidRDefault="0010596F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Sertifikasi</w:t>
      </w:r>
      <w:proofErr w:type="spellEnd"/>
      <w:r>
        <w:rPr>
          <w:sz w:val="20"/>
          <w:szCs w:val="20"/>
        </w:rPr>
        <w:t xml:space="preserve"> FSC (Forest Stewardship Council)</w:t>
      </w:r>
    </w:p>
    <w:p w14:paraId="1B75E6EB" w14:textId="77777777" w:rsidR="00D22270" w:rsidRDefault="0010596F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SVLK (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Verifikasi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Legalitas</w:t>
      </w:r>
      <w:proofErr w:type="spellEnd"/>
      <w:r>
        <w:rPr>
          <w:sz w:val="20"/>
          <w:szCs w:val="20"/>
        </w:rPr>
        <w:t xml:space="preserve"> Kayu)</w:t>
      </w:r>
    </w:p>
    <w:p w14:paraId="15287A46" w14:textId="77777777" w:rsidR="00D22270" w:rsidRDefault="0010596F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NIB / SIUP (</w:t>
      </w:r>
      <w:proofErr w:type="spellStart"/>
      <w:r>
        <w:rPr>
          <w:sz w:val="20"/>
          <w:szCs w:val="20"/>
        </w:rPr>
        <w:t>Izin</w:t>
      </w:r>
      <w:proofErr w:type="spellEnd"/>
      <w:r>
        <w:rPr>
          <w:sz w:val="20"/>
          <w:szCs w:val="20"/>
        </w:rPr>
        <w:t xml:space="preserve"> Usaha)</w:t>
      </w:r>
    </w:p>
    <w:p w14:paraId="4CE78C0C" w14:textId="77777777" w:rsidR="00D22270" w:rsidRDefault="0010596F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Phytosanitary Certificate (</w:t>
      </w:r>
      <w:proofErr w:type="spellStart"/>
      <w:r>
        <w:rPr>
          <w:sz w:val="20"/>
          <w:szCs w:val="20"/>
        </w:rPr>
        <w:t>jika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pernah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ekspor</w:t>
      </w:r>
      <w:proofErr w:type="spellEnd"/>
      <w:r>
        <w:rPr>
          <w:sz w:val="20"/>
          <w:szCs w:val="20"/>
        </w:rPr>
        <w:t>)</w:t>
      </w:r>
    </w:p>
    <w:p w14:paraId="69F4802C" w14:textId="77777777" w:rsidR="00D22270" w:rsidRDefault="0010596F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Hasil uji lab (</w:t>
      </w:r>
      <w:proofErr w:type="spellStart"/>
      <w:r>
        <w:rPr>
          <w:sz w:val="20"/>
          <w:szCs w:val="20"/>
        </w:rPr>
        <w:t>kekuatan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kepadatan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dll</w:t>
      </w:r>
      <w:proofErr w:type="spellEnd"/>
      <w:r>
        <w:rPr>
          <w:sz w:val="20"/>
          <w:szCs w:val="20"/>
        </w:rPr>
        <w:t>)</w:t>
      </w:r>
    </w:p>
    <w:p w14:paraId="63E613B0" w14:textId="77777777" w:rsidR="00D22270" w:rsidRDefault="00D22270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22270" w14:paraId="59083B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E42DF" w14:textId="77777777" w:rsidR="00D22270" w:rsidRDefault="0010596F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Lain</w:t>
            </w:r>
          </w:p>
          <w:p w14:paraId="48A8291F" w14:textId="77777777" w:rsidR="00D22270" w:rsidRDefault="0010596F"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Sebutkan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jika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ada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sertifikasi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>/</w:t>
            </w:r>
            <w:proofErr w:type="spellStart"/>
            <w:r>
              <w:rPr>
                <w:i/>
                <w:iCs/>
                <w:color w:val="666666"/>
                <w:sz w:val="17"/>
                <w:szCs w:val="17"/>
              </w:rPr>
              <w:t>dokumen</w:t>
            </w:r>
            <w:proofErr w:type="spellEnd"/>
            <w:r>
              <w:rPr>
                <w:i/>
                <w:iCs/>
                <w:color w:val="666666"/>
                <w:sz w:val="17"/>
                <w:szCs w:val="17"/>
              </w:rPr>
              <w:t xml:space="preserve"> lain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E685E" w14:textId="77777777" w:rsidR="00D22270" w:rsidRDefault="0010596F">
            <w:r>
              <w:rPr>
                <w:sz w:val="20"/>
                <w:szCs w:val="20"/>
              </w:rPr>
              <w:t xml:space="preserve"> </w:t>
            </w:r>
          </w:p>
          <w:p w14:paraId="5336E3BF" w14:textId="77777777" w:rsidR="00D22270" w:rsidRDefault="00D22270"/>
          <w:p w14:paraId="7BCBEB21" w14:textId="77777777" w:rsidR="00D22270" w:rsidRDefault="00D22270"/>
        </w:tc>
      </w:tr>
    </w:tbl>
    <w:p w14:paraId="2BE0DC00" w14:textId="77777777" w:rsidR="00D22270" w:rsidRDefault="00D22270">
      <w:pPr>
        <w:spacing w:before="120"/>
      </w:pPr>
    </w:p>
    <w:p w14:paraId="6C64AEAF" w14:textId="77777777" w:rsidR="00D22270" w:rsidRDefault="0010596F">
      <w:pPr>
        <w:spacing w:before="80" w:after="100"/>
      </w:pPr>
      <w:r>
        <w:rPr>
          <w:i/>
          <w:iCs/>
          <w:color w:val="666666"/>
          <w:sz w:val="19"/>
          <w:szCs w:val="19"/>
        </w:rPr>
        <w:t>📷</w:t>
      </w:r>
      <w:r>
        <w:rPr>
          <w:i/>
          <w:iCs/>
          <w:color w:val="666666"/>
          <w:sz w:val="19"/>
          <w:szCs w:val="19"/>
        </w:rPr>
        <w:t xml:space="preserve">  Mohon </w:t>
      </w:r>
      <w:proofErr w:type="spellStart"/>
      <w:r>
        <w:rPr>
          <w:i/>
          <w:iCs/>
          <w:color w:val="666666"/>
          <w:sz w:val="19"/>
          <w:szCs w:val="19"/>
        </w:rPr>
        <w:t>lampirkan</w:t>
      </w:r>
      <w:proofErr w:type="spellEnd"/>
      <w:r>
        <w:rPr>
          <w:i/>
          <w:iCs/>
          <w:color w:val="666666"/>
          <w:sz w:val="19"/>
          <w:szCs w:val="19"/>
        </w:rPr>
        <w:t xml:space="preserve"> juga </w:t>
      </w:r>
      <w:proofErr w:type="spellStart"/>
      <w:r>
        <w:rPr>
          <w:i/>
          <w:iCs/>
          <w:color w:val="666666"/>
          <w:sz w:val="19"/>
          <w:szCs w:val="19"/>
        </w:rPr>
        <w:t>foto</w:t>
      </w:r>
      <w:proofErr w:type="spellEnd"/>
      <w:r>
        <w:rPr>
          <w:i/>
          <w:iCs/>
          <w:color w:val="666666"/>
          <w:sz w:val="19"/>
          <w:szCs w:val="19"/>
        </w:rPr>
        <w:t xml:space="preserve">: </w:t>
      </w:r>
      <w:proofErr w:type="spellStart"/>
      <w:r>
        <w:rPr>
          <w:i/>
          <w:iCs/>
          <w:color w:val="666666"/>
          <w:sz w:val="19"/>
          <w:szCs w:val="19"/>
        </w:rPr>
        <w:t>lokasi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sumber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bambu</w:t>
      </w:r>
      <w:proofErr w:type="spellEnd"/>
      <w:r>
        <w:rPr>
          <w:i/>
          <w:iCs/>
          <w:color w:val="666666"/>
          <w:sz w:val="19"/>
          <w:szCs w:val="19"/>
        </w:rPr>
        <w:t xml:space="preserve">, proses </w:t>
      </w:r>
      <w:proofErr w:type="spellStart"/>
      <w:r>
        <w:rPr>
          <w:i/>
          <w:iCs/>
          <w:color w:val="666666"/>
          <w:sz w:val="19"/>
          <w:szCs w:val="19"/>
        </w:rPr>
        <w:t>panen</w:t>
      </w:r>
      <w:proofErr w:type="spellEnd"/>
      <w:r>
        <w:rPr>
          <w:i/>
          <w:iCs/>
          <w:color w:val="666666"/>
          <w:sz w:val="19"/>
          <w:szCs w:val="19"/>
        </w:rPr>
        <w:t xml:space="preserve">, proses </w:t>
      </w:r>
      <w:proofErr w:type="spellStart"/>
      <w:r>
        <w:rPr>
          <w:i/>
          <w:iCs/>
          <w:color w:val="666666"/>
          <w:sz w:val="19"/>
          <w:szCs w:val="19"/>
        </w:rPr>
        <w:t>pengolahan</w:t>
      </w:r>
      <w:proofErr w:type="spellEnd"/>
      <w:r>
        <w:rPr>
          <w:i/>
          <w:iCs/>
          <w:color w:val="666666"/>
          <w:sz w:val="19"/>
          <w:szCs w:val="19"/>
        </w:rPr>
        <w:t xml:space="preserve">, area </w:t>
      </w:r>
      <w:proofErr w:type="spellStart"/>
      <w:r>
        <w:rPr>
          <w:i/>
          <w:iCs/>
          <w:color w:val="666666"/>
          <w:sz w:val="19"/>
          <w:szCs w:val="19"/>
        </w:rPr>
        <w:t>penyimpanan</w:t>
      </w:r>
      <w:proofErr w:type="spellEnd"/>
      <w:r>
        <w:rPr>
          <w:i/>
          <w:iCs/>
          <w:color w:val="666666"/>
          <w:sz w:val="19"/>
          <w:szCs w:val="19"/>
        </w:rPr>
        <w:t>/</w:t>
      </w:r>
      <w:proofErr w:type="spellStart"/>
      <w:r>
        <w:rPr>
          <w:i/>
          <w:iCs/>
          <w:color w:val="666666"/>
          <w:sz w:val="19"/>
          <w:szCs w:val="19"/>
        </w:rPr>
        <w:t>gudang</w:t>
      </w:r>
      <w:proofErr w:type="spellEnd"/>
      <w:r>
        <w:rPr>
          <w:i/>
          <w:iCs/>
          <w:color w:val="666666"/>
          <w:sz w:val="19"/>
          <w:szCs w:val="19"/>
        </w:rPr>
        <w:t xml:space="preserve">, dan </w:t>
      </w:r>
      <w:proofErr w:type="spellStart"/>
      <w:r>
        <w:rPr>
          <w:i/>
          <w:iCs/>
          <w:color w:val="666666"/>
          <w:sz w:val="19"/>
          <w:szCs w:val="19"/>
        </w:rPr>
        <w:t>contoh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produk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jadi</w:t>
      </w:r>
      <w:proofErr w:type="spellEnd"/>
      <w:r>
        <w:rPr>
          <w:i/>
          <w:iCs/>
          <w:color w:val="666666"/>
          <w:sz w:val="19"/>
          <w:szCs w:val="19"/>
        </w:rPr>
        <w:t xml:space="preserve"> (</w:t>
      </w:r>
      <w:proofErr w:type="spellStart"/>
      <w:r>
        <w:rPr>
          <w:i/>
          <w:iCs/>
          <w:color w:val="666666"/>
          <w:sz w:val="19"/>
          <w:szCs w:val="19"/>
        </w:rPr>
        <w:t>jika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ada</w:t>
      </w:r>
      <w:proofErr w:type="spellEnd"/>
      <w:r>
        <w:rPr>
          <w:i/>
          <w:iCs/>
          <w:color w:val="666666"/>
          <w:sz w:val="19"/>
          <w:szCs w:val="19"/>
        </w:rPr>
        <w:t xml:space="preserve">) — </w:t>
      </w:r>
      <w:proofErr w:type="spellStart"/>
      <w:r>
        <w:rPr>
          <w:i/>
          <w:iCs/>
          <w:color w:val="666666"/>
          <w:sz w:val="19"/>
          <w:szCs w:val="19"/>
        </w:rPr>
        <w:t>bisa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dikirim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terpisah</w:t>
      </w:r>
      <w:proofErr w:type="spellEnd"/>
      <w:r>
        <w:rPr>
          <w:i/>
          <w:iCs/>
          <w:color w:val="666666"/>
          <w:sz w:val="19"/>
          <w:szCs w:val="19"/>
        </w:rPr>
        <w:t xml:space="preserve"> via email </w:t>
      </w:r>
      <w:proofErr w:type="spellStart"/>
      <w:r>
        <w:rPr>
          <w:i/>
          <w:iCs/>
          <w:color w:val="666666"/>
          <w:sz w:val="19"/>
          <w:szCs w:val="19"/>
        </w:rPr>
        <w:t>atau</w:t>
      </w:r>
      <w:proofErr w:type="spellEnd"/>
      <w:r>
        <w:rPr>
          <w:i/>
          <w:iCs/>
          <w:color w:val="666666"/>
          <w:sz w:val="19"/>
          <w:szCs w:val="19"/>
        </w:rPr>
        <w:t xml:space="preserve"> WhatsApp.</w:t>
      </w:r>
    </w:p>
    <w:p w14:paraId="6D8E62BD" w14:textId="77777777" w:rsidR="00D22270" w:rsidRDefault="00D22270">
      <w:pPr>
        <w:spacing w:before="200"/>
      </w:pPr>
    </w:p>
    <w:p w14:paraId="0A6ECD8C" w14:textId="77777777" w:rsidR="00D22270" w:rsidRDefault="0010596F">
      <w:pPr>
        <w:pBdr>
          <w:top w:val="single" w:sz="4" w:space="0" w:color="DDDDDD"/>
        </w:pBdr>
        <w:spacing w:before="16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Sumbara</w:t>
      </w:r>
      <w:proofErr w:type="spellEnd"/>
      <w:r>
        <w:rPr>
          <w:i/>
          <w:iCs/>
          <w:color w:val="999999"/>
          <w:sz w:val="18"/>
          <w:szCs w:val="18"/>
        </w:rPr>
        <w:t xml:space="preserve"> — Indonesia's Verified Commodity Export Partner</w:t>
      </w:r>
    </w:p>
    <w:sectPr w:rsidR="00D2227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118F7"/>
    <w:multiLevelType w:val="hybridMultilevel"/>
    <w:tmpl w:val="FAEA769A"/>
    <w:lvl w:ilvl="0" w:tplc="8C287A20">
      <w:start w:val="1"/>
      <w:numFmt w:val="bullet"/>
      <w:lvlText w:val="●"/>
      <w:lvlJc w:val="left"/>
      <w:pPr>
        <w:ind w:left="720" w:hanging="360"/>
      </w:pPr>
    </w:lvl>
    <w:lvl w:ilvl="1" w:tplc="93D60970">
      <w:start w:val="1"/>
      <w:numFmt w:val="bullet"/>
      <w:lvlText w:val="○"/>
      <w:lvlJc w:val="left"/>
      <w:pPr>
        <w:ind w:left="1440" w:hanging="360"/>
      </w:pPr>
    </w:lvl>
    <w:lvl w:ilvl="2" w:tplc="5B5C7378">
      <w:start w:val="1"/>
      <w:numFmt w:val="bullet"/>
      <w:lvlText w:val="■"/>
      <w:lvlJc w:val="left"/>
      <w:pPr>
        <w:ind w:left="2160" w:hanging="360"/>
      </w:pPr>
    </w:lvl>
    <w:lvl w:ilvl="3" w:tplc="467ECB16">
      <w:start w:val="1"/>
      <w:numFmt w:val="bullet"/>
      <w:lvlText w:val="●"/>
      <w:lvlJc w:val="left"/>
      <w:pPr>
        <w:ind w:left="2880" w:hanging="360"/>
      </w:pPr>
    </w:lvl>
    <w:lvl w:ilvl="4" w:tplc="A83C8E60">
      <w:start w:val="1"/>
      <w:numFmt w:val="bullet"/>
      <w:lvlText w:val="○"/>
      <w:lvlJc w:val="left"/>
      <w:pPr>
        <w:ind w:left="3600" w:hanging="360"/>
      </w:pPr>
    </w:lvl>
    <w:lvl w:ilvl="5" w:tplc="622A7B8A">
      <w:start w:val="1"/>
      <w:numFmt w:val="bullet"/>
      <w:lvlText w:val="■"/>
      <w:lvlJc w:val="left"/>
      <w:pPr>
        <w:ind w:left="4320" w:hanging="360"/>
      </w:pPr>
    </w:lvl>
    <w:lvl w:ilvl="6" w:tplc="DE40C594">
      <w:start w:val="1"/>
      <w:numFmt w:val="bullet"/>
      <w:lvlText w:val="●"/>
      <w:lvlJc w:val="left"/>
      <w:pPr>
        <w:ind w:left="5040" w:hanging="360"/>
      </w:pPr>
    </w:lvl>
    <w:lvl w:ilvl="7" w:tplc="7B9467D0">
      <w:start w:val="1"/>
      <w:numFmt w:val="bullet"/>
      <w:lvlText w:val="●"/>
      <w:lvlJc w:val="left"/>
      <w:pPr>
        <w:ind w:left="5760" w:hanging="360"/>
      </w:pPr>
    </w:lvl>
    <w:lvl w:ilvl="8" w:tplc="0F00CF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A36540"/>
    <w:multiLevelType w:val="hybridMultilevel"/>
    <w:tmpl w:val="0D000514"/>
    <w:lvl w:ilvl="0" w:tplc="4D4CEC42">
      <w:start w:val="1"/>
      <w:numFmt w:val="bullet"/>
      <w:lvlText w:val="☐"/>
      <w:lvlJc w:val="left"/>
      <w:pPr>
        <w:ind w:left="720" w:hanging="360"/>
      </w:pPr>
    </w:lvl>
    <w:lvl w:ilvl="1" w:tplc="5F2A21F0">
      <w:numFmt w:val="decimal"/>
      <w:lvlText w:val=""/>
      <w:lvlJc w:val="left"/>
    </w:lvl>
    <w:lvl w:ilvl="2" w:tplc="66540C04">
      <w:numFmt w:val="decimal"/>
      <w:lvlText w:val=""/>
      <w:lvlJc w:val="left"/>
    </w:lvl>
    <w:lvl w:ilvl="3" w:tplc="6CF46FEC">
      <w:numFmt w:val="decimal"/>
      <w:lvlText w:val=""/>
      <w:lvlJc w:val="left"/>
    </w:lvl>
    <w:lvl w:ilvl="4" w:tplc="44CE261A">
      <w:numFmt w:val="decimal"/>
      <w:lvlText w:val=""/>
      <w:lvlJc w:val="left"/>
    </w:lvl>
    <w:lvl w:ilvl="5" w:tplc="05F61C6E">
      <w:numFmt w:val="decimal"/>
      <w:lvlText w:val=""/>
      <w:lvlJc w:val="left"/>
    </w:lvl>
    <w:lvl w:ilvl="6" w:tplc="1A34BC4A">
      <w:numFmt w:val="decimal"/>
      <w:lvlText w:val=""/>
      <w:lvlJc w:val="left"/>
    </w:lvl>
    <w:lvl w:ilvl="7" w:tplc="E328FABC">
      <w:numFmt w:val="decimal"/>
      <w:lvlText w:val=""/>
      <w:lvlJc w:val="left"/>
    </w:lvl>
    <w:lvl w:ilvl="8" w:tplc="B96850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270"/>
    <w:rsid w:val="0010596F"/>
    <w:rsid w:val="00D2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B8A8F7"/>
  <w15:docId w15:val="{3C88B261-6B6C-4E42-A4DC-1237AA12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2026-06-18T12:25:00Z</dcterms:created>
  <dcterms:modified xsi:type="dcterms:W3CDTF">2026-06-18T12:25:00Z</dcterms:modified>
</cp:coreProperties>
</file>