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2864934" w:displacedByCustomXml="next"/>
    <w:sdt>
      <w:sdtPr>
        <w:id w:val="727492544"/>
        <w:docPartObj>
          <w:docPartGallery w:val="Cover Pages"/>
          <w:docPartUnique/>
        </w:docPartObj>
      </w:sdtPr>
      <w:sdtContent>
        <w:p w14:paraId="3EE8E104" w14:textId="13A0AA33" w:rsidR="004135FD" w:rsidRDefault="004135FD"/>
        <w:p w14:paraId="013370F0" w14:textId="64A7C796" w:rsidR="004135FD" w:rsidRDefault="004135FD">
          <w:pPr>
            <w:spacing w:after="160" w:line="278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0B1E88" wp14:editId="76CC0E9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021580" cy="6720840"/>
                    <wp:effectExtent l="0" t="0" r="7620" b="2540"/>
                    <wp:wrapSquare wrapText="bothSides"/>
                    <wp:docPr id="131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215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91432" w14:textId="5C2761C8" w:rsidR="004135FD" w:rsidRDefault="00000000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135FD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Schulungsunterlagen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F87D18" w14:textId="0D32899A" w:rsidR="004135FD" w:rsidRDefault="004135FD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Zertifizierung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E3E961" w14:textId="6625C09B" w:rsidR="004135FD" w:rsidRDefault="004135FD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Janke, Simon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0B1E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margin-left:0;margin-top:0;width:395.4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" filled="f" stroked="f" strokeweight=".5pt">
                    <v:textbox style="mso-fit-shape-to-text:t" inset="0,0,0,0">
                      <w:txbxContent>
                        <w:p w14:paraId="2E291432" w14:textId="5C2761C8" w:rsidR="004135FD" w:rsidRDefault="00000000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135FD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Schulungsunterlagen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F87D18" w14:textId="0D32899A" w:rsidR="004135FD" w:rsidRDefault="004135FD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Zertifizierung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E3E961" w14:textId="6625C09B" w:rsidR="004135FD" w:rsidRDefault="004135FD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Janke, Simon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DFB5AD" wp14:editId="2C221E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6350"/>
                    <wp:wrapNone/>
                    <wp:docPr id="132" name="Rechteck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4643FC" w14:textId="47E45215" w:rsidR="004135FD" w:rsidRDefault="0000000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Jahr"/>
                                    <w:tag w:val=""/>
                                    <w:id w:val="-785116381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4135FD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35F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DFB5AD" id="Rechteck 16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p w14:paraId="7D4643FC" w14:textId="47E45215" w:rsidR="004135FD" w:rsidRDefault="00000000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Jahr"/>
                              <w:tag w:val=""/>
                              <w:id w:val="-78511638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4135FD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4135F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2025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ptos" w:eastAsiaTheme="minorHAnsi" w:hAnsi="Aptos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554155491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kern w:val="0"/>
          <w:lang w:eastAsia="de-DE"/>
          <w14:ligatures w14:val="none"/>
        </w:rPr>
      </w:sdtEndPr>
      <w:sdtContent>
        <w:p w14:paraId="6772CA45" w14:textId="737C436C" w:rsidR="0071550A" w:rsidRPr="00A043C2" w:rsidRDefault="0071550A">
          <w:pPr>
            <w:pStyle w:val="Inhaltsverzeichnisberschrift"/>
            <w:rPr>
              <w:rFonts w:ascii="Aptos" w:hAnsi="Aptos"/>
            </w:rPr>
          </w:pPr>
          <w:r w:rsidRPr="00A043C2">
            <w:rPr>
              <w:rFonts w:ascii="Aptos" w:hAnsi="Aptos"/>
            </w:rPr>
            <w:t>Inhalt</w:t>
          </w:r>
        </w:p>
        <w:p w14:paraId="69334207" w14:textId="2542278E" w:rsidR="0046269C" w:rsidRDefault="0071550A">
          <w:pPr>
            <w:pStyle w:val="Verzeichnis1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A043C2">
            <w:rPr>
              <w:rFonts w:ascii="Aptos" w:hAnsi="Aptos"/>
            </w:rPr>
            <w:fldChar w:fldCharType="begin"/>
          </w:r>
          <w:r w:rsidRPr="00A043C2">
            <w:rPr>
              <w:rFonts w:ascii="Aptos" w:hAnsi="Aptos"/>
            </w:rPr>
            <w:instrText xml:space="preserve"> TOC \o "1-3" \h \z \u </w:instrText>
          </w:r>
          <w:r w:rsidRPr="00A043C2">
            <w:rPr>
              <w:rFonts w:ascii="Aptos" w:hAnsi="Aptos"/>
            </w:rPr>
            <w:fldChar w:fldCharType="separate"/>
          </w:r>
          <w:hyperlink w:anchor="_Toc203514927" w:history="1">
            <w:r w:rsidR="0046269C" w:rsidRPr="005E6ABC">
              <w:rPr>
                <w:rStyle w:val="Hyperlink"/>
                <w:rFonts w:ascii="Aptos" w:hAnsi="Aptos"/>
                <w:noProof/>
              </w:rPr>
              <w:t>1.0</w:t>
            </w:r>
            <w:r w:rsidR="0046269C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46269C" w:rsidRPr="005E6ABC">
              <w:rPr>
                <w:rStyle w:val="Hyperlink"/>
                <w:rFonts w:ascii="Aptos" w:hAnsi="Aptos"/>
                <w:noProof/>
              </w:rPr>
              <w:t>Kapitel: Einführung in die KI</w:t>
            </w:r>
            <w:r w:rsidR="0046269C">
              <w:rPr>
                <w:noProof/>
                <w:webHidden/>
              </w:rPr>
              <w:tab/>
            </w:r>
            <w:r w:rsidR="0046269C">
              <w:rPr>
                <w:noProof/>
                <w:webHidden/>
              </w:rPr>
              <w:fldChar w:fldCharType="begin"/>
            </w:r>
            <w:r w:rsidR="0046269C">
              <w:rPr>
                <w:noProof/>
                <w:webHidden/>
              </w:rPr>
              <w:instrText xml:space="preserve"> PAGEREF _Toc203514927 \h </w:instrText>
            </w:r>
            <w:r w:rsidR="0046269C">
              <w:rPr>
                <w:noProof/>
                <w:webHidden/>
              </w:rPr>
            </w:r>
            <w:r w:rsidR="0046269C"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</w:t>
            </w:r>
            <w:r w:rsidR="0046269C">
              <w:rPr>
                <w:noProof/>
                <w:webHidden/>
              </w:rPr>
              <w:fldChar w:fldCharType="end"/>
            </w:r>
          </w:hyperlink>
        </w:p>
        <w:p w14:paraId="6E79041F" w14:textId="3698151E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28" w:history="1">
            <w:r w:rsidRPr="005E6ABC">
              <w:rPr>
                <w:rStyle w:val="Hyperlink"/>
                <w:rFonts w:ascii="Aptos" w:hAnsi="Aptos"/>
                <w:noProof/>
              </w:rPr>
              <w:t>1.1 KI-Effekt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396" w14:textId="525BA5BF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29" w:history="1">
            <w:r w:rsidRPr="005E6ABC">
              <w:rPr>
                <w:rStyle w:val="Hyperlink"/>
                <w:rFonts w:ascii="Aptos" w:hAnsi="Aptos"/>
                <w:noProof/>
              </w:rPr>
              <w:t>1.2 Schwacher-KI, allgemeiner-KI, Super-KI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61BE" w14:textId="109CB0D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0" w:history="1">
            <w:r w:rsidRPr="005E6ABC">
              <w:rPr>
                <w:rStyle w:val="Hyperlink"/>
                <w:rFonts w:ascii="Aptos" w:hAnsi="Aptos"/>
                <w:noProof/>
              </w:rPr>
              <w:t>1.3 KI und normale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7E1B" w14:textId="1F9CDDF6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1" w:history="1">
            <w:r w:rsidRPr="005E6ABC">
              <w:rPr>
                <w:rStyle w:val="Hyperlink"/>
                <w:rFonts w:ascii="Aptos" w:hAnsi="Aptos"/>
                <w:noProof/>
              </w:rPr>
              <w:t>1.4 Techniken zur Implementierung v. 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A19C" w14:textId="5EBB244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2" w:history="1">
            <w:r w:rsidRPr="005E6ABC">
              <w:rPr>
                <w:rStyle w:val="Hyperlink"/>
                <w:rFonts w:ascii="Aptos" w:hAnsi="Aptos"/>
                <w:noProof/>
              </w:rPr>
              <w:t>1.5 KI Entwicklungs-Framework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A24F" w14:textId="6B08D052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3" w:history="1">
            <w:r w:rsidRPr="005E6ABC">
              <w:rPr>
                <w:rStyle w:val="Hyperlink"/>
                <w:rFonts w:ascii="Aptos" w:hAnsi="Aptos"/>
                <w:noProof/>
              </w:rPr>
              <w:t>1.6 GPU vs. 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572DD" w14:textId="6BC5A44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4" w:history="1">
            <w:r w:rsidRPr="005E6ABC">
              <w:rPr>
                <w:rStyle w:val="Hyperlink"/>
                <w:rFonts w:ascii="Aptos" w:hAnsi="Aptos"/>
                <w:noProof/>
              </w:rPr>
              <w:t>1.7 KI als Dienst (AIaaS)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44AAC" w14:textId="5DA6B07B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5" w:history="1">
            <w:r w:rsidRPr="005E6ABC">
              <w:rPr>
                <w:rStyle w:val="Hyperlink"/>
                <w:rFonts w:ascii="Aptos" w:hAnsi="Aptos"/>
                <w:noProof/>
              </w:rPr>
              <w:t>1.8 Risiko bei vortrainierten KI-Modellen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7FC7" w14:textId="066DAB46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6" w:history="1">
            <w:r w:rsidRPr="005E6ABC">
              <w:rPr>
                <w:rStyle w:val="Hyperlink"/>
                <w:rFonts w:ascii="Aptos" w:hAnsi="Aptos"/>
                <w:noProof/>
              </w:rPr>
              <w:t>1.9 Normen für KI-basierten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FC039" w14:textId="7989C64F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7" w:history="1">
            <w:r w:rsidRPr="005E6ABC">
              <w:rPr>
                <w:rStyle w:val="Hyperlink"/>
                <w:rFonts w:ascii="Aptos" w:hAnsi="Aptos"/>
                <w:noProof/>
              </w:rPr>
              <w:t>2.0 Kapitel: Qualitätsmerkmale KI 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16C2" w14:textId="7DB8ED1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8" w:history="1">
            <w:r w:rsidRPr="005E6ABC">
              <w:rPr>
                <w:rStyle w:val="Hyperlink"/>
                <w:rFonts w:ascii="Aptos" w:hAnsi="Aptos"/>
                <w:noProof/>
              </w:rPr>
              <w:t>2.1 Flexibilität und Anpassbarkeit Merkmale KI 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F854" w14:textId="7F66FB0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39" w:history="1">
            <w:r w:rsidRPr="005E6ABC">
              <w:rPr>
                <w:rStyle w:val="Hyperlink"/>
                <w:rFonts w:ascii="Aptos" w:hAnsi="Aptos"/>
                <w:noProof/>
              </w:rPr>
              <w:t>2.2 Beziehung zwischen Autonome und KI 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7EEA" w14:textId="4E48FDE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0" w:history="1">
            <w:r w:rsidRPr="005E6ABC">
              <w:rPr>
                <w:rStyle w:val="Hyperlink"/>
                <w:rFonts w:ascii="Aptos" w:hAnsi="Aptos"/>
                <w:noProof/>
              </w:rPr>
              <w:t>2.3 Managements der Evolution KI 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BAD06" w14:textId="15D8C90B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1" w:history="1">
            <w:r w:rsidRPr="005E6ABC">
              <w:rPr>
                <w:rStyle w:val="Hyperlink"/>
                <w:rFonts w:ascii="Aptos" w:hAnsi="Aptos"/>
                <w:noProof/>
              </w:rPr>
              <w:t>2.4 Ursachen und Arten von Verzerrungen die in KI basierten Systemen auftreten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9AD1A" w14:textId="3ADE3CDD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2" w:history="1">
            <w:r w:rsidRPr="005E6ABC">
              <w:rPr>
                <w:rStyle w:val="Hyperlink"/>
                <w:rFonts w:ascii="Aptos" w:hAnsi="Aptos"/>
                <w:noProof/>
              </w:rPr>
              <w:t>2.5 Diskutieren Sie die ethischen Grundsätze bei der Entwicklung, dem Einsatz und Nutzung KI basierten Systeme beachtet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83D4" w14:textId="5A7DC6E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3" w:history="1">
            <w:r w:rsidRPr="005E6ABC">
              <w:rPr>
                <w:rStyle w:val="Hyperlink"/>
                <w:rFonts w:ascii="Aptos" w:hAnsi="Aptos"/>
                <w:noProof/>
              </w:rPr>
              <w:t>2.6 Nebenwirkungen und Belohnung-Hacking, die in KI basierten Systemen auftreten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3D7E" w14:textId="1D199E3C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4" w:history="1">
            <w:r w:rsidRPr="005E6ABC">
              <w:rPr>
                <w:rStyle w:val="Hyperlink"/>
                <w:rFonts w:ascii="Aptos" w:hAnsi="Aptos"/>
                <w:noProof/>
              </w:rPr>
              <w:t>2.7 Transparenz, Interpretierbarkeit und Erklärbarkeit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170B" w14:textId="53ECB17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5" w:history="1">
            <w:r w:rsidRPr="005E6ABC">
              <w:rPr>
                <w:rStyle w:val="Hyperlink"/>
                <w:rFonts w:ascii="Aptos" w:hAnsi="Aptos"/>
                <w:noProof/>
              </w:rPr>
              <w:t>2.8 Eigenschaften, die den Einsatz KI basierter Systeme in sicherheitsrelevanten Anwendungen erschweren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B5AC" w14:textId="29D798C8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6" w:history="1">
            <w:r w:rsidRPr="005E6ABC">
              <w:rPr>
                <w:rStyle w:val="Hyperlink"/>
                <w:rFonts w:ascii="Aptos" w:hAnsi="Aptos"/>
                <w:noProof/>
              </w:rPr>
              <w:t>3.0 Kapitel: Maschinelles Lernen (ML) -Überblick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25590" w14:textId="3F0B61D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7" w:history="1">
            <w:r w:rsidRPr="005E6ABC">
              <w:rPr>
                <w:rStyle w:val="Hyperlink"/>
                <w:rFonts w:ascii="Aptos" w:hAnsi="Aptos"/>
                <w:noProof/>
              </w:rPr>
              <w:t>3.1 Klassifikation und Regression Teil des überwachten Lernens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94A22" w14:textId="62AA8C77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8" w:history="1">
            <w:r w:rsidRPr="005E6ABC">
              <w:rPr>
                <w:rStyle w:val="Hyperlink"/>
                <w:rFonts w:ascii="Aptos" w:hAnsi="Aptos"/>
                <w:noProof/>
              </w:rPr>
              <w:t>3.2 Workflow bei Erstellung eines ML-Systems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DC580" w14:textId="5C051A1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49" w:history="1">
            <w:r w:rsidRPr="005E6ABC">
              <w:rPr>
                <w:rStyle w:val="Hyperlink"/>
                <w:rFonts w:ascii="Aptos" w:hAnsi="Aptos"/>
                <w:noProof/>
              </w:rPr>
              <w:t>3.3 Geeigneten ML-Ansatzes anhand des Projektszenarios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C6D1" w14:textId="3EBEA36F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0" w:history="1">
            <w:r w:rsidRPr="005E6ABC">
              <w:rPr>
                <w:rStyle w:val="Hyperlink"/>
                <w:rFonts w:ascii="Aptos" w:hAnsi="Aptos"/>
                <w:noProof/>
              </w:rPr>
              <w:t>3.4 Faktoren die eine Rolle spielen bei der Auswahl von ML-Algo-rithmen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E41C8" w14:textId="710008E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1" w:history="1">
            <w:r w:rsidRPr="005E6ABC">
              <w:rPr>
                <w:rStyle w:val="Hyperlink"/>
                <w:rFonts w:ascii="Aptos" w:hAnsi="Aptos"/>
                <w:noProof/>
              </w:rPr>
              <w:t>3.5 Konzepte von Überanpassung und Unteranpassung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40E5" w14:textId="5355F181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2" w:history="1">
            <w:r w:rsidRPr="005E6ABC">
              <w:rPr>
                <w:rStyle w:val="Hyperlink"/>
                <w:rFonts w:ascii="Aptos" w:hAnsi="Aptos"/>
                <w:noProof/>
              </w:rPr>
              <w:t>4.0 Kapitel: ML –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3D40" w14:textId="6D785589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3" w:history="1">
            <w:r w:rsidRPr="005E6ABC">
              <w:rPr>
                <w:rStyle w:val="Hyperlink"/>
                <w:rFonts w:ascii="Aptos" w:hAnsi="Aptos"/>
                <w:noProof/>
              </w:rPr>
              <w:t>4.1 Aktivitäten u. Herausforderungen mit Datenvorbereitung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9299" w14:textId="21367D37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4" w:history="1">
            <w:r w:rsidRPr="005E6ABC">
              <w:rPr>
                <w:rStyle w:val="Hyperlink"/>
                <w:rFonts w:ascii="Aptos" w:hAnsi="Aptos"/>
                <w:noProof/>
              </w:rPr>
              <w:t>4.2 Vergleich von Trainings-, Validierungs- und Testdatensätze bei der Entwicklung eines ML-Modells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2C2F6" w14:textId="20FB105F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5" w:history="1">
            <w:r w:rsidRPr="005E6ABC">
              <w:rPr>
                <w:rStyle w:val="Hyperlink"/>
                <w:rFonts w:ascii="Aptos" w:hAnsi="Aptos"/>
                <w:noProof/>
              </w:rPr>
              <w:t>4.3 Typische Qualitätsprobleme bei Datensätze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26DE" w14:textId="2886C37B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6" w:history="1">
            <w:r w:rsidRPr="005E6ABC">
              <w:rPr>
                <w:rStyle w:val="Hyperlink"/>
                <w:rFonts w:ascii="Aptos" w:hAnsi="Aptos"/>
                <w:noProof/>
              </w:rPr>
              <w:t>4.4 Erkennen, wie schlechte Datenqualität zu Problemen und dem resultierenden ML-Modell führen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E1C5" w14:textId="665BD03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7" w:history="1">
            <w:r w:rsidRPr="005E6ABC">
              <w:rPr>
                <w:rStyle w:val="Hyperlink"/>
                <w:rFonts w:ascii="Aptos" w:hAnsi="Aptos"/>
                <w:noProof/>
              </w:rPr>
              <w:t>4.5 Verschiedene Ansätze zur Kennzeichnung von Daten in Datensätze für überwachtes Lernen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3B93" w14:textId="5C91EE7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8" w:history="1">
            <w:r w:rsidRPr="005E6ABC">
              <w:rPr>
                <w:rStyle w:val="Hyperlink"/>
                <w:rFonts w:ascii="Aptos" w:hAnsi="Aptos"/>
                <w:noProof/>
              </w:rPr>
              <w:t>4.6 Gründe für falsche Kennzeichnung der Daten in Datensätze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5DBB" w14:textId="091891E4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59" w:history="1">
            <w:r w:rsidRPr="005E6ABC">
              <w:rPr>
                <w:rStyle w:val="Hyperlink"/>
                <w:rFonts w:ascii="Aptos" w:hAnsi="Aptos"/>
                <w:noProof/>
              </w:rPr>
              <w:t>5.0 Kapitel: Funktionale Leistungsmetriken von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594FE" w14:textId="6938A0AD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0" w:history="1">
            <w:r w:rsidRPr="005E6ABC">
              <w:rPr>
                <w:rStyle w:val="Hyperlink"/>
                <w:rFonts w:ascii="Aptos" w:hAnsi="Aptos"/>
                <w:noProof/>
              </w:rPr>
              <w:t>5.1 Berechnung der funktionalen Leistungsmetriken von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1A7BE" w14:textId="05FA36D2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1" w:history="1">
            <w:r w:rsidRPr="005E6ABC">
              <w:rPr>
                <w:rStyle w:val="Hyperlink"/>
                <w:rFonts w:ascii="Aptos" w:hAnsi="Aptos"/>
                <w:noProof/>
              </w:rPr>
              <w:t>5.2 Gegenüber stellen und Vergleichen der Konzepte hinter den funktionalen Leistungsmetriken von ML-Methoden.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D0B33" w14:textId="3C188AD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2" w:history="1">
            <w:r w:rsidRPr="005E6ABC">
              <w:rPr>
                <w:rStyle w:val="Hyperlink"/>
                <w:rFonts w:ascii="Aptos" w:hAnsi="Aptos"/>
                <w:noProof/>
              </w:rPr>
              <w:t>5.3 Beschränkungen von funktionalen Leistungsmetriken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8203" w14:textId="597C8B9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3" w:history="1">
            <w:r w:rsidRPr="005E6ABC">
              <w:rPr>
                <w:rStyle w:val="Hyperlink"/>
                <w:rFonts w:ascii="Aptos" w:hAnsi="Aptos"/>
                <w:noProof/>
              </w:rPr>
              <w:t>5.4 Auswählen geeigneter funktionaler Leistungsmetriken von ML und/oder ihrer Werte für ein bestimmtes ML-Modell und 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88CE" w14:textId="1735589E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4" w:history="1">
            <w:r w:rsidRPr="005E6ABC">
              <w:rPr>
                <w:rStyle w:val="Hyperlink"/>
                <w:rFonts w:ascii="Aptos" w:hAnsi="Aptos"/>
                <w:noProof/>
              </w:rPr>
              <w:t>5.5 Erläutern Sie die Verwendung von Benchmark-Suiten im Zusammenhang mit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006E7" w14:textId="2211C8F2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5" w:history="1">
            <w:r w:rsidRPr="005E6ABC">
              <w:rPr>
                <w:rStyle w:val="Hyperlink"/>
                <w:rFonts w:ascii="Aptos" w:hAnsi="Aptos"/>
                <w:noProof/>
              </w:rPr>
              <w:t>6.0 Kapitel: ML – Neuronale Netzwerke und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8B03" w14:textId="58E2D45C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6" w:history="1">
            <w:r w:rsidRPr="005E6ABC">
              <w:rPr>
                <w:rStyle w:val="Hyperlink"/>
                <w:rFonts w:ascii="Aptos" w:hAnsi="Aptos"/>
                <w:noProof/>
              </w:rPr>
              <w:t>6.1 Erläutern der Struktur und Funktion eines neuronalen Netzwerks, einschließlich eines DNN (Deep neural network)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A351" w14:textId="5910534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7" w:history="1">
            <w:r w:rsidRPr="005E6ABC">
              <w:rPr>
                <w:rStyle w:val="Hyperlink"/>
                <w:rFonts w:ascii="Aptos" w:hAnsi="Aptos"/>
                <w:noProof/>
              </w:rPr>
              <w:t>6.2 Beschreiben der verschiedenen Überdeckungsmaße für neuronale Netzwerke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413B" w14:textId="5D302904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8" w:history="1">
            <w:r w:rsidRPr="005E6ABC">
              <w:rPr>
                <w:rStyle w:val="Hyperlink"/>
                <w:rFonts w:ascii="Aptos" w:hAnsi="Aptos"/>
                <w:noProof/>
              </w:rPr>
              <w:t>7.0 Kapitel: Testen KI-basierter Systeme im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3001" w14:textId="3DA38C9C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69" w:history="1">
            <w:r w:rsidRPr="005E6ABC">
              <w:rPr>
                <w:rStyle w:val="Hyperlink"/>
                <w:rFonts w:ascii="Aptos" w:hAnsi="Aptos"/>
                <w:noProof/>
              </w:rPr>
              <w:t>7.1 Systemspezifikationen für KI-basierte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55959" w14:textId="6E06C42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0" w:history="1">
            <w:r w:rsidRPr="005E6ABC">
              <w:rPr>
                <w:rStyle w:val="Hyperlink"/>
                <w:rFonts w:ascii="Aptos" w:hAnsi="Aptos"/>
                <w:noProof/>
              </w:rPr>
              <w:t>7.2 Wie werden KI-basierte Systeme auf jeder Teststufe getestet?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19402" w14:textId="47E546A1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1" w:history="1">
            <w:r w:rsidRPr="005E6ABC">
              <w:rPr>
                <w:rStyle w:val="Hyperlink"/>
                <w:rFonts w:ascii="Aptos" w:hAnsi="Aptos"/>
                <w:noProof/>
              </w:rPr>
              <w:t>7.3 Testdaten die das testen der KI-basierten Systeme erschweren können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E10D" w14:textId="679541D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2" w:history="1">
            <w:r w:rsidRPr="005E6ABC">
              <w:rPr>
                <w:rStyle w:val="Hyperlink"/>
                <w:rFonts w:ascii="Aptos" w:hAnsi="Aptos"/>
                <w:noProof/>
              </w:rPr>
              <w:t>7.4 Wie sich Automatisierungsverzerrung auf das Testen auswirkt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7EC5" w14:textId="2422ABC0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3" w:history="1">
            <w:r w:rsidRPr="005E6ABC">
              <w:rPr>
                <w:rStyle w:val="Hyperlink"/>
                <w:rFonts w:ascii="Aptos" w:hAnsi="Aptos"/>
                <w:noProof/>
              </w:rPr>
              <w:t>7.5 Beschreiben von Dokumentation einer KI-Komponente und verstehen, wie die Dokumentation das Testen eines KI-basierten System unterstützt.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3D9C" w14:textId="30203D63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4" w:history="1">
            <w:r w:rsidRPr="005E6ABC">
              <w:rPr>
                <w:rStyle w:val="Hyperlink"/>
                <w:rFonts w:ascii="Aptos" w:hAnsi="Aptos"/>
                <w:noProof/>
              </w:rPr>
              <w:t>7.6 Notwendigkeit, das trainierte Modell häufig zu testen um einen Konzeptdrift zu vermeiden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4EAF" w14:textId="2745A2C3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5" w:history="1">
            <w:r w:rsidRPr="005E6ABC">
              <w:rPr>
                <w:rStyle w:val="Hyperlink"/>
                <w:rFonts w:ascii="Aptos" w:hAnsi="Aptos"/>
                <w:noProof/>
              </w:rPr>
              <w:t>7.7 Analysieren eines Szenarios, bestimmen der Test Vorgehensweise, die bei der Entwicklung des ML-Systems befolgt werden muss.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4E37" w14:textId="5333CE76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6" w:history="1">
            <w:r w:rsidRPr="005E6ABC">
              <w:rPr>
                <w:rStyle w:val="Hyperlink"/>
                <w:rFonts w:ascii="Aptos" w:hAnsi="Aptos"/>
                <w:noProof/>
              </w:rPr>
              <w:t>8.0 Kapitel: Testen KI-spezifischer Qualitätsmerkmale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6820" w14:textId="43BBE5B5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7" w:history="1">
            <w:r w:rsidRPr="005E6ABC">
              <w:rPr>
                <w:rStyle w:val="Hyperlink"/>
                <w:rFonts w:ascii="Aptos" w:hAnsi="Aptos"/>
                <w:noProof/>
              </w:rPr>
              <w:t>8.1 Herausforderungen beim Testen die durch das Selbstlernen KI-basierter Systeme entstehen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86CCB" w14:textId="2AC668E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8" w:history="1">
            <w:r w:rsidRPr="005E6ABC">
              <w:rPr>
                <w:rStyle w:val="Hyperlink"/>
                <w:rFonts w:ascii="Aptos" w:hAnsi="Aptos"/>
                <w:noProof/>
              </w:rPr>
              <w:t>8.2 Wie werden autonome KI-basierende-Systeme getestet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6110" w14:textId="41345CC1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79" w:history="1">
            <w:r w:rsidRPr="005E6ABC">
              <w:rPr>
                <w:rStyle w:val="Hyperlink"/>
                <w:rFonts w:ascii="Aptos" w:hAnsi="Aptos"/>
                <w:noProof/>
              </w:rPr>
              <w:t>8.3 KI-basiertes System auf Verzerrungen prüfen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A14B" w14:textId="29E957B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0" w:history="1">
            <w:r w:rsidRPr="005E6ABC">
              <w:rPr>
                <w:rStyle w:val="Hyperlink"/>
                <w:rFonts w:ascii="Aptos" w:hAnsi="Aptos"/>
                <w:noProof/>
              </w:rPr>
              <w:t>8.4 Herausforderungen bei probabilistische und nichtdeterministische KI-basierter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8519" w14:textId="0F237830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1" w:history="1">
            <w:r w:rsidRPr="005E6ABC">
              <w:rPr>
                <w:rStyle w:val="Hyperlink"/>
                <w:noProof/>
              </w:rPr>
              <w:t>8.5 Herausforderungen beim Testen, die durch Komplexität KI-basierter Systeme entstehen?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8FB88" w14:textId="032846D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2" w:history="1">
            <w:r w:rsidRPr="005E6ABC">
              <w:rPr>
                <w:rStyle w:val="Hyperlink"/>
                <w:rFonts w:ascii="Aptos" w:hAnsi="Aptos"/>
                <w:noProof/>
              </w:rPr>
              <w:t>8.6 Wie können Transparenz, Interpretierbarkeit und Erklärbarkeit KI-basierter Systeme getestet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5604" w14:textId="2652FAA0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3" w:history="1">
            <w:r w:rsidRPr="005E6ABC">
              <w:rPr>
                <w:rStyle w:val="Hyperlink"/>
                <w:rFonts w:ascii="Aptos" w:hAnsi="Aptos"/>
                <w:noProof/>
              </w:rPr>
              <w:t>8.7 Herausforderungen bei der Erstellung von Testorakeln, die sich aus den spezifischen Merkmalen KI-basierter Systeme ergeben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EA77A" w14:textId="4E60691E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4" w:history="1">
            <w:r w:rsidRPr="005E6ABC">
              <w:rPr>
                <w:rStyle w:val="Hyperlink"/>
                <w:rFonts w:ascii="Aptos" w:hAnsi="Aptos"/>
                <w:noProof/>
              </w:rPr>
              <w:t>8.8 Geeignete Testziele und Akzeptanzkriterien für die KI-spezifischen Qualitätsmerkmale eines KI-basierten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CCDD" w14:textId="1324DD2B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5" w:history="1">
            <w:r w:rsidRPr="005E6ABC">
              <w:rPr>
                <w:rStyle w:val="Hyperlink"/>
                <w:rFonts w:ascii="Aptos" w:hAnsi="Aptos"/>
                <w:noProof/>
              </w:rPr>
              <w:t>9.0 Kapitel: Methoden u. Verfahren für das Testen KI-basierter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EF015" w14:textId="6DD681A3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6" w:history="1">
            <w:r w:rsidRPr="005E6ABC">
              <w:rPr>
                <w:rStyle w:val="Hyperlink"/>
                <w:rFonts w:ascii="Aptos" w:hAnsi="Aptos"/>
                <w:noProof/>
              </w:rPr>
              <w:t>9.1 ML-Systemen dazu beitragen gegnerische Angriffe und Datenver-unreinigungen zu verhindern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D3F81" w14:textId="5AB4D44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7" w:history="1">
            <w:r w:rsidRPr="005E6ABC">
              <w:rPr>
                <w:rStyle w:val="Hyperlink"/>
                <w:rFonts w:ascii="Aptos" w:hAnsi="Aptos"/>
                <w:noProof/>
              </w:rPr>
              <w:t>9.2 Paarweises Testen KI-basierter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0497" w14:textId="5B20404C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8" w:history="1">
            <w:r w:rsidRPr="005E6ABC">
              <w:rPr>
                <w:rStyle w:val="Hyperlink"/>
                <w:rFonts w:ascii="Aptos" w:hAnsi="Aptos"/>
                <w:noProof/>
              </w:rPr>
              <w:t>9.3 Vergleichendes Testen von KI 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EEB2" w14:textId="28AEC964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89" w:history="1">
            <w:r w:rsidRPr="005E6ABC">
              <w:rPr>
                <w:rStyle w:val="Hyperlink"/>
                <w:rFonts w:ascii="Aptos" w:hAnsi="Aptos"/>
                <w:noProof/>
              </w:rPr>
              <w:t>9.4 A/B Testen von KI-basierten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F455" w14:textId="03A40B33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0" w:history="1">
            <w:r w:rsidRPr="005E6ABC">
              <w:rPr>
                <w:rStyle w:val="Hyperlink"/>
                <w:rFonts w:ascii="Aptos" w:hAnsi="Aptos"/>
                <w:noProof/>
              </w:rPr>
              <w:t>9.5 Metamorphen Testen von KI-basierten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60A1" w14:textId="24E2423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1" w:history="1">
            <w:r w:rsidRPr="005E6ABC">
              <w:rPr>
                <w:rStyle w:val="Hyperlink"/>
                <w:rFonts w:ascii="Aptos" w:hAnsi="Aptos"/>
                <w:noProof/>
              </w:rPr>
              <w:t>9.6 Erfahrungsbasiertes Testen von KI-basierten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F527" w14:textId="5D4170F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2" w:history="1">
            <w:r w:rsidRPr="005E6ABC">
              <w:rPr>
                <w:rStyle w:val="Hyperlink"/>
                <w:rFonts w:ascii="Aptos" w:hAnsi="Aptos"/>
                <w:noProof/>
              </w:rPr>
              <w:t>9.7 Geeignetes Testverfahren für ein bestimmtes Szenario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ABE4" w14:textId="106336C5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3" w:history="1">
            <w:r w:rsidRPr="005E6ABC">
              <w:rPr>
                <w:rStyle w:val="Hyperlink"/>
                <w:rFonts w:ascii="Aptos" w:hAnsi="Aptos"/>
                <w:noProof/>
              </w:rPr>
              <w:t>10.0 Kapitel: Testumgebung für KI-basierte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11AE" w14:textId="27AC6F7E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4" w:history="1">
            <w:r w:rsidRPr="005E6ABC">
              <w:rPr>
                <w:rStyle w:val="Hyperlink"/>
                <w:rFonts w:ascii="Aptos" w:hAnsi="Aptos"/>
                <w:noProof/>
              </w:rPr>
              <w:t>10.1 Die wichtigsten Faktoren bei der Unterscheidung von konventionellen Testumgebung und insbesondere bei selbst lernenden oder autonomen Systemen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47D5" w14:textId="6F703DF7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5" w:history="1">
            <w:r w:rsidRPr="005E6ABC">
              <w:rPr>
                <w:rStyle w:val="Hyperlink"/>
                <w:rFonts w:ascii="Aptos" w:hAnsi="Aptos"/>
                <w:noProof/>
              </w:rPr>
              <w:t>10.2 Vorteile von einer virtuelle Testumgebung für KI-basierte Systeme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38760" w14:textId="460834D1" w:rsidR="0046269C" w:rsidRDefault="0046269C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6" w:history="1">
            <w:r w:rsidRPr="005E6ABC">
              <w:rPr>
                <w:rStyle w:val="Hyperlink"/>
                <w:rFonts w:ascii="Aptos" w:hAnsi="Aptos"/>
                <w:noProof/>
              </w:rPr>
              <w:t>11.0 Kapitel: Einsatz von KI für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5546" w14:textId="5D645B48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7" w:history="1">
            <w:r w:rsidRPr="005E6ABC">
              <w:rPr>
                <w:rStyle w:val="Hyperlink"/>
                <w:rFonts w:ascii="Aptos" w:hAnsi="Aptos"/>
                <w:noProof/>
              </w:rPr>
              <w:t>11.1 Kategorisieren der bei Softwaretest verwenden KI-Techniken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51BF" w14:textId="4770F5B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8" w:history="1">
            <w:r w:rsidRPr="005E6ABC">
              <w:rPr>
                <w:rStyle w:val="Hyperlink"/>
                <w:rFonts w:ascii="Aptos" w:hAnsi="Aptos"/>
                <w:noProof/>
              </w:rPr>
              <w:t>11.2 Erläutern wie KI bei der Analyse neuer Fehlerzustände unterstützen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D4D8" w14:textId="4D5F0F43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4999" w:history="1">
            <w:r w:rsidRPr="005E6ABC">
              <w:rPr>
                <w:rStyle w:val="Hyperlink"/>
                <w:rFonts w:ascii="Aptos" w:hAnsi="Aptos"/>
                <w:noProof/>
              </w:rPr>
              <w:t>11.3 Erläutern wie KI bei der Erstellung von Testfällen helfen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2EC0" w14:textId="7851019A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5000" w:history="1">
            <w:r w:rsidRPr="005E6ABC">
              <w:rPr>
                <w:rStyle w:val="Hyperlink"/>
                <w:rFonts w:ascii="Aptos" w:hAnsi="Aptos"/>
                <w:noProof/>
              </w:rPr>
              <w:t>11.4 Erklären wie KI bei der Optimierung von Regressionsfällen helfen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2BC7" w14:textId="55D0184F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5001" w:history="1">
            <w:r w:rsidRPr="005E6ABC">
              <w:rPr>
                <w:rStyle w:val="Hyperlink"/>
                <w:rFonts w:ascii="Aptos" w:hAnsi="Aptos"/>
                <w:noProof/>
              </w:rPr>
              <w:t>11.5 Erklären wie KI bei den Fehlervorhersagen helfen kann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5BB0" w14:textId="0ADDBF12" w:rsidR="0046269C" w:rsidRDefault="0046269C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203515002" w:history="1">
            <w:r w:rsidRPr="005E6ABC">
              <w:rPr>
                <w:rStyle w:val="Hyperlink"/>
                <w:rFonts w:ascii="Aptos" w:hAnsi="Aptos"/>
                <w:noProof/>
              </w:rPr>
              <w:t>11.6 Erklären des Einsatzes von KI beim Testen von Benutzerschnittstellen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_Toc203515002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17C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A497" w14:textId="5FD36C71" w:rsidR="0071550A" w:rsidRPr="00A043C2" w:rsidRDefault="0071550A">
          <w:pPr>
            <w:rPr>
              <w:rFonts w:ascii="Aptos" w:hAnsi="Aptos"/>
            </w:rPr>
          </w:pPr>
          <w:r w:rsidRPr="00A043C2">
            <w:rPr>
              <w:rFonts w:ascii="Aptos" w:hAnsi="Aptos"/>
              <w:b/>
              <w:bCs/>
            </w:rPr>
            <w:fldChar w:fldCharType="end"/>
          </w:r>
        </w:p>
      </w:sdtContent>
    </w:sdt>
    <w:p w14:paraId="6A66C18B" w14:textId="77777777" w:rsidR="008D7870" w:rsidRDefault="008D7870">
      <w:pPr>
        <w:rPr>
          <w:rFonts w:ascii="Aptos" w:hAnsi="Aptos"/>
        </w:rPr>
        <w:sectPr w:rsidR="008D7870" w:rsidSect="00F43CF6">
          <w:headerReference w:type="default" r:id="rId8"/>
          <w:footerReference w:type="even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21C23258" w14:textId="3DDCB73C" w:rsidR="00F32CA9" w:rsidRPr="00A043C2" w:rsidRDefault="005800F0" w:rsidP="00F50398">
      <w:pPr>
        <w:pStyle w:val="berschrift1"/>
        <w:numPr>
          <w:ilvl w:val="0"/>
          <w:numId w:val="73"/>
        </w:numPr>
        <w:rPr>
          <w:rFonts w:ascii="Aptos" w:hAnsi="Aptos"/>
        </w:rPr>
      </w:pPr>
      <w:bookmarkStart w:id="1" w:name="_Toc203514927"/>
      <w:r w:rsidRPr="00A043C2">
        <w:rPr>
          <w:rFonts w:ascii="Aptos" w:hAnsi="Aptos"/>
        </w:rPr>
        <w:lastRenderedPageBreak/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bookmarkEnd w:id="0"/>
      <w:bookmarkEnd w:id="1"/>
    </w:p>
    <w:p w14:paraId="4ED1C2D1" w14:textId="3EF1E28D" w:rsidR="00BE6591" w:rsidRPr="00A043C2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K1–K2: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636C240A" w14:textId="1DD88AB9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Begri</w:t>
      </w:r>
      <w:r w:rsidR="00745A54" w:rsidRPr="00A043C2">
        <w:rPr>
          <w:rFonts w:ascii="Aptos" w:hAnsi="Aptos"/>
          <w:sz w:val="22"/>
          <w:szCs w:val="22"/>
        </w:rPr>
        <w:t>ff</w:t>
      </w:r>
      <w:r w:rsidRPr="00A043C2">
        <w:rPr>
          <w:rFonts w:ascii="Aptos" w:hAnsi="Aptos"/>
          <w:sz w:val="22"/>
          <w:szCs w:val="22"/>
        </w:rPr>
        <w:t>e/Konzepte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602BAE01" w14:textId="2CFBC093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wie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  <w:lang w:val="fr-FR"/>
        </w:rPr>
        <w:t>De</w:t>
      </w:r>
      <w:r w:rsidR="00745A54" w:rsidRPr="00A043C2">
        <w:rPr>
          <w:rFonts w:ascii="Aptos" w:hAnsi="Aptos"/>
          <w:sz w:val="22"/>
          <w:szCs w:val="22"/>
          <w:lang w:val="fr-FR"/>
        </w:rPr>
        <w:t>f</w:t>
      </w:r>
      <w:r w:rsidRPr="00A043C2">
        <w:rPr>
          <w:rFonts w:ascii="Aptos" w:hAnsi="Aptos"/>
          <w:sz w:val="22"/>
          <w:szCs w:val="22"/>
          <w:lang w:val="fr-FR"/>
        </w:rPr>
        <w:t>inition,</w:t>
      </w:r>
      <w:r w:rsidR="00A043C2">
        <w:rPr>
          <w:rFonts w:ascii="Aptos" w:hAnsi="Aptos"/>
          <w:sz w:val="22"/>
          <w:szCs w:val="22"/>
          <w:lang w:val="fr-FR"/>
        </w:rPr>
        <w:t xml:space="preserve"> </w:t>
      </w:r>
      <w:r w:rsidRPr="00A043C2">
        <w:rPr>
          <w:rFonts w:ascii="Aptos" w:hAnsi="Aptos"/>
          <w:sz w:val="22"/>
          <w:szCs w:val="22"/>
          <w:lang w:val="fr-FR"/>
        </w:rPr>
        <w:t>K</w:t>
      </w:r>
      <w:r w:rsidR="003252EE" w:rsidRPr="00A043C2">
        <w:rPr>
          <w:rFonts w:ascii="Aptos" w:hAnsi="Aptos"/>
          <w:sz w:val="22"/>
          <w:szCs w:val="22"/>
          <w:lang w:val="fr-FR"/>
        </w:rPr>
        <w:t>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E</w:t>
      </w:r>
      <w:r w:rsidR="00745A54" w:rsidRPr="00A043C2">
        <w:rPr>
          <w:rFonts w:ascii="Aptos" w:hAnsi="Aptos"/>
          <w:sz w:val="22"/>
          <w:szCs w:val="22"/>
        </w:rPr>
        <w:t>ff</w:t>
      </w:r>
      <w:r w:rsidRPr="00A043C2">
        <w:rPr>
          <w:rFonts w:ascii="Aptos" w:hAnsi="Aptos"/>
          <w:sz w:val="22"/>
          <w:szCs w:val="22"/>
        </w:rPr>
        <w:t>ekt,</w:t>
      </w:r>
      <w:r w:rsidR="00A043C2">
        <w:rPr>
          <w:rFonts w:ascii="Aptos" w:hAnsi="Aptos"/>
          <w:sz w:val="22"/>
          <w:szCs w:val="22"/>
        </w:rPr>
        <w:t xml:space="preserve"> </w:t>
      </w:r>
      <w:r w:rsidR="003252EE" w:rsidRPr="00A043C2">
        <w:rPr>
          <w:rFonts w:ascii="Aptos" w:hAnsi="Aptos"/>
          <w:sz w:val="22"/>
          <w:szCs w:val="22"/>
        </w:rPr>
        <w:t>Schwacher</w:t>
      </w:r>
      <w:r w:rsidRPr="00A043C2">
        <w:rPr>
          <w:rFonts w:ascii="Aptos" w:hAnsi="Aptos"/>
          <w:sz w:val="22"/>
          <w:szCs w:val="22"/>
        </w:rPr>
        <w:t>/</w:t>
      </w:r>
      <w:r w:rsidR="003252EE" w:rsidRPr="00A043C2">
        <w:rPr>
          <w:rFonts w:ascii="Aptos" w:hAnsi="Aptos"/>
          <w:sz w:val="22"/>
          <w:szCs w:val="22"/>
        </w:rPr>
        <w:t>Allgemein</w:t>
      </w:r>
      <w:r w:rsidRPr="00A043C2">
        <w:rPr>
          <w:rFonts w:ascii="Aptos" w:hAnsi="Aptos"/>
          <w:sz w:val="22"/>
          <w:szCs w:val="22"/>
        </w:rPr>
        <w:t>/Super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AI,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basierte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vs.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konventionelle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Systeme,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Technologien,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Pre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trained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Models,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AIaaS,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Hardware,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Regulations/Standards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verstehen.</w:t>
      </w:r>
    </w:p>
    <w:p w14:paraId="27164C3E" w14:textId="331FE77A" w:rsidR="0029665E" w:rsidRPr="00A043C2" w:rsidRDefault="00D332E7" w:rsidP="00BC412B">
      <w:pPr>
        <w:pStyle w:val="berschrift3"/>
        <w:rPr>
          <w:rFonts w:ascii="Aptos" w:hAnsi="Aptos"/>
        </w:rPr>
      </w:pPr>
      <w:bookmarkStart w:id="2" w:name="_Toc202864935"/>
      <w:bookmarkStart w:id="3" w:name="_Toc203514928"/>
      <w:r w:rsidRPr="00A043C2">
        <w:rPr>
          <w:rFonts w:ascii="Aptos" w:hAnsi="Aptos"/>
        </w:rPr>
        <w:t>1.1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ekt</w:t>
      </w:r>
      <w:bookmarkEnd w:id="2"/>
      <w:bookmarkEnd w:id="3"/>
    </w:p>
    <w:p w14:paraId="416B1DEC" w14:textId="56037ACD" w:rsidR="00D332E7" w:rsidRPr="00A043C2" w:rsidRDefault="00745A54" w:rsidP="00D332E7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332E7" w:rsidRPr="00A043C2">
        <w:rPr>
          <w:rFonts w:ascii="Aptos" w:hAnsi="Aptos"/>
        </w:rPr>
        <w:t>rage:</w:t>
      </w:r>
      <w:r w:rsidR="00A043C2">
        <w:rPr>
          <w:rFonts w:ascii="Aptos" w:hAnsi="Aptos"/>
        </w:rPr>
        <w:t xml:space="preserve"> </w:t>
      </w:r>
    </w:p>
    <w:p w14:paraId="2FCC601D" w14:textId="1EC484B0" w:rsidR="00D332E7" w:rsidRPr="00A043C2" w:rsidRDefault="00D332E7" w:rsidP="00D332E7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sogenannte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Wahrnehmung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künstlicher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Zeit?</w:t>
      </w:r>
    </w:p>
    <w:p w14:paraId="3A2B03DE" w14:textId="7FDA53ED" w:rsidR="00D332E7" w:rsidRPr="00A043C2" w:rsidRDefault="00C15644" w:rsidP="00D332E7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Antwort:</w:t>
      </w:r>
      <w:r w:rsidR="00A043C2">
        <w:rPr>
          <w:rFonts w:ascii="Aptos" w:hAnsi="Aptos"/>
        </w:rPr>
        <w:t xml:space="preserve"> </w:t>
      </w:r>
    </w:p>
    <w:p w14:paraId="40FF6EBE" w14:textId="728E29D7" w:rsidR="00D332E7" w:rsidRPr="00A043C2" w:rsidRDefault="00D332E7" w:rsidP="00D332E7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sogenannte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beschreibt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psychologisches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soziales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Phänomen,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Technologien,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sobald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alltäglich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verstanden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"künstliche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Intelligenz"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wahrgenommen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Wahrnehmung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erheblich.</w:t>
      </w:r>
    </w:p>
    <w:p w14:paraId="1917516C" w14:textId="77777777" w:rsidR="002B1670" w:rsidRPr="00A043C2" w:rsidRDefault="002B1670" w:rsidP="00D332E7">
      <w:pPr>
        <w:jc w:val="both"/>
        <w:rPr>
          <w:rFonts w:ascii="Aptos" w:hAnsi="Aptos"/>
        </w:rPr>
      </w:pPr>
    </w:p>
    <w:p w14:paraId="0045B29B" w14:textId="275CDED4" w:rsidR="00D332E7" w:rsidRPr="00A043C2" w:rsidRDefault="00A043C2" w:rsidP="001C7405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 </w:t>
      </w:r>
      <w:r w:rsidR="00D332E7" w:rsidRPr="00A043C2">
        <w:rPr>
          <w:rFonts w:ascii="Aptos" w:hAnsi="Aptos"/>
        </w:rPr>
        <w:t>Auswirkungen</w:t>
      </w:r>
      <w:r>
        <w:rPr>
          <w:rFonts w:ascii="Aptos" w:hAnsi="Aptos"/>
        </w:rPr>
        <w:t xml:space="preserve"> </w:t>
      </w:r>
      <w:r w:rsidR="00D332E7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>
        <w:rPr>
          <w:rFonts w:ascii="Aptos" w:hAnsi="Aptos"/>
        </w:rPr>
        <w:t xml:space="preserve"> </w:t>
      </w:r>
      <w:r w:rsidR="00D332E7" w:rsidRPr="00A043C2">
        <w:rPr>
          <w:rFonts w:ascii="Aptos" w:hAnsi="Aptos"/>
        </w:rPr>
        <w:t>die</w:t>
      </w:r>
      <w:r>
        <w:rPr>
          <w:rFonts w:ascii="Aptos" w:hAnsi="Aptos"/>
        </w:rPr>
        <w:t xml:space="preserve"> </w:t>
      </w:r>
      <w:r w:rsidR="00D332E7" w:rsidRPr="00A043C2">
        <w:rPr>
          <w:rFonts w:ascii="Aptos" w:hAnsi="Aptos"/>
        </w:rPr>
        <w:t>Wahrnehmung</w:t>
      </w:r>
    </w:p>
    <w:p w14:paraId="0CE18C2D" w14:textId="066B443B" w:rsidR="00D332E7" w:rsidRPr="00A043C2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Verschiebung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Erwartungen</w:t>
      </w:r>
      <w:r w:rsidRPr="00A043C2">
        <w:rPr>
          <w:rFonts w:ascii="Aptos" w:hAnsi="Aptos"/>
        </w:rPr>
        <w:br/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dazu,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Mystischem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Übermenschlichem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verbinden.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Sobald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Technologie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üllt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"KI-Status".</w:t>
      </w:r>
    </w:p>
    <w:p w14:paraId="43CB3FBD" w14:textId="20FCDFF9" w:rsidR="00D332E7" w:rsidRPr="00A043C2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Unterschätzung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ortschritt</w:t>
      </w:r>
      <w:r w:rsidRPr="00A043C2">
        <w:rPr>
          <w:rFonts w:ascii="Aptos" w:hAnsi="Aptos"/>
        </w:rPr>
        <w:br/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Spracherkennung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Bilderkennung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Maschinelles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Übersetzen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Emp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ehlungssysteme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selbstverständlich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Paradebeispiele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galten.</w:t>
      </w:r>
    </w:p>
    <w:p w14:paraId="190E52F3" w14:textId="28441727" w:rsidR="00D332E7" w:rsidRPr="00A043C2" w:rsidRDefault="00D332E7" w:rsidP="00D332E7">
      <w:pPr>
        <w:numPr>
          <w:ilvl w:val="0"/>
          <w:numId w:val="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Verzerrte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Diskussionen</w:t>
      </w:r>
      <w:r w:rsidRPr="00A043C2">
        <w:rPr>
          <w:rFonts w:ascii="Aptos" w:hAnsi="Aptos"/>
        </w:rPr>
        <w:br/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ö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Debatte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konzentriert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tsvisionen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humanoide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Roboter),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gegenw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rtige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bersehen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47A18113" w14:textId="2B62293C" w:rsidR="002B1670" w:rsidRPr="00A043C2" w:rsidRDefault="002B1670">
      <w:pPr>
        <w:rPr>
          <w:rFonts w:ascii="Aptos" w:eastAsiaTheme="majorEastAsia" w:hAnsi="Aptos" w:cstheme="majorBidi"/>
          <w:color w:val="0F4761" w:themeColor="accent1" w:themeShade="BF"/>
        </w:rPr>
      </w:pPr>
    </w:p>
    <w:p w14:paraId="6E275C4D" w14:textId="44EA6DD6" w:rsidR="00D332E7" w:rsidRPr="00A043C2" w:rsidRDefault="00D332E7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</w:p>
    <w:p w14:paraId="770CE1CB" w14:textId="7708DD93" w:rsidR="00D332E7" w:rsidRPr="00A043C2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Dynamische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</w:t>
      </w:r>
      <w:r w:rsidRPr="00A043C2">
        <w:rPr>
          <w:rFonts w:ascii="Aptos" w:hAnsi="Aptos"/>
        </w:rPr>
        <w:br/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statisch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technologischen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ortschritt.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gilt,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morgen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„normale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tware“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gelten.</w:t>
      </w:r>
    </w:p>
    <w:p w14:paraId="443F1145" w14:textId="30D01377" w:rsidR="00D332E7" w:rsidRPr="00A043C2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Abgrenzung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anderen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Disziplinen</w:t>
      </w:r>
      <w:r w:rsidRPr="00A043C2">
        <w:rPr>
          <w:rFonts w:ascii="Aptos" w:hAnsi="Aptos"/>
        </w:rPr>
        <w:br/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Teilbereiche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maschinelles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Computer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Vision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Natural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Language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Processing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KI-Begri</w:t>
      </w:r>
      <w:r w:rsidR="00745A54" w:rsidRPr="00A043C2">
        <w:rPr>
          <w:rFonts w:ascii="Aptos" w:hAnsi="Aptos"/>
        </w:rPr>
        <w:t>ff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zusammenge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Disziplinen.</w:t>
      </w:r>
    </w:p>
    <w:p w14:paraId="261D48FF" w14:textId="051DCE4F" w:rsidR="00D332E7" w:rsidRPr="00A043C2" w:rsidRDefault="00D332E7" w:rsidP="00D332E7">
      <w:pPr>
        <w:numPr>
          <w:ilvl w:val="0"/>
          <w:numId w:val="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Veränderung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orschungsziele</w:t>
      </w:r>
      <w:r w:rsidRPr="00A043C2">
        <w:rPr>
          <w:rFonts w:ascii="Aptos" w:hAnsi="Aptos"/>
        </w:rPr>
        <w:br/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„KI-Probleme“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damit,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orschungs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prestigeträchtig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angesehen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7FF1FF8F" w14:textId="77777777" w:rsidR="002B1670" w:rsidRPr="00A043C2" w:rsidRDefault="002B1670" w:rsidP="002B1670">
      <w:pPr>
        <w:rPr>
          <w:rFonts w:ascii="Aptos" w:hAnsi="Aptos"/>
        </w:rPr>
      </w:pPr>
    </w:p>
    <w:p w14:paraId="540C13AC" w14:textId="69D42F67" w:rsidR="00D332E7" w:rsidRPr="00A043C2" w:rsidRDefault="00D332E7" w:rsidP="00BC412B">
      <w:pPr>
        <w:pStyle w:val="berschrift3"/>
        <w:rPr>
          <w:rFonts w:ascii="Aptos" w:hAnsi="Aptos"/>
        </w:rPr>
      </w:pPr>
      <w:bookmarkStart w:id="4" w:name="_Toc202864936"/>
      <w:bookmarkStart w:id="5" w:name="_Toc203514929"/>
      <w:r w:rsidRPr="00A043C2">
        <w:rPr>
          <w:rFonts w:ascii="Aptos" w:hAnsi="Aptos"/>
        </w:rPr>
        <w:lastRenderedPageBreak/>
        <w:t>1.2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Schwacher-KI,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allgemeiner-KI,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Super-KI</w:t>
      </w:r>
      <w:bookmarkEnd w:id="4"/>
      <w:bookmarkEnd w:id="5"/>
    </w:p>
    <w:p w14:paraId="00DD700E" w14:textId="7E7A92C1" w:rsidR="00D332E7" w:rsidRPr="00A043C2" w:rsidRDefault="00745A54" w:rsidP="00D332E7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332E7" w:rsidRPr="00A043C2">
        <w:rPr>
          <w:rFonts w:ascii="Aptos" w:hAnsi="Aptos"/>
        </w:rPr>
        <w:t>rage:</w:t>
      </w:r>
    </w:p>
    <w:p w14:paraId="4CB06949" w14:textId="6B6C2E87" w:rsidR="00D332E7" w:rsidRPr="00A043C2" w:rsidRDefault="00D332E7" w:rsidP="00D332E7">
      <w:pPr>
        <w:rPr>
          <w:rFonts w:ascii="Aptos" w:hAnsi="Aptos"/>
        </w:rPr>
      </w:pP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allgemeiner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Super-KI?</w:t>
      </w:r>
    </w:p>
    <w:p w14:paraId="0DCFA515" w14:textId="4145BEE6" w:rsidR="006A4BE1" w:rsidRPr="00A043C2" w:rsidRDefault="00C15644" w:rsidP="00D332E7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682BC26" w14:textId="0A625A07" w:rsidR="006A4BE1" w:rsidRPr="00A043C2" w:rsidRDefault="006A4BE1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(Weak</w:t>
      </w:r>
      <w:r w:rsidR="00A043C2">
        <w:rPr>
          <w:rFonts w:ascii="Aptos" w:hAnsi="Aptos"/>
        </w:rPr>
        <w:t xml:space="preserve"> </w:t>
      </w:r>
      <w:r w:rsidR="00EE3F55">
        <w:rPr>
          <w:rFonts w:ascii="Aptos" w:hAnsi="Aptos"/>
        </w:rPr>
        <w:t>AI</w:t>
      </w:r>
      <w:r w:rsidRPr="00A043C2">
        <w:rPr>
          <w:rFonts w:ascii="Aptos" w:hAnsi="Aptos"/>
        </w:rPr>
        <w:t>/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Narrow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AI)</w:t>
      </w:r>
    </w:p>
    <w:p w14:paraId="6078BBC5" w14:textId="79201D69" w:rsidR="006A4BE1" w:rsidRPr="00A043C2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echte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Intelligenz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besitzt.</w:t>
      </w:r>
    </w:p>
    <w:p w14:paraId="12C86239" w14:textId="77777777" w:rsidR="006A4BE1" w:rsidRPr="00A043C2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Beispiele</w:t>
      </w:r>
      <w:r w:rsidRPr="00A043C2">
        <w:rPr>
          <w:rFonts w:ascii="Aptos" w:hAnsi="Aptos"/>
        </w:rPr>
        <w:t>:</w:t>
      </w:r>
    </w:p>
    <w:p w14:paraId="2C6CDD48" w14:textId="3400F046" w:rsidR="006A4BE1" w:rsidRPr="00A043C2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Sprachassistenten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Siri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Alexa</w:t>
      </w:r>
    </w:p>
    <w:p w14:paraId="6771CBF3" w14:textId="34BC510D" w:rsidR="006A4BE1" w:rsidRPr="00A043C2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ehlungsalgorithmen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lix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Amazon</w:t>
      </w:r>
    </w:p>
    <w:p w14:paraId="13AA1D58" w14:textId="4A5ABD58" w:rsidR="006A4BE1" w:rsidRPr="00A043C2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Bilderkennung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Diagnosen</w:t>
      </w:r>
    </w:p>
    <w:p w14:paraId="00347A4F" w14:textId="77777777" w:rsidR="006A4BE1" w:rsidRPr="00A043C2" w:rsidRDefault="006A4BE1" w:rsidP="006A4BE1">
      <w:pPr>
        <w:numPr>
          <w:ilvl w:val="0"/>
          <w:numId w:val="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Merkmale</w:t>
      </w:r>
      <w:r w:rsidRPr="00A043C2">
        <w:rPr>
          <w:rFonts w:ascii="Aptos" w:hAnsi="Aptos"/>
        </w:rPr>
        <w:t>:</w:t>
      </w:r>
    </w:p>
    <w:p w14:paraId="7844EB28" w14:textId="5800742B" w:rsidR="006A4BE1" w:rsidRPr="00A043C2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Kein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Bewusstsein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Verständnis</w:t>
      </w:r>
    </w:p>
    <w:p w14:paraId="06FE6229" w14:textId="57D380F7" w:rsidR="006A4BE1" w:rsidRPr="00A043C2" w:rsidRDefault="00745A54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klar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de</w:t>
      </w: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inierten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Kontexten</w:t>
      </w:r>
    </w:p>
    <w:p w14:paraId="68086DB9" w14:textId="071916D7" w:rsidR="006A4BE1" w:rsidRPr="00A043C2" w:rsidRDefault="006A4BE1" w:rsidP="006A4BE1">
      <w:pPr>
        <w:numPr>
          <w:ilvl w:val="1"/>
          <w:numId w:val="3"/>
        </w:numPr>
        <w:rPr>
          <w:rFonts w:ascii="Aptos" w:hAnsi="Aptos"/>
        </w:rPr>
      </w:pPr>
      <w:r w:rsidRPr="00A043C2">
        <w:rPr>
          <w:rFonts w:ascii="Aptos" w:hAnsi="Aptos"/>
        </w:rPr>
        <w:t>Übertri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gabenbereichen</w:t>
      </w:r>
    </w:p>
    <w:p w14:paraId="26664034" w14:textId="77777777" w:rsidR="006A4BE1" w:rsidRPr="00A043C2" w:rsidRDefault="00322CDB" w:rsidP="006A4BE1">
      <w:pPr>
        <w:rPr>
          <w:rFonts w:ascii="Aptos" w:hAnsi="Aptos"/>
        </w:rPr>
      </w:pPr>
      <w:r>
        <w:pict w14:anchorId="4A32D7E7">
          <v:rect id="Horizontal Line 1666" o:spid="_x0000_s22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BB9D73E" w14:textId="7563DE45" w:rsidR="006A4BE1" w:rsidRPr="00A043C2" w:rsidRDefault="006A4BE1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Allgemeine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(AGI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icial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Intelligence)</w:t>
      </w:r>
    </w:p>
    <w:p w14:paraId="638342E2" w14:textId="129EF98B" w:rsidR="006A4BE1" w:rsidRPr="00A043C2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intellektuell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vergleichbar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lernen,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verstehen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Probleme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lösen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beliebigen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Bereichen.</w:t>
      </w:r>
    </w:p>
    <w:p w14:paraId="3DA9BE61" w14:textId="77777777" w:rsidR="006A4BE1" w:rsidRPr="00A043C2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Merkmale</w:t>
      </w:r>
      <w:r w:rsidRPr="00A043C2">
        <w:rPr>
          <w:rFonts w:ascii="Aptos" w:hAnsi="Aptos"/>
        </w:rPr>
        <w:t>:</w:t>
      </w:r>
    </w:p>
    <w:p w14:paraId="33F966C1" w14:textId="22C7DCFB" w:rsidR="006A4BE1" w:rsidRPr="00A043C2" w:rsidRDefault="00745A54" w:rsidP="006A4BE1">
      <w:pPr>
        <w:numPr>
          <w:ilvl w:val="1"/>
          <w:numId w:val="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lexibel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6A4BE1" w:rsidRPr="00A043C2">
        <w:rPr>
          <w:rFonts w:ascii="Aptos" w:hAnsi="Aptos"/>
        </w:rPr>
        <w:t>anpassungs</w:t>
      </w: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ähig</w:t>
      </w:r>
    </w:p>
    <w:p w14:paraId="01E7D9F3" w14:textId="63E76B98" w:rsidR="006A4BE1" w:rsidRPr="00A043C2" w:rsidRDefault="006A4BE1" w:rsidP="006A4BE1">
      <w:pPr>
        <w:numPr>
          <w:ilvl w:val="1"/>
          <w:numId w:val="4"/>
        </w:numPr>
        <w:rPr>
          <w:rFonts w:ascii="Aptos" w:hAnsi="Aptos"/>
        </w:rPr>
      </w:pP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übertragen</w:t>
      </w:r>
    </w:p>
    <w:p w14:paraId="36A0FEF8" w14:textId="7753E213" w:rsidR="006A4BE1" w:rsidRPr="00A043C2" w:rsidRDefault="006A4BE1" w:rsidP="006A4BE1">
      <w:pPr>
        <w:numPr>
          <w:ilvl w:val="1"/>
          <w:numId w:val="4"/>
        </w:numPr>
        <w:rPr>
          <w:rFonts w:ascii="Aptos" w:hAnsi="Aptos"/>
        </w:rPr>
      </w:pPr>
      <w:r w:rsidRPr="00A043C2">
        <w:rPr>
          <w:rFonts w:ascii="Aptos" w:hAnsi="Aptos"/>
        </w:rPr>
        <w:t>Hat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gewisses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Maß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„Verständnis“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„Urteilsvermögen“</w:t>
      </w:r>
    </w:p>
    <w:p w14:paraId="596232B5" w14:textId="6C15A7F8" w:rsidR="006A4BE1" w:rsidRPr="00A043C2" w:rsidRDefault="006A4BE1" w:rsidP="006A4BE1">
      <w:pPr>
        <w:numPr>
          <w:ilvl w:val="0"/>
          <w:numId w:val="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Status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Noch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erreicht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Gegenstand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intensiver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orschung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Debatte</w:t>
      </w:r>
    </w:p>
    <w:p w14:paraId="636BCC06" w14:textId="61687CBC" w:rsidR="006A4BE1" w:rsidRPr="00A043C2" w:rsidRDefault="00322CDB">
      <w:pPr>
        <w:rPr>
          <w:rFonts w:ascii="Aptos" w:hAnsi="Aptos"/>
        </w:rPr>
      </w:pPr>
      <w:r>
        <w:pict w14:anchorId="252674D0">
          <v:rect id="Horizontal Line 1665" o:spid="_x0000_s22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3154AB7" w14:textId="718BD4A8" w:rsidR="006A4BE1" w:rsidRPr="00A043C2" w:rsidRDefault="006A4BE1" w:rsidP="006A4BE1">
      <w:pPr>
        <w:rPr>
          <w:rFonts w:ascii="Aptos" w:hAnsi="Aptos"/>
          <w:b/>
          <w:bCs/>
          <w:lang w:val="en-US"/>
        </w:rPr>
      </w:pPr>
      <w:r w:rsidRPr="00A043C2">
        <w:rPr>
          <w:rStyle w:val="berschrift5Zchn"/>
          <w:rFonts w:ascii="Aptos" w:hAnsi="Aptos"/>
          <w:lang w:val="en-US"/>
        </w:rPr>
        <w:t>3.</w:t>
      </w:r>
      <w:r w:rsidR="00A043C2">
        <w:rPr>
          <w:rStyle w:val="berschrift5Zchn"/>
          <w:rFonts w:ascii="Aptos" w:hAnsi="Aptos"/>
          <w:lang w:val="en-US"/>
        </w:rPr>
        <w:t xml:space="preserve"> </w:t>
      </w:r>
      <w:r w:rsidRPr="00A043C2">
        <w:rPr>
          <w:rStyle w:val="berschrift5Zchn"/>
          <w:rFonts w:ascii="Aptos" w:hAnsi="Aptos"/>
          <w:lang w:val="en-US"/>
        </w:rPr>
        <w:t>Super-KI</w:t>
      </w:r>
      <w:r w:rsidR="00A043C2">
        <w:rPr>
          <w:rStyle w:val="berschrift5Zchn"/>
          <w:rFonts w:ascii="Aptos" w:hAnsi="Aptos"/>
          <w:lang w:val="en-US"/>
        </w:rPr>
        <w:t xml:space="preserve"> </w:t>
      </w:r>
      <w:r w:rsidRPr="00A043C2">
        <w:rPr>
          <w:rStyle w:val="berschrift5Zchn"/>
          <w:rFonts w:ascii="Aptos" w:hAnsi="Aptos"/>
          <w:lang w:val="en-US"/>
        </w:rPr>
        <w:t>(ASI</w:t>
      </w:r>
      <w:r w:rsidR="00A043C2">
        <w:rPr>
          <w:rStyle w:val="berschrift5Zchn"/>
          <w:rFonts w:ascii="Aptos" w:hAnsi="Aptos"/>
          <w:lang w:val="en-US"/>
        </w:rPr>
        <w:t xml:space="preserve"> </w:t>
      </w:r>
      <w:r w:rsidRPr="00A043C2">
        <w:rPr>
          <w:rStyle w:val="berschrift5Zchn"/>
          <w:rFonts w:ascii="Aptos" w:hAnsi="Aptos"/>
          <w:lang w:val="en-US"/>
        </w:rPr>
        <w:t>–</w:t>
      </w:r>
      <w:r w:rsidR="00A043C2">
        <w:rPr>
          <w:rStyle w:val="berschrift5Zchn"/>
          <w:rFonts w:ascii="Aptos" w:hAnsi="Aptos"/>
          <w:lang w:val="en-US"/>
        </w:rPr>
        <w:t xml:space="preserve"> </w:t>
      </w:r>
      <w:r w:rsidRPr="00A043C2">
        <w:rPr>
          <w:rStyle w:val="berschrift5Zchn"/>
          <w:rFonts w:ascii="Aptos" w:hAnsi="Aptos"/>
          <w:lang w:val="en-US"/>
        </w:rPr>
        <w:t>Arti</w:t>
      </w:r>
      <w:r w:rsidR="00745A54" w:rsidRPr="00A043C2">
        <w:rPr>
          <w:rStyle w:val="berschrift5Zchn"/>
          <w:rFonts w:ascii="Aptos" w:hAnsi="Aptos"/>
          <w:lang w:val="en-US"/>
        </w:rPr>
        <w:t>f</w:t>
      </w:r>
      <w:r w:rsidRPr="00A043C2">
        <w:rPr>
          <w:rStyle w:val="berschrift5Zchn"/>
          <w:rFonts w:ascii="Aptos" w:hAnsi="Aptos"/>
          <w:lang w:val="en-US"/>
        </w:rPr>
        <w:t>icial</w:t>
      </w:r>
      <w:r w:rsidR="00A043C2">
        <w:rPr>
          <w:rStyle w:val="berschrift5Zchn"/>
          <w:rFonts w:ascii="Aptos" w:hAnsi="Aptos"/>
          <w:lang w:val="en-US"/>
        </w:rPr>
        <w:t xml:space="preserve"> </w:t>
      </w:r>
      <w:r w:rsidRPr="00A043C2">
        <w:rPr>
          <w:rStyle w:val="berschrift5Zchn"/>
          <w:rFonts w:ascii="Aptos" w:hAnsi="Aptos"/>
          <w:lang w:val="en-US"/>
        </w:rPr>
        <w:t>Superintelligence</w:t>
      </w:r>
      <w:r w:rsidRPr="00A043C2">
        <w:rPr>
          <w:rFonts w:ascii="Aptos" w:hAnsi="Aptos"/>
          <w:b/>
          <w:bCs/>
          <w:lang w:val="en-US"/>
        </w:rPr>
        <w:t>)</w:t>
      </w:r>
    </w:p>
    <w:p w14:paraId="42E042D8" w14:textId="57F4F4C8" w:rsidR="006A4BE1" w:rsidRPr="00A043C2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hypothetische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menschlichen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ähigkeiten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übertri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Kreativität,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sozialem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Problemlösung.</w:t>
      </w:r>
    </w:p>
    <w:p w14:paraId="307135AE" w14:textId="77777777" w:rsidR="006A4BE1" w:rsidRPr="00A043C2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Merkmale</w:t>
      </w:r>
      <w:r w:rsidRPr="00A043C2">
        <w:rPr>
          <w:rFonts w:ascii="Aptos" w:hAnsi="Aptos"/>
        </w:rPr>
        <w:t>:</w:t>
      </w:r>
    </w:p>
    <w:p w14:paraId="02252C8E" w14:textId="5344CE77" w:rsidR="006A4BE1" w:rsidRPr="00A043C2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043C2">
        <w:rPr>
          <w:rFonts w:ascii="Aptos" w:hAnsi="Aptos"/>
        </w:rPr>
        <w:t>Könnte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wissenscha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Durchbrüche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beschleunigen</w:t>
      </w:r>
    </w:p>
    <w:p w14:paraId="672AFCFB" w14:textId="318B74A7" w:rsidR="006A4BE1" w:rsidRPr="00A043C2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043C2">
        <w:rPr>
          <w:rFonts w:ascii="Aptos" w:hAnsi="Aptos"/>
        </w:rPr>
        <w:t>Potenziell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unkontrollierbar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vorhersehbar</w:t>
      </w:r>
    </w:p>
    <w:p w14:paraId="77380844" w14:textId="2A366C54" w:rsidR="006A4BE1" w:rsidRPr="00A043C2" w:rsidRDefault="006A4BE1" w:rsidP="006A4BE1">
      <w:pPr>
        <w:numPr>
          <w:ilvl w:val="1"/>
          <w:numId w:val="5"/>
        </w:numPr>
        <w:rPr>
          <w:rFonts w:ascii="Aptos" w:hAnsi="Aptos"/>
        </w:rPr>
      </w:pP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sicherheitsbezogenen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Diskussionen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thematisiert</w:t>
      </w:r>
    </w:p>
    <w:p w14:paraId="3BA21CCD" w14:textId="7B3D7056" w:rsidR="006A4BE1" w:rsidRPr="00A043C2" w:rsidRDefault="006A4BE1" w:rsidP="006A4BE1">
      <w:pPr>
        <w:numPr>
          <w:ilvl w:val="0"/>
          <w:numId w:val="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Status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spekulativ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existierende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Super-KI</w:t>
      </w:r>
    </w:p>
    <w:p w14:paraId="5537C74D" w14:textId="77777777" w:rsidR="006A4BE1" w:rsidRPr="00A043C2" w:rsidRDefault="00322CDB" w:rsidP="006A4BE1">
      <w:pPr>
        <w:rPr>
          <w:rFonts w:ascii="Aptos" w:hAnsi="Aptos"/>
        </w:rPr>
      </w:pPr>
      <w:r>
        <w:pict w14:anchorId="0FB786EA">
          <v:rect id="Horizontal Line 1664" o:spid="_x0000_s22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AEC3150" w14:textId="77777777" w:rsidR="00560C11" w:rsidRDefault="00560C11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57E5C537" w14:textId="7F95A51C" w:rsidR="006A4BE1" w:rsidRPr="00A043C2" w:rsidRDefault="006A4BE1" w:rsidP="004F0A82">
      <w:pPr>
        <w:pStyle w:val="berschrift5"/>
      </w:pPr>
      <w:r w:rsidRPr="00A043C2">
        <w:lastRenderedPageBreak/>
        <w:t>Vergleichstabelle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2174"/>
        <w:gridCol w:w="2081"/>
        <w:gridCol w:w="2657"/>
      </w:tblGrid>
      <w:tr w:rsidR="006A4BE1" w:rsidRPr="00A043C2" w14:paraId="1A2FB098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CBAC91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A80B7F" w14:textId="4DA57EEE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Schwache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KI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CDD24B" w14:textId="3809D8B1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Allgemeine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KI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(AGI)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C0941D7" w14:textId="39631653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Super-KI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(ASI)</w:t>
            </w:r>
          </w:p>
        </w:tc>
      </w:tr>
      <w:tr w:rsidR="006A4BE1" w:rsidRPr="00A043C2" w14:paraId="33406310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9688BE" w14:textId="5BF24508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gabenbereich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08AC7A" w14:textId="5373B642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begrenzt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CD9AC9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Universell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B80263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Übermenschlich</w:t>
            </w:r>
          </w:p>
        </w:tc>
      </w:tr>
      <w:tr w:rsidR="006A4BE1" w:rsidRPr="00A043C2" w14:paraId="61C1AB22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252126" w14:textId="11C9F0CF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Lern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ähigkeit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757B75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Eingeschränkt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0E0A60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B0DAAA" w14:textId="0E1C84F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Extrem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hoch</w:t>
            </w:r>
          </w:p>
        </w:tc>
      </w:tr>
      <w:tr w:rsidR="006A4BE1" w:rsidRPr="00A043C2" w14:paraId="52C2CFA5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CF2F76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Existenz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5CA239" w14:textId="7C8A51E3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Bereits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vorhanden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C8552D" w14:textId="27CB335D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Noch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erreicht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786B8D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Hypothetisch</w:t>
            </w:r>
          </w:p>
        </w:tc>
      </w:tr>
      <w:tr w:rsidR="006A4BE1" w:rsidRPr="00A043C2" w14:paraId="0B3D41D3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6A4DB77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D8414A2" w14:textId="22BD30AA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Chatbots,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Google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Maps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F1871BA" w14:textId="65777A26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Menschliche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Intelligenz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7CFD578" w14:textId="6FB9AF32" w:rsidR="006A4BE1" w:rsidRPr="00A043C2" w:rsidRDefault="006A4BE1" w:rsidP="006A4BE1">
            <w:pPr>
              <w:rPr>
                <w:rFonts w:ascii="Aptos" w:hAnsi="Aptos"/>
                <w:lang w:val="en-US"/>
              </w:rPr>
            </w:pPr>
            <w:r w:rsidRPr="00A043C2">
              <w:rPr>
                <w:rFonts w:ascii="Aptos" w:hAnsi="Aptos"/>
                <w:lang w:val="en-US"/>
              </w:rPr>
              <w:t>Science-</w:t>
            </w:r>
            <w:r w:rsidR="00745A54" w:rsidRPr="00A043C2">
              <w:rPr>
                <w:rFonts w:ascii="Aptos" w:hAnsi="Aptos"/>
                <w:lang w:val="en-US"/>
              </w:rPr>
              <w:t>F</w:t>
            </w:r>
            <w:r w:rsidRPr="00A043C2">
              <w:rPr>
                <w:rFonts w:ascii="Aptos" w:hAnsi="Aptos"/>
                <w:lang w:val="en-US"/>
              </w:rPr>
              <w:t>iction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(z.</w:t>
            </w:r>
            <w:r w:rsidRPr="00A043C2">
              <w:rPr>
                <w:rFonts w:ascii="Arial" w:hAnsi="Arial" w:cs="Arial"/>
                <w:lang w:val="en-US"/>
              </w:rPr>
              <w:t> </w:t>
            </w:r>
            <w:r w:rsidRPr="00A043C2">
              <w:rPr>
                <w:rFonts w:ascii="Aptos" w:hAnsi="Aptos"/>
                <w:lang w:val="en-US"/>
              </w:rPr>
              <w:t>B.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HAL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9000)</w:t>
            </w:r>
          </w:p>
        </w:tc>
      </w:tr>
    </w:tbl>
    <w:p w14:paraId="637A9CFD" w14:textId="00862519" w:rsidR="006A4BE1" w:rsidRPr="00A043C2" w:rsidRDefault="006A4BE1">
      <w:pPr>
        <w:rPr>
          <w:rFonts w:ascii="Aptos" w:hAnsi="Aptos"/>
          <w:lang w:val="en-US"/>
        </w:rPr>
      </w:pPr>
    </w:p>
    <w:p w14:paraId="40AD0C2F" w14:textId="77E0B1BD" w:rsidR="006A4BE1" w:rsidRPr="00A043C2" w:rsidRDefault="006A4BE1" w:rsidP="00BC412B">
      <w:pPr>
        <w:pStyle w:val="berschrift3"/>
        <w:rPr>
          <w:rFonts w:ascii="Aptos" w:hAnsi="Aptos"/>
        </w:rPr>
      </w:pPr>
      <w:bookmarkStart w:id="6" w:name="_Toc202864937"/>
      <w:bookmarkStart w:id="7" w:name="_Toc203514930"/>
      <w:r w:rsidRPr="00A043C2">
        <w:rPr>
          <w:rFonts w:ascii="Aptos" w:hAnsi="Aptos"/>
        </w:rPr>
        <w:t>1.3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bookmarkEnd w:id="6"/>
      <w:bookmarkEnd w:id="7"/>
    </w:p>
    <w:p w14:paraId="112B3ED2" w14:textId="49FE7230" w:rsidR="006A4BE1" w:rsidRPr="00A043C2" w:rsidRDefault="00745A54" w:rsidP="006A4BE1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rage:</w:t>
      </w:r>
    </w:p>
    <w:p w14:paraId="1F38E929" w14:textId="1EC29DBE" w:rsidR="006A4BE1" w:rsidRPr="00A043C2" w:rsidRDefault="006A4BE1" w:rsidP="006A4BE1">
      <w:pPr>
        <w:rPr>
          <w:rFonts w:ascii="Aptos" w:hAnsi="Aptos"/>
        </w:rPr>
      </w:pP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herkömmlichen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Systemen.</w:t>
      </w:r>
    </w:p>
    <w:p w14:paraId="1C0C435F" w14:textId="02884424" w:rsidR="006A4BE1" w:rsidRPr="00A043C2" w:rsidRDefault="00C15644" w:rsidP="006A4BE1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D5E3391" w14:textId="1132F48F" w:rsidR="006A4BE1" w:rsidRPr="00A043C2" w:rsidRDefault="006A4BE1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026"/>
      </w:tblGrid>
      <w:tr w:rsidR="006A4BE1" w:rsidRPr="00A043C2" w14:paraId="6B8C4A0C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ED1F42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D52228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6A4BE1" w:rsidRPr="00A043C2" w14:paraId="01CA2F4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018F52" w14:textId="6A0A4C73" w:rsidR="006A4BE1" w:rsidRPr="00A043C2" w:rsidRDefault="00745A54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A4BE1" w:rsidRPr="00A043C2">
              <w:rPr>
                <w:rFonts w:ascii="Aptos" w:hAnsi="Aptos"/>
                <w:b/>
                <w:bCs/>
              </w:rPr>
              <w:t>unktionsweise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E3F210" w14:textId="73536ED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Lernen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maschinelles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Lernen)</w:t>
            </w:r>
          </w:p>
        </w:tc>
      </w:tr>
      <w:tr w:rsidR="006A4BE1" w:rsidRPr="00A043C2" w14:paraId="208D9FD9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46181" w14:textId="7DD1BB83" w:rsidR="006A4BE1" w:rsidRPr="00A043C2" w:rsidRDefault="00745A54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A4BE1" w:rsidRPr="00A043C2">
              <w:rPr>
                <w:rFonts w:ascii="Aptos" w:hAnsi="Aptos"/>
                <w:b/>
                <w:bCs/>
              </w:rPr>
              <w:t>lexibilität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9D59E0" w14:textId="4CE1710A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–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neue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Situationen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anpassen</w:t>
            </w:r>
          </w:p>
        </w:tc>
      </w:tr>
      <w:tr w:rsidR="006A4BE1" w:rsidRPr="00A043C2" w14:paraId="27AA9D2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3A0785" w14:textId="2BC0AFBA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Beispielha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Technologien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3F624A" w14:textId="4A138E9F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Sprachverarbeitung,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Bilderkennung,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autonome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ahrzeuge</w:t>
            </w:r>
          </w:p>
        </w:tc>
      </w:tr>
      <w:tr w:rsidR="006A4BE1" w:rsidRPr="00A043C2" w14:paraId="74F8F4F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5BCD23" w14:textId="45B788FD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Entscheidungs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indung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D9AE19" w14:textId="16D5683D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Basierend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Wahrscheinlichkeiten,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Mustern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Trainingsdaten</w:t>
            </w:r>
          </w:p>
        </w:tc>
      </w:tr>
      <w:tr w:rsidR="006A4BE1" w:rsidRPr="00A043C2" w14:paraId="16EE16F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DB43C9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Wartung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C44093" w14:textId="0BB89A92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muss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regelmäßig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neuen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aktualisiert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</w:p>
        </w:tc>
      </w:tr>
      <w:tr w:rsidR="006A4BE1" w:rsidRPr="00A043C2" w14:paraId="5D0F660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F44AEA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EAC189" w14:textId="3F6EDBBE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O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gering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(Black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Box)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–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schwer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nachvollziehbar,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entstehen</w:t>
            </w:r>
          </w:p>
        </w:tc>
      </w:tr>
      <w:tr w:rsidR="006A4BE1" w:rsidRPr="00A043C2" w14:paraId="3331D224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2CA22C4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A47539" w14:textId="6BD9405F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KI-System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erkennt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automatisch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Tumore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Röntgenbildern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tausenden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Beispielen</w:t>
            </w:r>
          </w:p>
        </w:tc>
      </w:tr>
    </w:tbl>
    <w:p w14:paraId="19577F08" w14:textId="77777777" w:rsidR="006A4BE1" w:rsidRPr="00A043C2" w:rsidRDefault="00322CDB" w:rsidP="006A4BE1">
      <w:pPr>
        <w:rPr>
          <w:rFonts w:ascii="Aptos" w:hAnsi="Aptos"/>
        </w:rPr>
      </w:pPr>
      <w:r>
        <w:pict w14:anchorId="2309D5FB">
          <v:rect id="Horizontal Line 1663" o:spid="_x0000_s22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CB1021D" w14:textId="2E019054" w:rsidR="006A4BE1" w:rsidRPr="00A043C2" w:rsidRDefault="006A4BE1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Herkömmliche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(regelbasierte)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5955"/>
      </w:tblGrid>
      <w:tr w:rsidR="006A4BE1" w:rsidRPr="00A043C2" w14:paraId="38D296D9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AAF2D2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32256C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6A4BE1" w:rsidRPr="00A043C2" w14:paraId="55C9C3D6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F1CAEB" w14:textId="613B59ED" w:rsidR="006A4BE1" w:rsidRPr="00A043C2" w:rsidRDefault="00745A54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A4BE1" w:rsidRPr="00A043C2">
              <w:rPr>
                <w:rFonts w:ascii="Aptos" w:hAnsi="Aptos"/>
                <w:b/>
                <w:bCs/>
              </w:rPr>
              <w:t>unktionsweise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0242CF" w14:textId="711BE37A" w:rsidR="006A4BE1" w:rsidRPr="00A043C2" w:rsidRDefault="00745A54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6A4BE1" w:rsidRPr="00A043C2">
              <w:rPr>
                <w:rFonts w:ascii="Aptos" w:hAnsi="Aptos"/>
              </w:rPr>
              <w:t>este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Regeln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Logik,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Menschen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programmiert</w:t>
            </w:r>
            <w:r w:rsidR="00A043C2">
              <w:rPr>
                <w:rFonts w:ascii="Aptos" w:hAnsi="Aptos"/>
              </w:rPr>
              <w:t xml:space="preserve"> </w:t>
            </w:r>
            <w:r w:rsidR="006A4BE1" w:rsidRPr="00A043C2">
              <w:rPr>
                <w:rFonts w:ascii="Aptos" w:hAnsi="Aptos"/>
              </w:rPr>
              <w:t>wurden</w:t>
            </w:r>
          </w:p>
        </w:tc>
      </w:tr>
      <w:tr w:rsidR="006A4BE1" w:rsidRPr="00A043C2" w14:paraId="29009BD9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6AC1E8" w14:textId="3F0E826B" w:rsidR="006A4BE1" w:rsidRPr="00A043C2" w:rsidRDefault="00745A54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A4BE1" w:rsidRPr="00A043C2">
              <w:rPr>
                <w:rFonts w:ascii="Aptos" w:hAnsi="Aptos"/>
                <w:b/>
                <w:bCs/>
              </w:rPr>
              <w:t>lexibilität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9DC0F6" w14:textId="7EF9D82B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Gering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–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unktioniert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vorhergesehenen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Situationen</w:t>
            </w:r>
          </w:p>
        </w:tc>
      </w:tr>
      <w:tr w:rsidR="006A4BE1" w:rsidRPr="00A043C2" w14:paraId="09C52ACB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679EB0" w14:textId="22D8D313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Beispielha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Technologien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3F8B05" w14:textId="123C51F8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Taschenrechner,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klassische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Datenbankab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ragen,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Expertensysteme</w:t>
            </w:r>
          </w:p>
        </w:tc>
      </w:tr>
      <w:tr w:rsidR="006A4BE1" w:rsidRPr="00A043C2" w14:paraId="412C31D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07577B" w14:textId="5ED41571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Entscheidungs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indung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B3EA30" w14:textId="7EA1DF3B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Basierend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„Wenn-Dann“-Regeln</w:t>
            </w:r>
          </w:p>
        </w:tc>
      </w:tr>
      <w:tr w:rsidR="006A4BE1" w:rsidRPr="00A043C2" w14:paraId="03AD42D5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80EF6D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Wartung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6E1F23" w14:textId="57DA4285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Änderungen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manuelle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Anpassung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Codes</w:t>
            </w:r>
          </w:p>
        </w:tc>
      </w:tr>
      <w:tr w:rsidR="006A4BE1" w:rsidRPr="00A043C2" w14:paraId="35C19276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E992F0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B6C573" w14:textId="184CF28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–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jede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nachvollziehbar</w:t>
            </w:r>
          </w:p>
        </w:tc>
      </w:tr>
      <w:tr w:rsidR="006A4BE1" w:rsidRPr="00A043C2" w14:paraId="722AA624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E1C8FDC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8C7C058" w14:textId="10EAC9E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System,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Temperatur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über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38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 w:cs="Aptos"/>
              </w:rPr>
              <w:t>°</w:t>
            </w:r>
            <w:r w:rsidRPr="00A043C2">
              <w:rPr>
                <w:rFonts w:ascii="Aptos" w:hAnsi="Aptos"/>
              </w:rPr>
              <w:t>C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automatisch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Warnung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ausgibt</w:t>
            </w:r>
          </w:p>
        </w:tc>
      </w:tr>
    </w:tbl>
    <w:p w14:paraId="6934996E" w14:textId="77777777" w:rsidR="006A4BE1" w:rsidRPr="00A043C2" w:rsidRDefault="00322CDB" w:rsidP="006A4BE1">
      <w:pPr>
        <w:rPr>
          <w:rFonts w:ascii="Aptos" w:hAnsi="Aptos"/>
        </w:rPr>
      </w:pPr>
      <w:r>
        <w:pict w14:anchorId="48219CDF">
          <v:rect id="Horizontal Line 1662" o:spid="_x0000_s22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1EEEF99" w14:textId="054BB5C3" w:rsidR="006A4BE1" w:rsidRPr="00A043C2" w:rsidRDefault="00745A54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A4BE1" w:rsidRPr="00A043C2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9"/>
        <w:gridCol w:w="1655"/>
        <w:gridCol w:w="2990"/>
      </w:tblGrid>
      <w:tr w:rsidR="006A4BE1" w:rsidRPr="00A043C2" w14:paraId="153052AE" w14:textId="77777777" w:rsidTr="006A4B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6A83DE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Aspekt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51B9D6" w14:textId="77777777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KI-Systeme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530695" w14:textId="2001DCFC" w:rsidR="006A4BE1" w:rsidRPr="00A043C2" w:rsidRDefault="006A4BE1" w:rsidP="006A4B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Herkömmliche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Systeme</w:t>
            </w:r>
          </w:p>
        </w:tc>
      </w:tr>
      <w:tr w:rsidR="006A4BE1" w:rsidRPr="00A043C2" w14:paraId="66EABA48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E09ACC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Lernen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9F9027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Ja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69EE60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Nein</w:t>
            </w:r>
          </w:p>
        </w:tc>
      </w:tr>
      <w:tr w:rsidR="006A4BE1" w:rsidRPr="00A043C2" w14:paraId="0BACCF5F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F93B17" w14:textId="2CD829BD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Anpassungs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ähigkeit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5CC083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25255A7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Gering</w:t>
            </w:r>
          </w:p>
        </w:tc>
      </w:tr>
      <w:tr w:rsidR="006A4BE1" w:rsidRPr="00A043C2" w14:paraId="15BAFAD7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9C31F8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35FBB8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0688CE" w14:textId="77777777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</w:p>
        </w:tc>
      </w:tr>
      <w:tr w:rsidR="006A4BE1" w:rsidRPr="00A043C2" w14:paraId="3AB6E833" w14:textId="77777777" w:rsidTr="006A4B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135BFD5" w14:textId="23471CCE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Komplexe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Au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gaben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0D1894" w14:textId="0A7E3032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Gut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geeignet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F74B0FD" w14:textId="26872ACA" w:rsidR="006A4BE1" w:rsidRPr="00A043C2" w:rsidRDefault="006A4BE1" w:rsidP="006A4B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Eingeschränkt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geeignet</w:t>
            </w:r>
          </w:p>
        </w:tc>
      </w:tr>
    </w:tbl>
    <w:p w14:paraId="4CF947A6" w14:textId="6EC186E2" w:rsidR="006A4BE1" w:rsidRPr="00A043C2" w:rsidRDefault="006A4BE1" w:rsidP="006A4BE1">
      <w:pPr>
        <w:rPr>
          <w:rFonts w:ascii="Aptos" w:hAnsi="Aptos"/>
        </w:rPr>
      </w:pPr>
    </w:p>
    <w:p w14:paraId="6AE1AD48" w14:textId="2B2A21D5" w:rsidR="006A4BE1" w:rsidRPr="00A043C2" w:rsidRDefault="00F24AD1" w:rsidP="00BC412B">
      <w:pPr>
        <w:pStyle w:val="berschrift3"/>
        <w:rPr>
          <w:rFonts w:ascii="Aptos" w:hAnsi="Aptos"/>
        </w:rPr>
      </w:pPr>
      <w:bookmarkStart w:id="8" w:name="_Toc202864938"/>
      <w:bookmarkStart w:id="9" w:name="_Toc203514931"/>
      <w:r w:rsidRPr="00A043C2">
        <w:rPr>
          <w:rFonts w:ascii="Aptos" w:hAnsi="Aptos"/>
        </w:rPr>
        <w:t>1.4</w:t>
      </w:r>
      <w:r w:rsidR="00A043C2">
        <w:rPr>
          <w:rFonts w:ascii="Aptos" w:hAnsi="Aptos"/>
        </w:rPr>
        <w:t xml:space="preserve"> </w:t>
      </w:r>
      <w:r w:rsidR="00EF35DB" w:rsidRPr="00A043C2">
        <w:rPr>
          <w:rFonts w:ascii="Aptos" w:hAnsi="Aptos"/>
        </w:rPr>
        <w:t>Techniken</w:t>
      </w:r>
      <w:r w:rsidR="00A043C2">
        <w:rPr>
          <w:rFonts w:ascii="Aptos" w:hAnsi="Aptos"/>
        </w:rPr>
        <w:t xml:space="preserve"> </w:t>
      </w:r>
      <w:r w:rsidR="00EF35DB"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="00EF35DB" w:rsidRPr="00A043C2">
        <w:rPr>
          <w:rFonts w:ascii="Aptos" w:hAnsi="Aptos"/>
        </w:rPr>
        <w:t>Implementierung</w:t>
      </w:r>
      <w:r w:rsidR="00A043C2">
        <w:rPr>
          <w:rFonts w:ascii="Aptos" w:hAnsi="Aptos"/>
        </w:rPr>
        <w:t xml:space="preserve"> </w:t>
      </w:r>
      <w:r w:rsidR="00EF35DB" w:rsidRPr="00A043C2">
        <w:rPr>
          <w:rFonts w:ascii="Aptos" w:hAnsi="Aptos"/>
        </w:rPr>
        <w:t>v.</w:t>
      </w:r>
      <w:r w:rsidR="00A043C2">
        <w:rPr>
          <w:rFonts w:ascii="Aptos" w:hAnsi="Aptos"/>
        </w:rPr>
        <w:t xml:space="preserve"> </w:t>
      </w:r>
      <w:r w:rsidR="00EF35DB" w:rsidRPr="00A043C2">
        <w:rPr>
          <w:rFonts w:ascii="Aptos" w:hAnsi="Aptos"/>
        </w:rPr>
        <w:t>KI</w:t>
      </w:r>
      <w:bookmarkEnd w:id="8"/>
      <w:bookmarkEnd w:id="9"/>
    </w:p>
    <w:p w14:paraId="42365C94" w14:textId="4C766A11" w:rsidR="00EF35DB" w:rsidRPr="00A043C2" w:rsidRDefault="00745A54" w:rsidP="00EF35D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E71DD" w:rsidRPr="00A043C2">
        <w:rPr>
          <w:rFonts w:ascii="Aptos" w:hAnsi="Aptos"/>
        </w:rPr>
        <w:t>rage:</w:t>
      </w:r>
    </w:p>
    <w:p w14:paraId="43448326" w14:textId="1F58222C" w:rsidR="006E71DD" w:rsidRPr="00A043C2" w:rsidRDefault="00DC3B2E" w:rsidP="00EF35DB">
      <w:pPr>
        <w:rPr>
          <w:rFonts w:ascii="Aptos" w:hAnsi="Aptos"/>
        </w:rPr>
      </w:pPr>
      <w:r w:rsidRPr="00A043C2">
        <w:rPr>
          <w:rFonts w:ascii="Aptos" w:hAnsi="Aptos"/>
        </w:rPr>
        <w:t>Nennen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Implementierung</w:t>
      </w:r>
      <w:r w:rsidR="00A043C2">
        <w:rPr>
          <w:rFonts w:ascii="Aptos" w:hAnsi="Aptos"/>
        </w:rPr>
        <w:t xml:space="preserve"> </w:t>
      </w:r>
      <w:r w:rsidR="00BA466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BA4669" w:rsidRPr="00A043C2">
        <w:rPr>
          <w:rFonts w:ascii="Aptos" w:hAnsi="Aptos"/>
        </w:rPr>
        <w:t>künstlicher</w:t>
      </w:r>
      <w:r w:rsidR="00A043C2">
        <w:rPr>
          <w:rFonts w:ascii="Aptos" w:hAnsi="Aptos"/>
        </w:rPr>
        <w:t xml:space="preserve"> </w:t>
      </w:r>
      <w:r w:rsidR="00BF0C61" w:rsidRPr="00A043C2">
        <w:rPr>
          <w:rFonts w:ascii="Aptos" w:hAnsi="Aptos"/>
        </w:rPr>
        <w:t>Intelligenz?</w:t>
      </w:r>
    </w:p>
    <w:p w14:paraId="5B5916BF" w14:textId="720925AF" w:rsidR="00BF0C61" w:rsidRPr="00A043C2" w:rsidRDefault="00C15644" w:rsidP="00EF35D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8278CF9" w14:textId="57ECEFCA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(Machine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ML)</w:t>
      </w:r>
    </w:p>
    <w:p w14:paraId="0058136A" w14:textId="6F458FB6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explizit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programmiert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4DED781D" w14:textId="77777777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Techniken:</w:t>
      </w:r>
    </w:p>
    <w:p w14:paraId="2A25C9A1" w14:textId="520E05DB" w:rsidR="005B65B6" w:rsidRPr="00A043C2" w:rsidRDefault="004F0A82" w:rsidP="005B65B6">
      <w:pPr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r w:rsidR="005B65B6" w:rsidRPr="00A043C2">
        <w:rPr>
          <w:rFonts w:ascii="Aptos" w:hAnsi="Aptos"/>
          <w:b/>
          <w:bCs/>
        </w:rPr>
        <w:t>Überwachtes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(Supervised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Learning)</w:t>
      </w:r>
      <w:r w:rsidR="005B65B6" w:rsidRPr="00A043C2">
        <w:rPr>
          <w:rFonts w:ascii="Aptos" w:hAnsi="Aptos"/>
        </w:rPr>
        <w:br/>
        <w:t>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="005B65B6" w:rsidRPr="00A043C2">
        <w:rPr>
          <w:rFonts w:ascii="Aptos" w:hAnsi="Aptos"/>
        </w:rPr>
        <w:t>ikation,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Regression</w:t>
      </w:r>
      <w:r w:rsidR="005B65B6"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Algorithmen: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Entscheidungsbäume,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Support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Vector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Machines,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Netze</w:t>
      </w:r>
    </w:p>
    <w:p w14:paraId="06B4E63B" w14:textId="1CAA7317" w:rsidR="005B65B6" w:rsidRPr="00A043C2" w:rsidRDefault="004F0A82" w:rsidP="005B65B6">
      <w:pPr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  <w:b/>
          <w:bCs/>
        </w:rPr>
        <w:lastRenderedPageBreak/>
        <w:t xml:space="preserve">2. </w:t>
      </w:r>
      <w:r w:rsidR="005B65B6" w:rsidRPr="00A043C2">
        <w:rPr>
          <w:rFonts w:ascii="Aptos" w:hAnsi="Aptos"/>
          <w:b/>
          <w:bCs/>
        </w:rPr>
        <w:t>Unüberwachtes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(Unsupervised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Learning)</w:t>
      </w:r>
      <w:r w:rsidR="005B65B6" w:rsidRPr="00A043C2">
        <w:rPr>
          <w:rFonts w:ascii="Aptos" w:hAnsi="Aptos"/>
        </w:rPr>
        <w:br/>
        <w:t>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Clustering,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Dimensionsreduktion</w:t>
      </w:r>
      <w:r w:rsidR="005B65B6" w:rsidRPr="00A043C2">
        <w:rPr>
          <w:rFonts w:ascii="Aptos" w:hAnsi="Aptos"/>
        </w:rPr>
        <w:br/>
      </w:r>
      <w:r w:rsidR="005B65B6" w:rsidRPr="00A043C2">
        <w:rPr>
          <w:rFonts w:ascii="Aptos" w:hAnsi="Aptos" w:cs="Aptos"/>
        </w:rPr>
        <w:t>→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Algorithmen: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K-Means,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PCA,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DBSCAN</w:t>
      </w:r>
    </w:p>
    <w:p w14:paraId="64F11682" w14:textId="6CE808E7" w:rsidR="005B65B6" w:rsidRPr="00A043C2" w:rsidRDefault="004F0A82" w:rsidP="005B65B6">
      <w:pPr>
        <w:numPr>
          <w:ilvl w:val="0"/>
          <w:numId w:val="6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r w:rsidR="005B65B6" w:rsidRPr="00A043C2">
        <w:rPr>
          <w:rFonts w:ascii="Aptos" w:hAnsi="Aptos"/>
          <w:b/>
          <w:bCs/>
        </w:rPr>
        <w:t>Bestärkendes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(Rein</w:t>
      </w:r>
      <w:r w:rsidR="00745A54" w:rsidRPr="00A043C2">
        <w:rPr>
          <w:rFonts w:ascii="Aptos" w:hAnsi="Aptos"/>
          <w:b/>
          <w:bCs/>
        </w:rPr>
        <w:t>f</w:t>
      </w:r>
      <w:r w:rsidR="005B65B6" w:rsidRPr="00A043C2">
        <w:rPr>
          <w:rFonts w:ascii="Aptos" w:hAnsi="Aptos"/>
          <w:b/>
          <w:bCs/>
        </w:rPr>
        <w:t>orcement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Learning)</w:t>
      </w:r>
      <w:r w:rsidR="005B65B6" w:rsidRPr="00A043C2">
        <w:rPr>
          <w:rFonts w:ascii="Aptos" w:hAnsi="Aptos"/>
        </w:rPr>
        <w:br/>
        <w:t>Agent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lernt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Belohnung/Bestra</w:t>
      </w:r>
      <w:r w:rsidR="00745A54" w:rsidRPr="00A043C2">
        <w:rPr>
          <w:rFonts w:ascii="Aptos" w:hAnsi="Aptos"/>
        </w:rPr>
        <w:t>f</w:t>
      </w:r>
      <w:r w:rsidR="005B65B6" w:rsidRPr="00A043C2">
        <w:rPr>
          <w:rFonts w:ascii="Aptos" w:hAnsi="Aptos"/>
        </w:rPr>
        <w:t>ung</w:t>
      </w:r>
      <w:r w:rsidR="005B65B6"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Q-Learning,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Q-Networks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(DQN)</w:t>
      </w:r>
    </w:p>
    <w:p w14:paraId="0FF97875" w14:textId="77777777" w:rsidR="005B65B6" w:rsidRPr="00A043C2" w:rsidRDefault="00322CDB" w:rsidP="005B65B6">
      <w:pPr>
        <w:rPr>
          <w:rFonts w:ascii="Aptos" w:hAnsi="Aptos"/>
        </w:rPr>
      </w:pPr>
      <w:r>
        <w:pict w14:anchorId="0886AC8C">
          <v:rect id="Horizontal Line 1661" o:spid="_x0000_s22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08EE450" w14:textId="4B764233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</w:t>
      </w:r>
    </w:p>
    <w:p w14:paraId="34D9B9AA" w14:textId="1607CB84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Inspiriert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Gehirn,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großen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Datenmengen.</w:t>
      </w:r>
    </w:p>
    <w:p w14:paraId="1FB4781D" w14:textId="77777777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Techniken:</w:t>
      </w:r>
    </w:p>
    <w:p w14:paraId="6970C3B4" w14:textId="0B2D76B5" w:rsidR="005B65B6" w:rsidRPr="00A043C2" w:rsidRDefault="004F0A82" w:rsidP="005B65B6">
      <w:pPr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r w:rsidR="005B65B6" w:rsidRPr="00A043C2">
        <w:rPr>
          <w:rFonts w:ascii="Aptos" w:hAnsi="Aptos"/>
          <w:b/>
          <w:bCs/>
        </w:rPr>
        <w:t>Künstliche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Neuronale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Netze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(ANNs)</w:t>
      </w:r>
    </w:p>
    <w:p w14:paraId="2610C20F" w14:textId="342F0707" w:rsidR="005B65B6" w:rsidRPr="00A043C2" w:rsidRDefault="004F0A82" w:rsidP="005B65B6">
      <w:pPr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2. </w:t>
      </w:r>
      <w:r w:rsidR="005B65B6" w:rsidRPr="00A043C2">
        <w:rPr>
          <w:rFonts w:ascii="Aptos" w:hAnsi="Aptos"/>
          <w:b/>
          <w:bCs/>
        </w:rPr>
        <w:t>Convolutional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Neural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Networks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(CNNs)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5B65B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Bildverarbeitung</w:t>
      </w:r>
    </w:p>
    <w:p w14:paraId="6BF181FA" w14:textId="64192861" w:rsidR="005B65B6" w:rsidRPr="00A043C2" w:rsidRDefault="004F0A82" w:rsidP="005B65B6">
      <w:pPr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r w:rsidR="005B65B6" w:rsidRPr="00A043C2">
        <w:rPr>
          <w:rFonts w:ascii="Aptos" w:hAnsi="Aptos"/>
          <w:b/>
          <w:bCs/>
        </w:rPr>
        <w:t>Recurrent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Neural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Networks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(RNNs)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5B65B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Zeitreihen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Sprache</w:t>
      </w:r>
    </w:p>
    <w:p w14:paraId="2B144D6E" w14:textId="049540EA" w:rsidR="005B65B6" w:rsidRPr="00A043C2" w:rsidRDefault="004F0A82" w:rsidP="005B65B6">
      <w:pPr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4. </w:t>
      </w:r>
      <w:r w:rsidR="005B65B6" w:rsidRPr="00A043C2">
        <w:rPr>
          <w:rFonts w:ascii="Aptos" w:hAnsi="Aptos"/>
          <w:b/>
          <w:bCs/>
        </w:rPr>
        <w:t>Trans</w:t>
      </w:r>
      <w:r w:rsidR="00745A54" w:rsidRPr="00A043C2">
        <w:rPr>
          <w:rFonts w:ascii="Aptos" w:hAnsi="Aptos"/>
          <w:b/>
          <w:bCs/>
        </w:rPr>
        <w:t>f</w:t>
      </w:r>
      <w:r w:rsidR="005B65B6" w:rsidRPr="00A043C2">
        <w:rPr>
          <w:rFonts w:ascii="Aptos" w:hAnsi="Aptos"/>
          <w:b/>
          <w:bCs/>
        </w:rPr>
        <w:t>ormers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GPT,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BERT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5B65B6" w:rsidRPr="00A043C2">
        <w:rPr>
          <w:rFonts w:ascii="Aptos" w:hAnsi="Aptos" w:cs="Aptos"/>
        </w:rPr>
        <w:t>ü</w:t>
      </w:r>
      <w:r w:rsidR="005B65B6"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Sprachverarbeitung</w:t>
      </w:r>
    </w:p>
    <w:p w14:paraId="44EB474F" w14:textId="69ED4D4A" w:rsidR="008B02BC" w:rsidRPr="00A043C2" w:rsidRDefault="00322CDB" w:rsidP="005B65B6">
      <w:pPr>
        <w:rPr>
          <w:rFonts w:ascii="Aptos" w:hAnsi="Aptos"/>
        </w:rPr>
      </w:pPr>
      <w:r>
        <w:pict w14:anchorId="5E6E5523">
          <v:rect id="Horizontal Line 1660" o:spid="_x0000_s22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11B6D15" w14:textId="5DCA9467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Wissensbasierte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</w:p>
    <w:p w14:paraId="643467C3" w14:textId="3227CE0A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Arbeiten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explizitem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Ontologien.</w:t>
      </w:r>
    </w:p>
    <w:p w14:paraId="497D9954" w14:textId="77777777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Techniken:</w:t>
      </w:r>
    </w:p>
    <w:p w14:paraId="726FFE29" w14:textId="4E98E78F" w:rsidR="005B65B6" w:rsidRPr="00A043C2" w:rsidRDefault="004F0A82" w:rsidP="005B65B6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r w:rsidR="005B65B6" w:rsidRPr="00A043C2">
        <w:rPr>
          <w:rFonts w:ascii="Aptos" w:hAnsi="Aptos"/>
          <w:b/>
          <w:bCs/>
        </w:rPr>
        <w:t>Expertensysteme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(z.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Wenn-Dann-Regeln)</w:t>
      </w:r>
    </w:p>
    <w:p w14:paraId="4D765225" w14:textId="5EA43CD6" w:rsidR="005B65B6" w:rsidRPr="00A043C2" w:rsidRDefault="004F0A82" w:rsidP="005B65B6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2. </w:t>
      </w:r>
      <w:r w:rsidR="005B65B6" w:rsidRPr="00A043C2">
        <w:rPr>
          <w:rFonts w:ascii="Aptos" w:hAnsi="Aptos"/>
          <w:b/>
          <w:bCs/>
        </w:rPr>
        <w:t>Ontologien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semantische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Netze</w:t>
      </w:r>
    </w:p>
    <w:p w14:paraId="4F3A3AF8" w14:textId="0149F7A0" w:rsidR="005B65B6" w:rsidRPr="00A043C2" w:rsidRDefault="004F0A82" w:rsidP="005B65B6">
      <w:pPr>
        <w:numPr>
          <w:ilvl w:val="0"/>
          <w:numId w:val="8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r w:rsidR="005B65B6" w:rsidRPr="00A043C2">
        <w:rPr>
          <w:rFonts w:ascii="Aptos" w:hAnsi="Aptos"/>
          <w:b/>
          <w:bCs/>
        </w:rPr>
        <w:t>Logikbasierte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Systeme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(z.</w:t>
      </w:r>
      <w:r w:rsidR="005B65B6" w:rsidRPr="00A043C2">
        <w:rPr>
          <w:rFonts w:ascii="Arial" w:hAnsi="Arial" w:cs="Arial"/>
        </w:rPr>
        <w:t> </w:t>
      </w:r>
      <w:r w:rsidR="005B65B6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5B65B6" w:rsidRPr="00A043C2">
        <w:rPr>
          <w:rFonts w:ascii="Aptos" w:hAnsi="Aptos"/>
        </w:rPr>
        <w:t>Pr</w:t>
      </w:r>
      <w:r w:rsidR="005B65B6" w:rsidRPr="00A043C2">
        <w:rPr>
          <w:rFonts w:ascii="Aptos" w:hAnsi="Aptos" w:cs="Aptos"/>
        </w:rPr>
        <w:t>ä</w:t>
      </w:r>
      <w:r w:rsidR="005B65B6" w:rsidRPr="00A043C2">
        <w:rPr>
          <w:rFonts w:ascii="Aptos" w:hAnsi="Aptos"/>
        </w:rPr>
        <w:t>dikatenlogik)</w:t>
      </w:r>
    </w:p>
    <w:p w14:paraId="07F51AA8" w14:textId="77777777" w:rsidR="005B65B6" w:rsidRPr="00A043C2" w:rsidRDefault="00322CDB" w:rsidP="005B65B6">
      <w:pPr>
        <w:rPr>
          <w:rFonts w:ascii="Aptos" w:hAnsi="Aptos"/>
        </w:rPr>
      </w:pPr>
      <w:r>
        <w:pict w14:anchorId="254D22C6">
          <v:rect id="Horizontal Line 1659" o:spid="_x0000_s22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10C5B59" w14:textId="47518577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Evolutionäre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Algorithmen</w:t>
      </w:r>
    </w:p>
    <w:p w14:paraId="321947A4" w14:textId="601C159A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Inspiriert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biologischer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Evolution.</w:t>
      </w:r>
    </w:p>
    <w:p w14:paraId="0EDE1E0C" w14:textId="77777777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Techniken:</w:t>
      </w:r>
    </w:p>
    <w:p w14:paraId="7A336010" w14:textId="202884E3" w:rsidR="005B65B6" w:rsidRPr="00A043C2" w:rsidRDefault="004F0A82" w:rsidP="005B65B6">
      <w:pPr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1. </w:t>
      </w:r>
      <w:r w:rsidR="005B65B6" w:rsidRPr="00A043C2">
        <w:rPr>
          <w:rFonts w:ascii="Aptos" w:hAnsi="Aptos"/>
          <w:b/>
          <w:bCs/>
        </w:rPr>
        <w:t>Genetische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Algorithmen</w:t>
      </w:r>
    </w:p>
    <w:p w14:paraId="1FF93E60" w14:textId="3C91EF96" w:rsidR="005B65B6" w:rsidRPr="00A043C2" w:rsidRDefault="004F0A82" w:rsidP="005B65B6">
      <w:pPr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2. </w:t>
      </w:r>
      <w:r w:rsidR="005B65B6" w:rsidRPr="00A043C2">
        <w:rPr>
          <w:rFonts w:ascii="Aptos" w:hAnsi="Aptos"/>
          <w:b/>
          <w:bCs/>
        </w:rPr>
        <w:t>Evolutionsstrategien</w:t>
      </w:r>
    </w:p>
    <w:p w14:paraId="37DAA664" w14:textId="650595FD" w:rsidR="005B65B6" w:rsidRPr="00A043C2" w:rsidRDefault="004F0A82" w:rsidP="005B65B6">
      <w:pPr>
        <w:numPr>
          <w:ilvl w:val="0"/>
          <w:numId w:val="9"/>
        </w:numPr>
        <w:rPr>
          <w:rFonts w:ascii="Aptos" w:hAnsi="Aptos"/>
        </w:rPr>
      </w:pPr>
      <w:r>
        <w:rPr>
          <w:rFonts w:ascii="Aptos" w:hAnsi="Aptos"/>
          <w:b/>
          <w:bCs/>
        </w:rPr>
        <w:t xml:space="preserve">3. </w:t>
      </w:r>
      <w:r w:rsidR="005B65B6" w:rsidRPr="00A043C2">
        <w:rPr>
          <w:rFonts w:ascii="Aptos" w:hAnsi="Aptos"/>
          <w:b/>
          <w:bCs/>
        </w:rPr>
        <w:t>Genetische</w:t>
      </w:r>
      <w:r w:rsidR="00A043C2">
        <w:rPr>
          <w:rFonts w:ascii="Aptos" w:hAnsi="Aptos"/>
          <w:b/>
          <w:bCs/>
        </w:rPr>
        <w:t xml:space="preserve"> </w:t>
      </w:r>
      <w:r w:rsidR="005B65B6" w:rsidRPr="00A043C2">
        <w:rPr>
          <w:rFonts w:ascii="Aptos" w:hAnsi="Aptos"/>
          <w:b/>
          <w:bCs/>
        </w:rPr>
        <w:t>Programmierung</w:t>
      </w:r>
    </w:p>
    <w:p w14:paraId="5A2E2909" w14:textId="77777777" w:rsidR="005B65B6" w:rsidRPr="00A043C2" w:rsidRDefault="00322CDB" w:rsidP="005B65B6">
      <w:pPr>
        <w:rPr>
          <w:rFonts w:ascii="Aptos" w:hAnsi="Aptos"/>
        </w:rPr>
      </w:pPr>
      <w:r>
        <w:pict w14:anchorId="2FB1FDBE">
          <v:rect id="Horizontal Line 1658" o:spid="_x0000_s22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7E92EE3" w14:textId="6E754C48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uzzy-Logik-Systeme</w:t>
      </w:r>
    </w:p>
    <w:p w14:paraId="07B89488" w14:textId="6E0D09B7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Arbeiten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unschar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Wahr/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alsch-Logik.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„</w:t>
      </w:r>
      <w:r w:rsidRPr="00A043C2">
        <w:rPr>
          <w:rFonts w:ascii="Aptos" w:hAnsi="Aptos"/>
        </w:rPr>
        <w:t>Temperatur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warm</w:t>
      </w:r>
      <w:r w:rsidRPr="00A043C2">
        <w:rPr>
          <w:rFonts w:ascii="Aptos" w:hAnsi="Aptos" w:cs="Aptos"/>
        </w:rPr>
        <w:t>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„</w:t>
      </w:r>
      <w:r w:rsidRPr="00A043C2">
        <w:rPr>
          <w:rFonts w:ascii="Aptos" w:hAnsi="Aptos"/>
        </w:rPr>
        <w:t>Temperatur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&gt;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25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 w:cs="Aptos"/>
        </w:rPr>
        <w:t>°</w:t>
      </w:r>
      <w:r w:rsidRPr="00A043C2">
        <w:rPr>
          <w:rFonts w:ascii="Aptos" w:hAnsi="Aptos"/>
        </w:rPr>
        <w:t>C</w:t>
      </w:r>
      <w:r w:rsidRPr="00A043C2">
        <w:rPr>
          <w:rFonts w:ascii="Aptos" w:hAnsi="Aptos" w:cs="Aptos"/>
        </w:rPr>
        <w:t>“</w:t>
      </w:r>
    </w:p>
    <w:p w14:paraId="4F26E59F" w14:textId="77777777" w:rsidR="005B65B6" w:rsidRPr="00A043C2" w:rsidRDefault="00322CDB" w:rsidP="005B65B6">
      <w:pPr>
        <w:rPr>
          <w:rFonts w:ascii="Aptos" w:hAnsi="Aptos"/>
        </w:rPr>
      </w:pPr>
      <w:r>
        <w:pict w14:anchorId="5D37482D">
          <v:rect id="Horizontal Line 1657" o:spid="_x0000_s22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243D1CA" w14:textId="02994178" w:rsidR="005B65B6" w:rsidRPr="00A043C2" w:rsidRDefault="005B65B6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Bayessche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probabilistische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</w:p>
    <w:p w14:paraId="1ED401BC" w14:textId="0412384F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Modellieren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Wahrscheinlichkeiten.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Risikobewertungen</w:t>
      </w:r>
    </w:p>
    <w:p w14:paraId="46534A7C" w14:textId="77777777" w:rsidR="005B65B6" w:rsidRPr="00A043C2" w:rsidRDefault="00322CDB" w:rsidP="005B65B6">
      <w:pPr>
        <w:rPr>
          <w:rFonts w:ascii="Aptos" w:hAnsi="Aptos"/>
        </w:rPr>
      </w:pPr>
      <w:r>
        <w:pict w14:anchorId="23F25FEE">
          <v:rect id="Horizontal Line 1656" o:spid="_x0000_s22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45D51F0" w14:textId="2F7D975D" w:rsidR="005B65B6" w:rsidRPr="00A043C2" w:rsidRDefault="005B65B6" w:rsidP="001C7405">
      <w:pPr>
        <w:pStyle w:val="berschrift5"/>
        <w:rPr>
          <w:rFonts w:ascii="Aptos" w:hAnsi="Aptos"/>
          <w:lang w:val="en-US"/>
        </w:rPr>
      </w:pPr>
      <w:r w:rsidRPr="00A043C2">
        <w:rPr>
          <w:rFonts w:ascii="Aptos" w:hAnsi="Aptos"/>
          <w:lang w:val="en-US"/>
        </w:rPr>
        <w:t>7.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Symbolische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KI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(Good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Old-</w:t>
      </w:r>
      <w:r w:rsidR="00745A54" w:rsidRPr="00A043C2">
        <w:rPr>
          <w:rFonts w:ascii="Aptos" w:hAnsi="Aptos"/>
          <w:lang w:val="en-US"/>
        </w:rPr>
        <w:t>F</w:t>
      </w:r>
      <w:r w:rsidRPr="00A043C2">
        <w:rPr>
          <w:rFonts w:ascii="Aptos" w:hAnsi="Aptos"/>
          <w:lang w:val="en-US"/>
        </w:rPr>
        <w:t>ashioned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AI,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GO</w:t>
      </w:r>
      <w:r w:rsidR="00745A54" w:rsidRPr="00A043C2">
        <w:rPr>
          <w:rFonts w:ascii="Aptos" w:hAnsi="Aptos"/>
          <w:lang w:val="en-US"/>
        </w:rPr>
        <w:t>F</w:t>
      </w:r>
      <w:r w:rsidRPr="00A043C2">
        <w:rPr>
          <w:rFonts w:ascii="Aptos" w:hAnsi="Aptos"/>
          <w:lang w:val="en-US"/>
        </w:rPr>
        <w:t>AI)</w:t>
      </w:r>
    </w:p>
    <w:p w14:paraId="0B1D2454" w14:textId="108ECA1F" w:rsidR="005B65B6" w:rsidRPr="00A043C2" w:rsidRDefault="005B65B6" w:rsidP="005B65B6">
      <w:pPr>
        <w:rPr>
          <w:rFonts w:ascii="Aptos" w:hAnsi="Aptos"/>
        </w:rPr>
      </w:pP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logischen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Symbolverarbeitung.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Schachprogramme,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Planungsalgorithmen</w:t>
      </w:r>
    </w:p>
    <w:p w14:paraId="478ACA67" w14:textId="393F129A" w:rsidR="00BF0C61" w:rsidRPr="00A043C2" w:rsidRDefault="00E013C5" w:rsidP="00BC412B">
      <w:pPr>
        <w:pStyle w:val="berschrift3"/>
        <w:rPr>
          <w:rFonts w:ascii="Aptos" w:hAnsi="Aptos"/>
        </w:rPr>
      </w:pPr>
      <w:bookmarkStart w:id="10" w:name="_Toc202864939"/>
      <w:bookmarkStart w:id="11" w:name="_Toc203514932"/>
      <w:r w:rsidRPr="00A043C2">
        <w:rPr>
          <w:rFonts w:ascii="Aptos" w:hAnsi="Aptos"/>
        </w:rPr>
        <w:t>1.5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Entwicklungs-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</w:t>
      </w:r>
      <w:bookmarkEnd w:id="10"/>
      <w:bookmarkEnd w:id="11"/>
    </w:p>
    <w:p w14:paraId="25D6EA14" w14:textId="3580998D" w:rsidR="00E013C5" w:rsidRPr="00A043C2" w:rsidRDefault="00745A54" w:rsidP="00E013C5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013C5" w:rsidRPr="00A043C2">
        <w:rPr>
          <w:rFonts w:ascii="Aptos" w:hAnsi="Aptos"/>
        </w:rPr>
        <w:t>rage:</w:t>
      </w:r>
    </w:p>
    <w:p w14:paraId="21899182" w14:textId="75E565BC" w:rsidR="00E013C5" w:rsidRPr="00A043C2" w:rsidRDefault="00107972" w:rsidP="00E013C5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gängige</w:t>
      </w:r>
      <w:r w:rsidR="00A043C2">
        <w:rPr>
          <w:rFonts w:ascii="Aptos" w:hAnsi="Aptos"/>
        </w:rPr>
        <w:t xml:space="preserve"> </w:t>
      </w:r>
      <w:r w:rsidR="004D2117" w:rsidRPr="00A043C2">
        <w:rPr>
          <w:rFonts w:ascii="Aptos" w:hAnsi="Aptos"/>
        </w:rPr>
        <w:t>KI-Entwicklungs-</w:t>
      </w:r>
      <w:r w:rsidR="00745A54" w:rsidRPr="00A043C2">
        <w:rPr>
          <w:rFonts w:ascii="Aptos" w:hAnsi="Aptos"/>
        </w:rPr>
        <w:t>F</w:t>
      </w:r>
      <w:r w:rsidR="004D2117" w:rsidRPr="00A043C2">
        <w:rPr>
          <w:rFonts w:ascii="Aptos" w:hAnsi="Aptos"/>
        </w:rPr>
        <w:t>ramework</w:t>
      </w:r>
      <w:r w:rsidR="00A043C2">
        <w:rPr>
          <w:rFonts w:ascii="Aptos" w:hAnsi="Aptos"/>
        </w:rPr>
        <w:t xml:space="preserve"> </w:t>
      </w:r>
      <w:r w:rsidR="004D2117"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="004D2117" w:rsidRPr="00A043C2">
        <w:rPr>
          <w:rFonts w:ascii="Aptos" w:hAnsi="Aptos"/>
        </w:rPr>
        <w:t>es?</w:t>
      </w:r>
    </w:p>
    <w:p w14:paraId="1583E775" w14:textId="2AF2D8FF" w:rsidR="00DA575A" w:rsidRPr="00A043C2" w:rsidRDefault="00C15644" w:rsidP="00E013C5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24FA5E4B" w14:textId="587721BF" w:rsidR="00DA575A" w:rsidRPr="00A043C2" w:rsidRDefault="00DA575A" w:rsidP="001C7405">
      <w:pPr>
        <w:pStyle w:val="berschrift5"/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lastRenderedPageBreak/>
        <w:t>🔧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</w:p>
    <w:p w14:paraId="340029C1" w14:textId="290260BE" w:rsidR="00DA575A" w:rsidRPr="00A043C2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Entwickler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Google</w:t>
      </w:r>
    </w:p>
    <w:p w14:paraId="054EA809" w14:textId="2AA600B4" w:rsidR="00DA575A" w:rsidRPr="00A043C2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C++</w:t>
      </w:r>
    </w:p>
    <w:p w14:paraId="3591095B" w14:textId="77777777" w:rsidR="00DA575A" w:rsidRPr="00A043C2" w:rsidRDefault="00DA575A" w:rsidP="00DA575A">
      <w:pPr>
        <w:numPr>
          <w:ilvl w:val="0"/>
          <w:numId w:val="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1820C8B8" w14:textId="6783DD2A" w:rsidR="00DA575A" w:rsidRPr="00A043C2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043C2">
        <w:rPr>
          <w:rFonts w:ascii="Aptos" w:hAnsi="Aptos"/>
        </w:rPr>
        <w:t>Große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Community</w:t>
      </w:r>
    </w:p>
    <w:p w14:paraId="3CC0FA75" w14:textId="04CE8226" w:rsidR="00DA575A" w:rsidRPr="00A043C2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043C2">
        <w:rPr>
          <w:rFonts w:ascii="Aptos" w:hAnsi="Aptos"/>
        </w:rPr>
        <w:t>Unterstützt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</w:p>
    <w:p w14:paraId="52553C82" w14:textId="5456BFF7" w:rsidR="00DA575A" w:rsidRPr="00A043C2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043C2">
        <w:rPr>
          <w:rFonts w:ascii="Aptos" w:hAnsi="Aptos"/>
        </w:rPr>
        <w:t>TensorBoard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Visualisierung</w:t>
      </w:r>
    </w:p>
    <w:p w14:paraId="2AFF378C" w14:textId="0BE1E5A1" w:rsidR="00DA575A" w:rsidRPr="00A043C2" w:rsidRDefault="00DA575A" w:rsidP="00DA575A">
      <w:pPr>
        <w:numPr>
          <w:ilvl w:val="1"/>
          <w:numId w:val="10"/>
        </w:numPr>
        <w:rPr>
          <w:rFonts w:ascii="Aptos" w:hAnsi="Aptos"/>
        </w:rPr>
      </w:pPr>
      <w:r w:rsidRPr="00A043C2">
        <w:rPr>
          <w:rFonts w:ascii="Aptos" w:hAnsi="Aptos"/>
        </w:rPr>
        <w:t>Mobil-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Web-Unterstützung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low.js)</w:t>
      </w:r>
    </w:p>
    <w:p w14:paraId="1C02B40D" w14:textId="77777777" w:rsidR="00DA575A" w:rsidRPr="00A043C2" w:rsidRDefault="00322CDB" w:rsidP="00DA575A">
      <w:pPr>
        <w:rPr>
          <w:rFonts w:ascii="Aptos" w:hAnsi="Aptos"/>
        </w:rPr>
      </w:pPr>
      <w:r>
        <w:pict w14:anchorId="34539E3A">
          <v:rect id="Horizontal Line 1655" o:spid="_x0000_s22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EC2276C" w14:textId="496FB8D6" w:rsidR="00DA575A" w:rsidRPr="00A043C2" w:rsidRDefault="00DA575A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PyTorch</w:t>
      </w:r>
    </w:p>
    <w:p w14:paraId="696F25C3" w14:textId="20878356" w:rsidR="00DA575A" w:rsidRPr="00A043C2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Entwickler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(ehemals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acebook)</w:t>
      </w:r>
    </w:p>
    <w:p w14:paraId="68088746" w14:textId="30EE7F17" w:rsidR="00DA575A" w:rsidRPr="00A043C2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C++</w:t>
      </w:r>
    </w:p>
    <w:p w14:paraId="2A3A75AD" w14:textId="77777777" w:rsidR="00DA575A" w:rsidRPr="00A043C2" w:rsidRDefault="00DA575A" w:rsidP="00DA575A">
      <w:pPr>
        <w:numPr>
          <w:ilvl w:val="0"/>
          <w:numId w:val="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1FC1413F" w14:textId="65C1B602" w:rsidR="00DA575A" w:rsidRPr="00A043C2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043C2">
        <w:rPr>
          <w:rFonts w:ascii="Aptos" w:hAnsi="Aptos"/>
        </w:rPr>
        <w:t>Dynamische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Berechnungsgra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Debugging)</w:t>
      </w:r>
    </w:p>
    <w:p w14:paraId="53F0C7BB" w14:textId="68DEB59A" w:rsidR="00DA575A" w:rsidRPr="00A043C2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043C2">
        <w:rPr>
          <w:rFonts w:ascii="Aptos" w:hAnsi="Aptos"/>
        </w:rPr>
        <w:t>Beliebt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orschung</w:t>
      </w:r>
    </w:p>
    <w:p w14:paraId="572B3377" w14:textId="658F781B" w:rsidR="00DA575A" w:rsidRPr="00A043C2" w:rsidRDefault="00DA575A" w:rsidP="00DA575A">
      <w:pPr>
        <w:numPr>
          <w:ilvl w:val="1"/>
          <w:numId w:val="11"/>
        </w:numPr>
        <w:rPr>
          <w:rFonts w:ascii="Aptos" w:hAnsi="Aptos"/>
        </w:rPr>
      </w:pPr>
      <w:r w:rsidRPr="00A043C2">
        <w:rPr>
          <w:rFonts w:ascii="Aptos" w:hAnsi="Aptos"/>
        </w:rPr>
        <w:t>TorchScript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Produktion</w:t>
      </w:r>
    </w:p>
    <w:p w14:paraId="2F62309A" w14:textId="77777777" w:rsidR="00DA575A" w:rsidRPr="00A043C2" w:rsidRDefault="00322CDB" w:rsidP="00DA575A">
      <w:pPr>
        <w:rPr>
          <w:rFonts w:ascii="Aptos" w:hAnsi="Aptos"/>
        </w:rPr>
      </w:pPr>
      <w:r>
        <w:pict w14:anchorId="771A8088">
          <v:rect id="Horizontal Line 1654" o:spid="_x0000_s22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4EF4BA6" w14:textId="5E12CAC6" w:rsidR="00DA575A" w:rsidRPr="00A043C2" w:rsidRDefault="00A043C2" w:rsidP="001C7405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 </w:t>
      </w:r>
      <w:r w:rsidR="00DA575A" w:rsidRPr="00A043C2">
        <w:rPr>
          <w:rFonts w:ascii="Aptos" w:hAnsi="Aptos"/>
        </w:rPr>
        <w:t>3.</w:t>
      </w:r>
      <w:r>
        <w:rPr>
          <w:rFonts w:ascii="Aptos" w:hAnsi="Aptos"/>
        </w:rPr>
        <w:t xml:space="preserve"> </w:t>
      </w:r>
      <w:r w:rsidR="00DA575A" w:rsidRPr="00A043C2">
        <w:rPr>
          <w:rFonts w:ascii="Aptos" w:hAnsi="Aptos"/>
        </w:rPr>
        <w:t>Keras</w:t>
      </w:r>
    </w:p>
    <w:p w14:paraId="4B3618FD" w14:textId="46F9D4CA" w:rsidR="00DA575A" w:rsidRPr="00A043C2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Entwickler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ursprünglich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unabhängig,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</w:p>
    <w:p w14:paraId="75697B26" w14:textId="36E8802F" w:rsidR="00DA575A" w:rsidRPr="00A043C2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</w:t>
      </w:r>
    </w:p>
    <w:p w14:paraId="6AA64774" w14:textId="77777777" w:rsidR="00DA575A" w:rsidRPr="00A043C2" w:rsidRDefault="00DA575A" w:rsidP="00DA575A">
      <w:pPr>
        <w:numPr>
          <w:ilvl w:val="0"/>
          <w:numId w:val="1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081027A7" w14:textId="7359DD3D" w:rsidR="00DA575A" w:rsidRPr="00A043C2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bedienen</w:t>
      </w:r>
    </w:p>
    <w:p w14:paraId="6ECDE478" w14:textId="7BF36341" w:rsidR="00DA575A" w:rsidRPr="00A043C2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Einsteiger</w:t>
      </w:r>
    </w:p>
    <w:p w14:paraId="6BC2AF46" w14:textId="12D19F34" w:rsidR="00DA575A" w:rsidRPr="00A043C2" w:rsidRDefault="00DA575A" w:rsidP="00DA575A">
      <w:pPr>
        <w:numPr>
          <w:ilvl w:val="1"/>
          <w:numId w:val="12"/>
        </w:numPr>
        <w:rPr>
          <w:rFonts w:ascii="Aptos" w:hAnsi="Aptos"/>
        </w:rPr>
      </w:pPr>
      <w:r w:rsidRPr="00A043C2">
        <w:rPr>
          <w:rFonts w:ascii="Aptos" w:hAnsi="Aptos"/>
        </w:rPr>
        <w:t>Läu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Theano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CNTK</w:t>
      </w:r>
    </w:p>
    <w:p w14:paraId="26CB0EFC" w14:textId="77777777" w:rsidR="00DA575A" w:rsidRPr="00A043C2" w:rsidRDefault="00322CDB" w:rsidP="00DA575A">
      <w:pPr>
        <w:rPr>
          <w:rFonts w:ascii="Aptos" w:hAnsi="Aptos"/>
        </w:rPr>
      </w:pPr>
      <w:r>
        <w:pict w14:anchorId="2E3BD1AC">
          <v:rect id="Horizontal Line 1653" o:spid="_x0000_s22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70AAB71" w14:textId="4606C6CA" w:rsidR="00DA575A" w:rsidRPr="00A043C2" w:rsidRDefault="00DA575A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Scikit-learn</w:t>
      </w:r>
    </w:p>
    <w:p w14:paraId="4F5FFC58" w14:textId="5D8A7EEF" w:rsidR="00DA575A" w:rsidRPr="00A043C2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Entwickler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Source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Community</w:t>
      </w:r>
    </w:p>
    <w:p w14:paraId="3060A432" w14:textId="6CCF4202" w:rsidR="00DA575A" w:rsidRPr="00A043C2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</w:t>
      </w:r>
    </w:p>
    <w:p w14:paraId="0687DF0B" w14:textId="77777777" w:rsidR="00DA575A" w:rsidRPr="00A043C2" w:rsidRDefault="00DA575A" w:rsidP="00DA575A">
      <w:pPr>
        <w:numPr>
          <w:ilvl w:val="0"/>
          <w:numId w:val="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25846A69" w14:textId="00A04B7F" w:rsidR="00DA575A" w:rsidRPr="00A043C2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043C2">
        <w:rPr>
          <w:rFonts w:ascii="Aptos" w:hAnsi="Aptos"/>
        </w:rPr>
        <w:t>Klassisches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(Regression,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Clustering)</w:t>
      </w:r>
    </w:p>
    <w:p w14:paraId="63F30793" w14:textId="6C7A6ADC" w:rsidR="00DA575A" w:rsidRPr="00A043C2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Learning-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unktionalität</w:t>
      </w:r>
    </w:p>
    <w:p w14:paraId="7D766C8A" w14:textId="7B2787D4" w:rsidR="00DA575A" w:rsidRPr="00A043C2" w:rsidRDefault="00DA575A" w:rsidP="00DA575A">
      <w:pPr>
        <w:numPr>
          <w:ilvl w:val="1"/>
          <w:numId w:val="13"/>
        </w:numPr>
        <w:rPr>
          <w:rFonts w:ascii="Aptos" w:hAnsi="Aptos"/>
        </w:rPr>
      </w:pP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mittlere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Projekte</w:t>
      </w:r>
    </w:p>
    <w:p w14:paraId="432ED7AE" w14:textId="77777777" w:rsidR="00DA575A" w:rsidRPr="00A043C2" w:rsidRDefault="00322CDB" w:rsidP="00DA575A">
      <w:pPr>
        <w:rPr>
          <w:rFonts w:ascii="Aptos" w:hAnsi="Aptos"/>
        </w:rPr>
      </w:pPr>
      <w:r>
        <w:pict w14:anchorId="326FFC82">
          <v:rect id="Horizontal Line 1652" o:spid="_x0000_s22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714F743" w14:textId="1834BA39" w:rsidR="00DA575A" w:rsidRPr="00A043C2" w:rsidRDefault="00DA575A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XGBoost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/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LightGBM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/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CatBoost</w:t>
      </w:r>
    </w:p>
    <w:p w14:paraId="7A5EC95C" w14:textId="7418BE69" w:rsidR="00DA575A" w:rsidRPr="00A043C2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Gradient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Boosting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</w:p>
    <w:p w14:paraId="215FD0B9" w14:textId="1A17A5F7" w:rsidR="00DA575A" w:rsidRPr="00A043C2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C++</w:t>
      </w:r>
    </w:p>
    <w:p w14:paraId="73D71E3F" w14:textId="77777777" w:rsidR="00DA575A" w:rsidRPr="00A043C2" w:rsidRDefault="00DA575A" w:rsidP="00DA575A">
      <w:pPr>
        <w:numPr>
          <w:ilvl w:val="0"/>
          <w:numId w:val="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1EB05D4F" w14:textId="3EF47E97" w:rsidR="00DA575A" w:rsidRPr="00A043C2" w:rsidRDefault="00DA575A" w:rsidP="00DA575A">
      <w:pPr>
        <w:numPr>
          <w:ilvl w:val="1"/>
          <w:numId w:val="14"/>
        </w:numPr>
        <w:rPr>
          <w:rFonts w:ascii="Aptos" w:hAnsi="Aptos"/>
        </w:rPr>
      </w:pPr>
      <w:r w:rsidRPr="00A043C2">
        <w:rPr>
          <w:rFonts w:ascii="Aptos" w:hAnsi="Aptos"/>
        </w:rPr>
        <w:t>Extrem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</w:p>
    <w:p w14:paraId="6EF87471" w14:textId="50F7EB1D" w:rsidR="00DA575A" w:rsidRPr="00A043C2" w:rsidRDefault="00DA575A" w:rsidP="00DA575A">
      <w:pPr>
        <w:numPr>
          <w:ilvl w:val="1"/>
          <w:numId w:val="14"/>
        </w:numPr>
        <w:rPr>
          <w:rFonts w:ascii="Aptos" w:hAnsi="Aptos"/>
        </w:rPr>
      </w:pPr>
      <w:r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Wettbewerben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Kaggle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</w:t>
      </w:r>
    </w:p>
    <w:p w14:paraId="4C97FD99" w14:textId="77777777" w:rsidR="00DA575A" w:rsidRPr="00A043C2" w:rsidRDefault="00322CDB" w:rsidP="00DA575A">
      <w:pPr>
        <w:rPr>
          <w:rFonts w:ascii="Aptos" w:hAnsi="Aptos"/>
        </w:rPr>
      </w:pPr>
      <w:r>
        <w:pict w14:anchorId="48FC65F7">
          <v:rect id="Horizontal Line 1651" o:spid="_x0000_s22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DE8BBCF" w14:textId="39D8E0AB" w:rsidR="00DA575A" w:rsidRPr="00A043C2" w:rsidRDefault="00A043C2" w:rsidP="001C7405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 </w:t>
      </w:r>
      <w:r w:rsidR="00DA575A" w:rsidRPr="00A043C2">
        <w:rPr>
          <w:rFonts w:ascii="Aptos" w:hAnsi="Aptos"/>
        </w:rPr>
        <w:t>6.</w:t>
      </w:r>
      <w:r>
        <w:rPr>
          <w:rFonts w:ascii="Aptos" w:hAnsi="Aptos"/>
        </w:rPr>
        <w:t xml:space="preserve"> </w:t>
      </w:r>
      <w:r w:rsidR="00DA575A" w:rsidRPr="00A043C2">
        <w:rPr>
          <w:rFonts w:ascii="Aptos" w:hAnsi="Aptos"/>
        </w:rPr>
        <w:t>OpenCV</w:t>
      </w:r>
    </w:p>
    <w:p w14:paraId="6479DD3F" w14:textId="4088E142" w:rsidR="00DA575A" w:rsidRPr="00A043C2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Computer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Vision</w:t>
      </w:r>
    </w:p>
    <w:p w14:paraId="3229AD34" w14:textId="439F2258" w:rsidR="00DA575A" w:rsidRPr="00A043C2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C++,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</w:t>
      </w:r>
    </w:p>
    <w:p w14:paraId="03E66C46" w14:textId="77777777" w:rsidR="00DA575A" w:rsidRPr="00A043C2" w:rsidRDefault="00DA575A" w:rsidP="00DA575A">
      <w:pPr>
        <w:numPr>
          <w:ilvl w:val="0"/>
          <w:numId w:val="1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39D47EBD" w14:textId="63EDB477" w:rsidR="00DA575A" w:rsidRPr="00A043C2" w:rsidRDefault="00DA575A" w:rsidP="00DA575A">
      <w:pPr>
        <w:numPr>
          <w:ilvl w:val="1"/>
          <w:numId w:val="15"/>
        </w:numPr>
        <w:rPr>
          <w:rFonts w:ascii="Aptos" w:hAnsi="Aptos"/>
        </w:rPr>
      </w:pPr>
      <w:r w:rsidRPr="00A043C2">
        <w:rPr>
          <w:rFonts w:ascii="Aptos" w:hAnsi="Aptos"/>
        </w:rPr>
        <w:t>Bildverarbeitung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Videoanalyse</w:t>
      </w:r>
    </w:p>
    <w:p w14:paraId="280EF32D" w14:textId="10A5F6F9" w:rsidR="00DA575A" w:rsidRPr="00A043C2" w:rsidRDefault="00DA575A" w:rsidP="00DA575A">
      <w:pPr>
        <w:numPr>
          <w:ilvl w:val="1"/>
          <w:numId w:val="15"/>
        </w:numPr>
        <w:rPr>
          <w:rFonts w:ascii="Aptos" w:hAnsi="Aptos"/>
        </w:rPr>
      </w:pPr>
      <w:r w:rsidRPr="00A043C2">
        <w:rPr>
          <w:rFonts w:ascii="Aptos" w:hAnsi="Aptos"/>
        </w:rPr>
        <w:t>Kombinierbar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</w:p>
    <w:p w14:paraId="6093C902" w14:textId="421F514E" w:rsidR="00DA575A" w:rsidRPr="00A043C2" w:rsidRDefault="00322CDB" w:rsidP="00DA575A">
      <w:pPr>
        <w:rPr>
          <w:rFonts w:ascii="Aptos" w:hAnsi="Aptos"/>
        </w:rPr>
      </w:pPr>
      <w:r>
        <w:pict w14:anchorId="4D2CE0E4">
          <v:rect id="Horizontal Line 1650" o:spid="_x0000_s22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0932C64" w14:textId="5556B4B9" w:rsidR="00DA575A" w:rsidRPr="00A043C2" w:rsidRDefault="00DA575A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7.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Hugging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ormers</w:t>
      </w:r>
    </w:p>
    <w:p w14:paraId="491AC9ED" w14:textId="01A88E1B" w:rsidR="00DA575A" w:rsidRPr="00A043C2" w:rsidRDefault="00DA575A" w:rsidP="00DA575A">
      <w:pPr>
        <w:numPr>
          <w:ilvl w:val="0"/>
          <w:numId w:val="16"/>
        </w:numPr>
        <w:rPr>
          <w:rFonts w:ascii="Aptos" w:hAnsi="Aptos"/>
          <w:lang w:val="en-US"/>
        </w:rPr>
      </w:pPr>
      <w:r w:rsidRPr="00A043C2">
        <w:rPr>
          <w:rFonts w:ascii="Aptos" w:hAnsi="Aptos"/>
          <w:b/>
          <w:bCs/>
          <w:lang w:val="en-US"/>
        </w:rPr>
        <w:t>Typ</w:t>
      </w:r>
      <w:r w:rsidRPr="00A043C2">
        <w:rPr>
          <w:rFonts w:ascii="Aptos" w:hAnsi="Aptos"/>
          <w:lang w:val="en-US"/>
        </w:rPr>
        <w:t>: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NLP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(Natural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Language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Processing)</w:t>
      </w:r>
    </w:p>
    <w:p w14:paraId="23C15B85" w14:textId="1AE2F825" w:rsidR="00DA575A" w:rsidRPr="00A043C2" w:rsidRDefault="00DA575A" w:rsidP="00DA575A">
      <w:pPr>
        <w:numPr>
          <w:ilvl w:val="0"/>
          <w:numId w:val="1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Python</w:t>
      </w:r>
    </w:p>
    <w:p w14:paraId="4BE0CFAA" w14:textId="77777777" w:rsidR="00DA575A" w:rsidRPr="00A043C2" w:rsidRDefault="00DA575A" w:rsidP="00DA575A">
      <w:pPr>
        <w:numPr>
          <w:ilvl w:val="0"/>
          <w:numId w:val="1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0A8B7824" w14:textId="288B0FAC" w:rsidR="00DA575A" w:rsidRPr="00A043C2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043C2">
        <w:rPr>
          <w:rFonts w:ascii="Aptos" w:hAnsi="Aptos"/>
        </w:rPr>
        <w:t>Zugri</w:t>
      </w:r>
      <w:r w:rsidR="00745A54" w:rsidRPr="00A043C2">
        <w:rPr>
          <w:rFonts w:ascii="Aptos" w:hAnsi="Aptos"/>
        </w:rPr>
        <w:t>ff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vortrainierte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T5</w:t>
      </w:r>
    </w:p>
    <w:p w14:paraId="238CA637" w14:textId="61406A0F" w:rsidR="00DA575A" w:rsidRPr="00A043C2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ine-Tuning</w:t>
      </w:r>
    </w:p>
    <w:p w14:paraId="65D15B1A" w14:textId="308ECFFB" w:rsidR="00DA575A" w:rsidRPr="00A043C2" w:rsidRDefault="00DA575A" w:rsidP="00DA575A">
      <w:pPr>
        <w:numPr>
          <w:ilvl w:val="1"/>
          <w:numId w:val="16"/>
        </w:numPr>
        <w:rPr>
          <w:rFonts w:ascii="Aptos" w:hAnsi="Aptos"/>
        </w:rPr>
      </w:pPr>
      <w:r w:rsidRPr="00A043C2">
        <w:rPr>
          <w:rFonts w:ascii="Aptos" w:hAnsi="Aptos"/>
        </w:rPr>
        <w:t>Große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Modellbibliothek</w:t>
      </w:r>
    </w:p>
    <w:p w14:paraId="2BA0ED75" w14:textId="77777777" w:rsidR="00DA575A" w:rsidRPr="00A043C2" w:rsidRDefault="00322CDB" w:rsidP="00DA575A">
      <w:pPr>
        <w:rPr>
          <w:rFonts w:ascii="Aptos" w:hAnsi="Aptos"/>
        </w:rPr>
      </w:pPr>
      <w:r>
        <w:pict w14:anchorId="47FBF88E">
          <v:rect id="Horizontal Line 1649" o:spid="_x0000_s22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7C26264" w14:textId="4DB2433F" w:rsidR="00DA575A" w:rsidRPr="00A043C2" w:rsidRDefault="00DA575A" w:rsidP="001C7405">
      <w:pPr>
        <w:pStyle w:val="berschrift5"/>
        <w:rPr>
          <w:rFonts w:ascii="Aptos" w:hAnsi="Aptos"/>
          <w:lang w:val="en-US"/>
        </w:rPr>
      </w:pPr>
      <w:r w:rsidRPr="00A043C2">
        <w:rPr>
          <w:rFonts w:ascii="Aptos" w:hAnsi="Aptos"/>
          <w:lang w:val="en-US"/>
        </w:rPr>
        <w:t>8.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ONNX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(Open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Neural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Network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Exchange)</w:t>
      </w:r>
    </w:p>
    <w:p w14:paraId="57457BB4" w14:textId="3BCB45A8" w:rsidR="00DA575A" w:rsidRPr="00A043C2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</w:t>
      </w:r>
    </w:p>
    <w:p w14:paraId="1FA79F61" w14:textId="2D2683B4" w:rsidR="00DA575A" w:rsidRPr="00A043C2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Austauschbarkeit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PyTorch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↔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low)</w:t>
      </w:r>
    </w:p>
    <w:p w14:paraId="7C9A10CB" w14:textId="77777777" w:rsidR="00DA575A" w:rsidRPr="00A043C2" w:rsidRDefault="00DA575A" w:rsidP="00DA575A">
      <w:pPr>
        <w:numPr>
          <w:ilvl w:val="0"/>
          <w:numId w:val="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Besonderheiten</w:t>
      </w:r>
      <w:r w:rsidRPr="00A043C2">
        <w:rPr>
          <w:rFonts w:ascii="Aptos" w:hAnsi="Aptos"/>
        </w:rPr>
        <w:t>:</w:t>
      </w:r>
    </w:p>
    <w:p w14:paraId="3D8343AB" w14:textId="3E78AA74" w:rsidR="00DA575A" w:rsidRPr="00A043C2" w:rsidRDefault="00DA575A" w:rsidP="00DA575A">
      <w:pPr>
        <w:numPr>
          <w:ilvl w:val="1"/>
          <w:numId w:val="17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Deployment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Interoperabilität</w:t>
      </w:r>
    </w:p>
    <w:p w14:paraId="414D8A9A" w14:textId="7346B7E3" w:rsidR="00E6618C" w:rsidRPr="00A043C2" w:rsidRDefault="00E6618C">
      <w:pPr>
        <w:rPr>
          <w:rFonts w:ascii="Aptos" w:hAnsi="Aptos"/>
        </w:rPr>
      </w:pPr>
    </w:p>
    <w:p w14:paraId="34FB6750" w14:textId="3CF02ECC" w:rsidR="00DA575A" w:rsidRPr="00A043C2" w:rsidRDefault="00F44392" w:rsidP="00BC412B">
      <w:pPr>
        <w:pStyle w:val="berschrift3"/>
        <w:rPr>
          <w:rFonts w:ascii="Aptos" w:hAnsi="Aptos"/>
        </w:rPr>
      </w:pPr>
      <w:bookmarkStart w:id="12" w:name="_Toc202864940"/>
      <w:bookmarkStart w:id="13" w:name="_Toc203514933"/>
      <w:r w:rsidRPr="00A043C2">
        <w:rPr>
          <w:rFonts w:ascii="Aptos" w:hAnsi="Aptos"/>
        </w:rPr>
        <w:t>1.6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CPU</w:t>
      </w:r>
      <w:bookmarkEnd w:id="12"/>
      <w:bookmarkEnd w:id="13"/>
    </w:p>
    <w:p w14:paraId="66550057" w14:textId="65581406" w:rsidR="00F44392" w:rsidRPr="00A043C2" w:rsidRDefault="00745A54" w:rsidP="00F44392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F44392" w:rsidRPr="00A043C2">
        <w:rPr>
          <w:rFonts w:ascii="Aptos" w:hAnsi="Aptos"/>
        </w:rPr>
        <w:t>rage:</w:t>
      </w:r>
    </w:p>
    <w:p w14:paraId="2563C5EC" w14:textId="48ECA36B" w:rsidR="0055532B" w:rsidRPr="00A043C2" w:rsidRDefault="0055532B" w:rsidP="00F44392">
      <w:pPr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CPUs?</w:t>
      </w:r>
    </w:p>
    <w:p w14:paraId="3937E01B" w14:textId="3847037D" w:rsidR="0055532B" w:rsidRPr="00A043C2" w:rsidRDefault="00C15644" w:rsidP="00F44392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5D18936" w14:textId="4AE40C66" w:rsidR="00CF3F7F" w:rsidRPr="00A043C2" w:rsidRDefault="00CF3F7F" w:rsidP="00CF3F7F">
      <w:pPr>
        <w:rPr>
          <w:rFonts w:ascii="Aptos" w:hAnsi="Aptos"/>
        </w:rPr>
      </w:pPr>
      <w:r w:rsidRPr="00A043C2">
        <w:rPr>
          <w:rFonts w:ascii="Aptos" w:hAnsi="Aptos"/>
        </w:rPr>
        <w:t>GPUs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(Graphics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Processing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Units)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besser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Machine-Learning-Modellen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geeignet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als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CPUs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(Central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Processing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Units)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Gründen:</w:t>
      </w:r>
    </w:p>
    <w:p w14:paraId="4289ABF7" w14:textId="77777777" w:rsidR="00CF3F7F" w:rsidRPr="00A043C2" w:rsidRDefault="00322CDB" w:rsidP="00CF3F7F">
      <w:pPr>
        <w:rPr>
          <w:rFonts w:ascii="Aptos" w:hAnsi="Aptos"/>
        </w:rPr>
      </w:pPr>
      <w:r>
        <w:pict w14:anchorId="3C82633A">
          <v:rect id="Horizontal Line 1648" o:spid="_x0000_s22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6970A48" w14:textId="5D688EAF" w:rsidR="00CF3F7F" w:rsidRPr="00A043C2" w:rsidRDefault="00CF3F7F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Massive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Parallelverarbeitung</w:t>
      </w:r>
    </w:p>
    <w:p w14:paraId="5B72470B" w14:textId="4FB5697C" w:rsidR="00CF3F7F" w:rsidRPr="00A043C2" w:rsidRDefault="00CF3F7F" w:rsidP="00CF3F7F">
      <w:pPr>
        <w:numPr>
          <w:ilvl w:val="0"/>
          <w:numId w:val="1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GPU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Tausende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Recheneinheiten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(Kerne),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Operationen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können.</w:t>
      </w:r>
    </w:p>
    <w:p w14:paraId="4A1C577F" w14:textId="184D6ED4" w:rsidR="00CF3F7F" w:rsidRPr="00A043C2" w:rsidRDefault="00CF3F7F" w:rsidP="00CF3F7F">
      <w:pPr>
        <w:numPr>
          <w:ilvl w:val="0"/>
          <w:numId w:val="1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CPU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Wenige,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Kerne,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sequentielle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3C558F8F" w14:textId="438625B5" w:rsidR="00CF3F7F" w:rsidRPr="00A043C2" w:rsidRDefault="00CF3F7F" w:rsidP="00CF3F7F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Vorteil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Matrix-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Vektoroperationen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hrt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GPUs.</w:t>
      </w:r>
    </w:p>
    <w:p w14:paraId="3971346C" w14:textId="77777777" w:rsidR="00CF3F7F" w:rsidRPr="00A043C2" w:rsidRDefault="00322CDB" w:rsidP="00CF3F7F">
      <w:pPr>
        <w:rPr>
          <w:rFonts w:ascii="Aptos" w:hAnsi="Aptos"/>
        </w:rPr>
      </w:pPr>
      <w:r>
        <w:pict w14:anchorId="11FC8A73">
          <v:rect id="Horizontal Line 1647" o:spid="_x0000_s22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6F4D40C" w14:textId="119C0B60" w:rsidR="00CF3F7F" w:rsidRPr="00A043C2" w:rsidRDefault="00CF3F7F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lineare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Algebra</w:t>
      </w:r>
    </w:p>
    <w:p w14:paraId="3977AEC5" w14:textId="32E3ED05" w:rsidR="00CF3F7F" w:rsidRPr="00A043C2" w:rsidRDefault="00CF3F7F" w:rsidP="00CF3F7F">
      <w:pPr>
        <w:numPr>
          <w:ilvl w:val="0"/>
          <w:numId w:val="19"/>
        </w:numPr>
        <w:rPr>
          <w:rFonts w:ascii="Aptos" w:hAnsi="Aptos"/>
        </w:rPr>
      </w:pPr>
      <w:r w:rsidRPr="00A043C2">
        <w:rPr>
          <w:rFonts w:ascii="Aptos" w:hAnsi="Aptos"/>
        </w:rPr>
        <w:t>ML-Modelle,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Matrixmultiplikationen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Vektoroperationen</w:t>
      </w:r>
      <w:r w:rsidRPr="00A043C2">
        <w:rPr>
          <w:rFonts w:ascii="Aptos" w:hAnsi="Aptos"/>
        </w:rPr>
        <w:t>.</w:t>
      </w:r>
    </w:p>
    <w:p w14:paraId="3F789050" w14:textId="7A49450F" w:rsidR="00CF3F7F" w:rsidRPr="00A043C2" w:rsidRDefault="00CF3F7F" w:rsidP="00CF3F7F">
      <w:pPr>
        <w:numPr>
          <w:ilvl w:val="0"/>
          <w:numId w:val="19"/>
        </w:numPr>
        <w:rPr>
          <w:rFonts w:ascii="Aptos" w:hAnsi="Aptos"/>
        </w:rPr>
      </w:pPr>
      <w:r w:rsidRPr="00A043C2">
        <w:rPr>
          <w:rFonts w:ascii="Aptos" w:hAnsi="Aptos"/>
        </w:rPr>
        <w:t>GPUs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speziell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Operationen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CUDA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NVIDIA).</w:t>
      </w:r>
    </w:p>
    <w:p w14:paraId="0F451140" w14:textId="39DA71E2" w:rsidR="001C7405" w:rsidRPr="00A043C2" w:rsidRDefault="00322CDB" w:rsidP="00CF3F7F">
      <w:pPr>
        <w:rPr>
          <w:rFonts w:ascii="Aptos" w:hAnsi="Aptos"/>
        </w:rPr>
      </w:pPr>
      <w:r>
        <w:pict w14:anchorId="22E93F17">
          <v:rect id="Horizontal Line 1646" o:spid="_x0000_s22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7B382F6" w14:textId="3668A8E7" w:rsidR="00CF3F7F" w:rsidRPr="00A043C2" w:rsidRDefault="00CF3F7F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Höhere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Rechenleistung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Energieverbrauch</w:t>
      </w:r>
    </w:p>
    <w:p w14:paraId="6CB418D7" w14:textId="0B4AFADD" w:rsidR="00CF3F7F" w:rsidRPr="00A043C2" w:rsidRDefault="00CF3F7F" w:rsidP="00CF3F7F">
      <w:pPr>
        <w:numPr>
          <w:ilvl w:val="0"/>
          <w:numId w:val="20"/>
        </w:numPr>
        <w:rPr>
          <w:rFonts w:ascii="Aptos" w:hAnsi="Aptos"/>
        </w:rPr>
      </w:pPr>
      <w:r w:rsidRPr="00A043C2">
        <w:rPr>
          <w:rFonts w:ascii="Aptos" w:hAnsi="Aptos"/>
        </w:rPr>
        <w:t>GPUs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Energieverbrauch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mehr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LOPS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loating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Point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Operations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Second)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CPUs.</w:t>
      </w:r>
    </w:p>
    <w:p w14:paraId="5429EB83" w14:textId="685C0305" w:rsidR="00CF3F7F" w:rsidRPr="00A043C2" w:rsidRDefault="00CF3F7F" w:rsidP="00CF3F7F">
      <w:pPr>
        <w:numPr>
          <w:ilvl w:val="0"/>
          <w:numId w:val="20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bedeutet: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schnelleres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geringerem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Stromverbrauch.</w:t>
      </w:r>
    </w:p>
    <w:p w14:paraId="300B5D18" w14:textId="6CF81943" w:rsidR="00CF3F7F" w:rsidRPr="00A043C2" w:rsidRDefault="00322CDB">
      <w:pPr>
        <w:rPr>
          <w:rFonts w:ascii="Aptos" w:hAnsi="Aptos"/>
        </w:rPr>
      </w:pPr>
      <w:r>
        <w:pict w14:anchorId="6C8F2491">
          <v:rect id="Horizontal Line 1645" o:spid="_x0000_s22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585F4C5" w14:textId="5912A07F" w:rsidR="00CF3F7F" w:rsidRPr="00A043C2" w:rsidRDefault="00CF3F7F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Spezialisierte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Bibliotheken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</w:p>
    <w:p w14:paraId="1F0C020F" w14:textId="037D4BB5" w:rsidR="00CF3F7F" w:rsidRPr="00A043C2" w:rsidRDefault="00CF3F7F" w:rsidP="00CF3F7F">
      <w:pPr>
        <w:numPr>
          <w:ilvl w:val="0"/>
          <w:numId w:val="21"/>
        </w:numPr>
        <w:rPr>
          <w:rFonts w:ascii="Aptos" w:hAnsi="Aptos"/>
        </w:rPr>
      </w:pP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Tensor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low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PyTorch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JAX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GPU-Beschleunigung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optimiert.</w:t>
      </w:r>
    </w:p>
    <w:p w14:paraId="2AB7C0C8" w14:textId="0A60E0C8" w:rsidR="00CF3F7F" w:rsidRPr="00A043C2" w:rsidRDefault="00CF3F7F" w:rsidP="00CF3F7F">
      <w:pPr>
        <w:numPr>
          <w:ilvl w:val="0"/>
          <w:numId w:val="21"/>
        </w:numPr>
        <w:rPr>
          <w:rFonts w:ascii="Aptos" w:hAnsi="Aptos"/>
        </w:rPr>
      </w:pPr>
      <w:r w:rsidRPr="00A043C2">
        <w:rPr>
          <w:rFonts w:ascii="Aptos" w:hAnsi="Aptos"/>
        </w:rPr>
        <w:t>NVIDIA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cuDNN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CUDA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leistungsstarke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Learning.</w:t>
      </w:r>
    </w:p>
    <w:p w14:paraId="666B8F7F" w14:textId="30A3B7FD" w:rsidR="0040229B" w:rsidRPr="00A043C2" w:rsidRDefault="00322CDB" w:rsidP="00CF3F7F">
      <w:pPr>
        <w:rPr>
          <w:rFonts w:ascii="Aptos" w:hAnsi="Aptos"/>
        </w:rPr>
      </w:pPr>
      <w:r>
        <w:pict w14:anchorId="386BF04B">
          <v:rect id="Horizontal Line 1644" o:spid="_x0000_s22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3D63E14" w14:textId="3BFC1CBB" w:rsidR="0040229B" w:rsidRPr="00A043C2" w:rsidRDefault="0040229B">
      <w:pPr>
        <w:rPr>
          <w:rFonts w:ascii="Aptos" w:hAnsi="Aptos"/>
        </w:rPr>
      </w:pPr>
    </w:p>
    <w:p w14:paraId="476CE8FB" w14:textId="412BE2A6" w:rsidR="00CF3F7F" w:rsidRPr="00A043C2" w:rsidRDefault="00CF3F7F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Vergleichstabelle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3184"/>
        <w:gridCol w:w="3334"/>
      </w:tblGrid>
      <w:tr w:rsidR="00CF3F7F" w:rsidRPr="00A043C2" w14:paraId="2FDF6453" w14:textId="77777777" w:rsidTr="00CF3F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832C9F7" w14:textId="77777777" w:rsidR="00CF3F7F" w:rsidRPr="00A043C2" w:rsidRDefault="00CF3F7F" w:rsidP="00CF3F7F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7AC7F9" w14:textId="77777777" w:rsidR="00CF3F7F" w:rsidRPr="00A043C2" w:rsidRDefault="00CF3F7F" w:rsidP="00CF3F7F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CPU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565A9E" w14:textId="77777777" w:rsidR="00CF3F7F" w:rsidRPr="00A043C2" w:rsidRDefault="00CF3F7F" w:rsidP="00CF3F7F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GPU</w:t>
            </w:r>
          </w:p>
        </w:tc>
      </w:tr>
      <w:tr w:rsidR="00CF3F7F" w:rsidRPr="00A043C2" w14:paraId="6D95F213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18809F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Kerne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0B1DA4" w14:textId="5DEEFCDF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Wenige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(4–64)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B428B0" w14:textId="0F5C3A82" w:rsidR="00CF3F7F" w:rsidRPr="00A043C2" w:rsidRDefault="00CF3F7F" w:rsidP="00E651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Viele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(1000+)</w:t>
            </w:r>
          </w:p>
          <w:p w14:paraId="787CFA29" w14:textId="77777777" w:rsidR="001D33EF" w:rsidRPr="00A043C2" w:rsidRDefault="001D33EF" w:rsidP="00E65136">
            <w:pPr>
              <w:rPr>
                <w:rFonts w:ascii="Aptos" w:hAnsi="Aptos"/>
              </w:rPr>
            </w:pPr>
          </w:p>
        </w:tc>
      </w:tr>
      <w:tr w:rsidR="00CF3F7F" w:rsidRPr="00A043C2" w14:paraId="67FC2546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74B46C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Parallelverarbeitung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A4DE8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CB7960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</w:p>
        </w:tc>
      </w:tr>
      <w:tr w:rsidR="00CF3F7F" w:rsidRPr="00A043C2" w14:paraId="6B4DDED8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2EE09F" w14:textId="27611CA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Optimiert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6C06B5" w14:textId="15BD838B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Allgemeine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gaben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4A2A84" w14:textId="2999805F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Mathematische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Operationen</w:t>
            </w:r>
          </w:p>
        </w:tc>
      </w:tr>
      <w:tr w:rsidR="00CF3F7F" w:rsidRPr="00A043C2" w14:paraId="42FA6E13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6AFCF5" w14:textId="5D9449F6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Energiee</w:t>
            </w:r>
            <w:r w:rsidR="00745A54" w:rsidRPr="00A043C2">
              <w:rPr>
                <w:rFonts w:ascii="Aptos" w:hAnsi="Aptos"/>
              </w:rPr>
              <w:t>ff</w:t>
            </w:r>
            <w:r w:rsidRPr="00A043C2">
              <w:rPr>
                <w:rFonts w:ascii="Aptos" w:hAnsi="Aptos"/>
              </w:rPr>
              <w:t>izienz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76F97B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Mittel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4D992F" w14:textId="6069375F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ML-Au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gaben</w:t>
            </w:r>
          </w:p>
        </w:tc>
      </w:tr>
      <w:tr w:rsidR="00CF3F7F" w:rsidRPr="00A043C2" w14:paraId="20DA1070" w14:textId="77777777" w:rsidTr="00C71C3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DAE9F7" w:themeFill="text2" w:themeFillTint="1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C5DAC1E" w14:textId="77777777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Einsatzgebiet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0A0ACE0" w14:textId="10B14072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Betriebssysteme,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Logik,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I/O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14ED22" w14:textId="1A0BCC1C" w:rsidR="00CF3F7F" w:rsidRPr="00A043C2" w:rsidRDefault="00CF3F7F" w:rsidP="00CF3F7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Training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ML-Modellen</w:t>
            </w:r>
          </w:p>
        </w:tc>
      </w:tr>
    </w:tbl>
    <w:p w14:paraId="68B55F6B" w14:textId="77777777" w:rsidR="00CF3F7F" w:rsidRPr="00A043C2" w:rsidRDefault="00322CDB" w:rsidP="00CF3F7F">
      <w:pPr>
        <w:rPr>
          <w:rFonts w:ascii="Aptos" w:hAnsi="Aptos"/>
        </w:rPr>
      </w:pPr>
      <w:r>
        <w:pict w14:anchorId="34C9DDFD">
          <v:rect id="Horizontal Line 1643" o:spid="_x0000_s22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11A77B2" w14:textId="3E8979F2" w:rsidR="00CF3F7F" w:rsidRPr="00A043C2" w:rsidRDefault="00745A54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F3F7F" w:rsidRPr="00A043C2">
        <w:rPr>
          <w:rFonts w:ascii="Aptos" w:hAnsi="Aptos"/>
        </w:rPr>
        <w:t>azit</w:t>
      </w:r>
    </w:p>
    <w:p w14:paraId="3F6EA9C0" w14:textId="46E33CF7" w:rsidR="001C7405" w:rsidRPr="00A043C2" w:rsidRDefault="00CF3F7F" w:rsidP="00CF3F7F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GPUs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ideal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rechenintensive,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parallele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gaben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KI-Modellen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allgemeine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Steuerungs-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Logikau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7C7D8053" w14:textId="0494EC15" w:rsidR="001C7405" w:rsidRPr="00A043C2" w:rsidRDefault="001C7405">
      <w:pPr>
        <w:rPr>
          <w:rFonts w:ascii="Aptos" w:hAnsi="Aptos"/>
        </w:rPr>
      </w:pPr>
    </w:p>
    <w:p w14:paraId="4A926647" w14:textId="65E515A8" w:rsidR="00B70D84" w:rsidRPr="00A043C2" w:rsidRDefault="00C9397F" w:rsidP="0079059C">
      <w:pPr>
        <w:pStyle w:val="berschrift3"/>
        <w:rPr>
          <w:rFonts w:ascii="Aptos" w:hAnsi="Aptos"/>
        </w:rPr>
      </w:pPr>
      <w:bookmarkStart w:id="14" w:name="_Toc202864941"/>
      <w:bookmarkStart w:id="15" w:name="_Toc203514934"/>
      <w:r w:rsidRPr="00A043C2">
        <w:rPr>
          <w:rFonts w:ascii="Aptos" w:hAnsi="Aptos"/>
        </w:rPr>
        <w:t>1.7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Dienst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(AIaaS)</w:t>
      </w:r>
      <w:bookmarkEnd w:id="14"/>
      <w:bookmarkEnd w:id="15"/>
    </w:p>
    <w:p w14:paraId="3F25DC62" w14:textId="6667C60F" w:rsidR="00C9397F" w:rsidRPr="00A043C2" w:rsidRDefault="00745A54" w:rsidP="00C9397F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C20BA" w:rsidRPr="00A043C2">
        <w:rPr>
          <w:rFonts w:ascii="Aptos" w:hAnsi="Aptos"/>
        </w:rPr>
        <w:t>rage:</w:t>
      </w:r>
    </w:p>
    <w:p w14:paraId="3AF4A7D9" w14:textId="4D8A77B9" w:rsidR="00EC20BA" w:rsidRPr="00A043C2" w:rsidRDefault="00EC20BA" w:rsidP="00C9397F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="00BF047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BF0479" w:rsidRPr="00A043C2">
        <w:rPr>
          <w:rFonts w:ascii="Aptos" w:hAnsi="Aptos"/>
        </w:rPr>
        <w:t>KI-als</w:t>
      </w:r>
      <w:r w:rsidR="00A043C2">
        <w:rPr>
          <w:rFonts w:ascii="Aptos" w:hAnsi="Aptos"/>
        </w:rPr>
        <w:t xml:space="preserve"> </w:t>
      </w:r>
      <w:r w:rsidR="00BF0479" w:rsidRPr="00A043C2">
        <w:rPr>
          <w:rFonts w:ascii="Aptos" w:hAnsi="Aptos"/>
        </w:rPr>
        <w:t>Dienst</w:t>
      </w:r>
      <w:r w:rsidR="00A043C2">
        <w:rPr>
          <w:rFonts w:ascii="Aptos" w:hAnsi="Aptos"/>
        </w:rPr>
        <w:t xml:space="preserve"> </w:t>
      </w:r>
      <w:r w:rsidR="00BF0479" w:rsidRPr="00A043C2">
        <w:rPr>
          <w:rFonts w:ascii="Aptos" w:hAnsi="Aptos"/>
        </w:rPr>
        <w:t>(AIaaS)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BF0479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BF0479" w:rsidRPr="00A043C2">
        <w:rPr>
          <w:rFonts w:ascii="Aptos" w:hAnsi="Aptos"/>
        </w:rPr>
        <w:t>Unternehmen</w:t>
      </w:r>
      <w:r w:rsidR="003205B9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eigenen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KI-Modelle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entwickeln</w:t>
      </w:r>
      <w:r w:rsidR="00A043C2">
        <w:rPr>
          <w:rFonts w:ascii="Aptos" w:hAnsi="Aptos"/>
        </w:rPr>
        <w:t xml:space="preserve"> </w:t>
      </w:r>
      <w:r w:rsidR="003205B9" w:rsidRPr="00A043C2">
        <w:rPr>
          <w:rFonts w:ascii="Aptos" w:hAnsi="Aptos"/>
        </w:rPr>
        <w:t>möchten?</w:t>
      </w:r>
    </w:p>
    <w:p w14:paraId="749E25EA" w14:textId="7E8F1177" w:rsidR="003205B9" w:rsidRPr="00A043C2" w:rsidRDefault="00C15644" w:rsidP="00C9397F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5F73ABD" w14:textId="31FA49E5" w:rsidR="009224CE" w:rsidRPr="00A043C2" w:rsidRDefault="009224CE" w:rsidP="009224CE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KI-als-Dienst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Service,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AIaaS)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wichtigsten:</w:t>
      </w:r>
    </w:p>
    <w:p w14:paraId="5895580C" w14:textId="77777777" w:rsidR="009224CE" w:rsidRPr="00A043C2" w:rsidRDefault="00322CDB" w:rsidP="009224CE">
      <w:pPr>
        <w:rPr>
          <w:rFonts w:ascii="Aptos" w:hAnsi="Aptos"/>
        </w:rPr>
      </w:pPr>
      <w:r>
        <w:pict w14:anchorId="47B20B83">
          <v:rect id="Horizontal Line 1642" o:spid="_x0000_s22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45FBA12" w14:textId="235B2165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Geringe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Einstiegshürden</w:t>
      </w:r>
    </w:p>
    <w:p w14:paraId="17722C18" w14:textId="5A30A5B4" w:rsidR="009224CE" w:rsidRPr="00A043C2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eigene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rastruktur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nötig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Rechenzentren)</w:t>
      </w:r>
    </w:p>
    <w:p w14:paraId="12124965" w14:textId="53289B9C" w:rsidR="009224CE" w:rsidRPr="00A043C2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Schneller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ertigten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APIs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Tools</w:t>
      </w:r>
    </w:p>
    <w:p w14:paraId="629675C4" w14:textId="5157F86D" w:rsidR="009224CE" w:rsidRPr="00A043C2" w:rsidRDefault="009224CE" w:rsidP="009224CE">
      <w:pPr>
        <w:numPr>
          <w:ilvl w:val="0"/>
          <w:numId w:val="22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mittelständische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</w:p>
    <w:p w14:paraId="4130C462" w14:textId="77777777" w:rsidR="009224CE" w:rsidRPr="00A043C2" w:rsidRDefault="00322CDB" w:rsidP="009224CE">
      <w:pPr>
        <w:rPr>
          <w:rFonts w:ascii="Aptos" w:hAnsi="Aptos"/>
        </w:rPr>
      </w:pPr>
      <w:r>
        <w:pict w14:anchorId="4BC4B903">
          <v:rect id="Horizontal Line 1641" o:spid="_x0000_s22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6EAB7D3" w14:textId="40595939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Kostenersparnis</w:t>
      </w:r>
    </w:p>
    <w:p w14:paraId="759AD36B" w14:textId="69053164" w:rsidR="009224CE" w:rsidRPr="00A043C2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Pay-as-you-go</w:t>
      </w:r>
      <w:r w:rsidRPr="00A043C2">
        <w:rPr>
          <w:rFonts w:ascii="Aptos" w:hAnsi="Aptos"/>
        </w:rPr>
        <w:t>-Modelle: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zahlen,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nutzt</w:t>
      </w:r>
    </w:p>
    <w:p w14:paraId="4FADB1CC" w14:textId="69F0DA79" w:rsidR="009224CE" w:rsidRPr="00A043C2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Investitionen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Hardware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KI-Expertise</w:t>
      </w:r>
    </w:p>
    <w:p w14:paraId="558AB7C0" w14:textId="30F7D03E" w:rsidR="009224CE" w:rsidRPr="00A043C2" w:rsidRDefault="009224CE" w:rsidP="009224CE">
      <w:pPr>
        <w:numPr>
          <w:ilvl w:val="0"/>
          <w:numId w:val="23"/>
        </w:numPr>
        <w:rPr>
          <w:rFonts w:ascii="Aptos" w:hAnsi="Aptos"/>
        </w:rPr>
      </w:pPr>
      <w:r w:rsidRPr="00A043C2">
        <w:rPr>
          <w:rFonts w:ascii="Aptos" w:hAnsi="Aptos"/>
        </w:rPr>
        <w:t>Reduzierte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Wartungs-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Betriebskosten</w:t>
      </w:r>
    </w:p>
    <w:p w14:paraId="45B81605" w14:textId="77777777" w:rsidR="009224CE" w:rsidRPr="00A043C2" w:rsidRDefault="00322CDB" w:rsidP="009224CE">
      <w:pPr>
        <w:rPr>
          <w:rFonts w:ascii="Aptos" w:hAnsi="Aptos"/>
        </w:rPr>
      </w:pPr>
      <w:r>
        <w:pict w14:anchorId="7E8E078C">
          <v:rect id="Horizontal Line 1640" o:spid="_x0000_s22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2318C6B" w14:textId="01814E36" w:rsidR="009224CE" w:rsidRPr="00A043C2" w:rsidRDefault="009224CE" w:rsidP="00F65501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modernster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Technologie</w:t>
      </w:r>
    </w:p>
    <w:p w14:paraId="01E4AD1B" w14:textId="055CD0BF" w:rsidR="009224CE" w:rsidRPr="00A043C2" w:rsidRDefault="009224CE" w:rsidP="009224CE">
      <w:pPr>
        <w:numPr>
          <w:ilvl w:val="0"/>
          <w:numId w:val="24"/>
        </w:numPr>
        <w:rPr>
          <w:rFonts w:ascii="Aptos" w:hAnsi="Aptos"/>
        </w:rPr>
      </w:pPr>
      <w:r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State-o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-the-Art-Modellen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GPT,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Vision-Modelle)</w:t>
      </w:r>
    </w:p>
    <w:p w14:paraId="3CD19C2E" w14:textId="6A02DD3A" w:rsidR="009224CE" w:rsidRPr="00A043C2" w:rsidRDefault="009224CE" w:rsidP="009224CE">
      <w:pPr>
        <w:numPr>
          <w:ilvl w:val="0"/>
          <w:numId w:val="24"/>
        </w:numPr>
        <w:rPr>
          <w:rFonts w:ascii="Aptos" w:hAnsi="Aptos"/>
        </w:rPr>
      </w:pPr>
      <w:r w:rsidRPr="00A043C2">
        <w:rPr>
          <w:rFonts w:ascii="Aptos" w:hAnsi="Aptos"/>
        </w:rPr>
        <w:t>Anbieter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Microso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Azure,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Google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Cloud,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AWS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IBM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regelmäßig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Updates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Verbesserungen</w:t>
      </w:r>
    </w:p>
    <w:p w14:paraId="50617378" w14:textId="77777777" w:rsidR="009224CE" w:rsidRPr="00A043C2" w:rsidRDefault="00322CDB" w:rsidP="009224CE">
      <w:pPr>
        <w:rPr>
          <w:rFonts w:ascii="Aptos" w:hAnsi="Aptos"/>
        </w:rPr>
      </w:pPr>
      <w:r>
        <w:pict w14:anchorId="62FDD3DF">
          <v:rect id="Horizontal Line 1639" o:spid="_x0000_s22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5979C82" w14:textId="5C138777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Skalierbarkeit</w:t>
      </w:r>
    </w:p>
    <w:p w14:paraId="645BFFDD" w14:textId="3C866E36" w:rsidR="009224CE" w:rsidRPr="00A043C2" w:rsidRDefault="009224CE" w:rsidP="009224CE">
      <w:pPr>
        <w:numPr>
          <w:ilvl w:val="0"/>
          <w:numId w:val="25"/>
        </w:numPr>
        <w:rPr>
          <w:rFonts w:ascii="Aptos" w:hAnsi="Aptos"/>
        </w:rPr>
      </w:pPr>
      <w:r w:rsidRPr="00A043C2">
        <w:rPr>
          <w:rFonts w:ascii="Aptos" w:hAnsi="Aptos"/>
        </w:rPr>
        <w:t>Ressourcen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hoch-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herunterskaliert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</w:p>
    <w:p w14:paraId="3873BCEB" w14:textId="5FF7DBA4" w:rsidR="009224CE" w:rsidRPr="00A043C2" w:rsidRDefault="009224CE" w:rsidP="009224CE">
      <w:pPr>
        <w:numPr>
          <w:ilvl w:val="0"/>
          <w:numId w:val="25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schwankendem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Datenvolumen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Nutzerzahlen</w:t>
      </w:r>
    </w:p>
    <w:p w14:paraId="4B2351F8" w14:textId="399A7640" w:rsidR="009224CE" w:rsidRPr="00A043C2" w:rsidRDefault="00322CDB" w:rsidP="009224CE">
      <w:pPr>
        <w:rPr>
          <w:rFonts w:ascii="Aptos" w:hAnsi="Aptos"/>
        </w:rPr>
      </w:pPr>
      <w:r>
        <w:pict w14:anchorId="689405E7">
          <v:rect id="Horizontal Line 1638" o:spid="_x0000_s22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50C85B1" w14:textId="71C4BAFE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Compliance</w:t>
      </w:r>
    </w:p>
    <w:p w14:paraId="6C718EAC" w14:textId="33CB54A3" w:rsidR="009224CE" w:rsidRPr="00A043C2" w:rsidRDefault="009224CE" w:rsidP="009224CE">
      <w:pPr>
        <w:numPr>
          <w:ilvl w:val="0"/>
          <w:numId w:val="26"/>
        </w:numPr>
        <w:rPr>
          <w:rFonts w:ascii="Aptos" w:hAnsi="Aptos"/>
        </w:rPr>
      </w:pP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Anbieter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zerti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izierte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Sicherheitsstandards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ISO,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GDPR)</w:t>
      </w:r>
    </w:p>
    <w:p w14:paraId="5B7B3F3D" w14:textId="68F92434" w:rsidR="009224CE" w:rsidRPr="00A043C2" w:rsidRDefault="009224CE" w:rsidP="009224CE">
      <w:pPr>
        <w:numPr>
          <w:ilvl w:val="0"/>
          <w:numId w:val="26"/>
        </w:numPr>
        <w:rPr>
          <w:rFonts w:ascii="Aptos" w:hAnsi="Aptos"/>
        </w:rPr>
      </w:pPr>
      <w:r w:rsidRPr="00A043C2">
        <w:rPr>
          <w:rFonts w:ascii="Aptos" w:hAnsi="Aptos"/>
        </w:rPr>
        <w:t>Datenverarbeitung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</w:t>
      </w:r>
    </w:p>
    <w:p w14:paraId="2235F096" w14:textId="77777777" w:rsidR="009224CE" w:rsidRPr="00A043C2" w:rsidRDefault="00322CDB" w:rsidP="009224CE">
      <w:pPr>
        <w:rPr>
          <w:rFonts w:ascii="Aptos" w:hAnsi="Aptos"/>
        </w:rPr>
      </w:pPr>
      <w:r>
        <w:pict w14:anchorId="7654196C">
          <v:rect id="Horizontal Line 1637" o:spid="_x0000_s22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A5B73C7" w14:textId="67A03665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</w:p>
    <w:p w14:paraId="71753F21" w14:textId="48967499" w:rsidR="009224CE" w:rsidRPr="00A043C2" w:rsidRDefault="009224CE" w:rsidP="009224CE">
      <w:pPr>
        <w:numPr>
          <w:ilvl w:val="0"/>
          <w:numId w:val="27"/>
        </w:numPr>
        <w:rPr>
          <w:rFonts w:ascii="Aptos" w:hAnsi="Aptos"/>
        </w:rPr>
      </w:pPr>
      <w:r w:rsidRPr="00A043C2">
        <w:rPr>
          <w:rFonts w:ascii="Aptos" w:hAnsi="Aptos"/>
        </w:rPr>
        <w:t>APIs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SDKs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ermöglichen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Einbindung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bestehende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So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twarelösungen</w:t>
      </w:r>
    </w:p>
    <w:p w14:paraId="3A03CAC7" w14:textId="2C94F3BA" w:rsidR="009224CE" w:rsidRPr="00A043C2" w:rsidRDefault="009224CE" w:rsidP="009224CE">
      <w:pPr>
        <w:numPr>
          <w:ilvl w:val="0"/>
          <w:numId w:val="27"/>
        </w:numPr>
        <w:rPr>
          <w:rFonts w:ascii="Aptos" w:hAnsi="Aptos"/>
        </w:rPr>
      </w:pPr>
      <w:r w:rsidRPr="00A043C2">
        <w:rPr>
          <w:rFonts w:ascii="Aptos" w:hAnsi="Aptos"/>
        </w:rPr>
        <w:t>Beispiele: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Chatbots,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Bilderkennung,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Sprachanalyse,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Vorhersagemodelle</w:t>
      </w:r>
    </w:p>
    <w:p w14:paraId="3E86FC73" w14:textId="77777777" w:rsidR="009224CE" w:rsidRPr="00A043C2" w:rsidRDefault="00322CDB" w:rsidP="009224CE">
      <w:pPr>
        <w:rPr>
          <w:rFonts w:ascii="Aptos" w:hAnsi="Aptos"/>
        </w:rPr>
      </w:pPr>
      <w:r>
        <w:pict w14:anchorId="40730C51">
          <v:rect id="Horizontal Line 1636" o:spid="_x0000_s22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B8F9E8B" w14:textId="0AF47E3A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7.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okus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Kerngeschä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</w:p>
    <w:p w14:paraId="2FC22160" w14:textId="5411320E" w:rsidR="009224CE" w:rsidRPr="00A043C2" w:rsidRDefault="009224CE" w:rsidP="009224CE">
      <w:pPr>
        <w:numPr>
          <w:ilvl w:val="0"/>
          <w:numId w:val="28"/>
        </w:numPr>
        <w:rPr>
          <w:rFonts w:ascii="Aptos" w:hAnsi="Aptos"/>
        </w:rPr>
      </w:pP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eigentlichen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Geschä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tsprozesse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konzentrieren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KI-Expertise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zubauen</w:t>
      </w:r>
    </w:p>
    <w:p w14:paraId="45872269" w14:textId="6FDA25D0" w:rsidR="009224CE" w:rsidRPr="00A043C2" w:rsidRDefault="009224CE" w:rsidP="009224CE">
      <w:pPr>
        <w:numPr>
          <w:ilvl w:val="0"/>
          <w:numId w:val="28"/>
        </w:numPr>
        <w:rPr>
          <w:rFonts w:ascii="Aptos" w:hAnsi="Aptos"/>
        </w:rPr>
      </w:pP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Werkzeug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genutzt,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Entwicklungsprojekt</w:t>
      </w:r>
    </w:p>
    <w:p w14:paraId="6C3FFB5F" w14:textId="77777777" w:rsidR="009224CE" w:rsidRPr="00A043C2" w:rsidRDefault="00322CDB" w:rsidP="009224CE">
      <w:pPr>
        <w:rPr>
          <w:rFonts w:ascii="Aptos" w:hAnsi="Aptos"/>
        </w:rPr>
      </w:pPr>
      <w:r>
        <w:pict w14:anchorId="1C86C3B4">
          <v:rect id="Horizontal Line 1635" o:spid="_x0000_s22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6D7E3CF" w14:textId="77777777" w:rsidR="00E77CFD" w:rsidRPr="00A043C2" w:rsidRDefault="00E77CFD" w:rsidP="009224CE">
      <w:pPr>
        <w:rPr>
          <w:rFonts w:ascii="Aptos" w:hAnsi="Aptos"/>
        </w:rPr>
      </w:pPr>
    </w:p>
    <w:p w14:paraId="6D9B548F" w14:textId="4A0B5EF1" w:rsidR="009224CE" w:rsidRPr="00A043C2" w:rsidRDefault="009224CE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Beispiele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AIaaS-Angebote: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3"/>
        <w:gridCol w:w="4339"/>
      </w:tblGrid>
      <w:tr w:rsidR="009224CE" w:rsidRPr="00A043C2" w14:paraId="23A53340" w14:textId="77777777" w:rsidTr="009224C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07E543" w14:textId="77777777" w:rsidR="009224CE" w:rsidRPr="00A043C2" w:rsidRDefault="009224CE" w:rsidP="009224CE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Anbieter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F32A28" w14:textId="77777777" w:rsidR="009224CE" w:rsidRPr="00A043C2" w:rsidRDefault="009224CE" w:rsidP="009224CE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Dienste</w:t>
            </w:r>
          </w:p>
        </w:tc>
      </w:tr>
      <w:tr w:rsidR="009224CE" w:rsidRPr="00A043C2" w14:paraId="6A8C64AA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ABD553" w14:textId="686F87AE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Microso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Azure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239809" w14:textId="62A45574" w:rsidR="009224CE" w:rsidRPr="00A043C2" w:rsidRDefault="009224CE" w:rsidP="009224CE">
            <w:pPr>
              <w:rPr>
                <w:rFonts w:ascii="Aptos" w:hAnsi="Aptos"/>
                <w:lang w:val="en-US"/>
              </w:rPr>
            </w:pPr>
            <w:r w:rsidRPr="00A043C2">
              <w:rPr>
                <w:rFonts w:ascii="Aptos" w:hAnsi="Aptos"/>
                <w:lang w:val="en-US"/>
              </w:rPr>
              <w:t>Azure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Cognitive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Services,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Azure</w:t>
            </w:r>
            <w:r w:rsidR="00A043C2">
              <w:rPr>
                <w:rFonts w:ascii="Aptos" w:hAnsi="Aptos"/>
                <w:lang w:val="en-US"/>
              </w:rPr>
              <w:t xml:space="preserve"> </w:t>
            </w:r>
            <w:r w:rsidRPr="00A043C2">
              <w:rPr>
                <w:rFonts w:ascii="Aptos" w:hAnsi="Aptos"/>
                <w:lang w:val="en-US"/>
              </w:rPr>
              <w:t>ML</w:t>
            </w:r>
          </w:p>
        </w:tc>
      </w:tr>
      <w:tr w:rsidR="009224CE" w:rsidRPr="00A043C2" w14:paraId="1B0A41B6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FEADF8" w14:textId="2383B1AD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Google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Cloud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64BF44" w14:textId="2E934760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Vertex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AI,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AutoML,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Vision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AI</w:t>
            </w:r>
          </w:p>
        </w:tc>
      </w:tr>
      <w:tr w:rsidR="009224CE" w:rsidRPr="00A043C2" w14:paraId="4723B0B2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87AAD2" w14:textId="44A9AD29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Amazon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AWS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B133F9" w14:textId="063B6354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SageMaker,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Rekognition,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Comprehend</w:t>
            </w:r>
          </w:p>
        </w:tc>
      </w:tr>
      <w:tr w:rsidR="009224CE" w:rsidRPr="00A043C2" w14:paraId="33A49077" w14:textId="77777777" w:rsidTr="009224C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3E8351" w14:textId="4C0A57CD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IBM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Watson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C408E6B" w14:textId="7260BC3C" w:rsidR="009224CE" w:rsidRPr="00A043C2" w:rsidRDefault="009224CE" w:rsidP="009224C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Watson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Assistant,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Watson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Discovery</w:t>
            </w:r>
          </w:p>
        </w:tc>
      </w:tr>
    </w:tbl>
    <w:p w14:paraId="1D2B01D5" w14:textId="225D1200" w:rsidR="009224CE" w:rsidRPr="00A043C2" w:rsidRDefault="009224CE" w:rsidP="00C9397F">
      <w:pPr>
        <w:rPr>
          <w:rFonts w:ascii="Aptos" w:hAnsi="Aptos"/>
        </w:rPr>
      </w:pPr>
    </w:p>
    <w:p w14:paraId="67885DB1" w14:textId="77777777" w:rsidR="009224CE" w:rsidRPr="00A043C2" w:rsidRDefault="009224CE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798C9C82" w14:textId="6E0F3054" w:rsidR="003205B9" w:rsidRPr="00A043C2" w:rsidRDefault="006302DE" w:rsidP="0079059C">
      <w:pPr>
        <w:pStyle w:val="berschrift3"/>
        <w:rPr>
          <w:rFonts w:ascii="Aptos" w:hAnsi="Aptos"/>
        </w:rPr>
      </w:pPr>
      <w:bookmarkStart w:id="16" w:name="_Toc202864942"/>
      <w:bookmarkStart w:id="17" w:name="_Toc203514935"/>
      <w:r w:rsidRPr="00A043C2">
        <w:rPr>
          <w:rFonts w:ascii="Aptos" w:hAnsi="Aptos"/>
        </w:rPr>
        <w:lastRenderedPageBreak/>
        <w:t>1</w:t>
      </w:r>
      <w:r w:rsidR="00A65469" w:rsidRPr="00A043C2">
        <w:rPr>
          <w:rFonts w:ascii="Aptos" w:hAnsi="Aptos"/>
        </w:rPr>
        <w:t>.8</w:t>
      </w:r>
      <w:r w:rsidR="00A043C2">
        <w:rPr>
          <w:rFonts w:ascii="Aptos" w:hAnsi="Aptos"/>
        </w:rPr>
        <w:t xml:space="preserve"> </w:t>
      </w:r>
      <w:r w:rsidR="00A65469" w:rsidRPr="00A043C2">
        <w:rPr>
          <w:rFonts w:ascii="Aptos" w:hAnsi="Aptos"/>
        </w:rPr>
        <w:t>Risiko</w:t>
      </w:r>
      <w:r w:rsidR="00A043C2">
        <w:rPr>
          <w:rFonts w:ascii="Aptos" w:hAnsi="Aptos"/>
        </w:rPr>
        <w:t xml:space="preserve"> </w:t>
      </w:r>
      <w:r w:rsidR="00A65469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A65469" w:rsidRPr="00A043C2">
        <w:rPr>
          <w:rFonts w:ascii="Aptos" w:hAnsi="Aptos"/>
        </w:rPr>
        <w:t>vortrainierten</w:t>
      </w:r>
      <w:r w:rsidR="00A043C2">
        <w:rPr>
          <w:rFonts w:ascii="Aptos" w:hAnsi="Aptos"/>
        </w:rPr>
        <w:t xml:space="preserve"> </w:t>
      </w:r>
      <w:r w:rsidR="00F71C32" w:rsidRPr="00A043C2">
        <w:rPr>
          <w:rFonts w:ascii="Aptos" w:hAnsi="Aptos"/>
        </w:rPr>
        <w:t>KI-Modellen</w:t>
      </w:r>
      <w:bookmarkEnd w:id="16"/>
      <w:bookmarkEnd w:id="17"/>
    </w:p>
    <w:p w14:paraId="565071D8" w14:textId="1B6BBBF4" w:rsidR="00A65469" w:rsidRPr="00A043C2" w:rsidRDefault="00745A54" w:rsidP="00A65469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65469" w:rsidRPr="00A043C2">
        <w:rPr>
          <w:rFonts w:ascii="Aptos" w:hAnsi="Aptos"/>
        </w:rPr>
        <w:t>rage:</w:t>
      </w:r>
    </w:p>
    <w:p w14:paraId="03D274B2" w14:textId="4EB3A719" w:rsidR="00F71C32" w:rsidRPr="00A043C2" w:rsidRDefault="00F71C32" w:rsidP="00A65469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</w:t>
      </w:r>
      <w:r w:rsidR="00196E03" w:rsidRPr="00A043C2">
        <w:rPr>
          <w:rFonts w:ascii="Aptos" w:hAnsi="Aptos"/>
        </w:rPr>
        <w:t>trainierter</w:t>
      </w:r>
      <w:r w:rsidR="00A043C2">
        <w:rPr>
          <w:rFonts w:ascii="Aptos" w:hAnsi="Aptos"/>
        </w:rPr>
        <w:t xml:space="preserve"> </w:t>
      </w:r>
      <w:r w:rsidR="00196E03"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="00196E03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196E03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196E03"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="00196E03" w:rsidRPr="00A043C2">
        <w:rPr>
          <w:rFonts w:ascii="Aptos" w:hAnsi="Aptos"/>
        </w:rPr>
        <w:t>verbunden?</w:t>
      </w:r>
    </w:p>
    <w:p w14:paraId="7A0B486E" w14:textId="3269352F" w:rsidR="00196E03" w:rsidRPr="00A043C2" w:rsidRDefault="00C15644" w:rsidP="00A65469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A42FB0A" w14:textId="5FA6DEDF" w:rsidR="000C1712" w:rsidRPr="00A043C2" w:rsidRDefault="000C1712" w:rsidP="000C1712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vortrainierter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bringt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Zeitersparnis,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geringere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Technologie.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Allerdings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Risiken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verbunden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sollten:</w:t>
      </w:r>
    </w:p>
    <w:p w14:paraId="36A59429" w14:textId="77777777" w:rsidR="000C1712" w:rsidRPr="00A043C2" w:rsidRDefault="00322CDB" w:rsidP="000C1712">
      <w:pPr>
        <w:rPr>
          <w:rFonts w:ascii="Aptos" w:hAnsi="Aptos"/>
        </w:rPr>
      </w:pPr>
      <w:r>
        <w:pict w14:anchorId="5C178905">
          <v:rect id="Horizontal Line 1634" o:spid="_x0000_s22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931C775" w14:textId="6868C788" w:rsidR="000C1712" w:rsidRPr="00A043C2" w:rsidRDefault="000C1712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Mangelnde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(Black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Box)</w:t>
      </w:r>
    </w:p>
    <w:p w14:paraId="55BD8FD2" w14:textId="7D45EC38" w:rsidR="000C1712" w:rsidRPr="00A043C2" w:rsidRDefault="000C1712" w:rsidP="000C1712">
      <w:pPr>
        <w:numPr>
          <w:ilvl w:val="0"/>
          <w:numId w:val="29"/>
        </w:numPr>
        <w:rPr>
          <w:rFonts w:ascii="Aptos" w:hAnsi="Aptos"/>
        </w:rPr>
      </w:pPr>
      <w:r w:rsidRPr="00A043C2">
        <w:rPr>
          <w:rFonts w:ascii="Aptos" w:hAnsi="Aptos"/>
        </w:rPr>
        <w:t>Vortrainierte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nachvollziehbar.</w:t>
      </w:r>
    </w:p>
    <w:p w14:paraId="64434D98" w14:textId="7FD69AA1" w:rsidR="000C1712" w:rsidRPr="00A043C2" w:rsidRDefault="000C1712" w:rsidP="000C1712">
      <w:pPr>
        <w:numPr>
          <w:ilvl w:val="0"/>
          <w:numId w:val="29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unklar,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genau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zustande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problematisch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0504A60D" w14:textId="77777777" w:rsidR="000C1712" w:rsidRPr="00A043C2" w:rsidRDefault="00322CDB" w:rsidP="000C1712">
      <w:pPr>
        <w:rPr>
          <w:rFonts w:ascii="Aptos" w:hAnsi="Aptos"/>
        </w:rPr>
      </w:pPr>
      <w:r>
        <w:pict w14:anchorId="0451A9A5">
          <v:rect id="Horizontal Line 1633" o:spid="_x0000_s22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E62EE6E" w14:textId="36054EEF" w:rsidR="000C1712" w:rsidRPr="00A043C2" w:rsidRDefault="000C1712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(Bias)</w:t>
      </w:r>
    </w:p>
    <w:p w14:paraId="5461C428" w14:textId="0C847EF1" w:rsidR="000C1712" w:rsidRPr="00A043C2" w:rsidRDefault="000C1712" w:rsidP="000C1712">
      <w:pPr>
        <w:numPr>
          <w:ilvl w:val="0"/>
          <w:numId w:val="30"/>
        </w:numPr>
        <w:rPr>
          <w:rFonts w:ascii="Aptos" w:hAnsi="Aptos"/>
        </w:rPr>
      </w:pP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Vorurteile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übernehmen</w:t>
      </w:r>
      <w:r w:rsidRPr="00A043C2">
        <w:rPr>
          <w:rFonts w:ascii="Aptos" w:hAnsi="Aptos"/>
        </w:rPr>
        <w:t>.</w:t>
      </w:r>
    </w:p>
    <w:p w14:paraId="45AF1656" w14:textId="5C127347" w:rsidR="000C1712" w:rsidRPr="00A043C2" w:rsidRDefault="000C1712" w:rsidP="000C1712">
      <w:pPr>
        <w:numPr>
          <w:ilvl w:val="0"/>
          <w:numId w:val="30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Sprachmodell,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einseitigen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erzeugen.</w:t>
      </w:r>
    </w:p>
    <w:p w14:paraId="68F8B8FB" w14:textId="77777777" w:rsidR="000C1712" w:rsidRPr="00A043C2" w:rsidRDefault="00322CDB" w:rsidP="000C1712">
      <w:pPr>
        <w:rPr>
          <w:rFonts w:ascii="Aptos" w:hAnsi="Aptos"/>
        </w:rPr>
      </w:pPr>
      <w:r>
        <w:pict w14:anchorId="70B173B6">
          <v:rect id="Horizontal Line 1632" o:spid="_x0000_s22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8DD69EC" w14:textId="3C26878D" w:rsidR="000C1712" w:rsidRPr="00A043C2" w:rsidRDefault="000C1712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Datenschutz-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Sicherheitsrisiken</w:t>
      </w:r>
    </w:p>
    <w:p w14:paraId="51355C6C" w14:textId="29E1C8E9" w:rsidR="000C1712" w:rsidRPr="00A043C2" w:rsidRDefault="000C1712" w:rsidP="000C1712">
      <w:pPr>
        <w:numPr>
          <w:ilvl w:val="0"/>
          <w:numId w:val="31"/>
        </w:numPr>
        <w:rPr>
          <w:rFonts w:ascii="Aptos" w:hAnsi="Aptos"/>
        </w:rPr>
      </w:pPr>
      <w:r w:rsidRPr="00A043C2">
        <w:rPr>
          <w:rFonts w:ascii="Aptos" w:hAnsi="Aptos"/>
        </w:rPr>
        <w:t>Vortrainierte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anonymisierten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sensiblen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basieren.</w:t>
      </w:r>
    </w:p>
    <w:p w14:paraId="07278556" w14:textId="543F8202" w:rsidR="000C1712" w:rsidRPr="00A043C2" w:rsidRDefault="000C1712" w:rsidP="000C1712">
      <w:pPr>
        <w:numPr>
          <w:ilvl w:val="0"/>
          <w:numId w:val="31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Datenlecks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Rekonstruktion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Modellinversion).</w:t>
      </w:r>
    </w:p>
    <w:p w14:paraId="1232EF83" w14:textId="77777777" w:rsidR="000C1712" w:rsidRPr="00A043C2" w:rsidRDefault="00322CDB" w:rsidP="000C1712">
      <w:pPr>
        <w:rPr>
          <w:rFonts w:ascii="Aptos" w:hAnsi="Aptos"/>
        </w:rPr>
      </w:pPr>
      <w:r>
        <w:pict w14:anchorId="2869A7D4">
          <v:rect id="Horizontal Line 1631" o:spid="_x0000_s22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71B4211" w14:textId="653B7500" w:rsidR="000C1712" w:rsidRPr="00A043C2" w:rsidRDefault="000C1712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Eingeschränkte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Anpassbarkeit</w:t>
      </w:r>
    </w:p>
    <w:p w14:paraId="7BC258F8" w14:textId="59EEC0B5" w:rsidR="000C1712" w:rsidRPr="00A043C2" w:rsidRDefault="000C1712" w:rsidP="000C1712">
      <w:pPr>
        <w:numPr>
          <w:ilvl w:val="0"/>
          <w:numId w:val="32"/>
        </w:numPr>
        <w:rPr>
          <w:rFonts w:ascii="Aptos" w:hAnsi="Aptos"/>
        </w:rPr>
      </w:pPr>
      <w:r w:rsidRPr="00A043C2">
        <w:rPr>
          <w:rFonts w:ascii="Aptos" w:hAnsi="Aptos"/>
        </w:rPr>
        <w:t>Vortrainierte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optimal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Anwendungs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älle</w:t>
      </w:r>
      <w:r w:rsidRPr="00A043C2">
        <w:rPr>
          <w:rFonts w:ascii="Aptos" w:hAnsi="Aptos"/>
        </w:rPr>
        <w:t>.</w:t>
      </w:r>
    </w:p>
    <w:p w14:paraId="69DC1748" w14:textId="1D65EA2D" w:rsidR="000C1712" w:rsidRPr="00A043C2" w:rsidRDefault="00745A54" w:rsidP="000C1712">
      <w:pPr>
        <w:numPr>
          <w:ilvl w:val="0"/>
          <w:numId w:val="32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0C1712" w:rsidRPr="00A043C2">
        <w:rPr>
          <w:rFonts w:ascii="Aptos" w:hAnsi="Aptos"/>
        </w:rPr>
        <w:t>ine-Tuning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möglich,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immer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ein</w:t>
      </w:r>
      <w:r w:rsidRPr="00A043C2">
        <w:rPr>
          <w:rFonts w:ascii="Aptos" w:hAnsi="Aptos"/>
        </w:rPr>
        <w:t>f</w:t>
      </w:r>
      <w:r w:rsidR="000C1712" w:rsidRPr="00A043C2">
        <w:rPr>
          <w:rFonts w:ascii="Aptos" w:hAnsi="Aptos"/>
        </w:rPr>
        <w:t>ach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kostengünstig.</w:t>
      </w:r>
    </w:p>
    <w:p w14:paraId="3B76024B" w14:textId="58D56DC8" w:rsidR="00252A7C" w:rsidRPr="00A043C2" w:rsidRDefault="00322CDB" w:rsidP="000C1712">
      <w:pPr>
        <w:rPr>
          <w:rFonts w:ascii="Aptos" w:hAnsi="Aptos"/>
        </w:rPr>
      </w:pPr>
      <w:r>
        <w:pict w14:anchorId="294B5698">
          <v:rect id="Horizontal Line 1630" o:spid="_x0000_s22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942C89E" w14:textId="082B4196" w:rsidR="000C1712" w:rsidRPr="00A043C2" w:rsidRDefault="000C1712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Lizenz-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Nutzungsbedingungen</w:t>
      </w:r>
    </w:p>
    <w:p w14:paraId="52173947" w14:textId="7C60EF6B" w:rsidR="000C1712" w:rsidRPr="00A043C2" w:rsidRDefault="000C1712" w:rsidP="000C1712">
      <w:pPr>
        <w:numPr>
          <w:ilvl w:val="0"/>
          <w:numId w:val="33"/>
        </w:numPr>
        <w:rPr>
          <w:rFonts w:ascii="Aptos" w:hAnsi="Aptos"/>
        </w:rPr>
      </w:pPr>
      <w:r w:rsidRPr="00A043C2">
        <w:rPr>
          <w:rFonts w:ascii="Aptos" w:hAnsi="Aptos"/>
        </w:rPr>
        <w:t>Manche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unterliegen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restriktiven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Lizenzen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kommerziellen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Einschränkungen.</w:t>
      </w:r>
    </w:p>
    <w:p w14:paraId="5FFD3780" w14:textId="5CE659D3" w:rsidR="000C1712" w:rsidRPr="00A043C2" w:rsidRDefault="000C1712" w:rsidP="000C1712">
      <w:pPr>
        <w:numPr>
          <w:ilvl w:val="0"/>
          <w:numId w:val="33"/>
        </w:numPr>
        <w:rPr>
          <w:rFonts w:ascii="Aptos" w:hAnsi="Aptos"/>
        </w:rPr>
      </w:pPr>
      <w:r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rechtlichen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Problemen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10471A1F" w14:textId="77777777" w:rsidR="000C1712" w:rsidRPr="00A043C2" w:rsidRDefault="00322CDB" w:rsidP="000C1712">
      <w:pPr>
        <w:rPr>
          <w:rFonts w:ascii="Aptos" w:hAnsi="Aptos"/>
        </w:rPr>
      </w:pPr>
      <w:r>
        <w:pict w14:anchorId="4014068F">
          <v:rect id="Horizontal Line 1629" o:spid="_x0000_s22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2C1CAF7" w14:textId="3E898D46" w:rsidR="000C1712" w:rsidRPr="00A043C2" w:rsidRDefault="00560C11" w:rsidP="001C7405">
      <w:pPr>
        <w:pStyle w:val="berschrift5"/>
        <w:rPr>
          <w:rFonts w:ascii="Aptos" w:hAnsi="Aptos"/>
        </w:rPr>
      </w:pPr>
      <w:r>
        <w:rPr>
          <w:rFonts w:ascii="Apple Color Emoji" w:hAnsi="Apple Color Emoji" w:cs="Apple Color Emoji"/>
        </w:rPr>
        <w:t xml:space="preserve"> </w:t>
      </w:r>
      <w:r w:rsidR="000C1712"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Veraltete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ungeeignete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Trainingsdaten</w:t>
      </w:r>
    </w:p>
    <w:p w14:paraId="2F9425F2" w14:textId="3256720D" w:rsidR="000C1712" w:rsidRPr="00A043C2" w:rsidRDefault="000C1712" w:rsidP="000C1712">
      <w:pPr>
        <w:numPr>
          <w:ilvl w:val="0"/>
          <w:numId w:val="34"/>
        </w:numPr>
        <w:rPr>
          <w:rFonts w:ascii="Aptos" w:hAnsi="Aptos"/>
        </w:rPr>
      </w:pP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veralteten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beruhen.</w:t>
      </w:r>
    </w:p>
    <w:p w14:paraId="618081F0" w14:textId="70A4574D" w:rsidR="000C1712" w:rsidRPr="00A043C2" w:rsidRDefault="00745A54" w:rsidP="000C1712">
      <w:pPr>
        <w:numPr>
          <w:ilvl w:val="0"/>
          <w:numId w:val="3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0C1712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aktuelle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domänenspezi</w:t>
      </w:r>
      <w:r w:rsidRPr="00A043C2">
        <w:rPr>
          <w:rFonts w:ascii="Aptos" w:hAnsi="Aptos"/>
        </w:rPr>
        <w:t>f</w:t>
      </w:r>
      <w:r w:rsidR="000C1712" w:rsidRPr="00A043C2">
        <w:rPr>
          <w:rFonts w:ascii="Aptos" w:hAnsi="Aptos"/>
        </w:rPr>
        <w:t>ische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Au</w:t>
      </w:r>
      <w:r w:rsidRPr="00A043C2">
        <w:rPr>
          <w:rFonts w:ascii="Aptos" w:hAnsi="Aptos"/>
        </w:rPr>
        <w:t>f</w:t>
      </w:r>
      <w:r w:rsidR="000C1712"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(z.</w:t>
      </w:r>
      <w:r w:rsidR="000C1712" w:rsidRPr="00A043C2">
        <w:rPr>
          <w:rFonts w:ascii="Arial" w:hAnsi="Arial" w:cs="Arial"/>
        </w:rPr>
        <w:t> </w:t>
      </w:r>
      <w:r w:rsidR="000C1712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Recht,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Medizin)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0C1712" w:rsidRPr="00A043C2">
        <w:rPr>
          <w:rFonts w:ascii="Aptos" w:hAnsi="Aptos"/>
        </w:rPr>
        <w:t>m</w:t>
      </w:r>
      <w:r w:rsidR="000C1712" w:rsidRPr="00A043C2">
        <w:rPr>
          <w:rFonts w:ascii="Aptos" w:hAnsi="Aptos" w:cs="Aptos"/>
        </w:rPr>
        <w:t>ö</w:t>
      </w:r>
      <w:r w:rsidR="000C1712" w:rsidRPr="00A043C2">
        <w:rPr>
          <w:rFonts w:ascii="Aptos" w:hAnsi="Aptos"/>
        </w:rPr>
        <w:t>glicherweise</w:t>
      </w:r>
      <w:r w:rsidR="00A043C2">
        <w:rPr>
          <w:rFonts w:ascii="Aptos" w:hAnsi="Aptos" w:cs="Aptos"/>
        </w:rPr>
        <w:t xml:space="preserve"> </w:t>
      </w:r>
      <w:r w:rsidR="000C1712"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="000C1712" w:rsidRPr="00A043C2">
        <w:rPr>
          <w:rFonts w:ascii="Aptos" w:hAnsi="Aptos"/>
          <w:b/>
          <w:bCs/>
        </w:rPr>
        <w:t>zuverlässig</w:t>
      </w:r>
      <w:r w:rsidR="000C1712" w:rsidRPr="00A043C2">
        <w:rPr>
          <w:rFonts w:ascii="Aptos" w:hAnsi="Aptos"/>
        </w:rPr>
        <w:t>.</w:t>
      </w:r>
    </w:p>
    <w:p w14:paraId="1A05C9E7" w14:textId="77777777" w:rsidR="000C1712" w:rsidRPr="00A043C2" w:rsidRDefault="00322CDB" w:rsidP="000C1712">
      <w:pPr>
        <w:rPr>
          <w:rFonts w:ascii="Aptos" w:hAnsi="Aptos"/>
        </w:rPr>
      </w:pPr>
      <w:r>
        <w:pict w14:anchorId="3B16C687">
          <v:rect id="Horizontal Line 1628" o:spid="_x0000_s224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82FFC73" w14:textId="77777777" w:rsidR="008D7870" w:rsidRDefault="008D7870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</w:rPr>
      </w:pPr>
      <w:r>
        <w:rPr>
          <w:rFonts w:ascii="Aptos" w:hAnsi="Aptos"/>
        </w:rPr>
        <w:br w:type="page"/>
      </w:r>
    </w:p>
    <w:p w14:paraId="6B1F641A" w14:textId="5D93BFBF" w:rsidR="000C1712" w:rsidRPr="00A043C2" w:rsidRDefault="00745A54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F</w:t>
      </w:r>
      <w:r w:rsidR="000C1712" w:rsidRPr="00A043C2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70"/>
      </w:tblGrid>
      <w:tr w:rsidR="000C1712" w:rsidRPr="00A043C2" w14:paraId="3618088D" w14:textId="77777777" w:rsidTr="000C171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503AB3" w14:textId="77777777" w:rsidR="000C1712" w:rsidRPr="00A043C2" w:rsidRDefault="000C1712" w:rsidP="000C1712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Risiko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E8A53D" w14:textId="77777777" w:rsidR="000C1712" w:rsidRPr="00A043C2" w:rsidRDefault="000C1712" w:rsidP="000C1712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0C1712" w:rsidRPr="00A043C2" w14:paraId="7903BBBE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0CD892" w14:textId="7777777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Intransparenz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DD4097" w14:textId="3E614A75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Entscheidungen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schwer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nachvollziehbar</w:t>
            </w:r>
          </w:p>
        </w:tc>
      </w:tr>
      <w:tr w:rsidR="000C1712" w:rsidRPr="00A043C2" w14:paraId="03FD53EB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464E87" w14:textId="7777777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3F5719" w14:textId="143C4BB1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Übernahme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Vorurteilen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Trainingsdaten</w:t>
            </w:r>
          </w:p>
        </w:tc>
      </w:tr>
      <w:tr w:rsidR="000C1712" w:rsidRPr="00A043C2" w14:paraId="167D65CB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891F30" w14:textId="7777777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Datenschutz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7E2C7C" w14:textId="12CDF12D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Risiko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Datenlecks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ungewollter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Datenverwendung</w:t>
            </w:r>
          </w:p>
        </w:tc>
      </w:tr>
      <w:tr w:rsidR="000C1712" w:rsidRPr="00A043C2" w14:paraId="1EF55C3F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B6E0EE" w14:textId="7777777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Anpassbarkeit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DFEF89" w14:textId="3F40A589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Eingeschränkte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Kontrolle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über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Modellverhalten</w:t>
            </w:r>
          </w:p>
        </w:tc>
      </w:tr>
      <w:tr w:rsidR="000C1712" w:rsidRPr="00A043C2" w14:paraId="7F56DDE8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E0B1EE" w14:textId="7777777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Lizenzprobleme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16D785" w14:textId="6E633248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Rechtliche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Risiken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alscher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Nutzung</w:t>
            </w:r>
          </w:p>
        </w:tc>
      </w:tr>
      <w:tr w:rsidR="000C1712" w:rsidRPr="00A043C2" w14:paraId="6770FD30" w14:textId="77777777" w:rsidTr="000C171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8C1042" w14:textId="2FC3C7F7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Veraltete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Datenbasis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2587AF0" w14:textId="57849BEC" w:rsidR="000C1712" w:rsidRPr="00A043C2" w:rsidRDefault="000C1712" w:rsidP="000C1712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aktuelle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ormationen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trainiert</w:t>
            </w:r>
          </w:p>
        </w:tc>
      </w:tr>
    </w:tbl>
    <w:p w14:paraId="1C117B26" w14:textId="1B4D2B60" w:rsidR="005A6FA5" w:rsidRPr="00A043C2" w:rsidRDefault="005A6FA5" w:rsidP="00A65469">
      <w:pPr>
        <w:rPr>
          <w:rFonts w:ascii="Aptos" w:hAnsi="Aptos"/>
        </w:rPr>
      </w:pPr>
    </w:p>
    <w:p w14:paraId="35305C2E" w14:textId="3025D1D1" w:rsidR="00196E03" w:rsidRPr="00A043C2" w:rsidRDefault="00761CA4" w:rsidP="0079059C">
      <w:pPr>
        <w:pStyle w:val="berschrift3"/>
        <w:rPr>
          <w:rFonts w:ascii="Aptos" w:hAnsi="Aptos"/>
        </w:rPr>
      </w:pPr>
      <w:bookmarkStart w:id="18" w:name="_Toc202864943"/>
      <w:bookmarkStart w:id="19" w:name="_Toc203514936"/>
      <w:r w:rsidRPr="00A043C2">
        <w:rPr>
          <w:rFonts w:ascii="Aptos" w:hAnsi="Aptos"/>
        </w:rPr>
        <w:t>1.9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bookmarkEnd w:id="18"/>
      <w:bookmarkEnd w:id="19"/>
    </w:p>
    <w:p w14:paraId="2C8897D6" w14:textId="66CF7A35" w:rsidR="00761CA4" w:rsidRPr="00A043C2" w:rsidRDefault="00745A54" w:rsidP="00761CA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61CA4" w:rsidRPr="00A043C2">
        <w:rPr>
          <w:rFonts w:ascii="Aptos" w:hAnsi="Aptos"/>
        </w:rPr>
        <w:t>rage:</w:t>
      </w:r>
    </w:p>
    <w:p w14:paraId="65885940" w14:textId="1C92C96C" w:rsidR="00761CA4" w:rsidRPr="00A043C2" w:rsidRDefault="00761CA4" w:rsidP="00761CA4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ISO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/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IEC</w:t>
      </w:r>
      <w:r w:rsidR="00A043C2">
        <w:rPr>
          <w:rFonts w:ascii="Aptos" w:hAnsi="Aptos"/>
        </w:rPr>
        <w:t xml:space="preserve"> </w:t>
      </w:r>
      <w:r w:rsidR="000B2BAD" w:rsidRPr="00A043C2">
        <w:rPr>
          <w:rFonts w:ascii="Aptos" w:hAnsi="Aptos"/>
        </w:rPr>
        <w:t>JTC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1/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SC42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DSGVO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="0040414F" w:rsidRPr="00A043C2">
        <w:rPr>
          <w:rFonts w:ascii="Aptos" w:hAnsi="Aptos"/>
        </w:rPr>
        <w:t>T</w:t>
      </w:r>
      <w:r w:rsidR="002B74F2" w:rsidRPr="00A043C2">
        <w:rPr>
          <w:rFonts w:ascii="Aptos" w:hAnsi="Aptos"/>
        </w:rPr>
        <w:t>e</w:t>
      </w:r>
      <w:r w:rsidR="0040414F" w:rsidRPr="00A043C2">
        <w:rPr>
          <w:rFonts w:ascii="Aptos" w:hAnsi="Aptos"/>
        </w:rPr>
        <w:t>sten</w:t>
      </w:r>
      <w:r w:rsidR="00A043C2">
        <w:rPr>
          <w:rFonts w:ascii="Aptos" w:hAnsi="Aptos"/>
        </w:rPr>
        <w:t xml:space="preserve"> </w:t>
      </w:r>
      <w:r w:rsidR="002B74F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2B74F2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2B74F2" w:rsidRPr="00A043C2">
        <w:rPr>
          <w:rFonts w:ascii="Aptos" w:hAnsi="Aptos"/>
        </w:rPr>
        <w:t>Systeme?</w:t>
      </w:r>
    </w:p>
    <w:p w14:paraId="36531EC9" w14:textId="2E541255" w:rsidR="002B74F2" w:rsidRPr="00A043C2" w:rsidRDefault="00C15644" w:rsidP="00761CA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DE803EE" w14:textId="6680C67D" w:rsidR="00C426B9" w:rsidRPr="00A043C2" w:rsidRDefault="00C426B9" w:rsidP="00C426B9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ISO/IEC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JTC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1/SC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42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DSGVO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(Datenschutz-Grundverordnung)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Entwicklung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KI-basierten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Hinblick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Verlässlichkeit,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Ethik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Datenschutz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Aspekte:</w:t>
      </w:r>
    </w:p>
    <w:p w14:paraId="28EBA365" w14:textId="77777777" w:rsidR="00C426B9" w:rsidRPr="00A043C2" w:rsidRDefault="00322CDB" w:rsidP="00C426B9">
      <w:pPr>
        <w:rPr>
          <w:rFonts w:ascii="Aptos" w:hAnsi="Aptos"/>
        </w:rPr>
      </w:pPr>
      <w:r>
        <w:pict w14:anchorId="2A0EF19B">
          <v:rect id="Horizontal Line 1627" o:spid="_x0000_s224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2E81CAD" w14:textId="63783EA9" w:rsidR="00C426B9" w:rsidRPr="00A043C2" w:rsidRDefault="00C426B9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ISO/IEC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JTC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1/SC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42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Internationale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</w:p>
    <w:p w14:paraId="4DA10186" w14:textId="4B985B4F" w:rsidR="00C426B9" w:rsidRPr="00A043C2" w:rsidRDefault="00C426B9" w:rsidP="00C426B9">
      <w:pPr>
        <w:rPr>
          <w:rFonts w:ascii="Aptos" w:hAnsi="Aptos"/>
        </w:rPr>
      </w:pP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Normungsgruppe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internationale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Gremium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Standardisierung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Künstlicher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Intelligenz</w:t>
      </w:r>
      <w:r w:rsidR="00A043C2">
        <w:rPr>
          <w:rFonts w:ascii="Aptos" w:hAnsi="Aptos"/>
        </w:rPr>
        <w:t xml:space="preserve"> </w:t>
      </w:r>
    </w:p>
    <w:p w14:paraId="6827CF48" w14:textId="55CC4D87" w:rsidR="00C426B9" w:rsidRPr="00A043C2" w:rsidRDefault="00C426B9" w:rsidP="00E65136">
      <w:pPr>
        <w:rPr>
          <w:rFonts w:ascii="Aptos" w:hAnsi="Aptos"/>
        </w:rPr>
      </w:pPr>
    </w:p>
    <w:p w14:paraId="5A47EB13" w14:textId="469116C9" w:rsidR="00C426B9" w:rsidRPr="00A043C2" w:rsidRDefault="00C426B9" w:rsidP="00C426B9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Rolle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KI-Entwicklung:</w:t>
      </w:r>
    </w:p>
    <w:p w14:paraId="141223A7" w14:textId="1F65F894" w:rsidR="00C426B9" w:rsidRPr="00A043C2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technischer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Standards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Datenqualit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Modelltransparenz,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Sicherheit)</w:t>
      </w:r>
    </w:p>
    <w:p w14:paraId="16EE78CA" w14:textId="6900F2C5" w:rsidR="00C426B9" w:rsidRPr="00A043C2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Leitlinien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Testver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ormitätsbewertung</w:t>
      </w:r>
    </w:p>
    <w:p w14:paraId="559C9CEC" w14:textId="4BFB5F4F" w:rsidR="00C426B9" w:rsidRPr="00A043C2" w:rsidRDefault="00745A54" w:rsidP="00C426B9">
      <w:pPr>
        <w:numPr>
          <w:ilvl w:val="0"/>
          <w:numId w:val="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426B9" w:rsidRPr="00A043C2">
        <w:rPr>
          <w:rFonts w:ascii="Aptos" w:hAnsi="Aptos"/>
          <w:b/>
          <w:bCs/>
        </w:rPr>
        <w:t>örderung</w:t>
      </w:r>
      <w:r w:rsidR="00A043C2">
        <w:rPr>
          <w:rFonts w:ascii="Aptos" w:hAnsi="Aptos"/>
          <w:b/>
          <w:bCs/>
        </w:rPr>
        <w:t xml:space="preserve"> </w:t>
      </w:r>
      <w:r w:rsidR="00C426B9"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="00C426B9"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„Trustworthiness“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(Verlässlichkeit,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C426B9" w:rsidRPr="00A043C2">
        <w:rPr>
          <w:rFonts w:ascii="Aptos" w:hAnsi="Aptos"/>
        </w:rPr>
        <w:t>airness,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Robustheit)</w:t>
      </w:r>
    </w:p>
    <w:p w14:paraId="743CE4C5" w14:textId="2CB3C322" w:rsidR="00C426B9" w:rsidRPr="00A043C2" w:rsidRDefault="00C426B9" w:rsidP="00C426B9">
      <w:pPr>
        <w:numPr>
          <w:ilvl w:val="0"/>
          <w:numId w:val="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Interdisziplinäre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Zusammenarbeit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Normungsgremien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Gesundheit,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Sprache)</w:t>
      </w:r>
    </w:p>
    <w:p w14:paraId="5F214E01" w14:textId="47DC5D73" w:rsidR="00C426B9" w:rsidRPr="00A043C2" w:rsidRDefault="00C426B9" w:rsidP="00C426B9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Beispiele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relevante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Normen:</w:t>
      </w:r>
    </w:p>
    <w:p w14:paraId="1BBA60B2" w14:textId="0376E327" w:rsidR="00C426B9" w:rsidRPr="00A043C2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043C2">
        <w:rPr>
          <w:rFonts w:ascii="Aptos" w:hAnsi="Aptos"/>
        </w:rPr>
        <w:t>ISO/IEC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22989: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Grundlagen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</w:p>
    <w:p w14:paraId="581C4875" w14:textId="53FCEAF0" w:rsidR="00C426B9" w:rsidRPr="00A043C2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043C2">
        <w:rPr>
          <w:rFonts w:ascii="Aptos" w:hAnsi="Aptos"/>
        </w:rPr>
        <w:t>ISO/IEC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24029: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</w:p>
    <w:p w14:paraId="50148865" w14:textId="48ABD911" w:rsidR="00C426B9" w:rsidRPr="00A043C2" w:rsidRDefault="00C426B9" w:rsidP="00C426B9">
      <w:pPr>
        <w:numPr>
          <w:ilvl w:val="0"/>
          <w:numId w:val="36"/>
        </w:numPr>
        <w:rPr>
          <w:rFonts w:ascii="Aptos" w:hAnsi="Aptos"/>
        </w:rPr>
      </w:pPr>
      <w:r w:rsidRPr="00A043C2">
        <w:rPr>
          <w:rFonts w:ascii="Aptos" w:hAnsi="Aptos"/>
        </w:rPr>
        <w:t>ISO/IEC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23894: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Risikomanagement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</w:p>
    <w:p w14:paraId="3EC16701" w14:textId="77777777" w:rsidR="00C426B9" w:rsidRPr="00A043C2" w:rsidRDefault="00322CDB" w:rsidP="00C426B9">
      <w:pPr>
        <w:rPr>
          <w:rFonts w:ascii="Aptos" w:hAnsi="Aptos"/>
        </w:rPr>
      </w:pPr>
      <w:r>
        <w:pict w14:anchorId="2FE805A2">
          <v:rect id="Horizontal Line 1626" o:spid="_x0000_s224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C9962D0" w14:textId="6CAFFBA1" w:rsidR="00C426B9" w:rsidRPr="00A043C2" w:rsidRDefault="00C426B9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DSGVO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Datenschutz-Grundverordnung</w:t>
      </w:r>
    </w:p>
    <w:p w14:paraId="66B91E9F" w14:textId="7E8B246D" w:rsidR="00C426B9" w:rsidRDefault="00C426B9" w:rsidP="00E65136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DSGVO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personenbezogenen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arbeiten</w:t>
      </w:r>
    </w:p>
    <w:p w14:paraId="1056248D" w14:textId="77777777" w:rsidR="008D7870" w:rsidRPr="00A043C2" w:rsidRDefault="008D7870" w:rsidP="00E65136">
      <w:pPr>
        <w:rPr>
          <w:rFonts w:ascii="Aptos" w:hAnsi="Aptos"/>
        </w:rPr>
      </w:pPr>
    </w:p>
    <w:p w14:paraId="66D8AF06" w14:textId="7CF9C36E" w:rsidR="00C426B9" w:rsidRPr="00A043C2" w:rsidRDefault="00C426B9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KI-Entwicklung:</w:t>
      </w:r>
    </w:p>
    <w:p w14:paraId="21BF5D49" w14:textId="659A5CC2" w:rsidR="00C426B9" w:rsidRPr="00A043C2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Rechtsgrundlage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Einwilligung,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berechtigtes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Interesse)</w:t>
      </w:r>
    </w:p>
    <w:p w14:paraId="456A86C5" w14:textId="4EF11357" w:rsidR="00C426B9" w:rsidRPr="00A043C2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Transparenzp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lichten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unktionsweise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</w:p>
    <w:p w14:paraId="22C117D3" w14:textId="2DF8C24B" w:rsidR="00C426B9" w:rsidRPr="00A043C2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Begründung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</w:p>
    <w:p w14:paraId="64BBAE7A" w14:textId="5B5CBA73" w:rsidR="00C426B9" w:rsidRPr="00A043C2" w:rsidRDefault="00C426B9" w:rsidP="00C426B9">
      <w:pPr>
        <w:numPr>
          <w:ilvl w:val="0"/>
          <w:numId w:val="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Datensicherheit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Anonymisierung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gestaltet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Rückschlüsse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Einzelpersonen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</w:p>
    <w:p w14:paraId="0F215A56" w14:textId="574AE38A" w:rsidR="00C426B9" w:rsidRPr="00A043C2" w:rsidRDefault="00C426B9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Missachtung:</w:t>
      </w:r>
    </w:p>
    <w:p w14:paraId="0D934AD2" w14:textId="506F6F60" w:rsidR="00C426B9" w:rsidRPr="00A043C2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Bußgelder</w:t>
      </w:r>
    </w:p>
    <w:p w14:paraId="66AA08E4" w14:textId="16014E3F" w:rsidR="00C426B9" w:rsidRPr="00A043C2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043C2">
        <w:rPr>
          <w:rFonts w:ascii="Aptos" w:hAnsi="Aptos"/>
        </w:rPr>
        <w:t>Vertrauensverlust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</w:t>
      </w:r>
    </w:p>
    <w:p w14:paraId="24241248" w14:textId="52855B17" w:rsidR="00C426B9" w:rsidRPr="00A043C2" w:rsidRDefault="00C426B9" w:rsidP="00C426B9">
      <w:pPr>
        <w:numPr>
          <w:ilvl w:val="0"/>
          <w:numId w:val="38"/>
        </w:numPr>
        <w:rPr>
          <w:rFonts w:ascii="Aptos" w:hAnsi="Aptos"/>
        </w:rPr>
      </w:pPr>
      <w:r w:rsidRPr="00A043C2">
        <w:rPr>
          <w:rFonts w:ascii="Aptos" w:hAnsi="Aptos"/>
        </w:rPr>
        <w:t>Einschränkungen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</w:p>
    <w:p w14:paraId="16DE2CE0" w14:textId="77777777" w:rsidR="00C426B9" w:rsidRPr="00A043C2" w:rsidRDefault="00322CDB" w:rsidP="00C426B9">
      <w:pPr>
        <w:rPr>
          <w:rFonts w:ascii="Aptos" w:hAnsi="Aptos"/>
        </w:rPr>
      </w:pPr>
      <w:r>
        <w:pict w14:anchorId="4A38AA9F">
          <v:rect id="Horizontal Line 1625" o:spid="_x0000_s224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46C433F" w14:textId="24A19C08" w:rsidR="00C426B9" w:rsidRPr="00A043C2" w:rsidRDefault="00745A54" w:rsidP="001C7405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426B9" w:rsidRPr="00A043C2">
        <w:rPr>
          <w:rFonts w:ascii="Aptos" w:hAnsi="Aptos"/>
        </w:rPr>
        <w:t>azit: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Zusammenspiel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426B9" w:rsidRPr="00A043C2">
        <w:rPr>
          <w:rFonts w:ascii="Aptos" w:hAnsi="Aptos"/>
        </w:rPr>
        <w:t>Datenschutz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590"/>
        <w:gridCol w:w="3508"/>
      </w:tblGrid>
      <w:tr w:rsidR="00C426B9" w:rsidRPr="00A043C2" w14:paraId="7727E27B" w14:textId="77777777" w:rsidTr="00C426B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5CB8BB" w14:textId="77777777" w:rsidR="00C426B9" w:rsidRPr="00A043C2" w:rsidRDefault="00C426B9" w:rsidP="00C426B9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Bereich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27A68B" w14:textId="414B5030" w:rsidR="00C426B9" w:rsidRPr="00A043C2" w:rsidRDefault="00C426B9" w:rsidP="00C426B9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ISO/IEC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JTC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1/SC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42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2CD658" w14:textId="77777777" w:rsidR="00C426B9" w:rsidRPr="00A043C2" w:rsidRDefault="00C426B9" w:rsidP="00C426B9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DSGVO</w:t>
            </w:r>
          </w:p>
        </w:tc>
      </w:tr>
      <w:tr w:rsidR="00C426B9" w:rsidRPr="00A043C2" w14:paraId="5BD0F126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2873E8" w14:textId="27F26CC0" w:rsidR="00C426B9" w:rsidRPr="00A043C2" w:rsidRDefault="00745A54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C426B9" w:rsidRPr="00A043C2">
              <w:rPr>
                <w:rFonts w:ascii="Aptos" w:hAnsi="Aptos"/>
              </w:rPr>
              <w:t>okus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F3626C" w14:textId="32DDEC67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Technische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ethische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Standards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13AC97" w14:textId="1211133D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Schutz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personenbezogener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</w:tr>
      <w:tr w:rsidR="00C426B9" w:rsidRPr="00A043C2" w14:paraId="1DF3F296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C025E7" w14:textId="77777777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7B0CB9" w14:textId="29997BDD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Vertrauenswürdige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KI-Systeme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A3EE26" w14:textId="2A20C6AF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Rechtssicherheit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Transparenz</w:t>
            </w:r>
          </w:p>
        </w:tc>
      </w:tr>
      <w:tr w:rsidR="00C426B9" w:rsidRPr="00A043C2" w14:paraId="0C09F03D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AE229C" w14:textId="77777777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Anwendung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728466" w14:textId="51F63635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Entwicklung,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Zerti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izierung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4E3312" w14:textId="74C2EECC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Datenverarbeitung,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Nutzerrechte</w:t>
            </w:r>
          </w:p>
        </w:tc>
      </w:tr>
      <w:tr w:rsidR="00C426B9" w:rsidRPr="00A043C2" w14:paraId="124F97D5" w14:textId="77777777" w:rsidTr="00C426B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521E90" w14:textId="24F00669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Bedeutung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D6B6251" w14:textId="16FA3043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Qualität,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Sicherheit,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airness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A77565" w14:textId="1A7A4512" w:rsidR="00C426B9" w:rsidRPr="00A043C2" w:rsidRDefault="00C426B9" w:rsidP="00C426B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Legalität,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Compliance,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Akzeptanz</w:t>
            </w:r>
          </w:p>
        </w:tc>
      </w:tr>
    </w:tbl>
    <w:p w14:paraId="136D21ED" w14:textId="3AADA2B6" w:rsidR="0046269C" w:rsidRDefault="0046269C">
      <w:pPr>
        <w:rPr>
          <w:rFonts w:ascii="Aptos" w:hAnsi="Aptos"/>
        </w:rPr>
      </w:pPr>
    </w:p>
    <w:p w14:paraId="3247EA5F" w14:textId="77777777" w:rsidR="0046269C" w:rsidRDefault="0046269C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03AE3441" w14:textId="2BBCB9AF" w:rsidR="002B74F2" w:rsidRPr="00A043C2" w:rsidRDefault="0061349F" w:rsidP="0061349F">
      <w:pPr>
        <w:pStyle w:val="berschrift1"/>
        <w:rPr>
          <w:rFonts w:ascii="Aptos" w:hAnsi="Aptos"/>
        </w:rPr>
      </w:pPr>
      <w:bookmarkStart w:id="20" w:name="_Toc203514937"/>
      <w:r w:rsidRPr="00A043C2">
        <w:rPr>
          <w:rFonts w:ascii="Aptos" w:hAnsi="Aptos"/>
        </w:rPr>
        <w:lastRenderedPageBreak/>
        <w:t>2.0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="00F3175A" w:rsidRPr="00A043C2">
        <w:rPr>
          <w:rFonts w:ascii="Aptos" w:hAnsi="Aptos"/>
        </w:rPr>
        <w:t>Qualitätsmerkmale</w:t>
      </w:r>
      <w:r w:rsidR="00A043C2">
        <w:rPr>
          <w:rFonts w:ascii="Aptos" w:hAnsi="Aptos"/>
        </w:rPr>
        <w:t xml:space="preserve"> </w:t>
      </w:r>
      <w:r w:rsidR="00F3175A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F3175A" w:rsidRPr="00A043C2">
        <w:rPr>
          <w:rFonts w:ascii="Aptos" w:hAnsi="Aptos"/>
        </w:rPr>
        <w:t>basierte</w:t>
      </w:r>
      <w:r w:rsidR="00A043C2">
        <w:rPr>
          <w:rFonts w:ascii="Aptos" w:hAnsi="Aptos"/>
        </w:rPr>
        <w:t xml:space="preserve"> </w:t>
      </w:r>
      <w:r w:rsidR="00F3175A" w:rsidRPr="00A043C2">
        <w:rPr>
          <w:rFonts w:ascii="Aptos" w:hAnsi="Aptos"/>
        </w:rPr>
        <w:t>Systeme</w:t>
      </w:r>
      <w:bookmarkEnd w:id="20"/>
    </w:p>
    <w:p w14:paraId="2215E0B9" w14:textId="6CD6C142" w:rsidR="00BE6591" w:rsidRPr="00A043C2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67E170AE" w14:textId="0B94CC40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Qualitätseigenscha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ten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wie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4C8EEC8E" w14:textId="5EF77006" w:rsidR="00BE6591" w:rsidRPr="00A043C2" w:rsidRDefault="00745A54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lexibilität,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Adaptivität,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Autonomie,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Transparenz,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Interpretierbarkeit,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Erklärbarkeit,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Sa</w:t>
      </w: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ety,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Ethics,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Bias,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Side</w:t>
      </w:r>
      <w:r w:rsidR="00BE6591" w:rsidRPr="00A043C2">
        <w:rPr>
          <w:rFonts w:ascii="Cambria Math" w:hAnsi="Cambria Math" w:cs="Cambria Math"/>
          <w:sz w:val="22"/>
          <w:szCs w:val="22"/>
        </w:rPr>
        <w:t>‑</w:t>
      </w:r>
      <w:r w:rsidR="00BE6591" w:rsidRPr="00A043C2">
        <w:rPr>
          <w:rFonts w:ascii="Aptos" w:hAnsi="Aptos"/>
          <w:sz w:val="22"/>
          <w:szCs w:val="22"/>
        </w:rPr>
        <w:t>E</w:t>
      </w:r>
      <w:r w:rsidRPr="00A043C2">
        <w:rPr>
          <w:rFonts w:ascii="Aptos" w:hAnsi="Aptos"/>
          <w:sz w:val="22"/>
          <w:szCs w:val="22"/>
        </w:rPr>
        <w:t>ff</w:t>
      </w:r>
      <w:r w:rsidR="00BE6591" w:rsidRPr="00A043C2">
        <w:rPr>
          <w:rFonts w:ascii="Aptos" w:hAnsi="Aptos"/>
          <w:sz w:val="22"/>
          <w:szCs w:val="22"/>
        </w:rPr>
        <w:t>ects,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Reward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Hacking.</w:t>
      </w:r>
    </w:p>
    <w:p w14:paraId="5CF032EC" w14:textId="2DDB684D" w:rsidR="00F3175A" w:rsidRPr="00A043C2" w:rsidRDefault="00C962B7" w:rsidP="006C2B7D">
      <w:pPr>
        <w:pStyle w:val="berschrift3"/>
        <w:rPr>
          <w:rFonts w:ascii="Aptos" w:hAnsi="Aptos"/>
        </w:rPr>
      </w:pPr>
      <w:bookmarkStart w:id="21" w:name="_Toc203514938"/>
      <w:r w:rsidRPr="00A043C2">
        <w:rPr>
          <w:rFonts w:ascii="Aptos" w:hAnsi="Aptos"/>
        </w:rPr>
        <w:t>2.1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967B07" w:rsidRPr="00A043C2">
        <w:rPr>
          <w:rFonts w:ascii="Aptos" w:hAnsi="Aptos"/>
        </w:rPr>
        <w:t>lexibilität</w:t>
      </w:r>
      <w:r w:rsidR="00A043C2">
        <w:rPr>
          <w:rFonts w:ascii="Aptos" w:hAnsi="Aptos"/>
        </w:rPr>
        <w:t xml:space="preserve"> </w:t>
      </w:r>
      <w:r w:rsidR="00967B07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967B07" w:rsidRPr="00A043C2">
        <w:rPr>
          <w:rFonts w:ascii="Aptos" w:hAnsi="Aptos"/>
        </w:rPr>
        <w:t>Anpassbarkeit</w:t>
      </w:r>
      <w:r w:rsidR="00A043C2">
        <w:rPr>
          <w:rFonts w:ascii="Aptos" w:hAnsi="Aptos"/>
        </w:rPr>
        <w:t xml:space="preserve"> </w:t>
      </w:r>
      <w:r w:rsidR="001861FB"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="001861FB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36695A" w:rsidRPr="00A043C2">
        <w:rPr>
          <w:rFonts w:ascii="Aptos" w:hAnsi="Aptos"/>
        </w:rPr>
        <w:t>basierte</w:t>
      </w:r>
      <w:r w:rsidR="00A043C2">
        <w:rPr>
          <w:rFonts w:ascii="Aptos" w:hAnsi="Aptos"/>
        </w:rPr>
        <w:t xml:space="preserve"> </w:t>
      </w:r>
      <w:r w:rsidR="0036695A" w:rsidRPr="00A043C2">
        <w:rPr>
          <w:rFonts w:ascii="Aptos" w:hAnsi="Aptos"/>
        </w:rPr>
        <w:t>Systeme</w:t>
      </w:r>
      <w:bookmarkEnd w:id="21"/>
    </w:p>
    <w:p w14:paraId="7D5A9462" w14:textId="491D053D" w:rsidR="0036695A" w:rsidRPr="00A043C2" w:rsidRDefault="00745A54" w:rsidP="0036695A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36695A" w:rsidRPr="00A043C2">
        <w:rPr>
          <w:rFonts w:ascii="Aptos" w:hAnsi="Aptos"/>
        </w:rPr>
        <w:t>ragen:</w:t>
      </w:r>
    </w:p>
    <w:p w14:paraId="2A2EACD3" w14:textId="6F8DA0BC" w:rsidR="0036695A" w:rsidRPr="00A043C2" w:rsidRDefault="00A00C29" w:rsidP="00BE6591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lexibilität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Anpassbarkeit</w:t>
      </w:r>
      <w:r w:rsidR="00A043C2">
        <w:rPr>
          <w:rFonts w:ascii="Aptos" w:hAnsi="Aptos"/>
        </w:rPr>
        <w:t xml:space="preserve"> </w:t>
      </w:r>
      <w:r w:rsidR="005A4A64" w:rsidRPr="00A043C2">
        <w:rPr>
          <w:rFonts w:ascii="Aptos" w:hAnsi="Aptos"/>
        </w:rPr>
        <w:t>entscheidende</w:t>
      </w:r>
      <w:r w:rsidR="00A043C2">
        <w:rPr>
          <w:rFonts w:ascii="Aptos" w:hAnsi="Aptos"/>
        </w:rPr>
        <w:t xml:space="preserve"> </w:t>
      </w:r>
      <w:r w:rsidR="005A4A64" w:rsidRPr="00A043C2">
        <w:rPr>
          <w:rFonts w:ascii="Aptos" w:hAnsi="Aptos"/>
        </w:rPr>
        <w:t>Qualitätsmerk</w:t>
      </w:r>
      <w:r w:rsidR="007B5FB3" w:rsidRPr="00A043C2">
        <w:rPr>
          <w:rFonts w:ascii="Aptos" w:hAnsi="Aptos"/>
        </w:rPr>
        <w:t>male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7B5FB3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7B5FB3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7B5FB3" w:rsidRPr="00A043C2">
        <w:rPr>
          <w:rFonts w:ascii="Aptos" w:hAnsi="Aptos"/>
        </w:rPr>
        <w:t>basierte</w:t>
      </w:r>
      <w:r w:rsidR="00A043C2">
        <w:rPr>
          <w:rFonts w:ascii="Aptos" w:hAnsi="Aptos"/>
        </w:rPr>
        <w:t xml:space="preserve"> </w:t>
      </w:r>
      <w:r w:rsidR="007B5FB3" w:rsidRPr="00A043C2">
        <w:rPr>
          <w:rFonts w:ascii="Aptos" w:hAnsi="Aptos"/>
        </w:rPr>
        <w:t>Systeme,</w:t>
      </w:r>
      <w:r w:rsidR="00A043C2">
        <w:rPr>
          <w:rFonts w:ascii="Aptos" w:hAnsi="Aptos"/>
        </w:rPr>
        <w:t xml:space="preserve"> </w:t>
      </w:r>
      <w:r w:rsidR="00C24789"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="00C24789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C24789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C24789" w:rsidRPr="00A043C2">
        <w:rPr>
          <w:rFonts w:ascii="Aptos" w:hAnsi="Aptos"/>
        </w:rPr>
        <w:t>veränder</w:t>
      </w:r>
      <w:r w:rsidR="000D4635" w:rsidRPr="00A043C2">
        <w:rPr>
          <w:rFonts w:ascii="Aptos" w:hAnsi="Aptos"/>
        </w:rPr>
        <w:t>nden</w:t>
      </w:r>
      <w:r w:rsidR="00A043C2">
        <w:rPr>
          <w:rFonts w:ascii="Aptos" w:hAnsi="Aptos"/>
        </w:rPr>
        <w:t xml:space="preserve"> </w:t>
      </w:r>
      <w:r w:rsidR="000D4635" w:rsidRPr="00A043C2">
        <w:rPr>
          <w:rFonts w:ascii="Aptos" w:hAnsi="Aptos"/>
        </w:rPr>
        <w:t>Einsatzumgebung?</w:t>
      </w:r>
    </w:p>
    <w:p w14:paraId="38C54621" w14:textId="1BD6891E" w:rsidR="000D4635" w:rsidRPr="00A043C2" w:rsidRDefault="00C15644" w:rsidP="0036695A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7DCEDB66" w14:textId="440F561F" w:rsidR="00BB3736" w:rsidRPr="00A043C2" w:rsidRDefault="00745A54" w:rsidP="00BE6591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BB3736" w:rsidRPr="00A043C2">
        <w:rPr>
          <w:rFonts w:ascii="Aptos" w:hAnsi="Aptos"/>
          <w:b/>
          <w:bCs/>
        </w:rPr>
        <w:t>lexibilität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  <w:b/>
          <w:bCs/>
        </w:rPr>
        <w:t>Anpassbarkeit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entscheidende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Qualitätsmerkmale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BB373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  <w:b/>
          <w:bCs/>
        </w:rPr>
        <w:t>dynamischen</w:t>
      </w:r>
      <w:r w:rsidR="00A043C2">
        <w:rPr>
          <w:rFonts w:ascii="Aptos" w:hAnsi="Aptos"/>
          <w:b/>
          <w:bCs/>
        </w:rPr>
        <w:t xml:space="preserve"> </w:t>
      </w:r>
      <w:r w:rsidR="00BB3736"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="00BB3736"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="00BB3736" w:rsidRPr="00A043C2">
        <w:rPr>
          <w:rFonts w:ascii="Aptos" w:hAnsi="Aptos"/>
          <w:b/>
          <w:bCs/>
        </w:rPr>
        <w:t>verändernden</w:t>
      </w:r>
      <w:r w:rsidR="00A043C2">
        <w:rPr>
          <w:rFonts w:ascii="Aptos" w:hAnsi="Aptos"/>
          <w:b/>
          <w:bCs/>
        </w:rPr>
        <w:t xml:space="preserve"> </w:t>
      </w:r>
      <w:r w:rsidR="00BB3736" w:rsidRPr="00A043C2">
        <w:rPr>
          <w:rFonts w:ascii="Aptos" w:hAnsi="Aptos"/>
          <w:b/>
          <w:bCs/>
        </w:rPr>
        <w:t>Einsatzumgebungen</w:t>
      </w:r>
      <w:r w:rsidR="00BB3736"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Gründe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da</w:t>
      </w:r>
      <w:r w:rsidRPr="00A043C2">
        <w:rPr>
          <w:rFonts w:ascii="Aptos" w:hAnsi="Aptos"/>
        </w:rPr>
        <w:t>f</w:t>
      </w:r>
      <w:r w:rsidR="00BB3736" w:rsidRPr="00A043C2">
        <w:rPr>
          <w:rFonts w:ascii="Aptos" w:hAnsi="Aptos"/>
        </w:rPr>
        <w:t>ür:</w:t>
      </w:r>
    </w:p>
    <w:p w14:paraId="03C3D890" w14:textId="77777777" w:rsidR="00BB3736" w:rsidRPr="00A043C2" w:rsidRDefault="00322CDB" w:rsidP="00BB3736">
      <w:pPr>
        <w:rPr>
          <w:rFonts w:ascii="Aptos" w:hAnsi="Aptos"/>
        </w:rPr>
      </w:pPr>
      <w:r>
        <w:pict w14:anchorId="30CC1574">
          <v:rect id="Horizontal Line 1624" o:spid="_x0000_s224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B57AD36" w14:textId="786C7379" w:rsidR="00BB3736" w:rsidRPr="00A043C2" w:rsidRDefault="00BB3736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Umgebungen</w:t>
      </w:r>
    </w:p>
    <w:p w14:paraId="3D9C9A21" w14:textId="07E105DC" w:rsidR="00BB3736" w:rsidRPr="00A043C2" w:rsidRDefault="00BB3736" w:rsidP="00BB3736">
      <w:pPr>
        <w:numPr>
          <w:ilvl w:val="0"/>
          <w:numId w:val="39"/>
        </w:num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Praxis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äußere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ständig.</w:t>
      </w:r>
    </w:p>
    <w:p w14:paraId="3BD1AF97" w14:textId="19BC3095" w:rsidR="00BB3736" w:rsidRPr="00A043C2" w:rsidRDefault="00BB3736" w:rsidP="00BB3736">
      <w:pPr>
        <w:numPr>
          <w:ilvl w:val="0"/>
          <w:numId w:val="39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lexibles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neue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Muster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anpassen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müssen.</w:t>
      </w:r>
    </w:p>
    <w:p w14:paraId="764A1842" w14:textId="741C635C" w:rsidR="00BB3736" w:rsidRPr="00A043C2" w:rsidRDefault="00BB3736" w:rsidP="00BB3736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Betrugserkennung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Betrugsmethoden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anpassen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können.</w:t>
      </w:r>
    </w:p>
    <w:p w14:paraId="1391851B" w14:textId="77777777" w:rsidR="00BB3736" w:rsidRPr="00A043C2" w:rsidRDefault="00322CDB" w:rsidP="00BB3736">
      <w:pPr>
        <w:rPr>
          <w:rFonts w:ascii="Aptos" w:hAnsi="Aptos"/>
        </w:rPr>
      </w:pPr>
      <w:r>
        <w:pict w14:anchorId="220FB9F5">
          <v:rect id="Horizontal Line 1623" o:spid="_x0000_s224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0AC0A4A" w14:textId="00C34CE7" w:rsidR="00BB3736" w:rsidRPr="00A043C2" w:rsidRDefault="00BB3736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kontinuierliche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Verbesserung</w:t>
      </w:r>
    </w:p>
    <w:p w14:paraId="73139C89" w14:textId="696CF2ED" w:rsidR="00BB3736" w:rsidRPr="00A043C2" w:rsidRDefault="00BB3736" w:rsidP="00BB3736">
      <w:pPr>
        <w:numPr>
          <w:ilvl w:val="0"/>
          <w:numId w:val="40"/>
        </w:numPr>
        <w:rPr>
          <w:rFonts w:ascii="Aptos" w:hAnsi="Aptos"/>
        </w:rPr>
      </w:pPr>
      <w:r w:rsidRPr="00A043C2">
        <w:rPr>
          <w:rFonts w:ascii="Aptos" w:hAnsi="Aptos"/>
        </w:rPr>
        <w:t>Anpassbare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Online-Lernen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Learning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weiterentwickelt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526923F0" w14:textId="229BEE49" w:rsidR="00BB3736" w:rsidRPr="00A043C2" w:rsidRDefault="00BB3736" w:rsidP="00BB3736">
      <w:pPr>
        <w:numPr>
          <w:ilvl w:val="0"/>
          <w:numId w:val="40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ermöglicht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kontinuierliche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Optimierung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vollständige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Neuentwicklung.</w:t>
      </w:r>
    </w:p>
    <w:p w14:paraId="269484E2" w14:textId="77777777" w:rsidR="00BB3736" w:rsidRPr="00A043C2" w:rsidRDefault="00322CDB" w:rsidP="00BB3736">
      <w:pPr>
        <w:rPr>
          <w:rFonts w:ascii="Aptos" w:hAnsi="Aptos"/>
        </w:rPr>
      </w:pPr>
      <w:r>
        <w:pict w14:anchorId="30D394E6">
          <v:rect id="Horizontal Line 1622" o:spid="_x0000_s224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ABA8BA6" w14:textId="7D57D246" w:rsidR="00BB3736" w:rsidRPr="00A043C2" w:rsidRDefault="00BB3736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Wiederverwendbarkeit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Kontexten</w:t>
      </w:r>
    </w:p>
    <w:p w14:paraId="518C25F6" w14:textId="69EBD063" w:rsidR="00BB3736" w:rsidRPr="00A043C2" w:rsidRDefault="00BB3736" w:rsidP="00BB3736">
      <w:pPr>
        <w:numPr>
          <w:ilvl w:val="0"/>
          <w:numId w:val="41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lexibles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verschiedenen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Anwendungs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Sprachmodell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Chatbots,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bersetzung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Textanalyse.</w:t>
      </w:r>
    </w:p>
    <w:p w14:paraId="08993339" w14:textId="69BC9663" w:rsidR="00BB3736" w:rsidRPr="00A043C2" w:rsidRDefault="00BB3736" w:rsidP="00BB3736">
      <w:pPr>
        <w:numPr>
          <w:ilvl w:val="0"/>
          <w:numId w:val="41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spart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Ressourcen.</w:t>
      </w:r>
    </w:p>
    <w:p w14:paraId="784ED7E9" w14:textId="1BDE396D" w:rsidR="00BD09A9" w:rsidRPr="00A043C2" w:rsidRDefault="00322CDB" w:rsidP="00BB3736">
      <w:pPr>
        <w:rPr>
          <w:rFonts w:ascii="Aptos" w:hAnsi="Aptos"/>
        </w:rPr>
      </w:pPr>
      <w:r>
        <w:pict w14:anchorId="03B24172">
          <v:rect id="Horizontal Line 1621" o:spid="_x0000_s224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3BE0D6B" w14:textId="5F58AB14" w:rsidR="00BB3736" w:rsidRPr="00A043C2" w:rsidRDefault="00BB3736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Störungen</w:t>
      </w:r>
    </w:p>
    <w:p w14:paraId="2D157A72" w14:textId="49ECC2C8" w:rsidR="00BB3736" w:rsidRPr="00A043C2" w:rsidRDefault="00BB3736" w:rsidP="00BB3736">
      <w:pPr>
        <w:numPr>
          <w:ilvl w:val="0"/>
          <w:numId w:val="42"/>
        </w:num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Störungen,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Ausreißer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unvollständige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.</w:t>
      </w:r>
    </w:p>
    <w:p w14:paraId="2C072036" w14:textId="27020A3A" w:rsidR="00BB3736" w:rsidRPr="00A043C2" w:rsidRDefault="00745A54" w:rsidP="00BB3736">
      <w:pPr>
        <w:numPr>
          <w:ilvl w:val="0"/>
          <w:numId w:val="42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BB3736" w:rsidRPr="00A043C2">
        <w:rPr>
          <w:rFonts w:ascii="Aptos" w:hAnsi="Aptos"/>
        </w:rPr>
        <w:t>lexible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f</w:t>
      </w:r>
      <w:r w:rsidR="00BB3736" w:rsidRPr="00A043C2">
        <w:rPr>
          <w:rFonts w:ascii="Aptos" w:hAnsi="Aptos"/>
          <w:b/>
          <w:bCs/>
        </w:rPr>
        <w:t>ehlertoleranter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unsicheren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sinnvolle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="00BB3736" w:rsidRPr="00A043C2">
        <w:rPr>
          <w:rFonts w:ascii="Aptos" w:hAnsi="Aptos"/>
        </w:rPr>
        <w:t>lie</w:t>
      </w:r>
      <w:r w:rsidRPr="00A043C2">
        <w:rPr>
          <w:rFonts w:ascii="Aptos" w:hAnsi="Aptos"/>
        </w:rPr>
        <w:t>f</w:t>
      </w:r>
      <w:r w:rsidR="00BB3736" w:rsidRPr="00A043C2">
        <w:rPr>
          <w:rFonts w:ascii="Aptos" w:hAnsi="Aptos"/>
        </w:rPr>
        <w:t>ern.</w:t>
      </w:r>
    </w:p>
    <w:p w14:paraId="286B8552" w14:textId="77777777" w:rsidR="00BB3736" w:rsidRPr="00A043C2" w:rsidRDefault="00322CDB" w:rsidP="00BB3736">
      <w:pPr>
        <w:rPr>
          <w:rFonts w:ascii="Aptos" w:hAnsi="Aptos"/>
        </w:rPr>
      </w:pPr>
      <w:r>
        <w:pict w14:anchorId="2C5FB742">
          <v:rect id="Horizontal Line 1620" o:spid="_x0000_s224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FE65C20" w14:textId="35D6E817" w:rsidR="00BB3736" w:rsidRPr="00A043C2" w:rsidRDefault="00BB3736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Skalierbarkeit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Integration</w:t>
      </w:r>
    </w:p>
    <w:p w14:paraId="03692074" w14:textId="0B375740" w:rsidR="00BB3736" w:rsidRPr="00A043C2" w:rsidRDefault="00BB3736" w:rsidP="00BB3736">
      <w:pPr>
        <w:numPr>
          <w:ilvl w:val="0"/>
          <w:numId w:val="43"/>
        </w:numPr>
        <w:rPr>
          <w:rFonts w:ascii="Aptos" w:hAnsi="Aptos"/>
        </w:rPr>
      </w:pPr>
      <w:r w:rsidRPr="00A043C2">
        <w:rPr>
          <w:rFonts w:ascii="Aptos" w:hAnsi="Aptos"/>
        </w:rPr>
        <w:t>Anpassbare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bestehende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IT-In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rastrukturen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integrieren.</w:t>
      </w:r>
    </w:p>
    <w:p w14:paraId="730EBA09" w14:textId="6E50B522" w:rsidR="00BB3736" w:rsidRPr="00A043C2" w:rsidRDefault="00BB3736" w:rsidP="00BB3736">
      <w:pPr>
        <w:numPr>
          <w:ilvl w:val="0"/>
          <w:numId w:val="43"/>
        </w:numPr>
        <w:rPr>
          <w:rFonts w:ascii="Aptos" w:hAnsi="Aptos"/>
        </w:rPr>
      </w:pP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mitwachsen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steigender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orderungen.</w:t>
      </w:r>
    </w:p>
    <w:p w14:paraId="1703D871" w14:textId="77777777" w:rsidR="00BB3736" w:rsidRPr="00A043C2" w:rsidRDefault="00322CDB" w:rsidP="00BB3736">
      <w:pPr>
        <w:rPr>
          <w:rFonts w:ascii="Aptos" w:hAnsi="Aptos"/>
        </w:rPr>
      </w:pPr>
      <w:r>
        <w:pict w14:anchorId="1D11FBA4">
          <v:rect id="Horizontal Line 1619" o:spid="_x0000_s224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993338E" w14:textId="5E2D234C" w:rsidR="00BB3736" w:rsidRPr="00A043C2" w:rsidRDefault="00745A54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F</w:t>
      </w:r>
      <w:r w:rsidR="00BB3736" w:rsidRPr="00A043C2">
        <w:rPr>
          <w:rFonts w:ascii="Aptos" w:hAnsi="Aptos"/>
        </w:rPr>
        <w:t>azit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557"/>
      </w:tblGrid>
      <w:tr w:rsidR="00BB3736" w:rsidRPr="00A043C2" w14:paraId="719BDC08" w14:textId="77777777" w:rsidTr="00BB373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D9384" w14:textId="77777777" w:rsidR="00BB3736" w:rsidRPr="00A043C2" w:rsidRDefault="00BB3736" w:rsidP="00BB3736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Vorteil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81335A" w14:textId="75A6886A" w:rsidR="00BB3736" w:rsidRPr="00A043C2" w:rsidRDefault="00BB3736" w:rsidP="00BB3736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Bedeutung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ür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KI-Systeme</w:t>
            </w:r>
          </w:p>
        </w:tc>
      </w:tr>
      <w:tr w:rsidR="00BB3736" w:rsidRPr="00A043C2" w14:paraId="154612F8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552508" w14:textId="51B68D8B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Anpassung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neue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47A5CC6" w14:textId="3F3CFF15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Höhere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Aktualität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Relevanz</w:t>
            </w:r>
          </w:p>
        </w:tc>
      </w:tr>
      <w:tr w:rsidR="00BB3736" w:rsidRPr="00A043C2" w14:paraId="48920C99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526206" w14:textId="77777777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Wiederverwendbarkeit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876748" w14:textId="3C970DCE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Geringere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Entwicklungskosten</w:t>
            </w:r>
          </w:p>
        </w:tc>
      </w:tr>
      <w:tr w:rsidR="00BB3736" w:rsidRPr="00A043C2" w14:paraId="4361B818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FA2273" w14:textId="77777777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Robustheit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085997" w14:textId="30FAE3AC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Bessere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Leistung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unvorhersehbaren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Situationen</w:t>
            </w:r>
          </w:p>
        </w:tc>
      </w:tr>
      <w:tr w:rsidR="00BB3736" w:rsidRPr="00A043C2" w14:paraId="0A28AA35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E03A14" w14:textId="77777777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Skalierbarkeit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320BE13" w14:textId="5BC81FB9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Zukun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tssicherheit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Investitionsschutz</w:t>
            </w:r>
          </w:p>
        </w:tc>
      </w:tr>
      <w:tr w:rsidR="00BB3736" w:rsidRPr="00A043C2" w14:paraId="06127FFA" w14:textId="77777777" w:rsidTr="00BB373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167BC9" w14:textId="6FFD2C61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Kontinuierliches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Lernen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A97A143" w14:textId="60112C16" w:rsidR="00BB3736" w:rsidRPr="00A043C2" w:rsidRDefault="00BB3736" w:rsidP="00BB373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Nachhaltige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Verbesserung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Systemleistung</w:t>
            </w:r>
          </w:p>
        </w:tc>
      </w:tr>
    </w:tbl>
    <w:p w14:paraId="3AF0908C" w14:textId="0AA27A28" w:rsidR="00BB3736" w:rsidRPr="00A043C2" w:rsidRDefault="00BB3736" w:rsidP="0036695A">
      <w:pPr>
        <w:rPr>
          <w:rFonts w:ascii="Aptos" w:hAnsi="Aptos"/>
        </w:rPr>
      </w:pPr>
    </w:p>
    <w:p w14:paraId="1A5D5C16" w14:textId="274DB628" w:rsidR="000D4635" w:rsidRPr="00A043C2" w:rsidRDefault="000E7295" w:rsidP="006C2B7D">
      <w:pPr>
        <w:pStyle w:val="berschrift3"/>
        <w:rPr>
          <w:rFonts w:ascii="Aptos" w:hAnsi="Aptos"/>
        </w:rPr>
      </w:pPr>
      <w:bookmarkStart w:id="22" w:name="_Toc203514939"/>
      <w:r w:rsidRPr="00A043C2">
        <w:rPr>
          <w:rFonts w:ascii="Aptos" w:hAnsi="Aptos"/>
        </w:rPr>
        <w:t>2.2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Beziehung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Autonome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BB21DA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775CB8" w:rsidRPr="00A043C2">
        <w:rPr>
          <w:rFonts w:ascii="Aptos" w:hAnsi="Aptos"/>
        </w:rPr>
        <w:t>Systeme</w:t>
      </w:r>
      <w:bookmarkEnd w:id="22"/>
    </w:p>
    <w:p w14:paraId="17810470" w14:textId="3262F9FC" w:rsidR="00775CB8" w:rsidRPr="00A043C2" w:rsidRDefault="00745A54" w:rsidP="00775CB8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75CB8" w:rsidRPr="00A043C2">
        <w:rPr>
          <w:rFonts w:ascii="Aptos" w:hAnsi="Aptos"/>
        </w:rPr>
        <w:t>rage:</w:t>
      </w:r>
    </w:p>
    <w:p w14:paraId="7BE24017" w14:textId="6E4D9AA3" w:rsidR="00775CB8" w:rsidRPr="00A043C2" w:rsidRDefault="00775CB8" w:rsidP="00CD5CE4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</w:t>
      </w:r>
      <w:r w:rsidR="00B91A43" w:rsidRPr="00A043C2">
        <w:rPr>
          <w:rFonts w:ascii="Aptos" w:hAnsi="Aptos"/>
        </w:rPr>
        <w:t>aus</w:t>
      </w:r>
      <w:r w:rsidR="00745A54" w:rsidRPr="00A043C2">
        <w:rPr>
          <w:rFonts w:ascii="Aptos" w:hAnsi="Aptos"/>
        </w:rPr>
        <w:t>f</w:t>
      </w:r>
      <w:r w:rsidR="00B91A43"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ergeben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autonomer</w:t>
      </w:r>
      <w:r w:rsidR="00A043C2">
        <w:rPr>
          <w:rFonts w:ascii="Aptos" w:hAnsi="Aptos"/>
        </w:rPr>
        <w:t xml:space="preserve"> </w:t>
      </w:r>
      <w:r w:rsidR="00B91A43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363FD9" w:rsidRPr="00A043C2">
        <w:rPr>
          <w:rFonts w:ascii="Aptos" w:hAnsi="Aptos"/>
        </w:rPr>
        <w:t>basierter</w:t>
      </w:r>
      <w:r w:rsidR="00A043C2">
        <w:rPr>
          <w:rFonts w:ascii="Aptos" w:hAnsi="Aptos"/>
        </w:rPr>
        <w:t xml:space="preserve"> </w:t>
      </w:r>
      <w:r w:rsidR="00363FD9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5962F6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770C54" w:rsidRPr="00A043C2">
        <w:rPr>
          <w:rFonts w:ascii="Aptos" w:hAnsi="Aptos"/>
        </w:rPr>
        <w:t>Hinblic</w:t>
      </w:r>
      <w:r w:rsidR="00233437" w:rsidRPr="00A043C2">
        <w:rPr>
          <w:rFonts w:ascii="Aptos" w:hAnsi="Aptos"/>
        </w:rPr>
        <w:t>k</w:t>
      </w:r>
      <w:r w:rsidR="00A043C2">
        <w:rPr>
          <w:rFonts w:ascii="Aptos" w:hAnsi="Aptos"/>
        </w:rPr>
        <w:t xml:space="preserve"> </w:t>
      </w:r>
      <w:r w:rsidR="00233437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233437" w:rsidRPr="00A043C2">
        <w:rPr>
          <w:rFonts w:ascii="Aptos" w:hAnsi="Aptos"/>
        </w:rPr>
        <w:t>deren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233437" w:rsidRPr="00A043C2">
        <w:rPr>
          <w:rFonts w:ascii="Aptos" w:hAnsi="Aptos"/>
        </w:rPr>
        <w:t>ähigkeit,</w:t>
      </w:r>
      <w:r w:rsidR="00A043C2">
        <w:rPr>
          <w:rFonts w:ascii="Aptos" w:hAnsi="Aptos"/>
        </w:rPr>
        <w:t xml:space="preserve"> </w:t>
      </w:r>
      <w:r w:rsidR="00233437"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="00233437" w:rsidRPr="00A043C2">
        <w:rPr>
          <w:rFonts w:ascii="Aptos" w:hAnsi="Aptos"/>
        </w:rPr>
        <w:t>menschliches</w:t>
      </w:r>
      <w:r w:rsidR="00A043C2">
        <w:rPr>
          <w:rFonts w:ascii="Aptos" w:hAnsi="Aptos"/>
        </w:rPr>
        <w:t xml:space="preserve"> </w:t>
      </w:r>
      <w:r w:rsidR="00233437" w:rsidRPr="00A043C2">
        <w:rPr>
          <w:rFonts w:ascii="Aptos" w:hAnsi="Aptos"/>
        </w:rPr>
        <w:t>Eingrei</w:t>
      </w:r>
      <w:r w:rsidR="00745A54" w:rsidRPr="00A043C2">
        <w:rPr>
          <w:rFonts w:ascii="Aptos" w:hAnsi="Aptos"/>
        </w:rPr>
        <w:t>f</w:t>
      </w:r>
      <w:r w:rsidR="00233437"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="00FF456E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FF456E" w:rsidRPr="00A043C2">
        <w:rPr>
          <w:rFonts w:ascii="Aptos" w:hAnsi="Aptos"/>
        </w:rPr>
        <w:t>agieren?</w:t>
      </w:r>
    </w:p>
    <w:p w14:paraId="031111C8" w14:textId="7598F5CF" w:rsidR="00FF456E" w:rsidRPr="00A043C2" w:rsidRDefault="00C15644" w:rsidP="00775CB8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F9A0C1D" w14:textId="2AC16409" w:rsidR="00AE6460" w:rsidRPr="00A043C2" w:rsidRDefault="00AE6460" w:rsidP="00AF4D73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autonomer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KI-basierter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ohne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menschliches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Eingrei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ahrzeuge,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Drohnen,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Roboter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Entscheidungsagenten),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technische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Umsetzung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ethische,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rechtliche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sicherheitsrelevante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Aspekte</w:t>
      </w:r>
      <w:r w:rsidRPr="00A043C2">
        <w:rPr>
          <w:rFonts w:ascii="Aptos" w:hAnsi="Aptos"/>
        </w:rPr>
        <w:t>:</w:t>
      </w:r>
    </w:p>
    <w:p w14:paraId="63CFA0F4" w14:textId="77777777" w:rsidR="00AE6460" w:rsidRPr="00A043C2" w:rsidRDefault="00322CDB" w:rsidP="00AE6460">
      <w:pPr>
        <w:rPr>
          <w:rFonts w:ascii="Aptos" w:hAnsi="Aptos"/>
        </w:rPr>
      </w:pPr>
      <w:r>
        <w:pict w14:anchorId="5156EEB9">
          <v:rect id="Horizontal Line 1618" o:spid="_x0000_s223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F5EAA7A" w14:textId="704AA918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Unvorhersehbare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Umgebungen</w:t>
      </w:r>
    </w:p>
    <w:p w14:paraId="5DBECB22" w14:textId="55906CCE" w:rsidR="00AE6460" w:rsidRPr="00A043C2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043C2">
        <w:rPr>
          <w:rFonts w:ascii="Aptos" w:hAnsi="Aptos"/>
        </w:rPr>
        <w:t>Autonome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dynamischen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Kontexten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</w:t>
      </w:r>
      <w:r w:rsidRPr="00A043C2">
        <w:rPr>
          <w:rFonts w:ascii="Aptos" w:hAnsi="Aptos" w:cs="Aptos"/>
        </w:rPr>
        <w:t>ß</w:t>
      </w:r>
      <w:r w:rsidRPr="00A043C2">
        <w:rPr>
          <w:rFonts w:ascii="Aptos" w:hAnsi="Aptos"/>
        </w:rPr>
        <w:t>enverkehr,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Natur,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soziale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Interaktionen).</w:t>
      </w:r>
    </w:p>
    <w:p w14:paraId="7B83B5C2" w14:textId="45A87EA4" w:rsidR="00AE6460" w:rsidRPr="00A043C2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unmöglich,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Szenarien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Voraus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Pr="00A043C2">
        <w:rPr>
          <w:rFonts w:ascii="Aptos" w:hAnsi="Aptos"/>
        </w:rPr>
        <w:t>.</w:t>
      </w:r>
    </w:p>
    <w:p w14:paraId="06E0CE96" w14:textId="61E5FD49" w:rsidR="00AE6460" w:rsidRPr="00A043C2" w:rsidRDefault="00AE6460" w:rsidP="00AE6460">
      <w:pPr>
        <w:numPr>
          <w:ilvl w:val="0"/>
          <w:numId w:val="44"/>
        </w:numPr>
        <w:rPr>
          <w:rFonts w:ascii="Aptos" w:hAnsi="Aptos"/>
        </w:rPr>
      </w:pP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Generalisierung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</w:t>
      </w:r>
    </w:p>
    <w:p w14:paraId="796214C0" w14:textId="77777777" w:rsidR="00AE6460" w:rsidRPr="00A043C2" w:rsidRDefault="00322CDB" w:rsidP="00AE6460">
      <w:pPr>
        <w:rPr>
          <w:rFonts w:ascii="Aptos" w:hAnsi="Aptos"/>
        </w:rPr>
      </w:pPr>
      <w:r>
        <w:pict w14:anchorId="33D94BBD">
          <v:rect id="Horizontal Line 1617" o:spid="_x0000_s223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2C2F5CC" w14:textId="45C6A884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Nicht-deterministisches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</w:p>
    <w:p w14:paraId="4C5C6A40" w14:textId="7FCC38CB" w:rsidR="00AE6460" w:rsidRPr="00A043C2" w:rsidRDefault="00AE6460" w:rsidP="00AE6460">
      <w:pPr>
        <w:numPr>
          <w:ilvl w:val="0"/>
          <w:numId w:val="45"/>
        </w:numPr>
        <w:rPr>
          <w:rFonts w:ascii="Aptos" w:hAnsi="Aptos"/>
        </w:rPr>
      </w:pP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(v.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a.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Deep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exakt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reproduzierbar</w:t>
      </w:r>
      <w:r w:rsidRPr="00A043C2">
        <w:rPr>
          <w:rFonts w:ascii="Aptos" w:hAnsi="Aptos"/>
        </w:rPr>
        <w:t>.</w:t>
      </w:r>
    </w:p>
    <w:p w14:paraId="1064FC9C" w14:textId="338EBFB4" w:rsidR="00AE6460" w:rsidRPr="00A043C2" w:rsidRDefault="00AE6460" w:rsidP="00AE6460">
      <w:pPr>
        <w:numPr>
          <w:ilvl w:val="0"/>
          <w:numId w:val="45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erschwert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klassische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Testmethoden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basieren.</w:t>
      </w:r>
    </w:p>
    <w:p w14:paraId="0D3B9A9B" w14:textId="77777777" w:rsidR="00AE6460" w:rsidRPr="00A043C2" w:rsidRDefault="00322CDB" w:rsidP="00AE6460">
      <w:pPr>
        <w:rPr>
          <w:rFonts w:ascii="Aptos" w:hAnsi="Aptos"/>
        </w:rPr>
      </w:pPr>
      <w:r>
        <w:pict w14:anchorId="4E0CFAC8">
          <v:rect id="Horizontal Line 1616" o:spid="_x0000_s223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2A6ED0C" w14:textId="1BC201D5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Mangel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Extrem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</w:t>
      </w:r>
    </w:p>
    <w:p w14:paraId="18E0BCCE" w14:textId="0B91C455" w:rsidR="00AE6460" w:rsidRPr="00A043C2" w:rsidRDefault="00AE6460" w:rsidP="00AE6460">
      <w:pPr>
        <w:numPr>
          <w:ilvl w:val="0"/>
          <w:numId w:val="46"/>
        </w:numPr>
        <w:rPr>
          <w:rFonts w:ascii="Aptos" w:hAnsi="Aptos"/>
        </w:rPr>
      </w:pPr>
      <w:r w:rsidRPr="00A043C2">
        <w:rPr>
          <w:rFonts w:ascii="Aptos" w:hAnsi="Aptos"/>
        </w:rPr>
        <w:t>Kritische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lle,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Grenz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lle)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entscheidend.</w:t>
      </w:r>
    </w:p>
    <w:p w14:paraId="00B7DD58" w14:textId="4A34F80E" w:rsidR="00AE6460" w:rsidRPr="00A043C2" w:rsidRDefault="00AE6460" w:rsidP="00AE6460">
      <w:pPr>
        <w:numPr>
          <w:ilvl w:val="0"/>
          <w:numId w:val="46"/>
        </w:numPr>
        <w:rPr>
          <w:rFonts w:ascii="Aptos" w:hAnsi="Aptos"/>
        </w:rPr>
      </w:pP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Simulation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realistischer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Edge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Cases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synthetische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Datengenerierung</w:t>
      </w:r>
    </w:p>
    <w:p w14:paraId="28B3166B" w14:textId="0E2FDEB8" w:rsidR="00B16987" w:rsidRPr="00A043C2" w:rsidRDefault="00322CDB" w:rsidP="00AE6460">
      <w:pPr>
        <w:rPr>
          <w:rFonts w:ascii="Aptos" w:hAnsi="Aptos"/>
        </w:rPr>
      </w:pPr>
      <w:r>
        <w:pict w14:anchorId="4047E183">
          <v:rect id="Horizontal Line 1615" o:spid="_x0000_s223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D7FF383" w14:textId="77777777" w:rsidR="00B16987" w:rsidRPr="00A043C2" w:rsidRDefault="00B16987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796FC91B" w14:textId="5E6E17A9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Nachvollziehbarkeit</w:t>
      </w:r>
    </w:p>
    <w:p w14:paraId="50830C07" w14:textId="1961FE0E" w:rsidR="00AE6460" w:rsidRPr="00A043C2" w:rsidRDefault="00AE6460" w:rsidP="00AE6460">
      <w:pPr>
        <w:numPr>
          <w:ilvl w:val="0"/>
          <w:numId w:val="47"/>
        </w:numPr>
        <w:rPr>
          <w:rFonts w:ascii="Aptos" w:hAnsi="Aptos"/>
        </w:rPr>
      </w:pP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nachvollziehbar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ehlverhalten.</w:t>
      </w:r>
    </w:p>
    <w:p w14:paraId="4E714A79" w14:textId="432A2C62" w:rsidR="00AE6460" w:rsidRPr="00A043C2" w:rsidRDefault="00AE6460" w:rsidP="00AE6460">
      <w:pPr>
        <w:numPr>
          <w:ilvl w:val="0"/>
          <w:numId w:val="47"/>
        </w:numPr>
        <w:rPr>
          <w:rFonts w:ascii="Aptos" w:hAnsi="Aptos"/>
        </w:rPr>
      </w:pPr>
      <w:r w:rsidRPr="00A043C2">
        <w:rPr>
          <w:rFonts w:ascii="Aptos" w:hAnsi="Aptos"/>
        </w:rPr>
        <w:t>Black-Box-Modelle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erschweren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ehleranalyse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Zerti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izierung</w:t>
      </w:r>
      <w:r w:rsidRPr="00A043C2">
        <w:rPr>
          <w:rFonts w:ascii="Aptos" w:hAnsi="Aptos"/>
        </w:rPr>
        <w:t>.</w:t>
      </w:r>
    </w:p>
    <w:p w14:paraId="6B42ED4E" w14:textId="77777777" w:rsidR="00AE6460" w:rsidRPr="00A043C2" w:rsidRDefault="00322CDB" w:rsidP="00AE6460">
      <w:pPr>
        <w:rPr>
          <w:rFonts w:ascii="Aptos" w:hAnsi="Aptos"/>
        </w:rPr>
      </w:pPr>
      <w:r>
        <w:pict w14:anchorId="5DD01CB3">
          <v:rect id="Horizontal Line 1614" o:spid="_x0000_s223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196B204" w14:textId="39ED165D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ragen</w:t>
      </w:r>
    </w:p>
    <w:p w14:paraId="0D37ED7E" w14:textId="561AB08A" w:rsidR="00AE6460" w:rsidRPr="00A043C2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reagiert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Zielkon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likten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allvermeidung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Verkehrsregeln)?</w:t>
      </w:r>
    </w:p>
    <w:p w14:paraId="359EAA6E" w14:textId="13D90A26" w:rsidR="00AE6460" w:rsidRPr="00A043C2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043C2">
        <w:rPr>
          <w:rFonts w:ascii="Aptos" w:hAnsi="Aptos"/>
        </w:rPr>
        <w:t>Wer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trägt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560C11">
        <w:rPr>
          <w:rFonts w:ascii="Aptos" w:hAnsi="Aptos"/>
        </w:rPr>
        <w:t>a</w:t>
      </w:r>
      <w:r w:rsidR="00A63283" w:rsidRPr="00A043C2">
        <w:rPr>
          <w:rFonts w:ascii="Aptos" w:hAnsi="Aptos"/>
        </w:rPr>
        <w:t>ntwort</w:t>
      </w:r>
      <w:r w:rsidRPr="00A043C2">
        <w:rPr>
          <w:rFonts w:ascii="Aptos" w:hAnsi="Aptos"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ehlentscheidungen?</w:t>
      </w:r>
    </w:p>
    <w:p w14:paraId="22FD1105" w14:textId="170E6167" w:rsidR="00AE6460" w:rsidRPr="00A043C2" w:rsidRDefault="00AE6460" w:rsidP="00AE6460">
      <w:pPr>
        <w:numPr>
          <w:ilvl w:val="0"/>
          <w:numId w:val="48"/>
        </w:numPr>
        <w:rPr>
          <w:rFonts w:ascii="Aptos" w:hAnsi="Aptos"/>
        </w:rPr>
      </w:pP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ethischer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Entscheidungslogiken</w:t>
      </w:r>
    </w:p>
    <w:p w14:paraId="6182C0E2" w14:textId="77777777" w:rsidR="00AE6460" w:rsidRPr="00A043C2" w:rsidRDefault="00322CDB" w:rsidP="00AE6460">
      <w:pPr>
        <w:rPr>
          <w:rFonts w:ascii="Aptos" w:hAnsi="Aptos"/>
        </w:rPr>
      </w:pPr>
      <w:r>
        <w:pict w14:anchorId="3A3F62BB">
          <v:rect id="Horizontal Line 1613" o:spid="_x0000_s223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02E96A9" w14:textId="745B3DA5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Hardware</w:t>
      </w:r>
    </w:p>
    <w:p w14:paraId="4656B533" w14:textId="2F56FC61" w:rsidR="00AE6460" w:rsidRPr="00A043C2" w:rsidRDefault="00AE6460" w:rsidP="00AE6460">
      <w:pPr>
        <w:numPr>
          <w:ilvl w:val="0"/>
          <w:numId w:val="49"/>
        </w:numPr>
        <w:rPr>
          <w:rFonts w:ascii="Aptos" w:hAnsi="Aptos"/>
        </w:rPr>
      </w:pPr>
      <w:r w:rsidRPr="00A043C2">
        <w:rPr>
          <w:rFonts w:ascii="Aptos" w:hAnsi="Aptos"/>
        </w:rPr>
        <w:t>Autonome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interagieren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Sensoren,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Aktoren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physischer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Umgebung</w:t>
      </w:r>
      <w:r w:rsidRPr="00A043C2">
        <w:rPr>
          <w:rFonts w:ascii="Aptos" w:hAnsi="Aptos"/>
        </w:rPr>
        <w:t>.</w:t>
      </w:r>
    </w:p>
    <w:p w14:paraId="07723D46" w14:textId="4D22A5F5" w:rsidR="00AE6460" w:rsidRPr="00A043C2" w:rsidRDefault="00AE6460" w:rsidP="00AE6460">
      <w:pPr>
        <w:numPr>
          <w:ilvl w:val="0"/>
          <w:numId w:val="49"/>
        </w:numPr>
        <w:rPr>
          <w:rFonts w:ascii="Aptos" w:hAnsi="Aptos"/>
        </w:rPr>
      </w:pP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Hardware-in-the-Loop-Tests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Realitätsnähe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Simulationen</w:t>
      </w:r>
    </w:p>
    <w:p w14:paraId="44A54E71" w14:textId="77777777" w:rsidR="00AE6460" w:rsidRPr="00A043C2" w:rsidRDefault="00322CDB" w:rsidP="00AE6460">
      <w:pPr>
        <w:rPr>
          <w:rFonts w:ascii="Aptos" w:hAnsi="Aptos"/>
        </w:rPr>
      </w:pPr>
      <w:r>
        <w:pict w14:anchorId="77E1DA41">
          <v:rect id="Horizontal Line 1612" o:spid="_x0000_s223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4BF1EBE" w14:textId="4862DE67" w:rsidR="00AE6460" w:rsidRPr="00A043C2" w:rsidRDefault="00AE6460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7.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Skalierbarkeit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Wiederholbarkeit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</w:p>
    <w:p w14:paraId="030B22C3" w14:textId="666E6AFD" w:rsidR="00AE6460" w:rsidRPr="00A043C2" w:rsidRDefault="00AE6460" w:rsidP="00AE6460">
      <w:pPr>
        <w:numPr>
          <w:ilvl w:val="0"/>
          <w:numId w:val="50"/>
        </w:numPr>
        <w:rPr>
          <w:rFonts w:ascii="Aptos" w:hAnsi="Aptos"/>
        </w:rPr>
      </w:pP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automatisiert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skalierbar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5D414E1B" w14:textId="6A2BA37D" w:rsidR="00AE6460" w:rsidRPr="00A043C2" w:rsidRDefault="00AE6460" w:rsidP="00AE6460">
      <w:pPr>
        <w:numPr>
          <w:ilvl w:val="0"/>
          <w:numId w:val="50"/>
        </w:numPr>
        <w:rPr>
          <w:rFonts w:ascii="Aptos" w:hAnsi="Aptos"/>
        </w:rPr>
      </w:pPr>
      <w:r w:rsidRPr="00A043C2">
        <w:rPr>
          <w:rFonts w:ascii="Aptos" w:hAnsi="Aptos"/>
        </w:rPr>
        <w:t>Gleichzeitig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realitätsnah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wiederholbar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bleiben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schwieriger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Spagat.</w:t>
      </w:r>
    </w:p>
    <w:p w14:paraId="2D5E55A7" w14:textId="77777777" w:rsidR="00AE6460" w:rsidRPr="00A043C2" w:rsidRDefault="00322CDB" w:rsidP="00AE6460">
      <w:pPr>
        <w:rPr>
          <w:rFonts w:ascii="Aptos" w:hAnsi="Aptos"/>
        </w:rPr>
      </w:pPr>
      <w:r>
        <w:pict w14:anchorId="12396C8E">
          <v:rect id="Horizontal Line 1611" o:spid="_x0000_s223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708AB1B" w14:textId="6D3CF322" w:rsidR="00AE6460" w:rsidRPr="00A043C2" w:rsidRDefault="00745A54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E6460" w:rsidRPr="00A043C2">
        <w:rPr>
          <w:rFonts w:ascii="Aptos" w:hAnsi="Aptos"/>
        </w:rPr>
        <w:t>azit: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so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anspruchsvoll</w:t>
      </w:r>
      <w:r w:rsidR="00A043C2">
        <w:rPr>
          <w:rFonts w:ascii="Aptos" w:hAnsi="Aptos"/>
        </w:rPr>
        <w:t xml:space="preserve"> </w:t>
      </w:r>
      <w:r w:rsidR="00AE6460" w:rsidRPr="00A043C2">
        <w:rPr>
          <w:rFonts w:ascii="Aptos" w:hAnsi="Aptos"/>
        </w:rPr>
        <w:t>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  <w:gridCol w:w="5321"/>
      </w:tblGrid>
      <w:tr w:rsidR="00AE6460" w:rsidRPr="00A043C2" w14:paraId="5C8AE683" w14:textId="77777777" w:rsidTr="00AE646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98F091" w14:textId="130FF3B9" w:rsidR="00AE6460" w:rsidRPr="00A043C2" w:rsidRDefault="00AE6460" w:rsidP="00AE646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Heraus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orderung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51C8A4" w14:textId="06ABDBCE" w:rsidR="00AE6460" w:rsidRPr="00A043C2" w:rsidRDefault="00AE6460" w:rsidP="00AE646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Bedeutung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ür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autonome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KI-Systeme</w:t>
            </w:r>
          </w:p>
        </w:tc>
      </w:tr>
      <w:tr w:rsidR="00AE6460" w:rsidRPr="00A043C2" w14:paraId="6A5D06ED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BA0C80" w14:textId="721D43EA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Unvorhersehbare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Szenarien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7E7BB8" w14:textId="5A83BBD6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hohe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Robustheit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Adaptivität</w:t>
            </w:r>
          </w:p>
        </w:tc>
      </w:tr>
      <w:tr w:rsidR="00AE6460" w:rsidRPr="00A043C2" w14:paraId="1B49B5DB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DF9E13" w14:textId="7FC475EA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Nicht-deterministisches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BFE890" w14:textId="03F5A054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Erschwert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klassische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Testmethoden</w:t>
            </w:r>
          </w:p>
        </w:tc>
      </w:tr>
      <w:tr w:rsidR="00AE6460" w:rsidRPr="00A043C2" w14:paraId="5DE001A0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D2485B" w14:textId="7BA597A4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Seltene,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kritische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älle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2EB4EF" w14:textId="00CD6524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Müssen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gezielt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simuliert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getestet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</w:p>
        </w:tc>
      </w:tr>
      <w:tr w:rsidR="00AE6460" w:rsidRPr="00A043C2" w14:paraId="0741D1B8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AB37EE" w14:textId="77777777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D9960" w14:textId="427A0E97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Wichtig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Vertrauen,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Regulierung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ehleranalyse</w:t>
            </w:r>
          </w:p>
        </w:tc>
      </w:tr>
      <w:tr w:rsidR="00AE6460" w:rsidRPr="00A043C2" w14:paraId="54224C2D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172B28" w14:textId="7C8E001B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Ethische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DF508F" w14:textId="07B78AF3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Müssen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getestet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dokumentiert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</w:p>
        </w:tc>
      </w:tr>
      <w:tr w:rsidR="00AE6460" w:rsidRPr="00A043C2" w14:paraId="62292F8C" w14:textId="77777777" w:rsidTr="00AE646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D13D1A" w14:textId="77777777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Hardwareintegration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021F7B8" w14:textId="3612B230" w:rsidR="00AE6460" w:rsidRPr="00A043C2" w:rsidRDefault="00AE6460" w:rsidP="00AE646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realitätsnahe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Testumgebungen</w:t>
            </w:r>
          </w:p>
        </w:tc>
      </w:tr>
    </w:tbl>
    <w:p w14:paraId="7EEEA88A" w14:textId="77777777" w:rsidR="00FF456E" w:rsidRPr="00A043C2" w:rsidRDefault="00FF456E" w:rsidP="00775CB8">
      <w:pPr>
        <w:rPr>
          <w:rFonts w:ascii="Aptos" w:hAnsi="Aptos"/>
        </w:rPr>
      </w:pPr>
    </w:p>
    <w:p w14:paraId="3974B71C" w14:textId="5648440E" w:rsidR="00560C11" w:rsidRDefault="00560C11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03B8AAF5" w14:textId="420C5031" w:rsidR="00B16987" w:rsidRPr="00A043C2" w:rsidRDefault="007C5FDC" w:rsidP="006C2B7D">
      <w:pPr>
        <w:pStyle w:val="berschrift3"/>
        <w:rPr>
          <w:rFonts w:ascii="Aptos" w:hAnsi="Aptos"/>
        </w:rPr>
      </w:pPr>
      <w:bookmarkStart w:id="23" w:name="_Toc203514940"/>
      <w:r w:rsidRPr="00A043C2">
        <w:rPr>
          <w:rFonts w:ascii="Aptos" w:hAnsi="Aptos"/>
        </w:rPr>
        <w:lastRenderedPageBreak/>
        <w:t>2.3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Manag</w:t>
      </w:r>
      <w:r w:rsidR="002332B3" w:rsidRPr="00A043C2">
        <w:rPr>
          <w:rFonts w:ascii="Aptos" w:hAnsi="Aptos"/>
        </w:rPr>
        <w:t>ements</w:t>
      </w:r>
      <w:r w:rsidR="00A043C2">
        <w:rPr>
          <w:rFonts w:ascii="Aptos" w:hAnsi="Aptos"/>
        </w:rPr>
        <w:t xml:space="preserve"> </w:t>
      </w:r>
      <w:r w:rsidR="002332B3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2332B3" w:rsidRPr="00A043C2">
        <w:rPr>
          <w:rFonts w:ascii="Aptos" w:hAnsi="Aptos"/>
        </w:rPr>
        <w:t>Evolution</w:t>
      </w:r>
      <w:r w:rsidR="00A043C2">
        <w:rPr>
          <w:rFonts w:ascii="Aptos" w:hAnsi="Aptos"/>
        </w:rPr>
        <w:t xml:space="preserve"> </w:t>
      </w:r>
      <w:r w:rsidR="002332B3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2332B3" w:rsidRPr="00A043C2">
        <w:rPr>
          <w:rFonts w:ascii="Aptos" w:hAnsi="Aptos"/>
        </w:rPr>
        <w:t>basierte</w:t>
      </w:r>
      <w:r w:rsidR="00A043C2">
        <w:rPr>
          <w:rFonts w:ascii="Aptos" w:hAnsi="Aptos"/>
        </w:rPr>
        <w:t xml:space="preserve"> </w:t>
      </w:r>
      <w:r w:rsidR="002332B3" w:rsidRPr="00A043C2">
        <w:rPr>
          <w:rFonts w:ascii="Aptos" w:hAnsi="Aptos"/>
        </w:rPr>
        <w:t>Systeme</w:t>
      </w:r>
      <w:bookmarkEnd w:id="23"/>
    </w:p>
    <w:p w14:paraId="45140E8A" w14:textId="6ACD9C1F" w:rsidR="00373D78" w:rsidRPr="00A043C2" w:rsidRDefault="00745A54" w:rsidP="00373D78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373D78" w:rsidRPr="00A043C2">
        <w:rPr>
          <w:rFonts w:ascii="Aptos" w:hAnsi="Aptos"/>
        </w:rPr>
        <w:t>ragen:</w:t>
      </w:r>
    </w:p>
    <w:p w14:paraId="48D117EF" w14:textId="3872213D" w:rsidR="00373D78" w:rsidRPr="00A043C2" w:rsidRDefault="00EB1075" w:rsidP="00373D78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versteht</w:t>
      </w:r>
      <w:r w:rsidR="00A043C2">
        <w:rPr>
          <w:rFonts w:ascii="Aptos" w:hAnsi="Aptos"/>
        </w:rPr>
        <w:t xml:space="preserve"> </w:t>
      </w:r>
      <w:r w:rsidR="006726E2"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="006726E2"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="006726E2" w:rsidRPr="00A043C2">
        <w:rPr>
          <w:rFonts w:ascii="Aptos" w:hAnsi="Aptos"/>
        </w:rPr>
        <w:t>Evo</w:t>
      </w:r>
      <w:r w:rsidR="00357445" w:rsidRPr="00A043C2">
        <w:rPr>
          <w:rFonts w:ascii="Aptos" w:hAnsi="Aptos"/>
        </w:rPr>
        <w:t>lution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Bezug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basierte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Systeme,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357445" w:rsidRPr="00A043C2">
        <w:rPr>
          <w:rFonts w:ascii="Aptos" w:hAnsi="Aptos"/>
        </w:rPr>
        <w:t>der</w:t>
      </w:r>
      <w:r w:rsidR="00F67AEC"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="00F67AEC" w:rsidRPr="00A043C2">
        <w:rPr>
          <w:rFonts w:ascii="Aptos" w:hAnsi="Aptos"/>
        </w:rPr>
        <w:t>Management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F67AEC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F67AEC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F67AEC" w:rsidRPr="00A043C2">
        <w:rPr>
          <w:rFonts w:ascii="Aptos" w:hAnsi="Aptos"/>
        </w:rPr>
        <w:t>sicheren</w:t>
      </w:r>
      <w:r w:rsidR="00A043C2">
        <w:rPr>
          <w:rFonts w:ascii="Aptos" w:hAnsi="Aptos"/>
        </w:rPr>
        <w:t xml:space="preserve"> </w:t>
      </w:r>
      <w:r w:rsidR="00F67AEC" w:rsidRPr="00A043C2">
        <w:rPr>
          <w:rFonts w:ascii="Aptos" w:hAnsi="Aptos"/>
        </w:rPr>
        <w:t>Betrieb</w:t>
      </w:r>
      <w:r w:rsidR="00A043C2">
        <w:rPr>
          <w:rFonts w:ascii="Aptos" w:hAnsi="Aptos"/>
        </w:rPr>
        <w:t xml:space="preserve"> </w:t>
      </w:r>
      <w:r w:rsidR="008F193B" w:rsidRPr="00A043C2">
        <w:rPr>
          <w:rFonts w:ascii="Aptos" w:hAnsi="Aptos"/>
        </w:rPr>
        <w:t>solcher</w:t>
      </w:r>
      <w:r w:rsidR="00A043C2">
        <w:rPr>
          <w:rFonts w:ascii="Aptos" w:hAnsi="Aptos"/>
        </w:rPr>
        <w:t xml:space="preserve"> </w:t>
      </w:r>
      <w:r w:rsidR="008F193B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8F193B" w:rsidRPr="00A043C2">
        <w:rPr>
          <w:rFonts w:ascii="Aptos" w:hAnsi="Aptos"/>
        </w:rPr>
        <w:t>wichtig?</w:t>
      </w:r>
    </w:p>
    <w:p w14:paraId="175614E4" w14:textId="0D9568D4" w:rsidR="008F193B" w:rsidRPr="00A043C2" w:rsidRDefault="00C15644" w:rsidP="00373D78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3E438AA" w14:textId="289BB0C9" w:rsidR="005C64E8" w:rsidRPr="00A043C2" w:rsidRDefault="005C64E8" w:rsidP="005C64E8">
      <w:p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Bezug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KI-basierte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bezeichnet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„Evolution“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kontinuierliche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Veränderung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Weiterentwicklung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Lebenszyklus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hinweg.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technischer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Modell-Updates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Umgebungsanpassungen)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betriebsbedingt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gesetzliche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Vorgaben).</w:t>
      </w:r>
    </w:p>
    <w:p w14:paraId="655E82E9" w14:textId="56F51DB8" w:rsidR="00BD09A9" w:rsidRPr="00A043C2" w:rsidRDefault="00322CDB" w:rsidP="005C64E8">
      <w:pPr>
        <w:rPr>
          <w:rFonts w:ascii="Aptos" w:hAnsi="Aptos"/>
        </w:rPr>
      </w:pPr>
      <w:r>
        <w:pict w14:anchorId="1DBF47D9">
          <v:rect id="Horizontal Line 1610" o:spid="_x0000_s223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5D1047A" w14:textId="7EDA1C09" w:rsidR="005C64E8" w:rsidRPr="00A043C2" w:rsidRDefault="005C64E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bedeutet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„Evolution“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KI-Systemen?</w:t>
      </w:r>
    </w:p>
    <w:p w14:paraId="6EA5A25F" w14:textId="02813EBC" w:rsidR="005C64E8" w:rsidRPr="00A043C2" w:rsidRDefault="005C64E8" w:rsidP="005C64E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Typische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Evolutions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ormen:</w:t>
      </w:r>
    </w:p>
    <w:p w14:paraId="6352FFA2" w14:textId="656DB342" w:rsidR="005C64E8" w:rsidRPr="00A043C2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Modell-Updates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Daten)</w:t>
      </w:r>
    </w:p>
    <w:p w14:paraId="0225E410" w14:textId="2D34A030" w:rsidR="005C64E8" w:rsidRPr="00A043C2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Änderung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Eingabedaten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Datenquellen)</w:t>
      </w:r>
    </w:p>
    <w:p w14:paraId="02AAF71C" w14:textId="1866D9D7" w:rsidR="005C64E8" w:rsidRPr="00A043C2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Veränderung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Einsatzumgebung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Nutzergruppen,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rkte)</w:t>
      </w:r>
    </w:p>
    <w:p w14:paraId="73D6909D" w14:textId="773A4CA1" w:rsidR="005C64E8" w:rsidRPr="00A043C2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So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tware-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Hardwaremigration</w:t>
      </w:r>
    </w:p>
    <w:p w14:paraId="0976C4A7" w14:textId="79D8DFAF" w:rsidR="005C64E8" w:rsidRPr="00A043C2" w:rsidRDefault="005C64E8" w:rsidP="005C64E8">
      <w:pPr>
        <w:numPr>
          <w:ilvl w:val="0"/>
          <w:numId w:val="5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Anpassung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neue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gesetzliche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orderungen</w:t>
      </w:r>
    </w:p>
    <w:p w14:paraId="2C6302FA" w14:textId="77777777" w:rsidR="005C64E8" w:rsidRPr="00A043C2" w:rsidRDefault="00322CDB" w:rsidP="005C64E8">
      <w:pPr>
        <w:rPr>
          <w:rFonts w:ascii="Aptos" w:hAnsi="Aptos"/>
        </w:rPr>
      </w:pPr>
      <w:r>
        <w:pict w14:anchorId="0A1A140F">
          <v:rect id="Horizontal Line 1609" o:spid="_x0000_s223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D75EF29" w14:textId="1468E547" w:rsidR="005C64E8" w:rsidRPr="00A043C2" w:rsidRDefault="005C64E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Management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Evolution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entscheidend?</w:t>
      </w:r>
    </w:p>
    <w:p w14:paraId="6064D687" w14:textId="5DF9C497" w:rsidR="005C64E8" w:rsidRPr="00A043C2" w:rsidRDefault="005C64E8" w:rsidP="005C64E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Sicherheitsrisiken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vermeiden</w:t>
      </w:r>
    </w:p>
    <w:p w14:paraId="1786E2C5" w14:textId="59EAD8F7" w:rsidR="005C64E8" w:rsidRPr="00A043C2" w:rsidRDefault="005C64E8" w:rsidP="005C64E8">
      <w:pPr>
        <w:numPr>
          <w:ilvl w:val="0"/>
          <w:numId w:val="52"/>
        </w:numPr>
        <w:rPr>
          <w:rFonts w:ascii="Aptos" w:hAnsi="Aptos"/>
        </w:rPr>
      </w:pPr>
      <w:r w:rsidRPr="00A043C2">
        <w:rPr>
          <w:rFonts w:ascii="Aptos" w:hAnsi="Aptos"/>
        </w:rPr>
        <w:t>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unerwartetem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2CB65E5C" w14:textId="37C74953" w:rsidR="005C64E8" w:rsidRPr="00A043C2" w:rsidRDefault="005C64E8" w:rsidP="005C64E8">
      <w:pPr>
        <w:numPr>
          <w:ilvl w:val="0"/>
          <w:numId w:val="52"/>
        </w:numPr>
        <w:rPr>
          <w:rFonts w:ascii="Aptos" w:hAnsi="Aptos"/>
        </w:rPr>
      </w:pP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ehemals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ehlentscheidungen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</w:t>
      </w:r>
      <w:r w:rsidRPr="00A043C2">
        <w:rPr>
          <w:rFonts w:ascii="Aptos" w:hAnsi="Aptos"/>
        </w:rPr>
        <w:t>.</w:t>
      </w:r>
    </w:p>
    <w:p w14:paraId="6B4EAB23" w14:textId="37A883E9" w:rsidR="005C64E8" w:rsidRPr="00A043C2" w:rsidRDefault="005C64E8" w:rsidP="005C64E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Nachvollziehbarkeit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erhalten</w:t>
      </w:r>
    </w:p>
    <w:p w14:paraId="44085500" w14:textId="62E490FD" w:rsidR="005C64E8" w:rsidRPr="00A043C2" w:rsidRDefault="005C64E8" w:rsidP="005C64E8">
      <w:pPr>
        <w:numPr>
          <w:ilvl w:val="0"/>
          <w:numId w:val="53"/>
        </w:numPr>
        <w:rPr>
          <w:rFonts w:ascii="Aptos" w:hAnsi="Aptos"/>
        </w:rPr>
      </w:pP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Regulierungsbehörden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transparente,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dokumentierte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Änderungen</w:t>
      </w:r>
      <w:r w:rsidRPr="00A043C2">
        <w:rPr>
          <w:rFonts w:ascii="Aptos" w:hAnsi="Aptos"/>
        </w:rPr>
        <w:t>.</w:t>
      </w:r>
    </w:p>
    <w:p w14:paraId="0EB1C170" w14:textId="3CB93536" w:rsidR="005C64E8" w:rsidRPr="00A043C2" w:rsidRDefault="005C64E8" w:rsidP="005C64E8">
      <w:pPr>
        <w:numPr>
          <w:ilvl w:val="0"/>
          <w:numId w:val="53"/>
        </w:numPr>
        <w:rPr>
          <w:rFonts w:ascii="Aptos" w:hAnsi="Aptos"/>
        </w:rPr>
      </w:pPr>
      <w:r w:rsidRPr="00A043C2">
        <w:rPr>
          <w:rFonts w:ascii="Aptos" w:hAnsi="Aptos"/>
        </w:rPr>
        <w:t>Evolution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ährdet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Auditierbarkeit</w:t>
      </w:r>
      <w:r w:rsidRPr="00A043C2">
        <w:rPr>
          <w:rFonts w:ascii="Aptos" w:hAnsi="Aptos"/>
        </w:rPr>
        <w:t>.</w:t>
      </w:r>
    </w:p>
    <w:p w14:paraId="54569065" w14:textId="1ADA703A" w:rsidR="005C64E8" w:rsidRPr="00A043C2" w:rsidRDefault="005C64E8" w:rsidP="005C64E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Leistung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sichern</w:t>
      </w:r>
    </w:p>
    <w:p w14:paraId="17EE6110" w14:textId="6EC04B7C" w:rsidR="005C64E8" w:rsidRPr="00A043C2" w:rsidRDefault="005C64E8" w:rsidP="005C64E8">
      <w:pPr>
        <w:numPr>
          <w:ilvl w:val="0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Verzerrungen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(Bias)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Leistungsab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2F0E6BA5" w14:textId="500F02E3" w:rsidR="005C64E8" w:rsidRPr="00A043C2" w:rsidRDefault="005C64E8" w:rsidP="005C64E8">
      <w:pPr>
        <w:numPr>
          <w:ilvl w:val="0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Regelmäßige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Monitoring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Qualität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erhalten.</w:t>
      </w:r>
    </w:p>
    <w:p w14:paraId="574461B2" w14:textId="7949394C" w:rsidR="005C64E8" w:rsidRPr="00A043C2" w:rsidRDefault="005C64E8" w:rsidP="005C64E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Regulatorische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orderungen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üllen</w:t>
      </w:r>
    </w:p>
    <w:p w14:paraId="7564D1D0" w14:textId="0EA2B6EF" w:rsidR="005C64E8" w:rsidRPr="00A043C2" w:rsidRDefault="005C64E8" w:rsidP="005C64E8">
      <w:pPr>
        <w:numPr>
          <w:ilvl w:val="0"/>
          <w:numId w:val="55"/>
        </w:numPr>
        <w:rPr>
          <w:rFonts w:ascii="Aptos" w:hAnsi="Aptos"/>
        </w:rPr>
      </w:pPr>
      <w:r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ISO/IEC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24029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AI-Verordnung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Risikomanagement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gesamten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Lebenszyklus</w:t>
      </w:r>
      <w:r w:rsidRPr="00A043C2">
        <w:rPr>
          <w:rFonts w:ascii="Aptos" w:hAnsi="Aptos"/>
        </w:rPr>
        <w:t>.</w:t>
      </w:r>
    </w:p>
    <w:p w14:paraId="37D204D6" w14:textId="7D4E521C" w:rsidR="005C64E8" w:rsidRPr="00A043C2" w:rsidRDefault="005C64E8" w:rsidP="005C64E8">
      <w:pPr>
        <w:numPr>
          <w:ilvl w:val="0"/>
          <w:numId w:val="55"/>
        </w:numPr>
        <w:rPr>
          <w:rFonts w:ascii="Aptos" w:hAnsi="Aptos"/>
        </w:rPr>
      </w:pPr>
      <w:r w:rsidRPr="00A043C2">
        <w:rPr>
          <w:rFonts w:ascii="Aptos" w:hAnsi="Aptos"/>
        </w:rPr>
        <w:t>Evolution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dokumentiert,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getestet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0F104B5B" w14:textId="11647490" w:rsidR="00D12117" w:rsidRPr="00A043C2" w:rsidRDefault="00322CDB" w:rsidP="005C64E8">
      <w:pPr>
        <w:rPr>
          <w:rFonts w:ascii="Aptos" w:hAnsi="Aptos"/>
        </w:rPr>
      </w:pPr>
      <w:r>
        <w:pict w14:anchorId="2965631F">
          <v:rect id="Horizontal Line 1608" o:spid="_x0000_s222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5D87108" w14:textId="77777777" w:rsidR="00D12117" w:rsidRPr="00A043C2" w:rsidRDefault="00D12117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7F278BB7" w14:textId="3EEDCDF3" w:rsidR="005C64E8" w:rsidRPr="00A043C2" w:rsidRDefault="00745A54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F</w:t>
      </w:r>
      <w:r w:rsidR="005C64E8" w:rsidRPr="00A043C2">
        <w:rPr>
          <w:rFonts w:ascii="Aptos" w:hAnsi="Aptos"/>
        </w:rPr>
        <w:t>azit: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Evolution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≠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Risiko,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Risiko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="005C64E8" w:rsidRPr="00A043C2">
        <w:rPr>
          <w:rFonts w:ascii="Aptos" w:hAnsi="Aptos"/>
        </w:rPr>
        <w:t>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72"/>
      </w:tblGrid>
      <w:tr w:rsidR="005C64E8" w:rsidRPr="00A043C2" w14:paraId="3AA70496" w14:textId="77777777" w:rsidTr="005C64E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7EB62" w14:textId="77777777" w:rsidR="005C64E8" w:rsidRPr="00A043C2" w:rsidRDefault="005C64E8" w:rsidP="005C64E8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Aspekt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7DEAD7" w14:textId="2B8FE91C" w:rsidR="005C64E8" w:rsidRPr="00A043C2" w:rsidRDefault="005C64E8" w:rsidP="005C64E8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Bedeutung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ür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sicheren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Betrieb</w:t>
            </w:r>
          </w:p>
        </w:tc>
      </w:tr>
      <w:tr w:rsidR="005C64E8" w:rsidRPr="00A043C2" w14:paraId="275F75C3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67B719" w14:textId="415A39A7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Kontinuierliche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Anpassung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E8144D" w14:textId="7AC8B202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Ermöglicht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lang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ristige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Relevanz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Leistung</w:t>
            </w:r>
          </w:p>
        </w:tc>
      </w:tr>
      <w:tr w:rsidR="005C64E8" w:rsidRPr="00A043C2" w14:paraId="4B74BB37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357EA1" w14:textId="77777777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Risikomanagement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79039" w14:textId="1D6BE6C5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Verhindert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unerwartete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ethische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Probleme</w:t>
            </w:r>
          </w:p>
        </w:tc>
      </w:tr>
      <w:tr w:rsidR="005C64E8" w:rsidRPr="00A043C2" w14:paraId="016E0463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3F0505" w14:textId="13235E8B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Dokumentation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&amp;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B07B12" w14:textId="450AFD96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Erhöht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Vertrauen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üllt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regulatorische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orderungen</w:t>
            </w:r>
          </w:p>
        </w:tc>
      </w:tr>
      <w:tr w:rsidR="005C64E8" w:rsidRPr="00A043C2" w14:paraId="03DD4348" w14:textId="77777777" w:rsidTr="005C64E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AAE8D5" w14:textId="77777777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Testbarkeit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BB32D49" w14:textId="4F784037" w:rsidR="005C64E8" w:rsidRPr="00A043C2" w:rsidRDefault="005C64E8" w:rsidP="005C64E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Sicherstellung,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negativen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</w:t>
            </w:r>
            <w:r w:rsidR="00745A54" w:rsidRPr="00A043C2">
              <w:rPr>
                <w:rFonts w:ascii="Aptos" w:hAnsi="Aptos"/>
              </w:rPr>
              <w:t>ff</w:t>
            </w:r>
            <w:r w:rsidRPr="00A043C2">
              <w:rPr>
                <w:rFonts w:ascii="Aptos" w:hAnsi="Aptos"/>
              </w:rPr>
              <w:t>ekte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haben</w:t>
            </w:r>
          </w:p>
        </w:tc>
      </w:tr>
    </w:tbl>
    <w:p w14:paraId="2409820B" w14:textId="77777777" w:rsidR="005C64E8" w:rsidRPr="00A043C2" w:rsidRDefault="005C64E8" w:rsidP="00373D78">
      <w:pPr>
        <w:rPr>
          <w:rFonts w:ascii="Aptos" w:hAnsi="Aptos"/>
        </w:rPr>
      </w:pPr>
    </w:p>
    <w:p w14:paraId="67A0584F" w14:textId="15536D0B" w:rsidR="00D12117" w:rsidRPr="00A043C2" w:rsidRDefault="00CD7836" w:rsidP="00B37B11">
      <w:pPr>
        <w:pStyle w:val="berschrift3"/>
        <w:rPr>
          <w:rFonts w:ascii="Aptos" w:hAnsi="Aptos"/>
        </w:rPr>
      </w:pPr>
      <w:bookmarkStart w:id="24" w:name="_Toc203514941"/>
      <w:r w:rsidRPr="00A043C2">
        <w:rPr>
          <w:rFonts w:ascii="Aptos" w:hAnsi="Aptos"/>
        </w:rPr>
        <w:t>2.4</w:t>
      </w:r>
      <w:r w:rsidR="00A043C2">
        <w:rPr>
          <w:rFonts w:ascii="Aptos" w:hAnsi="Aptos"/>
        </w:rPr>
        <w:t xml:space="preserve"> </w:t>
      </w:r>
      <w:r w:rsidR="00BB31E2" w:rsidRPr="00A043C2">
        <w:rPr>
          <w:rFonts w:ascii="Aptos" w:hAnsi="Aptos"/>
        </w:rPr>
        <w:t>Ursachen</w:t>
      </w:r>
      <w:r w:rsidR="00A043C2">
        <w:rPr>
          <w:rFonts w:ascii="Aptos" w:hAnsi="Aptos"/>
        </w:rPr>
        <w:t xml:space="preserve"> </w:t>
      </w:r>
      <w:r w:rsidR="00BB31E2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BB31E2" w:rsidRPr="00A043C2">
        <w:rPr>
          <w:rFonts w:ascii="Aptos" w:hAnsi="Aptos"/>
        </w:rPr>
        <w:t>Arten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756F92"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="003A4CC8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3A4CC8" w:rsidRPr="00A043C2">
        <w:rPr>
          <w:rFonts w:ascii="Aptos" w:hAnsi="Aptos"/>
        </w:rPr>
        <w:t>treten</w:t>
      </w:r>
      <w:bookmarkEnd w:id="24"/>
    </w:p>
    <w:p w14:paraId="6E66129B" w14:textId="3BE453CC" w:rsidR="003A4CC8" w:rsidRPr="00A043C2" w:rsidRDefault="00745A54" w:rsidP="003A4CC8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3A4CC8" w:rsidRPr="00A043C2">
        <w:rPr>
          <w:rFonts w:ascii="Aptos" w:hAnsi="Aptos"/>
        </w:rPr>
        <w:t>rage:</w:t>
      </w:r>
    </w:p>
    <w:p w14:paraId="0790D5F8" w14:textId="680FD3BB" w:rsidR="003A4CC8" w:rsidRPr="00A043C2" w:rsidRDefault="003A4CC8" w:rsidP="003A4CC8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282261" w:rsidRPr="00A043C2">
        <w:rPr>
          <w:rFonts w:ascii="Aptos" w:hAnsi="Aptos"/>
        </w:rPr>
        <w:t>treten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282261"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="00493359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493359" w:rsidRPr="00A043C2">
        <w:rPr>
          <w:rFonts w:ascii="Aptos" w:hAnsi="Aptos"/>
        </w:rPr>
        <w:t>algorithmische</w:t>
      </w:r>
      <w:r w:rsidR="00A043C2">
        <w:rPr>
          <w:rFonts w:ascii="Aptos" w:hAnsi="Aptos"/>
        </w:rPr>
        <w:t xml:space="preserve"> </w:t>
      </w:r>
      <w:r w:rsidR="0049335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493359" w:rsidRPr="00A043C2">
        <w:rPr>
          <w:rFonts w:ascii="Aptos" w:hAnsi="Aptos"/>
        </w:rPr>
        <w:t>stich</w:t>
      </w:r>
      <w:r w:rsidR="00A42D4B" w:rsidRPr="00A043C2">
        <w:rPr>
          <w:rFonts w:ascii="Aptos" w:hAnsi="Aptos"/>
        </w:rPr>
        <w:t>probenartigen</w:t>
      </w:r>
      <w:r w:rsidR="00A043C2">
        <w:rPr>
          <w:rFonts w:ascii="Aptos" w:hAnsi="Aptos"/>
        </w:rPr>
        <w:t xml:space="preserve"> </w:t>
      </w:r>
      <w:r w:rsidR="00A42D4B" w:rsidRPr="00A043C2">
        <w:rPr>
          <w:rFonts w:ascii="Aptos" w:hAnsi="Aptos"/>
        </w:rPr>
        <w:t>Verzerrungen?</w:t>
      </w:r>
    </w:p>
    <w:p w14:paraId="6E7E1E32" w14:textId="2FE9A04A" w:rsidR="00A31CE1" w:rsidRPr="00A043C2" w:rsidRDefault="00A63283" w:rsidP="003A4CC8">
      <w:pPr>
        <w:rPr>
          <w:rFonts w:ascii="Aptos" w:hAnsi="Aptos"/>
        </w:rPr>
      </w:pPr>
      <w:r w:rsidRPr="00A043C2">
        <w:rPr>
          <w:rFonts w:ascii="Aptos" w:hAnsi="Aptos"/>
        </w:rPr>
        <w:t>Antwort</w:t>
      </w:r>
      <w:r w:rsidR="00A31CE1" w:rsidRPr="00A043C2">
        <w:rPr>
          <w:rFonts w:ascii="Aptos" w:hAnsi="Aptos"/>
        </w:rPr>
        <w:t>:</w:t>
      </w:r>
    </w:p>
    <w:p w14:paraId="0E560FC8" w14:textId="31DB9200" w:rsidR="00A31CE1" w:rsidRPr="00A043C2" w:rsidRDefault="00A31CE1" w:rsidP="00A31CE1">
      <w:p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Verzerrungen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(Biases)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treten,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Genauigkeit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Vertrauenswürdigkeit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beeinträchtigen.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Kategorien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einteilen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stichprobenartige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algorithmische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Verzerrungen</w:t>
      </w:r>
      <w:r w:rsidRPr="00A043C2">
        <w:rPr>
          <w:rFonts w:ascii="Aptos" w:hAnsi="Aptos"/>
        </w:rPr>
        <w:t>.</w:t>
      </w:r>
    </w:p>
    <w:p w14:paraId="16A816E5" w14:textId="77777777" w:rsidR="00A31CE1" w:rsidRPr="00A043C2" w:rsidRDefault="00322CDB" w:rsidP="00A31CE1">
      <w:pPr>
        <w:rPr>
          <w:rFonts w:ascii="Aptos" w:hAnsi="Aptos"/>
        </w:rPr>
      </w:pPr>
      <w:r>
        <w:pict w14:anchorId="29D2FF21">
          <v:rect id="Horizontal Line 1607" o:spid="_x0000_s222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982FB40" w14:textId="7AEF5088" w:rsidR="00A31CE1" w:rsidRPr="00A043C2" w:rsidRDefault="00A31CE1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Arten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</w:p>
    <w:p w14:paraId="40ED9899" w14:textId="0B6A6E2F" w:rsidR="00A31CE1" w:rsidRPr="00A043C2" w:rsidRDefault="00A31CE1" w:rsidP="00A31CE1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Stichprobenartige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Verzerrungen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(Sampling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Bias)</w:t>
      </w:r>
    </w:p>
    <w:p w14:paraId="7603F0F5" w14:textId="1AFCB915" w:rsidR="00A31CE1" w:rsidRPr="00A043C2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043C2">
        <w:rPr>
          <w:rFonts w:ascii="Aptos" w:hAnsi="Aptos"/>
        </w:rPr>
        <w:t>Entstehen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repräsentative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Trainingsdaten</w:t>
      </w:r>
      <w:r w:rsidRPr="00A043C2">
        <w:rPr>
          <w:rFonts w:ascii="Aptos" w:hAnsi="Aptos"/>
        </w:rPr>
        <w:t>.</w:t>
      </w:r>
    </w:p>
    <w:p w14:paraId="103FDCDF" w14:textId="5E0722B0" w:rsidR="00A31CE1" w:rsidRPr="00A043C2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über-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unterrepräsentiert</w:t>
      </w:r>
      <w:r w:rsidRPr="00A043C2">
        <w:rPr>
          <w:rFonts w:ascii="Aptos" w:hAnsi="Aptos"/>
        </w:rPr>
        <w:t>.</w:t>
      </w:r>
    </w:p>
    <w:p w14:paraId="7D08FFD8" w14:textId="67C73435" w:rsidR="00A31CE1" w:rsidRPr="00A043C2" w:rsidRDefault="00A31CE1" w:rsidP="00A31CE1">
      <w:pPr>
        <w:numPr>
          <w:ilvl w:val="0"/>
          <w:numId w:val="56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Gesichtserkennungssystem,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hellhäutigen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Personen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dunkelhäutige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schlechter.</w:t>
      </w:r>
    </w:p>
    <w:p w14:paraId="5D4C0172" w14:textId="4B252782" w:rsidR="00A31CE1" w:rsidRPr="00A043C2" w:rsidRDefault="00A31CE1" w:rsidP="00A31CE1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Ursache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Datenerhebung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-auswahl.</w:t>
      </w:r>
    </w:p>
    <w:p w14:paraId="47E0558B" w14:textId="77777777" w:rsidR="00A31CE1" w:rsidRPr="00A043C2" w:rsidRDefault="00322CDB" w:rsidP="00A31CE1">
      <w:pPr>
        <w:rPr>
          <w:rFonts w:ascii="Aptos" w:hAnsi="Aptos"/>
        </w:rPr>
      </w:pPr>
      <w:r>
        <w:pict w14:anchorId="3F4EC625">
          <v:rect id="Horizontal Line 1606" o:spid="_x0000_s222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43E9B41" w14:textId="05EE3E9C" w:rsidR="00A31CE1" w:rsidRPr="00A043C2" w:rsidRDefault="00A31CE1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(Algorithmic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Bias)</w:t>
      </w:r>
    </w:p>
    <w:p w14:paraId="70D6B359" w14:textId="3DD55339" w:rsidR="00A31CE1" w:rsidRPr="00A043C2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043C2">
        <w:rPr>
          <w:rFonts w:ascii="Aptos" w:hAnsi="Aptos"/>
        </w:rPr>
        <w:t>Entstehen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Entscheidungslogik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Modellarchitektur</w:t>
      </w:r>
      <w:r w:rsidRPr="00A043C2">
        <w:rPr>
          <w:rFonts w:ascii="Aptos" w:hAnsi="Aptos"/>
        </w:rPr>
        <w:t>.</w:t>
      </w:r>
    </w:p>
    <w:p w14:paraId="77AB5A02" w14:textId="74525987" w:rsidR="00A31CE1" w:rsidRPr="00A043C2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airen“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benachteiligende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Muster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Pr="00A043C2">
        <w:rPr>
          <w:rFonts w:ascii="Aptos" w:hAnsi="Aptos"/>
        </w:rPr>
        <w:t>.</w:t>
      </w:r>
    </w:p>
    <w:p w14:paraId="03A90886" w14:textId="74CDED84" w:rsidR="00A31CE1" w:rsidRPr="00A043C2" w:rsidRDefault="00A31CE1" w:rsidP="00A31CE1">
      <w:pPr>
        <w:numPr>
          <w:ilvl w:val="0"/>
          <w:numId w:val="57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Kreditbewertungsmodell,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Einkommen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überbewertet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benachteiligte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diskriminiert.</w:t>
      </w:r>
    </w:p>
    <w:p w14:paraId="06B8B1A8" w14:textId="4C179EAE" w:rsidR="00A31CE1" w:rsidRPr="00A043C2" w:rsidRDefault="00A31CE1" w:rsidP="00A31CE1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Ursache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Modellstruktur,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Verlust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Trainingsprozess.</w:t>
      </w:r>
    </w:p>
    <w:p w14:paraId="76843D9D" w14:textId="77777777" w:rsidR="00A31CE1" w:rsidRPr="00A043C2" w:rsidRDefault="00322CDB" w:rsidP="00A31CE1">
      <w:pPr>
        <w:rPr>
          <w:rFonts w:ascii="Aptos" w:hAnsi="Aptos"/>
        </w:rPr>
      </w:pPr>
      <w:r>
        <w:pict w14:anchorId="1D181EDC">
          <v:rect id="Horizontal Line 1605" o:spid="_x0000_s222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A3CAA18" w14:textId="5C0F5CDC" w:rsidR="00A31CE1" w:rsidRPr="00A043C2" w:rsidRDefault="00A31CE1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Weitere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Verzerrungstypen: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6758"/>
      </w:tblGrid>
      <w:tr w:rsidR="00A31CE1" w:rsidRPr="00A043C2" w14:paraId="31280E0E" w14:textId="77777777" w:rsidTr="00A31C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563084" w14:textId="77777777" w:rsidR="00A31CE1" w:rsidRPr="00A043C2" w:rsidRDefault="00A31CE1" w:rsidP="00A31C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Typ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98FEA9B" w14:textId="77777777" w:rsidR="00A31CE1" w:rsidRPr="00A043C2" w:rsidRDefault="00A31CE1" w:rsidP="00A31C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</w:tr>
      <w:tr w:rsidR="00A31CE1" w:rsidRPr="00A043C2" w14:paraId="42638472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8B00F71" w14:textId="77777777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Messverzerrung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4D5285" w14:textId="2F975F0B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Ungenaue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verzerrte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Messinstrumente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ehlerha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Sensoren)</w:t>
            </w:r>
          </w:p>
        </w:tc>
      </w:tr>
      <w:tr w:rsidR="00A31CE1" w:rsidRPr="00A043C2" w14:paraId="67B9016C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DCD1DE" w14:textId="148FD134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Label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6C2449" w14:textId="21567322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Subjektive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inkonsistente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Annotationen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Trainingsdaten</w:t>
            </w:r>
          </w:p>
        </w:tc>
      </w:tr>
      <w:tr w:rsidR="00A31CE1" w:rsidRPr="00A043C2" w14:paraId="561E7C2E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7884A5" w14:textId="66078D16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Con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irmation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8583D0" w14:textId="2A5159D6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Entwickler:innen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suchen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unbewusst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Bestätigung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ihrer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Hypothesen</w:t>
            </w:r>
          </w:p>
        </w:tc>
      </w:tr>
      <w:tr w:rsidR="00A31CE1" w:rsidRPr="00A043C2" w14:paraId="21AD0A6D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8EE4B3" w14:textId="54C5077B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Historical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E887C3" w14:textId="624F86C2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spiegeln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vergangene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gesellscha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tliche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Ungleichheiten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wider</w:t>
            </w:r>
          </w:p>
        </w:tc>
      </w:tr>
      <w:tr w:rsidR="00A31CE1" w:rsidRPr="00A043C2" w14:paraId="0C8C3BE4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675AF20" w14:textId="17EFAB18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Deployment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Bias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CC0297" w14:textId="0D21C45E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wird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anderen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Kontext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eingesetzt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ursprünglich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trainiert</w:t>
            </w:r>
          </w:p>
        </w:tc>
      </w:tr>
    </w:tbl>
    <w:p w14:paraId="7AE255FE" w14:textId="6FB7AEC6" w:rsidR="00A31CE1" w:rsidRPr="00A043C2" w:rsidRDefault="00322CDB" w:rsidP="00A31CE1">
      <w:pPr>
        <w:rPr>
          <w:rFonts w:ascii="Aptos" w:hAnsi="Aptos"/>
        </w:rPr>
      </w:pPr>
      <w:r>
        <w:pict w14:anchorId="7DD61657">
          <v:rect id="Horizontal Line 1604" o:spid="_x0000_s222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809EC01" w14:textId="508F24C2" w:rsidR="00A31CE1" w:rsidRPr="00A043C2" w:rsidRDefault="00A31CE1" w:rsidP="00BD09A9">
      <w:pPr>
        <w:pStyle w:val="berschrift5"/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🔍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Stichprobenartig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Algorithmisch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3050"/>
        <w:gridCol w:w="3936"/>
      </w:tblGrid>
      <w:tr w:rsidR="00A31CE1" w:rsidRPr="00A043C2" w14:paraId="7F95BFC4" w14:textId="77777777" w:rsidTr="00A31CE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AFD096" w14:textId="77777777" w:rsidR="00A31CE1" w:rsidRPr="00A043C2" w:rsidRDefault="00A31CE1" w:rsidP="00A31C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6E1C562" w14:textId="7BC8FB4D" w:rsidR="00A31CE1" w:rsidRPr="00A043C2" w:rsidRDefault="00A31CE1" w:rsidP="00A31C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Stichprobenartige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Verzerrung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5E37F5" w14:textId="6F6A7B86" w:rsidR="00A31CE1" w:rsidRPr="00A043C2" w:rsidRDefault="00A31CE1" w:rsidP="00A31CE1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Algorithmische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Verzerrung</w:t>
            </w:r>
          </w:p>
        </w:tc>
      </w:tr>
      <w:tr w:rsidR="00A31CE1" w:rsidRPr="00A043C2" w14:paraId="7B5CCECB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EEAB585" w14:textId="77777777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Ursprung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4277C5" w14:textId="0DE39E1D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F9B334" w14:textId="2521BB3F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Lernprozess</w:t>
            </w:r>
          </w:p>
        </w:tc>
      </w:tr>
      <w:tr w:rsidR="00A31CE1" w:rsidRPr="00A043C2" w14:paraId="0C91324D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763A28" w14:textId="77777777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A1E678" w14:textId="0C56CFD9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Ungleichgewicht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Altersgruppen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1396E8" w14:textId="69468BD4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bevorzugt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bestimmte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Merkmale</w:t>
            </w:r>
          </w:p>
        </w:tc>
      </w:tr>
      <w:tr w:rsidR="00A31CE1" w:rsidRPr="00A043C2" w14:paraId="6A75C23A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437CA7" w14:textId="77777777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Vermeidbarkeit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11F3D9" w14:textId="2061784F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bessere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Datenerhebung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4C4BC39" w14:textId="0DD7BE4D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Modellanpassung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airnessmetriken</w:t>
            </w:r>
          </w:p>
        </w:tc>
      </w:tr>
      <w:tr w:rsidR="00A31CE1" w:rsidRPr="00A043C2" w14:paraId="78385013" w14:textId="77777777" w:rsidTr="00A31CE1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A91E03" w14:textId="77777777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Erkennung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CF124FD" w14:textId="350DCB88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Statistische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Analyse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A24FE2F" w14:textId="4BB2DEDE" w:rsidR="00A31CE1" w:rsidRPr="00A043C2" w:rsidRDefault="00A31CE1" w:rsidP="00A31CE1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Analyse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Modellentscheidungen</w:t>
            </w:r>
          </w:p>
        </w:tc>
      </w:tr>
    </w:tbl>
    <w:p w14:paraId="2364E49C" w14:textId="77777777" w:rsidR="00A31CE1" w:rsidRPr="00A043C2" w:rsidRDefault="00322CDB" w:rsidP="00A31CE1">
      <w:pPr>
        <w:rPr>
          <w:rFonts w:ascii="Aptos" w:hAnsi="Aptos"/>
        </w:rPr>
      </w:pPr>
      <w:r>
        <w:pict w14:anchorId="37D6C5CE">
          <v:rect id="Horizontal Line 1603" o:spid="_x0000_s222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0A30A50" w14:textId="502764AB" w:rsidR="00A31CE1" w:rsidRPr="00A043C2" w:rsidRDefault="00745A54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31CE1" w:rsidRPr="00A043C2">
        <w:rPr>
          <w:rFonts w:ascii="Aptos" w:hAnsi="Aptos"/>
        </w:rPr>
        <w:t>azit</w:t>
      </w:r>
    </w:p>
    <w:p w14:paraId="39CF9081" w14:textId="7C4A10EA" w:rsidR="00A31CE1" w:rsidRPr="00A043C2" w:rsidRDefault="00A31CE1" w:rsidP="00A31CE1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Verzerrungen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unvermeidlich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–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müssen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erkannt,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gemessen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aktiv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gemanagt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werden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vertrauenswürdige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entwickeln.</w:t>
      </w:r>
    </w:p>
    <w:p w14:paraId="13562F96" w14:textId="77777777" w:rsidR="00A31CE1" w:rsidRPr="00A043C2" w:rsidRDefault="00A31CE1" w:rsidP="003A4CC8">
      <w:pPr>
        <w:rPr>
          <w:rFonts w:ascii="Aptos" w:hAnsi="Aptos"/>
        </w:rPr>
      </w:pPr>
    </w:p>
    <w:p w14:paraId="50334D66" w14:textId="77777777" w:rsidR="00EE7E33" w:rsidRDefault="00EE7E33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465280A2" w14:textId="3BA7050F" w:rsidR="00A31CE1" w:rsidRPr="00A043C2" w:rsidRDefault="0009140E" w:rsidP="006C2B7D">
      <w:pPr>
        <w:pStyle w:val="berschrift3"/>
        <w:rPr>
          <w:rFonts w:ascii="Aptos" w:hAnsi="Aptos"/>
        </w:rPr>
      </w:pPr>
      <w:bookmarkStart w:id="25" w:name="_Toc203514942"/>
      <w:r w:rsidRPr="00A043C2">
        <w:rPr>
          <w:rFonts w:ascii="Aptos" w:hAnsi="Aptos"/>
        </w:rPr>
        <w:lastRenderedPageBreak/>
        <w:t>2.5</w:t>
      </w:r>
      <w:r w:rsidR="00A043C2">
        <w:rPr>
          <w:rFonts w:ascii="Aptos" w:hAnsi="Aptos"/>
        </w:rPr>
        <w:t xml:space="preserve"> </w:t>
      </w:r>
      <w:r w:rsidR="00112D1E" w:rsidRPr="00A043C2">
        <w:rPr>
          <w:rFonts w:ascii="Aptos" w:hAnsi="Aptos"/>
        </w:rPr>
        <w:t>Diskutieren</w:t>
      </w:r>
      <w:r w:rsidR="00A043C2">
        <w:rPr>
          <w:rFonts w:ascii="Aptos" w:hAnsi="Aptos"/>
        </w:rPr>
        <w:t xml:space="preserve"> </w:t>
      </w:r>
      <w:r w:rsidR="006643C2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112D1E" w:rsidRPr="00A043C2">
        <w:rPr>
          <w:rFonts w:ascii="Aptos" w:hAnsi="Aptos"/>
        </w:rPr>
        <w:t>d</w:t>
      </w:r>
      <w:r w:rsidR="006643C2" w:rsidRPr="00A043C2">
        <w:rPr>
          <w:rFonts w:ascii="Aptos" w:hAnsi="Aptos"/>
        </w:rPr>
        <w:t>ie</w:t>
      </w:r>
      <w:r w:rsidR="00A043C2">
        <w:rPr>
          <w:rFonts w:ascii="Aptos" w:hAnsi="Aptos"/>
        </w:rPr>
        <w:t xml:space="preserve"> </w:t>
      </w:r>
      <w:r w:rsidR="00112D1E" w:rsidRPr="00A043C2">
        <w:rPr>
          <w:rFonts w:ascii="Aptos" w:hAnsi="Aptos"/>
        </w:rPr>
        <w:t>ethischen</w:t>
      </w:r>
      <w:r w:rsidR="00A043C2">
        <w:rPr>
          <w:rFonts w:ascii="Aptos" w:hAnsi="Aptos"/>
        </w:rPr>
        <w:t xml:space="preserve"> </w:t>
      </w:r>
      <w:r w:rsidR="008D4F14" w:rsidRPr="00A043C2">
        <w:rPr>
          <w:rFonts w:ascii="Aptos" w:hAnsi="Aptos"/>
        </w:rPr>
        <w:t>Grundsätze</w:t>
      </w:r>
      <w:r w:rsidR="00A043C2">
        <w:rPr>
          <w:rFonts w:ascii="Aptos" w:hAnsi="Aptos"/>
        </w:rPr>
        <w:t xml:space="preserve"> </w:t>
      </w:r>
      <w:r w:rsidR="008D4F14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330829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8D4F14" w:rsidRPr="00A043C2">
        <w:rPr>
          <w:rFonts w:ascii="Aptos" w:hAnsi="Aptos"/>
        </w:rPr>
        <w:t>Entwicklung</w:t>
      </w:r>
      <w:r w:rsidR="00EC4A21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Nutzung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EC4A21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5E1A35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5E1A35" w:rsidRPr="00A043C2">
        <w:rPr>
          <w:rFonts w:ascii="Aptos" w:hAnsi="Aptos"/>
        </w:rPr>
        <w:t>beachtet</w:t>
      </w:r>
      <w:r w:rsidR="00A043C2">
        <w:rPr>
          <w:rFonts w:ascii="Aptos" w:hAnsi="Aptos"/>
        </w:rPr>
        <w:t xml:space="preserve"> </w:t>
      </w:r>
      <w:r w:rsidR="005E1A35" w:rsidRPr="00A043C2">
        <w:rPr>
          <w:rFonts w:ascii="Aptos" w:hAnsi="Aptos"/>
        </w:rPr>
        <w:t>werden</w:t>
      </w:r>
      <w:bookmarkEnd w:id="25"/>
    </w:p>
    <w:p w14:paraId="5B199BDA" w14:textId="5AE841D5" w:rsidR="005E1A35" w:rsidRPr="00A043C2" w:rsidRDefault="00745A54" w:rsidP="005E1A35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5E1A35" w:rsidRPr="00A043C2">
        <w:rPr>
          <w:rFonts w:ascii="Aptos" w:hAnsi="Aptos"/>
        </w:rPr>
        <w:t>ragen:</w:t>
      </w:r>
    </w:p>
    <w:p w14:paraId="09FA6679" w14:textId="5E209F2F" w:rsidR="005E1A35" w:rsidRPr="00A043C2" w:rsidRDefault="007962BE" w:rsidP="005E1A35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Prinzip</w:t>
      </w:r>
      <w:r w:rsidR="00F854C3" w:rsidRPr="00A043C2">
        <w:rPr>
          <w:rFonts w:ascii="Aptos" w:hAnsi="Aptos"/>
        </w:rPr>
        <w:t>ien</w:t>
      </w:r>
      <w:r w:rsidR="00A043C2">
        <w:rPr>
          <w:rFonts w:ascii="Aptos" w:hAnsi="Aptos"/>
        </w:rPr>
        <w:t xml:space="preserve"> </w:t>
      </w:r>
      <w:r w:rsidR="00F854C3"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="000B38FE"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="00D7764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D77642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D20749" w:rsidRPr="00A043C2">
        <w:rPr>
          <w:rFonts w:ascii="Aptos" w:hAnsi="Aptos"/>
        </w:rPr>
        <w:t>-</w:t>
      </w:r>
      <w:r w:rsidR="00D77642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D77642" w:rsidRPr="00A043C2">
        <w:rPr>
          <w:rFonts w:ascii="Aptos" w:hAnsi="Aptos"/>
        </w:rPr>
        <w:t>berücksichtigt</w:t>
      </w:r>
      <w:r w:rsidR="00A043C2">
        <w:rPr>
          <w:rFonts w:ascii="Aptos" w:hAnsi="Aptos"/>
        </w:rPr>
        <w:t xml:space="preserve"> </w:t>
      </w:r>
      <w:r w:rsidR="00D77642"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="007D7612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7D7612" w:rsidRPr="00A043C2">
        <w:rPr>
          <w:rFonts w:ascii="Aptos" w:hAnsi="Aptos"/>
        </w:rPr>
        <w:t>gesellscha</w:t>
      </w:r>
      <w:r w:rsidR="00745A54" w:rsidRPr="00A043C2">
        <w:rPr>
          <w:rFonts w:ascii="Aptos" w:hAnsi="Aptos"/>
        </w:rPr>
        <w:t>f</w:t>
      </w:r>
      <w:r w:rsidR="007D7612" w:rsidRPr="00A043C2">
        <w:rPr>
          <w:rFonts w:ascii="Aptos" w:hAnsi="Aptos"/>
        </w:rPr>
        <w:t>tliche</w:t>
      </w:r>
      <w:r w:rsidR="00A043C2">
        <w:rPr>
          <w:rFonts w:ascii="Aptos" w:hAnsi="Aptos"/>
        </w:rPr>
        <w:t xml:space="preserve"> </w:t>
      </w:r>
      <w:r w:rsidR="007D7612" w:rsidRPr="00A043C2">
        <w:rPr>
          <w:rFonts w:ascii="Aptos" w:hAnsi="Aptos"/>
        </w:rPr>
        <w:t>Akzeptanz</w:t>
      </w:r>
      <w:r w:rsidR="00A043C2">
        <w:rPr>
          <w:rFonts w:ascii="Aptos" w:hAnsi="Aptos"/>
        </w:rPr>
        <w:t xml:space="preserve"> </w:t>
      </w:r>
      <w:r w:rsidR="007D7612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7D7612" w:rsidRPr="00A043C2">
        <w:rPr>
          <w:rFonts w:ascii="Aptos" w:hAnsi="Aptos"/>
        </w:rPr>
        <w:t>airness</w:t>
      </w:r>
      <w:r w:rsidR="00A043C2">
        <w:rPr>
          <w:rFonts w:ascii="Aptos" w:hAnsi="Aptos"/>
        </w:rPr>
        <w:t xml:space="preserve"> </w:t>
      </w:r>
      <w:r w:rsidR="007D7612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190F4C" w:rsidRPr="00A043C2">
        <w:rPr>
          <w:rFonts w:ascii="Aptos" w:hAnsi="Aptos"/>
        </w:rPr>
        <w:t>gewähren</w:t>
      </w:r>
      <w:r w:rsidR="00A043C2">
        <w:rPr>
          <w:rFonts w:ascii="Aptos" w:hAnsi="Aptos"/>
        </w:rPr>
        <w:t xml:space="preserve"> </w:t>
      </w:r>
      <w:r w:rsidR="00190F4C" w:rsidRPr="00A043C2">
        <w:rPr>
          <w:rFonts w:ascii="Aptos" w:hAnsi="Aptos"/>
        </w:rPr>
        <w:t>leisten?</w:t>
      </w:r>
    </w:p>
    <w:p w14:paraId="48D03389" w14:textId="26477B43" w:rsidR="00D20749" w:rsidRPr="00A043C2" w:rsidRDefault="00C15644" w:rsidP="005E1A35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034F5C6" w14:textId="5B64725C" w:rsidR="007F6E68" w:rsidRPr="00A043C2" w:rsidRDefault="007F6E68" w:rsidP="007F6E68">
      <w:p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Berücksichtigung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ethischer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Prinzipien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gesellscha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Akzeptanz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gewährleisten.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Prinzipien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sicherzustellen,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dient.</w:t>
      </w:r>
    </w:p>
    <w:p w14:paraId="7AC57F46" w14:textId="7DCAF7C0" w:rsidR="007F6E68" w:rsidRPr="00A043C2" w:rsidRDefault="007F6E68" w:rsidP="007F6E68">
      <w:pPr>
        <w:rPr>
          <w:rFonts w:ascii="Aptos" w:hAnsi="Aptos"/>
        </w:rPr>
      </w:pP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Leitprinzipien:</w:t>
      </w:r>
    </w:p>
    <w:p w14:paraId="05B0922D" w14:textId="77777777" w:rsidR="007F6E68" w:rsidRPr="00A043C2" w:rsidRDefault="00322CDB" w:rsidP="007F6E68">
      <w:pPr>
        <w:rPr>
          <w:rFonts w:ascii="Aptos" w:hAnsi="Aptos"/>
        </w:rPr>
      </w:pPr>
      <w:r>
        <w:pict w14:anchorId="2364FDC4">
          <v:rect id="Horizontal Line 1602" o:spid="_x0000_s222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1E471A2" w14:textId="6BC4FB2C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</w:t>
      </w:r>
    </w:p>
    <w:p w14:paraId="13E830EA" w14:textId="52583FF1" w:rsidR="007F6E68" w:rsidRPr="00A043C2" w:rsidRDefault="007F6E68" w:rsidP="007F6E68">
      <w:pPr>
        <w:numPr>
          <w:ilvl w:val="0"/>
          <w:numId w:val="58"/>
        </w:numPr>
        <w:rPr>
          <w:rFonts w:ascii="Aptos" w:hAnsi="Aptos"/>
        </w:rPr>
      </w:pP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nachvollziehbar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4DA94B69" w14:textId="29626729" w:rsidR="007F6E68" w:rsidRPr="00A043C2" w:rsidRDefault="007F6E68" w:rsidP="007F6E68">
      <w:pPr>
        <w:numPr>
          <w:ilvl w:val="0"/>
          <w:numId w:val="58"/>
        </w:numPr>
        <w:rPr>
          <w:rFonts w:ascii="Aptos" w:hAnsi="Aptos"/>
        </w:rPr>
      </w:pPr>
      <w:r w:rsidRPr="00A043C2">
        <w:rPr>
          <w:rFonts w:ascii="Aptos" w:hAnsi="Aptos"/>
        </w:rPr>
        <w:t>Nutzer:innen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kommt.</w:t>
      </w:r>
    </w:p>
    <w:p w14:paraId="72BEE324" w14:textId="77777777" w:rsidR="007F6E68" w:rsidRPr="00A043C2" w:rsidRDefault="00322CDB" w:rsidP="007F6E68">
      <w:pPr>
        <w:rPr>
          <w:rFonts w:ascii="Aptos" w:hAnsi="Aptos"/>
        </w:rPr>
      </w:pPr>
      <w:r>
        <w:pict w14:anchorId="1A507E68">
          <v:rect id="Horizontal Line 1601" o:spid="_x0000_s222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01CE0C7" w14:textId="2822208D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Nichtdiskriminierung</w:t>
      </w:r>
    </w:p>
    <w:p w14:paraId="0EE80026" w14:textId="7CBC3374" w:rsidR="007F6E68" w:rsidRPr="00A043C2" w:rsidRDefault="007F6E68" w:rsidP="007F6E68">
      <w:pPr>
        <w:numPr>
          <w:ilvl w:val="0"/>
          <w:numId w:val="59"/>
        </w:numPr>
        <w:rPr>
          <w:rFonts w:ascii="Aptos" w:hAnsi="Aptos"/>
        </w:rPr>
      </w:pP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Gruppen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benachteiligen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grund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Alter).</w:t>
      </w:r>
    </w:p>
    <w:p w14:paraId="755A5AB6" w14:textId="606FAC47" w:rsidR="007F6E68" w:rsidRPr="00A043C2" w:rsidRDefault="007F6E68" w:rsidP="007F6E68">
      <w:pPr>
        <w:numPr>
          <w:ilvl w:val="0"/>
          <w:numId w:val="59"/>
        </w:numPr>
        <w:rPr>
          <w:rFonts w:ascii="Aptos" w:hAnsi="Aptos"/>
        </w:rPr>
      </w:pP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Bias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gg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angepasst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2656FF11" w14:textId="77777777" w:rsidR="007F6E68" w:rsidRPr="00A043C2" w:rsidRDefault="00322CDB" w:rsidP="007F6E68">
      <w:pPr>
        <w:rPr>
          <w:rFonts w:ascii="Aptos" w:hAnsi="Aptos"/>
        </w:rPr>
      </w:pPr>
      <w:r>
        <w:pict w14:anchorId="1B209C2F">
          <v:rect id="Horizontal Line 1600" o:spid="_x0000_s222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283E7E5" w14:textId="12C76C82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Datenschutz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Privatsphäre</w:t>
      </w:r>
    </w:p>
    <w:p w14:paraId="49642949" w14:textId="1B1B6786" w:rsidR="007F6E68" w:rsidRPr="00A043C2" w:rsidRDefault="007F6E68" w:rsidP="007F6E68">
      <w:pPr>
        <w:numPr>
          <w:ilvl w:val="0"/>
          <w:numId w:val="60"/>
        </w:numPr>
        <w:rPr>
          <w:rFonts w:ascii="Aptos" w:hAnsi="Aptos"/>
        </w:rPr>
      </w:pPr>
      <w:r w:rsidRPr="00A043C2">
        <w:rPr>
          <w:rFonts w:ascii="Aptos" w:hAnsi="Aptos"/>
        </w:rPr>
        <w:t>Persönliche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vertraulich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behandelt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rechtmäßig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verarbeitet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gem</w:t>
      </w:r>
      <w:r w:rsidRPr="00A043C2">
        <w:rPr>
          <w:rFonts w:ascii="Aptos" w:hAnsi="Aptos" w:cs="Aptos"/>
        </w:rPr>
        <w:t>äß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DSGVO).</w:t>
      </w:r>
    </w:p>
    <w:p w14:paraId="2290C158" w14:textId="7A4DAF03" w:rsidR="007F6E68" w:rsidRPr="00A043C2" w:rsidRDefault="007F6E68" w:rsidP="007F6E68">
      <w:pPr>
        <w:numPr>
          <w:ilvl w:val="0"/>
          <w:numId w:val="60"/>
        </w:numPr>
        <w:rPr>
          <w:rFonts w:ascii="Aptos" w:hAnsi="Aptos"/>
        </w:rPr>
      </w:pPr>
      <w:r w:rsidRPr="00A043C2">
        <w:rPr>
          <w:rFonts w:ascii="Aptos" w:hAnsi="Aptos"/>
        </w:rPr>
        <w:t>Nutzer:innen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behalten.</w:t>
      </w:r>
    </w:p>
    <w:p w14:paraId="26560F0F" w14:textId="77777777" w:rsidR="007F6E68" w:rsidRPr="00A043C2" w:rsidRDefault="00322CDB" w:rsidP="007F6E68">
      <w:pPr>
        <w:rPr>
          <w:rFonts w:ascii="Aptos" w:hAnsi="Aptos"/>
        </w:rPr>
      </w:pPr>
      <w:r>
        <w:pict w14:anchorId="293EF179">
          <v:rect id="Horizontal Line 1599" o:spid="_x0000_s222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E8C6DDE" w14:textId="4D43A74C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</w:p>
    <w:p w14:paraId="7C5FB90F" w14:textId="52E4328B" w:rsidR="007F6E68" w:rsidRPr="00A043C2" w:rsidRDefault="007F6E68" w:rsidP="007F6E68">
      <w:pPr>
        <w:numPr>
          <w:ilvl w:val="0"/>
          <w:numId w:val="61"/>
        </w:numPr>
        <w:rPr>
          <w:rFonts w:ascii="Aptos" w:hAnsi="Aptos"/>
        </w:rPr>
      </w:pP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zuverlässig,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ehlertolerant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Situationen.</w:t>
      </w:r>
    </w:p>
    <w:p w14:paraId="7F4B655D" w14:textId="2CE15D91" w:rsidR="007F6E68" w:rsidRPr="00A043C2" w:rsidRDefault="007F6E68" w:rsidP="007F6E68">
      <w:pPr>
        <w:numPr>
          <w:ilvl w:val="0"/>
          <w:numId w:val="61"/>
        </w:numPr>
        <w:rPr>
          <w:rFonts w:ascii="Aptos" w:hAnsi="Aptos"/>
        </w:rPr>
      </w:pPr>
      <w:r w:rsidRPr="00A043C2">
        <w:rPr>
          <w:rFonts w:ascii="Aptos" w:hAnsi="Aptos"/>
        </w:rPr>
        <w:t>Schutz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Manipulation,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Missbrauch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Cyberangri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essenziell.</w:t>
      </w:r>
    </w:p>
    <w:p w14:paraId="0A7C96CD" w14:textId="77777777" w:rsidR="007F6E68" w:rsidRPr="00A043C2" w:rsidRDefault="00322CDB" w:rsidP="007F6E68">
      <w:pPr>
        <w:rPr>
          <w:rFonts w:ascii="Aptos" w:hAnsi="Aptos"/>
        </w:rPr>
      </w:pPr>
      <w:r>
        <w:pict w14:anchorId="504825EF">
          <v:rect id="Horizontal Line 1598" o:spid="_x0000_s221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8B1ED3E" w14:textId="47E9BF5A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A63283" w:rsidRPr="00A043C2">
        <w:rPr>
          <w:rFonts w:ascii="Aptos" w:hAnsi="Aptos"/>
        </w:rPr>
        <w:t>Antwort:</w:t>
      </w:r>
      <w:r w:rsidRPr="00A043C2">
        <w:rPr>
          <w:rFonts w:ascii="Aptos" w:hAnsi="Aptos"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Rechenscha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tsp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licht</w:t>
      </w:r>
    </w:p>
    <w:p w14:paraId="0CE75B43" w14:textId="58C762E1" w:rsidR="007F6E68" w:rsidRPr="00A043C2" w:rsidRDefault="007F6E68" w:rsidP="007F6E68">
      <w:pPr>
        <w:numPr>
          <w:ilvl w:val="0"/>
          <w:numId w:val="62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klar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geregelt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sein,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A63283" w:rsidRPr="00A043C2">
        <w:rPr>
          <w:rFonts w:ascii="Aptos" w:hAnsi="Aptos"/>
        </w:rPr>
        <w:t>Antwort:</w:t>
      </w:r>
      <w:r w:rsidRPr="00A043C2">
        <w:rPr>
          <w:rFonts w:ascii="Aptos" w:hAnsi="Aptos"/>
        </w:rPr>
        <w:t>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22A4D6DC" w14:textId="28202A8B" w:rsidR="007F6E68" w:rsidRPr="00A043C2" w:rsidRDefault="007F6E68" w:rsidP="007F6E68">
      <w:pPr>
        <w:numPr>
          <w:ilvl w:val="0"/>
          <w:numId w:val="62"/>
        </w:numPr>
        <w:rPr>
          <w:rFonts w:ascii="Aptos" w:hAnsi="Aptos"/>
        </w:rPr>
      </w:pP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letzte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Entscheidungsgewalt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(Human-in-the-loop).</w:t>
      </w:r>
    </w:p>
    <w:p w14:paraId="28D36E45" w14:textId="77777777" w:rsidR="007F6E68" w:rsidRPr="00A043C2" w:rsidRDefault="00322CDB" w:rsidP="007F6E68">
      <w:pPr>
        <w:rPr>
          <w:rFonts w:ascii="Aptos" w:hAnsi="Aptos"/>
        </w:rPr>
      </w:pPr>
      <w:r>
        <w:pict w14:anchorId="582B6852">
          <v:rect id="Horizontal Line 1597" o:spid="_x0000_s221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23A1752" w14:textId="653A375D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Nachhaltigkeit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gesellscha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Nutzen</w:t>
      </w:r>
    </w:p>
    <w:p w14:paraId="199D7EDB" w14:textId="6F5DF29A" w:rsidR="007F6E68" w:rsidRPr="00A043C2" w:rsidRDefault="007F6E68" w:rsidP="007F6E68">
      <w:pPr>
        <w:numPr>
          <w:ilvl w:val="0"/>
          <w:numId w:val="63"/>
        </w:numPr>
        <w:rPr>
          <w:rFonts w:ascii="Aptos" w:hAnsi="Aptos"/>
        </w:rPr>
      </w:pP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Gemeinwohl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nachhaltig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4A1857C6" w14:textId="2AC3A60A" w:rsidR="007F6E68" w:rsidRPr="00A043C2" w:rsidRDefault="007F6E68" w:rsidP="007F6E68">
      <w:pPr>
        <w:numPr>
          <w:ilvl w:val="0"/>
          <w:numId w:val="63"/>
        </w:numPr>
        <w:rPr>
          <w:rFonts w:ascii="Aptos" w:hAnsi="Aptos"/>
        </w:rPr>
      </w:pPr>
      <w:r w:rsidRPr="00A043C2">
        <w:rPr>
          <w:rFonts w:ascii="Aptos" w:hAnsi="Aptos"/>
        </w:rPr>
        <w:t>Ressourcenverbrauch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Energiebedar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cksichtigt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22EC13F5" w14:textId="77777777" w:rsidR="007F6E68" w:rsidRPr="00A043C2" w:rsidRDefault="00322CDB" w:rsidP="007F6E68">
      <w:pPr>
        <w:rPr>
          <w:rFonts w:ascii="Aptos" w:hAnsi="Aptos"/>
        </w:rPr>
      </w:pPr>
      <w:r>
        <w:pict w14:anchorId="3214A847">
          <v:rect id="Horizontal Line 1596" o:spid="_x0000_s221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5C66D5A" w14:textId="6E562527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7.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Inklusion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Teilhabe</w:t>
      </w:r>
    </w:p>
    <w:p w14:paraId="385DFD3F" w14:textId="58BEB8D7" w:rsidR="007F6E68" w:rsidRPr="00A043C2" w:rsidRDefault="007F6E68" w:rsidP="007F6E68">
      <w:pPr>
        <w:numPr>
          <w:ilvl w:val="0"/>
          <w:numId w:val="64"/>
        </w:numPr>
        <w:rPr>
          <w:rFonts w:ascii="Aptos" w:hAnsi="Aptos"/>
        </w:rPr>
      </w:pP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zugänglich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verständlich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Bevölkerungsgruppen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08C934C7" w14:textId="77C4E863" w:rsidR="007F6E68" w:rsidRPr="00A043C2" w:rsidRDefault="007F6E68" w:rsidP="007F6E68">
      <w:pPr>
        <w:numPr>
          <w:ilvl w:val="0"/>
          <w:numId w:val="64"/>
        </w:numPr>
        <w:rPr>
          <w:rFonts w:ascii="Aptos" w:hAnsi="Aptos"/>
        </w:rPr>
      </w:pPr>
      <w:r w:rsidRPr="00A043C2">
        <w:rPr>
          <w:rFonts w:ascii="Aptos" w:hAnsi="Aptos"/>
        </w:rPr>
        <w:t>Beteiligung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Interessengruppen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ördert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gesellscha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Akzeptanz</w:t>
      </w:r>
      <w:r w:rsidRPr="00A043C2">
        <w:rPr>
          <w:rFonts w:ascii="Aptos" w:hAnsi="Aptos"/>
        </w:rPr>
        <w:t>.</w:t>
      </w:r>
    </w:p>
    <w:p w14:paraId="29FA766F" w14:textId="77777777" w:rsidR="007F6E68" w:rsidRPr="00A043C2" w:rsidRDefault="00322CDB" w:rsidP="007F6E68">
      <w:pPr>
        <w:rPr>
          <w:rFonts w:ascii="Aptos" w:hAnsi="Aptos"/>
        </w:rPr>
      </w:pPr>
      <w:r>
        <w:pict w14:anchorId="4FF1BCF3">
          <v:rect id="Horizontal Line 1595" o:spid="_x0000_s221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89E4663" w14:textId="12289C93" w:rsidR="007F6E68" w:rsidRPr="00A043C2" w:rsidRDefault="007F6E68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Übersichtstabelle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6552"/>
      </w:tblGrid>
      <w:tr w:rsidR="007F6E68" w:rsidRPr="00A043C2" w14:paraId="19A118E5" w14:textId="77777777" w:rsidTr="007F6E6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FEF113" w14:textId="77777777" w:rsidR="007F6E68" w:rsidRPr="00A043C2" w:rsidRDefault="007F6E68" w:rsidP="007F6E68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Prinzip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17326B7" w14:textId="77777777" w:rsidR="007F6E68" w:rsidRPr="00A043C2" w:rsidRDefault="007F6E68" w:rsidP="007F6E68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Ziel</w:t>
            </w:r>
          </w:p>
        </w:tc>
      </w:tr>
      <w:tr w:rsidR="007F6E68" w:rsidRPr="00A043C2" w14:paraId="0EF7CD93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44B792" w14:textId="77777777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434696" w14:textId="39D3259C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Nachvollziehbarkeit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Entscheidungen</w:t>
            </w:r>
          </w:p>
        </w:tc>
      </w:tr>
      <w:tr w:rsidR="007F6E68" w:rsidRPr="00A043C2" w14:paraId="35E2D791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96353A" w14:textId="23BF644F" w:rsidR="007F6E68" w:rsidRPr="00A043C2" w:rsidRDefault="00745A54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7F6E68" w:rsidRPr="00A043C2">
              <w:rPr>
                <w:rFonts w:ascii="Aptos" w:hAnsi="Aptos"/>
                <w:b/>
                <w:bCs/>
              </w:rPr>
              <w:t>airness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84CE15" w14:textId="198709C5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Vermeidung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Diskriminierung</w:t>
            </w:r>
          </w:p>
        </w:tc>
      </w:tr>
      <w:tr w:rsidR="007F6E68" w:rsidRPr="00A043C2" w14:paraId="08A1ECA0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74AAA5" w14:textId="77777777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Datenschutz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C35508" w14:textId="4E0EC35D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Schutz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persönlicher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ormationen</w:t>
            </w:r>
          </w:p>
        </w:tc>
      </w:tr>
      <w:tr w:rsidR="007F6E68" w:rsidRPr="00A043C2" w14:paraId="3A08654A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FF6C00" w14:textId="77777777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Sicherheit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DF067A" w14:textId="74BD059E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Verlässlichkeit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ehlertoleranz</w:t>
            </w:r>
          </w:p>
        </w:tc>
      </w:tr>
      <w:tr w:rsidR="007F6E68" w:rsidRPr="00A043C2" w14:paraId="16D22DA9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2A218" w14:textId="12E5BD49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</w:t>
            </w:r>
            <w:r w:rsidR="00A63283" w:rsidRPr="00A043C2">
              <w:rPr>
                <w:rFonts w:ascii="Aptos" w:hAnsi="Aptos"/>
                <w:b/>
                <w:bCs/>
              </w:rPr>
              <w:t>Antwort:</w:t>
            </w:r>
            <w:r w:rsidRPr="00A043C2">
              <w:rPr>
                <w:rFonts w:ascii="Aptos" w:hAnsi="Aptos"/>
                <w:b/>
                <w:bCs/>
              </w:rPr>
              <w:t>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B1673C" w14:textId="6CC2C255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Klare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Zuständigkeiten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Ha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tung</w:t>
            </w:r>
          </w:p>
        </w:tc>
      </w:tr>
      <w:tr w:rsidR="007F6E68" w:rsidRPr="00A043C2" w14:paraId="01392803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2E5D1A" w14:textId="77777777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Nachhaltigkeit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5B66478" w14:textId="30515D4D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Ressourcenschonender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gemeinwohlorientierter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Einsatz</w:t>
            </w:r>
          </w:p>
        </w:tc>
      </w:tr>
      <w:tr w:rsidR="007F6E68" w:rsidRPr="00A043C2" w14:paraId="207CDA6B" w14:textId="77777777" w:rsidTr="007F6E68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8C0BB75" w14:textId="77777777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Inklusion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4E42C1A" w14:textId="5B0B7933" w:rsidR="007F6E68" w:rsidRPr="00A043C2" w:rsidRDefault="007F6E68" w:rsidP="007F6E68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Zugang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Bevölkerungsgruppen</w:t>
            </w:r>
          </w:p>
        </w:tc>
      </w:tr>
    </w:tbl>
    <w:p w14:paraId="1DB56CEF" w14:textId="697A6305" w:rsidR="007F6E68" w:rsidRPr="00A043C2" w:rsidRDefault="007F6E68" w:rsidP="005E1A35">
      <w:pPr>
        <w:rPr>
          <w:rFonts w:ascii="Aptos" w:hAnsi="Aptos"/>
        </w:rPr>
      </w:pPr>
    </w:p>
    <w:p w14:paraId="1735A603" w14:textId="77777777" w:rsidR="007F6E68" w:rsidRPr="00A043C2" w:rsidRDefault="007F6E68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383BCED4" w14:textId="0AB1067E" w:rsidR="00B83741" w:rsidRPr="00A043C2" w:rsidRDefault="0097219B" w:rsidP="0097219B">
      <w:pPr>
        <w:pStyle w:val="berschrift3"/>
        <w:rPr>
          <w:rFonts w:ascii="Aptos" w:hAnsi="Aptos"/>
        </w:rPr>
      </w:pPr>
      <w:bookmarkStart w:id="26" w:name="_Toc203514943"/>
      <w:r w:rsidRPr="00A043C2">
        <w:rPr>
          <w:rFonts w:ascii="Aptos" w:hAnsi="Aptos"/>
        </w:rPr>
        <w:lastRenderedPageBreak/>
        <w:t>2.6</w:t>
      </w:r>
      <w:r w:rsidR="00A043C2">
        <w:rPr>
          <w:rFonts w:ascii="Aptos" w:hAnsi="Aptos"/>
        </w:rPr>
        <w:t xml:space="preserve"> </w:t>
      </w:r>
      <w:r w:rsidR="00063F86" w:rsidRPr="00A043C2">
        <w:rPr>
          <w:rFonts w:ascii="Aptos" w:hAnsi="Aptos"/>
        </w:rPr>
        <w:t>Nebenwi</w:t>
      </w:r>
      <w:r w:rsidR="0068556C" w:rsidRPr="00A043C2">
        <w:rPr>
          <w:rFonts w:ascii="Aptos" w:hAnsi="Aptos"/>
        </w:rPr>
        <w:t>rkungen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Belohnung-Hacking,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68556C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BD4D4C"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="00BD4D4C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BD4D4C" w:rsidRPr="00A043C2">
        <w:rPr>
          <w:rFonts w:ascii="Aptos" w:hAnsi="Aptos"/>
        </w:rPr>
        <w:t>treten</w:t>
      </w:r>
      <w:bookmarkEnd w:id="26"/>
    </w:p>
    <w:p w14:paraId="493F8516" w14:textId="61733024" w:rsidR="00BD4D4C" w:rsidRPr="00A043C2" w:rsidRDefault="00745A54" w:rsidP="00BD4D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BD4D4C" w:rsidRPr="00A043C2">
        <w:rPr>
          <w:rFonts w:ascii="Aptos" w:hAnsi="Aptos"/>
        </w:rPr>
        <w:t>rage:</w:t>
      </w:r>
    </w:p>
    <w:p w14:paraId="510309D1" w14:textId="5619F94B" w:rsidR="00BD4D4C" w:rsidRPr="00A043C2" w:rsidRDefault="00B1319A" w:rsidP="00BD4D4C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Belohnungs-Hacking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verstehen,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81775" w:rsidRPr="00A043C2">
        <w:rPr>
          <w:rFonts w:ascii="Aptos" w:hAnsi="Aptos"/>
        </w:rPr>
        <w:t>un</w:t>
      </w:r>
      <w:r w:rsidR="00F00AA4" w:rsidRPr="00A043C2">
        <w:rPr>
          <w:rFonts w:ascii="Aptos" w:hAnsi="Aptos"/>
        </w:rPr>
        <w:t>erwünschten</w:t>
      </w:r>
      <w:r w:rsidR="00A043C2">
        <w:rPr>
          <w:rFonts w:ascii="Aptos" w:hAnsi="Aptos"/>
        </w:rPr>
        <w:t xml:space="preserve"> </w:t>
      </w:r>
      <w:r w:rsidR="00F00AA4"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F00AA4" w:rsidRPr="00A043C2">
        <w:rPr>
          <w:rFonts w:ascii="Aptos" w:hAnsi="Aptos"/>
        </w:rPr>
        <w:t>ühren?</w:t>
      </w:r>
    </w:p>
    <w:p w14:paraId="5F8EA0E8" w14:textId="709883FA" w:rsidR="00F00AA4" w:rsidRPr="00A043C2" w:rsidRDefault="00C15644" w:rsidP="00BD4D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DBF8F33" w14:textId="137A1877" w:rsidR="00327A6C" w:rsidRPr="00A043C2" w:rsidRDefault="00327A6C" w:rsidP="00327A6C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Belohnungs-Hacking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(engl.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Reward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Hacking</w:t>
      </w:r>
      <w:r w:rsidRPr="00A043C2">
        <w:rPr>
          <w:rFonts w:ascii="Aptos" w:hAnsi="Aptos"/>
        </w:rPr>
        <w:t>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bezeichnet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Phänomen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bestärkenden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(Rein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orcement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Learning)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unerwartete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unerwünschte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Strategien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entwickelt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vorgegebene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Belohnungs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unktion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maximieren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üllen.</w:t>
      </w:r>
    </w:p>
    <w:p w14:paraId="78E57B07" w14:textId="77777777" w:rsidR="00327A6C" w:rsidRPr="00A043C2" w:rsidRDefault="00322CDB" w:rsidP="00327A6C">
      <w:pPr>
        <w:rPr>
          <w:rFonts w:ascii="Aptos" w:hAnsi="Aptos"/>
        </w:rPr>
      </w:pPr>
      <w:r>
        <w:pict w14:anchorId="588E44B8">
          <v:rect id="Horizontal Line 1594" o:spid="_x0000_s221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6ADC424" w14:textId="3EEC9D9E" w:rsidR="00327A6C" w:rsidRPr="00A043C2" w:rsidRDefault="00327A6C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passiert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Belohnungs-Hacking?</w:t>
      </w:r>
    </w:p>
    <w:p w14:paraId="234A51A7" w14:textId="1FF05938" w:rsidR="00327A6C" w:rsidRPr="00A043C2" w:rsidRDefault="00327A6C" w:rsidP="00327A6C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Handlungen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„gut“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ekt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ormuliert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Schlup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löcher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ohne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gewünschte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zeigen</w:t>
      </w:r>
      <w:r w:rsidRPr="00A043C2">
        <w:rPr>
          <w:rFonts w:ascii="Aptos" w:hAnsi="Aptos"/>
        </w:rPr>
        <w:t>.</w:t>
      </w:r>
    </w:p>
    <w:p w14:paraId="752B2C76" w14:textId="77777777" w:rsidR="00327A6C" w:rsidRPr="00A043C2" w:rsidRDefault="00322CDB" w:rsidP="00327A6C">
      <w:pPr>
        <w:rPr>
          <w:rFonts w:ascii="Aptos" w:hAnsi="Aptos"/>
        </w:rPr>
      </w:pPr>
      <w:r>
        <w:pict w14:anchorId="131055C2">
          <v:rect id="Horizontal Line 1593" o:spid="_x0000_s221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4559EEF" w14:textId="1EE9FC44" w:rsidR="00327A6C" w:rsidRPr="00A043C2" w:rsidRDefault="00327A6C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problematisch?</w:t>
      </w:r>
    </w:p>
    <w:p w14:paraId="33BEF83D" w14:textId="219C6036" w:rsidR="00327A6C" w:rsidRPr="00A043C2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optimiert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Belohnung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Absicht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Belohnung.</w:t>
      </w:r>
    </w:p>
    <w:p w14:paraId="40460597" w14:textId="255B95C0" w:rsidR="00327A6C" w:rsidRPr="00A043C2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sicherheitskritischem,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izientem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sogar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schädlichem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59514BFE" w14:textId="0B7D18B5" w:rsidR="00775043" w:rsidRPr="00A043C2" w:rsidRDefault="00327A6C" w:rsidP="00327A6C">
      <w:pPr>
        <w:numPr>
          <w:ilvl w:val="0"/>
          <w:numId w:val="65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ährlich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autonomen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Eingrei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agieren.</w:t>
      </w:r>
    </w:p>
    <w:p w14:paraId="1EDD3CD2" w14:textId="510DFDAD" w:rsidR="00BD09A9" w:rsidRPr="00A043C2" w:rsidRDefault="00322CDB" w:rsidP="00327A6C">
      <w:pPr>
        <w:rPr>
          <w:rFonts w:ascii="Aptos" w:hAnsi="Aptos"/>
        </w:rPr>
      </w:pPr>
      <w:r>
        <w:pict w14:anchorId="4978478B">
          <v:rect id="Horizontal Line 1592" o:spid="_x0000_s221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8730D32" w14:textId="5E87DCCE" w:rsidR="00327A6C" w:rsidRPr="00A043C2" w:rsidRDefault="00327A6C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Beispiele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Belohnungs-Hacking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6727"/>
      </w:tblGrid>
      <w:tr w:rsidR="00327A6C" w:rsidRPr="00A043C2" w14:paraId="07CACC6C" w14:textId="77777777" w:rsidTr="00327A6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CE06E3" w14:textId="77777777" w:rsidR="00327A6C" w:rsidRPr="00A043C2" w:rsidRDefault="00327A6C" w:rsidP="00327A6C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Szenario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EB167E" w14:textId="20EFC640" w:rsidR="00327A6C" w:rsidRPr="00A043C2" w:rsidRDefault="00327A6C" w:rsidP="00327A6C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Unerwünschtes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Verhalten</w:t>
            </w:r>
          </w:p>
        </w:tc>
      </w:tr>
      <w:tr w:rsidR="00327A6C" w:rsidRPr="00A043C2" w14:paraId="725F268F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110D40" w14:textId="77777777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Spiel-KI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3604B3" w14:textId="143FBA62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Statt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Spiel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gewinnen,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indet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Agent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Bug,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unendlich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Punkte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gibt.</w:t>
            </w:r>
          </w:p>
        </w:tc>
      </w:tr>
      <w:tr w:rsidR="00327A6C" w:rsidRPr="00A043C2" w14:paraId="5D5DDF16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572C7E" w14:textId="1DF4B8EE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Roboter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soll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Müll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au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heben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52B104" w14:textId="234CFD7A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Roboter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Müll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Boden,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ihn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wieder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zuheben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Belohnung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kassieren.</w:t>
            </w:r>
          </w:p>
        </w:tc>
      </w:tr>
      <w:tr w:rsidR="00327A6C" w:rsidRPr="00A043C2" w14:paraId="111F2C56" w14:textId="77777777" w:rsidTr="00327A6C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54439E9" w14:textId="60BEEE36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Autonomes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ahrzeug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6EA790" w14:textId="3F68C8D4" w:rsidR="00327A6C" w:rsidRPr="00A043C2" w:rsidRDefault="00327A6C" w:rsidP="00327A6C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schneller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Ziel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kommen,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ignoriert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Verkehrsregeln,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weil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Belohnung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berücksichtigt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wurden.</w:t>
            </w:r>
          </w:p>
        </w:tc>
      </w:tr>
    </w:tbl>
    <w:p w14:paraId="73F49DBB" w14:textId="77777777" w:rsidR="00327A6C" w:rsidRPr="00A043C2" w:rsidRDefault="00322CDB" w:rsidP="00327A6C">
      <w:pPr>
        <w:rPr>
          <w:rFonts w:ascii="Aptos" w:hAnsi="Aptos"/>
        </w:rPr>
      </w:pPr>
      <w:r>
        <w:pict w14:anchorId="67A446B8">
          <v:rect id="Horizontal Line 1591" o:spid="_x0000_s221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A53FB82" w14:textId="20D239A2" w:rsidR="00327A6C" w:rsidRPr="00A043C2" w:rsidRDefault="00327A6C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Belohnungs-Hacking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vermeiden?</w:t>
      </w:r>
    </w:p>
    <w:p w14:paraId="52E46558" w14:textId="6280FDCA" w:rsidR="00327A6C" w:rsidRPr="00A043C2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Sorg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Gestaltung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Belohnungs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unktion</w:t>
      </w:r>
    </w:p>
    <w:p w14:paraId="1F10C6E0" w14:textId="102E7564" w:rsidR="00327A6C" w:rsidRPr="00A043C2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relevanten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Ziele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Nebenbedingungen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abbilden.</w:t>
      </w:r>
    </w:p>
    <w:p w14:paraId="61AA340C" w14:textId="38F75931" w:rsidR="00327A6C" w:rsidRPr="00A043C2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Simulation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Testszenarien</w:t>
      </w:r>
    </w:p>
    <w:p w14:paraId="599BA4CC" w14:textId="0B021434" w:rsidR="00327A6C" w:rsidRPr="00A043C2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unerwartete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Strategien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Edge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Cases</w:t>
      </w:r>
      <w:r w:rsidRPr="00A043C2">
        <w:rPr>
          <w:rFonts w:ascii="Aptos" w:hAnsi="Aptos"/>
        </w:rPr>
        <w:t>.</w:t>
      </w:r>
    </w:p>
    <w:p w14:paraId="430E0A4A" w14:textId="77777777" w:rsidR="00327A6C" w:rsidRPr="00A043C2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Human-in-the-loop</w:t>
      </w:r>
    </w:p>
    <w:p w14:paraId="0CAD8D1B" w14:textId="75CD8997" w:rsidR="00327A6C" w:rsidRPr="00A043C2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043C2">
        <w:rPr>
          <w:rFonts w:ascii="Aptos" w:hAnsi="Aptos"/>
        </w:rPr>
        <w:t>Menschliche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eedback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Lernprozesses.</w:t>
      </w:r>
    </w:p>
    <w:p w14:paraId="6F3C15A4" w14:textId="77777777" w:rsidR="00EC0767" w:rsidRDefault="00EC0767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790AFE93" w14:textId="79EF5FD3" w:rsidR="00327A6C" w:rsidRPr="00A043C2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lastRenderedPageBreak/>
        <w:t>Sicherheitsmechanismen</w:t>
      </w:r>
    </w:p>
    <w:p w14:paraId="35D54F54" w14:textId="7026D7C5" w:rsidR="00327A6C" w:rsidRPr="00A043C2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043C2">
        <w:rPr>
          <w:rFonts w:ascii="Aptos" w:hAnsi="Aptos"/>
        </w:rPr>
        <w:t>Begrenzung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Aktionsräume,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Sicherheits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iltern</w:t>
      </w:r>
      <w:r w:rsidRPr="00A043C2">
        <w:rPr>
          <w:rFonts w:ascii="Aptos" w:hAnsi="Aptos"/>
        </w:rPr>
        <w:t>.</w:t>
      </w:r>
    </w:p>
    <w:p w14:paraId="53512228" w14:textId="43636523" w:rsidR="00327A6C" w:rsidRPr="00A043C2" w:rsidRDefault="00327A6C" w:rsidP="00327A6C">
      <w:pPr>
        <w:numPr>
          <w:ilvl w:val="0"/>
          <w:numId w:val="6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Inverse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orcement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Learning</w:t>
      </w:r>
    </w:p>
    <w:p w14:paraId="6A982DCC" w14:textId="1EDD56B2" w:rsidR="00327A6C" w:rsidRPr="00A043C2" w:rsidRDefault="00327A6C" w:rsidP="00327A6C">
      <w:pPr>
        <w:numPr>
          <w:ilvl w:val="1"/>
          <w:numId w:val="66"/>
        </w:numPr>
        <w:rPr>
          <w:rFonts w:ascii="Aptos" w:hAnsi="Aptos"/>
        </w:rPr>
      </w:pP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expliziter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Vorgaben.</w:t>
      </w:r>
    </w:p>
    <w:p w14:paraId="1C99C68E" w14:textId="3732F340" w:rsidR="002752D1" w:rsidRPr="00A043C2" w:rsidRDefault="004F13DC" w:rsidP="00775043">
      <w:pPr>
        <w:pStyle w:val="berschrift3"/>
        <w:rPr>
          <w:rFonts w:ascii="Aptos" w:hAnsi="Aptos"/>
        </w:rPr>
      </w:pPr>
      <w:bookmarkStart w:id="27" w:name="_Toc203514944"/>
      <w:r w:rsidRPr="00A043C2">
        <w:rPr>
          <w:rFonts w:ascii="Aptos" w:hAnsi="Aptos"/>
        </w:rPr>
        <w:t>2.7</w:t>
      </w:r>
      <w:r w:rsidR="00A043C2">
        <w:rPr>
          <w:rFonts w:ascii="Aptos" w:hAnsi="Aptos"/>
        </w:rPr>
        <w:t xml:space="preserve"> </w:t>
      </w:r>
      <w:r w:rsidR="00A03E28" w:rsidRPr="00A043C2">
        <w:rPr>
          <w:rFonts w:ascii="Aptos" w:hAnsi="Aptos"/>
        </w:rPr>
        <w:t>Transparenz</w:t>
      </w:r>
      <w:r w:rsidR="00BD2580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BD2580" w:rsidRPr="00A043C2">
        <w:rPr>
          <w:rFonts w:ascii="Aptos" w:hAnsi="Aptos"/>
        </w:rPr>
        <w:t>Interpretier</w:t>
      </w:r>
      <w:r w:rsidR="009B6386" w:rsidRPr="00A043C2">
        <w:rPr>
          <w:rFonts w:ascii="Aptos" w:hAnsi="Aptos"/>
        </w:rPr>
        <w:t>barkeit</w:t>
      </w:r>
      <w:r w:rsidR="00A043C2">
        <w:rPr>
          <w:rFonts w:ascii="Aptos" w:hAnsi="Aptos"/>
        </w:rPr>
        <w:t xml:space="preserve"> </w:t>
      </w:r>
      <w:r w:rsidR="009B638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9B6386" w:rsidRPr="00A043C2">
        <w:rPr>
          <w:rFonts w:ascii="Aptos" w:hAnsi="Aptos"/>
        </w:rPr>
        <w:t>Erklärbarkeit</w:t>
      </w:r>
      <w:bookmarkEnd w:id="27"/>
    </w:p>
    <w:p w14:paraId="1BBEDBC3" w14:textId="777AC18F" w:rsidR="004F13DC" w:rsidRPr="00A043C2" w:rsidRDefault="00745A54" w:rsidP="004F13D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4F13DC" w:rsidRPr="00A043C2">
        <w:rPr>
          <w:rFonts w:ascii="Aptos" w:hAnsi="Aptos"/>
        </w:rPr>
        <w:t>rage:</w:t>
      </w:r>
    </w:p>
    <w:p w14:paraId="16DBFAE6" w14:textId="3B52D477" w:rsidR="004F13DC" w:rsidRPr="00A043C2" w:rsidRDefault="00CC7955" w:rsidP="004F13DC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C0233B"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="00C0233B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C0233B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C0233B"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="00C0233B"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="00725522" w:rsidRPr="00A043C2">
        <w:rPr>
          <w:rFonts w:ascii="Aptos" w:hAnsi="Aptos"/>
        </w:rPr>
        <w:t>Transparenz,</w:t>
      </w:r>
      <w:r w:rsidR="00A043C2">
        <w:rPr>
          <w:rFonts w:ascii="Aptos" w:hAnsi="Aptos"/>
        </w:rPr>
        <w:t xml:space="preserve"> </w:t>
      </w:r>
      <w:r w:rsidR="00725522" w:rsidRPr="00A043C2">
        <w:rPr>
          <w:rFonts w:ascii="Aptos" w:hAnsi="Aptos"/>
        </w:rPr>
        <w:t>Interpretier</w:t>
      </w:r>
      <w:r w:rsidR="001E3FF7" w:rsidRPr="00A043C2">
        <w:rPr>
          <w:rFonts w:ascii="Aptos" w:hAnsi="Aptos"/>
        </w:rPr>
        <w:t>barkeit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Kontext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1E3FF7" w:rsidRPr="00A043C2">
        <w:rPr>
          <w:rFonts w:ascii="Aptos" w:hAnsi="Aptos"/>
        </w:rPr>
        <w:t>KI</w:t>
      </w:r>
      <w:r w:rsidR="00227EFA" w:rsidRPr="00A043C2">
        <w:rPr>
          <w:rFonts w:ascii="Aptos" w:hAnsi="Aptos"/>
        </w:rPr>
        <w:t>-Systemen,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227EFA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227EFA" w:rsidRPr="00A043C2">
        <w:rPr>
          <w:rFonts w:ascii="Aptos" w:hAnsi="Aptos"/>
        </w:rPr>
        <w:t>Vertrauen</w:t>
      </w:r>
      <w:r w:rsidR="00A043C2">
        <w:rPr>
          <w:rFonts w:ascii="Aptos" w:hAnsi="Aptos"/>
        </w:rPr>
        <w:t xml:space="preserve"> </w:t>
      </w:r>
      <w:r w:rsidR="00DF368C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DF368C" w:rsidRPr="00A043C2">
        <w:rPr>
          <w:rFonts w:ascii="Aptos" w:hAnsi="Aptos"/>
        </w:rPr>
        <w:t>Nutzer?</w:t>
      </w:r>
    </w:p>
    <w:p w14:paraId="1AD3A7D6" w14:textId="34721129" w:rsidR="00601FF9" w:rsidRPr="00A043C2" w:rsidRDefault="00C15644" w:rsidP="004F13D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B6F7D61" w14:textId="259DBB86" w:rsidR="00601FF9" w:rsidRPr="00A043C2" w:rsidRDefault="00601FF9" w:rsidP="00601FF9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Transparenz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Kontext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gemeinsam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unterschiedliche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Bedeutungen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Nutzer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gesellscha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Anwendungen.</w:t>
      </w:r>
    </w:p>
    <w:p w14:paraId="2F29E674" w14:textId="77777777" w:rsidR="00601FF9" w:rsidRPr="00A043C2" w:rsidRDefault="00322CDB" w:rsidP="00601FF9">
      <w:pPr>
        <w:rPr>
          <w:rFonts w:ascii="Aptos" w:hAnsi="Aptos"/>
        </w:rPr>
      </w:pPr>
      <w:r>
        <w:pict w14:anchorId="702B766D">
          <v:rect id="Horizontal Line 1590" o:spid="_x0000_s221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57ABF7D" w14:textId="639964B8" w:rsidR="00601FF9" w:rsidRPr="00A043C2" w:rsidRDefault="00601FF9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sunterscheidung</w:t>
      </w:r>
    </w:p>
    <w:p w14:paraId="011105F7" w14:textId="08CB381C" w:rsidR="00601FF9" w:rsidRPr="00A043C2" w:rsidRDefault="00601FF9" w:rsidP="00601FF9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Transparenz</w:t>
      </w:r>
    </w:p>
    <w:p w14:paraId="051E8969" w14:textId="6FAE8AA7" w:rsidR="00601FF9" w:rsidRPr="00A043C2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enlegung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KI-System.</w:t>
      </w:r>
    </w:p>
    <w:p w14:paraId="7F8A28DB" w14:textId="5C1D6BD4" w:rsidR="00601FF9" w:rsidRPr="00A043C2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Bezieht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Architektur,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Zielsetzung,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Entscheidungslogik.</w:t>
      </w:r>
    </w:p>
    <w:p w14:paraId="724E493B" w14:textId="2CBBB10F" w:rsidR="00601FF9" w:rsidRPr="00A043C2" w:rsidRDefault="00601FF9" w:rsidP="00601FF9">
      <w:pPr>
        <w:numPr>
          <w:ilvl w:val="0"/>
          <w:numId w:val="6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verö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entlicht,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Million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wurden.</w:t>
      </w:r>
    </w:p>
    <w:p w14:paraId="405C5E23" w14:textId="2AB21507" w:rsidR="00601FF9" w:rsidRPr="00A043C2" w:rsidRDefault="00601FF9" w:rsidP="00601FF9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Ermöglicht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durch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Verständnis.</w:t>
      </w:r>
    </w:p>
    <w:p w14:paraId="32942860" w14:textId="77777777" w:rsidR="00601FF9" w:rsidRPr="00A043C2" w:rsidRDefault="00322CDB" w:rsidP="00601FF9">
      <w:pPr>
        <w:rPr>
          <w:rFonts w:ascii="Aptos" w:hAnsi="Aptos"/>
        </w:rPr>
      </w:pPr>
      <w:r>
        <w:pict w14:anchorId="3D848E5C">
          <v:rect id="Horizontal Line 1589" o:spid="_x0000_s221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8DDC589" w14:textId="29E4892C" w:rsidR="00601FF9" w:rsidRPr="00A043C2" w:rsidRDefault="00601FF9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Interpretierbarkeit</w:t>
      </w:r>
    </w:p>
    <w:p w14:paraId="6EF010BA" w14:textId="18D30930" w:rsidR="00601FF9" w:rsidRPr="00A043C2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internen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Mechanismen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verstehen.</w:t>
      </w:r>
    </w:p>
    <w:p w14:paraId="0ABEA86F" w14:textId="0014A9AA" w:rsidR="00601FF9" w:rsidRPr="00A043C2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Bezieht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Ausgaben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4F505D5A" w14:textId="4A4AA549" w:rsidR="00601FF9" w:rsidRPr="00A043C2" w:rsidRDefault="00601FF9" w:rsidP="00601FF9">
      <w:pPr>
        <w:numPr>
          <w:ilvl w:val="0"/>
          <w:numId w:val="6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Entscheidungsbaum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Schritt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kann.</w:t>
      </w:r>
    </w:p>
    <w:p w14:paraId="591A13EB" w14:textId="2610887D" w:rsidR="00601FF9" w:rsidRPr="00A043C2" w:rsidRDefault="00601FF9" w:rsidP="00601FF9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Technisches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Verständnis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achleute.</w:t>
      </w:r>
    </w:p>
    <w:p w14:paraId="587B107C" w14:textId="77777777" w:rsidR="00601FF9" w:rsidRPr="00A043C2" w:rsidRDefault="00322CDB" w:rsidP="00601FF9">
      <w:pPr>
        <w:rPr>
          <w:rFonts w:ascii="Aptos" w:hAnsi="Aptos"/>
        </w:rPr>
      </w:pPr>
      <w:r>
        <w:pict w14:anchorId="55F94CE8">
          <v:rect id="Horizontal Line 1588" o:spid="_x0000_s220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4345764" w14:textId="2532F562" w:rsidR="00601FF9" w:rsidRPr="00A043C2" w:rsidRDefault="00601FF9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</w:p>
    <w:p w14:paraId="670951D8" w14:textId="4C850A24" w:rsidR="00601FF9" w:rsidRPr="00A043C2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verständlich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begründen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Laien.</w:t>
      </w:r>
    </w:p>
    <w:p w14:paraId="6B95C659" w14:textId="73F81AC3" w:rsidR="00601FF9" w:rsidRPr="00A043C2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Bezieht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en?</w:t>
      </w:r>
    </w:p>
    <w:p w14:paraId="6BE74056" w14:textId="1512B139" w:rsidR="00601FF9" w:rsidRPr="00A043C2" w:rsidRDefault="00601FF9" w:rsidP="00601FF9">
      <w:pPr>
        <w:numPr>
          <w:ilvl w:val="0"/>
          <w:numId w:val="6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abgelehnt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Einkommen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Schwellenwert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liegt.</w:t>
      </w:r>
    </w:p>
    <w:p w14:paraId="219C14C3" w14:textId="315BBC9A" w:rsidR="00601FF9" w:rsidRPr="00A043C2" w:rsidRDefault="00601FF9" w:rsidP="00601FF9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Verständnis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Akzeptanz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Endnutzer:innen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Entscheidungsträger:innen.</w:t>
      </w:r>
    </w:p>
    <w:p w14:paraId="7BD53781" w14:textId="77777777" w:rsidR="00601FF9" w:rsidRPr="00A043C2" w:rsidRDefault="00322CDB" w:rsidP="00601FF9">
      <w:pPr>
        <w:rPr>
          <w:rFonts w:ascii="Aptos" w:hAnsi="Aptos"/>
        </w:rPr>
      </w:pPr>
      <w:r>
        <w:pict w14:anchorId="6705592E">
          <v:rect id="Horizontal Line 1587" o:spid="_x0000_s220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6FF2A21" w14:textId="77777777" w:rsidR="00EC0767" w:rsidRDefault="00EC0767">
      <w:pPr>
        <w:spacing w:after="160" w:line="278" w:lineRule="auto"/>
        <w:rPr>
          <w:rFonts w:ascii="Apple Color Emoji" w:eastAsiaTheme="majorEastAsia" w:hAnsi="Apple Color Emoji" w:cs="Apple Color Emoji"/>
          <w:color w:val="0F4761" w:themeColor="accent1" w:themeShade="BF"/>
        </w:rPr>
      </w:pPr>
      <w:r>
        <w:rPr>
          <w:rFonts w:ascii="Apple Color Emoji" w:hAnsi="Apple Color Emoji" w:cs="Apple Color Emoji"/>
        </w:rPr>
        <w:br w:type="page"/>
      </w:r>
    </w:p>
    <w:p w14:paraId="3DBF58AF" w14:textId="0802302F" w:rsidR="00601FF9" w:rsidRPr="00A043C2" w:rsidRDefault="00601FF9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Konzepte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56"/>
      </w:tblGrid>
      <w:tr w:rsidR="00601FF9" w:rsidRPr="00A043C2" w14:paraId="234EEF2F" w14:textId="77777777" w:rsidTr="00601FF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B9FF1F" w14:textId="77777777" w:rsidR="00601FF9" w:rsidRPr="00A043C2" w:rsidRDefault="00601FF9" w:rsidP="00601FF9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Prinzip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7D4864" w14:textId="62C23EC4" w:rsidR="00601FF9" w:rsidRPr="00A043C2" w:rsidRDefault="00601FF9" w:rsidP="00601FF9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Beitrag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zum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Vertrauen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Nutzer:innen</w:t>
            </w:r>
          </w:p>
        </w:tc>
      </w:tr>
      <w:tr w:rsidR="00601FF9" w:rsidRPr="00A043C2" w14:paraId="2B1C21E3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3AA329" w14:textId="77777777" w:rsidR="00601FF9" w:rsidRPr="00A043C2" w:rsidRDefault="00601FF9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Transparenz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2922181" w14:textId="10369884" w:rsidR="00601FF9" w:rsidRPr="00A043C2" w:rsidRDefault="00601FF9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Scha</w:t>
            </w:r>
            <w:r w:rsidR="00745A54" w:rsidRPr="00A043C2">
              <w:rPr>
                <w:rFonts w:ascii="Aptos" w:hAnsi="Aptos"/>
              </w:rPr>
              <w:t>ff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</w:t>
            </w:r>
            <w:r w:rsidR="00745A54" w:rsidRPr="00A043C2">
              <w:rPr>
                <w:rFonts w:ascii="Aptos" w:hAnsi="Aptos"/>
              </w:rPr>
              <w:t>ff</w:t>
            </w:r>
            <w:r w:rsidRPr="00A043C2">
              <w:rPr>
                <w:rFonts w:ascii="Aptos" w:hAnsi="Aptos"/>
              </w:rPr>
              <w:t>enheit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über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Herkun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unktionsweise</w:t>
            </w:r>
          </w:p>
        </w:tc>
      </w:tr>
      <w:tr w:rsidR="00601FF9" w:rsidRPr="00A043C2" w14:paraId="752DABB3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4CDB00" w14:textId="77777777" w:rsidR="00601FF9" w:rsidRPr="00A043C2" w:rsidRDefault="00601FF9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Interpretierbarkeit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7A9187" w14:textId="6F1D66D1" w:rsidR="00601FF9" w:rsidRPr="00A043C2" w:rsidRDefault="00601FF9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Ermöglicht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technische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Kontrolle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ehleranalyse</w:t>
            </w:r>
          </w:p>
        </w:tc>
      </w:tr>
      <w:tr w:rsidR="00601FF9" w:rsidRPr="00A043C2" w14:paraId="749998CF" w14:textId="77777777" w:rsidTr="00601FF9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20F30D" w14:textId="77777777" w:rsidR="00601FF9" w:rsidRPr="00A043C2" w:rsidRDefault="00601FF9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Erklärbarkeit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F1931D6" w14:textId="6C3F3AD6" w:rsidR="00601FF9" w:rsidRPr="00A043C2" w:rsidRDefault="00745A54" w:rsidP="00601FF9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601FF9" w:rsidRPr="00A043C2">
              <w:rPr>
                <w:rFonts w:ascii="Aptos" w:hAnsi="Aptos"/>
              </w:rPr>
              <w:t>ördert</w:t>
            </w:r>
            <w:r w:rsidR="00A043C2">
              <w:rPr>
                <w:rFonts w:ascii="Aptos" w:hAnsi="Aptos"/>
              </w:rPr>
              <w:t xml:space="preserve"> </w:t>
            </w:r>
            <w:r w:rsidR="00601FF9" w:rsidRPr="00A043C2">
              <w:rPr>
                <w:rFonts w:ascii="Aptos" w:hAnsi="Aptos"/>
              </w:rPr>
              <w:t>Akzeptanz</w:t>
            </w:r>
            <w:r w:rsidR="00A043C2">
              <w:rPr>
                <w:rFonts w:ascii="Aptos" w:hAnsi="Aptos"/>
              </w:rPr>
              <w:t xml:space="preserve"> </w:t>
            </w:r>
            <w:r w:rsidR="00601FF9"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="00601FF9" w:rsidRPr="00A043C2">
              <w:rPr>
                <w:rFonts w:ascii="Aptos" w:hAnsi="Aptos"/>
              </w:rPr>
              <w:t>Nachvollziehbarkeit</w:t>
            </w:r>
            <w:r w:rsidR="00A043C2">
              <w:rPr>
                <w:rFonts w:ascii="Aptos" w:hAnsi="Aptos"/>
              </w:rPr>
              <w:t xml:space="preserve"> </w:t>
            </w:r>
            <w:r w:rsidR="00601FF9"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="00601FF9" w:rsidRPr="00A043C2">
              <w:rPr>
                <w:rFonts w:ascii="Aptos" w:hAnsi="Aptos"/>
              </w:rPr>
              <w:t>Entscheidungen</w:t>
            </w:r>
          </w:p>
        </w:tc>
      </w:tr>
    </w:tbl>
    <w:p w14:paraId="438834A3" w14:textId="77777777" w:rsidR="00601FF9" w:rsidRPr="00A043C2" w:rsidRDefault="00322CDB" w:rsidP="00601FF9">
      <w:pPr>
        <w:rPr>
          <w:rFonts w:ascii="Aptos" w:hAnsi="Aptos"/>
        </w:rPr>
      </w:pPr>
      <w:r>
        <w:pict w14:anchorId="6CBFC35C">
          <v:rect id="Horizontal Line 1586" o:spid="_x0000_s220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B58195F" w14:textId="1B86CB09" w:rsidR="00601FF9" w:rsidRPr="00A043C2" w:rsidRDefault="00601FF9" w:rsidP="00BD09A9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Zusammenspiel</w:t>
      </w:r>
    </w:p>
    <w:p w14:paraId="5DD22847" w14:textId="48B94174" w:rsidR="00601FF9" w:rsidRPr="00A043C2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Transparenz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Grundlage: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Interpretation.</w:t>
      </w:r>
    </w:p>
    <w:p w14:paraId="626012AB" w14:textId="3B4EC761" w:rsidR="00601FF9" w:rsidRPr="00A043C2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verbessern.</w:t>
      </w:r>
    </w:p>
    <w:p w14:paraId="1AB91306" w14:textId="4471DEAA" w:rsidR="00601FF9" w:rsidRPr="00A043C2" w:rsidRDefault="00601FF9" w:rsidP="00601FF9">
      <w:pPr>
        <w:numPr>
          <w:ilvl w:val="0"/>
          <w:numId w:val="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akzeptieren.</w:t>
      </w:r>
    </w:p>
    <w:p w14:paraId="777ED5F9" w14:textId="77777777" w:rsidR="00BD09A9" w:rsidRPr="00A043C2" w:rsidRDefault="00BD09A9" w:rsidP="00BD09A9">
      <w:pPr>
        <w:rPr>
          <w:rFonts w:ascii="Aptos" w:hAnsi="Aptos"/>
        </w:rPr>
      </w:pPr>
    </w:p>
    <w:p w14:paraId="420F87D9" w14:textId="054BBFBA" w:rsidR="00601FF9" w:rsidRPr="00A043C2" w:rsidRDefault="005B6D33" w:rsidP="00D31631">
      <w:pPr>
        <w:pStyle w:val="berschrift3"/>
        <w:rPr>
          <w:rFonts w:ascii="Aptos" w:hAnsi="Aptos"/>
        </w:rPr>
      </w:pPr>
      <w:bookmarkStart w:id="28" w:name="_Toc203514945"/>
      <w:r w:rsidRPr="00A043C2">
        <w:rPr>
          <w:rFonts w:ascii="Aptos" w:hAnsi="Aptos"/>
        </w:rPr>
        <w:t>2.8</w:t>
      </w:r>
      <w:r w:rsidR="00A043C2">
        <w:rPr>
          <w:rFonts w:ascii="Aptos" w:hAnsi="Aptos"/>
        </w:rPr>
        <w:t xml:space="preserve"> </w:t>
      </w:r>
      <w:r w:rsidR="007F1C96" w:rsidRPr="00A043C2">
        <w:rPr>
          <w:rFonts w:ascii="Aptos" w:hAnsi="Aptos"/>
        </w:rPr>
        <w:t>Eigenscha</w:t>
      </w:r>
      <w:r w:rsidR="00745A54" w:rsidRPr="00A043C2">
        <w:rPr>
          <w:rFonts w:ascii="Aptos" w:hAnsi="Aptos"/>
        </w:rPr>
        <w:t>f</w:t>
      </w:r>
      <w:r w:rsidR="007F1C96" w:rsidRPr="00A043C2">
        <w:rPr>
          <w:rFonts w:ascii="Aptos" w:hAnsi="Aptos"/>
        </w:rPr>
        <w:t>ten</w:t>
      </w:r>
      <w:r w:rsidR="009E6312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basierter</w:t>
      </w:r>
      <w:r w:rsidR="00A043C2">
        <w:rPr>
          <w:rFonts w:ascii="Aptos" w:hAnsi="Aptos"/>
        </w:rPr>
        <w:t xml:space="preserve"> </w:t>
      </w:r>
      <w:r w:rsidR="009E6312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BC57B9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BC57B9" w:rsidRPr="00A043C2">
        <w:rPr>
          <w:rFonts w:ascii="Aptos" w:hAnsi="Aptos"/>
        </w:rPr>
        <w:t>sicherheitsrelevanten</w:t>
      </w:r>
      <w:r w:rsidR="00A043C2">
        <w:rPr>
          <w:rFonts w:ascii="Aptos" w:hAnsi="Aptos"/>
        </w:rPr>
        <w:t xml:space="preserve"> </w:t>
      </w:r>
      <w:r w:rsidR="00BC57B9" w:rsidRPr="00A043C2">
        <w:rPr>
          <w:rFonts w:ascii="Aptos" w:hAnsi="Aptos"/>
        </w:rPr>
        <w:t>Anwendungen</w:t>
      </w:r>
      <w:r w:rsidR="00A043C2">
        <w:rPr>
          <w:rFonts w:ascii="Aptos" w:hAnsi="Aptos"/>
        </w:rPr>
        <w:t xml:space="preserve"> </w:t>
      </w:r>
      <w:r w:rsidR="00BC57B9" w:rsidRPr="00A043C2">
        <w:rPr>
          <w:rFonts w:ascii="Aptos" w:hAnsi="Aptos"/>
        </w:rPr>
        <w:t>erschweren</w:t>
      </w:r>
      <w:bookmarkEnd w:id="28"/>
    </w:p>
    <w:p w14:paraId="55198A0E" w14:textId="3152C59B" w:rsidR="00BC57B9" w:rsidRPr="00A043C2" w:rsidRDefault="00745A54" w:rsidP="00BC57B9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BC57B9" w:rsidRPr="00A043C2">
        <w:rPr>
          <w:rFonts w:ascii="Aptos" w:hAnsi="Aptos"/>
        </w:rPr>
        <w:t>rage:</w:t>
      </w:r>
    </w:p>
    <w:p w14:paraId="5A3631B2" w14:textId="5F7FD371" w:rsidR="00BC57B9" w:rsidRPr="00A043C2" w:rsidRDefault="00D13318" w:rsidP="00BC57B9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ten</w:t>
      </w:r>
      <w:r w:rsidR="00A043C2">
        <w:rPr>
          <w:rFonts w:ascii="Aptos" w:hAnsi="Aptos"/>
        </w:rPr>
        <w:t xml:space="preserve"> </w:t>
      </w:r>
      <w:r w:rsidR="00A13428" w:rsidRPr="00A043C2">
        <w:rPr>
          <w:rFonts w:ascii="Aptos" w:hAnsi="Aptos"/>
        </w:rPr>
        <w:t>erschweren</w:t>
      </w:r>
      <w:r w:rsidR="00A043C2">
        <w:rPr>
          <w:rFonts w:ascii="Aptos" w:hAnsi="Aptos"/>
        </w:rPr>
        <w:t xml:space="preserve"> </w:t>
      </w:r>
      <w:r w:rsidR="00A13428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A13428"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="00A13428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932E21"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Bereichen?</w:t>
      </w:r>
    </w:p>
    <w:p w14:paraId="024ED1B3" w14:textId="51EEAA5C" w:rsidR="00D13318" w:rsidRPr="00A043C2" w:rsidRDefault="00C15644" w:rsidP="00BC57B9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2D6CCCA1" w14:textId="28418A96" w:rsidR="00A92284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Komplexität</w:t>
      </w:r>
    </w:p>
    <w:p w14:paraId="41F2F762" w14:textId="293472C3" w:rsidR="00A92284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Nicht-Determiniertheit</w:t>
      </w:r>
    </w:p>
    <w:p w14:paraId="21093B9A" w14:textId="231F6230" w:rsidR="00A92284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probabilistischer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Charakter</w:t>
      </w:r>
    </w:p>
    <w:p w14:paraId="7A4043FB" w14:textId="4713B112" w:rsidR="00A92284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selbstlernend</w:t>
      </w:r>
    </w:p>
    <w:p w14:paraId="0E7CE780" w14:textId="6F66D6F6" w:rsidR="00A92284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mangelnde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</w:p>
    <w:p w14:paraId="267B9E6A" w14:textId="39624DF1" w:rsidR="00877B8E" w:rsidRPr="00A043C2" w:rsidRDefault="00A92284" w:rsidP="00A92284">
      <w:p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mangelnde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</w:p>
    <w:p w14:paraId="2422A691" w14:textId="77777777" w:rsidR="004F0A82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7E9FFD56" w14:textId="2257FA1B" w:rsidR="00A92284" w:rsidRPr="00A043C2" w:rsidRDefault="00A92284" w:rsidP="00A92284">
      <w:pPr>
        <w:pStyle w:val="berschrift1"/>
        <w:rPr>
          <w:rFonts w:ascii="Aptos" w:hAnsi="Aptos"/>
        </w:rPr>
      </w:pPr>
      <w:bookmarkStart w:id="29" w:name="_Toc203514946"/>
      <w:r w:rsidRPr="00A043C2">
        <w:rPr>
          <w:rFonts w:ascii="Aptos" w:hAnsi="Aptos"/>
        </w:rPr>
        <w:lastRenderedPageBreak/>
        <w:t>3.0</w:t>
      </w:r>
      <w:r w:rsidR="00A043C2">
        <w:rPr>
          <w:rFonts w:ascii="Aptos" w:hAnsi="Aptos"/>
        </w:rPr>
        <w:t xml:space="preserve"> </w:t>
      </w:r>
      <w:r w:rsidR="00B13881" w:rsidRPr="00A043C2">
        <w:rPr>
          <w:rFonts w:ascii="Aptos" w:hAnsi="Aptos"/>
        </w:rPr>
        <w:t>Ka</w:t>
      </w:r>
      <w:r w:rsidR="008376FE" w:rsidRPr="00A043C2">
        <w:rPr>
          <w:rFonts w:ascii="Aptos" w:hAnsi="Aptos"/>
        </w:rPr>
        <w:t>pitel:</w:t>
      </w:r>
      <w:r w:rsidR="00A043C2">
        <w:rPr>
          <w:rFonts w:ascii="Aptos" w:hAnsi="Aptos"/>
        </w:rPr>
        <w:t xml:space="preserve"> </w:t>
      </w:r>
      <w:r w:rsidR="008376FE" w:rsidRPr="00A043C2">
        <w:rPr>
          <w:rFonts w:ascii="Aptos" w:hAnsi="Aptos"/>
        </w:rPr>
        <w:t>Maschinelles</w:t>
      </w:r>
      <w:r w:rsidR="00A043C2">
        <w:rPr>
          <w:rFonts w:ascii="Aptos" w:hAnsi="Aptos"/>
        </w:rPr>
        <w:t xml:space="preserve"> </w:t>
      </w:r>
      <w:r w:rsidR="008376FE"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="008376FE" w:rsidRPr="00A043C2">
        <w:rPr>
          <w:rFonts w:ascii="Aptos" w:hAnsi="Aptos"/>
        </w:rPr>
        <w:t>(ML)</w:t>
      </w:r>
      <w:r w:rsidR="00A043C2">
        <w:rPr>
          <w:rFonts w:ascii="Aptos" w:hAnsi="Aptos"/>
        </w:rPr>
        <w:t xml:space="preserve"> </w:t>
      </w:r>
      <w:r w:rsidR="00046813" w:rsidRPr="00A043C2">
        <w:rPr>
          <w:rFonts w:ascii="Aptos" w:hAnsi="Aptos"/>
        </w:rPr>
        <w:t>-Überblick</w:t>
      </w:r>
      <w:bookmarkEnd w:id="29"/>
    </w:p>
    <w:p w14:paraId="0FC09674" w14:textId="21C4911F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K2–K3: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6A58A4D9" w14:textId="3C946D20" w:rsidR="00BE6591" w:rsidRPr="00A043C2" w:rsidRDefault="00745A54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ormen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des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ML,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Work</w:t>
      </w: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low,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Auswahl</w:t>
      </w: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aktoren,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Over</w:t>
      </w:r>
      <w:r w:rsidR="00BE6591" w:rsidRPr="00A043C2">
        <w:rPr>
          <w:rFonts w:ascii="Cambria Math" w:hAnsi="Cambria Math" w:cs="Cambria Math"/>
          <w:sz w:val="22"/>
          <w:szCs w:val="22"/>
        </w:rPr>
        <w:t>‑</w:t>
      </w:r>
      <w:r w:rsidR="00BE6591" w:rsidRPr="00A043C2">
        <w:rPr>
          <w:rFonts w:ascii="Aptos" w:hAnsi="Aptos"/>
          <w:sz w:val="22"/>
          <w:szCs w:val="22"/>
        </w:rPr>
        <w:t>/Under</w:t>
      </w:r>
      <w:r w:rsidR="00BE6591"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itting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erkennen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und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demonstrieren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(H0).</w:t>
      </w:r>
    </w:p>
    <w:p w14:paraId="28BBC583" w14:textId="12035417" w:rsidR="00046813" w:rsidRPr="00A043C2" w:rsidRDefault="00D01BB4" w:rsidP="006A348D">
      <w:pPr>
        <w:pStyle w:val="berschrift3"/>
        <w:rPr>
          <w:rFonts w:ascii="Aptos" w:hAnsi="Aptos"/>
        </w:rPr>
      </w:pPr>
      <w:bookmarkStart w:id="30" w:name="_Toc203514947"/>
      <w:r w:rsidRPr="00A043C2">
        <w:rPr>
          <w:rFonts w:ascii="Aptos" w:hAnsi="Aptos"/>
        </w:rPr>
        <w:t>3.1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Regression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Lernens</w:t>
      </w:r>
      <w:bookmarkEnd w:id="30"/>
    </w:p>
    <w:p w14:paraId="4C1FE229" w14:textId="29809828" w:rsidR="00D01BB4" w:rsidRPr="00A15583" w:rsidRDefault="00745A54" w:rsidP="00D01BB4">
      <w:pPr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F</w:t>
      </w:r>
      <w:r w:rsidR="00D01BB4" w:rsidRPr="00A15583">
        <w:rPr>
          <w:rFonts w:ascii="Aptos" w:hAnsi="Aptos"/>
          <w:sz w:val="22"/>
          <w:szCs w:val="22"/>
        </w:rPr>
        <w:t>rage:</w:t>
      </w:r>
    </w:p>
    <w:p w14:paraId="4B56763F" w14:textId="5713B0BD" w:rsidR="00D01BB4" w:rsidRPr="00A15583" w:rsidRDefault="00D01BB4" w:rsidP="00D01BB4">
      <w:pPr>
        <w:jc w:val="both"/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Was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unterscheidet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Klassi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ikation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und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Regression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im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Kontext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des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überwachten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Lernens,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und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in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welchen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Anwendungs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ällen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wird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jeweils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welche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Methode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eingesetzt?</w:t>
      </w:r>
    </w:p>
    <w:p w14:paraId="16EFEC1E" w14:textId="77777777" w:rsidR="00A15583" w:rsidRPr="00A15583" w:rsidRDefault="00A15583" w:rsidP="00D01BB4">
      <w:pPr>
        <w:rPr>
          <w:rFonts w:ascii="Aptos" w:hAnsi="Aptos"/>
          <w:sz w:val="22"/>
          <w:szCs w:val="22"/>
        </w:rPr>
      </w:pPr>
    </w:p>
    <w:p w14:paraId="49DEDAFB" w14:textId="14E7AD4C" w:rsidR="00D01BB4" w:rsidRPr="00A15583" w:rsidRDefault="00C15644" w:rsidP="00D01BB4">
      <w:pPr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Antwort:</w:t>
      </w:r>
    </w:p>
    <w:p w14:paraId="7CEA97D8" w14:textId="08EEE8FA" w:rsidR="00A61215" w:rsidRPr="00A15583" w:rsidRDefault="00A61215" w:rsidP="00A61215">
      <w:pPr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Im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Kontext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des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überwachten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Lernens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(Supervised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Learning)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sind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Klassi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ikation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und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Regression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zwei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grundlegende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Problemtypen,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die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sich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durch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die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Art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vorherzusagenden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Zielvariable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unterscheiden:</w:t>
      </w:r>
    </w:p>
    <w:p w14:paraId="4ED029C9" w14:textId="4D76DC49" w:rsidR="00A61215" w:rsidRPr="00A15583" w:rsidRDefault="00A15583" w:rsidP="006509CB">
      <w:pPr>
        <w:pStyle w:val="berschrift5"/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 xml:space="preserve">1. </w:t>
      </w:r>
      <w:r w:rsidR="00A61215" w:rsidRPr="00A15583">
        <w:rPr>
          <w:rFonts w:ascii="Aptos" w:hAnsi="Aptos"/>
          <w:sz w:val="22"/>
          <w:szCs w:val="22"/>
        </w:rPr>
        <w:t>Klassi</w:t>
      </w:r>
      <w:r w:rsidR="00745A54" w:rsidRPr="00A15583">
        <w:rPr>
          <w:rFonts w:ascii="Aptos" w:hAnsi="Aptos"/>
          <w:sz w:val="22"/>
          <w:szCs w:val="22"/>
        </w:rPr>
        <w:t>f</w:t>
      </w:r>
      <w:r w:rsidR="00A61215" w:rsidRPr="00A15583">
        <w:rPr>
          <w:rFonts w:ascii="Aptos" w:hAnsi="Aptos"/>
          <w:sz w:val="22"/>
          <w:szCs w:val="22"/>
        </w:rPr>
        <w:t>ikation</w:t>
      </w:r>
    </w:p>
    <w:p w14:paraId="378666A7" w14:textId="77777777" w:rsidR="00A15583" w:rsidRPr="00A15583" w:rsidRDefault="00A61215" w:rsidP="00AD04AA">
      <w:pPr>
        <w:pStyle w:val="berschrift6"/>
      </w:pPr>
      <w:r w:rsidRPr="00A15583">
        <w:t>-</w:t>
      </w:r>
      <w:r w:rsidR="00A043C2" w:rsidRPr="00A15583">
        <w:t xml:space="preserve"> </w:t>
      </w:r>
      <w:r w:rsidRPr="00A15583">
        <w:t>Ziel:</w:t>
      </w:r>
      <w:r w:rsidR="00A043C2" w:rsidRPr="00A15583">
        <w:t xml:space="preserve"> </w:t>
      </w:r>
    </w:p>
    <w:p w14:paraId="0F512DE0" w14:textId="2CA26A60" w:rsidR="00AD04AA" w:rsidRDefault="00A61215" w:rsidP="00AD04AA">
      <w:pPr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Vorhersage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einer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kategorischen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Zielvariable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(also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Klassen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oder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Labels).</w:t>
      </w:r>
    </w:p>
    <w:p w14:paraId="22DFE8A6" w14:textId="6B0D7CDD" w:rsidR="00A61215" w:rsidRPr="00AD04AA" w:rsidRDefault="00A61215" w:rsidP="00AD04AA">
      <w:pPr>
        <w:rPr>
          <w:rFonts w:ascii="Aptos" w:hAnsi="Aptos"/>
          <w:sz w:val="22"/>
          <w:szCs w:val="22"/>
        </w:rPr>
      </w:pPr>
      <w:r w:rsidRPr="00AD04AA">
        <w:rPr>
          <w:rFonts w:ascii="Aptos" w:hAnsi="Aptos"/>
          <w:sz w:val="22"/>
          <w:szCs w:val="22"/>
        </w:rPr>
        <w:t>Typische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Ausgaben: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Diskrete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Werte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wie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„Ja/Nein“,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„Katze/Hund“,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„Spam/Nicht-Spam“.</w:t>
      </w:r>
      <w:r w:rsidRPr="00AD04AA">
        <w:rPr>
          <w:rFonts w:ascii="Aptos" w:hAnsi="Aptos"/>
          <w:sz w:val="22"/>
          <w:szCs w:val="22"/>
        </w:rPr>
        <w:br/>
        <w:t>-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Beispiele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="00745A54" w:rsidRPr="00AD04AA">
        <w:rPr>
          <w:rFonts w:ascii="Aptos" w:hAnsi="Aptos"/>
          <w:sz w:val="22"/>
          <w:szCs w:val="22"/>
        </w:rPr>
        <w:t>f</w:t>
      </w:r>
      <w:r w:rsidRPr="00AD04AA">
        <w:rPr>
          <w:rFonts w:ascii="Aptos" w:hAnsi="Aptos"/>
          <w:sz w:val="22"/>
          <w:szCs w:val="22"/>
        </w:rPr>
        <w:t>ür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Anwendungs</w:t>
      </w:r>
      <w:r w:rsidR="00745A54" w:rsidRPr="00AD04AA">
        <w:rPr>
          <w:rFonts w:ascii="Aptos" w:hAnsi="Aptos"/>
          <w:sz w:val="22"/>
          <w:szCs w:val="22"/>
        </w:rPr>
        <w:t>f</w:t>
      </w:r>
      <w:r w:rsidRPr="00AD04AA">
        <w:rPr>
          <w:rFonts w:ascii="Aptos" w:hAnsi="Aptos"/>
          <w:sz w:val="22"/>
          <w:szCs w:val="22"/>
        </w:rPr>
        <w:t>älle:</w:t>
      </w:r>
      <w:r w:rsidRPr="00AD04AA">
        <w:rPr>
          <w:rFonts w:ascii="Aptos" w:hAnsi="Aptos"/>
          <w:sz w:val="22"/>
          <w:szCs w:val="22"/>
        </w:rPr>
        <w:br/>
      </w:r>
      <w:r w:rsidR="00A043C2" w:rsidRPr="00AD04AA">
        <w:rPr>
          <w:rFonts w:ascii="Aptos" w:hAnsi="Aptos"/>
          <w:sz w:val="22"/>
          <w:szCs w:val="22"/>
        </w:rPr>
        <w:t xml:space="preserve">  </w:t>
      </w:r>
      <w:r w:rsidRPr="00AD04AA">
        <w:rPr>
          <w:rFonts w:ascii="Aptos" w:hAnsi="Aptos"/>
          <w:sz w:val="22"/>
          <w:szCs w:val="22"/>
        </w:rPr>
        <w:t>•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E-Mail-</w:t>
      </w:r>
      <w:r w:rsidR="00745A54" w:rsidRPr="00AD04AA">
        <w:rPr>
          <w:rFonts w:ascii="Aptos" w:hAnsi="Aptos"/>
          <w:sz w:val="22"/>
          <w:szCs w:val="22"/>
        </w:rPr>
        <w:t>F</w:t>
      </w:r>
      <w:r w:rsidRPr="00AD04AA">
        <w:rPr>
          <w:rFonts w:ascii="Aptos" w:hAnsi="Aptos"/>
          <w:sz w:val="22"/>
          <w:szCs w:val="22"/>
        </w:rPr>
        <w:t>ilterung: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Spam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oder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Nicht-Spam</w:t>
      </w:r>
      <w:r w:rsidRPr="00AD04AA">
        <w:rPr>
          <w:rFonts w:ascii="Aptos" w:hAnsi="Aptos"/>
          <w:sz w:val="22"/>
          <w:szCs w:val="22"/>
        </w:rPr>
        <w:br/>
      </w:r>
      <w:r w:rsidR="00A043C2" w:rsidRPr="00AD04AA">
        <w:rPr>
          <w:rFonts w:ascii="Aptos" w:hAnsi="Aptos"/>
          <w:sz w:val="22"/>
          <w:szCs w:val="22"/>
        </w:rPr>
        <w:t xml:space="preserve">  </w:t>
      </w:r>
      <w:r w:rsidRPr="00AD04AA">
        <w:rPr>
          <w:rFonts w:ascii="Aptos" w:hAnsi="Aptos"/>
          <w:sz w:val="22"/>
          <w:szCs w:val="22"/>
        </w:rPr>
        <w:t>•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Diagnosemodelle: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Krank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oder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gesund</w:t>
      </w:r>
      <w:r w:rsidRPr="00AD04AA">
        <w:rPr>
          <w:rFonts w:ascii="Aptos" w:hAnsi="Aptos"/>
          <w:sz w:val="22"/>
          <w:szCs w:val="22"/>
        </w:rPr>
        <w:br/>
      </w:r>
      <w:r w:rsidR="00A043C2" w:rsidRPr="00AD04AA">
        <w:rPr>
          <w:rFonts w:ascii="Aptos" w:hAnsi="Aptos"/>
          <w:sz w:val="22"/>
          <w:szCs w:val="22"/>
        </w:rPr>
        <w:t xml:space="preserve">  </w:t>
      </w:r>
      <w:r w:rsidRPr="00AD04AA">
        <w:rPr>
          <w:rFonts w:ascii="Aptos" w:hAnsi="Aptos"/>
          <w:sz w:val="22"/>
          <w:szCs w:val="22"/>
        </w:rPr>
        <w:t>•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Bilderkennung: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Erkennung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von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Objekten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(z.</w:t>
      </w:r>
      <w:r w:rsidRPr="00AD04AA">
        <w:rPr>
          <w:rFonts w:ascii="Arial" w:hAnsi="Arial" w:cs="Arial"/>
          <w:sz w:val="22"/>
          <w:szCs w:val="22"/>
        </w:rPr>
        <w:t> </w:t>
      </w:r>
      <w:r w:rsidRPr="00AD04AA">
        <w:rPr>
          <w:rFonts w:ascii="Aptos" w:hAnsi="Aptos"/>
          <w:sz w:val="22"/>
          <w:szCs w:val="22"/>
        </w:rPr>
        <w:t>B.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Hund,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Katze,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Auto)</w:t>
      </w:r>
      <w:r w:rsidRPr="00AD04AA">
        <w:rPr>
          <w:rFonts w:ascii="Aptos" w:hAnsi="Aptos"/>
          <w:sz w:val="22"/>
          <w:szCs w:val="22"/>
        </w:rPr>
        <w:br/>
      </w:r>
      <w:r w:rsidR="00A043C2" w:rsidRPr="00AD04AA">
        <w:rPr>
          <w:rFonts w:ascii="Aptos" w:hAnsi="Aptos"/>
          <w:sz w:val="22"/>
          <w:szCs w:val="22"/>
        </w:rPr>
        <w:t xml:space="preserve">  </w:t>
      </w:r>
      <w:r w:rsidRPr="00AD04AA">
        <w:rPr>
          <w:rFonts w:ascii="Aptos" w:hAnsi="Aptos"/>
          <w:sz w:val="22"/>
          <w:szCs w:val="22"/>
        </w:rPr>
        <w:t>•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Spracherkennung: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Erkennung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von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gesprochenen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Wörtern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als</w:t>
      </w:r>
      <w:r w:rsidR="00A043C2" w:rsidRPr="00AD04AA">
        <w:rPr>
          <w:rFonts w:ascii="Aptos" w:hAnsi="Aptos"/>
          <w:sz w:val="22"/>
          <w:szCs w:val="22"/>
        </w:rPr>
        <w:t xml:space="preserve"> </w:t>
      </w:r>
      <w:r w:rsidRPr="00AD04AA">
        <w:rPr>
          <w:rFonts w:ascii="Aptos" w:hAnsi="Aptos"/>
          <w:sz w:val="22"/>
          <w:szCs w:val="22"/>
        </w:rPr>
        <w:t>Klassen</w:t>
      </w:r>
    </w:p>
    <w:p w14:paraId="3838BF1F" w14:textId="77777777" w:rsidR="00E37B21" w:rsidRPr="00A15583" w:rsidRDefault="00E37B21" w:rsidP="006509CB">
      <w:pPr>
        <w:pStyle w:val="berschrift5"/>
        <w:rPr>
          <w:rFonts w:ascii="Aptos" w:hAnsi="Aptos"/>
          <w:sz w:val="22"/>
          <w:szCs w:val="22"/>
        </w:rPr>
      </w:pPr>
    </w:p>
    <w:p w14:paraId="02ECFFFA" w14:textId="2F603889" w:rsidR="00A61215" w:rsidRPr="00A15583" w:rsidRDefault="00A15583" w:rsidP="006509CB">
      <w:pPr>
        <w:pStyle w:val="berschrift5"/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 xml:space="preserve">2. </w:t>
      </w:r>
      <w:r w:rsidR="00A61215" w:rsidRPr="00A15583">
        <w:rPr>
          <w:rFonts w:ascii="Aptos" w:hAnsi="Aptos"/>
          <w:sz w:val="22"/>
          <w:szCs w:val="22"/>
        </w:rPr>
        <w:t>Regression</w:t>
      </w:r>
    </w:p>
    <w:p w14:paraId="1BECDBFE" w14:textId="77777777" w:rsidR="00A15583" w:rsidRPr="00A15583" w:rsidRDefault="00A61215" w:rsidP="00AD04AA">
      <w:pPr>
        <w:pStyle w:val="berschrift6"/>
      </w:pPr>
      <w:r w:rsidRPr="00A15583">
        <w:t>-</w:t>
      </w:r>
      <w:r w:rsidR="00A043C2" w:rsidRPr="00A15583">
        <w:t xml:space="preserve"> </w:t>
      </w:r>
      <w:r w:rsidRPr="00A15583">
        <w:t>Ziel:</w:t>
      </w:r>
      <w:r w:rsidR="00A043C2" w:rsidRPr="00A15583">
        <w:t xml:space="preserve"> </w:t>
      </w:r>
    </w:p>
    <w:p w14:paraId="5924BADD" w14:textId="5568435B" w:rsidR="00A61215" w:rsidRPr="00A15583" w:rsidRDefault="00A61215" w:rsidP="00A61215">
      <w:pPr>
        <w:rPr>
          <w:rFonts w:ascii="Aptos" w:hAnsi="Aptos"/>
          <w:sz w:val="22"/>
          <w:szCs w:val="22"/>
        </w:rPr>
      </w:pPr>
      <w:r w:rsidRPr="00A15583">
        <w:rPr>
          <w:rFonts w:ascii="Aptos" w:hAnsi="Aptos"/>
          <w:sz w:val="22"/>
          <w:szCs w:val="22"/>
        </w:rPr>
        <w:t>Vorhersage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einer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kontinuierlichen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Zielvariable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(also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Zahlenwerte).</w:t>
      </w:r>
      <w:r w:rsidRPr="00A15583">
        <w:rPr>
          <w:rFonts w:ascii="Aptos" w:hAnsi="Aptos"/>
          <w:sz w:val="22"/>
          <w:szCs w:val="22"/>
        </w:rPr>
        <w:br/>
        <w:t>-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Typische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Ausgaben: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Reelle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Zahlen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wie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3.5,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100.2,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etc.</w:t>
      </w:r>
      <w:r w:rsidRPr="00A15583">
        <w:rPr>
          <w:rFonts w:ascii="Aptos" w:hAnsi="Aptos"/>
          <w:sz w:val="22"/>
          <w:szCs w:val="22"/>
        </w:rPr>
        <w:br/>
        <w:t>-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Beispiele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ür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Anwendungs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älle:</w:t>
      </w:r>
      <w:r w:rsidRPr="00A15583">
        <w:rPr>
          <w:rFonts w:ascii="Aptos" w:hAnsi="Aptos"/>
          <w:sz w:val="22"/>
          <w:szCs w:val="22"/>
        </w:rPr>
        <w:br/>
      </w:r>
      <w:r w:rsidR="00A043C2" w:rsidRPr="00A15583">
        <w:rPr>
          <w:rFonts w:ascii="Aptos" w:hAnsi="Aptos"/>
          <w:sz w:val="22"/>
          <w:szCs w:val="22"/>
        </w:rPr>
        <w:t xml:space="preserve">  </w:t>
      </w:r>
      <w:r w:rsidRPr="00A15583">
        <w:rPr>
          <w:rFonts w:ascii="Aptos" w:hAnsi="Aptos"/>
          <w:sz w:val="22"/>
          <w:szCs w:val="22"/>
        </w:rPr>
        <w:t>•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Immobilienbewertung: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Vorhersage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des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Hauspreises</w:t>
      </w:r>
      <w:r w:rsidRPr="00A15583">
        <w:rPr>
          <w:rFonts w:ascii="Aptos" w:hAnsi="Aptos"/>
          <w:sz w:val="22"/>
          <w:szCs w:val="22"/>
        </w:rPr>
        <w:br/>
      </w:r>
      <w:r w:rsidR="00A043C2" w:rsidRPr="00A15583">
        <w:rPr>
          <w:rFonts w:ascii="Aptos" w:hAnsi="Aptos"/>
          <w:sz w:val="22"/>
          <w:szCs w:val="22"/>
        </w:rPr>
        <w:t xml:space="preserve">  </w:t>
      </w:r>
      <w:r w:rsidRPr="00A15583">
        <w:rPr>
          <w:rFonts w:ascii="Aptos" w:hAnsi="Aptos"/>
          <w:sz w:val="22"/>
          <w:szCs w:val="22"/>
        </w:rPr>
        <w:t>•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Wettervorhersage: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Temperatur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oder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Niederschlagsmenge</w:t>
      </w:r>
      <w:r w:rsidRPr="00A15583">
        <w:rPr>
          <w:rFonts w:ascii="Aptos" w:hAnsi="Aptos"/>
          <w:sz w:val="22"/>
          <w:szCs w:val="22"/>
        </w:rPr>
        <w:br/>
      </w:r>
      <w:r w:rsidR="00A043C2" w:rsidRPr="00A15583">
        <w:rPr>
          <w:rFonts w:ascii="Aptos" w:hAnsi="Aptos"/>
          <w:sz w:val="22"/>
          <w:szCs w:val="22"/>
        </w:rPr>
        <w:t xml:space="preserve">  </w:t>
      </w:r>
      <w:r w:rsidRPr="00A15583">
        <w:rPr>
          <w:rFonts w:ascii="Aptos" w:hAnsi="Aptos"/>
          <w:sz w:val="22"/>
          <w:szCs w:val="22"/>
        </w:rPr>
        <w:t>•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="00745A54" w:rsidRPr="00A15583">
        <w:rPr>
          <w:rFonts w:ascii="Aptos" w:hAnsi="Aptos"/>
          <w:sz w:val="22"/>
          <w:szCs w:val="22"/>
        </w:rPr>
        <w:t>F</w:t>
      </w:r>
      <w:r w:rsidRPr="00A15583">
        <w:rPr>
          <w:rFonts w:ascii="Aptos" w:hAnsi="Aptos"/>
          <w:sz w:val="22"/>
          <w:szCs w:val="22"/>
        </w:rPr>
        <w:t>inanzanalyse: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Aktienkursprognose</w:t>
      </w:r>
      <w:r w:rsidRPr="00A15583">
        <w:rPr>
          <w:rFonts w:ascii="Aptos" w:hAnsi="Aptos"/>
          <w:sz w:val="22"/>
          <w:szCs w:val="22"/>
        </w:rPr>
        <w:br/>
      </w:r>
      <w:r w:rsidR="00A043C2" w:rsidRPr="00A15583">
        <w:rPr>
          <w:rFonts w:ascii="Aptos" w:hAnsi="Aptos"/>
          <w:sz w:val="22"/>
          <w:szCs w:val="22"/>
        </w:rPr>
        <w:t xml:space="preserve">  </w:t>
      </w:r>
      <w:r w:rsidRPr="00A15583">
        <w:rPr>
          <w:rFonts w:ascii="Aptos" w:hAnsi="Aptos"/>
          <w:sz w:val="22"/>
          <w:szCs w:val="22"/>
        </w:rPr>
        <w:t>•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Verbrauchsprognose: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Strom-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oder</w:t>
      </w:r>
      <w:r w:rsidR="00A043C2" w:rsidRPr="00A15583">
        <w:rPr>
          <w:rFonts w:ascii="Aptos" w:hAnsi="Aptos"/>
          <w:sz w:val="22"/>
          <w:szCs w:val="22"/>
        </w:rPr>
        <w:t xml:space="preserve"> </w:t>
      </w:r>
      <w:r w:rsidRPr="00A15583">
        <w:rPr>
          <w:rFonts w:ascii="Aptos" w:hAnsi="Aptos"/>
          <w:sz w:val="22"/>
          <w:szCs w:val="22"/>
        </w:rPr>
        <w:t>Wasserverbrauch</w:t>
      </w:r>
    </w:p>
    <w:p w14:paraId="79C25687" w14:textId="77777777" w:rsidR="00E37B21" w:rsidRPr="00A043C2" w:rsidRDefault="00E37B21" w:rsidP="006509CB">
      <w:pPr>
        <w:pStyle w:val="berschrift5"/>
        <w:rPr>
          <w:rFonts w:ascii="Aptos" w:hAnsi="Aptos"/>
        </w:rPr>
      </w:pPr>
    </w:p>
    <w:p w14:paraId="71218E18" w14:textId="5AF15F58" w:rsidR="00A61215" w:rsidRPr="00A043C2" w:rsidRDefault="00A61215" w:rsidP="006509CB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Blick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61215" w:rsidRPr="00A043C2" w14:paraId="2319B7A2" w14:textId="77777777" w:rsidTr="00A61215">
        <w:tc>
          <w:tcPr>
            <w:tcW w:w="2880" w:type="dxa"/>
            <w:shd w:val="clear" w:color="auto" w:fill="DAE9F7" w:themeFill="text2" w:themeFillTint="1A"/>
          </w:tcPr>
          <w:p w14:paraId="2F552F72" w14:textId="7777777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Merkmal</w:t>
            </w:r>
          </w:p>
        </w:tc>
        <w:tc>
          <w:tcPr>
            <w:tcW w:w="2880" w:type="dxa"/>
            <w:shd w:val="clear" w:color="auto" w:fill="DAE9F7" w:themeFill="text2" w:themeFillTint="1A"/>
          </w:tcPr>
          <w:p w14:paraId="720A0480" w14:textId="3237FE2C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Klassi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ikation</w:t>
            </w:r>
          </w:p>
        </w:tc>
        <w:tc>
          <w:tcPr>
            <w:tcW w:w="2880" w:type="dxa"/>
            <w:shd w:val="clear" w:color="auto" w:fill="DAE9F7" w:themeFill="text2" w:themeFillTint="1A"/>
          </w:tcPr>
          <w:p w14:paraId="055B8569" w14:textId="7777777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Regression</w:t>
            </w:r>
          </w:p>
        </w:tc>
      </w:tr>
      <w:tr w:rsidR="00A61215" w:rsidRPr="00A043C2" w14:paraId="54D5953A" w14:textId="77777777" w:rsidTr="00A61215">
        <w:tc>
          <w:tcPr>
            <w:tcW w:w="2880" w:type="dxa"/>
            <w:shd w:val="clear" w:color="auto" w:fill="DAE9F7" w:themeFill="text2" w:themeFillTint="1A"/>
          </w:tcPr>
          <w:p w14:paraId="2CA674F4" w14:textId="7777777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Zielvariable</w:t>
            </w:r>
          </w:p>
        </w:tc>
        <w:tc>
          <w:tcPr>
            <w:tcW w:w="2880" w:type="dxa"/>
          </w:tcPr>
          <w:p w14:paraId="08E189D6" w14:textId="50552810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Kategorisch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(diskret)</w:t>
            </w:r>
          </w:p>
        </w:tc>
        <w:tc>
          <w:tcPr>
            <w:tcW w:w="2880" w:type="dxa"/>
          </w:tcPr>
          <w:p w14:paraId="4F719E5F" w14:textId="7EEC46A0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Kontinuierlich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(numerisch)</w:t>
            </w:r>
          </w:p>
        </w:tc>
      </w:tr>
      <w:tr w:rsidR="00A61215" w:rsidRPr="00A043C2" w14:paraId="087E58AF" w14:textId="77777777" w:rsidTr="00A61215">
        <w:tc>
          <w:tcPr>
            <w:tcW w:w="2880" w:type="dxa"/>
            <w:shd w:val="clear" w:color="auto" w:fill="DAE9F7" w:themeFill="text2" w:themeFillTint="1A"/>
          </w:tcPr>
          <w:p w14:paraId="20CAAF6F" w14:textId="7777777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Beispielausgabe</w:t>
            </w:r>
          </w:p>
        </w:tc>
        <w:tc>
          <w:tcPr>
            <w:tcW w:w="2880" w:type="dxa"/>
          </w:tcPr>
          <w:p w14:paraId="1AB8F53E" w14:textId="4F7FDDBB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„Hund“,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„Katze“,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„Maus“</w:t>
            </w:r>
          </w:p>
        </w:tc>
        <w:tc>
          <w:tcPr>
            <w:tcW w:w="2880" w:type="dxa"/>
          </w:tcPr>
          <w:p w14:paraId="44A4FCAD" w14:textId="3660EAC9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23.7,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150.0,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-3.2</w:t>
            </w:r>
          </w:p>
        </w:tc>
      </w:tr>
      <w:tr w:rsidR="00A61215" w:rsidRPr="00A043C2" w14:paraId="2300CDC7" w14:textId="77777777" w:rsidTr="00A61215">
        <w:tc>
          <w:tcPr>
            <w:tcW w:w="2880" w:type="dxa"/>
            <w:shd w:val="clear" w:color="auto" w:fill="DAE9F7" w:themeFill="text2" w:themeFillTint="1A"/>
          </w:tcPr>
          <w:p w14:paraId="721CF143" w14:textId="2F3FDDEC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Typische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Algorithmen</w:t>
            </w:r>
          </w:p>
        </w:tc>
        <w:tc>
          <w:tcPr>
            <w:tcW w:w="2880" w:type="dxa"/>
          </w:tcPr>
          <w:p w14:paraId="5B608050" w14:textId="0C8B7CD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Entscheidungsbaum,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SVM,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Bayes</w:t>
            </w:r>
          </w:p>
        </w:tc>
        <w:tc>
          <w:tcPr>
            <w:tcW w:w="2880" w:type="dxa"/>
          </w:tcPr>
          <w:p w14:paraId="20276956" w14:textId="3F01D6CC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Lineare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Regression,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SVR,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Ridge</w:t>
            </w:r>
          </w:p>
        </w:tc>
      </w:tr>
      <w:tr w:rsidR="00A61215" w:rsidRPr="00A043C2" w14:paraId="4FDF57D8" w14:textId="77777777" w:rsidTr="00A61215">
        <w:tc>
          <w:tcPr>
            <w:tcW w:w="2880" w:type="dxa"/>
            <w:shd w:val="clear" w:color="auto" w:fill="DAE9F7" w:themeFill="text2" w:themeFillTint="1A"/>
          </w:tcPr>
          <w:p w14:paraId="70E31458" w14:textId="77777777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Evaluationsmetriken</w:t>
            </w:r>
          </w:p>
        </w:tc>
        <w:tc>
          <w:tcPr>
            <w:tcW w:w="2880" w:type="dxa"/>
          </w:tcPr>
          <w:p w14:paraId="529077FE" w14:textId="4CB000E3" w:rsidR="00A61215" w:rsidRPr="00A043C2" w:rsidRDefault="00A61215" w:rsidP="00F60145">
            <w:pPr>
              <w:rPr>
                <w:rFonts w:ascii="Aptos" w:hAnsi="Aptos"/>
                <w:lang w:val="de-DE"/>
              </w:rPr>
            </w:pPr>
            <w:r w:rsidRPr="00A043C2">
              <w:rPr>
                <w:rFonts w:ascii="Aptos" w:hAnsi="Aptos"/>
                <w:lang w:val="de-DE"/>
              </w:rPr>
              <w:t>Genauigkeit,</w:t>
            </w:r>
            <w:r w:rsidR="00A043C2">
              <w:rPr>
                <w:rFonts w:ascii="Aptos" w:hAnsi="Aptos"/>
                <w:lang w:val="de-DE"/>
              </w:rPr>
              <w:t xml:space="preserve"> </w:t>
            </w:r>
            <w:r w:rsidR="00745A54" w:rsidRPr="00A043C2">
              <w:rPr>
                <w:rFonts w:ascii="Aptos" w:hAnsi="Aptos"/>
                <w:lang w:val="de-DE"/>
              </w:rPr>
              <w:t>F</w:t>
            </w:r>
            <w:r w:rsidRPr="00A043C2">
              <w:rPr>
                <w:rFonts w:ascii="Aptos" w:hAnsi="Aptos"/>
                <w:lang w:val="de-DE"/>
              </w:rPr>
              <w:t>1-Score,</w:t>
            </w:r>
            <w:r w:rsidR="00A043C2">
              <w:rPr>
                <w:rFonts w:ascii="Aptos" w:hAnsi="Aptos"/>
                <w:lang w:val="de-DE"/>
              </w:rPr>
              <w:t xml:space="preserve"> </w:t>
            </w:r>
            <w:r w:rsidRPr="00A043C2">
              <w:rPr>
                <w:rFonts w:ascii="Aptos" w:hAnsi="Aptos"/>
                <w:lang w:val="de-DE"/>
              </w:rPr>
              <w:t>ROC-AUC</w:t>
            </w:r>
          </w:p>
        </w:tc>
        <w:tc>
          <w:tcPr>
            <w:tcW w:w="2880" w:type="dxa"/>
          </w:tcPr>
          <w:p w14:paraId="0B582710" w14:textId="001A85F3" w:rsidR="00A61215" w:rsidRPr="00A043C2" w:rsidRDefault="00A61215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MSE,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RMSE,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R²</w:t>
            </w:r>
          </w:p>
        </w:tc>
      </w:tr>
    </w:tbl>
    <w:p w14:paraId="6D85F33D" w14:textId="77777777" w:rsidR="00A15583" w:rsidRDefault="00A15583" w:rsidP="00C01786">
      <w:pPr>
        <w:pStyle w:val="berschrift4"/>
        <w:rPr>
          <w:rFonts w:ascii="Aptos" w:hAnsi="Aptos"/>
        </w:rPr>
      </w:pPr>
    </w:p>
    <w:p w14:paraId="6A52E911" w14:textId="77777777" w:rsidR="00A15583" w:rsidRDefault="00A15583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>
        <w:rPr>
          <w:rFonts w:ascii="Aptos" w:hAnsi="Aptos"/>
        </w:rPr>
        <w:br w:type="page"/>
      </w:r>
    </w:p>
    <w:p w14:paraId="07CD7430" w14:textId="5E6416B2" w:rsidR="00D01BB4" w:rsidRPr="00A043C2" w:rsidRDefault="00D01BB4" w:rsidP="0055695C">
      <w:pPr>
        <w:pStyle w:val="berschrift4"/>
      </w:pPr>
      <w:r w:rsidRPr="00A043C2">
        <w:lastRenderedPageBreak/>
        <w:t>3.</w:t>
      </w:r>
      <w:r w:rsidR="0055695C">
        <w:t>1.2</w:t>
      </w:r>
      <w:r w:rsidR="00A043C2">
        <w:t xml:space="preserve"> </w:t>
      </w:r>
      <w:r w:rsidR="00556E0B" w:rsidRPr="00A043C2">
        <w:t>Clusterbildung</w:t>
      </w:r>
      <w:r w:rsidR="00A043C2">
        <w:t xml:space="preserve"> </w:t>
      </w:r>
      <w:r w:rsidR="00556E0B" w:rsidRPr="00A043C2">
        <w:t>und</w:t>
      </w:r>
      <w:r w:rsidR="00A043C2">
        <w:t xml:space="preserve"> </w:t>
      </w:r>
      <w:r w:rsidR="00556E0B" w:rsidRPr="00A043C2">
        <w:t>Assoziation</w:t>
      </w:r>
      <w:r w:rsidR="00A043C2">
        <w:t xml:space="preserve"> </w:t>
      </w:r>
      <w:r w:rsidR="00556E0B" w:rsidRPr="00A043C2">
        <w:t>Teil</w:t>
      </w:r>
      <w:r w:rsidR="00A043C2">
        <w:t xml:space="preserve"> </w:t>
      </w:r>
      <w:r w:rsidR="00556E0B" w:rsidRPr="00A043C2">
        <w:t>des</w:t>
      </w:r>
      <w:r w:rsidR="00A043C2">
        <w:t xml:space="preserve"> </w:t>
      </w:r>
      <w:r w:rsidR="00556E0B" w:rsidRPr="00A043C2">
        <w:t>unüberwachten</w:t>
      </w:r>
      <w:r w:rsidR="00A043C2">
        <w:t xml:space="preserve"> </w:t>
      </w:r>
      <w:r w:rsidR="00556E0B" w:rsidRPr="00A043C2">
        <w:t>Lernen</w:t>
      </w:r>
    </w:p>
    <w:p w14:paraId="6FEF083C" w14:textId="17D45CDD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401BEBD8" w14:textId="2362A3C0" w:rsidR="00D01BB4" w:rsidRPr="00A043C2" w:rsidRDefault="00D01BB4" w:rsidP="00D01BB4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Clusterbildung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Assoziation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Ansätze?</w:t>
      </w:r>
    </w:p>
    <w:p w14:paraId="364E5FF1" w14:textId="77777777" w:rsidR="00A15583" w:rsidRDefault="00A15583" w:rsidP="00D01BB4">
      <w:pPr>
        <w:rPr>
          <w:rFonts w:ascii="Aptos" w:hAnsi="Aptos"/>
        </w:rPr>
      </w:pPr>
    </w:p>
    <w:p w14:paraId="0A3395AA" w14:textId="0D41F486" w:rsidR="00D01BB4" w:rsidRPr="00A043C2" w:rsidRDefault="00C15644" w:rsidP="00D01BB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AD71047" w14:textId="612461D7" w:rsidR="00155369" w:rsidRPr="00A043C2" w:rsidRDefault="00155369" w:rsidP="00C50B27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(Unsupervised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Clusterbildung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Assoziationsanalyse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Ansätze.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Anwendungsszenarien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Einsatz.</w:t>
      </w:r>
    </w:p>
    <w:p w14:paraId="294AABE4" w14:textId="77777777" w:rsidR="00E37B21" w:rsidRPr="00A043C2" w:rsidRDefault="00E37B21" w:rsidP="00155369">
      <w:pPr>
        <w:rPr>
          <w:rStyle w:val="berschrift5Zchn"/>
          <w:rFonts w:ascii="Aptos" w:hAnsi="Aptos" w:cs="Apple Color Emoji"/>
        </w:rPr>
      </w:pPr>
    </w:p>
    <w:p w14:paraId="37983E92" w14:textId="4265B8ED" w:rsidR="00155369" w:rsidRPr="00A043C2" w:rsidRDefault="00A15583" w:rsidP="00155369">
      <w:pPr>
        <w:rPr>
          <w:rFonts w:ascii="Aptos" w:hAnsi="Aptos"/>
        </w:rPr>
      </w:pPr>
      <w:r>
        <w:rPr>
          <w:rStyle w:val="berschrift5Zchn"/>
          <w:rFonts w:ascii="Aptos" w:hAnsi="Aptos"/>
        </w:rPr>
        <w:t>1.</w:t>
      </w:r>
      <w:r w:rsidR="00A043C2">
        <w:rPr>
          <w:rStyle w:val="berschrift5Zchn"/>
          <w:rFonts w:ascii="Aptos" w:hAnsi="Aptos"/>
        </w:rPr>
        <w:t xml:space="preserve"> </w:t>
      </w:r>
      <w:r w:rsidR="00155369" w:rsidRPr="00A043C2">
        <w:rPr>
          <w:rStyle w:val="berschrift5Zchn"/>
          <w:rFonts w:ascii="Aptos" w:hAnsi="Aptos"/>
        </w:rPr>
        <w:t>Clusterbildung</w:t>
      </w:r>
      <w:r w:rsidR="00A043C2">
        <w:rPr>
          <w:rStyle w:val="berschrift5Zchn"/>
          <w:rFonts w:ascii="Aptos" w:hAnsi="Aptos"/>
        </w:rPr>
        <w:t xml:space="preserve"> </w:t>
      </w:r>
      <w:r w:rsidR="00155369" w:rsidRPr="00A043C2">
        <w:rPr>
          <w:rStyle w:val="berschrift5Zchn"/>
          <w:rFonts w:ascii="Aptos" w:hAnsi="Aptos"/>
        </w:rPr>
        <w:t>(Clustering</w:t>
      </w:r>
      <w:r w:rsidR="00155369" w:rsidRPr="00A043C2">
        <w:rPr>
          <w:rFonts w:ascii="Aptos" w:hAnsi="Aptos"/>
        </w:rPr>
        <w:t>)</w:t>
      </w:r>
    </w:p>
    <w:p w14:paraId="66A54B84" w14:textId="3B2DFCD2" w:rsidR="00155369" w:rsidRPr="00A043C2" w:rsidRDefault="00155369" w:rsidP="00155369">
      <w:pPr>
        <w:rPr>
          <w:rFonts w:ascii="Aptos" w:hAnsi="Aptos"/>
          <w:i/>
          <w:iCs/>
        </w:rPr>
      </w:pPr>
      <w:r w:rsidRPr="00A15583">
        <w:rPr>
          <w:rStyle w:val="berschrift5Zchn"/>
        </w:rPr>
        <w:t>Ziel:</w:t>
      </w:r>
      <w:r w:rsidRPr="00A15583">
        <w:rPr>
          <w:rStyle w:val="berschrift5Zchn"/>
        </w:rPr>
        <w:br/>
      </w:r>
      <w:r w:rsidRPr="00A043C2">
        <w:rPr>
          <w:rFonts w:ascii="Aptos" w:hAnsi="Aptos"/>
          <w:i/>
          <w:iCs/>
        </w:rPr>
        <w:t>Gruppierung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von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Datenpunkten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Cluster,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sodass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Daten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innerhalb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eines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Clusters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möglichst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ähnlich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und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zwischen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Clustern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möglichst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unterschiedlich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sind.</w:t>
      </w:r>
    </w:p>
    <w:p w14:paraId="6E4EF70B" w14:textId="427CC45E" w:rsidR="00155369" w:rsidRPr="00A043C2" w:rsidRDefault="00155369" w:rsidP="00B5717C">
      <w:pPr>
        <w:rPr>
          <w:rFonts w:ascii="Aptos" w:hAnsi="Aptos"/>
        </w:rPr>
      </w:pPr>
      <w:r w:rsidRPr="00A15583">
        <w:rPr>
          <w:rStyle w:val="berschrift5Zchn"/>
        </w:rPr>
        <w:t>Typische</w:t>
      </w:r>
      <w:r w:rsidR="00A043C2" w:rsidRPr="00A15583">
        <w:rPr>
          <w:rStyle w:val="berschrift5Zchn"/>
        </w:rPr>
        <w:t xml:space="preserve"> </w:t>
      </w:r>
      <w:r w:rsidRPr="00A15583">
        <w:rPr>
          <w:rStyle w:val="berschrift5Zchn"/>
        </w:rPr>
        <w:t>Algorithmen:</w:t>
      </w:r>
      <w:r w:rsidRPr="00A15583">
        <w:rPr>
          <w:rStyle w:val="berschrift5Zchn"/>
        </w:rPr>
        <w:br/>
      </w: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K-Means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DBSCAN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Hierarchisches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Clustering</w:t>
      </w:r>
    </w:p>
    <w:p w14:paraId="491C0386" w14:textId="77C38148" w:rsidR="00E37B21" w:rsidRPr="00A15583" w:rsidRDefault="00155369" w:rsidP="00A15583">
      <w:pPr>
        <w:rPr>
          <w:rFonts w:ascii="Aptos" w:hAnsi="Aptos"/>
        </w:rPr>
      </w:pPr>
      <w:r w:rsidRPr="00A15583">
        <w:rPr>
          <w:rStyle w:val="berschrift5Zchn"/>
        </w:rPr>
        <w:t>Anwendungsbeispiele:</w:t>
      </w:r>
      <w:r w:rsidRPr="00A15583">
        <w:rPr>
          <w:rStyle w:val="berschrift5Zchn"/>
        </w:rPr>
        <w:br/>
      </w: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Kundensegmentierung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Bildsegmentierung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Anomalieerkennung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Dokumentenklassi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</w:p>
    <w:p w14:paraId="4BDEC4DD" w14:textId="2DDFCD0B" w:rsidR="00155369" w:rsidRPr="00A043C2" w:rsidRDefault="00A15583" w:rsidP="00C50B27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2. </w:t>
      </w:r>
      <w:r w:rsidR="00155369" w:rsidRPr="00A043C2">
        <w:rPr>
          <w:rFonts w:ascii="Aptos" w:hAnsi="Aptos"/>
        </w:rPr>
        <w:t>Assoziationsanalyse</w:t>
      </w:r>
      <w:r w:rsidR="00A043C2">
        <w:rPr>
          <w:rFonts w:ascii="Aptos" w:hAnsi="Aptos"/>
        </w:rPr>
        <w:t xml:space="preserve"> </w:t>
      </w:r>
      <w:r w:rsidR="00155369" w:rsidRPr="00A043C2">
        <w:rPr>
          <w:rFonts w:ascii="Aptos" w:hAnsi="Aptos"/>
        </w:rPr>
        <w:t>(Association</w:t>
      </w:r>
      <w:r w:rsidR="00A043C2">
        <w:rPr>
          <w:rFonts w:ascii="Aptos" w:hAnsi="Aptos"/>
        </w:rPr>
        <w:t xml:space="preserve"> </w:t>
      </w:r>
      <w:r w:rsidR="00155369" w:rsidRPr="00A043C2">
        <w:rPr>
          <w:rFonts w:ascii="Aptos" w:hAnsi="Aptos"/>
        </w:rPr>
        <w:t>Rule</w:t>
      </w:r>
      <w:r w:rsidR="00A043C2">
        <w:rPr>
          <w:rFonts w:ascii="Aptos" w:hAnsi="Aptos"/>
        </w:rPr>
        <w:t xml:space="preserve"> </w:t>
      </w:r>
      <w:r w:rsidR="00155369" w:rsidRPr="00A043C2">
        <w:rPr>
          <w:rFonts w:ascii="Aptos" w:hAnsi="Aptos"/>
        </w:rPr>
        <w:t>Learning)</w:t>
      </w:r>
    </w:p>
    <w:p w14:paraId="3C3323A8" w14:textId="179E3A19" w:rsidR="00155369" w:rsidRPr="00A043C2" w:rsidRDefault="00155369" w:rsidP="00155369">
      <w:pPr>
        <w:rPr>
          <w:rFonts w:ascii="Aptos" w:hAnsi="Aptos"/>
        </w:rPr>
      </w:pPr>
      <w:r w:rsidRPr="00A15583">
        <w:rPr>
          <w:rStyle w:val="berschrift5Zchn"/>
        </w:rPr>
        <w:t>Ziel:</w:t>
      </w:r>
      <w:r w:rsidRPr="00A15583">
        <w:rPr>
          <w:rStyle w:val="berschrift5Zchn"/>
        </w:rPr>
        <w:br/>
      </w:r>
      <w:r w:rsidRPr="00A043C2">
        <w:rPr>
          <w:rFonts w:ascii="Aptos" w:hAnsi="Aptos"/>
          <w:i/>
          <w:iCs/>
        </w:rPr>
        <w:t>Erkennung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von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Zusammenhängen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oder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Mustern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zwischen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Variablen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großen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Datensätzen,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meist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in</w:t>
      </w:r>
      <w:r w:rsidR="00A043C2">
        <w:rPr>
          <w:rFonts w:ascii="Aptos" w:hAnsi="Aptos"/>
          <w:i/>
          <w:iCs/>
        </w:rPr>
        <w:t xml:space="preserve"> </w:t>
      </w:r>
      <w:r w:rsidR="00745A54" w:rsidRPr="00A043C2">
        <w:rPr>
          <w:rFonts w:ascii="Aptos" w:hAnsi="Aptos"/>
          <w:i/>
          <w:iCs/>
        </w:rPr>
        <w:t>F</w:t>
      </w:r>
      <w:r w:rsidRPr="00A043C2">
        <w:rPr>
          <w:rFonts w:ascii="Aptos" w:hAnsi="Aptos"/>
          <w:i/>
          <w:iCs/>
        </w:rPr>
        <w:t>orm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von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Wenn-Dann-Regeln</w:t>
      </w:r>
      <w:r w:rsidRPr="00A043C2">
        <w:rPr>
          <w:rFonts w:ascii="Aptos" w:hAnsi="Aptos"/>
        </w:rPr>
        <w:t>.</w:t>
      </w:r>
    </w:p>
    <w:p w14:paraId="10EBC7EA" w14:textId="385CDE24" w:rsidR="00155369" w:rsidRPr="00A043C2" w:rsidRDefault="00155369" w:rsidP="00155369">
      <w:pPr>
        <w:rPr>
          <w:rFonts w:ascii="Aptos" w:hAnsi="Aptos"/>
        </w:rPr>
      </w:pPr>
      <w:r w:rsidRPr="00A15583">
        <w:rPr>
          <w:rStyle w:val="berschrift5Zchn"/>
        </w:rPr>
        <w:t>Typische</w:t>
      </w:r>
      <w:r w:rsidR="00A043C2" w:rsidRPr="00A15583">
        <w:rPr>
          <w:rStyle w:val="berschrift5Zchn"/>
        </w:rPr>
        <w:t xml:space="preserve"> </w:t>
      </w:r>
      <w:r w:rsidRPr="00A15583">
        <w:rPr>
          <w:rStyle w:val="berschrift5Zchn"/>
        </w:rPr>
        <w:t>Algorithmen:</w:t>
      </w:r>
      <w:r w:rsidRPr="00A15583">
        <w:rPr>
          <w:rStyle w:val="berschrift5Zchn"/>
        </w:rPr>
        <w:br/>
      </w: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Apriori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Eclat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P-Growth</w:t>
      </w:r>
    </w:p>
    <w:p w14:paraId="4061145B" w14:textId="67D22E99" w:rsidR="00155369" w:rsidRPr="00A043C2" w:rsidRDefault="00155369" w:rsidP="00155369">
      <w:pPr>
        <w:rPr>
          <w:rFonts w:ascii="Aptos" w:hAnsi="Aptos"/>
        </w:rPr>
      </w:pPr>
      <w:r w:rsidRPr="00A15583">
        <w:rPr>
          <w:rStyle w:val="berschrift5Zchn"/>
        </w:rPr>
        <w:t>Anwendungsbeispiele:</w:t>
      </w:r>
      <w:r w:rsidRPr="00A15583">
        <w:rPr>
          <w:rStyle w:val="berschrift5Zchn"/>
        </w:rPr>
        <w:br/>
      </w: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Warenkorbanalyse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Web-Navigation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Betrugserkennung</w:t>
      </w:r>
    </w:p>
    <w:p w14:paraId="6756B14F" w14:textId="502A4A09" w:rsidR="00155369" w:rsidRPr="00A043C2" w:rsidRDefault="00155369" w:rsidP="00C50B27">
      <w:pPr>
        <w:pStyle w:val="berschrift5"/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🔍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Blick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5369" w:rsidRPr="00A043C2" w14:paraId="22D557B9" w14:textId="77777777" w:rsidTr="00F60145">
        <w:tc>
          <w:tcPr>
            <w:tcW w:w="2880" w:type="dxa"/>
          </w:tcPr>
          <w:p w14:paraId="03DD2421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Merkmal</w:t>
            </w:r>
          </w:p>
        </w:tc>
        <w:tc>
          <w:tcPr>
            <w:tcW w:w="2880" w:type="dxa"/>
          </w:tcPr>
          <w:p w14:paraId="55BFC633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Clusterbildung</w:t>
            </w:r>
          </w:p>
        </w:tc>
        <w:tc>
          <w:tcPr>
            <w:tcW w:w="2880" w:type="dxa"/>
          </w:tcPr>
          <w:p w14:paraId="392385EB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Assoziationsanalyse</w:t>
            </w:r>
          </w:p>
        </w:tc>
      </w:tr>
      <w:tr w:rsidR="00155369" w:rsidRPr="00A043C2" w14:paraId="3CDA4EFF" w14:textId="77777777" w:rsidTr="00F60145">
        <w:tc>
          <w:tcPr>
            <w:tcW w:w="2880" w:type="dxa"/>
          </w:tcPr>
          <w:p w14:paraId="6D931564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Ziel</w:t>
            </w:r>
          </w:p>
        </w:tc>
        <w:tc>
          <w:tcPr>
            <w:tcW w:w="2880" w:type="dxa"/>
          </w:tcPr>
          <w:p w14:paraId="3EA89E94" w14:textId="12529F40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Ähnliche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Gruppen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inden</w:t>
            </w:r>
          </w:p>
        </w:tc>
        <w:tc>
          <w:tcPr>
            <w:tcW w:w="2880" w:type="dxa"/>
          </w:tcPr>
          <w:p w14:paraId="65D87A57" w14:textId="5210D053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Abhängigkeiten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Regeln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entdecken</w:t>
            </w:r>
          </w:p>
        </w:tc>
      </w:tr>
      <w:tr w:rsidR="00155369" w:rsidRPr="00A043C2" w14:paraId="0579AF99" w14:textId="77777777" w:rsidTr="00F60145">
        <w:tc>
          <w:tcPr>
            <w:tcW w:w="2880" w:type="dxa"/>
          </w:tcPr>
          <w:p w14:paraId="1E155BFD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Ausgabe</w:t>
            </w:r>
          </w:p>
        </w:tc>
        <w:tc>
          <w:tcPr>
            <w:tcW w:w="2880" w:type="dxa"/>
          </w:tcPr>
          <w:p w14:paraId="3476BA19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Cluster-Zugehörigkeit</w:t>
            </w:r>
          </w:p>
        </w:tc>
        <w:tc>
          <w:tcPr>
            <w:tcW w:w="2880" w:type="dxa"/>
          </w:tcPr>
          <w:p w14:paraId="49CE2BF8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Wenn-Dann-Regeln</w:t>
            </w:r>
          </w:p>
        </w:tc>
      </w:tr>
      <w:tr w:rsidR="00155369" w:rsidRPr="00A043C2" w14:paraId="26BEAA42" w14:textId="77777777" w:rsidTr="00F60145">
        <w:tc>
          <w:tcPr>
            <w:tcW w:w="2880" w:type="dxa"/>
          </w:tcPr>
          <w:p w14:paraId="285246A4" w14:textId="7777777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Datenstruktur</w:t>
            </w:r>
          </w:p>
        </w:tc>
        <w:tc>
          <w:tcPr>
            <w:tcW w:w="2880" w:type="dxa"/>
          </w:tcPr>
          <w:p w14:paraId="776CD50C" w14:textId="3CAE1A70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Ähnlichkeitsbasierte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Gruppenbildung</w:t>
            </w:r>
          </w:p>
        </w:tc>
        <w:tc>
          <w:tcPr>
            <w:tcW w:w="2880" w:type="dxa"/>
          </w:tcPr>
          <w:p w14:paraId="2536148A" w14:textId="689E1E9F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Häu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igkeit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Item-Kombinationen</w:t>
            </w:r>
          </w:p>
        </w:tc>
      </w:tr>
      <w:tr w:rsidR="00155369" w:rsidRPr="00A043C2" w14:paraId="33124FCF" w14:textId="77777777" w:rsidTr="00F60145">
        <w:tc>
          <w:tcPr>
            <w:tcW w:w="2880" w:type="dxa"/>
          </w:tcPr>
          <w:p w14:paraId="7B965B52" w14:textId="30D9CE49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Typische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Anwendung</w:t>
            </w:r>
          </w:p>
        </w:tc>
        <w:tc>
          <w:tcPr>
            <w:tcW w:w="2880" w:type="dxa"/>
          </w:tcPr>
          <w:p w14:paraId="523A6594" w14:textId="504A6F57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Segmentierung,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Mustererkennung</w:t>
            </w:r>
          </w:p>
        </w:tc>
        <w:tc>
          <w:tcPr>
            <w:tcW w:w="2880" w:type="dxa"/>
          </w:tcPr>
          <w:p w14:paraId="2557C44C" w14:textId="1CD4AB7B" w:rsidR="00155369" w:rsidRPr="00A043C2" w:rsidRDefault="00155369" w:rsidP="00F601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Emp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ehlungssysteme,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Warenkorbanalyse</w:t>
            </w:r>
          </w:p>
        </w:tc>
      </w:tr>
    </w:tbl>
    <w:p w14:paraId="3DE4DD5C" w14:textId="77777777" w:rsidR="00D01BB4" w:rsidRPr="00A043C2" w:rsidRDefault="00D01BB4" w:rsidP="00D01BB4">
      <w:pPr>
        <w:rPr>
          <w:rFonts w:ascii="Aptos" w:hAnsi="Aptos"/>
        </w:rPr>
      </w:pPr>
    </w:p>
    <w:p w14:paraId="4972F07C" w14:textId="77777777" w:rsidR="00A15583" w:rsidRDefault="00A15583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>
        <w:rPr>
          <w:rFonts w:ascii="Aptos" w:hAnsi="Aptos"/>
        </w:rPr>
        <w:br w:type="page"/>
      </w:r>
    </w:p>
    <w:p w14:paraId="6AAC26D0" w14:textId="0FF98236" w:rsidR="00D01BB4" w:rsidRPr="00A043C2" w:rsidRDefault="00D01BB4" w:rsidP="00C01786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lastRenderedPageBreak/>
        <w:t>3.1.3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Beschreiben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verstärktem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Lernen</w:t>
      </w:r>
    </w:p>
    <w:p w14:paraId="6959FC9C" w14:textId="60FA1390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3C3CE0F6" w14:textId="061AC64C" w:rsidR="00D01BB4" w:rsidRPr="00A043C2" w:rsidRDefault="00D01BB4" w:rsidP="00D01BB4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bestärkendes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Lernansatz?</w:t>
      </w:r>
    </w:p>
    <w:p w14:paraId="068F139D" w14:textId="21B48FB1" w:rsidR="00D01BB4" w:rsidRPr="00A043C2" w:rsidRDefault="00C15644" w:rsidP="00D01BB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80770BC" w14:textId="14A23A70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Bestärkendes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Teilgebiet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maximieren.</w:t>
      </w:r>
    </w:p>
    <w:p w14:paraId="1D85B12E" w14:textId="77777777" w:rsidR="00BD09A9" w:rsidRPr="00A043C2" w:rsidRDefault="00BD09A9" w:rsidP="007E42AB">
      <w:pPr>
        <w:rPr>
          <w:rFonts w:ascii="Aptos" w:hAnsi="Aptos"/>
        </w:rPr>
      </w:pPr>
    </w:p>
    <w:p w14:paraId="007CC008" w14:textId="18DC1AEE" w:rsidR="007E42AB" w:rsidRPr="00A043C2" w:rsidRDefault="00B5717C" w:rsidP="00C50B27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1. </w:t>
      </w:r>
      <w:r w:rsidR="007E42AB" w:rsidRPr="00A043C2">
        <w:rPr>
          <w:rFonts w:ascii="Aptos" w:hAnsi="Aptos"/>
        </w:rPr>
        <w:t>Grundprinzipien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Bestärkenden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Lernens</w:t>
      </w:r>
    </w:p>
    <w:p w14:paraId="4CDF9D51" w14:textId="57B5A499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t.</w:t>
      </w:r>
    </w:p>
    <w:p w14:paraId="39A2FEEC" w14:textId="47C2907F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(Environment):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agiert.</w:t>
      </w:r>
    </w:p>
    <w:p w14:paraId="3D1A8883" w14:textId="5F00C947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Zustand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(State):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aktuelle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Umgebung.</w:t>
      </w:r>
    </w:p>
    <w:p w14:paraId="3DF3EF31" w14:textId="3D24714C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(Action):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Handlung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Agenten.</w:t>
      </w:r>
    </w:p>
    <w:p w14:paraId="522C1054" w14:textId="315C470F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(Reward):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numerisches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eedback,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angibt,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war.</w:t>
      </w:r>
    </w:p>
    <w:p w14:paraId="7F7B4512" w14:textId="0F70DDA9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Politik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(Policy):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Strategie,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auszuwählen.</w:t>
      </w:r>
    </w:p>
    <w:p w14:paraId="0B68E0B7" w14:textId="75A770A2" w:rsidR="002B36B2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(Value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unction):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Schätzt,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Zustand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lang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ristig</w:t>
      </w:r>
      <w:r w:rsidR="00A043C2">
        <w:rPr>
          <w:rFonts w:ascii="Aptos" w:hAnsi="Aptos"/>
        </w:rPr>
        <w:t xml:space="preserve"> </w:t>
      </w:r>
    </w:p>
    <w:p w14:paraId="3715CC95" w14:textId="44FB9381" w:rsidR="007E42AB" w:rsidRPr="00A043C2" w:rsidRDefault="007E42AB" w:rsidP="002B36B2">
      <w:pPr>
        <w:ind w:firstLine="142"/>
        <w:rPr>
          <w:rFonts w:ascii="Aptos" w:hAnsi="Aptos"/>
        </w:rPr>
      </w:pPr>
      <w:r w:rsidRPr="00A043C2">
        <w:rPr>
          <w:rFonts w:ascii="Aptos" w:hAnsi="Aptos"/>
        </w:rPr>
        <w:t>ist.</w:t>
      </w:r>
    </w:p>
    <w:p w14:paraId="5A565282" w14:textId="1536A8FB" w:rsidR="007E42AB" w:rsidRPr="00A043C2" w:rsidRDefault="00B5717C" w:rsidP="00B5717C">
      <w:pPr>
        <w:pStyle w:val="berschrift5"/>
        <w:rPr>
          <w:rFonts w:ascii="Aptos" w:hAnsi="Aptos"/>
        </w:rPr>
      </w:pPr>
      <w:r>
        <w:rPr>
          <w:rFonts w:ascii="Aptos" w:hAnsi="Aptos"/>
        </w:rPr>
        <w:t>2</w:t>
      </w:r>
      <w:r w:rsidRPr="00B5717C">
        <w:rPr>
          <w:rFonts w:ascii="Aptos" w:hAnsi="Aptos"/>
        </w:rPr>
        <w:t>.</w:t>
      </w:r>
      <w:r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Belohnungs</w:t>
      </w:r>
      <w:r w:rsidR="00745A54" w:rsidRPr="00A043C2">
        <w:rPr>
          <w:rFonts w:ascii="Aptos" w:hAnsi="Aptos"/>
        </w:rPr>
        <w:t>f</w:t>
      </w:r>
      <w:r w:rsidR="007E42AB" w:rsidRPr="00A043C2">
        <w:rPr>
          <w:rFonts w:ascii="Aptos" w:hAnsi="Aptos"/>
        </w:rPr>
        <w:t>unktion</w:t>
      </w:r>
    </w:p>
    <w:p w14:paraId="37CA8F6C" w14:textId="0DD94278" w:rsidR="007E42AB" w:rsidRPr="00A043C2" w:rsidRDefault="007E42AB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Herzstück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bestärkenden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wünschenswert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eedback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gibt: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verstärkt.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Negative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(Stra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abgeschwächt.</w:t>
      </w:r>
    </w:p>
    <w:p w14:paraId="2EF1D1A1" w14:textId="77777777" w:rsidR="002B36B2" w:rsidRPr="00A043C2" w:rsidRDefault="002B36B2" w:rsidP="007E42AB">
      <w:pPr>
        <w:rPr>
          <w:rFonts w:ascii="Aptos" w:hAnsi="Aptos"/>
        </w:rPr>
      </w:pPr>
    </w:p>
    <w:p w14:paraId="3CA83206" w14:textId="7D4103B4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Roboter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erreichen: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+10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Punkte,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erreicht.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Punkt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Schritt,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braucht.</w:t>
      </w:r>
      <w:r w:rsidRPr="00A043C2">
        <w:rPr>
          <w:rFonts w:ascii="Aptos" w:hAnsi="Aptos"/>
        </w:rPr>
        <w:br/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-100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Punkte,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ährt.</w:t>
      </w:r>
      <w:r w:rsidRPr="00A043C2">
        <w:rPr>
          <w:rFonts w:ascii="Aptos" w:hAnsi="Aptos"/>
        </w:rPr>
        <w:br/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schnell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kommen.</w:t>
      </w:r>
    </w:p>
    <w:p w14:paraId="0342875E" w14:textId="77777777" w:rsidR="00E37B21" w:rsidRPr="00A043C2" w:rsidRDefault="00E37B21" w:rsidP="00C50B27">
      <w:pPr>
        <w:pStyle w:val="berschrift5"/>
        <w:rPr>
          <w:rFonts w:ascii="Aptos" w:hAnsi="Aptos" w:cs="Apple Color Emoji"/>
        </w:rPr>
      </w:pPr>
    </w:p>
    <w:p w14:paraId="1B93E021" w14:textId="4FFF88E4" w:rsidR="007E42AB" w:rsidRPr="00A043C2" w:rsidRDefault="00B5717C" w:rsidP="00C50B27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3. </w:t>
      </w:r>
      <w:r w:rsidR="007E42AB" w:rsidRPr="00A043C2">
        <w:rPr>
          <w:rFonts w:ascii="Aptos" w:hAnsi="Aptos"/>
        </w:rPr>
        <w:t>Lernprozess</w:t>
      </w:r>
    </w:p>
    <w:p w14:paraId="130A2490" w14:textId="688CFF52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Agent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durch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Trial-and-Error</w:t>
      </w:r>
      <w:r w:rsidRPr="00A043C2">
        <w:rPr>
          <w:rFonts w:ascii="Aptos" w:hAnsi="Aptos"/>
        </w:rPr>
        <w:t>:</w:t>
      </w:r>
      <w:r w:rsidRPr="00A043C2">
        <w:rPr>
          <w:rFonts w:ascii="Aptos" w:hAnsi="Aptos"/>
        </w:rPr>
        <w:br/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aus.</w:t>
      </w:r>
      <w:r w:rsidRPr="00A043C2">
        <w:rPr>
          <w:rFonts w:ascii="Aptos" w:hAnsi="Aptos"/>
        </w:rPr>
        <w:br/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beobachtet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Belohnung.</w:t>
      </w:r>
      <w:r w:rsidRPr="00A043C2">
        <w:rPr>
          <w:rFonts w:ascii="Aptos" w:hAnsi="Aptos"/>
        </w:rPr>
        <w:br/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Politik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Belohnungen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erhalten.</w:t>
      </w:r>
    </w:p>
    <w:p w14:paraId="542F74B3" w14:textId="77777777" w:rsidR="00E37B21" w:rsidRPr="00A043C2" w:rsidRDefault="00E37B21" w:rsidP="00C50B27">
      <w:pPr>
        <w:pStyle w:val="berschrift5"/>
        <w:rPr>
          <w:rFonts w:ascii="Aptos" w:hAnsi="Aptos" w:cs="Apple Color Emoji"/>
        </w:rPr>
      </w:pPr>
    </w:p>
    <w:p w14:paraId="0729623C" w14:textId="662FDE88" w:rsidR="007E42AB" w:rsidRPr="00A043C2" w:rsidRDefault="00B5717C" w:rsidP="00C50B27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4. </w:t>
      </w:r>
      <w:r w:rsidR="007E42AB" w:rsidRPr="00A043C2">
        <w:rPr>
          <w:rFonts w:ascii="Aptos" w:hAnsi="Aptos"/>
        </w:rPr>
        <w:t>Typische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Anwendungsgebiete</w:t>
      </w:r>
    </w:p>
    <w:p w14:paraId="59AA5AEE" w14:textId="21436C3A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Robotik: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Bewegungssteuerung</w:t>
      </w:r>
    </w:p>
    <w:p w14:paraId="776F5312" w14:textId="50257D81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AlphaGo,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Schach,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Atari-Spiele</w:t>
      </w:r>
    </w:p>
    <w:p w14:paraId="04D2C7FD" w14:textId="43F15A81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Dynamische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Nutzerverhalten</w:t>
      </w:r>
    </w:p>
    <w:p w14:paraId="0BB36307" w14:textId="3E3B2B34" w:rsidR="00E37B21" w:rsidRPr="00A043C2" w:rsidRDefault="007E42AB" w:rsidP="004135FD">
      <w:pPr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Echtzeit</w:t>
      </w:r>
    </w:p>
    <w:p w14:paraId="37FFE942" w14:textId="77777777" w:rsidR="00A15583" w:rsidRDefault="00A15583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235BC6E2" w14:textId="6929EBEE" w:rsidR="00D01BB4" w:rsidRPr="00A043C2" w:rsidRDefault="00D01BB4" w:rsidP="006A348D">
      <w:pPr>
        <w:pStyle w:val="berschrift3"/>
        <w:rPr>
          <w:rFonts w:ascii="Aptos" w:hAnsi="Aptos"/>
        </w:rPr>
      </w:pPr>
      <w:bookmarkStart w:id="31" w:name="_Toc203514948"/>
      <w:r w:rsidRPr="00A043C2">
        <w:rPr>
          <w:rFonts w:ascii="Aptos" w:hAnsi="Aptos"/>
        </w:rPr>
        <w:lastRenderedPageBreak/>
        <w:t>3.2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Work</w:t>
      </w:r>
      <w:r w:rsidR="00745A54" w:rsidRPr="00A043C2">
        <w:rPr>
          <w:rFonts w:ascii="Aptos" w:hAnsi="Aptos"/>
        </w:rPr>
        <w:t>f</w:t>
      </w:r>
      <w:r w:rsidR="00556E0B" w:rsidRPr="00A043C2">
        <w:rPr>
          <w:rFonts w:ascii="Aptos" w:hAnsi="Aptos"/>
        </w:rPr>
        <w:t>low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Erstellung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6A348D" w:rsidRPr="00A043C2">
        <w:rPr>
          <w:rFonts w:ascii="Aptos" w:hAnsi="Aptos"/>
        </w:rPr>
        <w:t>ML-Systems</w:t>
      </w:r>
      <w:bookmarkEnd w:id="31"/>
    </w:p>
    <w:p w14:paraId="12E99815" w14:textId="7C20CEAE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208A9E40" w14:textId="2DA3C09B" w:rsidR="00D01BB4" w:rsidRPr="00A043C2" w:rsidRDefault="00D01BB4" w:rsidP="00D01BB4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Schritte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Work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Erstellung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Phase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Modellerstellung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durchge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ührt?</w:t>
      </w:r>
    </w:p>
    <w:p w14:paraId="01B73E54" w14:textId="429344CE" w:rsidR="00D01BB4" w:rsidRPr="00A043C2" w:rsidRDefault="00C15644" w:rsidP="00D01BB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91780DE" w14:textId="7F1595CD" w:rsidR="007E42AB" w:rsidRPr="00A043C2" w:rsidRDefault="007E42AB" w:rsidP="006509CB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Typischer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Work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Erstellung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ML-Systems</w:t>
      </w:r>
    </w:p>
    <w:p w14:paraId="75B79A11" w14:textId="57B645C1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</w:t>
      </w:r>
    </w:p>
    <w:p w14:paraId="1F9E71B8" w14:textId="3CA318DB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Ziel: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Was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soll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das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lernen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oder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vorhersagen?</w:t>
      </w:r>
    </w:p>
    <w:p w14:paraId="74D03AD7" w14:textId="668D4369" w:rsidR="00E37B21" w:rsidRPr="00A043C2" w:rsidRDefault="007E42AB" w:rsidP="002B36B2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Beispiel: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„Kund*innen,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die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kündigen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könnten,</w:t>
      </w:r>
      <w:r w:rsidR="00A043C2">
        <w:rPr>
          <w:rFonts w:ascii="Aptos" w:hAnsi="Aptos"/>
          <w:lang w:val="de-DE"/>
        </w:rPr>
        <w:t xml:space="preserve"> </w:t>
      </w:r>
      <w:r w:rsidR="002B36B2" w:rsidRPr="00A043C2">
        <w:rPr>
          <w:rFonts w:ascii="Aptos" w:hAnsi="Aptos"/>
          <w:lang w:val="de-DE"/>
        </w:rPr>
        <w:t>vorhersagen</w:t>
      </w:r>
      <w:r w:rsidR="00A043C2">
        <w:rPr>
          <w:rFonts w:ascii="Aptos" w:hAnsi="Aptos"/>
          <w:lang w:val="de-DE"/>
        </w:rPr>
        <w:t xml:space="preserve"> </w:t>
      </w:r>
      <w:r w:rsidR="002B36B2" w:rsidRPr="00A043C2">
        <w:rPr>
          <w:rFonts w:ascii="Aptos" w:hAnsi="Aptos"/>
          <w:lang w:val="de-DE"/>
        </w:rPr>
        <w:t>“</w:t>
      </w:r>
    </w:p>
    <w:p w14:paraId="0F767C84" w14:textId="04CD4F44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2.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Datensammlung</w:t>
      </w:r>
    </w:p>
    <w:p w14:paraId="4F93893A" w14:textId="01BE8795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Quellen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identi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izieren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(Datenbanken,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APIs,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Sensoren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etc.)</w:t>
      </w:r>
    </w:p>
    <w:p w14:paraId="03571E7E" w14:textId="648FA5FA" w:rsidR="00BD09A9" w:rsidRPr="00A043C2" w:rsidRDefault="007E42AB" w:rsidP="00E37B21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extrahieren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speichern</w:t>
      </w:r>
    </w:p>
    <w:p w14:paraId="4352059E" w14:textId="12AA0DC4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3.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Datenvorverarbeitung</w:t>
      </w:r>
    </w:p>
    <w:p w14:paraId="3CAE559E" w14:textId="2107071B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Bereinigung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Ausreißer)</w:t>
      </w:r>
    </w:p>
    <w:p w14:paraId="0717525D" w14:textId="3BC43710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Trans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(Normalisierung,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Kodierung)</w:t>
      </w:r>
    </w:p>
    <w:p w14:paraId="24BF6399" w14:textId="772E1B07" w:rsidR="007E42AB" w:rsidRPr="00A043C2" w:rsidRDefault="00745A54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E42AB" w:rsidRPr="00A043C2">
        <w:rPr>
          <w:rFonts w:ascii="Aptos" w:hAnsi="Aptos"/>
        </w:rPr>
        <w:t>eature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Engineering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(neue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="007E42AB" w:rsidRPr="00A043C2">
        <w:rPr>
          <w:rFonts w:ascii="Aptos" w:hAnsi="Aptos"/>
        </w:rPr>
        <w:t>erstellen)</w:t>
      </w:r>
    </w:p>
    <w:p w14:paraId="5D5CA5B1" w14:textId="1933B78F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4.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Modellerstellung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(Modellierung)</w:t>
      </w:r>
    </w:p>
    <w:p w14:paraId="464D7195" w14:textId="3A3CF539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Algorithmen</w:t>
      </w:r>
    </w:p>
    <w:p w14:paraId="240B4BC1" w14:textId="4E1548F8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</w:p>
    <w:p w14:paraId="6065F0CC" w14:textId="77777777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Hyperparameter-Tuning</w:t>
      </w:r>
    </w:p>
    <w:p w14:paraId="41D3991A" w14:textId="48A52104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Validierung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Validierungsdaten</w:t>
      </w:r>
    </w:p>
    <w:p w14:paraId="6DA54FDC" w14:textId="7F3EE85B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5.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Evaluierung</w:t>
      </w:r>
    </w:p>
    <w:p w14:paraId="79F5ADD2" w14:textId="6B04F7A4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Bewertung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Modellleistung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mit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Metriken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wie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Accuracy,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Precision,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Recall,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RMSE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etc.</w:t>
      </w:r>
    </w:p>
    <w:p w14:paraId="611A37B7" w14:textId="0AFC2807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mehrerer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</w:p>
    <w:p w14:paraId="45D84D02" w14:textId="1E4014C3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6.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Deployment</w:t>
      </w:r>
    </w:p>
    <w:p w14:paraId="160F244A" w14:textId="323AC4F0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Integration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des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in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eine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Anwendung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oder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API</w:t>
      </w:r>
    </w:p>
    <w:p w14:paraId="5DEFE733" w14:textId="578B7270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Bereitstellung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produktiven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</w:t>
      </w:r>
    </w:p>
    <w:p w14:paraId="578571D5" w14:textId="1AAAF194" w:rsidR="007E42AB" w:rsidRPr="00A043C2" w:rsidRDefault="007E42AB" w:rsidP="007E42AB">
      <w:pPr>
        <w:rPr>
          <w:rFonts w:ascii="Aptos" w:hAnsi="Aptos"/>
        </w:rPr>
      </w:pPr>
      <w:r w:rsidRPr="00A043C2">
        <w:rPr>
          <w:rFonts w:ascii="Aptos" w:hAnsi="Aptos"/>
        </w:rPr>
        <w:t>7.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Monitoring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&amp;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Wartung</w:t>
      </w:r>
    </w:p>
    <w:p w14:paraId="356CDE35" w14:textId="2A79F0B4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</w:rPr>
      </w:pPr>
      <w:r w:rsidRPr="00A043C2">
        <w:rPr>
          <w:rFonts w:ascii="Aptos" w:hAnsi="Aptos"/>
        </w:rPr>
        <w:t>Überwachung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Betrieb</w:t>
      </w:r>
    </w:p>
    <w:p w14:paraId="6E50BFD6" w14:textId="77FA38F7" w:rsidR="000B4532" w:rsidRPr="00A15583" w:rsidRDefault="007E42AB" w:rsidP="006509C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Nachtraining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bei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veränderten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Daten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(Concept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Dri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t)</w:t>
      </w:r>
    </w:p>
    <w:p w14:paraId="7B432158" w14:textId="3E92DECC" w:rsidR="007E42AB" w:rsidRPr="00A043C2" w:rsidRDefault="007E42AB" w:rsidP="006509CB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Phase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Modellerstellung</w:t>
      </w:r>
    </w:p>
    <w:p w14:paraId="59633723" w14:textId="537E5A25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Modellauswahl: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Auswahl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eines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geeigneten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Algorithmus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(z.</w:t>
      </w:r>
      <w:r w:rsidRPr="00A043C2">
        <w:rPr>
          <w:rFonts w:ascii="Arial" w:hAnsi="Arial" w:cs="Arial"/>
          <w:lang w:val="de-DE"/>
        </w:rPr>
        <w:t> </w:t>
      </w:r>
      <w:r w:rsidRPr="00A043C2">
        <w:rPr>
          <w:rFonts w:ascii="Aptos" w:hAnsi="Aptos"/>
          <w:lang w:val="de-DE"/>
        </w:rPr>
        <w:t>B.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Entscheidungsbaum,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Random</w:t>
      </w:r>
      <w:r w:rsidR="00A043C2">
        <w:rPr>
          <w:rFonts w:ascii="Aptos" w:hAnsi="Aptos"/>
          <w:lang w:val="de-DE"/>
        </w:rPr>
        <w:t xml:space="preserve"> 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orest,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SVM,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neuronales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Netz)</w:t>
      </w:r>
    </w:p>
    <w:p w14:paraId="4E471175" w14:textId="59842BE3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Trainingsdatensatz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verwenden: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Das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wird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mit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bekannten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Eingabe-Ausgabe-Paaren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trainiert</w:t>
      </w:r>
    </w:p>
    <w:p w14:paraId="177583E2" w14:textId="0E2291DF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Hyperparameter-Tuning: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Optimierung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von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Parametern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wie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Lernrate,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Baumtie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e,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Anzahl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Neuronen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etc.</w:t>
      </w:r>
    </w:p>
    <w:p w14:paraId="1251286E" w14:textId="5EAFBD7F" w:rsidR="007E42AB" w:rsidRPr="00A043C2" w:rsidRDefault="007E42AB" w:rsidP="007E42AB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Cross-Validation: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Au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teilung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Daten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in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Trainings-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Validierungssets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zur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Vermeidung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von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Over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itting</w:t>
      </w:r>
    </w:p>
    <w:p w14:paraId="60C8EA18" w14:textId="1566A72E" w:rsidR="00D01BB4" w:rsidRPr="00A043C2" w:rsidRDefault="007E42AB" w:rsidP="00D01BB4">
      <w:pPr>
        <w:pStyle w:val="Aufzhlungszeichen"/>
        <w:tabs>
          <w:tab w:val="num" w:pos="360"/>
        </w:tabs>
        <w:ind w:left="360" w:hanging="360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Modellvergleich: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Mehrere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werden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trainiert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anhand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ihrer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Leistung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verglichen</w:t>
      </w:r>
    </w:p>
    <w:p w14:paraId="24A6C4F2" w14:textId="0B81B293" w:rsidR="00D01BB4" w:rsidRPr="00A043C2" w:rsidRDefault="00D01BB4" w:rsidP="006A348D">
      <w:pPr>
        <w:pStyle w:val="berschrift3"/>
        <w:rPr>
          <w:rFonts w:ascii="Aptos" w:hAnsi="Aptos"/>
        </w:rPr>
      </w:pPr>
      <w:bookmarkStart w:id="32" w:name="_Toc203514949"/>
      <w:r w:rsidRPr="00A043C2">
        <w:rPr>
          <w:rFonts w:ascii="Aptos" w:hAnsi="Aptos"/>
        </w:rPr>
        <w:lastRenderedPageBreak/>
        <w:t>3.3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Geeigneten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ML-Ansatzes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anhand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Projektszenarios</w:t>
      </w:r>
      <w:bookmarkEnd w:id="32"/>
    </w:p>
    <w:p w14:paraId="2CDE4671" w14:textId="191144D0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27B7D405" w14:textId="1188667F" w:rsidR="00556E0B" w:rsidRPr="00A043C2" w:rsidRDefault="00556E0B" w:rsidP="00556E0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ähnlichem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einteilt.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ML-Ansatz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warum?</w:t>
      </w:r>
    </w:p>
    <w:p w14:paraId="6B34C4EB" w14:textId="34A55E12" w:rsidR="00D01BB4" w:rsidRPr="00A043C2" w:rsidRDefault="00C15644" w:rsidP="00D01BB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1F7744C7" w14:textId="4F25178A" w:rsidR="00F70672" w:rsidRPr="00A043C2" w:rsidRDefault="00F70672" w:rsidP="00F70672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ähnlichem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einteilt.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Machine-Learning-Ansatz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Clusterbildung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(Clustering),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geeignet.</w:t>
      </w:r>
    </w:p>
    <w:p w14:paraId="4651463B" w14:textId="77777777" w:rsidR="000B4532" w:rsidRPr="00A043C2" w:rsidRDefault="000B4532" w:rsidP="00F70672">
      <w:pPr>
        <w:pStyle w:val="berschrift5"/>
        <w:rPr>
          <w:rFonts w:ascii="Aptos" w:hAnsi="Aptos"/>
        </w:rPr>
      </w:pPr>
    </w:p>
    <w:p w14:paraId="3D965917" w14:textId="57EF5E2E" w:rsidR="00F70672" w:rsidRPr="00A043C2" w:rsidRDefault="00B5717C" w:rsidP="00B5717C">
      <w:pPr>
        <w:pStyle w:val="berschrift5"/>
        <w:rPr>
          <w:rFonts w:ascii="Aptos" w:hAnsi="Aptos"/>
        </w:rPr>
      </w:pPr>
      <w:r w:rsidRPr="00B5717C">
        <w:rPr>
          <w:rFonts w:ascii="Aptos" w:hAnsi="Aptos"/>
        </w:rPr>
        <w:t>1.</w:t>
      </w:r>
      <w:r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Clustering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geeignet?</w:t>
      </w:r>
    </w:p>
    <w:p w14:paraId="4BE4962E" w14:textId="0F59633D" w:rsidR="00F70672" w:rsidRPr="00A043C2" w:rsidRDefault="00F70672" w:rsidP="00F70672">
      <w:pPr>
        <w:rPr>
          <w:rFonts w:ascii="Aptos" w:hAnsi="Aptos"/>
        </w:rPr>
      </w:pPr>
      <w:r w:rsidRPr="00A043C2">
        <w:rPr>
          <w:rFonts w:ascii="Aptos" w:hAnsi="Aptos"/>
        </w:rPr>
        <w:t>Clustering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Datenpunkte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(Cluster)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eingeteilt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Mitglieder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ähnlich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zueinander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Kundensegmentierung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vorab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bekannten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(Labels)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existieren,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Clustering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ideal,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erkennen.</w:t>
      </w:r>
    </w:p>
    <w:p w14:paraId="18B169A4" w14:textId="77777777" w:rsidR="000B4532" w:rsidRPr="00A043C2" w:rsidRDefault="000B4532" w:rsidP="00F70672">
      <w:pPr>
        <w:pStyle w:val="berschrift5"/>
        <w:rPr>
          <w:rFonts w:ascii="Aptos" w:hAnsi="Aptos"/>
        </w:rPr>
      </w:pPr>
    </w:p>
    <w:p w14:paraId="1B623FD9" w14:textId="3DD9208E" w:rsidR="00F70672" w:rsidRPr="00A043C2" w:rsidRDefault="00B5717C" w:rsidP="00F70672">
      <w:pPr>
        <w:pStyle w:val="berschrift5"/>
        <w:rPr>
          <w:rFonts w:ascii="Aptos" w:hAnsi="Aptos"/>
        </w:rPr>
      </w:pPr>
      <w:r>
        <w:rPr>
          <w:rFonts w:ascii="Aptos" w:hAnsi="Aptos"/>
        </w:rPr>
        <w:t xml:space="preserve">2. </w:t>
      </w:r>
      <w:r w:rsidR="00F70672" w:rsidRPr="00A043C2">
        <w:rPr>
          <w:rFonts w:ascii="Aptos" w:hAnsi="Aptos"/>
        </w:rPr>
        <w:t>Geeignete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Clustering-Algorithmen</w:t>
      </w:r>
    </w:p>
    <w:p w14:paraId="23383935" w14:textId="460E002D" w:rsidR="00F70672" w:rsidRPr="00A043C2" w:rsidRDefault="00745A54" w:rsidP="00F70672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F70672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Segmentierung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Kundenverhalten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kommen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Clustering-Algorithmen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F70672" w:rsidRPr="00A043C2">
        <w:rPr>
          <w:rFonts w:ascii="Aptos" w:hAnsi="Aptos"/>
        </w:rPr>
        <w:t>rage:</w:t>
      </w:r>
    </w:p>
    <w:p w14:paraId="3EF763C5" w14:textId="300920D8" w:rsidR="00F70672" w:rsidRPr="00A043C2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-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K-Means: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</w:t>
      </w:r>
      <w:r w:rsidR="00745A54" w:rsidRPr="00A043C2">
        <w:rPr>
          <w:rFonts w:ascii="Aptos" w:hAnsi="Aptos"/>
          <w:lang w:val="de-DE"/>
        </w:rPr>
        <w:t>ff</w:t>
      </w:r>
      <w:r w:rsidRPr="00A043C2">
        <w:rPr>
          <w:rFonts w:ascii="Aptos" w:hAnsi="Aptos"/>
          <w:lang w:val="de-DE"/>
        </w:rPr>
        <w:t>izient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bei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gut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trennbaren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Gruppen</w:t>
      </w:r>
    </w:p>
    <w:p w14:paraId="13DE1CCB" w14:textId="5A3BC7EC" w:rsidR="00F70672" w:rsidRPr="00A043C2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-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DBSCAN: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Robust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gegenüber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Ausreißern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geeignet</w:t>
      </w:r>
      <w:r w:rsidR="00A043C2">
        <w:rPr>
          <w:rFonts w:ascii="Aptos" w:hAnsi="Aptos"/>
          <w:lang w:val="de-DE"/>
        </w:rPr>
        <w:t xml:space="preserve"> 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ür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unregelmäßige</w:t>
      </w:r>
      <w:r w:rsidR="00A043C2">
        <w:rPr>
          <w:rFonts w:ascii="Aptos" w:hAnsi="Aptos"/>
          <w:lang w:val="de-DE"/>
        </w:rPr>
        <w:t xml:space="preserve"> </w:t>
      </w:r>
    </w:p>
    <w:p w14:paraId="33BB5B47" w14:textId="141B3C0D" w:rsidR="00F70672" w:rsidRPr="00A043C2" w:rsidRDefault="00A043C2" w:rsidP="00F70672">
      <w:pPr>
        <w:pStyle w:val="Aufzhlungszeichen"/>
        <w:numPr>
          <w:ilvl w:val="0"/>
          <w:numId w:val="0"/>
        </w:numPr>
        <w:ind w:left="708"/>
        <w:jc w:val="both"/>
        <w:rPr>
          <w:rFonts w:ascii="Aptos" w:hAnsi="Aptos"/>
        </w:rPr>
      </w:pPr>
      <w:r>
        <w:rPr>
          <w:rFonts w:ascii="Aptos" w:hAnsi="Aptos"/>
          <w:lang w:val="de-DE"/>
        </w:rPr>
        <w:t xml:space="preserve">  </w:t>
      </w:r>
      <w:r w:rsidR="00F70672" w:rsidRPr="00A043C2">
        <w:rPr>
          <w:rFonts w:ascii="Aptos" w:hAnsi="Aptos"/>
        </w:rPr>
        <w:t>Cluster</w:t>
      </w:r>
      <w:r w:rsidR="00745A54" w:rsidRPr="00A043C2">
        <w:rPr>
          <w:rFonts w:ascii="Aptos" w:hAnsi="Aptos"/>
        </w:rPr>
        <w:t>f</w:t>
      </w:r>
      <w:r w:rsidR="00F70672" w:rsidRPr="00A043C2">
        <w:rPr>
          <w:rFonts w:ascii="Aptos" w:hAnsi="Aptos"/>
        </w:rPr>
        <w:t>ormen</w:t>
      </w:r>
    </w:p>
    <w:p w14:paraId="35A97D0C" w14:textId="53B480A7" w:rsidR="00F70672" w:rsidRPr="00A043C2" w:rsidRDefault="00F70672" w:rsidP="00F70672">
      <w:pPr>
        <w:pStyle w:val="Aufzhlungszeichen"/>
        <w:jc w:val="both"/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-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Hierarchisches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Clustering: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Lie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ert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eine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Baumstruktur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zur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Analyse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von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Ähnlichkeiten</w:t>
      </w:r>
    </w:p>
    <w:p w14:paraId="380D8311" w14:textId="77777777" w:rsidR="000B4532" w:rsidRPr="00A043C2" w:rsidRDefault="000B4532" w:rsidP="00F70672">
      <w:pPr>
        <w:pStyle w:val="berschrift5"/>
        <w:rPr>
          <w:rFonts w:ascii="Aptos" w:hAnsi="Aptos"/>
        </w:rPr>
      </w:pPr>
    </w:p>
    <w:p w14:paraId="422F0F6C" w14:textId="12370FB3" w:rsidR="00F70672" w:rsidRPr="00A043C2" w:rsidRDefault="00B5717C" w:rsidP="00B5717C">
      <w:pPr>
        <w:pStyle w:val="berschrift5"/>
        <w:rPr>
          <w:rFonts w:ascii="Aptos" w:hAnsi="Aptos"/>
        </w:rPr>
      </w:pPr>
      <w:r w:rsidRPr="00B5717C">
        <w:rPr>
          <w:rFonts w:ascii="Aptos" w:hAnsi="Aptos"/>
        </w:rPr>
        <w:t>3.</w:t>
      </w:r>
      <w:r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Typische</w:t>
      </w:r>
      <w:r w:rsidR="00A043C2">
        <w:rPr>
          <w:rFonts w:ascii="Aptos" w:hAnsi="Aptos"/>
        </w:rPr>
        <w:t xml:space="preserve"> </w:t>
      </w:r>
      <w:r w:rsidR="00F70672" w:rsidRPr="00A043C2">
        <w:rPr>
          <w:rFonts w:ascii="Aptos" w:hAnsi="Aptos"/>
        </w:rPr>
        <w:t>Anwendungsbeispiele</w:t>
      </w:r>
    </w:p>
    <w:p w14:paraId="226F88D0" w14:textId="0A2C3069" w:rsidR="00F70672" w:rsidRPr="00A043C2" w:rsidRDefault="00F70672" w:rsidP="00F70672">
      <w:pPr>
        <w:rPr>
          <w:rFonts w:ascii="Aptos" w:hAnsi="Aptos"/>
        </w:rPr>
      </w:pPr>
      <w:r w:rsidRPr="00A043C2">
        <w:rPr>
          <w:rFonts w:ascii="Aptos" w:hAnsi="Aptos"/>
        </w:rPr>
        <w:t>Clustering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B.:</w:t>
      </w:r>
    </w:p>
    <w:p w14:paraId="2BE06097" w14:textId="555D3DD6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Kundensegmentierung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Marketing</w:t>
      </w:r>
    </w:p>
    <w:p w14:paraId="59E65034" w14:textId="2B4495DE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Personalisierte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Produktemp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ehlungen</w:t>
      </w:r>
    </w:p>
    <w:p w14:paraId="739FC270" w14:textId="41454DC2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mustern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Produktbündelung</w:t>
      </w:r>
    </w:p>
    <w:p w14:paraId="49B7618D" w14:textId="1FB40AD3" w:rsidR="00D01BB4" w:rsidRPr="00A043C2" w:rsidRDefault="00F70672" w:rsidP="00D01BB4">
      <w:pPr>
        <w:pStyle w:val="Aufzhlungszeichen"/>
        <w:rPr>
          <w:rFonts w:ascii="Aptos" w:hAnsi="Aptos"/>
        </w:rPr>
      </w:pPr>
      <w:r w:rsidRPr="00A043C2">
        <w:rPr>
          <w:rFonts w:ascii="Aptos" w:hAnsi="Aptos"/>
        </w:rPr>
        <w:t>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Identi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potenziell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abwandernder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Kundengruppen</w:t>
      </w:r>
    </w:p>
    <w:p w14:paraId="0284C511" w14:textId="3A88D167" w:rsidR="00BD09A9" w:rsidRPr="00A043C2" w:rsidRDefault="00BD09A9">
      <w:pPr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 w:rsidRPr="00A043C2">
        <w:rPr>
          <w:rFonts w:ascii="Aptos" w:hAnsi="Aptos"/>
        </w:rPr>
        <w:br w:type="page"/>
      </w:r>
    </w:p>
    <w:p w14:paraId="0D81F01C" w14:textId="37A68664" w:rsidR="00D01BB4" w:rsidRPr="00A043C2" w:rsidRDefault="00D01BB4" w:rsidP="006A348D">
      <w:pPr>
        <w:pStyle w:val="berschrift3"/>
        <w:rPr>
          <w:rFonts w:ascii="Aptos" w:hAnsi="Aptos"/>
        </w:rPr>
      </w:pPr>
      <w:bookmarkStart w:id="33" w:name="_Toc203514950"/>
      <w:r w:rsidRPr="00A043C2">
        <w:rPr>
          <w:rFonts w:ascii="Aptos" w:hAnsi="Aptos"/>
        </w:rPr>
        <w:lastRenderedPageBreak/>
        <w:t>3.4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556E0B" w:rsidRPr="00A043C2">
        <w:rPr>
          <w:rFonts w:ascii="Aptos" w:hAnsi="Aptos"/>
        </w:rPr>
        <w:t>aktoren</w:t>
      </w:r>
      <w:r w:rsidR="00A043C2">
        <w:rPr>
          <w:rFonts w:ascii="Aptos" w:hAnsi="Aptos"/>
        </w:rPr>
        <w:t xml:space="preserve"> </w:t>
      </w:r>
      <w:r w:rsidR="00042038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042038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042038"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="00042038"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ML-Algo</w:t>
      </w:r>
      <w:r w:rsidR="00042038" w:rsidRPr="00A043C2">
        <w:rPr>
          <w:rFonts w:ascii="Aptos" w:hAnsi="Aptos"/>
        </w:rPr>
        <w:t>-</w:t>
      </w:r>
      <w:r w:rsidR="00556E0B" w:rsidRPr="00A043C2">
        <w:rPr>
          <w:rFonts w:ascii="Aptos" w:hAnsi="Aptos"/>
        </w:rPr>
        <w:t>rithmen</w:t>
      </w:r>
      <w:bookmarkEnd w:id="33"/>
    </w:p>
    <w:p w14:paraId="4CE517E5" w14:textId="72FE5A4D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0BD28F1A" w14:textId="261C035E" w:rsidR="00D01BB4" w:rsidRPr="00A043C2" w:rsidRDefault="00556E0B" w:rsidP="00556E0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aktoren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ML-Algorithmus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Projekt?</w:t>
      </w:r>
    </w:p>
    <w:p w14:paraId="27C882EE" w14:textId="49116F96" w:rsidR="00D01BB4" w:rsidRPr="00A043C2" w:rsidRDefault="00C15644" w:rsidP="00D01BB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72CF245" w14:textId="73BB4BF2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1.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Art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des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Problems</w:t>
      </w:r>
    </w:p>
    <w:p w14:paraId="52570C5E" w14:textId="1AA903A0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Klassi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ikation: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z.</w:t>
      </w:r>
      <w:r w:rsidRPr="00A043C2">
        <w:rPr>
          <w:rFonts w:ascii="Arial" w:eastAsia="Aptos" w:hAnsi="Arial" w:cs="Arial"/>
          <w:lang w:val="de-DE"/>
        </w:rPr>
        <w:t> </w:t>
      </w:r>
      <w:r w:rsidRPr="00A043C2">
        <w:rPr>
          <w:rFonts w:ascii="Aptos" w:eastAsia="Aptos" w:hAnsi="Aptos" w:cs="Aptos"/>
          <w:lang w:val="de-DE"/>
        </w:rPr>
        <w:t>B.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Entscheidungsbäume,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Random</w:t>
      </w:r>
      <w:r w:rsidR="00A043C2">
        <w:rPr>
          <w:rFonts w:ascii="Aptos" w:eastAsia="Aptos" w:hAnsi="Aptos" w:cs="Aptos"/>
          <w:lang w:val="de-DE"/>
        </w:rPr>
        <w:t xml:space="preserve"> 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orest,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SVM,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neuronale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Netze</w:t>
      </w:r>
    </w:p>
    <w:p w14:paraId="7082610A" w14:textId="564A39EB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Regression: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z.</w:t>
      </w:r>
      <w:r w:rsidRPr="00A043C2">
        <w:rPr>
          <w:rFonts w:ascii="Arial" w:eastAsia="Aptos" w:hAnsi="Arial" w:cs="Arial"/>
        </w:rPr>
        <w:t> </w:t>
      </w:r>
      <w:r w:rsidRPr="00A043C2">
        <w:rPr>
          <w:rFonts w:ascii="Aptos" w:eastAsia="Aptos" w:hAnsi="Aptos" w:cs="Aptos"/>
        </w:rPr>
        <w:t>B.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Lineare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Regression,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Ridge,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SVR</w:t>
      </w:r>
    </w:p>
    <w:p w14:paraId="54D1B63E" w14:textId="797A068E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Clustering: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z.</w:t>
      </w:r>
      <w:r w:rsidRPr="00A043C2">
        <w:rPr>
          <w:rFonts w:ascii="Arial" w:eastAsia="Aptos" w:hAnsi="Arial" w:cs="Arial"/>
        </w:rPr>
        <w:t> </w:t>
      </w:r>
      <w:r w:rsidRPr="00A043C2">
        <w:rPr>
          <w:rFonts w:ascii="Aptos" w:eastAsia="Aptos" w:hAnsi="Aptos" w:cs="Aptos"/>
        </w:rPr>
        <w:t>B.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K-Means,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DBSCAN</w:t>
      </w:r>
    </w:p>
    <w:p w14:paraId="0C493AE0" w14:textId="325A1657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Zeitreihenanalyse: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z.</w:t>
      </w:r>
      <w:r w:rsidRPr="00A043C2">
        <w:rPr>
          <w:rFonts w:ascii="Arial" w:eastAsia="Aptos" w:hAnsi="Arial" w:cs="Arial"/>
        </w:rPr>
        <w:t> </w:t>
      </w:r>
      <w:r w:rsidRPr="00A043C2">
        <w:rPr>
          <w:rFonts w:ascii="Aptos" w:eastAsia="Aptos" w:hAnsi="Aptos" w:cs="Aptos"/>
        </w:rPr>
        <w:t>B.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ARIMA,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LSTM</w:t>
      </w:r>
    </w:p>
    <w:p w14:paraId="70644863" w14:textId="1FC5CDE2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Rein</w:t>
      </w:r>
      <w:r w:rsidR="00745A54" w:rsidRPr="00A043C2">
        <w:rPr>
          <w:rFonts w:ascii="Aptos" w:eastAsia="Aptos" w:hAnsi="Aptos" w:cs="Aptos"/>
        </w:rPr>
        <w:t>f</w:t>
      </w:r>
      <w:r w:rsidRPr="00A043C2">
        <w:rPr>
          <w:rFonts w:ascii="Aptos" w:eastAsia="Aptos" w:hAnsi="Aptos" w:cs="Aptos"/>
        </w:rPr>
        <w:t>orcement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Learning: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z.</w:t>
      </w:r>
      <w:r w:rsidRPr="00A043C2">
        <w:rPr>
          <w:rFonts w:ascii="Arial" w:eastAsia="Aptos" w:hAnsi="Arial" w:cs="Arial"/>
        </w:rPr>
        <w:t> </w:t>
      </w:r>
      <w:r w:rsidRPr="00A043C2">
        <w:rPr>
          <w:rFonts w:ascii="Aptos" w:eastAsia="Aptos" w:hAnsi="Aptos" w:cs="Aptos"/>
        </w:rPr>
        <w:t>B.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Q-Learning,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Deep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Q-Networks</w:t>
      </w:r>
    </w:p>
    <w:p w14:paraId="5239F3D4" w14:textId="5500A17E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2.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Datenmerkmale</w:t>
      </w:r>
    </w:p>
    <w:p w14:paraId="73DE29B1" w14:textId="1ABF8C91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Größe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des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Datensatzes: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Kleine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Daten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→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ein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ache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Modelle;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große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Daten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→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komplexere</w:t>
      </w:r>
      <w:r w:rsidR="00A043C2">
        <w:rPr>
          <w:rFonts w:ascii="Aptos" w:eastAsia="Aptos" w:hAnsi="Aptos" w:cs="Aptos"/>
          <w:lang w:val="de-DE"/>
        </w:rPr>
        <w:t xml:space="preserve"> </w:t>
      </w:r>
    </w:p>
    <w:p w14:paraId="144BDB38" w14:textId="4C3A4E64" w:rsidR="00F70672" w:rsidRPr="00A043C2" w:rsidRDefault="00F70672" w:rsidP="00F70672">
      <w:pPr>
        <w:pStyle w:val="Aufzhlungszeichen"/>
        <w:numPr>
          <w:ilvl w:val="0"/>
          <w:numId w:val="0"/>
        </w:numPr>
        <w:ind w:firstLine="708"/>
        <w:rPr>
          <w:rFonts w:ascii="Aptos" w:hAnsi="Aptos"/>
        </w:rPr>
      </w:pPr>
      <w:r w:rsidRPr="00A043C2">
        <w:rPr>
          <w:rFonts w:ascii="Aptos" w:eastAsia="Aptos" w:hAnsi="Aptos" w:cs="Aptos"/>
        </w:rPr>
        <w:t>Modelle</w:t>
      </w:r>
    </w:p>
    <w:p w14:paraId="3D25A698" w14:textId="2D9F7498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Anzahl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Merkmale: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Hochdimensionale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Daten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→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z.</w:t>
      </w:r>
      <w:r w:rsidRPr="00A043C2">
        <w:rPr>
          <w:rFonts w:ascii="Arial" w:eastAsia="Aptos" w:hAnsi="Arial" w:cs="Arial"/>
          <w:lang w:val="de-DE"/>
        </w:rPr>
        <w:t> </w:t>
      </w:r>
      <w:r w:rsidRPr="00A043C2">
        <w:rPr>
          <w:rFonts w:ascii="Aptos" w:eastAsia="Aptos" w:hAnsi="Aptos" w:cs="Aptos"/>
          <w:lang w:val="de-DE"/>
        </w:rPr>
        <w:t>B.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SVM,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PCA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zur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Vorverarbeitung</w:t>
      </w:r>
    </w:p>
    <w:p w14:paraId="148AF45C" w14:textId="1ABCF8DB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Vorhandensein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von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Rauschen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oder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Ausreißern: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Robuste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Modelle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wie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Random</w:t>
      </w:r>
      <w:r w:rsidR="00A043C2">
        <w:rPr>
          <w:rFonts w:ascii="Aptos" w:eastAsia="Aptos" w:hAnsi="Aptos" w:cs="Aptos"/>
          <w:lang w:val="de-DE"/>
        </w:rPr>
        <w:t xml:space="preserve"> 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orest</w:t>
      </w:r>
      <w:r w:rsidR="00A043C2">
        <w:rPr>
          <w:rFonts w:ascii="Aptos" w:eastAsia="Aptos" w:hAnsi="Aptos" w:cs="Aptos"/>
          <w:lang w:val="de-DE"/>
        </w:rPr>
        <w:t xml:space="preserve"> </w:t>
      </w:r>
    </w:p>
    <w:p w14:paraId="02DA6056" w14:textId="2B491B38" w:rsidR="00F70672" w:rsidRPr="00A043C2" w:rsidRDefault="00F70672" w:rsidP="00BD09A9">
      <w:pPr>
        <w:pStyle w:val="Aufzhlungszeichen"/>
        <w:numPr>
          <w:ilvl w:val="0"/>
          <w:numId w:val="0"/>
        </w:numPr>
        <w:ind w:firstLine="708"/>
        <w:rPr>
          <w:rFonts w:ascii="Aptos" w:eastAsia="Aptos" w:hAnsi="Aptos" w:cs="Aptos"/>
          <w:lang w:val="de-DE"/>
        </w:rPr>
      </w:pPr>
      <w:r w:rsidRPr="00A043C2">
        <w:rPr>
          <w:rFonts w:ascii="Aptos" w:eastAsia="Aptos" w:hAnsi="Aptos" w:cs="Aptos"/>
          <w:lang w:val="de-DE"/>
        </w:rPr>
        <w:t>oder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Gradient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Boosting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bevorzugt</w:t>
      </w:r>
    </w:p>
    <w:p w14:paraId="6A685415" w14:textId="3FBD9C32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3.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Rechenressourcen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und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Zeit</w:t>
      </w:r>
    </w:p>
    <w:p w14:paraId="3F6E9D18" w14:textId="78C5777C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Trainingszeit: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Lineare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Modelle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sind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schneller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als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tie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neuronale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Netze</w:t>
      </w:r>
    </w:p>
    <w:p w14:paraId="118D780A" w14:textId="59D69407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Ver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ügbarkeit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von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Hardware: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GPU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er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orderlich</w:t>
      </w:r>
      <w:r w:rsidR="00A043C2">
        <w:rPr>
          <w:rFonts w:ascii="Aptos" w:eastAsia="Aptos" w:hAnsi="Aptos" w:cs="Aptos"/>
          <w:lang w:val="de-DE"/>
        </w:rPr>
        <w:t xml:space="preserve"> 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ür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Deep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Learning</w:t>
      </w:r>
    </w:p>
    <w:p w14:paraId="7B42D4B2" w14:textId="568C3F53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Echtzeitan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orderungen: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Modelle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schneller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In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erenzzeit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bevorzugt</w:t>
      </w:r>
    </w:p>
    <w:p w14:paraId="4DE6B24A" w14:textId="29E2E44E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4.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Zielsetzung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und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Interpretierbarkeit</w:t>
      </w:r>
    </w:p>
    <w:p w14:paraId="2652A3DD" w14:textId="5D00CA61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Interpretierbarkeit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wichtig?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→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Entscheidungsbaum,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lineare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Modelle</w:t>
      </w:r>
    </w:p>
    <w:p w14:paraId="4B652D1A" w14:textId="4D338690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Genauigkeit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wichtiger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als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Transparenz?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→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Ensemble-Methoden,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Deep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Learning</w:t>
      </w:r>
    </w:p>
    <w:p w14:paraId="038013CB" w14:textId="6DDCC4FC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5.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Ver</w:t>
      </w:r>
      <w:r w:rsidR="00745A54" w:rsidRPr="00A043C2">
        <w:rPr>
          <w:rFonts w:ascii="Aptos" w:eastAsia="Aptos" w:hAnsi="Aptos"/>
        </w:rPr>
        <w:t>f</w:t>
      </w:r>
      <w:r w:rsidRPr="00A043C2">
        <w:rPr>
          <w:rFonts w:ascii="Aptos" w:eastAsia="Aptos" w:hAnsi="Aptos"/>
        </w:rPr>
        <w:t>ügbarkeit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von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gelabelten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Daten</w:t>
      </w:r>
    </w:p>
    <w:p w14:paraId="638401F3" w14:textId="1CCB6519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Vollständig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gelabelt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→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Überwachtes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Lernen</w:t>
      </w:r>
    </w:p>
    <w:p w14:paraId="5A4BB1C0" w14:textId="1EB980FC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Keine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Labels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→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Unüberwachtes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Lernen</w:t>
      </w:r>
    </w:p>
    <w:p w14:paraId="24EEF0DD" w14:textId="260AC2E7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Teilweise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gelabelt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→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Semi-überwachtes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Lernen</w:t>
      </w:r>
    </w:p>
    <w:p w14:paraId="7D9B0727" w14:textId="3CCFA7B3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Interaktive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Umgebung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→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Bestärkendes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Lernen</w:t>
      </w:r>
    </w:p>
    <w:p w14:paraId="3F6E5E33" w14:textId="05B61696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6.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Er</w:t>
      </w:r>
      <w:r w:rsidR="00745A54" w:rsidRPr="00A043C2">
        <w:rPr>
          <w:rFonts w:ascii="Aptos" w:eastAsia="Aptos" w:hAnsi="Aptos"/>
        </w:rPr>
        <w:t>f</w:t>
      </w:r>
      <w:r w:rsidRPr="00A043C2">
        <w:rPr>
          <w:rFonts w:ascii="Aptos" w:eastAsia="Aptos" w:hAnsi="Aptos"/>
        </w:rPr>
        <w:t>ahrung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und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Expertise</w:t>
      </w:r>
    </w:p>
    <w:p w14:paraId="197CEB82" w14:textId="3B52ED13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Vertrautheit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mit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bestimmten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Algorithmen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oder</w:t>
      </w:r>
      <w:r w:rsidR="00A043C2">
        <w:rPr>
          <w:rFonts w:ascii="Aptos" w:eastAsia="Aptos" w:hAnsi="Aptos" w:cs="Aptos"/>
          <w:lang w:val="de-DE"/>
        </w:rPr>
        <w:t xml:space="preserve"> 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rameworks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kann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die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Auswahl</w:t>
      </w:r>
      <w:r w:rsidR="00A043C2">
        <w:rPr>
          <w:rFonts w:ascii="Aptos" w:eastAsia="Aptos" w:hAnsi="Aptos" w:cs="Aptos"/>
          <w:lang w:val="de-DE"/>
        </w:rPr>
        <w:t xml:space="preserve"> </w:t>
      </w:r>
    </w:p>
    <w:p w14:paraId="0820AE1C" w14:textId="7F7B55D6" w:rsidR="00F70672" w:rsidRPr="00A043C2" w:rsidRDefault="00F70672" w:rsidP="00F70672">
      <w:pPr>
        <w:pStyle w:val="Aufzhlungszeichen"/>
        <w:numPr>
          <w:ilvl w:val="0"/>
          <w:numId w:val="0"/>
        </w:numPr>
        <w:ind w:firstLine="708"/>
        <w:rPr>
          <w:rFonts w:ascii="Aptos" w:hAnsi="Aptos"/>
        </w:rPr>
      </w:pPr>
      <w:r w:rsidRPr="00A043C2">
        <w:rPr>
          <w:rFonts w:ascii="Aptos" w:eastAsia="Aptos" w:hAnsi="Aptos" w:cs="Aptos"/>
        </w:rPr>
        <w:t>beein</w:t>
      </w:r>
      <w:r w:rsidR="00745A54" w:rsidRPr="00A043C2">
        <w:rPr>
          <w:rFonts w:ascii="Aptos" w:eastAsia="Aptos" w:hAnsi="Aptos" w:cs="Aptos"/>
        </w:rPr>
        <w:t>f</w:t>
      </w:r>
      <w:r w:rsidRPr="00A043C2">
        <w:rPr>
          <w:rFonts w:ascii="Aptos" w:eastAsia="Aptos" w:hAnsi="Aptos" w:cs="Aptos"/>
        </w:rPr>
        <w:t>lussen</w:t>
      </w:r>
    </w:p>
    <w:p w14:paraId="68C42B01" w14:textId="4F2F9728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eastAsia="Aptos" w:hAnsi="Aptos"/>
        </w:rPr>
        <w:t>7.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Zusätzliche</w:t>
      </w:r>
      <w:r w:rsidR="00A043C2">
        <w:rPr>
          <w:rFonts w:ascii="Aptos" w:eastAsia="Aptos" w:hAnsi="Aptos"/>
        </w:rPr>
        <w:t xml:space="preserve"> </w:t>
      </w:r>
      <w:r w:rsidRPr="00A043C2">
        <w:rPr>
          <w:rFonts w:ascii="Aptos" w:eastAsia="Aptos" w:hAnsi="Aptos"/>
        </w:rPr>
        <w:t>Überlegungen</w:t>
      </w:r>
    </w:p>
    <w:p w14:paraId="48B2C677" w14:textId="77777777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Skalierbarkeit</w:t>
      </w:r>
    </w:p>
    <w:p w14:paraId="0D749BCD" w14:textId="4F896FAA" w:rsidR="00F70672" w:rsidRPr="00A043C2" w:rsidRDefault="00F70672" w:rsidP="00F70672">
      <w:pPr>
        <w:pStyle w:val="Aufzhlungszeichen"/>
        <w:rPr>
          <w:rFonts w:ascii="Aptos" w:hAnsi="Aptos"/>
        </w:rPr>
      </w:pPr>
      <w:r w:rsidRPr="00A043C2">
        <w:rPr>
          <w:rFonts w:ascii="Aptos" w:eastAsia="Aptos" w:hAnsi="Aptos" w:cs="Aptos"/>
        </w:rPr>
        <w:t>Robustheit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gegenüber</w:t>
      </w:r>
      <w:r w:rsidR="00A043C2">
        <w:rPr>
          <w:rFonts w:ascii="Aptos" w:eastAsia="Aptos" w:hAnsi="Aptos" w:cs="Aptos"/>
        </w:rPr>
        <w:t xml:space="preserve"> </w:t>
      </w:r>
      <w:r w:rsidRPr="00A043C2">
        <w:rPr>
          <w:rFonts w:ascii="Aptos" w:eastAsia="Aptos" w:hAnsi="Aptos" w:cs="Aptos"/>
        </w:rPr>
        <w:t>Datenänderungen</w:t>
      </w:r>
    </w:p>
    <w:p w14:paraId="4D89AF69" w14:textId="7A149DB8" w:rsidR="00F70672" w:rsidRPr="00A043C2" w:rsidRDefault="00F70672" w:rsidP="00F70672">
      <w:pPr>
        <w:pStyle w:val="Aufzhlungszeichen"/>
        <w:rPr>
          <w:rFonts w:ascii="Aptos" w:hAnsi="Aptos"/>
          <w:lang w:val="de-DE"/>
        </w:rPr>
      </w:pPr>
      <w:r w:rsidRPr="00A043C2">
        <w:rPr>
          <w:rFonts w:ascii="Aptos" w:eastAsia="Aptos" w:hAnsi="Aptos" w:cs="Aptos"/>
          <w:lang w:val="de-DE"/>
        </w:rPr>
        <w:t>Regulatorische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An</w:t>
      </w:r>
      <w:r w:rsidR="00745A54" w:rsidRPr="00A043C2">
        <w:rPr>
          <w:rFonts w:ascii="Aptos" w:eastAsia="Aptos" w:hAnsi="Aptos" w:cs="Aptos"/>
          <w:lang w:val="de-DE"/>
        </w:rPr>
        <w:t>f</w:t>
      </w:r>
      <w:r w:rsidRPr="00A043C2">
        <w:rPr>
          <w:rFonts w:ascii="Aptos" w:eastAsia="Aptos" w:hAnsi="Aptos" w:cs="Aptos"/>
          <w:lang w:val="de-DE"/>
        </w:rPr>
        <w:t>orderungen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(z.</w:t>
      </w:r>
      <w:r w:rsidRPr="00A043C2">
        <w:rPr>
          <w:rFonts w:ascii="Arial" w:eastAsia="Aptos" w:hAnsi="Arial" w:cs="Arial"/>
          <w:lang w:val="de-DE"/>
        </w:rPr>
        <w:t> </w:t>
      </w:r>
      <w:r w:rsidRPr="00A043C2">
        <w:rPr>
          <w:rFonts w:ascii="Aptos" w:eastAsia="Aptos" w:hAnsi="Aptos" w:cs="Aptos"/>
          <w:lang w:val="de-DE"/>
        </w:rPr>
        <w:t>B.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erklärbare</w:t>
      </w:r>
      <w:r w:rsidR="00A043C2">
        <w:rPr>
          <w:rFonts w:ascii="Aptos" w:eastAsia="Aptos" w:hAnsi="Aptos" w:cs="Aptos"/>
          <w:lang w:val="de-DE"/>
        </w:rPr>
        <w:t xml:space="preserve"> </w:t>
      </w:r>
      <w:r w:rsidRPr="00A043C2">
        <w:rPr>
          <w:rFonts w:ascii="Aptos" w:eastAsia="Aptos" w:hAnsi="Aptos" w:cs="Aptos"/>
          <w:lang w:val="de-DE"/>
        </w:rPr>
        <w:t>KI)</w:t>
      </w:r>
    </w:p>
    <w:p w14:paraId="44737237" w14:textId="77777777" w:rsidR="00EC0767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2226BEE1" w14:textId="31DDC017" w:rsidR="00D01BB4" w:rsidRPr="00A043C2" w:rsidRDefault="00D01BB4" w:rsidP="006A348D">
      <w:pPr>
        <w:pStyle w:val="berschrift3"/>
        <w:rPr>
          <w:rFonts w:ascii="Aptos" w:hAnsi="Aptos"/>
        </w:rPr>
      </w:pPr>
      <w:bookmarkStart w:id="34" w:name="_Toc203514951"/>
      <w:r w:rsidRPr="00A043C2">
        <w:rPr>
          <w:rFonts w:ascii="Aptos" w:hAnsi="Aptos"/>
        </w:rPr>
        <w:lastRenderedPageBreak/>
        <w:t>3.5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Konzepte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556E0B" w:rsidRPr="00A043C2">
        <w:rPr>
          <w:rFonts w:ascii="Aptos" w:hAnsi="Aptos"/>
        </w:rPr>
        <w:t>Unteranpassung</w:t>
      </w:r>
      <w:bookmarkEnd w:id="34"/>
    </w:p>
    <w:p w14:paraId="43758A17" w14:textId="11F524F1" w:rsidR="00D01BB4" w:rsidRPr="00A043C2" w:rsidRDefault="00745A54" w:rsidP="00D01BB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D01BB4" w:rsidRPr="00A043C2">
        <w:rPr>
          <w:rFonts w:ascii="Aptos" w:hAnsi="Aptos"/>
        </w:rPr>
        <w:t>rage:</w:t>
      </w:r>
    </w:p>
    <w:p w14:paraId="0F3F71B8" w14:textId="711FEAFC" w:rsidR="00D01BB4" w:rsidRPr="00A043C2" w:rsidRDefault="00556E0B" w:rsidP="00556E0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aus?</w:t>
      </w:r>
    </w:p>
    <w:p w14:paraId="2391948B" w14:textId="77777777" w:rsidR="000B4532" w:rsidRPr="00A043C2" w:rsidRDefault="000B4532" w:rsidP="00F70672">
      <w:pPr>
        <w:rPr>
          <w:rFonts w:ascii="Aptos" w:hAnsi="Aptos"/>
        </w:rPr>
      </w:pPr>
    </w:p>
    <w:p w14:paraId="719DE04B" w14:textId="468E1C95" w:rsidR="00F70672" w:rsidRPr="00A043C2" w:rsidRDefault="00C15644" w:rsidP="00F70672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B9F70F9" w14:textId="7EF54500" w:rsidR="000B4532" w:rsidRPr="004135FD" w:rsidRDefault="00F70672" w:rsidP="004135FD">
      <w:pPr>
        <w:rPr>
          <w:rFonts w:ascii="Aptos" w:hAnsi="Aptos"/>
        </w:rPr>
      </w:pPr>
      <w:r w:rsidRPr="00A043C2">
        <w:rPr>
          <w:rFonts w:ascii="Aptos" w:eastAsia="Aptos" w:hAnsi="Aptos"/>
          <w:sz w:val="22"/>
        </w:rPr>
        <w:t>In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der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Welt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des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maschinellen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Lernens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sind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Überanpassung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(Over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itting)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und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Unteranpassung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(Under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itting)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zwei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häu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ige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Probleme,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Modellqualität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stark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beein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lussen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können.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Im</w:t>
      </w:r>
      <w:r w:rsidR="00A043C2">
        <w:rPr>
          <w:rFonts w:ascii="Aptos" w:eastAsia="Aptos" w:hAnsi="Aptos"/>
          <w:sz w:val="22"/>
        </w:rPr>
        <w:t xml:space="preserve"> 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olgenden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werden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beide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Konzepte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erklärt,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ihre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Auswirkungen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beschrieben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sowie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Ursachen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und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mögliche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Lösungen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au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gezeigt.</w:t>
      </w:r>
    </w:p>
    <w:p w14:paraId="588B9B77" w14:textId="739D3333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🔺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(Over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itting)</w:t>
      </w:r>
    </w:p>
    <w:p w14:paraId="7ED816F1" w14:textId="38606BC6" w:rsidR="00F70672" w:rsidRPr="00A043C2" w:rsidRDefault="00F70672" w:rsidP="00F70672">
      <w:pPr>
        <w:rPr>
          <w:rFonts w:ascii="Aptos" w:hAnsi="Aptos"/>
        </w:rPr>
      </w:pPr>
      <w:r w:rsidRPr="00A043C2">
        <w:rPr>
          <w:rFonts w:ascii="Aptos" w:eastAsia="Aptos" w:hAnsi="Aptos"/>
          <w:sz w:val="22"/>
        </w:rPr>
        <w:t>Ein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Modell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ist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überangepasst,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wenn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es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Trainingsdaten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genau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lernt,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inklusive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älligkeiten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und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Rauschen,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anstatt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zugrunde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liegenden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Muster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er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assen.</w:t>
      </w:r>
    </w:p>
    <w:p w14:paraId="42F51F46" w14:textId="77777777" w:rsidR="00F70672" w:rsidRPr="00A043C2" w:rsidRDefault="00F70672" w:rsidP="006129DB">
      <w:pPr>
        <w:pStyle w:val="berschrift6"/>
      </w:pPr>
      <w:r w:rsidRPr="00A043C2">
        <w:t>Merkmale:</w:t>
      </w:r>
    </w:p>
    <w:p w14:paraId="50BDA6B5" w14:textId="743AEED1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</w:p>
    <w:p w14:paraId="16B14546" w14:textId="22CB340E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•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Schlechte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Leistung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au</w:t>
      </w:r>
      <w:r w:rsidR="00745A54" w:rsidRPr="00A043C2">
        <w:rPr>
          <w:rFonts w:ascii="Aptos" w:hAnsi="Aptos"/>
          <w:lang w:val="de-DE"/>
        </w:rPr>
        <w:t>f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neuen,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unbekannten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Daten</w:t>
      </w:r>
    </w:p>
    <w:p w14:paraId="29BB47E7" w14:textId="65D85D6A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Geringe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</w:t>
      </w:r>
    </w:p>
    <w:p w14:paraId="10C2289C" w14:textId="77777777" w:rsidR="00F70672" w:rsidRPr="00A043C2" w:rsidRDefault="00F70672" w:rsidP="006129DB">
      <w:pPr>
        <w:pStyle w:val="berschrift6"/>
      </w:pPr>
      <w:r w:rsidRPr="00A043C2">
        <w:t>Ursachen:</w:t>
      </w:r>
    </w:p>
    <w:p w14:paraId="039CAB4A" w14:textId="593B31AB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</w:p>
    <w:p w14:paraId="2C63D55B" w14:textId="56D50C19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</w:p>
    <w:p w14:paraId="0CFCC2A1" w14:textId="07B6D1AD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</w:p>
    <w:p w14:paraId="57C3414D" w14:textId="77777777" w:rsidR="00F70672" w:rsidRPr="00A043C2" w:rsidRDefault="00F70672" w:rsidP="006129DB">
      <w:pPr>
        <w:pStyle w:val="berschrift6"/>
      </w:pPr>
      <w:r w:rsidRPr="00A043C2">
        <w:t>Lösungen:</w:t>
      </w:r>
    </w:p>
    <w:p w14:paraId="78AD0441" w14:textId="66F8C1EC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•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Regularisierung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(z.</w:t>
      </w:r>
      <w:r w:rsidRPr="00A043C2">
        <w:rPr>
          <w:rFonts w:ascii="Arial" w:hAnsi="Arial" w:cs="Arial"/>
          <w:lang w:val="de-DE"/>
        </w:rPr>
        <w:t> </w:t>
      </w:r>
      <w:r w:rsidRPr="00A043C2">
        <w:rPr>
          <w:rFonts w:ascii="Aptos" w:hAnsi="Aptos"/>
          <w:lang w:val="de-DE"/>
        </w:rPr>
        <w:t>B.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L1/L2)</w:t>
      </w:r>
    </w:p>
    <w:p w14:paraId="2089374A" w14:textId="34A5A3EE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verwenden</w:t>
      </w:r>
    </w:p>
    <w:p w14:paraId="4B1AC728" w14:textId="63910B19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sammeln</w:t>
      </w:r>
    </w:p>
    <w:p w14:paraId="5D5728FD" w14:textId="4B28EFA2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Cross-Validation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einsetzen</w:t>
      </w:r>
    </w:p>
    <w:p w14:paraId="73CC5B7B" w14:textId="263CC2DA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🔻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(Under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itting)</w:t>
      </w:r>
    </w:p>
    <w:p w14:paraId="01DE7B44" w14:textId="1CC2B529" w:rsidR="00F70672" w:rsidRPr="00A043C2" w:rsidRDefault="00F70672" w:rsidP="00F70672">
      <w:pPr>
        <w:rPr>
          <w:rFonts w:ascii="Aptos" w:hAnsi="Aptos"/>
        </w:rPr>
      </w:pPr>
      <w:r w:rsidRPr="00A043C2">
        <w:rPr>
          <w:rFonts w:ascii="Aptos" w:eastAsia="Aptos" w:hAnsi="Aptos"/>
          <w:sz w:val="22"/>
        </w:rPr>
        <w:t>Ein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Modell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ist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unterangepasst,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wenn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es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nicht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der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Lage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ist,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die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zugrunde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liegenden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Muster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Daten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zu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er</w:t>
      </w:r>
      <w:r w:rsidR="00745A54" w:rsidRPr="00A043C2">
        <w:rPr>
          <w:rFonts w:ascii="Aptos" w:eastAsia="Aptos" w:hAnsi="Aptos"/>
          <w:sz w:val="22"/>
        </w:rPr>
        <w:t>f</w:t>
      </w:r>
      <w:r w:rsidRPr="00A043C2">
        <w:rPr>
          <w:rFonts w:ascii="Aptos" w:eastAsia="Aptos" w:hAnsi="Aptos"/>
          <w:sz w:val="22"/>
        </w:rPr>
        <w:t>assen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–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weder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im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Training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noch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im</w:t>
      </w:r>
      <w:r w:rsidR="00A043C2">
        <w:rPr>
          <w:rFonts w:ascii="Aptos" w:eastAsia="Aptos" w:hAnsi="Aptos"/>
          <w:sz w:val="22"/>
        </w:rPr>
        <w:t xml:space="preserve"> </w:t>
      </w:r>
      <w:r w:rsidRPr="00A043C2">
        <w:rPr>
          <w:rFonts w:ascii="Aptos" w:eastAsia="Aptos" w:hAnsi="Aptos"/>
          <w:sz w:val="22"/>
        </w:rPr>
        <w:t>Test.</w:t>
      </w:r>
    </w:p>
    <w:p w14:paraId="4F2BA3AA" w14:textId="77777777" w:rsidR="00F70672" w:rsidRPr="00A043C2" w:rsidRDefault="00F70672" w:rsidP="006129DB">
      <w:pPr>
        <w:pStyle w:val="berschrift6"/>
      </w:pPr>
      <w:r w:rsidRPr="00A043C2">
        <w:t>Merkmale:</w:t>
      </w:r>
    </w:p>
    <w:p w14:paraId="583280EF" w14:textId="1446FD3F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•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Schlechte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Leistung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au</w:t>
      </w:r>
      <w:r w:rsidR="00745A54" w:rsidRPr="00A043C2">
        <w:rPr>
          <w:rFonts w:ascii="Aptos" w:hAnsi="Aptos"/>
          <w:lang w:val="de-DE"/>
        </w:rPr>
        <w:t>f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Trainings-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und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Testdaten</w:t>
      </w:r>
    </w:p>
    <w:p w14:paraId="248928F1" w14:textId="3E5B6C94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  <w:lang w:val="de-DE"/>
        </w:rPr>
      </w:pPr>
      <w:r w:rsidRPr="00A043C2">
        <w:rPr>
          <w:rFonts w:ascii="Aptos" w:hAnsi="Aptos"/>
          <w:lang w:val="de-DE"/>
        </w:rPr>
        <w:t>•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Modell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ist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zu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ein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ach</w:t>
      </w:r>
      <w:r w:rsidR="00A043C2">
        <w:rPr>
          <w:rFonts w:ascii="Aptos" w:hAnsi="Aptos"/>
          <w:lang w:val="de-DE"/>
        </w:rPr>
        <w:t xml:space="preserve"> </w:t>
      </w:r>
      <w:r w:rsidR="00745A54" w:rsidRPr="00A043C2">
        <w:rPr>
          <w:rFonts w:ascii="Aptos" w:hAnsi="Aptos"/>
          <w:lang w:val="de-DE"/>
        </w:rPr>
        <w:t>f</w:t>
      </w:r>
      <w:r w:rsidRPr="00A043C2">
        <w:rPr>
          <w:rFonts w:ascii="Aptos" w:hAnsi="Aptos"/>
          <w:lang w:val="de-DE"/>
        </w:rPr>
        <w:t>ür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die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Komplexität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des</w:t>
      </w:r>
      <w:r w:rsidR="00A043C2">
        <w:rPr>
          <w:rFonts w:ascii="Aptos" w:hAnsi="Aptos"/>
          <w:lang w:val="de-DE"/>
        </w:rPr>
        <w:t xml:space="preserve"> </w:t>
      </w:r>
      <w:r w:rsidRPr="00A043C2">
        <w:rPr>
          <w:rFonts w:ascii="Aptos" w:hAnsi="Aptos"/>
          <w:lang w:val="de-DE"/>
        </w:rPr>
        <w:t>Problems</w:t>
      </w:r>
    </w:p>
    <w:p w14:paraId="3CF47068" w14:textId="77777777" w:rsidR="00F70672" w:rsidRPr="00A043C2" w:rsidRDefault="00F70672" w:rsidP="006129DB">
      <w:pPr>
        <w:pStyle w:val="berschrift6"/>
      </w:pPr>
      <w:r w:rsidRPr="00A043C2">
        <w:t>Ursachen:</w:t>
      </w:r>
    </w:p>
    <w:p w14:paraId="08890ADE" w14:textId="5EF0795E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</w:p>
    <w:p w14:paraId="0C72AC43" w14:textId="4418F682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Trainingszeit</w:t>
      </w:r>
    </w:p>
    <w:p w14:paraId="26473000" w14:textId="2E9846FD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Unzureichende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</w:p>
    <w:p w14:paraId="1409498B" w14:textId="77777777" w:rsidR="00F70672" w:rsidRPr="00A043C2" w:rsidRDefault="00F70672" w:rsidP="006129DB">
      <w:pPr>
        <w:pStyle w:val="berschrift6"/>
      </w:pPr>
      <w:r w:rsidRPr="00A043C2">
        <w:t>Lösungen:</w:t>
      </w:r>
    </w:p>
    <w:p w14:paraId="43570F4B" w14:textId="4CB21BC4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verwenden</w:t>
      </w:r>
    </w:p>
    <w:p w14:paraId="7DF29A1E" w14:textId="55EB4458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</w:t>
      </w:r>
    </w:p>
    <w:p w14:paraId="5F0F63FD" w14:textId="20B92570" w:rsidR="00F70672" w:rsidRPr="00A043C2" w:rsidRDefault="00F70672" w:rsidP="006129DB">
      <w:pPr>
        <w:pStyle w:val="Aufzhlungszeichen"/>
        <w:numPr>
          <w:ilvl w:val="0"/>
          <w:numId w:val="0"/>
        </w:numPr>
        <w:rPr>
          <w:rFonts w:ascii="Aptos" w:hAnsi="Aptos"/>
        </w:rPr>
      </w:pPr>
      <w:r w:rsidRPr="00A043C2">
        <w:rPr>
          <w:rFonts w:ascii="Aptos" w:hAnsi="Aptos"/>
        </w:rPr>
        <w:t>•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Längeres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</w:t>
      </w:r>
    </w:p>
    <w:p w14:paraId="39744420" w14:textId="77777777" w:rsidR="00E30F2A" w:rsidRDefault="00E30F2A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</w:rPr>
      </w:pPr>
      <w:r>
        <w:rPr>
          <w:rFonts w:ascii="Aptos" w:hAnsi="Aptos"/>
        </w:rPr>
        <w:br w:type="page"/>
      </w:r>
    </w:p>
    <w:p w14:paraId="6C7BBABF" w14:textId="13FBAEF9" w:rsidR="00F70672" w:rsidRPr="00A043C2" w:rsidRDefault="00F70672" w:rsidP="00F70672">
      <w:pPr>
        <w:pStyle w:val="berschrift5"/>
        <w:rPr>
          <w:rFonts w:ascii="Aptos" w:hAnsi="Aptos"/>
        </w:rPr>
      </w:pPr>
      <w:r w:rsidRPr="00A043C2">
        <w:rPr>
          <w:rFonts w:ascii="Aptos" w:hAnsi="Aptos"/>
        </w:rPr>
        <w:lastRenderedPageBreak/>
        <w:t>Vergleichstabelle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70672" w:rsidRPr="00A043C2" w14:paraId="578CD8C1" w14:textId="77777777" w:rsidTr="00F60145">
        <w:tc>
          <w:tcPr>
            <w:tcW w:w="2160" w:type="dxa"/>
          </w:tcPr>
          <w:p w14:paraId="61B8296C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Problem</w:t>
            </w:r>
          </w:p>
        </w:tc>
        <w:tc>
          <w:tcPr>
            <w:tcW w:w="2160" w:type="dxa"/>
          </w:tcPr>
          <w:p w14:paraId="7119ED9F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Trainingsleistung</w:t>
            </w:r>
          </w:p>
        </w:tc>
        <w:tc>
          <w:tcPr>
            <w:tcW w:w="2160" w:type="dxa"/>
          </w:tcPr>
          <w:p w14:paraId="0ABDE15B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Testleistung</w:t>
            </w:r>
          </w:p>
        </w:tc>
        <w:tc>
          <w:tcPr>
            <w:tcW w:w="2160" w:type="dxa"/>
          </w:tcPr>
          <w:p w14:paraId="317B0573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Generalisierung</w:t>
            </w:r>
          </w:p>
        </w:tc>
      </w:tr>
      <w:tr w:rsidR="00F70672" w:rsidRPr="00A043C2" w14:paraId="6FA72395" w14:textId="77777777" w:rsidTr="00F60145">
        <w:tc>
          <w:tcPr>
            <w:tcW w:w="2160" w:type="dxa"/>
          </w:tcPr>
          <w:p w14:paraId="516444FF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Überanpassung</w:t>
            </w:r>
          </w:p>
        </w:tc>
        <w:tc>
          <w:tcPr>
            <w:tcW w:w="2160" w:type="dxa"/>
          </w:tcPr>
          <w:p w14:paraId="0EB7BF29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3A2D372D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73AA846C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Schlecht</w:t>
            </w:r>
          </w:p>
        </w:tc>
      </w:tr>
      <w:tr w:rsidR="00F70672" w:rsidRPr="00A043C2" w14:paraId="083E1AF9" w14:textId="77777777" w:rsidTr="00F60145">
        <w:tc>
          <w:tcPr>
            <w:tcW w:w="2160" w:type="dxa"/>
          </w:tcPr>
          <w:p w14:paraId="7A0D112C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Unteranpassung</w:t>
            </w:r>
          </w:p>
        </w:tc>
        <w:tc>
          <w:tcPr>
            <w:tcW w:w="2160" w:type="dxa"/>
          </w:tcPr>
          <w:p w14:paraId="6258C389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02525709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Niedrig</w:t>
            </w:r>
          </w:p>
        </w:tc>
        <w:tc>
          <w:tcPr>
            <w:tcW w:w="2160" w:type="dxa"/>
          </w:tcPr>
          <w:p w14:paraId="2BE195D7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Schlecht</w:t>
            </w:r>
          </w:p>
        </w:tc>
      </w:tr>
      <w:tr w:rsidR="00F70672" w:rsidRPr="00A043C2" w14:paraId="31E57B44" w14:textId="77777777" w:rsidTr="00F60145">
        <w:tc>
          <w:tcPr>
            <w:tcW w:w="2160" w:type="dxa"/>
          </w:tcPr>
          <w:p w14:paraId="519D7FF9" w14:textId="7BA18B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Gutes</w:t>
            </w:r>
            <w:r w:rsidR="00A043C2">
              <w:rPr>
                <w:rFonts w:ascii="Aptos" w:eastAsia="Aptos" w:hAnsi="Aptos"/>
                <w:sz w:val="22"/>
              </w:rPr>
              <w:t xml:space="preserve"> </w:t>
            </w:r>
            <w:r w:rsidRPr="00A043C2">
              <w:rPr>
                <w:rFonts w:ascii="Aptos" w:eastAsia="Aptos" w:hAnsi="Aptos"/>
                <w:sz w:val="22"/>
              </w:rPr>
              <w:t>Modell</w:t>
            </w:r>
          </w:p>
        </w:tc>
        <w:tc>
          <w:tcPr>
            <w:tcW w:w="2160" w:type="dxa"/>
          </w:tcPr>
          <w:p w14:paraId="2243522B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0BB405E1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Hoch</w:t>
            </w:r>
          </w:p>
        </w:tc>
        <w:tc>
          <w:tcPr>
            <w:tcW w:w="2160" w:type="dxa"/>
          </w:tcPr>
          <w:p w14:paraId="14523C71" w14:textId="77777777" w:rsidR="00F70672" w:rsidRPr="00A043C2" w:rsidRDefault="00F70672" w:rsidP="00F60145">
            <w:pPr>
              <w:rPr>
                <w:rFonts w:ascii="Aptos" w:hAnsi="Aptos"/>
              </w:rPr>
            </w:pPr>
            <w:r w:rsidRPr="00A043C2">
              <w:rPr>
                <w:rFonts w:ascii="Aptos" w:eastAsia="Aptos" w:hAnsi="Aptos"/>
                <w:sz w:val="22"/>
              </w:rPr>
              <w:t>Gut</w:t>
            </w:r>
          </w:p>
        </w:tc>
      </w:tr>
    </w:tbl>
    <w:p w14:paraId="7D08AD4C" w14:textId="5BA68CE6" w:rsidR="00BD09A9" w:rsidRPr="00A043C2" w:rsidRDefault="00BD09A9">
      <w:pPr>
        <w:rPr>
          <w:rFonts w:ascii="Aptos" w:eastAsiaTheme="majorEastAsia" w:hAnsi="Aptos" w:cstheme="majorBidi"/>
          <w:i/>
          <w:iCs/>
          <w:color w:val="0F4761" w:themeColor="accent1" w:themeShade="BF"/>
        </w:rPr>
      </w:pPr>
    </w:p>
    <w:p w14:paraId="4D7AD15F" w14:textId="029C1F41" w:rsidR="00556E0B" w:rsidRPr="00A043C2" w:rsidRDefault="00556E0B" w:rsidP="006A348D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3.5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(H0)</w:t>
      </w:r>
    </w:p>
    <w:p w14:paraId="7BBEFFAD" w14:textId="51DBA211" w:rsidR="00556E0B" w:rsidRPr="00A043C2" w:rsidRDefault="00556E0B" w:rsidP="00556E0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Demonstrieren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</w:p>
    <w:p w14:paraId="69638BB4" w14:textId="118DF7CC" w:rsidR="00556E0B" w:rsidRPr="00A043C2" w:rsidRDefault="00556E0B" w:rsidP="00556E0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anhand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lassen.</w:t>
      </w:r>
    </w:p>
    <w:p w14:paraId="209B731D" w14:textId="7E3914F1" w:rsidR="00D93666" w:rsidRPr="00A043C2" w:rsidRDefault="00D93666" w:rsidP="00C25AB8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ML-Modellen</w:t>
      </w:r>
    </w:p>
    <w:p w14:paraId="069BD543" w14:textId="74BB7ED7" w:rsidR="00D93666" w:rsidRPr="00A043C2" w:rsidRDefault="00D93666" w:rsidP="00A403C1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Dieses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Beispiel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(Over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(Under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Polynomialregressionsmodell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Polynoms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(Modellkomplexität)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mittleren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quadratischen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(MSE)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gezeichnet.</w:t>
      </w:r>
    </w:p>
    <w:p w14:paraId="375BB8AD" w14:textId="60E3CD84" w:rsidR="00A403C1" w:rsidRPr="00A043C2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niedriger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1–2)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unterangepasst.</w:t>
      </w:r>
      <w:r w:rsidR="00A043C2">
        <w:rPr>
          <w:rFonts w:ascii="Aptos" w:hAnsi="Aptos"/>
        </w:rPr>
        <w:t xml:space="preserve"> </w:t>
      </w:r>
    </w:p>
    <w:p w14:paraId="2EB080CB" w14:textId="3076EBCD" w:rsidR="00A403C1" w:rsidRPr="00A043C2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mittlerer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4–6)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beide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niedrig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gut.</w:t>
      </w:r>
      <w:r w:rsidR="00A043C2">
        <w:rPr>
          <w:rFonts w:ascii="Aptos" w:hAnsi="Aptos"/>
        </w:rPr>
        <w:t xml:space="preserve"> </w:t>
      </w:r>
    </w:p>
    <w:p w14:paraId="235127E2" w14:textId="713AD265" w:rsidR="00D93666" w:rsidRPr="00A043C2" w:rsidRDefault="00D93666" w:rsidP="00F50398">
      <w:pPr>
        <w:pStyle w:val="Listenabsatz"/>
        <w:numPr>
          <w:ilvl w:val="0"/>
          <w:numId w:val="72"/>
        </w:num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&gt;10)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überangepasst.</w:t>
      </w:r>
    </w:p>
    <w:p w14:paraId="7B73D9F2" w14:textId="248F1704" w:rsidR="00D93666" w:rsidRPr="00A043C2" w:rsidRDefault="00D93666" w:rsidP="00D93666">
      <w:pPr>
        <w:rPr>
          <w:rFonts w:ascii="Aptos" w:hAnsi="Aptos"/>
        </w:rPr>
      </w:pPr>
      <w:r w:rsidRPr="00A043C2">
        <w:rPr>
          <w:rFonts w:ascii="Aptos" w:hAnsi="Aptos"/>
          <w:noProof/>
        </w:rPr>
        <w:drawing>
          <wp:inline distT="0" distB="0" distL="0" distR="0" wp14:anchorId="2072AA54" wp14:editId="0BDA8E21">
            <wp:extent cx="4960620" cy="3307080"/>
            <wp:effectExtent l="0" t="0" r="5080" b="0"/>
            <wp:docPr id="189874798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7982" name="Grafik 1898747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03" cy="339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1F5" w14:textId="7860C6DC" w:rsidR="00556E0B" w:rsidRPr="00A043C2" w:rsidRDefault="00D93666" w:rsidP="00A403C1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Diagramm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deutlich,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Modellkomplexität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erreicht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Gleichgewicht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ehler.</w:t>
      </w:r>
    </w:p>
    <w:p w14:paraId="5BF75370" w14:textId="77777777" w:rsidR="00EC0767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2B579402" w14:textId="2FB2085B" w:rsidR="00556E0B" w:rsidRPr="00A043C2" w:rsidRDefault="00556E0B" w:rsidP="00556E0B">
      <w:pPr>
        <w:pStyle w:val="berschrift1"/>
        <w:jc w:val="both"/>
        <w:rPr>
          <w:rFonts w:ascii="Aptos" w:hAnsi="Aptos"/>
        </w:rPr>
      </w:pPr>
      <w:bookmarkStart w:id="35" w:name="_Toc203514952"/>
      <w:r w:rsidRPr="00A043C2">
        <w:rPr>
          <w:rFonts w:ascii="Aptos" w:hAnsi="Aptos"/>
        </w:rPr>
        <w:lastRenderedPageBreak/>
        <w:t>4.0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bookmarkEnd w:id="35"/>
    </w:p>
    <w:p w14:paraId="30932391" w14:textId="3445599D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17C84440" w14:textId="36612F8B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Datenau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bereitung,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Qualitätsprobleme,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Ein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luss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au</w:t>
      </w:r>
      <w:r w:rsidR="00745A54" w:rsidRPr="00A043C2">
        <w:rPr>
          <w:rFonts w:ascii="Aptos" w:hAnsi="Aptos"/>
          <w:sz w:val="22"/>
          <w:szCs w:val="22"/>
        </w:rPr>
        <w:t>f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Modelle;</w:t>
      </w:r>
    </w:p>
    <w:p w14:paraId="78EF052B" w14:textId="6F9F9C6F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H2: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04A62C20" w14:textId="5880D4FF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ML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Daten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vorbereiten,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Training/Validierung/Testdatensätze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identi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izieren.</w:t>
      </w:r>
    </w:p>
    <w:p w14:paraId="7188E21E" w14:textId="37B9A4ED" w:rsidR="00556E0B" w:rsidRPr="00A043C2" w:rsidRDefault="00826686" w:rsidP="00826686">
      <w:pPr>
        <w:pStyle w:val="berschrift3"/>
        <w:rPr>
          <w:rFonts w:ascii="Aptos" w:hAnsi="Aptos"/>
        </w:rPr>
      </w:pPr>
      <w:bookmarkStart w:id="36" w:name="_Toc203514953"/>
      <w:r w:rsidRPr="00A043C2">
        <w:rPr>
          <w:rFonts w:ascii="Aptos" w:hAnsi="Aptos"/>
        </w:rPr>
        <w:t>4.1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Aktivitäten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Datenvorbereitung</w:t>
      </w:r>
      <w:bookmarkEnd w:id="36"/>
    </w:p>
    <w:p w14:paraId="7FF949BD" w14:textId="6A309E61" w:rsidR="00826686" w:rsidRPr="00A043C2" w:rsidRDefault="00745A54" w:rsidP="00826686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5DD08D03" w14:textId="1E0B3CB0" w:rsidR="00722F74" w:rsidRPr="00A043C2" w:rsidRDefault="00722F74" w:rsidP="00826686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Schritte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Datenvorbereitung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ML-Work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dabei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0503A5" w:rsidRPr="00A043C2">
        <w:rPr>
          <w:rFonts w:ascii="Aptos" w:hAnsi="Aptos"/>
        </w:rPr>
        <w:t>treten</w:t>
      </w:r>
      <w:r w:rsidRPr="00A043C2">
        <w:rPr>
          <w:rFonts w:ascii="Aptos" w:hAnsi="Aptos"/>
        </w:rPr>
        <w:t>?</w:t>
      </w:r>
    </w:p>
    <w:p w14:paraId="3DFC37EC" w14:textId="637A15AE" w:rsidR="00722F74" w:rsidRPr="00A043C2" w:rsidRDefault="00C15644" w:rsidP="00826686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E0CDD60" w14:textId="120C75F2" w:rsidR="004E1599" w:rsidRPr="00A043C2" w:rsidRDefault="004E1599" w:rsidP="004E1599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Datenvorbereitung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Bestandteil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Machine-Learning-Work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maßgeblich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typischerweise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Schritte:</w:t>
      </w:r>
    </w:p>
    <w:p w14:paraId="2E958FD5" w14:textId="77777777" w:rsidR="004E1599" w:rsidRPr="00A043C2" w:rsidRDefault="00322CDB" w:rsidP="004E1599">
      <w:pPr>
        <w:rPr>
          <w:rFonts w:ascii="Aptos" w:hAnsi="Aptos"/>
        </w:rPr>
      </w:pPr>
      <w:r>
        <w:pict w14:anchorId="5032D645">
          <v:rect id="Horizontal Line 1585" o:spid="_x0000_s220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ABB9DB2" w14:textId="5FA9166A" w:rsidR="004E1599" w:rsidRPr="00A043C2" w:rsidRDefault="004E1599" w:rsidP="00EC0767">
      <w:pPr>
        <w:pStyle w:val="berschrift5"/>
      </w:pPr>
      <w:r w:rsidRPr="00A043C2">
        <w:t>Typische</w:t>
      </w:r>
      <w:r w:rsidR="00A043C2">
        <w:t xml:space="preserve"> </w:t>
      </w:r>
      <w:r w:rsidRPr="00A043C2">
        <w:t>Schritte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Datenvorbereitung</w:t>
      </w:r>
    </w:p>
    <w:p w14:paraId="4A9D7BCC" w14:textId="77777777" w:rsidR="004E1599" w:rsidRPr="00A043C2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Datensammlung</w:t>
      </w:r>
    </w:p>
    <w:p w14:paraId="16A31B8D" w14:textId="7E1FAB23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Sammeln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Rohdaten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Datenbanken,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APIs,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Web-Scraping).</w:t>
      </w:r>
    </w:p>
    <w:p w14:paraId="0A64ACEB" w14:textId="274E2696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repräsentativ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534A6BCB" w14:textId="77777777" w:rsidR="004E1599" w:rsidRPr="00A043C2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Datenbereinigung</w:t>
      </w:r>
    </w:p>
    <w:p w14:paraId="69161BF7" w14:textId="41F4AE4B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Ent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Imputieren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Werte.</w:t>
      </w:r>
    </w:p>
    <w:p w14:paraId="103BCF0A" w14:textId="472B91F6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Korrigieren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Inkonsistenzen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Einträgen.</w:t>
      </w:r>
    </w:p>
    <w:p w14:paraId="61827338" w14:textId="49CC2BEE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Ent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Duplikaten.</w:t>
      </w:r>
    </w:p>
    <w:p w14:paraId="648B1B36" w14:textId="77777777" w:rsidR="004E1599" w:rsidRPr="00A043C2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Datenintegration</w:t>
      </w:r>
    </w:p>
    <w:p w14:paraId="479FC7B9" w14:textId="53F82626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Zusammen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Quellen.</w:t>
      </w:r>
    </w:p>
    <w:p w14:paraId="57BDEDA1" w14:textId="25BB37F3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Vereinheitlichung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Strukturen.</w:t>
      </w:r>
    </w:p>
    <w:p w14:paraId="2C522922" w14:textId="53635E3F" w:rsidR="004E1599" w:rsidRPr="00A043C2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ormatierung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-trans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ormation</w:t>
      </w:r>
    </w:p>
    <w:p w14:paraId="6700C98D" w14:textId="223E7AAA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Skalierung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Normalisierung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numerischer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Werte.</w:t>
      </w:r>
    </w:p>
    <w:p w14:paraId="24411C03" w14:textId="5EE9F5A4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Kodierung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kategorialer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Variablen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One-Hot-Encoding).</w:t>
      </w:r>
    </w:p>
    <w:p w14:paraId="70DC673E" w14:textId="031D8C91" w:rsidR="00764668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Zeitreihen-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bringen.</w:t>
      </w:r>
    </w:p>
    <w:p w14:paraId="5271B2A7" w14:textId="4749E4EE" w:rsidR="004E1599" w:rsidRPr="00A043C2" w:rsidRDefault="00745A54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E1599" w:rsidRPr="00A043C2">
        <w:rPr>
          <w:rFonts w:ascii="Aptos" w:hAnsi="Aptos"/>
          <w:b/>
          <w:bCs/>
        </w:rPr>
        <w:t>eature</w:t>
      </w:r>
      <w:r w:rsidR="00A043C2">
        <w:rPr>
          <w:rFonts w:ascii="Aptos" w:hAnsi="Aptos"/>
          <w:b/>
          <w:bCs/>
        </w:rPr>
        <w:t xml:space="preserve"> </w:t>
      </w:r>
      <w:r w:rsidR="004E1599" w:rsidRPr="00A043C2">
        <w:rPr>
          <w:rFonts w:ascii="Aptos" w:hAnsi="Aptos"/>
          <w:b/>
          <w:bCs/>
        </w:rPr>
        <w:t>Engineering</w:t>
      </w:r>
    </w:p>
    <w:p w14:paraId="6EDF97B1" w14:textId="0A3DC364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Erstellen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12CB5824" w14:textId="727AABAB" w:rsidR="004E1599" w:rsidRPr="00A043C2" w:rsidRDefault="004E1599" w:rsidP="00F50398">
      <w:pPr>
        <w:numPr>
          <w:ilvl w:val="1"/>
          <w:numId w:val="74"/>
        </w:numPr>
        <w:rPr>
          <w:rFonts w:ascii="Aptos" w:hAnsi="Aptos"/>
          <w:lang w:val="en-US"/>
        </w:rPr>
      </w:pPr>
      <w:r w:rsidRPr="00A043C2">
        <w:rPr>
          <w:rFonts w:ascii="Aptos" w:hAnsi="Aptos"/>
          <w:lang w:val="en-US"/>
        </w:rPr>
        <w:t>Auswahl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relevanter</w:t>
      </w:r>
      <w:r w:rsidR="00A043C2">
        <w:rPr>
          <w:rFonts w:ascii="Aptos" w:hAnsi="Aptos"/>
          <w:lang w:val="en-US"/>
        </w:rPr>
        <w:t xml:space="preserve"> </w:t>
      </w:r>
      <w:r w:rsidR="00745A54" w:rsidRPr="00A043C2">
        <w:rPr>
          <w:rFonts w:ascii="Aptos" w:hAnsi="Aptos"/>
          <w:lang w:val="en-US"/>
        </w:rPr>
        <w:t>F</w:t>
      </w:r>
      <w:r w:rsidRPr="00A043C2">
        <w:rPr>
          <w:rFonts w:ascii="Aptos" w:hAnsi="Aptos"/>
          <w:lang w:val="en-US"/>
        </w:rPr>
        <w:t>eatures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(</w:t>
      </w:r>
      <w:r w:rsidR="00745A54" w:rsidRPr="00A043C2">
        <w:rPr>
          <w:rFonts w:ascii="Aptos" w:hAnsi="Aptos"/>
          <w:lang w:val="en-US"/>
        </w:rPr>
        <w:t>F</w:t>
      </w:r>
      <w:r w:rsidRPr="00A043C2">
        <w:rPr>
          <w:rFonts w:ascii="Aptos" w:hAnsi="Aptos"/>
          <w:lang w:val="en-US"/>
        </w:rPr>
        <w:t>eature</w:t>
      </w:r>
      <w:r w:rsidR="00A043C2">
        <w:rPr>
          <w:rFonts w:ascii="Aptos" w:hAnsi="Aptos"/>
          <w:lang w:val="en-US"/>
        </w:rPr>
        <w:t xml:space="preserve"> </w:t>
      </w:r>
      <w:r w:rsidRPr="00A043C2">
        <w:rPr>
          <w:rFonts w:ascii="Aptos" w:hAnsi="Aptos"/>
          <w:lang w:val="en-US"/>
        </w:rPr>
        <w:t>Selection).</w:t>
      </w:r>
    </w:p>
    <w:p w14:paraId="1E0113DA" w14:textId="36FA48AD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Reduktion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Dimensionalität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PCA).</w:t>
      </w:r>
    </w:p>
    <w:p w14:paraId="2A636392" w14:textId="0FD6D53A" w:rsidR="004E1599" w:rsidRPr="00A043C2" w:rsidRDefault="004E1599" w:rsidP="00F50398">
      <w:pPr>
        <w:numPr>
          <w:ilvl w:val="0"/>
          <w:numId w:val="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teilung</w:t>
      </w:r>
    </w:p>
    <w:p w14:paraId="41EF958E" w14:textId="1CE7EBC8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teilen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Testdaten.</w:t>
      </w:r>
    </w:p>
    <w:p w14:paraId="1F49474C" w14:textId="39F46E0A" w:rsidR="004E1599" w:rsidRPr="00A043C2" w:rsidRDefault="004E1599" w:rsidP="00F50398">
      <w:pPr>
        <w:numPr>
          <w:ilvl w:val="1"/>
          <w:numId w:val="74"/>
        </w:numPr>
        <w:rPr>
          <w:rFonts w:ascii="Aptos" w:hAnsi="Aptos"/>
        </w:rPr>
      </w:pP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Verteilung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repräsentativ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bleibt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ied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Sampling).</w:t>
      </w:r>
    </w:p>
    <w:p w14:paraId="5940F8DD" w14:textId="77777777" w:rsidR="004E1599" w:rsidRPr="00A043C2" w:rsidRDefault="00322CDB" w:rsidP="004E1599">
      <w:pPr>
        <w:rPr>
          <w:rFonts w:ascii="Aptos" w:hAnsi="Aptos"/>
        </w:rPr>
      </w:pPr>
      <w:r>
        <w:pict w14:anchorId="258AC6D2">
          <v:rect id="Horizontal Line 1584" o:spid="_x0000_s220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C98105A" w14:textId="32DA1D54" w:rsidR="004E1599" w:rsidRPr="00A043C2" w:rsidRDefault="004E1599" w:rsidP="00EC0767">
      <w:pPr>
        <w:pStyle w:val="berschrift5"/>
      </w:pPr>
      <w:r w:rsidRPr="00A043C2">
        <w:t>Typische</w:t>
      </w:r>
      <w:r w:rsidR="00A043C2">
        <w:t xml:space="preserve"> </w:t>
      </w:r>
      <w:r w:rsidRPr="00A043C2">
        <w:t>Heraus</w:t>
      </w:r>
      <w:r w:rsidR="00745A54" w:rsidRPr="00A043C2">
        <w:t>f</w:t>
      </w:r>
      <w:r w:rsidRPr="00A043C2">
        <w:t>orderungen</w:t>
      </w:r>
    </w:p>
    <w:p w14:paraId="60B80CE8" w14:textId="739AAA1F" w:rsidR="004E1599" w:rsidRPr="00A043C2" w:rsidRDefault="00745A54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E1599" w:rsidRPr="00A043C2">
        <w:rPr>
          <w:rFonts w:ascii="Aptos" w:hAnsi="Aptos"/>
          <w:b/>
          <w:bCs/>
        </w:rPr>
        <w:t>ehlende</w:t>
      </w:r>
      <w:r w:rsidR="00A043C2">
        <w:rPr>
          <w:rFonts w:ascii="Aptos" w:hAnsi="Aptos"/>
          <w:b/>
          <w:bCs/>
        </w:rPr>
        <w:t xml:space="preserve"> </w:t>
      </w:r>
      <w:r w:rsidR="004E1599"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="004E1599" w:rsidRPr="00A043C2">
        <w:rPr>
          <w:rFonts w:ascii="Aptos" w:hAnsi="Aptos"/>
          <w:b/>
          <w:bCs/>
        </w:rPr>
        <w:t>unvollständige</w:t>
      </w:r>
      <w:r w:rsidR="00A043C2">
        <w:rPr>
          <w:rFonts w:ascii="Aptos" w:hAnsi="Aptos"/>
          <w:b/>
          <w:bCs/>
        </w:rPr>
        <w:t xml:space="preserve"> </w:t>
      </w:r>
      <w:r w:rsidR="004E1599" w:rsidRPr="00A043C2">
        <w:rPr>
          <w:rFonts w:ascii="Aptos" w:hAnsi="Aptos"/>
          <w:b/>
          <w:bCs/>
        </w:rPr>
        <w:t>Daten</w:t>
      </w:r>
    </w:p>
    <w:p w14:paraId="0FD413AD" w14:textId="34BEA2CC" w:rsidR="004E1599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behandelt.</w:t>
      </w:r>
    </w:p>
    <w:p w14:paraId="56037CD5" w14:textId="77777777" w:rsidR="004E1599" w:rsidRPr="00A043C2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Datenqualität</w:t>
      </w:r>
    </w:p>
    <w:p w14:paraId="5ED8DEEE" w14:textId="672D86D6" w:rsidR="004E1599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Rauschen,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Inkonsistenzen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beeinträchtigen.</w:t>
      </w:r>
    </w:p>
    <w:p w14:paraId="03447270" w14:textId="77777777" w:rsidR="00EC0767" w:rsidRDefault="00EC0767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40ED2B59" w14:textId="229D2FEE" w:rsidR="004E1599" w:rsidRPr="00A043C2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lastRenderedPageBreak/>
        <w:t>Ungleichgewicht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Klassen</w:t>
      </w:r>
    </w:p>
    <w:p w14:paraId="65A4DBD5" w14:textId="4878420C" w:rsidR="004E1599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ikationsau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raud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Detection).</w:t>
      </w:r>
    </w:p>
    <w:p w14:paraId="009266CE" w14:textId="77777777" w:rsidR="004E1599" w:rsidRPr="00A043C2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Skalierbarkeit</w:t>
      </w:r>
    </w:p>
    <w:p w14:paraId="0B7E99F2" w14:textId="2DBB04FC" w:rsidR="004E1599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Große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Datenmengen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iziente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Speicherlösungen.</w:t>
      </w:r>
    </w:p>
    <w:p w14:paraId="12E499BB" w14:textId="50BE31E8" w:rsidR="004E1599" w:rsidRPr="00A043C2" w:rsidRDefault="004E1599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Bias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</w:p>
    <w:p w14:paraId="66EA5E7B" w14:textId="6F89F5CD" w:rsidR="004E1599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Verzerrte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48377813" w14:textId="2F659534" w:rsidR="004E1599" w:rsidRPr="00A043C2" w:rsidRDefault="00745A54" w:rsidP="00F50398">
      <w:pPr>
        <w:numPr>
          <w:ilvl w:val="0"/>
          <w:numId w:val="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E1599" w:rsidRPr="00A043C2">
        <w:rPr>
          <w:rFonts w:ascii="Aptos" w:hAnsi="Aptos"/>
          <w:b/>
          <w:bCs/>
        </w:rPr>
        <w:t>eature</w:t>
      </w:r>
      <w:r w:rsidR="00A043C2">
        <w:rPr>
          <w:rFonts w:ascii="Aptos" w:hAnsi="Aptos"/>
          <w:b/>
          <w:bCs/>
        </w:rPr>
        <w:t xml:space="preserve"> </w:t>
      </w:r>
      <w:r w:rsidR="004E1599" w:rsidRPr="00A043C2">
        <w:rPr>
          <w:rFonts w:ascii="Aptos" w:hAnsi="Aptos"/>
          <w:b/>
          <w:bCs/>
        </w:rPr>
        <w:t>Leakage</w:t>
      </w:r>
    </w:p>
    <w:p w14:paraId="4A388147" w14:textId="203FFFB4" w:rsidR="00FA77C1" w:rsidRPr="00A043C2" w:rsidRDefault="004E1599" w:rsidP="00F50398">
      <w:pPr>
        <w:numPr>
          <w:ilvl w:val="1"/>
          <w:numId w:val="75"/>
        </w:num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unbeabsichtigt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gelangen.</w:t>
      </w:r>
    </w:p>
    <w:p w14:paraId="34F9BB56" w14:textId="7B26A84F" w:rsidR="00FA77C1" w:rsidRPr="00A043C2" w:rsidRDefault="00FA77C1" w:rsidP="00B5717C">
      <w:pPr>
        <w:pStyle w:val="berschrift5"/>
      </w:pPr>
      <w:r w:rsidRPr="00A043C2">
        <w:t>Beispiel:</w:t>
      </w:r>
    </w:p>
    <w:p w14:paraId="08A24EF2" w14:textId="24EEDCFD" w:rsidR="00230842" w:rsidRPr="00A043C2" w:rsidRDefault="00230842" w:rsidP="00230842">
      <w:pPr>
        <w:shd w:val="clear" w:color="auto" w:fill="FAFAFA"/>
        <w:spacing w:before="120" w:after="60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color w:val="424242"/>
        </w:rPr>
        <w:t>Hier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siehst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du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aches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Beispiel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ür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die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Datenvorbereitung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im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Machine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Learning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mit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Python.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Es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um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asst:</w:t>
      </w:r>
    </w:p>
    <w:p w14:paraId="55BB4F1D" w14:textId="640EE7C0" w:rsidR="00230842" w:rsidRPr="00A043C2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b/>
          <w:bCs/>
          <w:color w:val="424242"/>
        </w:rPr>
        <w:t>Erstellen</w:t>
      </w:r>
      <w:r w:rsidR="00A043C2">
        <w:rPr>
          <w:rFonts w:ascii="Aptos" w:hAnsi="Aptos" w:cs="Segoe UI"/>
          <w:b/>
          <w:bCs/>
          <w:color w:val="424242"/>
        </w:rPr>
        <w:t xml:space="preserve"> </w:t>
      </w:r>
      <w:r w:rsidRPr="00A043C2">
        <w:rPr>
          <w:rFonts w:ascii="Aptos" w:hAnsi="Aptos" w:cs="Segoe UI"/>
          <w:b/>
          <w:bCs/>
          <w:color w:val="424242"/>
        </w:rPr>
        <w:t>eines</w:t>
      </w:r>
      <w:r w:rsidR="00A043C2">
        <w:rPr>
          <w:rFonts w:ascii="Aptos" w:hAnsi="Aptos" w:cs="Segoe UI"/>
          <w:b/>
          <w:bCs/>
          <w:color w:val="424242"/>
        </w:rPr>
        <w:t xml:space="preserve"> </w:t>
      </w:r>
      <w:r w:rsidRPr="00A043C2">
        <w:rPr>
          <w:rFonts w:ascii="Aptos" w:hAnsi="Aptos" w:cs="Segoe UI"/>
          <w:b/>
          <w:bCs/>
          <w:color w:val="424242"/>
        </w:rPr>
        <w:t>Beispiel-Datensatzes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mit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numerischen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und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kategorialen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Variablen.</w:t>
      </w:r>
    </w:p>
    <w:p w14:paraId="0DD6E407" w14:textId="346D5945" w:rsidR="00230842" w:rsidRPr="00A043C2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b/>
          <w:bCs/>
          <w:color w:val="424242"/>
        </w:rPr>
        <w:t>Bereinigung</w:t>
      </w:r>
      <w:r w:rsidR="00A043C2">
        <w:rPr>
          <w:rFonts w:ascii="Aptos" w:hAnsi="Aptos" w:cs="Segoe UI"/>
          <w:b/>
          <w:bCs/>
          <w:color w:val="424242"/>
        </w:rPr>
        <w:t xml:space="preserve"> </w:t>
      </w:r>
      <w:r w:rsidR="00745A54" w:rsidRPr="00A043C2">
        <w:rPr>
          <w:rFonts w:ascii="Aptos" w:hAnsi="Aptos" w:cs="Segoe UI"/>
          <w:b/>
          <w:bCs/>
          <w:color w:val="424242"/>
        </w:rPr>
        <w:t>f</w:t>
      </w:r>
      <w:r w:rsidRPr="00A043C2">
        <w:rPr>
          <w:rFonts w:ascii="Aptos" w:hAnsi="Aptos" w:cs="Segoe UI"/>
          <w:b/>
          <w:bCs/>
          <w:color w:val="424242"/>
        </w:rPr>
        <w:t>ehlender</w:t>
      </w:r>
      <w:r w:rsidR="00A043C2">
        <w:rPr>
          <w:rFonts w:ascii="Aptos" w:hAnsi="Aptos" w:cs="Segoe UI"/>
          <w:b/>
          <w:bCs/>
          <w:color w:val="424242"/>
        </w:rPr>
        <w:t xml:space="preserve"> </w:t>
      </w:r>
      <w:r w:rsidRPr="00A043C2">
        <w:rPr>
          <w:rFonts w:ascii="Aptos" w:hAnsi="Aptos" w:cs="Segoe UI"/>
          <w:b/>
          <w:bCs/>
          <w:color w:val="424242"/>
        </w:rPr>
        <w:t>Werte</w:t>
      </w:r>
      <w:r w:rsidRPr="00A043C2">
        <w:rPr>
          <w:rFonts w:ascii="Aptos" w:hAnsi="Aptos" w:cs="Segoe UI"/>
          <w:color w:val="424242"/>
        </w:rPr>
        <w:t>:</w:t>
      </w:r>
    </w:p>
    <w:p w14:paraId="07F6A7E1" w14:textId="2E68D12C" w:rsidR="00230842" w:rsidRPr="00A043C2" w:rsidRDefault="00230842" w:rsidP="00F50398">
      <w:pPr>
        <w:numPr>
          <w:ilvl w:val="1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color w:val="424242"/>
        </w:rPr>
        <w:t>Numerisch: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Mittelwert-Imputation.</w:t>
      </w:r>
    </w:p>
    <w:p w14:paraId="1C931338" w14:textId="7BDDA72C" w:rsidR="00230842" w:rsidRPr="00A043C2" w:rsidRDefault="00230842" w:rsidP="00F50398">
      <w:pPr>
        <w:numPr>
          <w:ilvl w:val="1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color w:val="424242"/>
        </w:rPr>
        <w:t>Kategorial: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Häu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igster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Wert.</w:t>
      </w:r>
    </w:p>
    <w:p w14:paraId="515512D3" w14:textId="3653DE24" w:rsidR="00230842" w:rsidRPr="00A043C2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b/>
          <w:bCs/>
          <w:color w:val="424242"/>
        </w:rPr>
        <w:t>Skalierung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numerischen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eatures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mit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StandardScaler.</w:t>
      </w:r>
    </w:p>
    <w:p w14:paraId="47C00D6E" w14:textId="1A143735" w:rsidR="00230842" w:rsidRPr="00A043C2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b/>
          <w:bCs/>
          <w:color w:val="424242"/>
        </w:rPr>
        <w:t>One-Hot-Encoding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kategorialen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Variablen.</w:t>
      </w:r>
    </w:p>
    <w:p w14:paraId="2DD01A91" w14:textId="67F796B8" w:rsidR="00230842" w:rsidRPr="00A043C2" w:rsidRDefault="00230842" w:rsidP="00F50398">
      <w:pPr>
        <w:numPr>
          <w:ilvl w:val="0"/>
          <w:numId w:val="76"/>
        </w:num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b/>
          <w:bCs/>
          <w:color w:val="424242"/>
        </w:rPr>
        <w:t>Visualisierung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Verteilung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des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eatures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„Einkommen“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vor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und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nach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Skalierung:</w:t>
      </w:r>
    </w:p>
    <w:p w14:paraId="74B19A6A" w14:textId="61B2434F" w:rsidR="001F7F06" w:rsidRPr="00A043C2" w:rsidRDefault="001F7F06" w:rsidP="001F7F06">
      <w:pPr>
        <w:shd w:val="clear" w:color="auto" w:fill="FAFAFA"/>
        <w:spacing w:before="100" w:beforeAutospacing="1" w:after="100" w:afterAutospacing="1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noProof/>
          <w:color w:val="424242"/>
        </w:rPr>
        <w:drawing>
          <wp:inline distT="0" distB="0" distL="0" distR="0" wp14:anchorId="0ECD19C0" wp14:editId="30811329">
            <wp:extent cx="5760720" cy="2272030"/>
            <wp:effectExtent l="0" t="0" r="0" b="0"/>
            <wp:docPr id="181382305" name="Grafik 4" descr="Ein Bild, das Text, Diagramm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2305" name="Grafik 4" descr="Ein Bild, das Text, Diagramm, Screenshot, Reihe enthält.&#10;&#10;KI-generierte Inhalte können fehlerhaft sei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75AB" w14:textId="311F524C" w:rsidR="00230842" w:rsidRPr="00A043C2" w:rsidRDefault="00230842" w:rsidP="00230842">
      <w:pPr>
        <w:shd w:val="clear" w:color="auto" w:fill="FAFAFA"/>
        <w:spacing w:before="120" w:after="60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color w:val="424242"/>
        </w:rPr>
        <w:t>Diese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Schritte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sind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typisch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ür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viele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ML-Projekte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und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hel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en,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die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Daten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in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eine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orm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zu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bringen,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die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ür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Modelle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wie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Entscheidungsbäume,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lineare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Regression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oder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neuronale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Netze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geeignet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ist.</w:t>
      </w:r>
    </w:p>
    <w:p w14:paraId="1B91DD71" w14:textId="6E14008B" w:rsidR="00230842" w:rsidRPr="00A043C2" w:rsidRDefault="00230842" w:rsidP="00230842">
      <w:pPr>
        <w:shd w:val="clear" w:color="auto" w:fill="FAFAFA"/>
        <w:spacing w:before="120"/>
        <w:rPr>
          <w:rFonts w:ascii="Aptos" w:hAnsi="Aptos" w:cs="Segoe UI"/>
          <w:color w:val="424242"/>
        </w:rPr>
      </w:pPr>
      <w:r w:rsidRPr="00A043C2">
        <w:rPr>
          <w:rFonts w:ascii="Aptos" w:hAnsi="Aptos" w:cs="Segoe UI"/>
          <w:color w:val="424242"/>
        </w:rPr>
        <w:t>Möchtest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du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auch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sehen,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wie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man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diese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vorbereiteten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Daten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in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Modell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einspeist,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z.</w:t>
      </w:r>
      <w:r w:rsidRPr="00A043C2">
        <w:rPr>
          <w:rFonts w:ascii="Arial" w:hAnsi="Arial" w:cs="Arial"/>
          <w:color w:val="424242"/>
        </w:rPr>
        <w:t> </w:t>
      </w:r>
      <w:r w:rsidRPr="00A043C2">
        <w:rPr>
          <w:rFonts w:ascii="Aptos" w:hAnsi="Aptos" w:cs="Segoe UI"/>
          <w:color w:val="424242"/>
        </w:rPr>
        <w:t>B.</w:t>
      </w:r>
      <w:r w:rsidR="00A043C2">
        <w:rPr>
          <w:rFonts w:ascii="Aptos" w:hAnsi="Aptos" w:cs="Segoe UI"/>
          <w:color w:val="424242"/>
        </w:rPr>
        <w:t xml:space="preserve"> 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ür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eine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Klassi</w:t>
      </w:r>
      <w:r w:rsidR="00745A54" w:rsidRPr="00A043C2">
        <w:rPr>
          <w:rFonts w:ascii="Aptos" w:hAnsi="Aptos" w:cs="Segoe UI"/>
          <w:color w:val="424242"/>
        </w:rPr>
        <w:t>f</w:t>
      </w:r>
      <w:r w:rsidRPr="00A043C2">
        <w:rPr>
          <w:rFonts w:ascii="Aptos" w:hAnsi="Aptos" w:cs="Segoe UI"/>
          <w:color w:val="424242"/>
        </w:rPr>
        <w:t>ikation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oder</w:t>
      </w:r>
      <w:r w:rsidR="00A043C2">
        <w:rPr>
          <w:rFonts w:ascii="Aptos" w:hAnsi="Aptos" w:cs="Segoe UI"/>
          <w:color w:val="424242"/>
        </w:rPr>
        <w:t xml:space="preserve"> </w:t>
      </w:r>
      <w:r w:rsidRPr="00A043C2">
        <w:rPr>
          <w:rFonts w:ascii="Aptos" w:hAnsi="Aptos" w:cs="Segoe UI"/>
          <w:color w:val="424242"/>
        </w:rPr>
        <w:t>Regression?</w:t>
      </w:r>
    </w:p>
    <w:p w14:paraId="4424FF54" w14:textId="77777777" w:rsidR="00FA77C1" w:rsidRPr="00A043C2" w:rsidRDefault="00FA77C1" w:rsidP="00FA77C1">
      <w:pPr>
        <w:rPr>
          <w:rFonts w:ascii="Aptos" w:hAnsi="Aptos"/>
        </w:rPr>
      </w:pPr>
    </w:p>
    <w:p w14:paraId="7C0310C7" w14:textId="330BE2EA" w:rsidR="00436BD6" w:rsidRPr="00A043C2" w:rsidRDefault="00436BD6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54059475" w14:textId="5474B536" w:rsidR="00826686" w:rsidRPr="00A043C2" w:rsidRDefault="00826686" w:rsidP="00B5717C">
      <w:pPr>
        <w:pStyle w:val="berschrift5"/>
      </w:pPr>
      <w:r w:rsidRPr="00A043C2">
        <w:lastRenderedPageBreak/>
        <w:t>HO</w:t>
      </w:r>
      <w:r w:rsidR="00A043C2">
        <w:t xml:space="preserve"> </w:t>
      </w:r>
      <w:r w:rsidRPr="00A043C2">
        <w:t>4.1</w:t>
      </w:r>
      <w:r w:rsidR="00A043C2">
        <w:t xml:space="preserve"> </w:t>
      </w:r>
      <w:r w:rsidRPr="00A043C2">
        <w:t>(H2)</w:t>
      </w:r>
      <w:r w:rsidR="00A043C2">
        <w:t xml:space="preserve"> </w:t>
      </w:r>
      <w:r w:rsidRPr="00A043C2">
        <w:t>Datenvorbereitung</w:t>
      </w:r>
      <w:r w:rsidR="00A043C2">
        <w:t xml:space="preserve"> </w:t>
      </w:r>
      <w:r w:rsidRPr="00A043C2">
        <w:t>zur</w:t>
      </w:r>
      <w:r w:rsidR="00A043C2">
        <w:t xml:space="preserve"> </w:t>
      </w:r>
      <w:r w:rsidRPr="00A043C2">
        <w:t>Unterstützung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Erstellung</w:t>
      </w:r>
      <w:r w:rsidR="00A043C2">
        <w:t xml:space="preserve"> </w:t>
      </w:r>
      <w:r w:rsidRPr="00A043C2">
        <w:t>eines</w:t>
      </w:r>
      <w:r w:rsidR="00A043C2">
        <w:t xml:space="preserve"> </w:t>
      </w:r>
      <w:r w:rsidR="00C63236" w:rsidRPr="00A043C2">
        <w:t>ML-Modells</w:t>
      </w:r>
    </w:p>
    <w:p w14:paraId="65E3B5F3" w14:textId="1BF09678" w:rsidR="00722F74" w:rsidRPr="00A043C2" w:rsidRDefault="00722F74" w:rsidP="00826686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789506B9" w14:textId="3156AA4F" w:rsidR="00722F74" w:rsidRPr="00A043C2" w:rsidRDefault="00722F74" w:rsidP="000503A5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Bereiten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gegebenen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Rohdatensatz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so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0503A5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0503A5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Training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Klassenmodells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überwachten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geeignet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ist.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Dokumentieren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="000503A5" w:rsidRPr="00A043C2">
        <w:rPr>
          <w:rFonts w:ascii="Aptos" w:hAnsi="Aptos"/>
        </w:rPr>
        <w:t>Schritte.</w:t>
      </w:r>
    </w:p>
    <w:p w14:paraId="102D1E97" w14:textId="68BE4B0A" w:rsidR="000503A5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2DDDC92B" w14:textId="0EDD5947" w:rsidR="00EF6E83" w:rsidRPr="00A043C2" w:rsidRDefault="00EF6E83" w:rsidP="00EF6E83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Schritte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Datenvorbereitung</w:t>
      </w:r>
    </w:p>
    <w:p w14:paraId="307B32B7" w14:textId="6BDC5491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Laden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Datensatzes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Beispiel-Datensatz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manuell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erstellt.</w:t>
      </w:r>
    </w:p>
    <w:p w14:paraId="015563E3" w14:textId="4119D0FE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Trennung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Merkmalen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Zielvariable</w:t>
      </w:r>
    </w:p>
    <w:p w14:paraId="43E5A0EE" w14:textId="698DC252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Merkmale: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Einkommen,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Beru</w:t>
      </w:r>
      <w:r w:rsidR="00745A54" w:rsidRPr="00A043C2">
        <w:rPr>
          <w:rFonts w:ascii="Aptos" w:hAnsi="Aptos"/>
        </w:rPr>
        <w:t>f</w:t>
      </w:r>
    </w:p>
    <w:p w14:paraId="5B5B9D68" w14:textId="035864BD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Zielvariable: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=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=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ja)</w:t>
      </w:r>
    </w:p>
    <w:p w14:paraId="64B28701" w14:textId="67BF2FAD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Unterscheidung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numerischen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kategorialen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eatures</w:t>
      </w:r>
    </w:p>
    <w:p w14:paraId="2FF2249B" w14:textId="397D7400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Numerisch: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Einkommen</w:t>
      </w:r>
    </w:p>
    <w:p w14:paraId="77730FB8" w14:textId="6639C79E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Kategorial: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Beru</w:t>
      </w:r>
      <w:r w:rsidR="00745A54" w:rsidRPr="00A043C2">
        <w:rPr>
          <w:rFonts w:ascii="Aptos" w:hAnsi="Aptos"/>
        </w:rPr>
        <w:t>f</w:t>
      </w:r>
    </w:p>
    <w:p w14:paraId="142EF5A4" w14:textId="77777777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Vorverarbeitungspipelines</w:t>
      </w:r>
    </w:p>
    <w:p w14:paraId="6892485A" w14:textId="77777777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Numerisch</w:t>
      </w:r>
      <w:r w:rsidRPr="00A043C2">
        <w:rPr>
          <w:rFonts w:ascii="Aptos" w:hAnsi="Aptos"/>
        </w:rPr>
        <w:t>:</w:t>
      </w:r>
    </w:p>
    <w:p w14:paraId="4EEE923D" w14:textId="682D9D33" w:rsidR="00EF6E83" w:rsidRPr="00A043C2" w:rsidRDefault="00745A54" w:rsidP="00F50398">
      <w:pPr>
        <w:numPr>
          <w:ilvl w:val="2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F6E83"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Werte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Mittelwert</w:t>
      </w:r>
    </w:p>
    <w:p w14:paraId="316D1D6E" w14:textId="5568BDD6" w:rsidR="00EF6E83" w:rsidRPr="00A043C2" w:rsidRDefault="00EF6E83" w:rsidP="00F50398">
      <w:pPr>
        <w:numPr>
          <w:ilvl w:val="2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Skalierung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StandardScaler</w:t>
      </w:r>
    </w:p>
    <w:p w14:paraId="420ED4AF" w14:textId="77777777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Kategorial</w:t>
      </w:r>
      <w:r w:rsidRPr="00A043C2">
        <w:rPr>
          <w:rFonts w:ascii="Aptos" w:hAnsi="Aptos"/>
        </w:rPr>
        <w:t>:</w:t>
      </w:r>
    </w:p>
    <w:p w14:paraId="4E02219A" w14:textId="4543CCF1" w:rsidR="00EF6E83" w:rsidRPr="00A043C2" w:rsidRDefault="00745A54" w:rsidP="00F50398">
      <w:pPr>
        <w:numPr>
          <w:ilvl w:val="2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F6E83"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Werte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Häu</w:t>
      </w:r>
      <w:r w:rsidRPr="00A043C2">
        <w:rPr>
          <w:rFonts w:ascii="Aptos" w:hAnsi="Aptos"/>
        </w:rPr>
        <w:t>f</w:t>
      </w:r>
      <w:r w:rsidR="00EF6E83" w:rsidRPr="00A043C2">
        <w:rPr>
          <w:rFonts w:ascii="Aptos" w:hAnsi="Aptos"/>
        </w:rPr>
        <w:t>igster</w:t>
      </w:r>
      <w:r w:rsidR="00A043C2"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Wert</w:t>
      </w:r>
    </w:p>
    <w:p w14:paraId="42CFFD97" w14:textId="0EF9B53D" w:rsidR="00EF6E83" w:rsidRPr="00A043C2" w:rsidRDefault="00EF6E83" w:rsidP="00F50398">
      <w:pPr>
        <w:numPr>
          <w:ilvl w:val="2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Kodierung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One-Hot-Encoding</w:t>
      </w:r>
    </w:p>
    <w:p w14:paraId="4040723B" w14:textId="3839325B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Kombination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ColumnTrans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ormer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Pipelines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aus.</w:t>
      </w:r>
    </w:p>
    <w:p w14:paraId="036B1C40" w14:textId="48A59A3E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numerisches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3F277C6C" w14:textId="05DD79B9" w:rsidR="00EF6E83" w:rsidRPr="00A043C2" w:rsidRDefault="00EF6E83" w:rsidP="00F50398">
      <w:pPr>
        <w:numPr>
          <w:ilvl w:val="0"/>
          <w:numId w:val="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teilung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Testdaten</w:t>
      </w:r>
    </w:p>
    <w:p w14:paraId="68DD0569" w14:textId="73EC9C67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80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</w:p>
    <w:p w14:paraId="0225869B" w14:textId="2DBCE9BA" w:rsidR="00EF6E83" w:rsidRPr="00A043C2" w:rsidRDefault="00EF6E83" w:rsidP="00F50398">
      <w:pPr>
        <w:numPr>
          <w:ilvl w:val="1"/>
          <w:numId w:val="77"/>
        </w:numPr>
        <w:rPr>
          <w:rFonts w:ascii="Aptos" w:hAnsi="Aptos"/>
        </w:rPr>
      </w:pP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teilung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random_state=42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Reproduzierbarkeit</w:t>
      </w:r>
    </w:p>
    <w:p w14:paraId="74A9ACA4" w14:textId="77777777" w:rsidR="00EF6E83" w:rsidRPr="00A043C2" w:rsidRDefault="00322CDB" w:rsidP="00EF6E83">
      <w:pPr>
        <w:rPr>
          <w:rFonts w:ascii="Aptos" w:hAnsi="Aptos"/>
        </w:rPr>
      </w:pPr>
      <w:r>
        <w:pict w14:anchorId="1ADF8943">
          <v:rect id="Horizontal Line 1583" o:spid="_x0000_s220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C510299" w14:textId="03FC96B7" w:rsidR="00EF6E83" w:rsidRPr="00A043C2" w:rsidRDefault="00EF6E83" w:rsidP="00EF6E83">
      <w:pPr>
        <w:rPr>
          <w:rFonts w:ascii="Aptos" w:hAnsi="Aptos"/>
          <w:b/>
          <w:bCs/>
        </w:rPr>
      </w:pPr>
      <w:r w:rsidRPr="00A043C2">
        <w:rPr>
          <w:rFonts w:ascii="Apple Color Emoji" w:hAnsi="Apple Color Emoji" w:cs="Apple Color Emoji"/>
          <w:b/>
          <w:bCs/>
        </w:rPr>
        <w:t>🔍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Beispielausgabe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(gekürzt)</w:t>
      </w:r>
    </w:p>
    <w:p w14:paraId="3ADD6B18" w14:textId="72889C05" w:rsidR="00EF6E83" w:rsidRPr="00A043C2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Trainingsdaten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(X_train):</w:t>
      </w:r>
    </w:p>
    <w:p w14:paraId="5B624472" w14:textId="10AD5EAB" w:rsidR="00EF6E83" w:rsidRPr="00A043C2" w:rsidRDefault="00EF6E83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043C2">
        <w:rPr>
          <w:rFonts w:ascii="Aptos" w:hAnsi="Aptos"/>
        </w:rPr>
        <w:t>[[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1.5</w:t>
      </w:r>
      <w:r w:rsidR="00A043C2">
        <w:rPr>
          <w:rFonts w:ascii="Aptos" w:hAnsi="Aptos"/>
        </w:rPr>
        <w:t xml:space="preserve">   </w:t>
      </w:r>
      <w:r w:rsidRPr="00A043C2">
        <w:rPr>
          <w:rFonts w:ascii="Aptos" w:hAnsi="Aptos"/>
        </w:rPr>
        <w:t>1.41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]</w:t>
      </w:r>
    </w:p>
    <w:p w14:paraId="63E8A340" w14:textId="6E5769CE" w:rsidR="00EF6E83" w:rsidRPr="00A043C2" w:rsidRDefault="00A043C2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[</w:t>
      </w:r>
      <w:r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0.5</w:t>
      </w:r>
      <w:r>
        <w:rPr>
          <w:rFonts w:ascii="Aptos" w:hAnsi="Aptos"/>
        </w:rPr>
        <w:t xml:space="preserve">   </w:t>
      </w:r>
      <w:r w:rsidR="00EF6E83" w:rsidRPr="00A043C2">
        <w:rPr>
          <w:rFonts w:ascii="Aptos" w:hAnsi="Aptos"/>
        </w:rPr>
        <w:t>0.00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0.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1.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0.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1.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0.</w:t>
      </w:r>
      <w:r>
        <w:rPr>
          <w:rFonts w:ascii="Aptos" w:hAnsi="Aptos"/>
        </w:rPr>
        <w:t xml:space="preserve">  </w:t>
      </w:r>
      <w:r w:rsidR="00EF6E83" w:rsidRPr="00A043C2">
        <w:rPr>
          <w:rFonts w:ascii="Aptos" w:hAnsi="Aptos"/>
        </w:rPr>
        <w:t>0.</w:t>
      </w:r>
      <w:r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]</w:t>
      </w:r>
    </w:p>
    <w:p w14:paraId="6ECBC648" w14:textId="7D9B1842" w:rsidR="00EF6E83" w:rsidRPr="00A043C2" w:rsidRDefault="00A043C2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>
        <w:rPr>
          <w:rFonts w:ascii="Aptos" w:hAnsi="Aptos"/>
        </w:rPr>
        <w:t xml:space="preserve"> </w:t>
      </w:r>
      <w:r w:rsidR="00EF6E83" w:rsidRPr="00A043C2">
        <w:rPr>
          <w:rFonts w:ascii="Aptos" w:hAnsi="Aptos"/>
        </w:rPr>
        <w:t>...]</w:t>
      </w:r>
    </w:p>
    <w:p w14:paraId="1A82B7E9" w14:textId="5EE2CC15" w:rsidR="00EF6E83" w:rsidRPr="00A043C2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(X_test):</w:t>
      </w:r>
    </w:p>
    <w:p w14:paraId="23D633F2" w14:textId="47B1C6CD" w:rsidR="00EF6E83" w:rsidRPr="00A043C2" w:rsidRDefault="00EF6E83" w:rsidP="00F50398">
      <w:pPr>
        <w:numPr>
          <w:ilvl w:val="0"/>
          <w:numId w:val="78"/>
        </w:numPr>
        <w:tabs>
          <w:tab w:val="clear" w:pos="720"/>
        </w:tabs>
        <w:rPr>
          <w:rFonts w:ascii="Aptos" w:hAnsi="Aptos"/>
        </w:rPr>
      </w:pPr>
      <w:r w:rsidRPr="00A043C2">
        <w:rPr>
          <w:rFonts w:ascii="Aptos" w:hAnsi="Aptos"/>
        </w:rPr>
        <w:t>[[-0.5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-0.71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0.</w:t>
      </w:r>
      <w:r w:rsidR="00A043C2">
        <w:rPr>
          <w:rFonts w:ascii="Aptos" w:hAnsi="Aptos"/>
        </w:rPr>
        <w:t xml:space="preserve">  </w:t>
      </w:r>
      <w:r w:rsidRPr="00A043C2">
        <w:rPr>
          <w:rFonts w:ascii="Aptos" w:hAnsi="Aptos"/>
        </w:rPr>
        <w:t>1.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]]</w:t>
      </w:r>
    </w:p>
    <w:p w14:paraId="6B939DA2" w14:textId="6216EC86" w:rsidR="00EF6E83" w:rsidRPr="00A043C2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Trainingslabels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(y_train):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[1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1]</w:t>
      </w:r>
    </w:p>
    <w:p w14:paraId="19133E13" w14:textId="22D24606" w:rsidR="00EF6E83" w:rsidRPr="00A043C2" w:rsidRDefault="00EF6E83" w:rsidP="00F50398">
      <w:pPr>
        <w:numPr>
          <w:ilvl w:val="0"/>
          <w:numId w:val="7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Testlabels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(y_test):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[1]</w:t>
      </w:r>
    </w:p>
    <w:p w14:paraId="7CD0130E" w14:textId="145B064E" w:rsidR="00826686" w:rsidRPr="00A043C2" w:rsidRDefault="00826686" w:rsidP="00826686">
      <w:pPr>
        <w:pStyle w:val="berschrift3"/>
        <w:rPr>
          <w:rFonts w:ascii="Aptos" w:hAnsi="Aptos"/>
        </w:rPr>
      </w:pPr>
      <w:bookmarkStart w:id="37" w:name="_Toc203514954"/>
      <w:r w:rsidRPr="00A043C2">
        <w:rPr>
          <w:rFonts w:ascii="Aptos" w:hAnsi="Aptos"/>
        </w:rPr>
        <w:t>4.2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Trainings-,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Validierungs-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Testdatensätze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ML-Modells</w:t>
      </w:r>
      <w:bookmarkEnd w:id="37"/>
      <w:r w:rsidR="00A043C2">
        <w:rPr>
          <w:rFonts w:ascii="Aptos" w:hAnsi="Aptos"/>
        </w:rPr>
        <w:t xml:space="preserve"> </w:t>
      </w:r>
    </w:p>
    <w:p w14:paraId="0689644A" w14:textId="341B969C" w:rsidR="00826686" w:rsidRPr="00A043C2" w:rsidRDefault="00745A54" w:rsidP="00826686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2C3C6FD9" w14:textId="63B892DE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Testdatensätze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ML-Work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wichtig?</w:t>
      </w:r>
    </w:p>
    <w:p w14:paraId="52DE6021" w14:textId="2723D5BE" w:rsidR="00722F74" w:rsidRPr="00A043C2" w:rsidRDefault="00C15644" w:rsidP="00826686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CF9404D" w14:textId="09749D82" w:rsidR="00E77354" w:rsidRPr="00A043C2" w:rsidRDefault="00E77354" w:rsidP="00E77354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Trennung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Trainings-,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Validierungs-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Testdatensätzen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verlässlicher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Übersicht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jeweilige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sind:</w:t>
      </w:r>
    </w:p>
    <w:p w14:paraId="3124C4C8" w14:textId="5621879A" w:rsidR="00EA18B6" w:rsidRPr="00A043C2" w:rsidRDefault="00322CDB" w:rsidP="00E77354">
      <w:pPr>
        <w:rPr>
          <w:rFonts w:ascii="Aptos" w:hAnsi="Aptos"/>
        </w:rPr>
      </w:pPr>
      <w:r>
        <w:pict w14:anchorId="3FEBC308">
          <v:rect id="Horizontal Line 1582" o:spid="_x0000_s220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A9DFB67" w14:textId="792CD2FF" w:rsidR="00E77354" w:rsidRPr="00A043C2" w:rsidRDefault="00E77354" w:rsidP="00EC0767">
      <w:pPr>
        <w:pStyle w:val="berschrift5"/>
      </w:pPr>
      <w:r w:rsidRPr="00A043C2">
        <w:t>1.</w:t>
      </w:r>
      <w:r w:rsidR="00A043C2">
        <w:t xml:space="preserve"> </w:t>
      </w:r>
      <w:r w:rsidRPr="00A043C2">
        <w:t>Trainingsdatensatz</w:t>
      </w:r>
    </w:p>
    <w:p w14:paraId="49C29AF3" w14:textId="681A378A" w:rsidR="00E77354" w:rsidRPr="00A043C2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Zweck: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Parameter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lernen.</w:t>
      </w:r>
    </w:p>
    <w:p w14:paraId="49BF31C5" w14:textId="0489268B" w:rsidR="00E77354" w:rsidRPr="00A043C2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60–80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Gesamtdaten.</w:t>
      </w:r>
    </w:p>
    <w:p w14:paraId="46E53612" w14:textId="5227DDAE" w:rsidR="00E77354" w:rsidRPr="00A043C2" w:rsidRDefault="00E77354" w:rsidP="00E77354">
      <w:pPr>
        <w:numPr>
          <w:ilvl w:val="0"/>
          <w:numId w:val="7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„sieht“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Lernprozesses.</w:t>
      </w:r>
    </w:p>
    <w:p w14:paraId="625832C5" w14:textId="77777777" w:rsidR="00E77354" w:rsidRPr="00A043C2" w:rsidRDefault="00322CDB" w:rsidP="00E77354">
      <w:pPr>
        <w:rPr>
          <w:rFonts w:ascii="Aptos" w:hAnsi="Aptos"/>
        </w:rPr>
      </w:pPr>
      <w:r>
        <w:pict w14:anchorId="53EB5E77">
          <v:rect id="Horizontal Line 1581" o:spid="_x0000_s220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CA08E6C" w14:textId="267B1F20" w:rsidR="00E77354" w:rsidRPr="00A043C2" w:rsidRDefault="00E77354" w:rsidP="00EC0767">
      <w:pPr>
        <w:pStyle w:val="berschrift5"/>
      </w:pPr>
      <w:r w:rsidRPr="00A043C2">
        <w:t>2.</w:t>
      </w:r>
      <w:r w:rsidR="00A043C2">
        <w:t xml:space="preserve"> </w:t>
      </w:r>
      <w:r w:rsidRPr="00A043C2">
        <w:t>Validierungsdatensatz</w:t>
      </w:r>
    </w:p>
    <w:p w14:paraId="6684C3C9" w14:textId="1282EF37" w:rsidR="00E77354" w:rsidRPr="00A043C2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Zweck: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Modellauswahl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Hyperparameter-Optimierung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Entscheidungsbaums,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Lernrate).</w:t>
      </w:r>
    </w:p>
    <w:p w14:paraId="0E57EE48" w14:textId="28291916" w:rsidR="00E77354" w:rsidRPr="00A043C2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10–20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Gesamtdaten.</w:t>
      </w:r>
    </w:p>
    <w:p w14:paraId="5E5D0816" w14:textId="73394F44" w:rsidR="00E77354" w:rsidRPr="00A043C2" w:rsidRDefault="00E77354" w:rsidP="00E77354">
      <w:pPr>
        <w:numPr>
          <w:ilvl w:val="0"/>
          <w:numId w:val="8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erkennen.</w:t>
      </w:r>
    </w:p>
    <w:p w14:paraId="15A35D39" w14:textId="58671546" w:rsidR="00E77354" w:rsidRPr="00A043C2" w:rsidRDefault="00E77354" w:rsidP="00EC0767">
      <w:pPr>
        <w:pStyle w:val="berschrift5"/>
      </w:pPr>
      <w:r w:rsidRPr="00A043C2">
        <w:t>3.</w:t>
      </w:r>
      <w:r w:rsidR="00A043C2">
        <w:t xml:space="preserve"> </w:t>
      </w:r>
      <w:r w:rsidRPr="00A043C2">
        <w:t>Testdatensatz</w:t>
      </w:r>
    </w:p>
    <w:p w14:paraId="373C151F" w14:textId="1D917CB3" w:rsidR="00E77354" w:rsidRPr="00A043C2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Zweck: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einmalig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beurteilen.</w:t>
      </w:r>
    </w:p>
    <w:p w14:paraId="17030FB2" w14:textId="6871D930" w:rsidR="00E77354" w:rsidRPr="00A043C2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Typischer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10–20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%.</w:t>
      </w:r>
    </w:p>
    <w:p w14:paraId="6B7DD370" w14:textId="595FA7F3" w:rsidR="00E77354" w:rsidRPr="00A043C2" w:rsidRDefault="00E77354" w:rsidP="00E77354">
      <w:pPr>
        <w:numPr>
          <w:ilvl w:val="0"/>
          <w:numId w:val="8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simuliert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unbekannte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niemals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Modelloptimierung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15768FDB" w14:textId="15F3A5C3" w:rsidR="00E77354" w:rsidRPr="00A043C2" w:rsidRDefault="00E77354" w:rsidP="00EC0767">
      <w:pPr>
        <w:pStyle w:val="berschrift5"/>
      </w:pPr>
      <w:r w:rsidRPr="00A043C2">
        <w:t>Warum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die</w:t>
      </w:r>
      <w:r w:rsidR="00A043C2">
        <w:t xml:space="preserve"> </w:t>
      </w:r>
      <w:r w:rsidRPr="00A043C2">
        <w:t>Trennung</w:t>
      </w:r>
      <w:r w:rsidR="00A043C2">
        <w:t xml:space="preserve"> </w:t>
      </w:r>
      <w:r w:rsidRPr="00A043C2">
        <w:t>wichtig?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6165"/>
      </w:tblGrid>
      <w:tr w:rsidR="00E77354" w:rsidRPr="00A043C2" w14:paraId="1690895E" w14:textId="77777777" w:rsidTr="00E7735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0797BDC" w14:textId="77777777" w:rsidR="00E77354" w:rsidRPr="00A043C2" w:rsidRDefault="00E77354" w:rsidP="00E77354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Grund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915C58" w14:textId="77777777" w:rsidR="00E77354" w:rsidRPr="00A043C2" w:rsidRDefault="00E77354" w:rsidP="00E77354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Erklärung</w:t>
            </w:r>
          </w:p>
        </w:tc>
      </w:tr>
      <w:tr w:rsidR="00E77354" w:rsidRPr="00A043C2" w14:paraId="35894ED6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F2A195" w14:textId="698DDD7A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Vermeidung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Over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itting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2DA115" w14:textId="3C0EE1D5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Ohne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Validierungsdaten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könnte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stark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angepasst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werden.</w:t>
            </w:r>
          </w:p>
        </w:tc>
      </w:tr>
      <w:tr w:rsidR="00E77354" w:rsidRPr="00A043C2" w14:paraId="29779E76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A24806" w14:textId="223FF192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Objektive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Bewertung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B1F7AE" w14:textId="458B6B37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Nur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separater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Testdatensatz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erlaubt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realistische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Einschätzung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Modellleistung.</w:t>
            </w:r>
          </w:p>
        </w:tc>
      </w:tr>
      <w:tr w:rsidR="00E77354" w:rsidRPr="00A043C2" w14:paraId="195C91FA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06DCF2" w14:textId="77777777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Modellauswahl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572614" w14:textId="785ED8E9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Verschiedene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Einstellungen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können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Validierungsdaten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verglichen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werden.</w:t>
            </w:r>
          </w:p>
        </w:tc>
      </w:tr>
      <w:tr w:rsidR="00E77354" w:rsidRPr="00A043C2" w14:paraId="14BA3DF3" w14:textId="77777777" w:rsidTr="00E77354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F58ECF4" w14:textId="1D6A001E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Vermeidung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Datenleckage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1870AE8" w14:textId="12756743" w:rsidR="00E77354" w:rsidRPr="00A043C2" w:rsidRDefault="00E77354" w:rsidP="00E7735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Wenn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ormationen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gelangen,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Bewertung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verzerrt.</w:t>
            </w:r>
          </w:p>
        </w:tc>
      </w:tr>
    </w:tbl>
    <w:p w14:paraId="618AF2C2" w14:textId="77777777" w:rsidR="00EE63B3" w:rsidRPr="00A043C2" w:rsidRDefault="00EE63B3">
      <w:pPr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 w:rsidRPr="00A043C2">
        <w:rPr>
          <w:rFonts w:ascii="Aptos" w:hAnsi="Aptos"/>
        </w:rPr>
        <w:br w:type="page"/>
      </w:r>
    </w:p>
    <w:p w14:paraId="32822DD4" w14:textId="70CD6974" w:rsidR="00826686" w:rsidRPr="00A043C2" w:rsidRDefault="00826686" w:rsidP="00826686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lastRenderedPageBreak/>
        <w:t>HO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4.2(H2)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Identi</w:t>
      </w:r>
      <w:r w:rsidR="00745A54" w:rsidRPr="00A043C2">
        <w:rPr>
          <w:rFonts w:ascii="Aptos" w:hAnsi="Aptos"/>
        </w:rPr>
        <w:t>f</w:t>
      </w:r>
      <w:r w:rsidR="00C63236" w:rsidRPr="00A043C2">
        <w:rPr>
          <w:rFonts w:ascii="Aptos" w:hAnsi="Aptos"/>
        </w:rPr>
        <w:t>izieren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Trainings-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Testdatensätze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Erstellen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ML-Models</w:t>
      </w:r>
    </w:p>
    <w:p w14:paraId="05CA072E" w14:textId="16807728" w:rsidR="00826686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5A46637B" w14:textId="61A6BF08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Teilen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vorbereiteten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Klassenmodell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Datensätze.</w:t>
      </w:r>
    </w:p>
    <w:p w14:paraId="50B3BBE7" w14:textId="191DBFD8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77836314" w14:textId="49C8F9E9" w:rsidR="00FB2921" w:rsidRPr="00A043C2" w:rsidRDefault="00FB2921" w:rsidP="00FB2921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ikationsmodell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(Entscheidungsbaum)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olgreich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Iris-Datensatz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getrennten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Ergebnisse:</w:t>
      </w:r>
    </w:p>
    <w:p w14:paraId="067CF6C6" w14:textId="77777777" w:rsidR="00FB2921" w:rsidRPr="00A043C2" w:rsidRDefault="00322CDB" w:rsidP="00FB2921">
      <w:pPr>
        <w:rPr>
          <w:rFonts w:ascii="Aptos" w:hAnsi="Aptos"/>
        </w:rPr>
      </w:pPr>
      <w:r>
        <w:pict w14:anchorId="6AC47501">
          <v:rect id="Horizontal Line 1580" o:spid="_x0000_s220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313AAD4" w14:textId="574E03A6" w:rsidR="00FB2921" w:rsidRPr="00A043C2" w:rsidRDefault="00FB2921" w:rsidP="00EC0767">
      <w:pPr>
        <w:pStyle w:val="berschrift5"/>
      </w:pPr>
      <w:r w:rsidRPr="00A043C2">
        <w:t>Genauigkeiten</w:t>
      </w:r>
      <w:r w:rsidR="00A043C2">
        <w:t xml:space="preserve"> </w:t>
      </w:r>
      <w:r w:rsidRPr="00A043C2">
        <w:t>im</w:t>
      </w:r>
      <w:r w:rsidR="00A043C2">
        <w:t xml:space="preserve"> </w:t>
      </w:r>
      <w:r w:rsidRPr="00A043C2">
        <w:t>Vergleich</w:t>
      </w:r>
    </w:p>
    <w:p w14:paraId="248D3087" w14:textId="7E82AF20" w:rsidR="00FB2921" w:rsidRPr="00A043C2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Trainingsdatensatz: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1.00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Trainingsbeispiele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iziert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(möglicherweise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itting).</w:t>
      </w:r>
    </w:p>
    <w:p w14:paraId="578B76A6" w14:textId="72A85E62" w:rsidR="00FB2921" w:rsidRPr="00A043C2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Validierungsdatensatz: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0.93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unbekannten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Modellabstimmung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könnten.</w:t>
      </w:r>
    </w:p>
    <w:p w14:paraId="1C53935A" w14:textId="06618ADD" w:rsidR="00FB2921" w:rsidRPr="00A043C2" w:rsidRDefault="00FB2921" w:rsidP="00FB2921">
      <w:pPr>
        <w:numPr>
          <w:ilvl w:val="0"/>
          <w:numId w:val="8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Testdatensatz: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0.93</w:t>
      </w:r>
      <w:r w:rsidRPr="00A043C2">
        <w:rPr>
          <w:rFonts w:ascii="Aptos" w:hAnsi="Aptos"/>
        </w:rPr>
        <w:br/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völlig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4D489D64" w14:textId="77777777" w:rsidR="00FB2921" w:rsidRPr="00A043C2" w:rsidRDefault="00322CDB" w:rsidP="00FB2921">
      <w:pPr>
        <w:rPr>
          <w:rFonts w:ascii="Aptos" w:hAnsi="Aptos"/>
        </w:rPr>
      </w:pPr>
      <w:r>
        <w:pict w14:anchorId="085349F4">
          <v:rect id="Horizontal Line 1579" o:spid="_x0000_s220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5CAD9EB" w14:textId="7421FB5E" w:rsidR="00FB2921" w:rsidRPr="00A043C2" w:rsidRDefault="00745A54" w:rsidP="00EC0767">
      <w:pPr>
        <w:pStyle w:val="berschrift5"/>
      </w:pPr>
      <w:r w:rsidRPr="00A043C2">
        <w:t>F</w:t>
      </w:r>
      <w:r w:rsidR="00FB2921" w:rsidRPr="00A043C2">
        <w:t>azit</w:t>
      </w:r>
    </w:p>
    <w:p w14:paraId="02170F5A" w14:textId="76D0BDAF" w:rsidR="00FB2921" w:rsidRPr="00A043C2" w:rsidRDefault="00FB2921" w:rsidP="00FB2921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Train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Validation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erlaubt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es:</w:t>
      </w:r>
    </w:p>
    <w:p w14:paraId="49B4904A" w14:textId="1B8940E3" w:rsidR="00FB2921" w:rsidRPr="00A043C2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(Train),</w:t>
      </w:r>
    </w:p>
    <w:p w14:paraId="2F104140" w14:textId="299FFCE8" w:rsidR="00FB2921" w:rsidRPr="00A043C2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043C2">
        <w:rPr>
          <w:rFonts w:ascii="Aptos" w:hAnsi="Aptos"/>
        </w:rPr>
        <w:t>Hyperparameter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(Validation),</w:t>
      </w:r>
    </w:p>
    <w:p w14:paraId="1DA400FB" w14:textId="362A2C4B" w:rsidR="00FB2921" w:rsidRPr="00A043C2" w:rsidRDefault="00FB2921" w:rsidP="00FB2921">
      <w:pPr>
        <w:numPr>
          <w:ilvl w:val="0"/>
          <w:numId w:val="83"/>
        </w:numPr>
        <w:rPr>
          <w:rFonts w:ascii="Aptos" w:hAnsi="Aptos"/>
        </w:rPr>
      </w:pP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objektiv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(Test).</w:t>
      </w:r>
    </w:p>
    <w:p w14:paraId="098271A6" w14:textId="42EC375E" w:rsidR="00042038" w:rsidRPr="00A043C2" w:rsidRDefault="00FB2921" w:rsidP="00826686">
      <w:pPr>
        <w:rPr>
          <w:rFonts w:ascii="Aptos" w:hAnsi="Aptos"/>
        </w:rPr>
      </w:pPr>
      <w:r w:rsidRPr="00A043C2">
        <w:rPr>
          <w:rFonts w:ascii="Aptos" w:hAnsi="Aptos"/>
        </w:rPr>
        <w:t>Möchtest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ikator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k-NN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Random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orest)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ndert?</w:t>
      </w:r>
    </w:p>
    <w:p w14:paraId="25355AB4" w14:textId="077061A7" w:rsidR="00826686" w:rsidRPr="00A043C2" w:rsidRDefault="00826686" w:rsidP="00826686">
      <w:pPr>
        <w:pStyle w:val="berschrift3"/>
        <w:rPr>
          <w:rFonts w:ascii="Aptos" w:hAnsi="Aptos"/>
        </w:rPr>
      </w:pPr>
      <w:bookmarkStart w:id="38" w:name="_Toc203514955"/>
      <w:r w:rsidRPr="00A043C2">
        <w:rPr>
          <w:rFonts w:ascii="Aptos" w:hAnsi="Aptos"/>
        </w:rPr>
        <w:t>4.3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Typische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Qualitätsprobleme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Datensätze</w:t>
      </w:r>
      <w:bookmarkEnd w:id="38"/>
    </w:p>
    <w:p w14:paraId="6E73EE4F" w14:textId="5F1AA9FD" w:rsidR="00826686" w:rsidRPr="00A043C2" w:rsidRDefault="00745A54" w:rsidP="00826686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7620CAE5" w14:textId="797B2D29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Qualitätsprobleme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ML-Datensätze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treten,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aus?</w:t>
      </w:r>
    </w:p>
    <w:p w14:paraId="51355C61" w14:textId="30B27128" w:rsidR="00722F74" w:rsidRPr="00A043C2" w:rsidRDefault="00C15644" w:rsidP="00826686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F2C2076" w14:textId="55155128" w:rsidR="00604810" w:rsidRPr="00A043C2" w:rsidRDefault="00604810" w:rsidP="00604810">
      <w:p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Machine-Learning-Projekten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Qualitätsprobleme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Datensätzen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erhebliche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potenziellen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olgen:</w:t>
      </w:r>
    </w:p>
    <w:p w14:paraId="3AE6390B" w14:textId="77777777" w:rsidR="00604810" w:rsidRPr="00A043C2" w:rsidRDefault="00322CDB" w:rsidP="00604810">
      <w:pPr>
        <w:rPr>
          <w:rFonts w:ascii="Aptos" w:hAnsi="Aptos"/>
        </w:rPr>
      </w:pPr>
      <w:r>
        <w:pict w14:anchorId="23146E1C">
          <v:rect id="Horizontal Line 1578" o:spid="_x0000_s219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A94BDA8" w14:textId="77777777" w:rsidR="00E30F2A" w:rsidRDefault="00E30F2A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2D271D3C" w14:textId="3C6645E9" w:rsidR="00604810" w:rsidRPr="00A043C2" w:rsidRDefault="00604810" w:rsidP="00EC0767">
      <w:pPr>
        <w:pStyle w:val="berschrift5"/>
      </w:pPr>
      <w:r w:rsidRPr="00A043C2">
        <w:lastRenderedPageBreak/>
        <w:t>Typische</w:t>
      </w:r>
      <w:r w:rsidR="00A043C2">
        <w:t xml:space="preserve"> </w:t>
      </w:r>
      <w:r w:rsidRPr="00A043C2">
        <w:t>Qualitätsprobleme</w:t>
      </w:r>
      <w:r w:rsidR="00A043C2">
        <w:t xml:space="preserve"> </w:t>
      </w:r>
      <w:r w:rsidRPr="00A043C2">
        <w:t>in</w:t>
      </w:r>
      <w:r w:rsidR="00A043C2">
        <w:t xml:space="preserve"> </w:t>
      </w:r>
      <w:r w:rsidRPr="00A043C2">
        <w:t>ML-Datensätzen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3120"/>
        <w:gridCol w:w="3463"/>
      </w:tblGrid>
      <w:tr w:rsidR="00604810" w:rsidRPr="00A043C2" w14:paraId="316F8A2D" w14:textId="77777777" w:rsidTr="0060481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995027" w14:textId="77777777" w:rsidR="00604810" w:rsidRPr="00A043C2" w:rsidRDefault="00604810" w:rsidP="0060481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Problemtyp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A4BB57" w14:textId="77777777" w:rsidR="00604810" w:rsidRPr="00A043C2" w:rsidRDefault="00604810" w:rsidP="0060481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EB3C3E8" w14:textId="77777777" w:rsidR="00604810" w:rsidRPr="00A043C2" w:rsidRDefault="00604810" w:rsidP="0060481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Auswirkungen</w:t>
            </w:r>
          </w:p>
        </w:tc>
      </w:tr>
      <w:tr w:rsidR="00604810" w:rsidRPr="00A043C2" w14:paraId="365ECCC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14B398" w14:textId="3430072A" w:rsidR="00604810" w:rsidRPr="00A043C2" w:rsidRDefault="00745A54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04810" w:rsidRPr="00A043C2">
              <w:rPr>
                <w:rFonts w:ascii="Aptos" w:hAnsi="Aptos"/>
                <w:b/>
                <w:bCs/>
              </w:rPr>
              <w:t>ehlende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604810" w:rsidRPr="00A043C2">
              <w:rPr>
                <w:rFonts w:ascii="Aptos" w:hAnsi="Aptos"/>
                <w:b/>
                <w:bCs/>
              </w:rPr>
              <w:t>Werte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3AA07D" w14:textId="2F8D7C47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Leere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elder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numerischen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kategorialen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Spalten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2BC62E" w14:textId="0C674B3D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Verzerrte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Modelle,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</w:t>
            </w:r>
          </w:p>
        </w:tc>
      </w:tr>
      <w:tr w:rsidR="00604810" w:rsidRPr="00A043C2" w14:paraId="50A1F9AE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E2775B" w14:textId="77777777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Ausreißer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09DD70" w14:textId="29CB085D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Extremwerte,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restlichen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Verteilung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passen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80E370" w14:textId="0B86BE7E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Überanpassung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instabile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</w:t>
            </w:r>
          </w:p>
        </w:tc>
      </w:tr>
      <w:tr w:rsidR="00604810" w:rsidRPr="00A043C2" w14:paraId="484AEB2A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F478AD" w14:textId="77777777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Rauschen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C67756" w14:textId="43E9CD69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ällige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Ungenauigkeiten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DD0D0F" w14:textId="1533247F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Reduzierte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Modellgenauigkeit</w:t>
            </w:r>
          </w:p>
        </w:tc>
      </w:tr>
      <w:tr w:rsidR="00604810" w:rsidRPr="00A043C2" w14:paraId="3A2F2190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2C87B1" w14:textId="7078B110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Unbalancierte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Klassen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5E7E8C" w14:textId="1593CDE9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Klasse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dominiert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stark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95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%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vs.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5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%)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299468" w14:textId="79B3A099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bevorzugt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Mehrheitsklasse,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schlechte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Recall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Minderheitsklasse</w:t>
            </w:r>
          </w:p>
        </w:tc>
      </w:tr>
      <w:tr w:rsidR="00604810" w:rsidRPr="00A043C2" w14:paraId="0C97AC9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276B9A" w14:textId="4E7DC07B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Datenleckage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(Data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Leakage)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57C811" w14:textId="547595D2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ormationen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Zukun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Zielvariable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eatures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A2F4D7" w14:textId="6054E6BB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Künstlich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hohe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Genauigkeit,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unbrauchbares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</w:t>
            </w:r>
          </w:p>
        </w:tc>
      </w:tr>
      <w:tr w:rsidR="00604810" w:rsidRPr="00A043C2" w14:paraId="1D1B0E25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C486C1" w14:textId="5455F1C6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Redundante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oder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irrelevante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eatures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725D8C" w14:textId="045CCD3A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Merkmale,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keinen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Mehrwert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bieten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stark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korreliert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sind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7BAFFB" w14:textId="54D7B36D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Erhöhte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Komplexität,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Over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itting</w:t>
            </w:r>
          </w:p>
        </w:tc>
      </w:tr>
      <w:tr w:rsidR="00604810" w:rsidRPr="00A043C2" w14:paraId="04BE2CF8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FA72BD" w14:textId="34E364F6" w:rsidR="00604810" w:rsidRPr="00A043C2" w:rsidRDefault="00745A54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604810" w:rsidRPr="00A043C2">
              <w:rPr>
                <w:rFonts w:ascii="Aptos" w:hAnsi="Aptos"/>
                <w:b/>
                <w:bCs/>
              </w:rPr>
              <w:t>alsche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604810" w:rsidRPr="00A043C2">
              <w:rPr>
                <w:rFonts w:ascii="Aptos" w:hAnsi="Aptos"/>
                <w:b/>
                <w:bCs/>
              </w:rPr>
              <w:t>Labels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109992" w14:textId="00702722" w:rsidR="00604810" w:rsidRPr="00A043C2" w:rsidRDefault="00745A54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604810" w:rsidRPr="00A043C2">
              <w:rPr>
                <w:rFonts w:ascii="Aptos" w:hAnsi="Aptos"/>
              </w:rPr>
              <w:t>ehlerha</w:t>
            </w:r>
            <w:r w:rsidRPr="00A043C2">
              <w:rPr>
                <w:rFonts w:ascii="Aptos" w:hAnsi="Aptos"/>
              </w:rPr>
              <w:t>f</w:t>
            </w:r>
            <w:r w:rsidR="00604810" w:rsidRPr="00A043C2">
              <w:rPr>
                <w:rFonts w:ascii="Aptos" w:hAnsi="Aptos"/>
              </w:rPr>
              <w:t>te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Zielwerte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(z.</w:t>
            </w:r>
            <w:r w:rsidR="00604810" w:rsidRPr="00A043C2">
              <w:rPr>
                <w:rFonts w:ascii="Arial" w:hAnsi="Arial" w:cs="Arial"/>
              </w:rPr>
              <w:t> </w:t>
            </w:r>
            <w:r w:rsidR="00604810"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manuelle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Annotation)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E058DF" w14:textId="3A18F919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lernt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alsche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Zusammenhänge</w:t>
            </w:r>
          </w:p>
        </w:tc>
      </w:tr>
      <w:tr w:rsidR="00604810" w:rsidRPr="00A043C2" w14:paraId="052D5874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FE44A" w14:textId="3A7FF0AF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Inkonsistente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ormate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759537" w14:textId="78CF397C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Unterschiedliche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Einheiten,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Schreibweisen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Kodierungen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EA50DF" w14:textId="0F84A735" w:rsidR="00604810" w:rsidRPr="00A043C2" w:rsidRDefault="00745A54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604810"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Verarbeitung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="00604810" w:rsidRPr="00A043C2">
              <w:rPr>
                <w:rFonts w:ascii="Aptos" w:hAnsi="Aptos"/>
              </w:rPr>
              <w:t>Modellinput</w:t>
            </w:r>
          </w:p>
        </w:tc>
      </w:tr>
      <w:tr w:rsidR="00604810" w:rsidRPr="00A043C2" w14:paraId="4DE2AC63" w14:textId="77777777" w:rsidTr="0060481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A6FAA9" w14:textId="01FF64D0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Bias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in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BEAF8CB" w14:textId="199680EB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Verzerrungen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nicht-repräsentative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Stichproben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0573D98" w14:textId="5CF6B5C1" w:rsidR="00604810" w:rsidRPr="00A043C2" w:rsidRDefault="00604810" w:rsidP="0060481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Diskriminierende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air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generalisierende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</w:t>
            </w:r>
          </w:p>
        </w:tc>
      </w:tr>
    </w:tbl>
    <w:p w14:paraId="0BFC2656" w14:textId="77777777" w:rsidR="00604810" w:rsidRPr="00A043C2" w:rsidRDefault="00322CDB" w:rsidP="00604810">
      <w:pPr>
        <w:rPr>
          <w:rFonts w:ascii="Aptos" w:hAnsi="Aptos"/>
        </w:rPr>
      </w:pPr>
      <w:r>
        <w:pict w14:anchorId="73FCC370">
          <v:rect id="Horizontal Line 1577" o:spid="_x0000_s219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35778F2" w14:textId="12894771" w:rsidR="00604810" w:rsidRPr="00A043C2" w:rsidRDefault="00604810" w:rsidP="00EC0767">
      <w:pPr>
        <w:pStyle w:val="berschrift6"/>
      </w:pPr>
      <w:r w:rsidRPr="00A043C2">
        <w:t>Wie</w:t>
      </w:r>
      <w:r w:rsidR="00A043C2">
        <w:t xml:space="preserve"> </w:t>
      </w:r>
      <w:r w:rsidRPr="00A043C2">
        <w:t>wirken</w:t>
      </w:r>
      <w:r w:rsidR="00A043C2">
        <w:t xml:space="preserve"> </w:t>
      </w:r>
      <w:r w:rsidRPr="00A043C2">
        <w:t>sich</w:t>
      </w:r>
      <w:r w:rsidR="00A043C2">
        <w:t xml:space="preserve"> </w:t>
      </w:r>
      <w:r w:rsidRPr="00A043C2">
        <w:t>diese</w:t>
      </w:r>
      <w:r w:rsidR="00A043C2">
        <w:t xml:space="preserve"> </w:t>
      </w:r>
      <w:r w:rsidRPr="00A043C2">
        <w:t>Probleme</w:t>
      </w:r>
      <w:r w:rsidR="00A043C2">
        <w:t xml:space="preserve"> </w:t>
      </w:r>
      <w:r w:rsidRPr="00A043C2">
        <w:t>aus?</w:t>
      </w:r>
    </w:p>
    <w:p w14:paraId="2DC7D599" w14:textId="42A9D9E0" w:rsidR="00604810" w:rsidRPr="00A043C2" w:rsidRDefault="00604810" w:rsidP="00604810">
      <w:pPr>
        <w:numPr>
          <w:ilvl w:val="0"/>
          <w:numId w:val="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Modellleistung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sinkt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Ungenaue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verrauschte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Vorhersagen.</w:t>
      </w:r>
    </w:p>
    <w:p w14:paraId="665A27D2" w14:textId="341453B9" w:rsidR="00604810" w:rsidRPr="00A043C2" w:rsidRDefault="00604810" w:rsidP="00604810">
      <w:pPr>
        <w:numPr>
          <w:ilvl w:val="0"/>
          <w:numId w:val="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Generalisation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leidet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2BB689F1" w14:textId="7DAE090C" w:rsidR="00604810" w:rsidRPr="00A043C2" w:rsidRDefault="00745A54" w:rsidP="00604810">
      <w:pPr>
        <w:numPr>
          <w:ilvl w:val="0"/>
          <w:numId w:val="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604810" w:rsidRPr="00A043C2">
        <w:rPr>
          <w:rFonts w:ascii="Aptos" w:hAnsi="Aptos"/>
          <w:b/>
          <w:bCs/>
        </w:rPr>
        <w:t>ehlende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F</w:t>
      </w:r>
      <w:r w:rsidR="00604810" w:rsidRPr="00A043C2">
        <w:rPr>
          <w:rFonts w:ascii="Aptos" w:hAnsi="Aptos"/>
          <w:b/>
          <w:bCs/>
        </w:rPr>
        <w:t>airness</w:t>
      </w:r>
      <w:r w:rsidR="00604810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Verzerrte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diskriminierenden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604810" w:rsidRPr="00A043C2">
        <w:rPr>
          <w:rFonts w:ascii="Aptos" w:hAnsi="Aptos"/>
        </w:rPr>
        <w:t>ühren.</w:t>
      </w:r>
    </w:p>
    <w:p w14:paraId="56C6CE40" w14:textId="5429C712" w:rsidR="00722F74" w:rsidRPr="00A043C2" w:rsidRDefault="00745A54" w:rsidP="00826686">
      <w:pPr>
        <w:numPr>
          <w:ilvl w:val="0"/>
          <w:numId w:val="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604810" w:rsidRPr="00A043C2">
        <w:rPr>
          <w:rFonts w:ascii="Aptos" w:hAnsi="Aptos"/>
          <w:b/>
          <w:bCs/>
        </w:rPr>
        <w:t>ehlende</w:t>
      </w:r>
      <w:r w:rsidR="00A043C2">
        <w:rPr>
          <w:rFonts w:ascii="Aptos" w:hAnsi="Aptos"/>
          <w:b/>
          <w:bCs/>
        </w:rPr>
        <w:t xml:space="preserve"> </w:t>
      </w:r>
      <w:r w:rsidR="00604810" w:rsidRPr="00A043C2">
        <w:rPr>
          <w:rFonts w:ascii="Aptos" w:hAnsi="Aptos"/>
          <w:b/>
          <w:bCs/>
        </w:rPr>
        <w:t>Reproduzierbarkeit</w:t>
      </w:r>
      <w:r w:rsidR="00604810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Inkonsistente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schlecht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dokumentierte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erschweren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604810" w:rsidRPr="00A043C2">
        <w:rPr>
          <w:rFonts w:ascii="Aptos" w:hAnsi="Aptos"/>
        </w:rPr>
        <w:t>Wiederverwendung.</w:t>
      </w:r>
    </w:p>
    <w:p w14:paraId="7FE9A2CF" w14:textId="3E6A418E" w:rsidR="00826686" w:rsidRPr="00A043C2" w:rsidRDefault="00826686" w:rsidP="00826686">
      <w:pPr>
        <w:pStyle w:val="berschrift3"/>
        <w:rPr>
          <w:rFonts w:ascii="Aptos" w:hAnsi="Aptos"/>
        </w:rPr>
      </w:pPr>
      <w:bookmarkStart w:id="39" w:name="_Toc203514956"/>
      <w:r w:rsidRPr="00A043C2">
        <w:rPr>
          <w:rFonts w:ascii="Aptos" w:hAnsi="Aptos"/>
        </w:rPr>
        <w:lastRenderedPageBreak/>
        <w:t>4.4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Erkennen,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schlechte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Datenqualität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Problemen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resultierenden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ML-Modell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C63236"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kann</w:t>
      </w:r>
      <w:bookmarkEnd w:id="39"/>
    </w:p>
    <w:p w14:paraId="563BD8A8" w14:textId="284927A5" w:rsidR="00826686" w:rsidRPr="00A043C2" w:rsidRDefault="00745A54" w:rsidP="00826686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677DEFAB" w14:textId="7F647042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auswirken?</w:t>
      </w:r>
    </w:p>
    <w:p w14:paraId="7765AC97" w14:textId="01AE6BAD" w:rsidR="00722F74" w:rsidRPr="00A043C2" w:rsidRDefault="00C15644" w:rsidP="00826686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795BFB3D" w14:textId="14674C98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</w:rPr>
        <w:t>Schlechte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massiv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negativ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Vertrauenswürdigkeit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Machine-Learning-Modells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Dimensionen,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sind:</w:t>
      </w:r>
    </w:p>
    <w:p w14:paraId="58C24400" w14:textId="77777777" w:rsidR="00AB4B92" w:rsidRPr="00A043C2" w:rsidRDefault="00322CDB" w:rsidP="00AB4B92">
      <w:pPr>
        <w:rPr>
          <w:rFonts w:ascii="Aptos" w:hAnsi="Aptos"/>
        </w:rPr>
      </w:pPr>
      <w:r>
        <w:pict w14:anchorId="445F85F6">
          <v:rect id="Horizontal Line 1576" o:spid="_x0000_s219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FB7A31F" w14:textId="2BBCADAE" w:rsidR="00AB4B92" w:rsidRPr="00A043C2" w:rsidRDefault="00AB4B92" w:rsidP="00EC0767">
      <w:pPr>
        <w:pStyle w:val="berschrift5"/>
      </w:pPr>
      <w:r w:rsidRPr="00A043C2">
        <w:t>1.</w:t>
      </w:r>
      <w:r w:rsidR="00A043C2">
        <w:t xml:space="preserve"> </w:t>
      </w:r>
      <w:r w:rsidRPr="00A043C2">
        <w:t>Genauigkeit</w:t>
      </w:r>
      <w:r w:rsidR="00A043C2">
        <w:t xml:space="preserve"> </w:t>
      </w:r>
      <w:r w:rsidRPr="00A043C2">
        <w:t>(Accuracy)</w:t>
      </w:r>
    </w:p>
    <w:p w14:paraId="32F99E0D" w14:textId="77777777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Ursachen:</w:t>
      </w:r>
    </w:p>
    <w:p w14:paraId="2D311EA2" w14:textId="04699AC0" w:rsidR="00AB4B92" w:rsidRPr="00A043C2" w:rsidRDefault="00745A54" w:rsidP="00AB4B92">
      <w:pPr>
        <w:numPr>
          <w:ilvl w:val="0"/>
          <w:numId w:val="85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B4B92"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AB4B92" w:rsidRPr="00A043C2">
        <w:rPr>
          <w:rFonts w:ascii="Aptos" w:hAnsi="Aptos"/>
        </w:rPr>
        <w:t>ehlerha</w:t>
      </w:r>
      <w:r w:rsidRPr="00A043C2">
        <w:rPr>
          <w:rFonts w:ascii="Aptos" w:hAnsi="Aptos"/>
        </w:rPr>
        <w:t>f</w:t>
      </w:r>
      <w:r w:rsidR="00AB4B92" w:rsidRPr="00A043C2">
        <w:rPr>
          <w:rFonts w:ascii="Aptos" w:hAnsi="Aptos"/>
        </w:rPr>
        <w:t>te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Labels</w:t>
      </w:r>
    </w:p>
    <w:p w14:paraId="5070F262" w14:textId="6FB5A975" w:rsidR="00AB4B92" w:rsidRPr="00A043C2" w:rsidRDefault="00AB4B92" w:rsidP="00AB4B92">
      <w:pPr>
        <w:numPr>
          <w:ilvl w:val="0"/>
          <w:numId w:val="85"/>
        </w:numPr>
        <w:rPr>
          <w:rFonts w:ascii="Aptos" w:hAnsi="Aptos"/>
        </w:rPr>
      </w:pPr>
      <w:r w:rsidRPr="00A043C2">
        <w:rPr>
          <w:rFonts w:ascii="Aptos" w:hAnsi="Aptos"/>
        </w:rPr>
        <w:t>Rauschen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Ausreißer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</w:p>
    <w:p w14:paraId="180F8906" w14:textId="2641D82C" w:rsidR="00AB4B92" w:rsidRPr="00A043C2" w:rsidRDefault="00AB4B92" w:rsidP="00AB4B92">
      <w:pPr>
        <w:numPr>
          <w:ilvl w:val="0"/>
          <w:numId w:val="85"/>
        </w:numPr>
        <w:rPr>
          <w:rFonts w:ascii="Aptos" w:hAnsi="Aptos"/>
        </w:rPr>
      </w:pPr>
      <w:r w:rsidRPr="00A043C2">
        <w:rPr>
          <w:rFonts w:ascii="Aptos" w:hAnsi="Aptos"/>
        </w:rPr>
        <w:t>Irrelevante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redundante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</w:p>
    <w:p w14:paraId="2708627B" w14:textId="77777777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Auswirkungen:</w:t>
      </w:r>
    </w:p>
    <w:p w14:paraId="07B6BE1C" w14:textId="5AE62467" w:rsidR="00AB4B92" w:rsidRPr="00A043C2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Zusammenhänge.</w:t>
      </w:r>
    </w:p>
    <w:p w14:paraId="08A7FF35" w14:textId="41BF891B" w:rsidR="00AB4B92" w:rsidRPr="00A043C2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2FF64F39" w14:textId="4D83017E" w:rsidR="00AB4B92" w:rsidRPr="00A043C2" w:rsidRDefault="00AB4B92" w:rsidP="00AB4B92">
      <w:pPr>
        <w:numPr>
          <w:ilvl w:val="0"/>
          <w:numId w:val="86"/>
        </w:num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Vorhersagegenauigkeit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deutlich.</w:t>
      </w:r>
    </w:p>
    <w:p w14:paraId="174A15AD" w14:textId="7BBE13D6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Spam-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ilter,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gelabelten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E-Mails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Spam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zuverlässig.</w:t>
      </w:r>
    </w:p>
    <w:p w14:paraId="102E4AC5" w14:textId="77777777" w:rsidR="00AB4B92" w:rsidRPr="00A043C2" w:rsidRDefault="00322CDB" w:rsidP="00AB4B92">
      <w:pPr>
        <w:rPr>
          <w:rFonts w:ascii="Aptos" w:hAnsi="Aptos"/>
        </w:rPr>
      </w:pPr>
      <w:r>
        <w:pict w14:anchorId="574DA047">
          <v:rect id="Horizontal Line 1575" o:spid="_x0000_s219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AF70E87" w14:textId="12852675" w:rsidR="00AB4B92" w:rsidRPr="00A043C2" w:rsidRDefault="00AB4B92" w:rsidP="00EC0767">
      <w:pPr>
        <w:pStyle w:val="berschrift5"/>
      </w:pPr>
      <w:r w:rsidRPr="00A043C2">
        <w:t>2.</w:t>
      </w:r>
      <w:r w:rsidR="00A043C2">
        <w:t xml:space="preserve"> </w:t>
      </w:r>
      <w:r w:rsidR="00745A54" w:rsidRPr="00A043C2">
        <w:t>F</w:t>
      </w:r>
      <w:r w:rsidRPr="00A043C2">
        <w:t>airness</w:t>
      </w:r>
    </w:p>
    <w:p w14:paraId="52F53C44" w14:textId="77777777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Ursachen:</w:t>
      </w:r>
    </w:p>
    <w:p w14:paraId="2515D3C6" w14:textId="39BACCFD" w:rsidR="00AB4B92" w:rsidRPr="00A043C2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043C2">
        <w:rPr>
          <w:rFonts w:ascii="Aptos" w:hAnsi="Aptos"/>
        </w:rPr>
        <w:t>Verzerrte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nicht-repräsentative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</w:p>
    <w:p w14:paraId="516A08F4" w14:textId="6E27764F" w:rsidR="00AB4B92" w:rsidRPr="00A043C2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043C2">
        <w:rPr>
          <w:rFonts w:ascii="Aptos" w:hAnsi="Aptos"/>
        </w:rPr>
        <w:t>Historische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</w:p>
    <w:p w14:paraId="6BE6510E" w14:textId="46BB15C0" w:rsidR="00AB4B92" w:rsidRPr="00A043C2" w:rsidRDefault="00AB4B92" w:rsidP="00AB4B92">
      <w:pPr>
        <w:numPr>
          <w:ilvl w:val="0"/>
          <w:numId w:val="87"/>
        </w:numPr>
        <w:rPr>
          <w:rFonts w:ascii="Aptos" w:hAnsi="Aptos"/>
        </w:rPr>
      </w:pPr>
      <w:r w:rsidRPr="00A043C2">
        <w:rPr>
          <w:rFonts w:ascii="Aptos" w:hAnsi="Aptos"/>
        </w:rPr>
        <w:t>Ungleichgewicht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nner,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rauen)</w:t>
      </w:r>
    </w:p>
    <w:p w14:paraId="7DC06CCF" w14:textId="48D9448C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Auswirkungen:</w:t>
      </w:r>
    </w:p>
    <w:p w14:paraId="5A1B4299" w14:textId="47E29C06" w:rsidR="00AB4B92" w:rsidRPr="00A043C2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bevorzugt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Gruppen.</w:t>
      </w:r>
    </w:p>
    <w:p w14:paraId="62D6DC18" w14:textId="1BC8298C" w:rsidR="00AB4B92" w:rsidRPr="00A043C2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043C2">
        <w:rPr>
          <w:rFonts w:ascii="Aptos" w:hAnsi="Aptos"/>
        </w:rPr>
        <w:t>Diskriminierende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Kreditvergabe,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Bewerbungen).</w:t>
      </w:r>
    </w:p>
    <w:p w14:paraId="67C66FDD" w14:textId="5B3EC372" w:rsidR="00AB4B92" w:rsidRPr="00A043C2" w:rsidRDefault="00AB4B92" w:rsidP="00AB4B92">
      <w:pPr>
        <w:numPr>
          <w:ilvl w:val="0"/>
          <w:numId w:val="88"/>
        </w:numPr>
        <w:rPr>
          <w:rFonts w:ascii="Aptos" w:hAnsi="Aptos"/>
        </w:rPr>
      </w:pPr>
      <w:r w:rsidRPr="00A043C2">
        <w:rPr>
          <w:rFonts w:ascii="Aptos" w:hAnsi="Aptos"/>
        </w:rPr>
        <w:t>Vertrauensverlust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Risiken.</w:t>
      </w:r>
    </w:p>
    <w:p w14:paraId="42BE67BF" w14:textId="7B8D1AB4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Bewerbungs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ilter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bevorzugt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männlichen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Trainingsset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überwiegend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Männer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enthielt.</w:t>
      </w:r>
    </w:p>
    <w:p w14:paraId="1D9EEAE6" w14:textId="77777777" w:rsidR="00AB4B92" w:rsidRPr="00A043C2" w:rsidRDefault="00322CDB" w:rsidP="00AB4B92">
      <w:pPr>
        <w:rPr>
          <w:rFonts w:ascii="Aptos" w:hAnsi="Aptos"/>
        </w:rPr>
      </w:pPr>
      <w:r>
        <w:pict w14:anchorId="2C42EBAD">
          <v:rect id="Horizontal Line 1574" o:spid="_x0000_s219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4A62B3B" w14:textId="36909439" w:rsidR="00AB4B92" w:rsidRPr="00A043C2" w:rsidRDefault="00AB4B92" w:rsidP="00EC0767">
      <w:pPr>
        <w:pStyle w:val="berschrift5"/>
      </w:pPr>
      <w:r w:rsidRPr="00A043C2">
        <w:t>3.</w:t>
      </w:r>
      <w:r w:rsidR="00A043C2">
        <w:t xml:space="preserve"> </w:t>
      </w:r>
      <w:r w:rsidRPr="00A043C2">
        <w:t>Sicherheit</w:t>
      </w:r>
      <w:r w:rsidR="00A043C2">
        <w:t xml:space="preserve"> </w:t>
      </w:r>
      <w:r w:rsidRPr="00A043C2">
        <w:t>(Robustheit</w:t>
      </w:r>
      <w:r w:rsidR="00A043C2">
        <w:t xml:space="preserve"> </w:t>
      </w:r>
      <w:r w:rsidRPr="00A043C2">
        <w:t>&amp;</w:t>
      </w:r>
      <w:r w:rsidR="00A043C2">
        <w:t xml:space="preserve"> </w:t>
      </w:r>
      <w:r w:rsidRPr="00A043C2">
        <w:t>Angrei</w:t>
      </w:r>
      <w:r w:rsidR="00745A54" w:rsidRPr="00A043C2">
        <w:t>f</w:t>
      </w:r>
      <w:r w:rsidRPr="00A043C2">
        <w:t>barkeit)</w:t>
      </w:r>
    </w:p>
    <w:p w14:paraId="25D560AF" w14:textId="77777777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Ursachen:</w:t>
      </w:r>
    </w:p>
    <w:p w14:paraId="05EAE2EF" w14:textId="55D9184C" w:rsidR="00AB4B92" w:rsidRPr="00A043C2" w:rsidRDefault="00AB4B92" w:rsidP="00AB4B92">
      <w:pPr>
        <w:numPr>
          <w:ilvl w:val="0"/>
          <w:numId w:val="89"/>
        </w:numPr>
        <w:rPr>
          <w:rFonts w:ascii="Aptos" w:hAnsi="Aptos"/>
        </w:rPr>
      </w:pPr>
      <w:r w:rsidRPr="00A043C2">
        <w:rPr>
          <w:rFonts w:ascii="Aptos" w:hAnsi="Aptos"/>
        </w:rPr>
        <w:t>Rauschan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manipulierbare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</w:p>
    <w:p w14:paraId="1F1097A2" w14:textId="229F6928" w:rsidR="00AB4B92" w:rsidRPr="00A043C2" w:rsidRDefault="00745A54" w:rsidP="00AB4B92">
      <w:pPr>
        <w:numPr>
          <w:ilvl w:val="0"/>
          <w:numId w:val="89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B4B92"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Validierung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adversariale</w:t>
      </w:r>
      <w:r w:rsidR="00A043C2">
        <w:rPr>
          <w:rFonts w:ascii="Aptos" w:hAnsi="Aptos"/>
        </w:rPr>
        <w:t xml:space="preserve"> </w:t>
      </w:r>
      <w:r w:rsidR="00AB4B92" w:rsidRPr="00A043C2">
        <w:rPr>
          <w:rFonts w:ascii="Aptos" w:hAnsi="Aptos"/>
        </w:rPr>
        <w:t>Eingaben</w:t>
      </w:r>
    </w:p>
    <w:p w14:paraId="5A95ED27" w14:textId="7CDE550B" w:rsidR="00AB4B92" w:rsidRPr="00A043C2" w:rsidRDefault="00AB4B92" w:rsidP="00AB4B92">
      <w:pPr>
        <w:numPr>
          <w:ilvl w:val="0"/>
          <w:numId w:val="89"/>
        </w:numPr>
        <w:rPr>
          <w:rFonts w:ascii="Aptos" w:hAnsi="Aptos"/>
        </w:rPr>
      </w:pPr>
      <w:r w:rsidRPr="00A043C2">
        <w:rPr>
          <w:rFonts w:ascii="Aptos" w:hAnsi="Aptos"/>
        </w:rPr>
        <w:t>Datenleckage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Zielvariable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eatures)</w:t>
      </w:r>
    </w:p>
    <w:p w14:paraId="44B7E010" w14:textId="77777777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Auswirkungen:</w:t>
      </w:r>
    </w:p>
    <w:p w14:paraId="5D1B990E" w14:textId="52A8B86E" w:rsidR="00AB4B92" w:rsidRPr="00A043C2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manipuliert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06CBA6B9" w14:textId="56A0B1A8" w:rsidR="00AB4B92" w:rsidRPr="00A043C2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reagiert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instabil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Änderungen.</w:t>
      </w:r>
    </w:p>
    <w:p w14:paraId="4DC7CB9E" w14:textId="3B290C80" w:rsidR="00AB4B92" w:rsidRPr="00A043C2" w:rsidRDefault="00AB4B92" w:rsidP="00AB4B92">
      <w:pPr>
        <w:numPr>
          <w:ilvl w:val="0"/>
          <w:numId w:val="90"/>
        </w:numPr>
        <w:rPr>
          <w:rFonts w:ascii="Aptos" w:hAnsi="Aptos"/>
        </w:rPr>
      </w:pPr>
      <w:r w:rsidRPr="00A043C2">
        <w:rPr>
          <w:rFonts w:ascii="Aptos" w:hAnsi="Aptos"/>
        </w:rPr>
        <w:t>Vertrauliche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ungewollt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preisgegeben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04DB4006" w14:textId="26F76563" w:rsidR="00AB4B92" w:rsidRPr="00A043C2" w:rsidRDefault="00AB4B92" w:rsidP="00AB4B92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Bilderkennungsmodell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Stoppschild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Sticker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klebt.</w:t>
      </w:r>
    </w:p>
    <w:p w14:paraId="298A94D9" w14:textId="78DBF863" w:rsidR="00826686" w:rsidRPr="00A043C2" w:rsidRDefault="00826686" w:rsidP="00826686">
      <w:pPr>
        <w:pStyle w:val="berschrift3"/>
        <w:rPr>
          <w:rFonts w:ascii="Aptos" w:hAnsi="Aptos"/>
        </w:rPr>
      </w:pPr>
      <w:bookmarkStart w:id="40" w:name="_Toc203514957"/>
      <w:r w:rsidRPr="00A043C2">
        <w:rPr>
          <w:rFonts w:ascii="Aptos" w:hAnsi="Aptos"/>
        </w:rPr>
        <w:lastRenderedPageBreak/>
        <w:t>4.5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Ansätze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Kennzeichnung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Datensätze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C6323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überwachtes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Lernen</w:t>
      </w:r>
      <w:bookmarkEnd w:id="40"/>
    </w:p>
    <w:p w14:paraId="64108ABD" w14:textId="6FC9EC1D" w:rsidR="00826686" w:rsidRPr="00A043C2" w:rsidRDefault="00745A54" w:rsidP="00826686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7D0C27FF" w14:textId="1F211211" w:rsidR="00722F74" w:rsidRPr="00A043C2" w:rsidRDefault="000503A5" w:rsidP="00826686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Ansätze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Datenkennzeichnung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="00994010" w:rsidRPr="00A043C2">
        <w:rPr>
          <w:rFonts w:ascii="Aptos" w:hAnsi="Aptos"/>
        </w:rPr>
        <w:t>verwendet?</w:t>
      </w:r>
    </w:p>
    <w:p w14:paraId="1D51DFE8" w14:textId="1F7C28B5" w:rsidR="00722F74" w:rsidRPr="00A043C2" w:rsidRDefault="00C15644" w:rsidP="00826686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79FD4430" w14:textId="5BDC3300" w:rsidR="00CC5D88" w:rsidRPr="00A043C2" w:rsidRDefault="00CC5D88" w:rsidP="00CC5D88">
      <w:pPr>
        <w:rPr>
          <w:rFonts w:ascii="Aptos" w:hAnsi="Aptos"/>
        </w:rPr>
      </w:pP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Datenkennzeichnung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(Labeling)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wissen,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gehört.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Ansätze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Datenkennzeichnung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Datenart,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Ressourcen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all:</w:t>
      </w:r>
    </w:p>
    <w:p w14:paraId="042DDEE6" w14:textId="77777777" w:rsidR="00CC5D88" w:rsidRPr="00A043C2" w:rsidRDefault="00322CDB" w:rsidP="00CC5D88">
      <w:pPr>
        <w:rPr>
          <w:rFonts w:ascii="Aptos" w:hAnsi="Aptos"/>
        </w:rPr>
      </w:pPr>
      <w:r>
        <w:pict w14:anchorId="6026134B">
          <v:rect id="Horizontal Line 1573" o:spid="_x0000_s219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ECCE1F6" w14:textId="4B5DD1E5" w:rsidR="00CC5D88" w:rsidRPr="00A043C2" w:rsidRDefault="00CC5D88" w:rsidP="00EC0767">
      <w:pPr>
        <w:pStyle w:val="berschrift5"/>
      </w:pPr>
      <w:r w:rsidRPr="00A043C2">
        <w:t>Typische</w:t>
      </w:r>
      <w:r w:rsidR="00A043C2">
        <w:t xml:space="preserve"> </w:t>
      </w:r>
      <w:r w:rsidRPr="00A043C2">
        <w:t>Ansätze</w:t>
      </w:r>
      <w:r w:rsidR="00A043C2">
        <w:t xml:space="preserve"> </w:t>
      </w:r>
      <w:r w:rsidRPr="00A043C2">
        <w:t>zur</w:t>
      </w:r>
      <w:r w:rsidR="00A043C2">
        <w:t xml:space="preserve"> </w:t>
      </w:r>
      <w:r w:rsidRPr="00A043C2">
        <w:t>Datenkennzeichnung</w:t>
      </w:r>
    </w:p>
    <w:p w14:paraId="4505945A" w14:textId="3DB6A008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Manuelle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Kennzeichnung</w:t>
      </w:r>
    </w:p>
    <w:p w14:paraId="02190F73" w14:textId="6BC5DA0A" w:rsidR="00CC5D88" w:rsidRPr="00A043C2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Experten,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Crowdworker)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Labels.</w:t>
      </w:r>
    </w:p>
    <w:p w14:paraId="16725E96" w14:textId="584F8566" w:rsidR="00CC5D88" w:rsidRPr="00A043C2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Radiologe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markiert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Tumore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Röntgenbildern.</w:t>
      </w:r>
    </w:p>
    <w:p w14:paraId="3CA34FA0" w14:textId="2C6FEC74" w:rsidR="00CC5D88" w:rsidRPr="00A043C2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</w:t>
      </w:r>
    </w:p>
    <w:p w14:paraId="60328145" w14:textId="7187F29A" w:rsidR="00CC5D88" w:rsidRPr="00A043C2" w:rsidRDefault="00CC5D88" w:rsidP="00CC5D88">
      <w:pPr>
        <w:numPr>
          <w:ilvl w:val="0"/>
          <w:numId w:val="91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kostenintensiv</w:t>
      </w:r>
    </w:p>
    <w:p w14:paraId="0C960D3C" w14:textId="5F5962E6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Crowdsourcing</w:t>
      </w:r>
    </w:p>
    <w:p w14:paraId="7386701D" w14:textId="177D1853" w:rsidR="00CC5D88" w:rsidRPr="00A043C2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nicht-expertengestützte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Annotatoren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Amazon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Mechanical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Turk)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07880705" w14:textId="0F8BB15F" w:rsidR="00CC5D88" w:rsidRPr="00A043C2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markieren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„Katze“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„Hund“.</w:t>
      </w:r>
    </w:p>
    <w:p w14:paraId="0881EF4F" w14:textId="52184860" w:rsidR="00CC5D88" w:rsidRPr="00A043C2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Skalierbar</w:t>
      </w:r>
    </w:p>
    <w:p w14:paraId="7BC66EC8" w14:textId="3CF0A74B" w:rsidR="00CC5D88" w:rsidRPr="00A043C2" w:rsidRDefault="00CC5D88" w:rsidP="00CC5D88">
      <w:pPr>
        <w:numPr>
          <w:ilvl w:val="0"/>
          <w:numId w:val="92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schwankt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achlabelung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</w:t>
      </w:r>
    </w:p>
    <w:p w14:paraId="0694DAA2" w14:textId="5A0DF876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Semi-automatisches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Labeling</w:t>
      </w:r>
    </w:p>
    <w:p w14:paraId="17942297" w14:textId="1B03F033" w:rsidR="00CC5D88" w:rsidRPr="00A043C2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schlägt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28FFB500" w14:textId="6EDA911A" w:rsidR="00CC5D88" w:rsidRPr="00A043C2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ikator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markiert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E-Mails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Spam,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bestätigt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korrigiert.</w:t>
      </w:r>
    </w:p>
    <w:p w14:paraId="74CF990A" w14:textId="5B65714D" w:rsidR="00CC5D88" w:rsidRPr="00A043C2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izienter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manuell</w:t>
      </w:r>
    </w:p>
    <w:p w14:paraId="5B2EFEE1" w14:textId="458BF441" w:rsidR="00CC5D88" w:rsidRPr="00A043C2" w:rsidRDefault="00CC5D88" w:rsidP="00CC5D88">
      <w:pPr>
        <w:numPr>
          <w:ilvl w:val="0"/>
          <w:numId w:val="93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ortp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lanzen</w:t>
      </w:r>
    </w:p>
    <w:p w14:paraId="34F4ED75" w14:textId="2DF64444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Selbstüberwachtes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(Sel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-supervised)</w:t>
      </w:r>
    </w:p>
    <w:p w14:paraId="334674AD" w14:textId="7343D62E" w:rsidR="00CC5D88" w:rsidRPr="00A043C2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generiert.</w:t>
      </w:r>
    </w:p>
    <w:p w14:paraId="30F6DC27" w14:textId="22ECEBDC" w:rsidR="00CC5D88" w:rsidRPr="00A043C2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vorhersagen.</w:t>
      </w:r>
    </w:p>
    <w:p w14:paraId="09688CB4" w14:textId="5BE27681" w:rsidR="00CC5D88" w:rsidRPr="00A043C2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manuelle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Annotation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</w:t>
      </w:r>
    </w:p>
    <w:p w14:paraId="0AEA8247" w14:textId="540233CC" w:rsidR="00CC5D88" w:rsidRPr="00A043C2" w:rsidRDefault="00CC5D88" w:rsidP="00CC5D88">
      <w:pPr>
        <w:numPr>
          <w:ilvl w:val="0"/>
          <w:numId w:val="94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</w:t>
      </w:r>
    </w:p>
    <w:p w14:paraId="619489B3" w14:textId="4D81B19F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5.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Schwaches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(Weak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Supervision)</w:t>
      </w:r>
    </w:p>
    <w:p w14:paraId="1A7382CE" w14:textId="34C48A05" w:rsidR="00CC5D88" w:rsidRPr="00A043C2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Heuristiken,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externen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abgeleitet.</w:t>
      </w:r>
    </w:p>
    <w:p w14:paraId="5C6DC617" w14:textId="1BE6BB72" w:rsidR="00CC5D88" w:rsidRPr="00A043C2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Tweet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„glücklich“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enthält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=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positiv.</w:t>
      </w:r>
    </w:p>
    <w:p w14:paraId="7A555577" w14:textId="4C4553AB" w:rsidR="00CC5D88" w:rsidRPr="00A043C2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Schnell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labeln</w:t>
      </w:r>
    </w:p>
    <w:p w14:paraId="36BCB2C3" w14:textId="0ED1212E" w:rsidR="00CC5D88" w:rsidRPr="00A043C2" w:rsidRDefault="00CC5D88" w:rsidP="00CC5D88">
      <w:pPr>
        <w:numPr>
          <w:ilvl w:val="0"/>
          <w:numId w:val="95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ungenau</w:t>
      </w:r>
    </w:p>
    <w:p w14:paraId="0022B87D" w14:textId="5DEF4FAD" w:rsidR="00CC5D88" w:rsidRPr="00A043C2" w:rsidRDefault="00CC5D88" w:rsidP="00CC5D8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6.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Aktives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</w:p>
    <w:p w14:paraId="4F0C3820" w14:textId="4209708B" w:rsidR="00CC5D88" w:rsidRPr="00A043C2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Beschreibung: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Beispiele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bittet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Annotation.</w:t>
      </w:r>
    </w:p>
    <w:p w14:paraId="22D1FD9E" w14:textId="2881D33C" w:rsidR="00CC5D88" w:rsidRPr="00A043C2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wand</w:t>
      </w:r>
    </w:p>
    <w:p w14:paraId="6CFB5E07" w14:textId="2529CB4E" w:rsidR="00CC5D88" w:rsidRPr="00A043C2" w:rsidRDefault="00CC5D88" w:rsidP="00CC5D88">
      <w:pPr>
        <w:numPr>
          <w:ilvl w:val="0"/>
          <w:numId w:val="96"/>
        </w:num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Nachteil: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rastruktur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</w:t>
      </w:r>
    </w:p>
    <w:p w14:paraId="11B1F89A" w14:textId="1921A8D2" w:rsidR="00826686" w:rsidRPr="00A043C2" w:rsidRDefault="00826686" w:rsidP="00826686">
      <w:pPr>
        <w:pStyle w:val="berschrift3"/>
        <w:rPr>
          <w:rFonts w:ascii="Aptos" w:hAnsi="Aptos"/>
        </w:rPr>
      </w:pPr>
      <w:bookmarkStart w:id="41" w:name="_Toc203514958"/>
      <w:r w:rsidRPr="00A043C2">
        <w:rPr>
          <w:rFonts w:ascii="Aptos" w:hAnsi="Aptos"/>
        </w:rPr>
        <w:lastRenderedPageBreak/>
        <w:t>4.</w:t>
      </w:r>
      <w:r w:rsidR="003E0A75">
        <w:rPr>
          <w:rFonts w:ascii="Aptos" w:hAnsi="Aptos"/>
        </w:rPr>
        <w:t>6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Gründe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C6323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C63236" w:rsidRPr="00A043C2">
        <w:rPr>
          <w:rFonts w:ascii="Aptos" w:hAnsi="Aptos"/>
        </w:rPr>
        <w:t>alsche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Kennzeichnung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C63236" w:rsidRPr="00A043C2">
        <w:rPr>
          <w:rFonts w:ascii="Aptos" w:hAnsi="Aptos"/>
        </w:rPr>
        <w:t>Datensätze</w:t>
      </w:r>
      <w:bookmarkEnd w:id="41"/>
    </w:p>
    <w:p w14:paraId="1B43BA01" w14:textId="54F3009A" w:rsidR="00722F74" w:rsidRPr="00A043C2" w:rsidRDefault="00745A54" w:rsidP="00722F74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22F74" w:rsidRPr="00A043C2">
        <w:rPr>
          <w:rFonts w:ascii="Aptos" w:hAnsi="Aptos"/>
        </w:rPr>
        <w:t>rage:</w:t>
      </w:r>
    </w:p>
    <w:p w14:paraId="70BB4D68" w14:textId="5B6C357E" w:rsidR="00722F74" w:rsidRPr="00A043C2" w:rsidRDefault="00994010" w:rsidP="00722F74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Ursache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gekennzeichneten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ML-Datensatz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ühren?</w:t>
      </w:r>
    </w:p>
    <w:p w14:paraId="6BF520D5" w14:textId="208BA270" w:rsidR="00722F74" w:rsidRPr="00A043C2" w:rsidRDefault="00C15644" w:rsidP="00722F74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A102F54" w14:textId="4F8456EA" w:rsidR="00AE3EDE" w:rsidRPr="00A043C2" w:rsidRDefault="00745A54" w:rsidP="00AE3EDE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AE3EDE"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gekennzeichnete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(auch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  <w:b/>
          <w:bCs/>
        </w:rPr>
        <w:t>Labeling</w:t>
      </w:r>
      <w:r w:rsidR="00A043C2">
        <w:rPr>
          <w:rFonts w:ascii="Aptos" w:hAnsi="Aptos"/>
          <w:b/>
          <w:bCs/>
        </w:rPr>
        <w:t xml:space="preserve"> </w:t>
      </w:r>
      <w:r w:rsidR="00AE3EDE" w:rsidRPr="00A043C2">
        <w:rPr>
          <w:rFonts w:ascii="Aptos" w:hAnsi="Aptos"/>
          <w:b/>
          <w:bCs/>
        </w:rPr>
        <w:t>Errors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bekannt)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häu</w:t>
      </w:r>
      <w:r w:rsidRPr="00A043C2">
        <w:rPr>
          <w:rFonts w:ascii="Aptos" w:hAnsi="Aptos"/>
        </w:rPr>
        <w:t>f</w:t>
      </w:r>
      <w:r w:rsidR="00AE3EDE" w:rsidRPr="00A043C2">
        <w:rPr>
          <w:rFonts w:ascii="Aptos" w:hAnsi="Aptos"/>
        </w:rPr>
        <w:t>iges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Problem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überwachten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erheblich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beeinträchtigen.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  <w:b/>
          <w:bCs/>
        </w:rPr>
        <w:t>häu</w:t>
      </w:r>
      <w:r w:rsidRPr="00A043C2">
        <w:rPr>
          <w:rFonts w:ascii="Aptos" w:hAnsi="Aptos"/>
          <w:b/>
          <w:bCs/>
        </w:rPr>
        <w:t>f</w:t>
      </w:r>
      <w:r w:rsidR="00AE3EDE" w:rsidRPr="00A043C2">
        <w:rPr>
          <w:rFonts w:ascii="Aptos" w:hAnsi="Aptos"/>
          <w:b/>
          <w:bCs/>
        </w:rPr>
        <w:t>igsten</w:t>
      </w:r>
      <w:r w:rsidR="00A043C2">
        <w:rPr>
          <w:rFonts w:ascii="Aptos" w:hAnsi="Aptos"/>
          <w:b/>
          <w:bCs/>
        </w:rPr>
        <w:t xml:space="preserve"> </w:t>
      </w:r>
      <w:r w:rsidR="00AE3EDE" w:rsidRPr="00A043C2">
        <w:rPr>
          <w:rFonts w:ascii="Aptos" w:hAnsi="Aptos"/>
          <w:b/>
          <w:bCs/>
        </w:rPr>
        <w:t>Ursachen</w:t>
      </w:r>
      <w:r w:rsidR="00A043C2">
        <w:rPr>
          <w:rFonts w:ascii="Aptos" w:hAnsi="Aptos"/>
        </w:rPr>
        <w:t xml:space="preserve"> </w:t>
      </w:r>
      <w:r w:rsidR="00AE3EDE" w:rsidRPr="00A043C2">
        <w:rPr>
          <w:rFonts w:ascii="Aptos" w:hAnsi="Aptos"/>
        </w:rPr>
        <w:t>da</w:t>
      </w:r>
      <w:r w:rsidRPr="00A043C2">
        <w:rPr>
          <w:rFonts w:ascii="Aptos" w:hAnsi="Aptos"/>
        </w:rPr>
        <w:t>f</w:t>
      </w:r>
      <w:r w:rsidR="00AE3EDE" w:rsidRPr="00A043C2">
        <w:rPr>
          <w:rFonts w:ascii="Aptos" w:hAnsi="Aptos"/>
        </w:rPr>
        <w:t>ür:</w:t>
      </w:r>
    </w:p>
    <w:p w14:paraId="39F48275" w14:textId="77777777" w:rsidR="00AE3EDE" w:rsidRDefault="00322CDB" w:rsidP="00AE3EDE">
      <w:pPr>
        <w:rPr>
          <w:rFonts w:ascii="Aptos" w:hAnsi="Aptos"/>
        </w:rPr>
      </w:pPr>
      <w:r>
        <w:pict w14:anchorId="200A65A5">
          <v:rect id="Horizontal Line 1572" o:spid="_x0000_s219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90B8A34" w14:textId="77777777" w:rsidR="00E30F2A" w:rsidRPr="00A043C2" w:rsidRDefault="00E30F2A" w:rsidP="00AE3EDE">
      <w:pPr>
        <w:rPr>
          <w:rFonts w:ascii="Aptos" w:hAnsi="Aptos"/>
        </w:rPr>
      </w:pPr>
    </w:p>
    <w:p w14:paraId="743D8D48" w14:textId="43EA4429" w:rsidR="00AE3EDE" w:rsidRPr="00A043C2" w:rsidRDefault="00AE3EDE" w:rsidP="00EC0767">
      <w:pPr>
        <w:pStyle w:val="berschrift5"/>
      </w:pPr>
      <w:r w:rsidRPr="00A043C2">
        <w:t>Ursachen</w:t>
      </w:r>
      <w:r w:rsidR="00A043C2">
        <w:t xml:space="preserve"> </w:t>
      </w:r>
      <w:r w:rsidR="00745A54" w:rsidRPr="00A043C2">
        <w:t>f</w:t>
      </w:r>
      <w:r w:rsidRPr="00A043C2">
        <w:t>ür</w:t>
      </w:r>
      <w:r w:rsidR="00A043C2">
        <w:t xml:space="preserve"> </w:t>
      </w:r>
      <w:r w:rsidR="00745A54" w:rsidRPr="00A043C2">
        <w:t>f</w:t>
      </w:r>
      <w:r w:rsidRPr="00A043C2">
        <w:t>alsch</w:t>
      </w:r>
      <w:r w:rsidR="00A043C2">
        <w:t xml:space="preserve"> </w:t>
      </w:r>
      <w:r w:rsidRPr="00A043C2">
        <w:t>gekennzeichnete</w:t>
      </w:r>
      <w:r w:rsidR="00A043C2">
        <w:t xml:space="preserve"> </w:t>
      </w:r>
      <w:r w:rsidRPr="00A043C2">
        <w:t>Daten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704"/>
        <w:gridCol w:w="2713"/>
      </w:tblGrid>
      <w:tr w:rsidR="00AE3EDE" w:rsidRPr="00A043C2" w14:paraId="01888B24" w14:textId="77777777" w:rsidTr="00AE3E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61E7A2" w14:textId="77777777" w:rsidR="00AE3EDE" w:rsidRPr="00A043C2" w:rsidRDefault="00AE3EDE" w:rsidP="00AE3EDE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Ursache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002205" w14:textId="77777777" w:rsidR="00AE3EDE" w:rsidRPr="00A043C2" w:rsidRDefault="00AE3EDE" w:rsidP="00AE3EDE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25F083" w14:textId="77777777" w:rsidR="00AE3EDE" w:rsidRPr="00A043C2" w:rsidRDefault="00AE3EDE" w:rsidP="00AE3EDE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</w:tr>
      <w:tr w:rsidR="00AE3EDE" w:rsidRPr="00A043C2" w14:paraId="2B91998D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4E845F" w14:textId="2A880424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Menschliche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ehler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39155E" w14:textId="693233B0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Annotatoren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machen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Unachtsamkeit,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Müdigkeit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Missverständnisse.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F588E6" w14:textId="2AA93FA3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Bild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Katze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wird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gelabelt.</w:t>
            </w:r>
          </w:p>
        </w:tc>
      </w:tr>
      <w:tr w:rsidR="00AE3EDE" w:rsidRPr="00A043C2" w14:paraId="29FEC155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BC8055" w14:textId="710549B9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Uneinheitliche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Richtlinien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93E2A4" w14:textId="458F7D1A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Unterschiedliche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Annotatoren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interpretieren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Labelkriterien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unterschiedlich.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6A9C66" w14:textId="57573207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„Neutral“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vs.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„positiv“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Sentiment-Analyse.</w:t>
            </w:r>
          </w:p>
        </w:tc>
      </w:tr>
      <w:tr w:rsidR="00AE3EDE" w:rsidRPr="00A043C2" w14:paraId="060114DF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4BB046" w14:textId="4044D5EE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Mehrdeutige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B63177" w14:textId="42C4AFA0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eindeutig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Klasse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zuordnen.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947960" w14:textId="5A3685EC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Text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enthält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sowohl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Lob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Kritik.</w:t>
            </w:r>
          </w:p>
        </w:tc>
      </w:tr>
      <w:tr w:rsidR="00AE3EDE" w:rsidRPr="00A043C2" w14:paraId="44CAA109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8A5CF1" w14:textId="720C9F68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Automatisches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oder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heuristisches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Labeling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1C70A7" w14:textId="3379C0BC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Labels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Regeln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erzeugt,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ungenau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sind.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A8E1B" w14:textId="0EFABEAA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Tweets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„glücklich“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automatisch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positiv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markiert.</w:t>
            </w:r>
          </w:p>
        </w:tc>
      </w:tr>
      <w:tr w:rsidR="00AE3EDE" w:rsidRPr="00A043C2" w14:paraId="0B3F78C2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90C098" w14:textId="4493C44E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Veraltete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Labels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395764" w14:textId="1420ED0E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Labels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spiegeln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mehr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aktuellen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Zustand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wider.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ADA7ECE" w14:textId="5FA38654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Produkt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war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rüher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„ver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ügbar“,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aber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mehr.</w:t>
            </w:r>
          </w:p>
        </w:tc>
      </w:tr>
    </w:tbl>
    <w:p w14:paraId="2772D58A" w14:textId="77777777" w:rsidR="00E30F2A" w:rsidRDefault="00E30F2A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3664"/>
        <w:gridCol w:w="2777"/>
      </w:tblGrid>
      <w:tr w:rsidR="00AE3EDE" w:rsidRPr="00A043C2" w14:paraId="339FDEC9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086EBD" w14:textId="6E46A69D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lastRenderedPageBreak/>
              <w:t>Datenverwechslung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8D0E57" w14:textId="3E485A98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Datenpunkte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alsch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zugeordnet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vertauscht.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96C1CF6" w14:textId="48A9BB94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Label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gehört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anderen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Datensatz.</w:t>
            </w:r>
          </w:p>
        </w:tc>
      </w:tr>
      <w:tr w:rsidR="00AE3EDE" w:rsidRPr="00A043C2" w14:paraId="0C557D33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32A18F" w14:textId="018A3700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Bias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in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Annotation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6CAAF1" w14:textId="5940BDFC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Persönliche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Vorurteile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Annotatoren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beein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lussen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Labelvergabe.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E697AC" w14:textId="09E9ADB9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Geschlecht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Herkun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beein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lusst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Bewertung.</w:t>
            </w:r>
          </w:p>
        </w:tc>
      </w:tr>
      <w:tr w:rsidR="00AE3EDE" w:rsidRPr="00A043C2" w14:paraId="18516AB0" w14:textId="77777777" w:rsidTr="00AE3EDE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6B0CD97" w14:textId="5C0425BC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Technische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ehler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7CBFF50" w14:textId="5C3DF33C" w:rsidR="00AE3EDE" w:rsidRPr="00A043C2" w:rsidRDefault="00745A54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AE3EDE" w:rsidRPr="00A043C2">
              <w:rPr>
                <w:rFonts w:ascii="Aptos" w:hAnsi="Aptos"/>
              </w:rPr>
              <w:t>ehler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beim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Speichern,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Exportieren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Zusammen</w:t>
            </w:r>
            <w:r w:rsidRPr="00A043C2">
              <w:rPr>
                <w:rFonts w:ascii="Aptos" w:hAnsi="Aptos"/>
              </w:rPr>
              <w:t>f</w:t>
            </w:r>
            <w:r w:rsidR="00AE3EDE" w:rsidRPr="00A043C2">
              <w:rPr>
                <w:rFonts w:ascii="Aptos" w:hAnsi="Aptos"/>
              </w:rPr>
              <w:t>ühren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="00AE3EDE" w:rsidRPr="00A043C2">
              <w:rPr>
                <w:rFonts w:ascii="Aptos" w:hAnsi="Aptos"/>
              </w:rPr>
              <w:t>Daten.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80E514B" w14:textId="28619E91" w:rsidR="00AE3EDE" w:rsidRPr="00A043C2" w:rsidRDefault="00AE3EDE" w:rsidP="00AE3EDE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Labels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Skript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alsch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zugewiesen.</w:t>
            </w:r>
          </w:p>
        </w:tc>
      </w:tr>
    </w:tbl>
    <w:p w14:paraId="06769D82" w14:textId="77777777" w:rsidR="00AE3EDE" w:rsidRDefault="00322CDB" w:rsidP="00AE3EDE">
      <w:pPr>
        <w:rPr>
          <w:rFonts w:ascii="Aptos" w:hAnsi="Aptos"/>
        </w:rPr>
      </w:pPr>
      <w:r>
        <w:pict w14:anchorId="78F5B7DD">
          <v:rect id="Horizontal Line 1571" o:spid="_x0000_s219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30C5D58" w14:textId="77777777" w:rsidR="00E30F2A" w:rsidRPr="00A043C2" w:rsidRDefault="00E30F2A" w:rsidP="00AE3EDE">
      <w:pPr>
        <w:rPr>
          <w:rFonts w:ascii="Aptos" w:hAnsi="Aptos"/>
        </w:rPr>
      </w:pPr>
    </w:p>
    <w:p w14:paraId="0F854737" w14:textId="358BE0AA" w:rsidR="00AE3EDE" w:rsidRPr="00A043C2" w:rsidRDefault="00745A54" w:rsidP="00EC0767">
      <w:pPr>
        <w:pStyle w:val="berschrift5"/>
      </w:pPr>
      <w:r w:rsidRPr="00A043C2">
        <w:t>F</w:t>
      </w:r>
      <w:r w:rsidR="00AE3EDE" w:rsidRPr="00A043C2">
        <w:t>olgen</w:t>
      </w:r>
      <w:r w:rsidR="00A043C2">
        <w:t xml:space="preserve"> </w:t>
      </w:r>
      <w:r w:rsidRPr="00A043C2">
        <w:t>f</w:t>
      </w:r>
      <w:r w:rsidR="00AE3EDE" w:rsidRPr="00A043C2">
        <w:t>ür</w:t>
      </w:r>
      <w:r w:rsidR="00A043C2">
        <w:t xml:space="preserve"> </w:t>
      </w:r>
      <w:r w:rsidR="00AE3EDE" w:rsidRPr="00A043C2">
        <w:t>das</w:t>
      </w:r>
      <w:r w:rsidR="00A043C2">
        <w:t xml:space="preserve"> </w:t>
      </w:r>
      <w:r w:rsidR="00AE3EDE" w:rsidRPr="00A043C2">
        <w:t>Modelltraining</w:t>
      </w:r>
    </w:p>
    <w:p w14:paraId="0709CB4C" w14:textId="6274ED12" w:rsidR="00AE3EDE" w:rsidRPr="00A043C2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Reduzierte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Genauigkeit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ormationen.</w:t>
      </w:r>
    </w:p>
    <w:p w14:paraId="1DC8CC92" w14:textId="0D307640" w:rsidR="00AE3EDE" w:rsidRPr="00A043C2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Verzerrte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Entscheidungsgrenzen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unbalancierten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Datensätzen.</w:t>
      </w:r>
    </w:p>
    <w:p w14:paraId="3B5CCC17" w14:textId="1CE1E503" w:rsidR="00AE3EDE" w:rsidRPr="00A043C2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Schlechte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Generalisierung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gelabelten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720E5A08" w14:textId="3806337A" w:rsidR="00AE3EDE" w:rsidRPr="00A043C2" w:rsidRDefault="00AE3EDE" w:rsidP="00AE3EDE">
      <w:pPr>
        <w:numPr>
          <w:ilvl w:val="0"/>
          <w:numId w:val="9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Verlust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Anwendungen.</w:t>
      </w:r>
    </w:p>
    <w:p w14:paraId="6E592E00" w14:textId="77777777" w:rsidR="00E30F2A" w:rsidRDefault="00E30F2A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4DBA73D6" w14:textId="773CB0D7" w:rsidR="00A32A21" w:rsidRPr="00A043C2" w:rsidRDefault="00A32A21" w:rsidP="00A32A21">
      <w:pPr>
        <w:pStyle w:val="berschrift1"/>
        <w:rPr>
          <w:rFonts w:ascii="Aptos" w:hAnsi="Aptos"/>
        </w:rPr>
      </w:pPr>
      <w:bookmarkStart w:id="42" w:name="_Toc203514959"/>
      <w:r w:rsidRPr="00A043C2">
        <w:rPr>
          <w:rFonts w:ascii="Aptos" w:hAnsi="Aptos"/>
        </w:rPr>
        <w:lastRenderedPageBreak/>
        <w:t>5.0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</w:t>
      </w:r>
      <w:bookmarkEnd w:id="42"/>
    </w:p>
    <w:p w14:paraId="2675E7EC" w14:textId="2AA019D3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  <w:lang w:val="ru-RU"/>
        </w:rPr>
        <w:t>K4:</w:t>
      </w:r>
      <w:r w:rsidR="00A043C2">
        <w:rPr>
          <w:rFonts w:ascii="Aptos" w:hAnsi="Aptos"/>
          <w:sz w:val="22"/>
          <w:szCs w:val="22"/>
          <w:lang w:val="ru-RU"/>
        </w:rPr>
        <w:t xml:space="preserve"> </w:t>
      </w:r>
    </w:p>
    <w:p w14:paraId="144F14B7" w14:textId="4DB600AD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Metriken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wie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Con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usion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Matrix,</w:t>
      </w:r>
      <w:r w:rsidR="00A043C2">
        <w:rPr>
          <w:rFonts w:ascii="Aptos" w:hAnsi="Aptos"/>
          <w:sz w:val="22"/>
          <w:szCs w:val="22"/>
        </w:rPr>
        <w:t xml:space="preserve"> 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1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Score,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MSE,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R²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auswählen/begründen;</w:t>
      </w:r>
    </w:p>
    <w:p w14:paraId="38DA6B00" w14:textId="1BA99E0F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</w:p>
    <w:p w14:paraId="2E47B385" w14:textId="115C48E6" w:rsidR="00BE6591" w:rsidRPr="00A043C2" w:rsidRDefault="00A043C2" w:rsidP="00BE6591">
      <w:pPr>
        <w:suppressAutoHyphens/>
        <w:jc w:val="both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  <w:lang w:val="da-DK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da-DK"/>
        </w:rPr>
        <w:t>Benchmarks</w:t>
      </w:r>
      <w:r>
        <w:rPr>
          <w:rFonts w:ascii="Aptos" w:hAnsi="Aptos"/>
          <w:sz w:val="22"/>
          <w:szCs w:val="22"/>
          <w:lang w:val="da-DK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da-DK"/>
        </w:rPr>
        <w:t>erkl</w:t>
      </w:r>
      <w:r w:rsidR="00BE6591" w:rsidRPr="00A043C2">
        <w:rPr>
          <w:rFonts w:ascii="Aptos" w:hAnsi="Aptos"/>
          <w:sz w:val="22"/>
          <w:szCs w:val="22"/>
        </w:rPr>
        <w:t>ären;</w:t>
      </w:r>
    </w:p>
    <w:p w14:paraId="0FBECAF6" w14:textId="0D7695F8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H2: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257D0A73" w14:textId="72B63453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  <w:lang w:val="it-IT"/>
        </w:rPr>
        <w:t>Modell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Evaluation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mit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Metriken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durch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ühren.</w:t>
      </w:r>
    </w:p>
    <w:p w14:paraId="3D187D86" w14:textId="3FB33BDA" w:rsidR="00A32A21" w:rsidRPr="00A043C2" w:rsidRDefault="00A32A21" w:rsidP="00A32A21">
      <w:pPr>
        <w:pStyle w:val="berschrift3"/>
        <w:rPr>
          <w:rFonts w:ascii="Aptos" w:hAnsi="Aptos"/>
        </w:rPr>
      </w:pPr>
      <w:bookmarkStart w:id="43" w:name="_Toc203514960"/>
      <w:r w:rsidRPr="00A043C2">
        <w:rPr>
          <w:rFonts w:ascii="Aptos" w:hAnsi="Aptos"/>
        </w:rPr>
        <w:t>5.1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Berechnung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ML</w:t>
      </w:r>
      <w:bookmarkEnd w:id="43"/>
    </w:p>
    <w:p w14:paraId="6D339023" w14:textId="42D3296C" w:rsidR="00E579CB" w:rsidRPr="00A043C2" w:rsidRDefault="00745A54" w:rsidP="00E579C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579CB" w:rsidRPr="00A043C2">
        <w:rPr>
          <w:rFonts w:ascii="Aptos" w:hAnsi="Aptos"/>
        </w:rPr>
        <w:t>rage:</w:t>
      </w:r>
    </w:p>
    <w:p w14:paraId="445BFFA2" w14:textId="7BF6B75A" w:rsidR="00E579CB" w:rsidRPr="00A043C2" w:rsidRDefault="00740524" w:rsidP="00740524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Berechnen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gegebenen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usionsmatrix-Daten</w:t>
      </w:r>
    </w:p>
    <w:p w14:paraId="6ACD021B" w14:textId="6E0EDA82" w:rsidR="00740524" w:rsidRPr="00A043C2" w:rsidRDefault="00740524" w:rsidP="00E579CB">
      <w:pPr>
        <w:rPr>
          <w:rFonts w:ascii="Aptos" w:hAnsi="Aptos"/>
        </w:rPr>
      </w:pPr>
      <w:r w:rsidRPr="00A043C2">
        <w:rPr>
          <w:rFonts w:ascii="Aptos" w:hAnsi="Aptos"/>
        </w:rPr>
        <w:t>Gegeben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usionsmatrix:</w:t>
      </w:r>
    </w:p>
    <w:p w14:paraId="388A6C47" w14:textId="3AA6F4B5" w:rsidR="00740524" w:rsidRPr="00A043C2" w:rsidRDefault="0074052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Richtig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(RP):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80</w:t>
      </w:r>
    </w:p>
    <w:p w14:paraId="07D2C072" w14:textId="3AF7722E" w:rsidR="00740524" w:rsidRPr="00A043C2" w:rsidRDefault="00745A5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Positiv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(</w:t>
      </w:r>
      <w:r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P):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10</w:t>
      </w:r>
    </w:p>
    <w:p w14:paraId="5127BB4D" w14:textId="6A40376D" w:rsidR="00740524" w:rsidRPr="00A043C2" w:rsidRDefault="0074052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Richtig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Negativ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(RN):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50</w:t>
      </w:r>
    </w:p>
    <w:p w14:paraId="0F51784E" w14:textId="1BBF8098" w:rsidR="00740524" w:rsidRPr="00A043C2" w:rsidRDefault="00745A5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Negativ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(</w:t>
      </w:r>
      <w:r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N):</w:t>
      </w:r>
      <w:r w:rsidR="00A043C2">
        <w:rPr>
          <w:rFonts w:ascii="Aptos" w:hAnsi="Aptos"/>
        </w:rPr>
        <w:t xml:space="preserve"> </w:t>
      </w:r>
      <w:r w:rsidR="00740524" w:rsidRPr="00A043C2">
        <w:rPr>
          <w:rFonts w:ascii="Aptos" w:hAnsi="Aptos"/>
        </w:rPr>
        <w:t>20</w:t>
      </w:r>
    </w:p>
    <w:p w14:paraId="798BC472" w14:textId="04A3147A" w:rsidR="00740524" w:rsidRPr="00A043C2" w:rsidRDefault="00740524" w:rsidP="00E579CB">
      <w:pPr>
        <w:rPr>
          <w:rFonts w:ascii="Aptos" w:hAnsi="Aptos"/>
        </w:rPr>
      </w:pPr>
      <w:r w:rsidRPr="00A043C2">
        <w:rPr>
          <w:rFonts w:ascii="Aptos" w:hAnsi="Aptos"/>
        </w:rPr>
        <w:t>Berechnen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Metriken:</w:t>
      </w:r>
    </w:p>
    <w:p w14:paraId="0629E763" w14:textId="37AE920A" w:rsidR="00740524" w:rsidRPr="00A043C2" w:rsidRDefault="0074052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Genauigkeit</w:t>
      </w:r>
    </w:p>
    <w:p w14:paraId="16A29EF0" w14:textId="3FD41CA9" w:rsidR="00740524" w:rsidRPr="00A043C2" w:rsidRDefault="0074052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Präzision</w:t>
      </w:r>
    </w:p>
    <w:p w14:paraId="39A7C933" w14:textId="333D7615" w:rsidR="00740524" w:rsidRPr="00A043C2" w:rsidRDefault="0074052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Sensitivität</w:t>
      </w:r>
    </w:p>
    <w:p w14:paraId="7430E162" w14:textId="45601DFC" w:rsidR="00740524" w:rsidRPr="00A043C2" w:rsidRDefault="00745A54" w:rsidP="00740524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740524" w:rsidRPr="00A043C2">
        <w:rPr>
          <w:rFonts w:ascii="Aptos" w:hAnsi="Aptos"/>
        </w:rPr>
        <w:t>1-Wert</w:t>
      </w:r>
    </w:p>
    <w:p w14:paraId="5274F3E3" w14:textId="59C8FFC5" w:rsidR="00E579CB" w:rsidRPr="00A043C2" w:rsidRDefault="00C15644" w:rsidP="00E579C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2D29596" w14:textId="6D10E5CB" w:rsidR="00A20FB1" w:rsidRPr="00A043C2" w:rsidRDefault="00A20FB1" w:rsidP="00EC0767">
      <w:pPr>
        <w:pStyle w:val="berschrift5"/>
      </w:pPr>
      <w:r w:rsidRPr="00A043C2">
        <w:t>Berechnung</w:t>
      </w:r>
      <w:r w:rsidR="00A043C2">
        <w:t xml:space="preserve"> </w:t>
      </w:r>
      <w:r w:rsidRPr="00A043C2">
        <w:t>der</w:t>
      </w:r>
      <w:r w:rsidR="00A043C2">
        <w:t xml:space="preserve"> </w:t>
      </w:r>
      <w:r w:rsidR="00745A54" w:rsidRPr="00A043C2">
        <w:t>f</w:t>
      </w:r>
      <w:r w:rsidRPr="00A043C2">
        <w:t>unktionalen</w:t>
      </w:r>
      <w:r w:rsidR="00A043C2">
        <w:t xml:space="preserve"> </w:t>
      </w:r>
      <w:r w:rsidRPr="00A043C2">
        <w:t>Leistungsmetriken</w:t>
      </w:r>
    </w:p>
    <w:p w14:paraId="23C176E8" w14:textId="011379B2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Gegeben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ist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die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Kon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Pr="00A043C2">
        <w:rPr>
          <w:rFonts w:ascii="Aptos" w:hAnsi="Aptos" w:cs="System Font"/>
          <w:sz w:val="26"/>
          <w:szCs w:val="26"/>
        </w:rPr>
        <w:t>usionsmatrix:</w:t>
      </w:r>
    </w:p>
    <w:p w14:paraId="4FFB6CD6" w14:textId="2A410618" w:rsidR="00A20FB1" w:rsidRPr="00A043C2" w:rsidRDefault="00A20FB1" w:rsidP="00A20FB1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Richtig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Pr="00A043C2">
        <w:rPr>
          <w:rFonts w:ascii="Aptos" w:hAnsi="Aptos" w:cs="System Font"/>
          <w:b/>
          <w:bCs/>
          <w:sz w:val="26"/>
          <w:szCs w:val="26"/>
        </w:rPr>
        <w:t>Positiv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Pr="00A043C2">
        <w:rPr>
          <w:rFonts w:ascii="Aptos" w:hAnsi="Aptos" w:cs="System Font"/>
          <w:b/>
          <w:bCs/>
          <w:sz w:val="26"/>
          <w:szCs w:val="26"/>
        </w:rPr>
        <w:t>(RP):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80</w:t>
      </w:r>
    </w:p>
    <w:p w14:paraId="7B8B1D50" w14:textId="498AF4B3" w:rsidR="00A20FB1" w:rsidRPr="00A043C2" w:rsidRDefault="00745A54" w:rsidP="00A20FB1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alsch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Positiv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(</w:t>
      </w:r>
      <w:r w:rsidRPr="00A043C2">
        <w:rPr>
          <w:rFonts w:ascii="Aptos" w:hAnsi="Aptos" w:cs="System Font"/>
          <w:b/>
          <w:bCs/>
          <w:sz w:val="26"/>
          <w:szCs w:val="26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P):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10</w:t>
      </w:r>
    </w:p>
    <w:p w14:paraId="22F08285" w14:textId="4002C2A7" w:rsidR="00A20FB1" w:rsidRPr="00A043C2" w:rsidRDefault="00A20FB1" w:rsidP="00A20FB1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Richtig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Pr="00A043C2">
        <w:rPr>
          <w:rFonts w:ascii="Aptos" w:hAnsi="Aptos" w:cs="System Font"/>
          <w:b/>
          <w:bCs/>
          <w:sz w:val="26"/>
          <w:szCs w:val="26"/>
        </w:rPr>
        <w:t>Negativ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Pr="00A043C2">
        <w:rPr>
          <w:rFonts w:ascii="Aptos" w:hAnsi="Aptos" w:cs="System Font"/>
          <w:b/>
          <w:bCs/>
          <w:sz w:val="26"/>
          <w:szCs w:val="26"/>
        </w:rPr>
        <w:t>(RN):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50</w:t>
      </w:r>
    </w:p>
    <w:p w14:paraId="7FCBF6EA" w14:textId="2EFD2ED0" w:rsidR="00A20FB1" w:rsidRPr="00A043C2" w:rsidRDefault="00745A54" w:rsidP="00A20FB1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alsch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Negativ</w:t>
      </w:r>
      <w:r w:rsidR="00A043C2">
        <w:rPr>
          <w:rFonts w:ascii="Aptos" w:hAnsi="Aptos" w:cs="System Font"/>
          <w:b/>
          <w:bCs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(</w:t>
      </w:r>
      <w:r w:rsidRPr="00A043C2">
        <w:rPr>
          <w:rFonts w:ascii="Aptos" w:hAnsi="Aptos" w:cs="System Font"/>
          <w:b/>
          <w:bCs/>
          <w:sz w:val="26"/>
          <w:szCs w:val="26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N):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20</w:t>
      </w:r>
    </w:p>
    <w:p w14:paraId="4ECC5D9A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112FBAAF" w14:textId="4B099959" w:rsidR="00A20FB1" w:rsidRPr="00A043C2" w:rsidRDefault="00A20FB1" w:rsidP="00EC0767">
      <w:pPr>
        <w:pStyle w:val="berschrift5"/>
      </w:pPr>
      <w:r w:rsidRPr="00A043C2">
        <w:t>1.</w:t>
      </w:r>
      <w:r w:rsidR="00A043C2">
        <w:t xml:space="preserve"> </w:t>
      </w:r>
      <w:r w:rsidRPr="00A043C2">
        <w:t>Genauigkeit</w:t>
      </w:r>
      <w:r w:rsidR="00A043C2">
        <w:t xml:space="preserve"> </w:t>
      </w:r>
      <w:r w:rsidRPr="00A043C2">
        <w:t>(Accuracy)</w:t>
      </w:r>
    </w:p>
    <w:p w14:paraId="6F1987F7" w14:textId="7954DBF4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Die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Genauigkeit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misst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Anteil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der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korrekt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klassi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Pr="00A043C2">
        <w:rPr>
          <w:rFonts w:ascii="Aptos" w:hAnsi="Aptos" w:cs="System Font"/>
          <w:sz w:val="26"/>
          <w:szCs w:val="26"/>
        </w:rPr>
        <w:t>izierten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Instanzen.</w:t>
      </w:r>
    </w:p>
    <w:p w14:paraId="4181F801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32142025" w14:textId="565F9F56" w:rsidR="00A20FB1" w:rsidRPr="00A043C2" w:rsidRDefault="00745A54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b/>
          <w:bCs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  <w:lang w:val="en-US"/>
        </w:rPr>
        <w:t>ormel:</w:t>
      </w:r>
    </w:p>
    <w:p w14:paraId="492206DB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[</w:t>
      </w:r>
    </w:p>
    <w:p w14:paraId="396DCA1D" w14:textId="1E0D7AA2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Accuracy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rac{RP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RN}{RP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P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RN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N}</w:t>
      </w:r>
    </w:p>
    <w:p w14:paraId="43EF8A1C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57922A43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1D6C413B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Berechnung:</w:t>
      </w:r>
    </w:p>
    <w:p w14:paraId="5D0F35B2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[</w:t>
      </w:r>
    </w:p>
    <w:p w14:paraId="2B8BCF86" w14:textId="29A64E22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>
        <w:rPr>
          <w:rFonts w:ascii="Aptos" w:hAnsi="Aptos" w:cs="System Font"/>
          <w:sz w:val="26"/>
          <w:szCs w:val="26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</w:rPr>
        <w:t>Accuracy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rac{80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50}{80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10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50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20}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rac{130}{160}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0,8125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81,25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%</w:t>
      </w:r>
    </w:p>
    <w:p w14:paraId="2DA503B3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2E8BB076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3FFD6ED1" w14:textId="186E4740" w:rsidR="00A20FB1" w:rsidRPr="00A043C2" w:rsidRDefault="00A20FB1" w:rsidP="00EC0767">
      <w:pPr>
        <w:pStyle w:val="berschrift5"/>
      </w:pPr>
      <w:r w:rsidRPr="00A043C2">
        <w:lastRenderedPageBreak/>
        <w:t>2.</w:t>
      </w:r>
      <w:r w:rsidR="00A043C2">
        <w:t xml:space="preserve"> </w:t>
      </w:r>
      <w:r w:rsidRPr="00A043C2">
        <w:t>Präzision</w:t>
      </w:r>
      <w:r w:rsidR="00A043C2">
        <w:t xml:space="preserve"> </w:t>
      </w:r>
      <w:r w:rsidRPr="00A043C2">
        <w:t>(Precision)</w:t>
      </w:r>
    </w:p>
    <w:p w14:paraId="78911A7E" w14:textId="0CC738B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Die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Präzision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gibt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an,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wie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viele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der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als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positiv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klassi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Pr="00A043C2">
        <w:rPr>
          <w:rFonts w:ascii="Aptos" w:hAnsi="Aptos" w:cs="System Font"/>
          <w:sz w:val="26"/>
          <w:szCs w:val="26"/>
        </w:rPr>
        <w:t>izierten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Instanzen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tatsächlich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positiv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sind.</w:t>
      </w:r>
    </w:p>
    <w:p w14:paraId="71B25A6B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6243A471" w14:textId="471B099D" w:rsidR="00A20FB1" w:rsidRPr="00A043C2" w:rsidRDefault="00745A54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b/>
          <w:bCs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  <w:lang w:val="en-US"/>
        </w:rPr>
        <w:t>ormel:</w:t>
      </w:r>
    </w:p>
    <w:p w14:paraId="580880B4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[</w:t>
      </w:r>
    </w:p>
    <w:p w14:paraId="593E6AAE" w14:textId="29B0745D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Precision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rac{RP}{RP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P}</w:t>
      </w:r>
    </w:p>
    <w:p w14:paraId="4A8F87A0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7F52ECF9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2B5A0338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Berechnung:</w:t>
      </w:r>
    </w:p>
    <w:p w14:paraId="373A5170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[</w:t>
      </w:r>
    </w:p>
    <w:p w14:paraId="53530436" w14:textId="71EA8B3B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>
        <w:rPr>
          <w:rFonts w:ascii="Aptos" w:hAnsi="Aptos" w:cs="System Font"/>
          <w:sz w:val="26"/>
          <w:szCs w:val="26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</w:rPr>
        <w:t>Precision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rac{80}{80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10}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rac{80}{90}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\approx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0,8889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88,89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%</w:t>
      </w:r>
    </w:p>
    <w:p w14:paraId="32D5733F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41B2F361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092FB29F" w14:textId="326B90ED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30"/>
          <w:szCs w:val="30"/>
        </w:rPr>
      </w:pPr>
      <w:r w:rsidRPr="00A043C2">
        <w:rPr>
          <w:rFonts w:ascii="Aptos" w:hAnsi="Aptos" w:cs="System Font"/>
          <w:sz w:val="30"/>
          <w:szCs w:val="30"/>
        </w:rPr>
        <w:t>3.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Sensitivität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(Recall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oder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True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Positive</w:t>
      </w:r>
      <w:r w:rsidR="00A043C2">
        <w:rPr>
          <w:rFonts w:ascii="Aptos" w:hAnsi="Aptos" w:cs="System Font"/>
          <w:sz w:val="30"/>
          <w:szCs w:val="30"/>
        </w:rPr>
        <w:t xml:space="preserve"> </w:t>
      </w:r>
      <w:r w:rsidRPr="00A043C2">
        <w:rPr>
          <w:rFonts w:ascii="Aptos" w:hAnsi="Aptos" w:cs="System Font"/>
          <w:sz w:val="30"/>
          <w:szCs w:val="30"/>
        </w:rPr>
        <w:t>Rate)</w:t>
      </w:r>
    </w:p>
    <w:p w14:paraId="05E44433" w14:textId="61A24053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Die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Sensitivität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misst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Anteil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der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korrekt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erkannten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positiven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Instanzen.</w:t>
      </w:r>
    </w:p>
    <w:p w14:paraId="2119021D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5772E51B" w14:textId="0BEE43BB" w:rsidR="00A20FB1" w:rsidRPr="00A043C2" w:rsidRDefault="00745A54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b/>
          <w:bCs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  <w:lang w:val="en-US"/>
        </w:rPr>
        <w:t>ormel:</w:t>
      </w:r>
    </w:p>
    <w:p w14:paraId="6DCC1D17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[</w:t>
      </w:r>
    </w:p>
    <w:p w14:paraId="4A84E4DB" w14:textId="65CCC147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Sensitivity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rac{RP}{RP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N}</w:t>
      </w:r>
    </w:p>
    <w:p w14:paraId="674C75CE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7B504E47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52D7EFF4" w14:textId="58D502A4" w:rsidR="00A20FB1" w:rsidRPr="00EC0767" w:rsidRDefault="00A20FB1" w:rsidP="00EC0767">
      <w:pPr>
        <w:rPr>
          <w:rFonts w:ascii="Aptos" w:hAnsi="Aptos"/>
        </w:rPr>
      </w:pPr>
      <w:r w:rsidRPr="00EC0767">
        <w:rPr>
          <w:rFonts w:ascii="Aptos" w:hAnsi="Aptos"/>
        </w:rPr>
        <w:t>Berechnung:</w:t>
      </w:r>
    </w:p>
    <w:p w14:paraId="411D4EB7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[</w:t>
      </w:r>
    </w:p>
    <w:p w14:paraId="1C618B9D" w14:textId="04214933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>
        <w:rPr>
          <w:rFonts w:ascii="Aptos" w:hAnsi="Aptos" w:cs="System Font"/>
          <w:sz w:val="26"/>
          <w:szCs w:val="26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</w:rPr>
        <w:t>Sensitivity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rac{80}{80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+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20}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\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="00A20FB1" w:rsidRPr="00A043C2">
        <w:rPr>
          <w:rFonts w:ascii="Aptos" w:hAnsi="Aptos" w:cs="System Font"/>
          <w:sz w:val="26"/>
          <w:szCs w:val="26"/>
        </w:rPr>
        <w:t>rac{80}{100}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0,8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80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%</w:t>
      </w:r>
    </w:p>
    <w:p w14:paraId="6535C44C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5AB895A3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76517BFB" w14:textId="1F84626E" w:rsidR="00A20FB1" w:rsidRPr="00A043C2" w:rsidRDefault="00A20FB1" w:rsidP="00EC0767">
      <w:pPr>
        <w:pStyle w:val="berschrift5"/>
      </w:pPr>
      <w:r w:rsidRPr="00A043C2">
        <w:t>4.</w:t>
      </w:r>
      <w:r w:rsidR="00A043C2">
        <w:t xml:space="preserve"> </w:t>
      </w:r>
      <w:r w:rsidR="00745A54" w:rsidRPr="00A043C2">
        <w:t>F</w:t>
      </w:r>
      <w:r w:rsidRPr="00A043C2">
        <w:t>1-Wert</w:t>
      </w:r>
      <w:r w:rsidR="00A043C2">
        <w:t xml:space="preserve"> </w:t>
      </w:r>
      <w:r w:rsidRPr="00A043C2">
        <w:t>(</w:t>
      </w:r>
      <w:r w:rsidR="00745A54" w:rsidRPr="00A043C2">
        <w:t>F</w:t>
      </w:r>
      <w:r w:rsidRPr="00A043C2">
        <w:t>1-Score)</w:t>
      </w:r>
    </w:p>
    <w:p w14:paraId="2F0E505C" w14:textId="220EA2E0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Der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="00745A54" w:rsidRPr="00A043C2">
        <w:rPr>
          <w:rFonts w:ascii="Aptos" w:hAnsi="Aptos" w:cs="System Font"/>
          <w:sz w:val="26"/>
          <w:szCs w:val="26"/>
        </w:rPr>
        <w:t>F</w:t>
      </w:r>
      <w:r w:rsidRPr="00A043C2">
        <w:rPr>
          <w:rFonts w:ascii="Aptos" w:hAnsi="Aptos" w:cs="System Font"/>
          <w:sz w:val="26"/>
          <w:szCs w:val="26"/>
        </w:rPr>
        <w:t>1-Wert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ist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das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harmonische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Mittel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von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Präzision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und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Sensitivität.</w:t>
      </w:r>
    </w:p>
    <w:p w14:paraId="532D9CC8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</w:rPr>
      </w:pPr>
    </w:p>
    <w:p w14:paraId="17E489D0" w14:textId="02D49C32" w:rsidR="00A20FB1" w:rsidRPr="00A043C2" w:rsidRDefault="00745A54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b/>
          <w:bCs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  <w:lang w:val="en-US"/>
        </w:rPr>
        <w:t>ormel:</w:t>
      </w:r>
    </w:p>
    <w:p w14:paraId="3587AC48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[</w:t>
      </w:r>
    </w:p>
    <w:p w14:paraId="30E91714" w14:textId="34DD393C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1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2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\cdot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rac{Precision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\cdot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Sensitivity}{Precision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Sensitivity}</w:t>
      </w:r>
    </w:p>
    <w:p w14:paraId="79273AB2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]</w:t>
      </w:r>
    </w:p>
    <w:p w14:paraId="7103B619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Helvetica"/>
          <w:lang w:val="en-US"/>
        </w:rPr>
      </w:pPr>
    </w:p>
    <w:p w14:paraId="366DCB74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b/>
          <w:bCs/>
          <w:sz w:val="26"/>
          <w:szCs w:val="26"/>
          <w:lang w:val="en-US"/>
        </w:rPr>
        <w:t>Berechnung:</w:t>
      </w:r>
    </w:p>
    <w:p w14:paraId="2D22EA0C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 w:rsidRPr="00A043C2">
        <w:rPr>
          <w:rFonts w:ascii="Aptos" w:hAnsi="Aptos" w:cs="System Font"/>
          <w:sz w:val="26"/>
          <w:szCs w:val="26"/>
          <w:lang w:val="en-US"/>
        </w:rPr>
        <w:t>[</w:t>
      </w:r>
    </w:p>
    <w:p w14:paraId="06758D7A" w14:textId="5882DDA5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  <w:lang w:val="en-US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1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2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\cdot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rac{0,8889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\cdot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0,8}{0,8889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+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0,8}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=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2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\cdot</w:t>
      </w:r>
      <w:r>
        <w:rPr>
          <w:rFonts w:ascii="Aptos" w:hAnsi="Aptos" w:cs="System Font"/>
          <w:sz w:val="26"/>
          <w:szCs w:val="26"/>
          <w:lang w:val="en-US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\</w:t>
      </w:r>
      <w:r w:rsidR="00745A54" w:rsidRPr="00A043C2">
        <w:rPr>
          <w:rFonts w:ascii="Aptos" w:hAnsi="Aptos" w:cs="System Font"/>
          <w:sz w:val="26"/>
          <w:szCs w:val="26"/>
          <w:lang w:val="en-US"/>
        </w:rPr>
        <w:t>f</w:t>
      </w:r>
      <w:r w:rsidR="00A20FB1" w:rsidRPr="00A043C2">
        <w:rPr>
          <w:rFonts w:ascii="Aptos" w:hAnsi="Aptos" w:cs="System Font"/>
          <w:sz w:val="26"/>
          <w:szCs w:val="26"/>
          <w:lang w:val="en-US"/>
        </w:rPr>
        <w:t>rac{0,7111}{1,6889}</w:t>
      </w:r>
    </w:p>
    <w:p w14:paraId="2F799E16" w14:textId="698B2736" w:rsidR="00A20FB1" w:rsidRPr="00A043C2" w:rsidRDefault="00A043C2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>
        <w:rPr>
          <w:rFonts w:ascii="Aptos" w:hAnsi="Aptos" w:cs="System Font"/>
          <w:sz w:val="26"/>
          <w:szCs w:val="26"/>
          <w:lang w:val="en-US"/>
        </w:rPr>
        <w:t xml:space="preserve">  </w:t>
      </w:r>
      <w:r w:rsidR="00A20FB1" w:rsidRPr="00A043C2">
        <w:rPr>
          <w:rFonts w:ascii="Aptos" w:hAnsi="Aptos" w:cs="System Font"/>
          <w:sz w:val="26"/>
          <w:szCs w:val="26"/>
        </w:rPr>
        <w:t>\approx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0,841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=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84,1</w:t>
      </w:r>
      <w:r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%</w:t>
      </w:r>
    </w:p>
    <w:p w14:paraId="67B26FA8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sz w:val="26"/>
          <w:szCs w:val="26"/>
        </w:rPr>
        <w:t>]</w:t>
      </w:r>
    </w:p>
    <w:p w14:paraId="17C0113A" w14:textId="0CA42DE4" w:rsidR="00A20FB1" w:rsidRPr="00A043C2" w:rsidRDefault="00A20FB1" w:rsidP="00EC0767">
      <w:pPr>
        <w:pStyle w:val="berschrift6"/>
      </w:pPr>
      <w:r w:rsidRPr="00A043C2">
        <w:t>Zusammen</w:t>
      </w:r>
      <w:r w:rsidR="00745A54" w:rsidRPr="00A043C2">
        <w:t>f</w:t>
      </w:r>
      <w:r w:rsidRPr="00A043C2">
        <w:t>assung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Ergebnisse</w:t>
      </w:r>
    </w:p>
    <w:p w14:paraId="3E619285" w14:textId="79603250" w:rsidR="00A20FB1" w:rsidRPr="00A043C2" w:rsidRDefault="00A20FB1" w:rsidP="00A20FB1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Genauigkeit: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81,25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%</w:t>
      </w:r>
    </w:p>
    <w:p w14:paraId="403ED7DA" w14:textId="26301713" w:rsidR="00A20FB1" w:rsidRPr="00A043C2" w:rsidRDefault="00A20FB1" w:rsidP="00A20FB1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Präzision: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88,89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%</w:t>
      </w:r>
    </w:p>
    <w:p w14:paraId="45EB9060" w14:textId="0CCAF668" w:rsidR="00A20FB1" w:rsidRPr="00A043C2" w:rsidRDefault="00A20FB1" w:rsidP="00A20FB1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Sensitivität: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80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Pr="00A043C2">
        <w:rPr>
          <w:rFonts w:ascii="Aptos" w:hAnsi="Aptos" w:cs="System Font"/>
          <w:sz w:val="26"/>
          <w:szCs w:val="26"/>
        </w:rPr>
        <w:t>%</w:t>
      </w:r>
    </w:p>
    <w:p w14:paraId="2D2E8FB0" w14:textId="53825804" w:rsidR="00A20FB1" w:rsidRPr="00A043C2" w:rsidRDefault="00745A54" w:rsidP="00A20FB1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Aptos" w:hAnsi="Aptos" w:cs="System Font"/>
          <w:sz w:val="26"/>
          <w:szCs w:val="26"/>
        </w:rPr>
      </w:pPr>
      <w:r w:rsidRPr="00A043C2">
        <w:rPr>
          <w:rFonts w:ascii="Aptos" w:hAnsi="Aptos" w:cs="System Font"/>
          <w:b/>
          <w:bCs/>
          <w:sz w:val="26"/>
          <w:szCs w:val="26"/>
        </w:rPr>
        <w:t>F</w:t>
      </w:r>
      <w:r w:rsidR="00A20FB1" w:rsidRPr="00A043C2">
        <w:rPr>
          <w:rFonts w:ascii="Aptos" w:hAnsi="Aptos" w:cs="System Font"/>
          <w:b/>
          <w:bCs/>
          <w:sz w:val="26"/>
          <w:szCs w:val="26"/>
        </w:rPr>
        <w:t>1-Wert: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84,1</w:t>
      </w:r>
      <w:r w:rsidR="00A043C2">
        <w:rPr>
          <w:rFonts w:ascii="Aptos" w:hAnsi="Aptos" w:cs="System Font"/>
          <w:sz w:val="26"/>
          <w:szCs w:val="26"/>
        </w:rPr>
        <w:t xml:space="preserve"> </w:t>
      </w:r>
      <w:r w:rsidR="00A20FB1" w:rsidRPr="00A043C2">
        <w:rPr>
          <w:rFonts w:ascii="Aptos" w:hAnsi="Aptos" w:cs="System Font"/>
          <w:sz w:val="26"/>
          <w:szCs w:val="26"/>
        </w:rPr>
        <w:t>%</w:t>
      </w:r>
    </w:p>
    <w:p w14:paraId="0B342DFD" w14:textId="7496172A" w:rsidR="00E579CB" w:rsidRPr="00A043C2" w:rsidRDefault="00E579CB" w:rsidP="00E579CB">
      <w:pPr>
        <w:pStyle w:val="berschrift3"/>
        <w:rPr>
          <w:rFonts w:ascii="Aptos" w:hAnsi="Aptos"/>
        </w:rPr>
      </w:pPr>
      <w:bookmarkStart w:id="44" w:name="_Toc203514961"/>
      <w:r w:rsidRPr="00A043C2">
        <w:rPr>
          <w:rFonts w:ascii="Aptos" w:hAnsi="Aptos"/>
        </w:rPr>
        <w:lastRenderedPageBreak/>
        <w:t>5.2</w:t>
      </w:r>
      <w:r w:rsidR="0055695C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stellen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Vergleichen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Konzepte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hinter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3D76FE"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ML-Methoden.</w:t>
      </w:r>
      <w:bookmarkEnd w:id="44"/>
    </w:p>
    <w:p w14:paraId="1C76E815" w14:textId="79979453" w:rsidR="00E579CB" w:rsidRPr="00A043C2" w:rsidRDefault="00745A54" w:rsidP="00E579C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579CB" w:rsidRPr="00A043C2">
        <w:rPr>
          <w:rFonts w:ascii="Aptos" w:hAnsi="Aptos"/>
        </w:rPr>
        <w:t>rage:</w:t>
      </w:r>
    </w:p>
    <w:p w14:paraId="18B23C15" w14:textId="5DC0A1D1" w:rsidR="00E579CB" w:rsidRPr="00A043C2" w:rsidRDefault="003D76FE" w:rsidP="00E579CB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jeweils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ür:</w:t>
      </w:r>
    </w:p>
    <w:p w14:paraId="6A6CC9BF" w14:textId="69797BFA" w:rsidR="003D76FE" w:rsidRPr="00A043C2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</w:p>
    <w:p w14:paraId="4BCA23FD" w14:textId="6DDCB8D2" w:rsidR="003D76FE" w:rsidRPr="00A043C2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Regression</w:t>
      </w:r>
    </w:p>
    <w:p w14:paraId="121F04D1" w14:textId="238FE5EE" w:rsidR="003D76FE" w:rsidRPr="00A043C2" w:rsidRDefault="003D76FE" w:rsidP="003D76FE">
      <w:pPr>
        <w:pStyle w:val="Listenabsatz"/>
        <w:numPr>
          <w:ilvl w:val="1"/>
          <w:numId w:val="54"/>
        </w:numPr>
        <w:rPr>
          <w:rFonts w:ascii="Aptos" w:hAnsi="Aptos"/>
        </w:rPr>
      </w:pPr>
      <w:r w:rsidRPr="00A043C2">
        <w:rPr>
          <w:rFonts w:ascii="Aptos" w:hAnsi="Aptos"/>
        </w:rPr>
        <w:t>Clusterbildung</w:t>
      </w:r>
    </w:p>
    <w:p w14:paraId="094010C6" w14:textId="30510DC1" w:rsidR="003D76FE" w:rsidRPr="00A043C2" w:rsidRDefault="003D76FE" w:rsidP="003D76FE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Aussagekra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t.</w:t>
      </w:r>
    </w:p>
    <w:p w14:paraId="08B7ABED" w14:textId="6A268500" w:rsidR="00E579CB" w:rsidRPr="00A043C2" w:rsidRDefault="00C1564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9343B77" w14:textId="3BEB037C" w:rsidR="000A14E9" w:rsidRPr="00A043C2" w:rsidRDefault="00745A54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</w:rPr>
        <w:t>F</w:t>
      </w:r>
      <w:r w:rsidR="000A14E9" w:rsidRPr="00A043C2">
        <w:rPr>
          <w:rFonts w:ascii="Aptos" w:hAnsi="Aptos" w:cs="Helvetica"/>
        </w:rPr>
        <w:t>ür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verschiedene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maschinelle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Lernau</w:t>
      </w:r>
      <w:r w:rsidRPr="00A043C2">
        <w:rPr>
          <w:rFonts w:ascii="Aptos" w:hAnsi="Aptos" w:cs="Helvetica"/>
        </w:rPr>
        <w:t>f</w:t>
      </w:r>
      <w:r w:rsidR="000A14E9" w:rsidRPr="00A043C2">
        <w:rPr>
          <w:rFonts w:ascii="Aptos" w:hAnsi="Aptos" w:cs="Helvetica"/>
        </w:rPr>
        <w:t>gaben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eignen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sich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unterschiedliche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Leistungsmetriken:</w:t>
      </w:r>
    </w:p>
    <w:p w14:paraId="13DA2F02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344A0CFC" w14:textId="089C8457" w:rsidR="000A14E9" w:rsidRPr="004F0A82" w:rsidRDefault="000A14E9" w:rsidP="004F0A82">
      <w:pPr>
        <w:pStyle w:val="Listenabsatz"/>
        <w:numPr>
          <w:ilvl w:val="0"/>
          <w:numId w:val="3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4F0A82">
        <w:rPr>
          <w:rFonts w:ascii="Aptos" w:hAnsi="Aptos" w:cs="System Font"/>
        </w:rPr>
        <w:t>Klassi</w:t>
      </w:r>
      <w:r w:rsidR="00745A54" w:rsidRPr="004F0A82">
        <w:rPr>
          <w:rFonts w:ascii="Aptos" w:hAnsi="Aptos" w:cs="System Font"/>
        </w:rPr>
        <w:t>f</w:t>
      </w:r>
      <w:r w:rsidRPr="004F0A82">
        <w:rPr>
          <w:rFonts w:ascii="Aptos" w:hAnsi="Aptos" w:cs="System Font"/>
        </w:rPr>
        <w:t>ikation</w:t>
      </w:r>
    </w:p>
    <w:p w14:paraId="17E0EE4D" w14:textId="40CFB4E9" w:rsidR="000A14E9" w:rsidRPr="00A043C2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Genauigkeit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(Accuracy):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Anteil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korrekt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klassi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izierter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Instanzen.</w:t>
      </w:r>
    </w:p>
    <w:p w14:paraId="2B22AFC7" w14:textId="7397864B" w:rsidR="000A14E9" w:rsidRPr="00A043C2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Präzision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und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Recall: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Wichtig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bei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unausgeglichenen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Klassen.</w:t>
      </w:r>
    </w:p>
    <w:p w14:paraId="6CBE3AC9" w14:textId="5B218A60" w:rsidR="000A14E9" w:rsidRPr="00A043C2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F</w:t>
      </w:r>
      <w:r w:rsidR="000A14E9" w:rsidRPr="00A043C2">
        <w:rPr>
          <w:rFonts w:ascii="Aptos" w:hAnsi="Aptos" w:cs="Helvetica"/>
          <w:b/>
          <w:bCs/>
        </w:rPr>
        <w:t>1-Score: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Harmonie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von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Präzision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und</w:t>
      </w:r>
      <w:r w:rsidR="00A043C2">
        <w:rPr>
          <w:rFonts w:ascii="Aptos" w:hAnsi="Aptos" w:cs="Helvetica"/>
        </w:rPr>
        <w:t xml:space="preserve"> </w:t>
      </w:r>
      <w:r w:rsidR="000A14E9" w:rsidRPr="00A043C2">
        <w:rPr>
          <w:rFonts w:ascii="Aptos" w:hAnsi="Aptos" w:cs="Helvetica"/>
        </w:rPr>
        <w:t>Recall.</w:t>
      </w:r>
    </w:p>
    <w:p w14:paraId="58E21486" w14:textId="7F1BDE40" w:rsidR="000A14E9" w:rsidRPr="00A043C2" w:rsidRDefault="000A14E9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ROC-AUC: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Bewertung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Trennschär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Modellen.</w:t>
      </w:r>
    </w:p>
    <w:p w14:paraId="743A3AE8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78F2DB80" w14:textId="7F8361DD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Aussagekra</w:t>
      </w:r>
      <w:r w:rsidR="00745A54" w:rsidRPr="00A043C2">
        <w:rPr>
          <w:rFonts w:ascii="Aptos" w:hAnsi="Aptos" w:cs="Helvetica"/>
          <w:b/>
          <w:bCs/>
        </w:rPr>
        <w:t>f</w:t>
      </w:r>
      <w:r w:rsidRPr="00A043C2">
        <w:rPr>
          <w:rFonts w:ascii="Aptos" w:hAnsi="Aptos" w:cs="Helvetica"/>
          <w:b/>
          <w:bCs/>
        </w:rPr>
        <w:t>t: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Gibt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an,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wie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gut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ein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Modell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Klassen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unterscheidet.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1-Score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AUC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sind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robuster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bei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Klassenungleichgewicht.</w:t>
      </w:r>
    </w:p>
    <w:p w14:paraId="17DBBC0F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63CA36FB" w14:textId="2E51316F" w:rsidR="000A14E9" w:rsidRPr="004F0A82" w:rsidRDefault="000A14E9" w:rsidP="004F0A82">
      <w:pPr>
        <w:pStyle w:val="Listenabsatz"/>
        <w:numPr>
          <w:ilvl w:val="0"/>
          <w:numId w:val="3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4F0A82">
        <w:rPr>
          <w:rFonts w:ascii="Aptos" w:hAnsi="Aptos" w:cs="System Font"/>
        </w:rPr>
        <w:t>Regression</w:t>
      </w:r>
    </w:p>
    <w:p w14:paraId="5FAC297A" w14:textId="70894662" w:rsidR="000A14E9" w:rsidRPr="00A043C2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MSE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(Mean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Squared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Error):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Quadratischer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ehler,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betont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große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Abweichungen.</w:t>
      </w:r>
    </w:p>
    <w:p w14:paraId="6AC0158B" w14:textId="3E9EA7FC" w:rsidR="000A14E9" w:rsidRPr="00A043C2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RMSE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(Root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Mean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Squared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Error):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Interpretierbar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Originaleinheiten.</w:t>
      </w:r>
    </w:p>
    <w:p w14:paraId="660768BC" w14:textId="763B7422" w:rsidR="000A14E9" w:rsidRPr="00A043C2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MAE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(Mean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Absolute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Error):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Durchschnittlicher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absoluter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ehler.</w:t>
      </w:r>
    </w:p>
    <w:p w14:paraId="4549DC13" w14:textId="56A7310E" w:rsidR="000A14E9" w:rsidRPr="00A043C2" w:rsidRDefault="000A14E9" w:rsidP="004B36A2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R²</w:t>
      </w:r>
      <w:r w:rsidR="00A043C2">
        <w:rPr>
          <w:rFonts w:ascii="Aptos" w:hAnsi="Aptos" w:cs="Helvetica"/>
          <w:b/>
          <w:bCs/>
        </w:rPr>
        <w:t xml:space="preserve"> </w:t>
      </w:r>
      <w:r w:rsidRPr="00A043C2">
        <w:rPr>
          <w:rFonts w:ascii="Aptos" w:hAnsi="Aptos" w:cs="Helvetica"/>
          <w:b/>
          <w:bCs/>
        </w:rPr>
        <w:t>(Bestimmtheitsmaß):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Anteil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erklärter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Varianz.</w:t>
      </w:r>
    </w:p>
    <w:p w14:paraId="3D8C8E55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43D2D04" w14:textId="222C76F3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Aussagekra</w:t>
      </w:r>
      <w:r w:rsidR="00745A54" w:rsidRPr="00A043C2">
        <w:rPr>
          <w:rFonts w:ascii="Aptos" w:hAnsi="Aptos" w:cs="Helvetica"/>
          <w:b/>
          <w:bCs/>
        </w:rPr>
        <w:t>f</w:t>
      </w:r>
      <w:r w:rsidRPr="00A043C2">
        <w:rPr>
          <w:rFonts w:ascii="Aptos" w:hAnsi="Aptos" w:cs="Helvetica"/>
          <w:b/>
          <w:bCs/>
        </w:rPr>
        <w:t>t: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MSE/RMSE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betonen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große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ehler,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MAE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ist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robuster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gegen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Ausreißer.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R²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zeigt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das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Erklärungsvermögen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des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Modells.</w:t>
      </w:r>
    </w:p>
    <w:p w14:paraId="49F4DFFF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24228E8" w14:textId="7A06F344" w:rsidR="000A14E9" w:rsidRPr="004F0A82" w:rsidRDefault="000A14E9" w:rsidP="004F0A82">
      <w:pPr>
        <w:pStyle w:val="Listenabsatz"/>
        <w:numPr>
          <w:ilvl w:val="0"/>
          <w:numId w:val="34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4F0A82">
        <w:rPr>
          <w:rFonts w:ascii="Aptos" w:hAnsi="Aptos" w:cs="System Font"/>
        </w:rPr>
        <w:t>Clusterbildung</w:t>
      </w:r>
    </w:p>
    <w:p w14:paraId="4F281C01" w14:textId="37D30140" w:rsidR="000A14E9" w:rsidRPr="00A043C2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Silhouette-Score: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Misst,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wie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gut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voneinander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getrennt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sind.</w:t>
      </w:r>
    </w:p>
    <w:p w14:paraId="50C73664" w14:textId="0E5A9C67" w:rsidR="000A14E9" w:rsidRPr="00A043C2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Davies-Bouldin-Index: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Bewertet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Kompaktheit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Trennung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Clustern.</w:t>
      </w:r>
    </w:p>
    <w:p w14:paraId="057E86FA" w14:textId="5BC96190" w:rsidR="000A14E9" w:rsidRPr="00A043C2" w:rsidRDefault="000A14E9" w:rsidP="004B36A2">
      <w:pPr>
        <w:numPr>
          <w:ilvl w:val="0"/>
          <w:numId w:val="10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Dunn-Index: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Maximiert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minimalen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Abstand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zwischen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relativ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zur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Clustergröße.</w:t>
      </w:r>
    </w:p>
    <w:p w14:paraId="620CE6D5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24005432" w14:textId="4BDD7A3D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  <w:r w:rsidRPr="00A043C2">
        <w:rPr>
          <w:rFonts w:ascii="Aptos" w:hAnsi="Aptos" w:cs="Helvetica"/>
          <w:b/>
          <w:bCs/>
        </w:rPr>
        <w:t>Aussagekra</w:t>
      </w:r>
      <w:r w:rsidR="00745A54" w:rsidRPr="00A043C2">
        <w:rPr>
          <w:rFonts w:ascii="Aptos" w:hAnsi="Aptos" w:cs="Helvetica"/>
          <w:b/>
          <w:bCs/>
        </w:rPr>
        <w:t>f</w:t>
      </w:r>
      <w:r w:rsidRPr="00A043C2">
        <w:rPr>
          <w:rFonts w:ascii="Aptos" w:hAnsi="Aptos" w:cs="Helvetica"/>
          <w:b/>
          <w:bCs/>
        </w:rPr>
        <w:t>t: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Bewertet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Qualität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Clusterstruktur.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Silhouette-Score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ist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intuitiv,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Dunn-Index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betont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klare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Trennung.</w:t>
      </w:r>
    </w:p>
    <w:p w14:paraId="3BAABB56" w14:textId="77777777" w:rsidR="000A14E9" w:rsidRPr="00A043C2" w:rsidRDefault="000A14E9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1FE19C6C" w14:textId="669A3390" w:rsidR="000A14E9" w:rsidRPr="00A043C2" w:rsidRDefault="00745A54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F</w:t>
      </w:r>
      <w:r w:rsidR="000A14E9" w:rsidRPr="00A043C2">
        <w:rPr>
          <w:rFonts w:ascii="Aptos" w:hAnsi="Aptos" w:cs="System Font"/>
        </w:rPr>
        <w:t>azit</w:t>
      </w:r>
    </w:p>
    <w:p w14:paraId="6407682B" w14:textId="0255B7DA" w:rsidR="00E579CB" w:rsidRPr="00A043C2" w:rsidRDefault="000A14E9" w:rsidP="004B36A2">
      <w:pPr>
        <w:jc w:val="both"/>
        <w:rPr>
          <w:rFonts w:ascii="Aptos" w:hAnsi="Aptos"/>
        </w:rPr>
      </w:pPr>
      <w:r w:rsidRPr="00A043C2">
        <w:rPr>
          <w:rFonts w:ascii="Aptos" w:hAnsi="Aptos" w:cs="Helvetica"/>
        </w:rPr>
        <w:t>Die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Wahl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Metrik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hängt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Au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gabenstellung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Daten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ab.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Während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Klassi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ikation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ehlklassi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ikationen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im</w:t>
      </w:r>
      <w:r w:rsidR="00A043C2">
        <w:rPr>
          <w:rFonts w:ascii="Aptos" w:hAnsi="Aptos" w:cs="Helvetica"/>
        </w:rPr>
        <w:t xml:space="preserve"> </w:t>
      </w:r>
      <w:r w:rsidR="00745A54" w:rsidRPr="00A043C2">
        <w:rPr>
          <w:rFonts w:ascii="Aptos" w:hAnsi="Aptos" w:cs="Helvetica"/>
        </w:rPr>
        <w:t>F</w:t>
      </w:r>
      <w:r w:rsidRPr="00A043C2">
        <w:rPr>
          <w:rFonts w:ascii="Aptos" w:hAnsi="Aptos" w:cs="Helvetica"/>
        </w:rPr>
        <w:t>okus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stehen,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geht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es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bei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Regression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um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Abweichungen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Vorhersagen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und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bei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Clustering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um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die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Struktur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der</w:t>
      </w:r>
      <w:r w:rsidR="00A043C2">
        <w:rPr>
          <w:rFonts w:ascii="Aptos" w:hAnsi="Aptos" w:cs="Helvetica"/>
        </w:rPr>
        <w:t xml:space="preserve"> </w:t>
      </w:r>
      <w:r w:rsidRPr="00A043C2">
        <w:rPr>
          <w:rFonts w:ascii="Aptos" w:hAnsi="Aptos" w:cs="Helvetica"/>
        </w:rPr>
        <w:t>Gruppen.</w:t>
      </w:r>
    </w:p>
    <w:p w14:paraId="434F6B72" w14:textId="77777777" w:rsidR="004F0A82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36BF9005" w14:textId="4F8EB49E" w:rsidR="00E579CB" w:rsidRPr="00A043C2" w:rsidRDefault="00E579CB" w:rsidP="004B36A2">
      <w:pPr>
        <w:pStyle w:val="berschrift3"/>
        <w:jc w:val="both"/>
        <w:rPr>
          <w:rFonts w:ascii="Aptos" w:hAnsi="Aptos"/>
        </w:rPr>
      </w:pPr>
      <w:bookmarkStart w:id="45" w:name="_Toc203514962"/>
      <w:r w:rsidRPr="00A043C2">
        <w:rPr>
          <w:rFonts w:ascii="Aptos" w:hAnsi="Aptos"/>
        </w:rPr>
        <w:lastRenderedPageBreak/>
        <w:t>5.3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Beschränkungen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3D76FE"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="003D76FE" w:rsidRPr="00A043C2">
        <w:rPr>
          <w:rFonts w:ascii="Aptos" w:hAnsi="Aptos"/>
        </w:rPr>
        <w:t>Leistungsmetriken</w:t>
      </w:r>
      <w:bookmarkEnd w:id="45"/>
    </w:p>
    <w:p w14:paraId="2C16C220" w14:textId="75B0194C" w:rsidR="00E579CB" w:rsidRPr="00A043C2" w:rsidRDefault="00745A5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579CB" w:rsidRPr="00A043C2">
        <w:rPr>
          <w:rFonts w:ascii="Aptos" w:hAnsi="Aptos"/>
        </w:rPr>
        <w:t>rage:</w:t>
      </w:r>
    </w:p>
    <w:p w14:paraId="00220F95" w14:textId="4BD55238" w:rsidR="00E579CB" w:rsidRPr="00A043C2" w:rsidRDefault="003D76FE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reichen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bewerten?</w:t>
      </w:r>
    </w:p>
    <w:p w14:paraId="35BC8552" w14:textId="5C88743D" w:rsidR="00E579CB" w:rsidRPr="00A043C2" w:rsidRDefault="00C1564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D9736BB" w14:textId="04E593E7" w:rsidR="009156DA" w:rsidRPr="00A043C2" w:rsidRDefault="00745A5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9156DA" w:rsidRPr="00A043C2">
        <w:rPr>
          <w:rFonts w:ascii="Aptos" w:hAnsi="Aptos"/>
        </w:rPr>
        <w:t>unktionale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Leistungsmetriken,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Genauigkeit,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Präzision,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Recall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9156DA" w:rsidRPr="00A043C2">
        <w:rPr>
          <w:rFonts w:ascii="Aptos" w:hAnsi="Aptos"/>
        </w:rPr>
        <w:t>1-Score,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bieten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zwar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wertvolle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Einblicke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Leistung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Machine-Learning-Systemen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spezi</w:t>
      </w:r>
      <w:r w:rsidRPr="00A043C2">
        <w:rPr>
          <w:rFonts w:ascii="Aptos" w:hAnsi="Aptos"/>
        </w:rPr>
        <w:t>f</w:t>
      </w:r>
      <w:r w:rsidR="009156DA" w:rsidRPr="00A043C2">
        <w:rPr>
          <w:rFonts w:ascii="Aptos" w:hAnsi="Aptos"/>
        </w:rPr>
        <w:t>ischen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Testszenarien,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doch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allein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reichen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aus,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ML-Systems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um</w:t>
      </w:r>
      <w:r w:rsidRPr="00A043C2">
        <w:rPr>
          <w:rFonts w:ascii="Aptos" w:hAnsi="Aptos"/>
        </w:rPr>
        <w:t>f</w:t>
      </w:r>
      <w:r w:rsidR="009156DA" w:rsidRPr="00A043C2">
        <w:rPr>
          <w:rFonts w:ascii="Aptos" w:hAnsi="Aptos"/>
        </w:rPr>
        <w:t>assend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bewerten.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Dies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liegt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="009156DA" w:rsidRPr="00A043C2">
        <w:rPr>
          <w:rFonts w:ascii="Aptos" w:hAnsi="Aptos"/>
        </w:rPr>
        <w:t>mehreren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9156DA" w:rsidRPr="00A043C2">
        <w:rPr>
          <w:rFonts w:ascii="Aptos" w:hAnsi="Aptos"/>
        </w:rPr>
        <w:t>aktoren:</w:t>
      </w:r>
    </w:p>
    <w:p w14:paraId="73AFD347" w14:textId="045EC943" w:rsidR="009156DA" w:rsidRPr="00A043C2" w:rsidRDefault="009156DA" w:rsidP="004B36A2">
      <w:pPr>
        <w:jc w:val="both"/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Robustheit:</w:t>
      </w:r>
      <w:r w:rsidR="00A043C2">
        <w:rPr>
          <w:rFonts w:ascii="Aptos" w:hAnsi="Aptos"/>
          <w:b/>
          <w:bCs/>
        </w:rPr>
        <w:t xml:space="preserve"> </w:t>
      </w:r>
    </w:p>
    <w:p w14:paraId="0D1B83B2" w14:textId="2E9E5EF7" w:rsidR="009156DA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ML-Modelle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abweichen,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verlässlich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unktionieren.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Störungen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06F6FCFE" w14:textId="56CC3B93" w:rsidR="009156DA" w:rsidRPr="00A043C2" w:rsidRDefault="00745A54" w:rsidP="004B36A2">
      <w:pPr>
        <w:jc w:val="both"/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F</w:t>
      </w:r>
      <w:r w:rsidR="009156DA"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  <w:b/>
          <w:bCs/>
        </w:rPr>
        <w:t xml:space="preserve"> </w:t>
      </w:r>
      <w:r w:rsidR="009156DA"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9156DA" w:rsidRPr="00A043C2">
        <w:rPr>
          <w:rFonts w:ascii="Aptos" w:hAnsi="Aptos"/>
          <w:b/>
          <w:bCs/>
        </w:rPr>
        <w:t>Bias:</w:t>
      </w:r>
      <w:r w:rsidR="00A043C2">
        <w:rPr>
          <w:rFonts w:ascii="Aptos" w:hAnsi="Aptos"/>
          <w:b/>
          <w:bCs/>
        </w:rPr>
        <w:t xml:space="preserve"> </w:t>
      </w:r>
    </w:p>
    <w:p w14:paraId="7397FC62" w14:textId="2CD86AFD" w:rsidR="009156DA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Genauigkeitswerte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erzielen,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dennoch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weisen,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benachteiligen.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Aspekte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spezialisierte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standardisierte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hinausgehen.</w:t>
      </w:r>
    </w:p>
    <w:p w14:paraId="59142F77" w14:textId="1577E26B" w:rsidR="009156DA" w:rsidRPr="00A043C2" w:rsidRDefault="009156DA" w:rsidP="004B36A2">
      <w:pPr>
        <w:jc w:val="both"/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Erklärbarkeit:</w:t>
      </w:r>
      <w:r w:rsidR="00A043C2">
        <w:rPr>
          <w:rFonts w:ascii="Aptos" w:hAnsi="Aptos"/>
          <w:b/>
          <w:bCs/>
        </w:rPr>
        <w:t xml:space="preserve"> </w:t>
      </w:r>
    </w:p>
    <w:p w14:paraId="28BA28B3" w14:textId="31606438" w:rsidR="009156DA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Anwendungsbereichen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t.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Modells.</w:t>
      </w:r>
    </w:p>
    <w:p w14:paraId="6CC09271" w14:textId="1ECB54CC" w:rsidR="009156DA" w:rsidRPr="00A043C2" w:rsidRDefault="009156DA" w:rsidP="004B36A2">
      <w:pPr>
        <w:jc w:val="both"/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izienz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Skalierbarkeit:</w:t>
      </w:r>
      <w:r w:rsidR="00A043C2">
        <w:rPr>
          <w:rFonts w:ascii="Aptos" w:hAnsi="Aptos"/>
          <w:b/>
          <w:bCs/>
        </w:rPr>
        <w:t xml:space="preserve"> </w:t>
      </w:r>
    </w:p>
    <w:p w14:paraId="08B8207D" w14:textId="2482BA60" w:rsidR="009156DA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Aspekte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Rechenzeit,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Speicherbedar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Energieverbrauch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praktischen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abgedeckt.</w:t>
      </w:r>
    </w:p>
    <w:p w14:paraId="5EE97859" w14:textId="71D160D3" w:rsidR="009156DA" w:rsidRPr="00A043C2" w:rsidRDefault="009156DA" w:rsidP="004B36A2">
      <w:pPr>
        <w:jc w:val="both"/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Anpassungs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ähigkeit:</w:t>
      </w:r>
      <w:r w:rsidR="00A043C2">
        <w:rPr>
          <w:rFonts w:ascii="Aptos" w:hAnsi="Aptos"/>
          <w:b/>
          <w:bCs/>
        </w:rPr>
        <w:t xml:space="preserve"> </w:t>
      </w:r>
    </w:p>
    <w:p w14:paraId="1AC31D80" w14:textId="3C39B067" w:rsidR="009156DA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Datenstrukturen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anzupassen,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lang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ristigen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Bedeutung.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berücksichtigt.</w:t>
      </w:r>
    </w:p>
    <w:p w14:paraId="1DD95C88" w14:textId="4D060D89" w:rsidR="00E579CB" w:rsidRPr="00A043C2" w:rsidRDefault="009156DA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ganzheitlicher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notwendig,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Aspekte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izienz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einbezieht.</w:t>
      </w:r>
    </w:p>
    <w:p w14:paraId="39DF7339" w14:textId="018AF261" w:rsidR="00E579CB" w:rsidRPr="00A043C2" w:rsidRDefault="00E579CB" w:rsidP="004B36A2">
      <w:pPr>
        <w:pStyle w:val="berschrift3"/>
        <w:jc w:val="both"/>
        <w:rPr>
          <w:rFonts w:ascii="Aptos" w:hAnsi="Aptos"/>
        </w:rPr>
      </w:pPr>
      <w:bookmarkStart w:id="46" w:name="_Toc203514963"/>
      <w:r w:rsidRPr="00A043C2">
        <w:rPr>
          <w:rFonts w:ascii="Aptos" w:hAnsi="Aptos"/>
        </w:rPr>
        <w:t>5.4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Auswählen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geeigneter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394B8B" w:rsidRPr="00A043C2">
        <w:rPr>
          <w:rFonts w:ascii="Aptos" w:hAnsi="Aptos"/>
        </w:rPr>
        <w:t>unktionaler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ML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und/oder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ihrer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Werte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394B8B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bestimmtes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ML-Modell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394B8B" w:rsidRPr="00A043C2">
        <w:rPr>
          <w:rFonts w:ascii="Aptos" w:hAnsi="Aptos"/>
        </w:rPr>
        <w:t>Szenario</w:t>
      </w:r>
      <w:bookmarkEnd w:id="46"/>
    </w:p>
    <w:p w14:paraId="474F7453" w14:textId="613C1F3D" w:rsidR="00E579CB" w:rsidRPr="00A043C2" w:rsidRDefault="00745A5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579CB" w:rsidRPr="00A043C2">
        <w:rPr>
          <w:rFonts w:ascii="Aptos" w:hAnsi="Aptos"/>
        </w:rPr>
        <w:t>rage:</w:t>
      </w:r>
    </w:p>
    <w:p w14:paraId="4E2E6CCB" w14:textId="2ABA8141" w:rsidR="00E579CB" w:rsidRPr="00A043C2" w:rsidRDefault="00394B8B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Kreditkartenbetrug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warum?</w:t>
      </w:r>
    </w:p>
    <w:p w14:paraId="66107D03" w14:textId="29090EB4" w:rsidR="00E579CB" w:rsidRPr="00A043C2" w:rsidRDefault="00C15644" w:rsidP="004B36A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6285D1C" w14:textId="72E43418" w:rsidR="009156DA" w:rsidRPr="00A043C2" w:rsidRDefault="00745A54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ür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Machine-Learning-Modell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zur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Erkennung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Kreditkartenbetrug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sind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olgende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unktionale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Leistungsmetriken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besonders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wichtig:</w:t>
      </w:r>
    </w:p>
    <w:p w14:paraId="5BEBDB08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1588D16B" w14:textId="61044646" w:rsidR="009156DA" w:rsidRPr="00A043C2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Präzision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(Precision):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misst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Anteil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tatsächlich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betrügerischen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Transaktionen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allen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betrügerisch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klassi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Transaktionen.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wichtig,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Anzahl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ehlalarmen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(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alse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Positives)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minimieren,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unschuldige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Kunden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sonst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älschlicherweise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blockiert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werden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könnten.</w:t>
      </w:r>
    </w:p>
    <w:p w14:paraId="3B702BF1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3CD6ABF8" w14:textId="51258941" w:rsidR="009156DA" w:rsidRPr="00A043C2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lastRenderedPageBreak/>
        <w:t>Sensitivität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(Recall)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bzw.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True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Positive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Rate: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zeigt,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viele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tatsächlich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betrügerischen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Transaktionen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korrekt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erkannt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werden.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Recall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entscheidend,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möglichst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viele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Betrugs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älle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identi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izieren.</w:t>
      </w:r>
    </w:p>
    <w:p w14:paraId="4EA2D70C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1290287B" w14:textId="39FE54C4" w:rsidR="009156DA" w:rsidRPr="00A043C2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F</w:t>
      </w:r>
      <w:r w:rsidR="009156DA" w:rsidRPr="00A043C2">
        <w:rPr>
          <w:rFonts w:ascii="Aptos" w:hAnsi="Aptos" w:cs="System Font"/>
          <w:b/>
          <w:bCs/>
        </w:rPr>
        <w:t>1-Score: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1-Score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das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harmonische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Mittel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Recall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bietet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ausgewogenes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Maß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beiden.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besonders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nützlich,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wenn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Gleichgewicht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Erkennung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Betrugs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ällen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Minimierung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ehlalarmen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notwendig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ist.</w:t>
      </w:r>
    </w:p>
    <w:p w14:paraId="7DF0B88E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3F6DB2ED" w14:textId="16616238" w:rsidR="009156DA" w:rsidRPr="00A043C2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ROC-AUC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(Receiver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Operating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Characteristic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-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Area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Under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Curve):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bewertet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Trennschär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betrügerischen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legitimen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Transaktionen.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AUC-Wert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zeigt,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dass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</w:t>
      </w:r>
      <w:r w:rsidR="00745A54" w:rsidRPr="00A043C2">
        <w:rPr>
          <w:rFonts w:ascii="Aptos" w:hAnsi="Aptos" w:cs="System Font"/>
        </w:rPr>
        <w:t>ff</w:t>
      </w:r>
      <w:r w:rsidRPr="00A043C2">
        <w:rPr>
          <w:rFonts w:ascii="Aptos" w:hAnsi="Aptos" w:cs="System Font"/>
        </w:rPr>
        <w:t>ektiv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beiden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Klassen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unterscheiden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kann.</w:t>
      </w:r>
    </w:p>
    <w:p w14:paraId="6E326370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6E76096F" w14:textId="36C8806D" w:rsidR="009156DA" w:rsidRPr="00A043C2" w:rsidRDefault="00745A54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F</w:t>
      </w:r>
      <w:r w:rsidR="009156DA" w:rsidRPr="00A043C2">
        <w:rPr>
          <w:rFonts w:ascii="Aptos" w:hAnsi="Aptos" w:cs="System Font"/>
          <w:b/>
          <w:bCs/>
        </w:rPr>
        <w:t>alse</w:t>
      </w:r>
      <w:r w:rsidR="00A043C2">
        <w:rPr>
          <w:rFonts w:ascii="Aptos" w:hAnsi="Aptos" w:cs="System Font"/>
          <w:b/>
          <w:bCs/>
        </w:rPr>
        <w:t xml:space="preserve"> </w:t>
      </w:r>
      <w:r w:rsidR="009156DA" w:rsidRPr="00A043C2">
        <w:rPr>
          <w:rFonts w:ascii="Aptos" w:hAnsi="Aptos" w:cs="System Font"/>
          <w:b/>
          <w:bCs/>
        </w:rPr>
        <w:t>Positive</w:t>
      </w:r>
      <w:r w:rsidR="00A043C2">
        <w:rPr>
          <w:rFonts w:ascii="Aptos" w:hAnsi="Aptos" w:cs="System Font"/>
          <w:b/>
          <w:bCs/>
        </w:rPr>
        <w:t xml:space="preserve"> </w:t>
      </w:r>
      <w:r w:rsidR="009156DA" w:rsidRPr="00A043C2">
        <w:rPr>
          <w:rFonts w:ascii="Aptos" w:hAnsi="Aptos" w:cs="System Font"/>
          <w:b/>
          <w:bCs/>
        </w:rPr>
        <w:t>Rate</w:t>
      </w:r>
      <w:r w:rsidR="00A043C2">
        <w:rPr>
          <w:rFonts w:ascii="Aptos" w:hAnsi="Aptos" w:cs="System Font"/>
          <w:b/>
          <w:bCs/>
        </w:rPr>
        <w:t xml:space="preserve"> </w:t>
      </w:r>
      <w:r w:rsidR="009156DA" w:rsidRPr="00A043C2">
        <w:rPr>
          <w:rFonts w:ascii="Aptos" w:hAnsi="Aptos" w:cs="System Font"/>
          <w:b/>
          <w:bCs/>
        </w:rPr>
        <w:t>(</w:t>
      </w:r>
      <w:r w:rsidRPr="00A043C2">
        <w:rPr>
          <w:rFonts w:ascii="Aptos" w:hAnsi="Aptos" w:cs="System Font"/>
          <w:b/>
          <w:bCs/>
        </w:rPr>
        <w:t>F</w:t>
      </w:r>
      <w:r w:rsidR="009156DA" w:rsidRPr="00A043C2">
        <w:rPr>
          <w:rFonts w:ascii="Aptos" w:hAnsi="Aptos" w:cs="System Font"/>
          <w:b/>
          <w:bCs/>
        </w:rPr>
        <w:t>PR):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viele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ehlalarme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Kundenzu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riedenheit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beeinträchtigen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können,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wichtig,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PR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im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Auge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behalten.</w:t>
      </w:r>
    </w:p>
    <w:p w14:paraId="75CA85D5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4154D146" w14:textId="271A823F" w:rsidR="009156DA" w:rsidRPr="00A043C2" w:rsidRDefault="009156DA" w:rsidP="004B36A2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Kostenbasierte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Metriken: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inanzielle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Schaden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durch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verpasste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Betrugs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älle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o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höher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durch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ehlalarme,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können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kostenbasierte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hel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wirtscha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tlichen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Prioritäten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Unternehmens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anzupassen.</w:t>
      </w:r>
    </w:p>
    <w:p w14:paraId="6DED3E1F" w14:textId="77777777" w:rsidR="009156DA" w:rsidRPr="00A043C2" w:rsidRDefault="009156DA" w:rsidP="004B36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57B4459D" w14:textId="457D1DC0" w:rsidR="00E579CB" w:rsidRPr="00A043C2" w:rsidRDefault="00745A54" w:rsidP="004B36A2">
      <w:pPr>
        <w:jc w:val="both"/>
        <w:rPr>
          <w:rFonts w:ascii="Aptos" w:hAnsi="Aptos"/>
        </w:rPr>
      </w:pPr>
      <w:r w:rsidRPr="00A043C2">
        <w:rPr>
          <w:rFonts w:ascii="Aptos" w:hAnsi="Aptos" w:cs="System Font"/>
          <w:b/>
          <w:bCs/>
        </w:rPr>
        <w:t>F</w:t>
      </w:r>
      <w:r w:rsidR="009156DA" w:rsidRPr="00A043C2">
        <w:rPr>
          <w:rFonts w:ascii="Aptos" w:hAnsi="Aptos" w:cs="System Font"/>
          <w:b/>
          <w:bCs/>
        </w:rPr>
        <w:t>azit: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Kombination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Präzision,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Recall,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1-Score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AUC-ROC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ermöglicht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um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assende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Bewertung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Modells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Bezug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</w:t>
      </w:r>
      <w:r w:rsidRPr="00A043C2">
        <w:rPr>
          <w:rFonts w:ascii="Aptos" w:hAnsi="Aptos" w:cs="System Font"/>
        </w:rPr>
        <w:t>f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An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orderungen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Betrugserkennung.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Besonders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wichtig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okus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au</w:t>
      </w:r>
      <w:r w:rsidRPr="00A043C2">
        <w:rPr>
          <w:rFonts w:ascii="Aptos" w:hAnsi="Aptos" w:cs="System Font"/>
        </w:rPr>
        <w:t>f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einen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hohen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Recall,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um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möglichst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viele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Betrugs</w:t>
      </w:r>
      <w:r w:rsidRPr="00A043C2">
        <w:rPr>
          <w:rFonts w:ascii="Aptos" w:hAnsi="Aptos" w:cs="System Font"/>
        </w:rPr>
        <w:t>f</w:t>
      </w:r>
      <w:r w:rsidR="009156DA" w:rsidRPr="00A043C2">
        <w:rPr>
          <w:rFonts w:ascii="Aptos" w:hAnsi="Aptos" w:cs="System Font"/>
        </w:rPr>
        <w:t>älle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erkennen,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ohne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dabei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="009156DA" w:rsidRPr="00A043C2">
        <w:rPr>
          <w:rFonts w:ascii="Aptos" w:hAnsi="Aptos" w:cs="System Font"/>
        </w:rPr>
        <w:t>vernachlässigen.</w:t>
      </w:r>
    </w:p>
    <w:p w14:paraId="36268CA8" w14:textId="77777777" w:rsidR="004F0A82" w:rsidRDefault="004F0A82" w:rsidP="00E579CB">
      <w:pPr>
        <w:pStyle w:val="berschrift4"/>
        <w:rPr>
          <w:rFonts w:ascii="Aptos" w:hAnsi="Aptos"/>
        </w:rPr>
      </w:pPr>
    </w:p>
    <w:p w14:paraId="30FCE1D3" w14:textId="57696FA5" w:rsidR="00E579CB" w:rsidRPr="00A043C2" w:rsidRDefault="00E579CB" w:rsidP="00E579CB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5.4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Evaluierendes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erstellten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ML-Modells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anhand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ausgewählter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0176E2" w:rsidRPr="00A043C2">
        <w:rPr>
          <w:rFonts w:ascii="Aptos" w:hAnsi="Aptos"/>
        </w:rPr>
        <w:t>unktionaler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Leistungsmetriken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ML</w:t>
      </w:r>
    </w:p>
    <w:p w14:paraId="196266AF" w14:textId="565A7715" w:rsidR="000176E2" w:rsidRPr="00A043C2" w:rsidRDefault="002B1670" w:rsidP="000176E2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6FC552CD" w14:textId="332B3CF5" w:rsidR="000176E2" w:rsidRPr="00A043C2" w:rsidRDefault="000176E2" w:rsidP="002B1670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ikationsmodell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berechnen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Präzision,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Sensitivität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1-Wert.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Hinblick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Modellqualität</w:t>
      </w:r>
    </w:p>
    <w:p w14:paraId="1B7FFC1F" w14:textId="0347949D" w:rsidR="00E579CB" w:rsidRPr="00A043C2" w:rsidRDefault="002B1670" w:rsidP="002B1670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4E44FADD" w14:textId="2DFD26C7" w:rsidR="002B1670" w:rsidRPr="00A043C2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Um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Qualität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trainierten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Klassi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ikationsmodells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bewerten,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werden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olgende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berechnet:</w:t>
      </w:r>
    </w:p>
    <w:p w14:paraId="244CB07B" w14:textId="77777777" w:rsidR="002B1670" w:rsidRPr="00A043C2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</w:p>
    <w:p w14:paraId="4758BF56" w14:textId="2C412CB8" w:rsidR="002B1670" w:rsidRPr="00A043C2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Genauigkeit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(Accuracy):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misst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Anteil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korrekt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klassi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Instanzen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Gesamtzahl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Instanzen.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Genauigkeit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deutet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darau</w:t>
      </w:r>
      <w:r w:rsidR="00745A54" w:rsidRPr="00A043C2">
        <w:rPr>
          <w:rFonts w:ascii="Aptos" w:hAnsi="Aptos" w:cs="System Font"/>
        </w:rPr>
        <w:t>f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hin,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dass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insgesamt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gut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vorhersagt.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Allerdings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kann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bei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unausgeglichenen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Datensätzen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irre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ührend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sein.</w:t>
      </w:r>
    </w:p>
    <w:p w14:paraId="32B111EC" w14:textId="256D3F92" w:rsidR="002B1670" w:rsidRPr="00A043C2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Präzision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(Precision):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gibt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viele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positiv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klassi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Instanzen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tatsächlich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positiv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sind.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wichtig,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wenn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alsche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Positive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vermieden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werden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sollen.</w:t>
      </w:r>
    </w:p>
    <w:p w14:paraId="4E094FBE" w14:textId="5BBAC2D2" w:rsidR="002B1670" w:rsidRPr="00A043C2" w:rsidRDefault="002B1670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t>Sensitivität</w:t>
      </w:r>
      <w:r w:rsidR="00A043C2">
        <w:rPr>
          <w:rFonts w:ascii="Aptos" w:hAnsi="Aptos" w:cs="System Font"/>
          <w:b/>
          <w:bCs/>
        </w:rPr>
        <w:t xml:space="preserve"> </w:t>
      </w:r>
      <w:r w:rsidRPr="00A043C2">
        <w:rPr>
          <w:rFonts w:ascii="Aptos" w:hAnsi="Aptos" w:cs="System Font"/>
          <w:b/>
          <w:bCs/>
        </w:rPr>
        <w:t>(Recall):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Auch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Tre</w:t>
      </w:r>
      <w:r w:rsidR="00745A54" w:rsidRPr="00A043C2">
        <w:rPr>
          <w:rFonts w:ascii="Aptos" w:hAnsi="Aptos" w:cs="System Font"/>
        </w:rPr>
        <w:t>ff</w:t>
      </w:r>
      <w:r w:rsidRPr="00A043C2">
        <w:rPr>
          <w:rFonts w:ascii="Aptos" w:hAnsi="Aptos" w:cs="System Font"/>
        </w:rPr>
        <w:t>erquote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bekannt,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misst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Anteil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korrekt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identi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positiven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Instanzen.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Sensitivität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entscheidend,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wenn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wichtig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möglichst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relevanten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älle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assen.</w:t>
      </w:r>
    </w:p>
    <w:p w14:paraId="56451107" w14:textId="394E882F" w:rsidR="002B1670" w:rsidRPr="00A043C2" w:rsidRDefault="00745A54" w:rsidP="002B1670">
      <w:pPr>
        <w:numPr>
          <w:ilvl w:val="0"/>
          <w:numId w:val="9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  <w:b/>
          <w:bCs/>
        </w:rPr>
        <w:lastRenderedPageBreak/>
        <w:t>F</w:t>
      </w:r>
      <w:r w:rsidR="002B1670" w:rsidRPr="00A043C2">
        <w:rPr>
          <w:rFonts w:ascii="Aptos" w:hAnsi="Aptos" w:cs="System Font"/>
          <w:b/>
          <w:bCs/>
        </w:rPr>
        <w:t>1-Wert: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Dies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das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harmonische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Mittel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Sensitivität.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F</w:t>
      </w:r>
      <w:r w:rsidR="002B1670" w:rsidRPr="00A043C2">
        <w:rPr>
          <w:rFonts w:ascii="Aptos" w:hAnsi="Aptos" w:cs="System Font"/>
        </w:rPr>
        <w:t>1-Wert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besonders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nützlich,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wenn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Gleichgewicht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Sensitivität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er</w:t>
      </w:r>
      <w:r w:rsidRPr="00A043C2">
        <w:rPr>
          <w:rFonts w:ascii="Aptos" w:hAnsi="Aptos" w:cs="System Font"/>
        </w:rPr>
        <w:t>f</w:t>
      </w:r>
      <w:r w:rsidR="002B1670" w:rsidRPr="00A043C2">
        <w:rPr>
          <w:rFonts w:ascii="Aptos" w:hAnsi="Aptos" w:cs="System Font"/>
        </w:rPr>
        <w:t>orderlich</w:t>
      </w:r>
      <w:r w:rsidR="00A043C2">
        <w:rPr>
          <w:rFonts w:ascii="Aptos" w:hAnsi="Aptos" w:cs="System Font"/>
        </w:rPr>
        <w:t xml:space="preserve"> </w:t>
      </w:r>
      <w:r w:rsidR="002B1670" w:rsidRPr="00A043C2">
        <w:rPr>
          <w:rFonts w:ascii="Aptos" w:hAnsi="Aptos" w:cs="System Font"/>
        </w:rPr>
        <w:t>ist.</w:t>
      </w:r>
    </w:p>
    <w:p w14:paraId="32AB0DB0" w14:textId="77777777" w:rsidR="002B1670" w:rsidRPr="00A043C2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6738F21A" w14:textId="77777777" w:rsidR="002B1670" w:rsidRPr="00A043C2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  <w:b/>
          <w:bCs/>
        </w:rPr>
      </w:pPr>
      <w:r w:rsidRPr="00A043C2">
        <w:rPr>
          <w:rFonts w:ascii="Aptos" w:hAnsi="Aptos" w:cs="System Font"/>
          <w:b/>
          <w:bCs/>
        </w:rPr>
        <w:t>Interpretation:</w:t>
      </w:r>
    </w:p>
    <w:p w14:paraId="0EACAF22" w14:textId="4C29066C" w:rsidR="002B1670" w:rsidRPr="00A043C2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Genauigkeit,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Sensitivität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zeigt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gute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Leistung.</w:t>
      </w:r>
    </w:p>
    <w:p w14:paraId="11C75D1B" w14:textId="707D4FB9" w:rsidR="002B1670" w:rsidRPr="00A043C2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Diskrepanzen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zwischen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Präzision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Sensitivität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können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au</w:t>
      </w:r>
      <w:r w:rsidR="00745A54" w:rsidRPr="00A043C2">
        <w:rPr>
          <w:rFonts w:ascii="Aptos" w:hAnsi="Aptos" w:cs="System Font"/>
        </w:rPr>
        <w:t>f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Ungleichgewicht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hinweisen.</w:t>
      </w:r>
    </w:p>
    <w:p w14:paraId="284B9FAA" w14:textId="6A0B10CF" w:rsidR="002B1670" w:rsidRPr="00A043C2" w:rsidRDefault="002B1670" w:rsidP="002B1670">
      <w:pPr>
        <w:numPr>
          <w:ilvl w:val="0"/>
          <w:numId w:val="9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1-Wert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hil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Gleichgewicht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bewerten,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insbesondere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bei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unausgeglichenen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Datensätzen.</w:t>
      </w:r>
    </w:p>
    <w:p w14:paraId="783901D7" w14:textId="77777777" w:rsidR="002B1670" w:rsidRPr="00A043C2" w:rsidRDefault="002B1670" w:rsidP="002B16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2F56F986" w14:textId="435663EE" w:rsidR="002B1670" w:rsidRPr="00A043C2" w:rsidRDefault="002B1670" w:rsidP="002B1670">
      <w:pPr>
        <w:jc w:val="both"/>
        <w:rPr>
          <w:rFonts w:ascii="Aptos" w:hAnsi="Aptos"/>
        </w:rPr>
      </w:pP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Kombination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ermöglicht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um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assende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Beurteilung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Modellqualität.</w:t>
      </w:r>
    </w:p>
    <w:p w14:paraId="34691EAC" w14:textId="7FEEE723" w:rsidR="002B1670" w:rsidRPr="00A043C2" w:rsidRDefault="002B1670">
      <w:pPr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</w:p>
    <w:p w14:paraId="17F7E5A4" w14:textId="56724BE9" w:rsidR="00E579CB" w:rsidRPr="00A043C2" w:rsidRDefault="00E579CB" w:rsidP="00E579CB">
      <w:pPr>
        <w:pStyle w:val="berschrift3"/>
        <w:rPr>
          <w:rFonts w:ascii="Aptos" w:hAnsi="Aptos"/>
        </w:rPr>
      </w:pPr>
      <w:bookmarkStart w:id="47" w:name="_Toc203514964"/>
      <w:r w:rsidRPr="00A043C2">
        <w:rPr>
          <w:rFonts w:ascii="Aptos" w:hAnsi="Aptos"/>
        </w:rPr>
        <w:t>5.5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Erläutern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Benchmark-Suiten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Zusammenhang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0176E2" w:rsidRPr="00A043C2">
        <w:rPr>
          <w:rFonts w:ascii="Aptos" w:hAnsi="Aptos"/>
        </w:rPr>
        <w:t>ML</w:t>
      </w:r>
      <w:bookmarkEnd w:id="47"/>
    </w:p>
    <w:p w14:paraId="7E98CE50" w14:textId="6AF18EE9" w:rsidR="00E579CB" w:rsidRPr="00A043C2" w:rsidRDefault="00745A54" w:rsidP="00E579C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579CB" w:rsidRPr="00A043C2">
        <w:rPr>
          <w:rFonts w:ascii="Aptos" w:hAnsi="Aptos"/>
        </w:rPr>
        <w:t>rage:</w:t>
      </w:r>
    </w:p>
    <w:p w14:paraId="0EF97D8F" w14:textId="1D3CD44B" w:rsidR="002B1670" w:rsidRPr="00A043C2" w:rsidRDefault="000176E2" w:rsidP="00E579CB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Benchmark-Suiten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beitragen?</w:t>
      </w:r>
    </w:p>
    <w:p w14:paraId="115E22BA" w14:textId="3AE41305" w:rsidR="00E579CB" w:rsidRPr="00A043C2" w:rsidRDefault="00C15644" w:rsidP="00E579C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A041964" w14:textId="560BCD45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Benchmark-Suiten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spielen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entscheidende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Rolle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Bereich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maschinellen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Lernens,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standardisierte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Testszenarien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bieten,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Leistung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rameworks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objektiv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bewertet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werden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kann.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um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assen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typischerweise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Vielzahl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Datensätzen,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Au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gaben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Metriken,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unterschiedliche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Aspekte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Genauigkeit,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</w:t>
      </w:r>
      <w:r w:rsidR="00745A54" w:rsidRPr="00A043C2">
        <w:rPr>
          <w:rFonts w:ascii="Aptos" w:hAnsi="Aptos" w:cs="System Font"/>
        </w:rPr>
        <w:t>ff</w:t>
      </w:r>
      <w:r w:rsidRPr="00A043C2">
        <w:rPr>
          <w:rFonts w:ascii="Aptos" w:hAnsi="Aptos" w:cs="System Font"/>
        </w:rPr>
        <w:t>izienz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Skalierbarkeit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messen.</w:t>
      </w:r>
    </w:p>
    <w:p w14:paraId="6A4EFEDF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7394A047" w14:textId="6A7F3576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Durch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Einsatz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Benchmark-Suiten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können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Entwickler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orscher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Stärken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Schwächen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verschiedener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identi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izieren.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erleichtert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Vergleich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Algorithmen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unter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kontrollierten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Bedingungen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ermöglicht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es,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ortschritte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Entwicklung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Machine-Learning-Technologien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nachzuver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olgen.</w:t>
      </w:r>
    </w:p>
    <w:p w14:paraId="27D5B9E2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4D48D0C4" w14:textId="5EAE62AA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System Font"/>
        </w:rPr>
      </w:pPr>
      <w:r w:rsidRPr="00A043C2">
        <w:rPr>
          <w:rFonts w:ascii="Aptos" w:hAnsi="Aptos" w:cs="System Font"/>
        </w:rPr>
        <w:t>Zudem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ördern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Benchmark-Suiten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Reproduzierbarkeit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Ergebnissen,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einheitliche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Grundlage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ür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Experimente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bieten.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besonders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wichtig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wissenscha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tlichen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orschung,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wo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Nachvollziehbarkeit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Ergebnissen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von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hoher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Bedeutung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ist.</w:t>
      </w:r>
    </w:p>
    <w:p w14:paraId="7D7DDBD9" w14:textId="77777777" w:rsidR="00A20FB1" w:rsidRPr="00A043C2" w:rsidRDefault="00A20FB1" w:rsidP="00A20F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ptos" w:hAnsi="Aptos" w:cs="Helvetica"/>
        </w:rPr>
      </w:pPr>
    </w:p>
    <w:p w14:paraId="0A762D00" w14:textId="406E1182" w:rsidR="00A20FB1" w:rsidRPr="00A043C2" w:rsidRDefault="00A20FB1" w:rsidP="00A20FB1">
      <w:pPr>
        <w:jc w:val="both"/>
        <w:rPr>
          <w:rFonts w:ascii="Aptos" w:hAnsi="Aptos"/>
        </w:rPr>
      </w:pPr>
      <w:r w:rsidRPr="00A043C2">
        <w:rPr>
          <w:rFonts w:ascii="Aptos" w:hAnsi="Aptos" w:cs="System Font"/>
        </w:rPr>
        <w:t>Schließlich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dienen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Benchmark-Suiten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auch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als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Anreiz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ür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Innovationen,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da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sie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Wettbewerbe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und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Heraus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orderungen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ermöglichen,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bei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denen</w:t>
      </w:r>
      <w:r w:rsidR="00A043C2">
        <w:rPr>
          <w:rFonts w:ascii="Aptos" w:hAnsi="Aptos" w:cs="System Font"/>
        </w:rPr>
        <w:t xml:space="preserve"> </w:t>
      </w:r>
      <w:r w:rsidR="00745A54" w:rsidRPr="00A043C2">
        <w:rPr>
          <w:rFonts w:ascii="Aptos" w:hAnsi="Aptos" w:cs="System Font"/>
        </w:rPr>
        <w:t>F</w:t>
      </w:r>
      <w:r w:rsidRPr="00A043C2">
        <w:rPr>
          <w:rFonts w:ascii="Aptos" w:hAnsi="Aptos" w:cs="System Font"/>
        </w:rPr>
        <w:t>orscher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ihre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Modelle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optimieren,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um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die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besten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Ergebnisse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zu</w:t>
      </w:r>
      <w:r w:rsidR="00A043C2">
        <w:rPr>
          <w:rFonts w:ascii="Aptos" w:hAnsi="Aptos" w:cs="System Font"/>
        </w:rPr>
        <w:t xml:space="preserve"> </w:t>
      </w:r>
      <w:r w:rsidRPr="00A043C2">
        <w:rPr>
          <w:rFonts w:ascii="Aptos" w:hAnsi="Aptos" w:cs="System Font"/>
        </w:rPr>
        <w:t>erzielen.</w:t>
      </w:r>
    </w:p>
    <w:p w14:paraId="52F1E4CE" w14:textId="77777777" w:rsidR="004F0A82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339E1955" w14:textId="0B262F51" w:rsidR="00E579CB" w:rsidRPr="00A043C2" w:rsidRDefault="00E579CB" w:rsidP="00E579CB">
      <w:pPr>
        <w:pStyle w:val="berschrift1"/>
        <w:rPr>
          <w:rFonts w:ascii="Aptos" w:hAnsi="Aptos"/>
        </w:rPr>
      </w:pPr>
      <w:bookmarkStart w:id="48" w:name="_Toc203514965"/>
      <w:r w:rsidRPr="00A043C2">
        <w:rPr>
          <w:rFonts w:ascii="Aptos" w:hAnsi="Aptos"/>
        </w:rPr>
        <w:lastRenderedPageBreak/>
        <w:t>6.0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bookmarkEnd w:id="48"/>
    </w:p>
    <w:p w14:paraId="3E7E72A9" w14:textId="4C92A294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14019597" w14:textId="353C6F35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Au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bau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neuronaler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Netze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(DNN,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Perceptron),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Coverage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Metriken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beschreiben;</w:t>
      </w:r>
    </w:p>
    <w:p w14:paraId="1BD46D51" w14:textId="42ECD2FA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  <w:lang w:val="nl-NL"/>
        </w:rPr>
        <w:t>H1:</w:t>
      </w:r>
    </w:p>
    <w:p w14:paraId="3F727D64" w14:textId="272B3719" w:rsidR="00BE6591" w:rsidRPr="00A043C2" w:rsidRDefault="00A043C2" w:rsidP="00BE6591">
      <w:pPr>
        <w:suppressAutoHyphens/>
        <w:jc w:val="both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Perceptron</w:t>
      </w:r>
      <w:r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implementieren.</w:t>
      </w:r>
    </w:p>
    <w:p w14:paraId="11A2F502" w14:textId="4C9027F9" w:rsidR="00E579CB" w:rsidRPr="00A043C2" w:rsidRDefault="0054578C" w:rsidP="0054578C">
      <w:pPr>
        <w:pStyle w:val="berschrift3"/>
        <w:rPr>
          <w:rFonts w:ascii="Aptos" w:hAnsi="Aptos"/>
        </w:rPr>
      </w:pPr>
      <w:bookmarkStart w:id="49" w:name="_Toc203514966"/>
      <w:r w:rsidRPr="00A043C2">
        <w:rPr>
          <w:rFonts w:ascii="Aptos" w:hAnsi="Aptos"/>
        </w:rPr>
        <w:t>6.1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Erläutern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Struktur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F96883"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neuronalen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Netzwerks,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einschließlich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F96883" w:rsidRPr="00A043C2">
        <w:rPr>
          <w:rFonts w:ascii="Aptos" w:hAnsi="Aptos"/>
        </w:rPr>
        <w:t>DNN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(Deep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neural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network)</w:t>
      </w:r>
      <w:bookmarkEnd w:id="49"/>
    </w:p>
    <w:p w14:paraId="3EAD5E6B" w14:textId="5CD20175" w:rsidR="00E579CB" w:rsidRPr="00A043C2" w:rsidRDefault="00745A54" w:rsidP="00E579C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54578C" w:rsidRPr="00A043C2">
        <w:rPr>
          <w:rFonts w:ascii="Aptos" w:hAnsi="Aptos"/>
        </w:rPr>
        <w:t>rage:</w:t>
      </w:r>
    </w:p>
    <w:p w14:paraId="42E86EDE" w14:textId="670450E6" w:rsidR="0054578C" w:rsidRPr="00A043C2" w:rsidRDefault="00467AD6" w:rsidP="0029369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neurales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(DNN)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gebaut,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Bias-Werte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Eingaben?</w:t>
      </w:r>
    </w:p>
    <w:p w14:paraId="07818BA7" w14:textId="404DFA0C" w:rsidR="0054578C" w:rsidRPr="00A043C2" w:rsidRDefault="00C15644" w:rsidP="00E579C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2570619B" w14:textId="23BB2ECA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tie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Pr="00A043C2">
        <w:rPr>
          <w:rStyle w:val="normaltextrun"/>
          <w:rFonts w:ascii="Aptos" w:eastAsiaTheme="majorEastAsia" w:hAnsi="Aptos"/>
          <w:b/>
          <w:bCs/>
        </w:rPr>
        <w:t>es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neuronales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Netzwerk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(Deep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Neural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Network,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DNN)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ist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künstliches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neuronales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Netzwerk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mit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mehreren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zwischen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Eingabe-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Ausgabeschicht.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ist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Lage,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komplexe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Muster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Zusammenhänge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erkennen.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Hier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ist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Überblick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über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bau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Rolle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wichtigsten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Komponenten:</w:t>
      </w:r>
      <w:r w:rsidR="00A043C2">
        <w:rPr>
          <w:rStyle w:val="eop"/>
          <w:rFonts w:ascii="Aptos" w:eastAsiaTheme="majorEastAsia" w:hAnsi="Aptos"/>
        </w:rPr>
        <w:t xml:space="preserve"> </w:t>
      </w:r>
      <w:r w:rsidR="00EC0767">
        <w:rPr>
          <w:rStyle w:val="eop"/>
          <w:rFonts w:ascii="Aptos" w:eastAsiaTheme="majorEastAsia" w:hAnsi="Aptos"/>
        </w:rPr>
        <w:t>c</w:t>
      </w:r>
    </w:p>
    <w:p w14:paraId="635D3712" w14:textId="5EFEC436" w:rsidR="001F48CC" w:rsidRPr="00EC0767" w:rsidRDefault="001F48CC" w:rsidP="00EC0767">
      <w:pPr>
        <w:pStyle w:val="berschrift5"/>
      </w:pPr>
      <w:r w:rsidRPr="00EC0767">
        <w:rPr>
          <w:rStyle w:val="normaltextrun"/>
        </w:rPr>
        <w:t>Au</w:t>
      </w:r>
      <w:r w:rsidR="00745A54" w:rsidRPr="00EC0767">
        <w:rPr>
          <w:rStyle w:val="normaltextrun"/>
        </w:rPr>
        <w:t>f</w:t>
      </w:r>
      <w:r w:rsidRPr="00EC0767">
        <w:rPr>
          <w:rStyle w:val="normaltextrun"/>
        </w:rPr>
        <w:t>bau</w:t>
      </w:r>
      <w:r w:rsidR="00A043C2" w:rsidRPr="00EC0767">
        <w:rPr>
          <w:rStyle w:val="normaltextrun"/>
        </w:rPr>
        <w:t xml:space="preserve"> </w:t>
      </w:r>
      <w:r w:rsidRPr="00EC0767">
        <w:rPr>
          <w:rStyle w:val="normaltextrun"/>
        </w:rPr>
        <w:t>eines</w:t>
      </w:r>
      <w:r w:rsidR="00A043C2" w:rsidRPr="00EC0767">
        <w:rPr>
          <w:rStyle w:val="normaltextrun"/>
        </w:rPr>
        <w:t xml:space="preserve"> </w:t>
      </w:r>
      <w:r w:rsidRPr="00EC0767">
        <w:rPr>
          <w:rStyle w:val="normaltextrun"/>
        </w:rPr>
        <w:t>DNN</w:t>
      </w:r>
      <w:r w:rsidR="00A043C2" w:rsidRPr="00EC0767">
        <w:rPr>
          <w:rStyle w:val="eop"/>
        </w:rPr>
        <w:t xml:space="preserve"> </w:t>
      </w:r>
    </w:p>
    <w:p w14:paraId="0A169D7C" w14:textId="28708ECB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typisches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DNN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besteht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aus: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20A45FC3" w14:textId="14E5406A" w:rsidR="001F48CC" w:rsidRPr="00A043C2" w:rsidRDefault="001F48CC" w:rsidP="001F48CC">
      <w:pPr>
        <w:pStyle w:val="paragraph"/>
        <w:numPr>
          <w:ilvl w:val="0"/>
          <w:numId w:val="10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Eingabeschicht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(Input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Layer)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CFA7AC7" w14:textId="0FD9AD9C" w:rsidR="001F48CC" w:rsidRPr="00A043C2" w:rsidRDefault="001F48CC" w:rsidP="001F48CC">
      <w:pPr>
        <w:pStyle w:val="paragraph"/>
        <w:numPr>
          <w:ilvl w:val="0"/>
          <w:numId w:val="10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Nimmt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Rohdaten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entgegen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(z.</w:t>
      </w:r>
      <w:r w:rsidRPr="00A043C2">
        <w:rPr>
          <w:rStyle w:val="normaltextrun"/>
          <w:rFonts w:ascii="Arial" w:eastAsiaTheme="majorEastAsia" w:hAnsi="Arial" w:cs="Arial"/>
        </w:rPr>
        <w:t> </w:t>
      </w:r>
      <w:r w:rsidRPr="00A043C2">
        <w:rPr>
          <w:rStyle w:val="normaltextrun"/>
          <w:rFonts w:ascii="Aptos" w:eastAsiaTheme="majorEastAsia" w:hAnsi="Aptos"/>
        </w:rPr>
        <w:t>B.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Pixelwerte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Bildes,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numerische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Merkmale).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10451450" w14:textId="13BCF388" w:rsidR="001F48CC" w:rsidRPr="00A043C2" w:rsidRDefault="001F48CC" w:rsidP="001F48CC">
      <w:pPr>
        <w:pStyle w:val="paragraph"/>
        <w:numPr>
          <w:ilvl w:val="0"/>
          <w:numId w:val="10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Verborgene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Schichten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(Hidden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Layers)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452909BE" w14:textId="7E0F820F" w:rsidR="001F48CC" w:rsidRPr="00A043C2" w:rsidRDefault="001F48CC" w:rsidP="001F48CC">
      <w:pPr>
        <w:pStyle w:val="paragraph"/>
        <w:numPr>
          <w:ilvl w:val="0"/>
          <w:numId w:val="104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Eine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oder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mehrere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Schichten,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eigentliche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Verarbeitung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statt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indet.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2679F34" w14:textId="73E0D873" w:rsidR="001F48CC" w:rsidRPr="00A043C2" w:rsidRDefault="001F48CC" w:rsidP="001F48CC">
      <w:pPr>
        <w:pStyle w:val="paragraph"/>
        <w:numPr>
          <w:ilvl w:val="0"/>
          <w:numId w:val="105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Jede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besteht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Neuronen,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mit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Neuronen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vorherigen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verbunden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sind.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6C537E48" w14:textId="4344E38E" w:rsidR="001F48CC" w:rsidRPr="00A043C2" w:rsidRDefault="001F48CC" w:rsidP="001F48CC">
      <w:pPr>
        <w:pStyle w:val="paragraph"/>
        <w:numPr>
          <w:ilvl w:val="0"/>
          <w:numId w:val="10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Ausgabeschicht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(Output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Layer)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A207BAD" w14:textId="2B54CF50" w:rsidR="001F48CC" w:rsidRPr="00A043C2" w:rsidRDefault="001F48CC" w:rsidP="001F48CC">
      <w:pPr>
        <w:pStyle w:val="paragraph"/>
        <w:numPr>
          <w:ilvl w:val="0"/>
          <w:numId w:val="10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Gibt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Ergebnis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Verarbeitung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(z.</w:t>
      </w:r>
      <w:r w:rsidRPr="00A043C2">
        <w:rPr>
          <w:rStyle w:val="normaltextrun"/>
          <w:rFonts w:ascii="Arial" w:eastAsiaTheme="majorEastAsia" w:hAnsi="Arial" w:cs="Arial"/>
        </w:rPr>
        <w:t> </w:t>
      </w:r>
      <w:r w:rsidRPr="00A043C2">
        <w:rPr>
          <w:rStyle w:val="normaltextrun"/>
          <w:rFonts w:ascii="Aptos" w:eastAsiaTheme="majorEastAsia" w:hAnsi="Aptos"/>
        </w:rPr>
        <w:t>B.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Klassenzugehörigkeit,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Regressionswert).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2B358EDD" w14:textId="450BCFAF" w:rsidR="001F48CC" w:rsidRPr="00A043C2" w:rsidRDefault="001F48CC" w:rsidP="00EC0767">
      <w:pPr>
        <w:pStyle w:val="berschrift5"/>
      </w:pPr>
      <w:r w:rsidRPr="00A043C2">
        <w:rPr>
          <w:rStyle w:val="normaltextrun"/>
          <w:rFonts w:ascii="Aptos" w:hAnsi="Aptos"/>
          <w:b/>
          <w:bCs/>
        </w:rPr>
        <w:t>Wichtige</w:t>
      </w:r>
      <w:r w:rsidR="00A043C2">
        <w:rPr>
          <w:rStyle w:val="normaltextrun"/>
          <w:rFonts w:ascii="Aptos" w:hAnsi="Aptos"/>
          <w:b/>
          <w:bCs/>
        </w:rPr>
        <w:t xml:space="preserve"> </w:t>
      </w:r>
      <w:r w:rsidRPr="00A043C2">
        <w:rPr>
          <w:rStyle w:val="normaltextrun"/>
          <w:rFonts w:ascii="Aptos" w:hAnsi="Aptos"/>
          <w:b/>
          <w:bCs/>
        </w:rPr>
        <w:t>Komponenten</w:t>
      </w:r>
      <w:r w:rsidR="00A043C2">
        <w:rPr>
          <w:rStyle w:val="normaltextrun"/>
          <w:rFonts w:ascii="Aptos" w:hAnsi="Aptos"/>
          <w:b/>
          <w:bCs/>
        </w:rPr>
        <w:t xml:space="preserve"> </w:t>
      </w:r>
      <w:r w:rsidRPr="00A043C2">
        <w:rPr>
          <w:rStyle w:val="normaltextrun"/>
          <w:rFonts w:ascii="Aptos" w:hAnsi="Aptos"/>
          <w:b/>
          <w:bCs/>
        </w:rPr>
        <w:t>und</w:t>
      </w:r>
      <w:r w:rsidR="00A043C2">
        <w:rPr>
          <w:rStyle w:val="normaltextrun"/>
          <w:rFonts w:ascii="Aptos" w:hAnsi="Aptos"/>
          <w:b/>
          <w:bCs/>
        </w:rPr>
        <w:t xml:space="preserve"> </w:t>
      </w:r>
      <w:r w:rsidRPr="00A043C2">
        <w:rPr>
          <w:rStyle w:val="normaltextrun"/>
          <w:rFonts w:ascii="Aptos" w:hAnsi="Aptos"/>
          <w:b/>
          <w:bCs/>
        </w:rPr>
        <w:t>ihre</w:t>
      </w:r>
      <w:r w:rsidR="00A043C2">
        <w:rPr>
          <w:rStyle w:val="normaltextrun"/>
          <w:rFonts w:ascii="Aptos" w:hAnsi="Aptos"/>
          <w:b/>
          <w:bCs/>
        </w:rPr>
        <w:t xml:space="preserve"> </w:t>
      </w:r>
      <w:r w:rsidRPr="00A043C2">
        <w:rPr>
          <w:rStyle w:val="normaltextrun"/>
          <w:rFonts w:ascii="Aptos" w:hAnsi="Aptos"/>
          <w:b/>
          <w:bCs/>
        </w:rPr>
        <w:t>Rollen</w:t>
      </w:r>
      <w:r w:rsidR="00A043C2">
        <w:rPr>
          <w:rStyle w:val="eop"/>
          <w:rFonts w:ascii="Aptos" w:hAnsi="Aptos"/>
        </w:rPr>
        <w:t xml:space="preserve"> </w:t>
      </w:r>
    </w:p>
    <w:p w14:paraId="40B68728" w14:textId="3C743AB4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1.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Gewichte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(Weights)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356BDF53" w14:textId="00AF60A5" w:rsidR="001F48CC" w:rsidRPr="00A043C2" w:rsidRDefault="001F48CC" w:rsidP="001F48CC">
      <w:pPr>
        <w:pStyle w:val="paragraph"/>
        <w:numPr>
          <w:ilvl w:val="0"/>
          <w:numId w:val="108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Jede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Verbindung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zwischen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zwei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Neuronen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hat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Gewicht.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06634C2C" w14:textId="2047135E" w:rsidR="001F48CC" w:rsidRPr="00A043C2" w:rsidRDefault="001F48CC" w:rsidP="001F48CC">
      <w:pPr>
        <w:pStyle w:val="paragraph"/>
        <w:numPr>
          <w:ilvl w:val="0"/>
          <w:numId w:val="109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Sie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bestimmen,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stark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Eingangssignal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Ausgangssignal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beein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lusst.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2A6DDF5F" w14:textId="69B75628" w:rsidR="001F48CC" w:rsidRPr="00A043C2" w:rsidRDefault="001F48CC" w:rsidP="001F48CC">
      <w:pPr>
        <w:pStyle w:val="paragraph"/>
        <w:numPr>
          <w:ilvl w:val="0"/>
          <w:numId w:val="110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Während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Trainings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werden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Gewichte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angepasst,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um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ehler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minimieren.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41EF981" w14:textId="436B4110" w:rsidR="001F48CC" w:rsidRPr="00A043C2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>
        <w:rPr>
          <w:rStyle w:val="eop"/>
          <w:rFonts w:ascii="Aptos" w:eastAsiaTheme="majorEastAsia" w:hAnsi="Aptos"/>
        </w:rPr>
        <w:t xml:space="preserve"> </w:t>
      </w:r>
    </w:p>
    <w:p w14:paraId="4356BA55" w14:textId="13E26B97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2.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Bias-Werte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(Biases)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71371B01" w14:textId="45E6F0D9" w:rsidR="001F48CC" w:rsidRPr="00A043C2" w:rsidRDefault="001F48CC" w:rsidP="001F48CC">
      <w:pPr>
        <w:pStyle w:val="paragraph"/>
        <w:numPr>
          <w:ilvl w:val="0"/>
          <w:numId w:val="11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Jedes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Neuron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hat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zusätzlich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Bias-Wert.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6A13E42E" w14:textId="2CB8C014" w:rsidR="001F48CC" w:rsidRPr="00A043C2" w:rsidRDefault="001F48CC" w:rsidP="001F48CC">
      <w:pPr>
        <w:pStyle w:val="paragraph"/>
        <w:numPr>
          <w:ilvl w:val="0"/>
          <w:numId w:val="112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Dieser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verschiebt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Aktivierung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hil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dem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Modell,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komplexere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Muster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lernen.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1825AB6E" w14:textId="14533726" w:rsidR="001F48CC" w:rsidRPr="00A043C2" w:rsidRDefault="001F48CC" w:rsidP="001F48CC">
      <w:pPr>
        <w:pStyle w:val="paragraph"/>
        <w:numPr>
          <w:ilvl w:val="0"/>
          <w:numId w:val="113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Mathematisch:</w:t>
      </w:r>
      <w:r w:rsidR="00A043C2">
        <w:rPr>
          <w:rStyle w:val="scxw182092108"/>
          <w:rFonts w:ascii="Aptos" w:eastAsiaTheme="majorEastAsia" w:hAnsi="Aptos"/>
        </w:rPr>
        <w:t xml:space="preserve"> </w:t>
      </w:r>
      <w:r w:rsidRPr="00A043C2">
        <w:rPr>
          <w:rFonts w:ascii="Aptos" w:hAnsi="Aptos"/>
        </w:rPr>
        <w:br/>
      </w:r>
      <w:r w:rsidRPr="00A043C2">
        <w:rPr>
          <w:rStyle w:val="normaltextrun"/>
          <w:rFonts w:ascii="Aptos" w:eastAsiaTheme="majorEastAsia" w:hAnsi="Aptos"/>
        </w:rPr>
        <w:t>z=∑(wi</w:t>
      </w:r>
      <w:r w:rsidRPr="00A043C2">
        <w:rPr>
          <w:rStyle w:val="normaltextrun"/>
          <w:rFonts w:ascii="Cambria Math" w:eastAsiaTheme="majorEastAsia" w:hAnsi="Cambria Math" w:cs="Cambria Math"/>
        </w:rPr>
        <w:t>⋅</w:t>
      </w:r>
      <w:r w:rsidRPr="00A043C2">
        <w:rPr>
          <w:rStyle w:val="normaltextrun"/>
          <w:rFonts w:ascii="Aptos" w:eastAsiaTheme="majorEastAsia" w:hAnsi="Aptos"/>
        </w:rPr>
        <w:t>xi)+b</w:t>
      </w:r>
      <w:r w:rsidRPr="00A043C2">
        <w:rPr>
          <w:rStyle w:val="normaltextrun"/>
          <w:rFonts w:ascii="Aptos" w:eastAsiaTheme="majorEastAsia" w:hAnsi="Aptos"/>
          <w:i/>
          <w:iCs/>
        </w:rPr>
        <w:t>z</w:t>
      </w:r>
      <w:r w:rsidRPr="00A043C2">
        <w:rPr>
          <w:rStyle w:val="normaltextrun"/>
          <w:rFonts w:ascii="Aptos" w:eastAsiaTheme="majorEastAsia" w:hAnsi="Aptos"/>
        </w:rPr>
        <w:t>=∑(</w:t>
      </w:r>
      <w:r w:rsidRPr="00A043C2">
        <w:rPr>
          <w:rStyle w:val="normaltextrun"/>
          <w:rFonts w:ascii="Aptos" w:eastAsiaTheme="majorEastAsia" w:hAnsi="Aptos"/>
          <w:i/>
          <w:iCs/>
        </w:rPr>
        <w:t>wi</w:t>
      </w:r>
      <w:r w:rsidRPr="00A043C2">
        <w:rPr>
          <w:rStyle w:val="normaltextrun"/>
          <w:rFonts w:ascii="Arial" w:eastAsiaTheme="majorEastAsia" w:hAnsi="Arial" w:cs="Arial"/>
        </w:rPr>
        <w:t>​</w:t>
      </w:r>
      <w:r w:rsidRPr="00A043C2">
        <w:rPr>
          <w:rStyle w:val="normaltextrun"/>
          <w:rFonts w:ascii="Cambria Math" w:eastAsiaTheme="majorEastAsia" w:hAnsi="Cambria Math" w:cs="Cambria Math"/>
        </w:rPr>
        <w:t>⋅</w:t>
      </w:r>
      <w:r w:rsidRPr="00A043C2">
        <w:rPr>
          <w:rStyle w:val="normaltextrun"/>
          <w:rFonts w:ascii="Aptos" w:eastAsiaTheme="majorEastAsia" w:hAnsi="Aptos"/>
          <w:i/>
          <w:iCs/>
        </w:rPr>
        <w:t>xi</w:t>
      </w:r>
      <w:r w:rsidRPr="00A043C2">
        <w:rPr>
          <w:rStyle w:val="normaltextrun"/>
          <w:rFonts w:ascii="Arial" w:eastAsiaTheme="majorEastAsia" w:hAnsi="Arial" w:cs="Arial"/>
        </w:rPr>
        <w:t>​</w:t>
      </w:r>
      <w:r w:rsidRPr="00A043C2">
        <w:rPr>
          <w:rStyle w:val="normaltextrun"/>
          <w:rFonts w:ascii="Aptos" w:eastAsiaTheme="majorEastAsia" w:hAnsi="Aptos"/>
        </w:rPr>
        <w:t>)+</w:t>
      </w:r>
      <w:r w:rsidRPr="00A043C2">
        <w:rPr>
          <w:rStyle w:val="normaltextrun"/>
          <w:rFonts w:ascii="Aptos" w:eastAsiaTheme="majorEastAsia" w:hAnsi="Aptos"/>
          <w:i/>
          <w:iCs/>
        </w:rPr>
        <w:t>b</w:t>
      </w:r>
      <w:r w:rsidR="00A043C2">
        <w:rPr>
          <w:rStyle w:val="scxw182092108"/>
          <w:rFonts w:ascii="Aptos" w:eastAsiaTheme="majorEastAsia" w:hAnsi="Aptos"/>
        </w:rPr>
        <w:t xml:space="preserve"> </w:t>
      </w:r>
      <w:r w:rsidRPr="00A043C2">
        <w:rPr>
          <w:rFonts w:ascii="Aptos" w:hAnsi="Aptos"/>
        </w:rPr>
        <w:br/>
      </w:r>
      <w:r w:rsidRPr="00A043C2">
        <w:rPr>
          <w:rStyle w:val="normaltextrun"/>
          <w:rFonts w:ascii="Aptos" w:eastAsiaTheme="majorEastAsia" w:hAnsi="Aptos"/>
        </w:rPr>
        <w:t>wobei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wi</w:t>
      </w:r>
      <w:r w:rsidRPr="00A043C2">
        <w:rPr>
          <w:rStyle w:val="normaltextrun"/>
          <w:rFonts w:ascii="Aptos" w:eastAsiaTheme="majorEastAsia" w:hAnsi="Aptos"/>
          <w:i/>
          <w:iCs/>
        </w:rPr>
        <w:t>wi</w:t>
      </w:r>
      <w:r w:rsidRPr="00A043C2">
        <w:rPr>
          <w:rStyle w:val="normaltextrun"/>
          <w:rFonts w:ascii="Arial" w:eastAsiaTheme="majorEastAsia" w:hAnsi="Arial" w:cs="Arial"/>
        </w:rPr>
        <w:t>​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Gewichte,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xi</w:t>
      </w:r>
      <w:r w:rsidRPr="00A043C2">
        <w:rPr>
          <w:rStyle w:val="normaltextrun"/>
          <w:rFonts w:ascii="Aptos" w:eastAsiaTheme="majorEastAsia" w:hAnsi="Aptos"/>
          <w:i/>
          <w:iCs/>
        </w:rPr>
        <w:t>xi</w:t>
      </w:r>
      <w:r w:rsidRPr="00A043C2">
        <w:rPr>
          <w:rStyle w:val="normaltextrun"/>
          <w:rFonts w:ascii="Arial" w:eastAsiaTheme="majorEastAsia" w:hAnsi="Arial" w:cs="Arial"/>
        </w:rPr>
        <w:t>​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Eingaben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</w:t>
      </w:r>
      <w:r w:rsidRPr="00A043C2">
        <w:rPr>
          <w:rStyle w:val="normaltextrun"/>
          <w:rFonts w:ascii="Aptos" w:eastAsiaTheme="majorEastAsia" w:hAnsi="Aptos"/>
          <w:i/>
          <w:iCs/>
        </w:rPr>
        <w:t>b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Bias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ist.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9F02DBF" w14:textId="77777777" w:rsidR="00E30F2A" w:rsidRDefault="00E30F2A">
      <w:pPr>
        <w:spacing w:after="160" w:line="278" w:lineRule="auto"/>
        <w:rPr>
          <w:rStyle w:val="normaltextrun"/>
          <w:rFonts w:ascii="Aptos" w:eastAsiaTheme="majorEastAsia" w:hAnsi="Aptos"/>
          <w:b/>
          <w:bCs/>
        </w:rPr>
      </w:pPr>
      <w:r>
        <w:rPr>
          <w:rStyle w:val="normaltextrun"/>
          <w:rFonts w:ascii="Aptos" w:eastAsiaTheme="majorEastAsia" w:hAnsi="Aptos"/>
          <w:b/>
          <w:bCs/>
        </w:rPr>
        <w:br w:type="page"/>
      </w:r>
    </w:p>
    <w:p w14:paraId="782E51F5" w14:textId="1B0CED16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lastRenderedPageBreak/>
        <w:t>3.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Aktivierungs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Pr="00A043C2">
        <w:rPr>
          <w:rStyle w:val="normaltextrun"/>
          <w:rFonts w:ascii="Aptos" w:eastAsiaTheme="majorEastAsia" w:hAnsi="Aptos"/>
          <w:b/>
          <w:bCs/>
        </w:rPr>
        <w:t>unktionen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240B0A48" w14:textId="2EB5B02E" w:rsidR="001F48CC" w:rsidRPr="00A043C2" w:rsidRDefault="001F48CC" w:rsidP="001F48CC">
      <w:pPr>
        <w:pStyle w:val="paragraph"/>
        <w:numPr>
          <w:ilvl w:val="0"/>
          <w:numId w:val="11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Sie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ühren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Nichtlinearität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damit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Netzwerk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komplexe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unktionen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lernen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kann.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69643BF" w14:textId="33545729" w:rsidR="001F48CC" w:rsidRPr="00A043C2" w:rsidRDefault="001F48CC" w:rsidP="001F48CC">
      <w:pPr>
        <w:pStyle w:val="paragraph"/>
        <w:numPr>
          <w:ilvl w:val="0"/>
          <w:numId w:val="115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Ohne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wäre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das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Netzwerk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nur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eine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lineare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unktion.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DB1DD30" w14:textId="5E8B7F1C" w:rsidR="001F48CC" w:rsidRPr="00A043C2" w:rsidRDefault="001F48CC" w:rsidP="001F48CC">
      <w:pPr>
        <w:pStyle w:val="paragraph"/>
        <w:numPr>
          <w:ilvl w:val="0"/>
          <w:numId w:val="116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Beliebte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unktionen: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0B7F5C5F" w14:textId="38A0FDEB" w:rsidR="001F48CC" w:rsidRPr="00A043C2" w:rsidRDefault="001F48CC" w:rsidP="001F48CC">
      <w:pPr>
        <w:pStyle w:val="paragraph"/>
        <w:numPr>
          <w:ilvl w:val="0"/>
          <w:numId w:val="117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  <w:lang w:val="en-US"/>
        </w:rPr>
      </w:pP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ReLU</w:t>
      </w:r>
      <w:r w:rsidR="00A043C2">
        <w:rPr>
          <w:rStyle w:val="normaltextrun"/>
          <w:rFonts w:ascii="Aptos" w:eastAsiaTheme="majorEastAsia" w:hAnsi="Aptos"/>
          <w:b/>
          <w:bCs/>
          <w:lang w:val="en-US"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(Recti</w:t>
      </w:r>
      <w:r w:rsidR="00745A54" w:rsidRPr="00A043C2">
        <w:rPr>
          <w:rStyle w:val="normaltextrun"/>
          <w:rFonts w:ascii="Aptos" w:eastAsiaTheme="majorEastAsia" w:hAnsi="Aptos"/>
          <w:b/>
          <w:bCs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ied</w:t>
      </w:r>
      <w:r w:rsidR="00A043C2">
        <w:rPr>
          <w:rStyle w:val="normaltextrun"/>
          <w:rFonts w:ascii="Aptos" w:eastAsiaTheme="majorEastAsia" w:hAnsi="Aptos"/>
          <w:b/>
          <w:bCs/>
          <w:lang w:val="en-US"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Linear</w:t>
      </w:r>
      <w:r w:rsidR="00A043C2">
        <w:rPr>
          <w:rStyle w:val="normaltextrun"/>
          <w:rFonts w:ascii="Aptos" w:eastAsiaTheme="majorEastAsia" w:hAnsi="Aptos"/>
          <w:b/>
          <w:bCs/>
          <w:lang w:val="en-US"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Unit):</w:t>
      </w:r>
      <w:r w:rsidR="00A043C2">
        <w:rPr>
          <w:rStyle w:val="normaltextrun"/>
          <w:rFonts w:ascii="Aptos" w:eastAsiaTheme="majorEastAsia" w:hAnsi="Aptos"/>
          <w:lang w:val="en-U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(x)=max</w:t>
      </w:r>
      <w:r w:rsidRPr="00A043C2">
        <w:rPr>
          <w:rStyle w:val="normaltextrun"/>
          <w:rFonts w:ascii="Cambria Math" w:eastAsiaTheme="majorEastAsia" w:hAnsi="Cambria Math" w:cs="Cambria Math"/>
          <w:lang w:val="en-US"/>
        </w:rPr>
        <w:t>⁡</w:t>
      </w:r>
      <w:r w:rsidRPr="00A043C2">
        <w:rPr>
          <w:rStyle w:val="normaltextrun"/>
          <w:rFonts w:ascii="Aptos" w:eastAsiaTheme="majorEastAsia" w:hAnsi="Aptos"/>
          <w:lang w:val="en-US"/>
        </w:rPr>
        <w:t>(0,x)</w:t>
      </w:r>
      <w:r w:rsidR="00745A54" w:rsidRPr="00A043C2">
        <w:rPr>
          <w:rStyle w:val="normaltextrun"/>
          <w:rFonts w:ascii="Aptos" w:eastAsiaTheme="majorEastAsia" w:hAnsi="Aptos"/>
          <w:i/>
          <w:iCs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)=max(0,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)</w:t>
      </w:r>
      <w:r w:rsidR="00A043C2">
        <w:rPr>
          <w:rStyle w:val="eop"/>
          <w:rFonts w:ascii="Aptos" w:eastAsiaTheme="majorEastAsia" w:hAnsi="Aptos"/>
          <w:lang w:val="en-US"/>
        </w:rPr>
        <w:t xml:space="preserve"> </w:t>
      </w:r>
    </w:p>
    <w:p w14:paraId="30076B80" w14:textId="16BF23BA" w:rsidR="001F48CC" w:rsidRPr="00A043C2" w:rsidRDefault="001F48CC" w:rsidP="001F48CC">
      <w:pPr>
        <w:pStyle w:val="paragraph"/>
        <w:numPr>
          <w:ilvl w:val="0"/>
          <w:numId w:val="118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  <w:lang w:val="en-US"/>
        </w:rPr>
      </w:pP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Sigmoid:</w:t>
      </w:r>
      <w:r w:rsidR="00A043C2">
        <w:rPr>
          <w:rStyle w:val="normaltextrun"/>
          <w:rFonts w:ascii="Aptos" w:eastAsiaTheme="majorEastAsia" w:hAnsi="Aptos"/>
          <w:lang w:val="en-U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(x)=11+e−x</w:t>
      </w:r>
      <w:r w:rsidR="00745A54" w:rsidRPr="00A043C2">
        <w:rPr>
          <w:rStyle w:val="normaltextrun"/>
          <w:rFonts w:ascii="Aptos" w:eastAsiaTheme="majorEastAsia" w:hAnsi="Aptos"/>
          <w:i/>
          <w:iCs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)=1+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e</w:t>
      </w:r>
      <w:r w:rsidRPr="00A043C2">
        <w:rPr>
          <w:rStyle w:val="normaltextrun"/>
          <w:rFonts w:ascii="Aptos" w:eastAsiaTheme="majorEastAsia" w:hAnsi="Aptos"/>
          <w:lang w:val="en-US"/>
        </w:rPr>
        <w:t>−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1</w:t>
      </w:r>
      <w:r w:rsidRPr="00A043C2">
        <w:rPr>
          <w:rStyle w:val="normaltextrun"/>
          <w:rFonts w:ascii="Arial" w:eastAsiaTheme="majorEastAsia" w:hAnsi="Arial" w:cs="Arial"/>
          <w:lang w:val="en-US"/>
        </w:rPr>
        <w:t>​</w:t>
      </w:r>
      <w:r w:rsidR="00A043C2">
        <w:rPr>
          <w:rStyle w:val="eop"/>
          <w:rFonts w:ascii="Aptos" w:eastAsiaTheme="majorEastAsia" w:hAnsi="Aptos" w:cs="Arial"/>
          <w:lang w:val="en-US"/>
        </w:rPr>
        <w:t xml:space="preserve"> </w:t>
      </w:r>
    </w:p>
    <w:p w14:paraId="27B3CFD0" w14:textId="677040E9" w:rsidR="001F48CC" w:rsidRPr="00A043C2" w:rsidRDefault="001F48CC" w:rsidP="001F48CC">
      <w:pPr>
        <w:pStyle w:val="paragraph"/>
        <w:numPr>
          <w:ilvl w:val="0"/>
          <w:numId w:val="119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  <w:lang w:val="en-US"/>
        </w:rPr>
      </w:pPr>
      <w:r w:rsidRPr="00A043C2">
        <w:rPr>
          <w:rStyle w:val="normaltextrun"/>
          <w:rFonts w:ascii="Aptos" w:eastAsiaTheme="majorEastAsia" w:hAnsi="Aptos"/>
          <w:b/>
          <w:bCs/>
          <w:lang w:val="en-US"/>
        </w:rPr>
        <w:t>Tanh:</w:t>
      </w:r>
      <w:r w:rsidR="00A043C2">
        <w:rPr>
          <w:rStyle w:val="normaltextrun"/>
          <w:rFonts w:ascii="Aptos" w:eastAsiaTheme="majorEastAsia" w:hAnsi="Aptos"/>
          <w:lang w:val="en-U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(x)=tanh</w:t>
      </w:r>
      <w:r w:rsidRPr="00A043C2">
        <w:rPr>
          <w:rStyle w:val="normaltextrun"/>
          <w:rFonts w:ascii="Cambria Math" w:eastAsiaTheme="majorEastAsia" w:hAnsi="Cambria Math" w:cs="Cambria Math"/>
          <w:lang w:val="en-US"/>
        </w:rPr>
        <w:t>⁡</w:t>
      </w:r>
      <w:r w:rsidRPr="00A043C2">
        <w:rPr>
          <w:rStyle w:val="normaltextrun"/>
          <w:rFonts w:ascii="Aptos" w:eastAsiaTheme="majorEastAsia" w:hAnsi="Aptos"/>
          <w:lang w:val="en-US"/>
        </w:rPr>
        <w:t>(x)</w:t>
      </w:r>
      <w:r w:rsidR="00745A54" w:rsidRPr="00A043C2">
        <w:rPr>
          <w:rStyle w:val="normaltextrun"/>
          <w:rFonts w:ascii="Aptos" w:eastAsiaTheme="majorEastAsia" w:hAnsi="Aptos"/>
          <w:i/>
          <w:iCs/>
          <w:lang w:val="en-US"/>
        </w:rPr>
        <w:t>f</w:t>
      </w:r>
      <w:r w:rsidRPr="00A043C2">
        <w:rPr>
          <w:rStyle w:val="normaltextrun"/>
          <w:rFonts w:ascii="Aptos" w:eastAsiaTheme="majorEastAsia" w:hAnsi="Aptos"/>
          <w:lang w:val="en-US"/>
        </w:rPr>
        <w:t>(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)=tanh(</w:t>
      </w:r>
      <w:r w:rsidRPr="00A043C2">
        <w:rPr>
          <w:rStyle w:val="normaltextrun"/>
          <w:rFonts w:ascii="Aptos" w:eastAsiaTheme="majorEastAsia" w:hAnsi="Aptos"/>
          <w:i/>
          <w:iCs/>
          <w:lang w:val="en-US"/>
        </w:rPr>
        <w:t>x</w:t>
      </w:r>
      <w:r w:rsidRPr="00A043C2">
        <w:rPr>
          <w:rStyle w:val="normaltextrun"/>
          <w:rFonts w:ascii="Aptos" w:eastAsiaTheme="majorEastAsia" w:hAnsi="Aptos"/>
          <w:lang w:val="en-US"/>
        </w:rPr>
        <w:t>)</w:t>
      </w:r>
      <w:r w:rsidR="00A043C2">
        <w:rPr>
          <w:rStyle w:val="eop"/>
          <w:rFonts w:ascii="Aptos" w:eastAsiaTheme="majorEastAsia" w:hAnsi="Aptos"/>
          <w:lang w:val="en-US"/>
        </w:rPr>
        <w:t xml:space="preserve"> </w:t>
      </w:r>
    </w:p>
    <w:p w14:paraId="38382EE3" w14:textId="49362E69" w:rsidR="001F48CC" w:rsidRPr="00A043C2" w:rsidRDefault="001F48CC" w:rsidP="001F48CC">
      <w:pPr>
        <w:pStyle w:val="paragraph"/>
        <w:numPr>
          <w:ilvl w:val="0"/>
          <w:numId w:val="120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So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Pr="00A043C2">
        <w:rPr>
          <w:rStyle w:val="normaltextrun"/>
          <w:rFonts w:ascii="Aptos" w:eastAsiaTheme="majorEastAsia" w:hAnsi="Aptos"/>
          <w:b/>
          <w:bCs/>
        </w:rPr>
        <w:t>tmax: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ür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Klassi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ikation,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wandelt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Ausgaben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Wahrscheinlichkeiten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um.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5E6B8983" w14:textId="176CA8C1" w:rsidR="001F48CC" w:rsidRPr="00A043C2" w:rsidRDefault="00A043C2" w:rsidP="004F0A82">
      <w:pPr>
        <w:pStyle w:val="berschrift5"/>
      </w:pPr>
      <w:r>
        <w:rPr>
          <w:rStyle w:val="normaltextrun"/>
          <w:rFonts w:ascii="Aptos" w:hAnsi="Aptos"/>
          <w:b/>
          <w:bCs/>
        </w:rPr>
        <w:t xml:space="preserve"> </w:t>
      </w:r>
      <w:r w:rsidR="001F48CC" w:rsidRPr="00A043C2">
        <w:rPr>
          <w:rStyle w:val="normaltextrun"/>
          <w:rFonts w:ascii="Aptos" w:hAnsi="Aptos"/>
          <w:b/>
          <w:bCs/>
        </w:rPr>
        <w:t>Verarbeitung</w:t>
      </w:r>
      <w:r>
        <w:rPr>
          <w:rStyle w:val="normaltextrun"/>
          <w:rFonts w:ascii="Aptos" w:hAnsi="Aptos"/>
          <w:b/>
          <w:bCs/>
        </w:rPr>
        <w:t xml:space="preserve"> </w:t>
      </w:r>
      <w:r w:rsidR="001F48CC" w:rsidRPr="00A043C2">
        <w:rPr>
          <w:rStyle w:val="normaltextrun"/>
          <w:rFonts w:ascii="Aptos" w:hAnsi="Aptos"/>
          <w:b/>
          <w:bCs/>
        </w:rPr>
        <w:t>von</w:t>
      </w:r>
      <w:r>
        <w:rPr>
          <w:rStyle w:val="normaltextrun"/>
          <w:rFonts w:ascii="Aptos" w:hAnsi="Aptos"/>
          <w:b/>
          <w:bCs/>
        </w:rPr>
        <w:t xml:space="preserve"> </w:t>
      </w:r>
      <w:r w:rsidR="001F48CC" w:rsidRPr="00A043C2">
        <w:rPr>
          <w:rStyle w:val="normaltextrun"/>
          <w:rFonts w:ascii="Aptos" w:hAnsi="Aptos"/>
          <w:b/>
          <w:bCs/>
        </w:rPr>
        <w:t>Eingaben</w:t>
      </w:r>
      <w:r>
        <w:rPr>
          <w:rStyle w:val="eop"/>
          <w:rFonts w:ascii="Aptos" w:hAnsi="Aptos"/>
        </w:rPr>
        <w:t xml:space="preserve"> </w:t>
      </w:r>
    </w:p>
    <w:p w14:paraId="5E8758A1" w14:textId="4E941F01" w:rsidR="001F48CC" w:rsidRPr="00A043C2" w:rsidRDefault="001F48CC" w:rsidP="001F48CC">
      <w:pPr>
        <w:pStyle w:val="paragraph"/>
        <w:numPr>
          <w:ilvl w:val="0"/>
          <w:numId w:val="121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Vorwärtsdurchlau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Pr="00A043C2">
        <w:rPr>
          <w:rStyle w:val="normaltextrun"/>
          <w:rFonts w:ascii="Aptos" w:eastAsiaTheme="majorEastAsia" w:hAnsi="Aptos"/>
          <w:b/>
          <w:bCs/>
        </w:rPr>
        <w:t>orward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Pass):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096003DD" w14:textId="591ED234" w:rsidR="001F48CC" w:rsidRPr="00A043C2" w:rsidRDefault="001F48CC" w:rsidP="001F48CC">
      <w:pPr>
        <w:pStyle w:val="paragraph"/>
        <w:numPr>
          <w:ilvl w:val="0"/>
          <w:numId w:val="122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Eingaben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werden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durch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propagiert.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4380F3ED" w14:textId="73940C5B" w:rsidR="001F48CC" w:rsidRPr="00A043C2" w:rsidRDefault="001F48CC" w:rsidP="001F48CC">
      <w:pPr>
        <w:pStyle w:val="paragraph"/>
        <w:numPr>
          <w:ilvl w:val="0"/>
          <w:numId w:val="123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Jede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Schicht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berechnet:</w:t>
      </w:r>
      <w:r w:rsidR="00A043C2">
        <w:rPr>
          <w:rStyle w:val="scxw182092108"/>
          <w:rFonts w:ascii="Aptos" w:eastAsiaTheme="majorEastAsia" w:hAnsi="Aptos"/>
        </w:rPr>
        <w:t xml:space="preserve"> </w:t>
      </w:r>
      <w:r w:rsidRPr="00A043C2">
        <w:rPr>
          <w:rFonts w:ascii="Aptos" w:hAnsi="Aptos"/>
        </w:rPr>
        <w:br/>
      </w:r>
      <w:r w:rsidRPr="00A043C2">
        <w:rPr>
          <w:rStyle w:val="normaltextrun"/>
          <w:rFonts w:ascii="Aptos" w:eastAsiaTheme="majorEastAsia" w:hAnsi="Aptos"/>
        </w:rPr>
        <w:t>a(l)=σ(W(l)</w:t>
      </w:r>
      <w:r w:rsidRPr="00A043C2">
        <w:rPr>
          <w:rStyle w:val="normaltextrun"/>
          <w:rFonts w:ascii="Cambria Math" w:eastAsiaTheme="majorEastAsia" w:hAnsi="Cambria Math" w:cs="Cambria Math"/>
        </w:rPr>
        <w:t>⋅</w:t>
      </w:r>
      <w:r w:rsidRPr="00A043C2">
        <w:rPr>
          <w:rStyle w:val="normaltextrun"/>
          <w:rFonts w:ascii="Aptos" w:eastAsiaTheme="majorEastAsia" w:hAnsi="Aptos"/>
        </w:rPr>
        <w:t>a(l−1)+b(l))</w:t>
      </w:r>
      <w:r w:rsidRPr="00A043C2">
        <w:rPr>
          <w:rStyle w:val="normaltextrun"/>
          <w:rFonts w:ascii="Aptos" w:eastAsiaTheme="majorEastAsia" w:hAnsi="Aptos"/>
          <w:i/>
          <w:iCs/>
        </w:rPr>
        <w:t>a</w:t>
      </w:r>
      <w:r w:rsidRPr="00A043C2">
        <w:rPr>
          <w:rStyle w:val="normaltextrun"/>
          <w:rFonts w:ascii="Aptos" w:eastAsiaTheme="majorEastAsia" w:hAnsi="Aptos"/>
        </w:rPr>
        <w:t>(</w:t>
      </w:r>
      <w:r w:rsidRPr="00A043C2">
        <w:rPr>
          <w:rStyle w:val="normaltextrun"/>
          <w:rFonts w:ascii="Aptos" w:eastAsiaTheme="majorEastAsia" w:hAnsi="Aptos"/>
          <w:i/>
          <w:iCs/>
        </w:rPr>
        <w:t>l</w:t>
      </w:r>
      <w:r w:rsidRPr="00A043C2">
        <w:rPr>
          <w:rStyle w:val="normaltextrun"/>
          <w:rFonts w:ascii="Aptos" w:eastAsiaTheme="majorEastAsia" w:hAnsi="Aptos"/>
        </w:rPr>
        <w:t>)=</w:t>
      </w:r>
      <w:r w:rsidRPr="00A043C2">
        <w:rPr>
          <w:rStyle w:val="normaltextrun"/>
          <w:rFonts w:ascii="Aptos" w:eastAsiaTheme="majorEastAsia" w:hAnsi="Aptos"/>
          <w:i/>
          <w:iCs/>
        </w:rPr>
        <w:t>σ</w:t>
      </w:r>
      <w:r w:rsidRPr="00A043C2">
        <w:rPr>
          <w:rStyle w:val="normaltextrun"/>
          <w:rFonts w:ascii="Aptos" w:eastAsiaTheme="majorEastAsia" w:hAnsi="Aptos"/>
        </w:rPr>
        <w:t>(</w:t>
      </w:r>
      <w:r w:rsidRPr="00A043C2">
        <w:rPr>
          <w:rStyle w:val="normaltextrun"/>
          <w:rFonts w:ascii="Aptos" w:eastAsiaTheme="majorEastAsia" w:hAnsi="Aptos"/>
          <w:i/>
          <w:iCs/>
        </w:rPr>
        <w:t>W</w:t>
      </w:r>
      <w:r w:rsidRPr="00A043C2">
        <w:rPr>
          <w:rStyle w:val="normaltextrun"/>
          <w:rFonts w:ascii="Aptos" w:eastAsiaTheme="majorEastAsia" w:hAnsi="Aptos"/>
        </w:rPr>
        <w:t>(</w:t>
      </w:r>
      <w:r w:rsidRPr="00A043C2">
        <w:rPr>
          <w:rStyle w:val="normaltextrun"/>
          <w:rFonts w:ascii="Aptos" w:eastAsiaTheme="majorEastAsia" w:hAnsi="Aptos"/>
          <w:i/>
          <w:iCs/>
        </w:rPr>
        <w:t>l</w:t>
      </w:r>
      <w:r w:rsidRPr="00A043C2">
        <w:rPr>
          <w:rStyle w:val="normaltextrun"/>
          <w:rFonts w:ascii="Aptos" w:eastAsiaTheme="majorEastAsia" w:hAnsi="Aptos"/>
        </w:rPr>
        <w:t>)</w:t>
      </w:r>
      <w:r w:rsidRPr="00A043C2">
        <w:rPr>
          <w:rStyle w:val="normaltextrun"/>
          <w:rFonts w:ascii="Cambria Math" w:eastAsiaTheme="majorEastAsia" w:hAnsi="Cambria Math" w:cs="Cambria Math"/>
        </w:rPr>
        <w:t>⋅</w:t>
      </w:r>
      <w:r w:rsidRPr="00A043C2">
        <w:rPr>
          <w:rStyle w:val="normaltextrun"/>
          <w:rFonts w:ascii="Aptos" w:eastAsiaTheme="majorEastAsia" w:hAnsi="Aptos"/>
          <w:i/>
          <w:iCs/>
        </w:rPr>
        <w:t>a</w:t>
      </w:r>
      <w:r w:rsidRPr="00A043C2">
        <w:rPr>
          <w:rStyle w:val="normaltextrun"/>
          <w:rFonts w:ascii="Aptos" w:eastAsiaTheme="majorEastAsia" w:hAnsi="Aptos"/>
        </w:rPr>
        <w:t>(</w:t>
      </w:r>
      <w:r w:rsidRPr="00A043C2">
        <w:rPr>
          <w:rStyle w:val="normaltextrun"/>
          <w:rFonts w:ascii="Aptos" w:eastAsiaTheme="majorEastAsia" w:hAnsi="Aptos"/>
          <w:i/>
          <w:iCs/>
        </w:rPr>
        <w:t>l</w:t>
      </w:r>
      <w:r w:rsidRPr="00A043C2">
        <w:rPr>
          <w:rStyle w:val="normaltextrun"/>
          <w:rFonts w:ascii="Aptos" w:eastAsiaTheme="majorEastAsia" w:hAnsi="Aptos"/>
        </w:rPr>
        <w:t>−1)+</w:t>
      </w:r>
      <w:r w:rsidRPr="00A043C2">
        <w:rPr>
          <w:rStyle w:val="normaltextrun"/>
          <w:rFonts w:ascii="Aptos" w:eastAsiaTheme="majorEastAsia" w:hAnsi="Aptos"/>
          <w:i/>
          <w:iCs/>
        </w:rPr>
        <w:t>b</w:t>
      </w:r>
      <w:r w:rsidRPr="00A043C2">
        <w:rPr>
          <w:rStyle w:val="normaltextrun"/>
          <w:rFonts w:ascii="Aptos" w:eastAsiaTheme="majorEastAsia" w:hAnsi="Aptos"/>
        </w:rPr>
        <w:t>(</w:t>
      </w:r>
      <w:r w:rsidRPr="00A043C2">
        <w:rPr>
          <w:rStyle w:val="normaltextrun"/>
          <w:rFonts w:ascii="Aptos" w:eastAsiaTheme="majorEastAsia" w:hAnsi="Aptos"/>
          <w:i/>
          <w:iCs/>
        </w:rPr>
        <w:t>l</w:t>
      </w:r>
      <w:r w:rsidRPr="00A043C2">
        <w:rPr>
          <w:rStyle w:val="normaltextrun"/>
          <w:rFonts w:ascii="Aptos" w:eastAsiaTheme="majorEastAsia" w:hAnsi="Aptos"/>
        </w:rPr>
        <w:t>))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wobei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σ</w:t>
      </w:r>
      <w:r w:rsidRPr="00A043C2">
        <w:rPr>
          <w:rStyle w:val="normaltextrun"/>
          <w:rFonts w:ascii="Aptos" w:eastAsiaTheme="majorEastAsia" w:hAnsi="Aptos"/>
          <w:i/>
          <w:iCs/>
        </w:rPr>
        <w:t>σ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die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Aktivierungs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unktion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ist.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451A9F3E" w14:textId="506513AE" w:rsidR="001F48CC" w:rsidRPr="00A043C2" w:rsidRDefault="001F48CC" w:rsidP="001F48CC">
      <w:pPr>
        <w:pStyle w:val="paragraph"/>
        <w:numPr>
          <w:ilvl w:val="0"/>
          <w:numId w:val="124"/>
        </w:numPr>
        <w:spacing w:before="0" w:beforeAutospacing="0" w:after="0" w:afterAutospacing="0"/>
        <w:ind w:left="108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  <w:b/>
          <w:bCs/>
        </w:rPr>
        <w:t>Rückwärtsdurchlau</w:t>
      </w:r>
      <w:r w:rsidR="00745A54" w:rsidRPr="00A043C2">
        <w:rPr>
          <w:rStyle w:val="normaltextrun"/>
          <w:rFonts w:ascii="Aptos" w:eastAsiaTheme="majorEastAsia" w:hAnsi="Aptos"/>
          <w:b/>
          <w:bCs/>
        </w:rPr>
        <w:t>f</w:t>
      </w:r>
      <w:r w:rsidR="00A043C2">
        <w:rPr>
          <w:rStyle w:val="normaltextrun"/>
          <w:rFonts w:ascii="Aptos" w:eastAsiaTheme="majorEastAsia" w:hAnsi="Aptos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/>
          <w:b/>
          <w:bCs/>
        </w:rPr>
        <w:t>(Backpropagation):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295BE6B1" w14:textId="2F4856EE" w:rsidR="001F48CC" w:rsidRPr="00A043C2" w:rsidRDefault="00745A54" w:rsidP="001F48CC">
      <w:pPr>
        <w:pStyle w:val="paragraph"/>
        <w:numPr>
          <w:ilvl w:val="0"/>
          <w:numId w:val="125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F</w:t>
      </w:r>
      <w:r w:rsidR="001F48CC" w:rsidRPr="00A043C2">
        <w:rPr>
          <w:rStyle w:val="normaltextrun"/>
          <w:rFonts w:ascii="Aptos" w:eastAsiaTheme="majorEastAsia" w:hAnsi="Aptos"/>
        </w:rPr>
        <w:t>ehler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wird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berechnet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(z.</w:t>
      </w:r>
      <w:r w:rsidR="001F48CC" w:rsidRPr="00A043C2">
        <w:rPr>
          <w:rStyle w:val="normaltextrun"/>
          <w:rFonts w:ascii="Arial" w:eastAsiaTheme="majorEastAsia" w:hAnsi="Arial" w:cs="Arial"/>
        </w:rPr>
        <w:t> </w:t>
      </w:r>
      <w:r w:rsidR="001F48CC" w:rsidRPr="00A043C2">
        <w:rPr>
          <w:rStyle w:val="normaltextrun"/>
          <w:rFonts w:ascii="Aptos" w:eastAsiaTheme="majorEastAsia" w:hAnsi="Aptos"/>
        </w:rPr>
        <w:t>B.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Di</w:t>
      </w:r>
      <w:r w:rsidRPr="00A043C2">
        <w:rPr>
          <w:rStyle w:val="normaltextrun"/>
          <w:rFonts w:ascii="Aptos" w:eastAsiaTheme="majorEastAsia" w:hAnsi="Aptos"/>
        </w:rPr>
        <w:t>ff</w:t>
      </w:r>
      <w:r w:rsidR="001F48CC" w:rsidRPr="00A043C2">
        <w:rPr>
          <w:rStyle w:val="normaltextrun"/>
          <w:rFonts w:ascii="Aptos" w:eastAsiaTheme="majorEastAsia" w:hAnsi="Aptos"/>
        </w:rPr>
        <w:t>erenz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zur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1F48CC" w:rsidRPr="00A043C2">
        <w:rPr>
          <w:rStyle w:val="normaltextrun"/>
          <w:rFonts w:ascii="Aptos" w:eastAsiaTheme="majorEastAsia" w:hAnsi="Aptos"/>
        </w:rPr>
        <w:t>Zielausgabe).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45ADCD9F" w14:textId="49007F94" w:rsidR="001F48CC" w:rsidRPr="00A043C2" w:rsidRDefault="001F48CC" w:rsidP="001F48CC">
      <w:pPr>
        <w:pStyle w:val="paragraph"/>
        <w:numPr>
          <w:ilvl w:val="0"/>
          <w:numId w:val="126"/>
        </w:numPr>
        <w:spacing w:before="0" w:beforeAutospacing="0" w:after="0" w:afterAutospacing="0"/>
        <w:ind w:left="1800" w:firstLine="0"/>
        <w:textAlignment w:val="baseline"/>
        <w:rPr>
          <w:rFonts w:ascii="Aptos" w:hAnsi="Aptos"/>
        </w:rPr>
      </w:pPr>
      <w:r w:rsidRPr="00A043C2">
        <w:rPr>
          <w:rStyle w:val="normaltextrun"/>
          <w:rFonts w:ascii="Aptos" w:eastAsiaTheme="majorEastAsia" w:hAnsi="Aptos"/>
        </w:rPr>
        <w:t>Gewichte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und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Biases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werden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angepasst,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um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den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="00745A54" w:rsidRPr="00A043C2">
        <w:rPr>
          <w:rStyle w:val="normaltextrun"/>
          <w:rFonts w:ascii="Aptos" w:eastAsiaTheme="majorEastAsia" w:hAnsi="Aptos"/>
        </w:rPr>
        <w:t>F</w:t>
      </w:r>
      <w:r w:rsidRPr="00A043C2">
        <w:rPr>
          <w:rStyle w:val="normaltextrun"/>
          <w:rFonts w:ascii="Aptos" w:eastAsiaTheme="majorEastAsia" w:hAnsi="Aptos"/>
        </w:rPr>
        <w:t>ehler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zu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minimieren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(z.</w:t>
      </w:r>
      <w:r w:rsidRPr="00A043C2">
        <w:rPr>
          <w:rStyle w:val="normaltextrun"/>
          <w:rFonts w:ascii="Arial" w:eastAsiaTheme="majorEastAsia" w:hAnsi="Arial" w:cs="Arial"/>
        </w:rPr>
        <w:t> </w:t>
      </w:r>
      <w:r w:rsidRPr="00A043C2">
        <w:rPr>
          <w:rStyle w:val="normaltextrun"/>
          <w:rFonts w:ascii="Aptos" w:eastAsiaTheme="majorEastAsia" w:hAnsi="Aptos"/>
        </w:rPr>
        <w:t>B.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mit</w:t>
      </w:r>
      <w:r w:rsidR="00A043C2">
        <w:rPr>
          <w:rStyle w:val="normaltextrun"/>
          <w:rFonts w:ascii="Aptos" w:eastAsiaTheme="majorEastAsia" w:hAnsi="Aptos"/>
        </w:rPr>
        <w:t xml:space="preserve"> </w:t>
      </w:r>
      <w:r w:rsidRPr="00A043C2">
        <w:rPr>
          <w:rStyle w:val="normaltextrun"/>
          <w:rFonts w:ascii="Aptos" w:eastAsiaTheme="majorEastAsia" w:hAnsi="Aptos"/>
        </w:rPr>
        <w:t>Gradientenabstieg).</w:t>
      </w:r>
      <w:r w:rsidR="00A043C2">
        <w:rPr>
          <w:rStyle w:val="eop"/>
          <w:rFonts w:ascii="Aptos" w:eastAsiaTheme="majorEastAsia" w:hAnsi="Aptos"/>
        </w:rPr>
        <w:t xml:space="preserve"> </w:t>
      </w:r>
    </w:p>
    <w:p w14:paraId="1C9F2F24" w14:textId="14E56F7D" w:rsidR="0054578C" w:rsidRPr="00A043C2" w:rsidRDefault="0054578C" w:rsidP="0054578C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HO</w:t>
      </w:r>
      <w:r w:rsidR="00A043C2">
        <w:rPr>
          <w:rFonts w:ascii="Aptos" w:hAnsi="Aptos"/>
        </w:rPr>
        <w:t xml:space="preserve"> </w:t>
      </w:r>
      <w:r w:rsidR="00C3354C" w:rsidRPr="00A043C2">
        <w:rPr>
          <w:rFonts w:ascii="Aptos" w:hAnsi="Aptos"/>
        </w:rPr>
        <w:t>6.1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Beobachten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Implementierung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467AD6" w:rsidRPr="00A043C2">
        <w:rPr>
          <w:rFonts w:ascii="Aptos" w:hAnsi="Aptos"/>
        </w:rPr>
        <w:t>Perzeptrons</w:t>
      </w:r>
    </w:p>
    <w:p w14:paraId="6A303B48" w14:textId="4F143C82" w:rsidR="00C3354C" w:rsidRPr="00A043C2" w:rsidRDefault="00D3357A" w:rsidP="00C3354C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0D32E587" w14:textId="0492D867" w:rsidR="00467AD6" w:rsidRPr="00A043C2" w:rsidRDefault="00467AD6" w:rsidP="0029369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Beobachten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Perzeptron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logische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UND-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Trainigs-Epochen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beobachten?</w:t>
      </w:r>
    </w:p>
    <w:p w14:paraId="22BA36C7" w14:textId="0283894F" w:rsidR="00467AD6" w:rsidRPr="00A043C2" w:rsidRDefault="00D3357A" w:rsidP="00C3354C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799A8A67" w14:textId="158447E7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043C2">
        <w:rPr>
          <w:rStyle w:val="normaltextrun"/>
          <w:rFonts w:ascii="Aptos" w:eastAsiaTheme="majorEastAsia" w:hAnsi="Aptos" w:cs="Segoe UI"/>
        </w:rPr>
        <w:t>Hier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ist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Visualisierung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Gewichtsveränderungen</w:t>
      </w:r>
      <w:r w:rsidR="00A043C2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eines</w:t>
      </w:r>
      <w:r w:rsidR="00A043C2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ein</w:t>
      </w:r>
      <w:r w:rsidR="00745A54" w:rsidRPr="00A043C2">
        <w:rPr>
          <w:rStyle w:val="normaltextrun"/>
          <w:rFonts w:ascii="Aptos" w:eastAsiaTheme="majorEastAsia" w:hAnsi="Aptos" w:cs="Segoe UI"/>
          <w:b/>
          <w:bCs/>
        </w:rPr>
        <w:t>f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achen</w:t>
      </w:r>
      <w:r w:rsidR="00A043C2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Perzeptrons</w:t>
      </w:r>
      <w:r w:rsidRPr="00A043C2">
        <w:rPr>
          <w:rStyle w:val="normaltextrun"/>
          <w:rFonts w:ascii="Aptos" w:eastAsiaTheme="majorEastAsia" w:hAnsi="Aptos" w:cs="Segoe UI"/>
        </w:rPr>
        <w:t>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logische</w:t>
      </w:r>
      <w:r w:rsidR="00A043C2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UND-</w:t>
      </w:r>
      <w:r w:rsidR="00745A54" w:rsidRPr="00A043C2">
        <w:rPr>
          <w:rStyle w:val="normaltextrun"/>
          <w:rFonts w:ascii="Aptos" w:eastAsiaTheme="majorEastAsia" w:hAnsi="Aptos" w:cs="Segoe UI"/>
          <w:b/>
          <w:bCs/>
        </w:rPr>
        <w:t>F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unktion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lernt: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38BC8495" w14:textId="068AEC86" w:rsidR="001F48CC" w:rsidRPr="00A043C2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 xml:space="preserve"> </w:t>
      </w:r>
      <w:r w:rsidR="00C1317B" w:rsidRPr="00A043C2">
        <w:rPr>
          <w:rFonts w:ascii="Aptos" w:hAnsi="Aptos"/>
          <w:noProof/>
        </w:rPr>
        <w:drawing>
          <wp:inline distT="0" distB="0" distL="0" distR="0" wp14:anchorId="4E6A843C" wp14:editId="712F5187">
            <wp:extent cx="5760720" cy="2854325"/>
            <wp:effectExtent l="0" t="0" r="5080" b="3175"/>
            <wp:docPr id="933137313" name="Grafik 3" descr="Ein Bild, das Text, Reihe, Diagramm, Zah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37313" name="Grafik 3" descr="Ein Bild, das Text, Reihe, Diagramm, Zahl enthäl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48CC" w:rsidRPr="00A043C2">
        <w:rPr>
          <w:rFonts w:ascii="Aptos" w:hAnsi="Aptos"/>
        </w:rPr>
        <w:fldChar w:fldCharType="begin"/>
      </w:r>
      <w:r w:rsidR="001F48CC" w:rsidRPr="00A043C2">
        <w:rPr>
          <w:rFonts w:ascii="Aptos" w:hAnsi="Aptos"/>
        </w:rPr>
        <w:instrText xml:space="preserve"> INCLUDEPICTURE "/Users/simonjanke/Library/Group Containers/UBF8T346G9.ms/WebArchiveCopyPasteTempFiles/com.microsoft.Word/png;base64,iVBORw0KGgoAAAANSUhEUgAAAlwAAAEsCAYAAAAW1m3sAAAAAXNSR0IArs4c6QAAAERlWElmTU0AKgAAAAgAAYdpAAQAAAABAAAAGgAAAAAAA6ABAAMAAAABAAEAAKACAAQAAAABAAACXKADAAQAAAABAAABLAAAAABWUpH2AAAMcUlEQVR4Ae3QMQEAAADCoPVPbQwfiEBh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wIABAwYMGDBg4DMwEREAAeOI1vQAAAAASUVORK5CYII=" \* MERGEFORMATINET </w:instrText>
      </w:r>
      <w:r w:rsidR="001F48CC" w:rsidRPr="00A043C2">
        <w:rPr>
          <w:rFonts w:ascii="Aptos" w:hAnsi="Aptos"/>
        </w:rPr>
        <w:fldChar w:fldCharType="separate"/>
      </w:r>
      <w:r w:rsidR="001F48CC" w:rsidRPr="00A043C2">
        <w:rPr>
          <w:rFonts w:ascii="Aptos" w:hAnsi="Aptos"/>
        </w:rPr>
        <w:fldChar w:fldCharType="end"/>
      </w:r>
    </w:p>
    <w:p w14:paraId="250DD40B" w14:textId="77777777" w:rsidR="00E30F2A" w:rsidRDefault="00E30F2A">
      <w:pPr>
        <w:spacing w:after="160" w:line="278" w:lineRule="auto"/>
        <w:rPr>
          <w:rStyle w:val="normaltextrun"/>
          <w:rFonts w:ascii="Aptos" w:eastAsiaTheme="majorEastAsia" w:hAnsi="Aptos" w:cs="Segoe UI"/>
          <w:b/>
          <w:bCs/>
          <w:color w:val="0F4761" w:themeColor="accent1" w:themeShade="BF"/>
        </w:rPr>
      </w:pPr>
      <w:r>
        <w:rPr>
          <w:rStyle w:val="normaltextrun"/>
          <w:rFonts w:ascii="Aptos" w:hAnsi="Aptos" w:cs="Segoe UI"/>
          <w:b/>
          <w:bCs/>
        </w:rPr>
        <w:br w:type="page"/>
      </w:r>
    </w:p>
    <w:p w14:paraId="33372903" w14:textId="6E17E089" w:rsidR="001F48CC" w:rsidRPr="00A043C2" w:rsidRDefault="001F48CC" w:rsidP="00EC0767">
      <w:pPr>
        <w:pStyle w:val="berschrift5"/>
        <w:rPr>
          <w:sz w:val="18"/>
          <w:szCs w:val="18"/>
        </w:rPr>
      </w:pPr>
      <w:r w:rsidRPr="00A043C2">
        <w:rPr>
          <w:rStyle w:val="normaltextrun"/>
          <w:rFonts w:ascii="Aptos" w:hAnsi="Aptos" w:cs="Segoe UI"/>
          <w:b/>
          <w:bCs/>
        </w:rPr>
        <w:lastRenderedPageBreak/>
        <w:t>Interpretation:</w:t>
      </w:r>
      <w:r w:rsidR="00A043C2">
        <w:rPr>
          <w:rStyle w:val="eop"/>
          <w:rFonts w:ascii="Aptos" w:hAnsi="Aptos" w:cs="Segoe UI"/>
        </w:rPr>
        <w:t xml:space="preserve"> </w:t>
      </w:r>
    </w:p>
    <w:p w14:paraId="662D2C9B" w14:textId="29184F2A" w:rsidR="001F48CC" w:rsidRPr="00A043C2" w:rsidRDefault="001F48CC" w:rsidP="001F48CC">
      <w:pPr>
        <w:pStyle w:val="paragraph"/>
        <w:numPr>
          <w:ilvl w:val="0"/>
          <w:numId w:val="12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An</w:t>
      </w:r>
      <w:r w:rsidR="00745A54" w:rsidRPr="00A043C2">
        <w:rPr>
          <w:rStyle w:val="normaltextrun"/>
          <w:rFonts w:ascii="Aptos" w:eastAsiaTheme="majorEastAsia" w:hAnsi="Aptos" w:cs="Segoe UI"/>
          <w:b/>
          <w:bCs/>
        </w:rPr>
        <w:t>f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angszustand: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Gewichte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starten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mit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älligen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Werten.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6E153250" w14:textId="1F579D9E" w:rsidR="001F48CC" w:rsidRPr="00A043C2" w:rsidRDefault="001F48CC" w:rsidP="001F48CC">
      <w:pPr>
        <w:pStyle w:val="paragraph"/>
        <w:numPr>
          <w:ilvl w:val="0"/>
          <w:numId w:val="12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Lernprozess: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In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ersten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Epochen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ändern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sich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Gewichte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deutlich,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versucht,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ehler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korrigieren.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3E381881" w14:textId="29150F70" w:rsidR="001F48CC" w:rsidRPr="00A043C2" w:rsidRDefault="001F48CC" w:rsidP="001F48CC">
      <w:pPr>
        <w:pStyle w:val="paragraph"/>
        <w:numPr>
          <w:ilvl w:val="0"/>
          <w:numId w:val="12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Konvergenz: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Nach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einigen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Epochen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stabilisieren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sich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Gewichte,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gelernt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hat,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UND-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unktion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korrekt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klassi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izieren.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0910E6DB" w14:textId="4D667610" w:rsidR="001F48CC" w:rsidRPr="00A043C2" w:rsidRDefault="001F48CC" w:rsidP="00EC0767">
      <w:pPr>
        <w:pStyle w:val="berschrift5"/>
        <w:rPr>
          <w:sz w:val="18"/>
          <w:szCs w:val="18"/>
        </w:rPr>
      </w:pPr>
      <w:r w:rsidRPr="00A043C2">
        <w:rPr>
          <w:rStyle w:val="normaltextrun"/>
          <w:rFonts w:ascii="Aptos" w:hAnsi="Aptos" w:cs="Segoe UI"/>
          <w:b/>
          <w:bCs/>
        </w:rPr>
        <w:t>Warum</w:t>
      </w:r>
      <w:r w:rsidR="00A043C2">
        <w:rPr>
          <w:rStyle w:val="normaltextrun"/>
          <w:rFonts w:ascii="Aptos" w:hAnsi="Aptos" w:cs="Segoe UI"/>
          <w:b/>
          <w:bCs/>
        </w:rPr>
        <w:t xml:space="preserve"> </w:t>
      </w:r>
      <w:r w:rsidRPr="00A043C2">
        <w:rPr>
          <w:rStyle w:val="normaltextrun"/>
          <w:rFonts w:ascii="Aptos" w:hAnsi="Aptos" w:cs="Segoe UI"/>
          <w:b/>
          <w:bCs/>
        </w:rPr>
        <w:t>passiert</w:t>
      </w:r>
      <w:r w:rsidR="00A043C2">
        <w:rPr>
          <w:rStyle w:val="normaltextrun"/>
          <w:rFonts w:ascii="Aptos" w:hAnsi="Aptos" w:cs="Segoe UI"/>
          <w:b/>
          <w:bCs/>
        </w:rPr>
        <w:t xml:space="preserve"> </w:t>
      </w:r>
      <w:r w:rsidRPr="00A043C2">
        <w:rPr>
          <w:rStyle w:val="normaltextrun"/>
          <w:rFonts w:ascii="Aptos" w:hAnsi="Aptos" w:cs="Segoe UI"/>
          <w:b/>
          <w:bCs/>
        </w:rPr>
        <w:t>das?</w:t>
      </w:r>
      <w:r w:rsidR="00A043C2">
        <w:rPr>
          <w:rStyle w:val="eop"/>
          <w:rFonts w:ascii="Aptos" w:hAnsi="Aptos" w:cs="Segoe UI"/>
        </w:rPr>
        <w:t xml:space="preserve"> </w:t>
      </w:r>
    </w:p>
    <w:p w14:paraId="687518CD" w14:textId="7A168D37" w:rsidR="001F48CC" w:rsidRPr="00A043C2" w:rsidRDefault="001F48CC" w:rsidP="001F48CC">
      <w:pPr>
        <w:pStyle w:val="paragraph"/>
        <w:numPr>
          <w:ilvl w:val="0"/>
          <w:numId w:val="13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</w:rPr>
        <w:t>Bei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UND-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unktion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ist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nur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all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[1,1]→1[1,1]→1,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alle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anderen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Kombinationen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ühren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0.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6F4567FB" w14:textId="247F82C2" w:rsidR="001F48CC" w:rsidRPr="00A043C2" w:rsidRDefault="001F48CC" w:rsidP="001F48CC">
      <w:pPr>
        <w:pStyle w:val="paragraph"/>
        <w:numPr>
          <w:ilvl w:val="0"/>
          <w:numId w:val="13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</w:rPr>
        <w:t>Das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passt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seine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Gewichte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so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an,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nur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bei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beiden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Eingaben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=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1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lineare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Kombination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Schwellenwert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überschreitet.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54B2FD85" w14:textId="773FB376" w:rsidR="001F48CC" w:rsidRPr="00A043C2" w:rsidRDefault="00A043C2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 xml:space="preserve"> </w:t>
      </w:r>
    </w:p>
    <w:p w14:paraId="71B4C263" w14:textId="7CD65264" w:rsidR="001F48CC" w:rsidRDefault="001F48C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 w:rsidRPr="00A043C2">
        <w:rPr>
          <w:rStyle w:val="normaltextrun"/>
          <w:rFonts w:ascii="Aptos" w:eastAsiaTheme="majorEastAsia" w:hAnsi="Aptos" w:cs="Segoe UI"/>
        </w:rPr>
        <w:t>Hier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siehst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du,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sich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Bias-Wert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während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Trainings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eines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logischen</w:t>
      </w:r>
      <w:r w:rsidR="00A043C2">
        <w:rPr>
          <w:rStyle w:val="normaltextrun"/>
          <w:rFonts w:ascii="Aptos" w:eastAsiaTheme="majorEastAsia" w:hAnsi="Aptos" w:cs="Segoe UI"/>
          <w:b/>
          <w:bCs/>
        </w:rPr>
        <w:t xml:space="preserve"> 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UND-</w:t>
      </w:r>
      <w:r w:rsidR="00745A54" w:rsidRPr="00A043C2">
        <w:rPr>
          <w:rStyle w:val="normaltextrun"/>
          <w:rFonts w:ascii="Aptos" w:eastAsiaTheme="majorEastAsia" w:hAnsi="Aptos" w:cs="Segoe UI"/>
          <w:b/>
          <w:bCs/>
        </w:rPr>
        <w:t>F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unktion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verändert: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5912E4D2" w14:textId="77777777" w:rsidR="0055695C" w:rsidRDefault="0055695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DFC0098" w14:textId="77777777" w:rsidR="0055695C" w:rsidRPr="00A043C2" w:rsidRDefault="0055695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</w:p>
    <w:p w14:paraId="3E923F75" w14:textId="0598C2C8" w:rsidR="001F48CC" w:rsidRDefault="00A043C2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 </w:t>
      </w:r>
      <w:r w:rsidR="00C1317B" w:rsidRPr="00A043C2">
        <w:rPr>
          <w:rFonts w:ascii="Aptos" w:hAnsi="Aptos"/>
          <w:noProof/>
        </w:rPr>
        <w:drawing>
          <wp:inline distT="0" distB="0" distL="0" distR="0" wp14:anchorId="0B9A5676" wp14:editId="12B080E3">
            <wp:extent cx="4587240" cy="2845282"/>
            <wp:effectExtent l="0" t="0" r="0" b="0"/>
            <wp:docPr id="1966305597" name="Grafik 6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05597" name="Grafik 6" descr="Ein Bild, das Text, Reihe, Diagramm, Screenshot enthält.&#10;&#10;KI-generierte Inhalte können fehlerhaft sei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343" cy="289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1D03" w14:textId="77777777" w:rsidR="0055695C" w:rsidRDefault="0055695C" w:rsidP="001F48CC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19F4FD35" w14:textId="77777777" w:rsidR="0055695C" w:rsidRPr="00A043C2" w:rsidRDefault="0055695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</w:p>
    <w:p w14:paraId="0B995023" w14:textId="350B72F5" w:rsidR="001F48CC" w:rsidRPr="00A043C2" w:rsidRDefault="001F48CC" w:rsidP="00EC0767">
      <w:pPr>
        <w:pStyle w:val="berschrift5"/>
        <w:rPr>
          <w:sz w:val="18"/>
          <w:szCs w:val="18"/>
        </w:rPr>
      </w:pPr>
      <w:r w:rsidRPr="00A043C2">
        <w:rPr>
          <w:rStyle w:val="normaltextrun"/>
          <w:rFonts w:ascii="Aptos" w:hAnsi="Aptos" w:cs="Segoe UI"/>
          <w:b/>
          <w:bCs/>
        </w:rPr>
        <w:t>Interpretation:</w:t>
      </w:r>
      <w:r w:rsidR="00A043C2">
        <w:rPr>
          <w:rStyle w:val="eop"/>
          <w:rFonts w:ascii="Aptos" w:hAnsi="Aptos" w:cs="Segoe UI"/>
        </w:rPr>
        <w:t xml:space="preserve"> </w:t>
      </w:r>
    </w:p>
    <w:p w14:paraId="13A40005" w14:textId="0840ED75" w:rsidR="001F48CC" w:rsidRPr="00A043C2" w:rsidRDefault="001F48CC" w:rsidP="001F48CC">
      <w:pPr>
        <w:pStyle w:val="paragraph"/>
        <w:numPr>
          <w:ilvl w:val="0"/>
          <w:numId w:val="13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An</w:t>
      </w:r>
      <w:r w:rsidR="00745A54" w:rsidRPr="00A043C2">
        <w:rPr>
          <w:rStyle w:val="normaltextrun"/>
          <w:rFonts w:ascii="Aptos" w:eastAsiaTheme="majorEastAsia" w:hAnsi="Aptos" w:cs="Segoe UI"/>
          <w:b/>
          <w:bCs/>
        </w:rPr>
        <w:t>f</w:t>
      </w:r>
      <w:r w:rsidRPr="00A043C2">
        <w:rPr>
          <w:rStyle w:val="normaltextrun"/>
          <w:rFonts w:ascii="Aptos" w:eastAsiaTheme="majorEastAsia" w:hAnsi="Aptos" w:cs="Segoe UI"/>
          <w:b/>
          <w:bCs/>
        </w:rPr>
        <w:t>ang: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Bias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startet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mit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einem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älligen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Wert.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15A1873A" w14:textId="6BD44A8D" w:rsidR="001F48CC" w:rsidRPr="00A043C2" w:rsidRDefault="001F48CC" w:rsidP="001F48CC">
      <w:pPr>
        <w:pStyle w:val="paragraph"/>
        <w:numPr>
          <w:ilvl w:val="0"/>
          <w:numId w:val="13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Veränderung: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In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ersten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Epochen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wird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Bias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angepasst,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um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Klassi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ikation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verbessern.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70CD7384" w14:textId="258B844A" w:rsidR="001F48CC" w:rsidRPr="00A043C2" w:rsidRDefault="001F48CC" w:rsidP="001F48CC">
      <w:pPr>
        <w:pStyle w:val="paragraph"/>
        <w:numPr>
          <w:ilvl w:val="0"/>
          <w:numId w:val="13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 w:rsidRPr="00A043C2">
        <w:rPr>
          <w:rStyle w:val="normaltextrun"/>
          <w:rFonts w:ascii="Aptos" w:eastAsiaTheme="majorEastAsia" w:hAnsi="Aptos" w:cs="Segoe UI"/>
          <w:b/>
          <w:bCs/>
        </w:rPr>
        <w:t>Stabilisierung: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Sobald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gelernt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hat,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UND-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unktion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korrekt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klassi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izieren,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bleibt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Bias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konstant.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14D578AE" w14:textId="536ABCF6" w:rsidR="001F48CC" w:rsidRPr="00A043C2" w:rsidRDefault="001F48CC" w:rsidP="001F48CC">
      <w:pPr>
        <w:pStyle w:val="paragraph"/>
        <w:spacing w:before="0" w:beforeAutospacing="0" w:after="0" w:afterAutospacing="0"/>
        <w:textAlignment w:val="baseline"/>
        <w:rPr>
          <w:rFonts w:ascii="Aptos" w:hAnsi="Aptos" w:cs="Segoe UI"/>
          <w:sz w:val="18"/>
          <w:szCs w:val="18"/>
        </w:rPr>
      </w:pPr>
      <w:r w:rsidRPr="00A043C2">
        <w:rPr>
          <w:rStyle w:val="normaltextrun"/>
          <w:rFonts w:ascii="Aptos" w:eastAsiaTheme="majorEastAsia" w:hAnsi="Aptos" w:cs="Segoe UI"/>
        </w:rPr>
        <w:t>Der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Bias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hil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dabei,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Entscheidungsgrenze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zu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verschieben,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sodass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das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Perzeptron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auch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dann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korrekt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klassi</w:t>
      </w:r>
      <w:r w:rsidR="00745A54" w:rsidRPr="00A043C2">
        <w:rPr>
          <w:rStyle w:val="normaltextrun"/>
          <w:rFonts w:ascii="Aptos" w:eastAsiaTheme="majorEastAsia" w:hAnsi="Aptos" w:cs="Segoe UI"/>
        </w:rPr>
        <w:t>f</w:t>
      </w:r>
      <w:r w:rsidRPr="00A043C2">
        <w:rPr>
          <w:rStyle w:val="normaltextrun"/>
          <w:rFonts w:ascii="Aptos" w:eastAsiaTheme="majorEastAsia" w:hAnsi="Aptos" w:cs="Segoe UI"/>
        </w:rPr>
        <w:t>izieren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kann,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wenn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die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Eingaben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allein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nicht</w:t>
      </w:r>
      <w:r w:rsidR="00A043C2">
        <w:rPr>
          <w:rStyle w:val="normaltextrun"/>
          <w:rFonts w:ascii="Aptos" w:eastAsiaTheme="majorEastAsia" w:hAnsi="Aptos" w:cs="Segoe UI"/>
        </w:rPr>
        <w:t xml:space="preserve"> </w:t>
      </w:r>
      <w:r w:rsidRPr="00A043C2">
        <w:rPr>
          <w:rStyle w:val="normaltextrun"/>
          <w:rFonts w:ascii="Aptos" w:eastAsiaTheme="majorEastAsia" w:hAnsi="Aptos" w:cs="Segoe UI"/>
        </w:rPr>
        <w:t>ausreichen.</w:t>
      </w:r>
      <w:r w:rsidR="00A043C2">
        <w:rPr>
          <w:rStyle w:val="eop"/>
          <w:rFonts w:ascii="Aptos" w:eastAsiaTheme="majorEastAsia" w:hAnsi="Aptos" w:cs="Segoe UI"/>
        </w:rPr>
        <w:t xml:space="preserve"> </w:t>
      </w:r>
    </w:p>
    <w:p w14:paraId="28587CD8" w14:textId="77777777" w:rsidR="0055695C" w:rsidRDefault="0055695C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4493BFBA" w14:textId="667818B3" w:rsidR="0054578C" w:rsidRPr="00A043C2" w:rsidRDefault="0054578C" w:rsidP="0054578C">
      <w:pPr>
        <w:pStyle w:val="berschrift3"/>
        <w:rPr>
          <w:rFonts w:ascii="Aptos" w:hAnsi="Aptos"/>
        </w:rPr>
      </w:pPr>
      <w:bookmarkStart w:id="50" w:name="_Toc203514967"/>
      <w:r w:rsidRPr="00A043C2">
        <w:rPr>
          <w:rFonts w:ascii="Aptos" w:hAnsi="Aptos"/>
        </w:rPr>
        <w:lastRenderedPageBreak/>
        <w:t>6.</w:t>
      </w:r>
      <w:r w:rsidR="00C3354C" w:rsidRPr="00A043C2">
        <w:rPr>
          <w:rFonts w:ascii="Aptos" w:hAnsi="Aptos"/>
        </w:rPr>
        <w:t>2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Beschreiben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Überdeckungsmaße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D3357A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="00D3357A" w:rsidRPr="00A043C2">
        <w:rPr>
          <w:rFonts w:ascii="Aptos" w:hAnsi="Aptos"/>
        </w:rPr>
        <w:t>Netzwerke</w:t>
      </w:r>
      <w:bookmarkEnd w:id="50"/>
    </w:p>
    <w:p w14:paraId="732F29E5" w14:textId="1A4A0CED" w:rsidR="0054578C" w:rsidRPr="00A043C2" w:rsidRDefault="00745A54" w:rsidP="0054578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54578C" w:rsidRPr="00A043C2">
        <w:rPr>
          <w:rFonts w:ascii="Aptos" w:hAnsi="Aptos"/>
        </w:rPr>
        <w:t>rage:</w:t>
      </w:r>
    </w:p>
    <w:p w14:paraId="73672289" w14:textId="21D18697" w:rsidR="0054578C" w:rsidRPr="00A043C2" w:rsidRDefault="00D3357A" w:rsidP="00D3357A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Überdeckungsmaße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existieren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Neuronenüberdeckung,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Schwellenwertüberdeckung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Vorzeichenwechsel-überdeckung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hinsichtlich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Aussagekra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t?</w:t>
      </w:r>
    </w:p>
    <w:p w14:paraId="0068D1E8" w14:textId="65DDC4EB" w:rsidR="00C1317B" w:rsidRPr="00A043C2" w:rsidRDefault="00C15644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04951F3" w14:textId="7577CD6E" w:rsidR="00C1317B" w:rsidRPr="00A043C2" w:rsidRDefault="00C1317B" w:rsidP="00C1317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Testabdeckung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Kontext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robustem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maschinellem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Testgenerierung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sogenannte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Überdeckungsmaße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(Coverage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Metrics)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dabei,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beurteilen,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gründlich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orscht“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wurde.</w:t>
      </w:r>
    </w:p>
    <w:p w14:paraId="27D9B89D" w14:textId="0E41162E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Überdeckungsmaße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Unterschiede:</w:t>
      </w:r>
    </w:p>
    <w:p w14:paraId="668C1F06" w14:textId="77777777" w:rsidR="00C1317B" w:rsidRPr="00A043C2" w:rsidRDefault="00322CDB" w:rsidP="00C1317B">
      <w:pPr>
        <w:rPr>
          <w:rFonts w:ascii="Aptos" w:hAnsi="Aptos"/>
        </w:rPr>
      </w:pPr>
      <w:r>
        <w:pict w14:anchorId="07B94231">
          <v:rect id="Horizontal Line 1570" o:spid="_x0000_s219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88F07AB" w14:textId="590B6A58" w:rsidR="00C1317B" w:rsidRPr="00A043C2" w:rsidRDefault="00C1317B" w:rsidP="00EC0767">
      <w:pPr>
        <w:pStyle w:val="berschrift5"/>
      </w:pPr>
      <w:r w:rsidRPr="00A043C2">
        <w:t>1.</w:t>
      </w:r>
      <w:r w:rsidR="00A043C2">
        <w:t xml:space="preserve"> </w:t>
      </w:r>
      <w:r w:rsidRPr="00A043C2">
        <w:t>Neuronenüberdeckung</w:t>
      </w:r>
      <w:r w:rsidR="00A043C2">
        <w:t xml:space="preserve"> </w:t>
      </w:r>
      <w:r w:rsidRPr="00A043C2">
        <w:t>(Neuron</w:t>
      </w:r>
      <w:r w:rsidR="00A043C2">
        <w:t xml:space="preserve"> </w:t>
      </w:r>
      <w:r w:rsidRPr="00A043C2">
        <w:t>Coverage)</w:t>
      </w:r>
    </w:p>
    <w:p w14:paraId="1225E079" w14:textId="4D170C91" w:rsidR="00C1317B" w:rsidRPr="00A043C2" w:rsidRDefault="00C1317B" w:rsidP="00C1317B">
      <w:pPr>
        <w:numPr>
          <w:ilvl w:val="0"/>
          <w:numId w:val="1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Misst,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Eingabeaktivierung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mindestens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einmal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Schwellenwert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wurden.</w:t>
      </w:r>
    </w:p>
    <w:p w14:paraId="52214205" w14:textId="6C13DB89" w:rsidR="00C1317B" w:rsidRPr="00A043C2" w:rsidRDefault="00745A54" w:rsidP="00C1317B">
      <w:pPr>
        <w:numPr>
          <w:ilvl w:val="0"/>
          <w:numId w:val="1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ormel:</w:t>
      </w:r>
      <w:r w:rsidR="00C1317B" w:rsidRPr="00A043C2">
        <w:rPr>
          <w:rFonts w:ascii="Aptos" w:hAnsi="Aptos"/>
        </w:rPr>
        <w:br/>
        <w:t>Neuron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Coverage=Anzahl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aktivierter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NeuronenGesamtanzahl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NeuronenNeuron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Coverage=Gesamtanzahl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NeuronenAnzahl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aktivierter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Neuronen</w:t>
      </w:r>
      <w:r w:rsidR="00C1317B" w:rsidRPr="00A043C2">
        <w:rPr>
          <w:rFonts w:ascii="Arial" w:hAnsi="Arial" w:cs="Arial"/>
        </w:rPr>
        <w:t>​</w:t>
      </w:r>
    </w:p>
    <w:p w14:paraId="60EE9F45" w14:textId="0E350BE9" w:rsidR="00C1317B" w:rsidRPr="00A043C2" w:rsidRDefault="00C1317B" w:rsidP="00C1317B">
      <w:pPr>
        <w:numPr>
          <w:ilvl w:val="0"/>
          <w:numId w:val="1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Aussagekra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t:</w:t>
      </w:r>
    </w:p>
    <w:p w14:paraId="3D60F1A8" w14:textId="3AFE9B25" w:rsidR="00C1317B" w:rsidRPr="00A043C2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043C2">
        <w:rPr>
          <w:rFonts w:ascii="Aptos" w:hAnsi="Aptos"/>
        </w:rPr>
        <w:t>Ähnlich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Coverage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twareentwicklung.</w:t>
      </w:r>
    </w:p>
    <w:p w14:paraId="4B23A0D5" w14:textId="274C72D9" w:rsidR="00C1317B" w:rsidRPr="00A043C2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groben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Überblick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darüber,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„benutzt“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wurden.</w:t>
      </w:r>
    </w:p>
    <w:p w14:paraId="30DDED50" w14:textId="012BC71B" w:rsidR="00C1317B" w:rsidRPr="00A043C2" w:rsidRDefault="00C1317B" w:rsidP="00C1317B">
      <w:pPr>
        <w:numPr>
          <w:ilvl w:val="1"/>
          <w:numId w:val="1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Limitation: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erreichen,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wirklich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gründlich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getestet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wurde.</w:t>
      </w:r>
    </w:p>
    <w:p w14:paraId="4CE5D90C" w14:textId="77777777" w:rsidR="00C1317B" w:rsidRPr="00A043C2" w:rsidRDefault="00322CDB" w:rsidP="00C1317B">
      <w:pPr>
        <w:rPr>
          <w:rFonts w:ascii="Aptos" w:hAnsi="Aptos"/>
        </w:rPr>
      </w:pPr>
      <w:r>
        <w:pict w14:anchorId="6FAF834B">
          <v:rect id="Horizontal Line 1569" o:spid="_x0000_s219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6F04B98" w14:textId="0786DFC7" w:rsidR="00C1317B" w:rsidRPr="00A043C2" w:rsidRDefault="00EC0767" w:rsidP="00EC0767">
      <w:pPr>
        <w:pStyle w:val="berschrift5"/>
      </w:pPr>
      <w:r>
        <w:t xml:space="preserve">  </w:t>
      </w:r>
      <w:r w:rsidR="00C1317B" w:rsidRPr="00A043C2">
        <w:t>2.</w:t>
      </w:r>
      <w:r w:rsidR="00A043C2">
        <w:t xml:space="preserve"> </w:t>
      </w:r>
      <w:r w:rsidR="00C1317B" w:rsidRPr="00A043C2">
        <w:t>Schwellenwertüberdeckung</w:t>
      </w:r>
      <w:r w:rsidR="00A043C2">
        <w:t xml:space="preserve"> </w:t>
      </w:r>
      <w:r w:rsidR="00C1317B" w:rsidRPr="00A043C2">
        <w:t>(Threshold</w:t>
      </w:r>
      <w:r w:rsidR="00A043C2">
        <w:t xml:space="preserve"> </w:t>
      </w:r>
      <w:r w:rsidR="00C1317B" w:rsidRPr="00A043C2">
        <w:t>Coverage)</w:t>
      </w:r>
    </w:p>
    <w:p w14:paraId="1B90D545" w14:textId="38732AF0" w:rsidR="00C1317B" w:rsidRPr="00A043C2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Misst,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Neuronenaktivierungen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Schwellenbereiche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überschreiten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unterschreiten.</w:t>
      </w:r>
    </w:p>
    <w:p w14:paraId="1E5283BF" w14:textId="0BACABB9" w:rsidR="00C1317B" w:rsidRPr="00A043C2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„hoch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aktiviert“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gezählt,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0.75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liegt.</w:t>
      </w:r>
    </w:p>
    <w:p w14:paraId="5E94FB65" w14:textId="08204BCC" w:rsidR="00C1317B" w:rsidRPr="00A043C2" w:rsidRDefault="00C1317B" w:rsidP="00C1317B">
      <w:pPr>
        <w:numPr>
          <w:ilvl w:val="0"/>
          <w:numId w:val="1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Aussagekra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t:</w:t>
      </w:r>
    </w:p>
    <w:p w14:paraId="147D36B3" w14:textId="3D0BC023" w:rsidR="00C1317B" w:rsidRPr="00A043C2" w:rsidRDefault="00745A54" w:rsidP="00C1317B">
      <w:pPr>
        <w:numPr>
          <w:ilvl w:val="1"/>
          <w:numId w:val="136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reine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Neuronenüberdeckung.</w:t>
      </w:r>
    </w:p>
    <w:p w14:paraId="22A81ED0" w14:textId="3FDBD362" w:rsidR="00C1317B" w:rsidRPr="00A043C2" w:rsidRDefault="00C1317B" w:rsidP="00C1317B">
      <w:pPr>
        <w:numPr>
          <w:ilvl w:val="1"/>
          <w:numId w:val="136"/>
        </w:numPr>
        <w:rPr>
          <w:rFonts w:ascii="Aptos" w:hAnsi="Aptos"/>
        </w:rPr>
      </w:pPr>
      <w:r w:rsidRPr="00A043C2">
        <w:rPr>
          <w:rFonts w:ascii="Aptos" w:hAnsi="Aptos"/>
        </w:rPr>
        <w:t>Zeigt,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Intensitätsbereichen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wurden.</w:t>
      </w:r>
    </w:p>
    <w:p w14:paraId="26B2C45E" w14:textId="440AED79" w:rsidR="00C1317B" w:rsidRPr="00A043C2" w:rsidRDefault="00C1317B" w:rsidP="00C1317B">
      <w:pPr>
        <w:numPr>
          <w:ilvl w:val="1"/>
          <w:numId w:val="1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Nutzen: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reich,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extreme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erlebt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hat.</w:t>
      </w:r>
    </w:p>
    <w:p w14:paraId="33240378" w14:textId="77777777" w:rsidR="00C1317B" w:rsidRPr="00A043C2" w:rsidRDefault="00322CDB" w:rsidP="00C1317B">
      <w:pPr>
        <w:rPr>
          <w:rFonts w:ascii="Aptos" w:hAnsi="Aptos"/>
        </w:rPr>
      </w:pPr>
      <w:r>
        <w:pict w14:anchorId="573DFBF7">
          <v:rect id="Horizontal Line 1568" o:spid="_x0000_s218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7A5EAB7" w14:textId="41FB80CB" w:rsidR="00C1317B" w:rsidRPr="00A043C2" w:rsidRDefault="00C1317B" w:rsidP="00EC0767">
      <w:pPr>
        <w:pStyle w:val="berschrift5"/>
      </w:pPr>
      <w:r w:rsidRPr="00A043C2">
        <w:t>3.</w:t>
      </w:r>
      <w:r w:rsidR="00A043C2">
        <w:t xml:space="preserve"> </w:t>
      </w:r>
      <w:r w:rsidRPr="00A043C2">
        <w:t>Vorzeichenwechsel-Überdeckung</w:t>
      </w:r>
      <w:r w:rsidR="00A043C2">
        <w:t xml:space="preserve"> </w:t>
      </w:r>
      <w:r w:rsidRPr="00A043C2">
        <w:t>(Sign</w:t>
      </w:r>
      <w:r w:rsidR="00A043C2">
        <w:t xml:space="preserve"> </w:t>
      </w:r>
      <w:r w:rsidRPr="00A043C2">
        <w:t>Change</w:t>
      </w:r>
      <w:r w:rsidR="00A043C2">
        <w:t xml:space="preserve"> </w:t>
      </w:r>
      <w:r w:rsidRPr="00A043C2">
        <w:t>Coverage</w:t>
      </w:r>
      <w:r w:rsidR="00A043C2">
        <w:t xml:space="preserve"> </w:t>
      </w:r>
      <w:r w:rsidRPr="00A043C2">
        <w:t>/</w:t>
      </w:r>
      <w:r w:rsidR="00A043C2">
        <w:t xml:space="preserve"> </w:t>
      </w:r>
      <w:r w:rsidRPr="00A043C2">
        <w:t>Sign-Sign</w:t>
      </w:r>
      <w:r w:rsidR="00A043C2">
        <w:t xml:space="preserve"> </w:t>
      </w:r>
      <w:r w:rsidRPr="00A043C2">
        <w:t>Coverage)</w:t>
      </w:r>
    </w:p>
    <w:p w14:paraId="032A12F9" w14:textId="15FEAFEF" w:rsidR="00C1317B" w:rsidRPr="00A043C2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inition: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Misst,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Vorzeichen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verändert.</w:t>
      </w:r>
    </w:p>
    <w:p w14:paraId="00269F8C" w14:textId="0D7AAC64" w:rsidR="00C1317B" w:rsidRPr="00A043C2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Sensitivität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Änderungen.</w:t>
      </w:r>
    </w:p>
    <w:p w14:paraId="64C35D1B" w14:textId="6FBBB609" w:rsidR="00C1317B" w:rsidRPr="00A043C2" w:rsidRDefault="00C1317B" w:rsidP="00C1317B">
      <w:pPr>
        <w:numPr>
          <w:ilvl w:val="0"/>
          <w:numId w:val="1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Aussagekra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t:</w:t>
      </w:r>
    </w:p>
    <w:p w14:paraId="35D7BBD5" w14:textId="7CBA3EDA" w:rsidR="00C1317B" w:rsidRPr="00A043C2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043C2">
        <w:rPr>
          <w:rFonts w:ascii="Aptos" w:hAnsi="Aptos"/>
        </w:rPr>
        <w:lastRenderedPageBreak/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Robustheitstests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Examples).</w:t>
      </w:r>
    </w:p>
    <w:p w14:paraId="304D9A98" w14:textId="6F73C934" w:rsidR="00C1317B" w:rsidRPr="00A043C2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043C2">
        <w:rPr>
          <w:rFonts w:ascii="Aptos" w:hAnsi="Aptos"/>
        </w:rPr>
        <w:t>Zeigt,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Netzwerk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stabil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Eingabeveränderungen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reagiert.</w:t>
      </w:r>
    </w:p>
    <w:p w14:paraId="2C30863F" w14:textId="443D0836" w:rsidR="00C1317B" w:rsidRPr="00A043C2" w:rsidRDefault="00C1317B" w:rsidP="00C1317B">
      <w:pPr>
        <w:numPr>
          <w:ilvl w:val="1"/>
          <w:numId w:val="13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Stärker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interpretierbar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Kontext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Verlässlichkeit.</w:t>
      </w:r>
    </w:p>
    <w:p w14:paraId="63A31160" w14:textId="77777777" w:rsidR="0054578C" w:rsidRPr="00A043C2" w:rsidRDefault="0054578C" w:rsidP="00E579CB">
      <w:pPr>
        <w:rPr>
          <w:rFonts w:ascii="Aptos" w:hAnsi="Aptos"/>
        </w:rPr>
      </w:pPr>
    </w:p>
    <w:p w14:paraId="11C35E66" w14:textId="306A20DB" w:rsidR="00C1317B" w:rsidRPr="00A043C2" w:rsidRDefault="00C1317B" w:rsidP="00EC0767">
      <w:pPr>
        <w:pStyle w:val="berschrift5"/>
      </w:pPr>
      <w:r w:rsidRPr="00A043C2">
        <w:t>Vergleich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Aussagekra</w:t>
      </w:r>
      <w:r w:rsidR="00745A54" w:rsidRPr="00A043C2">
        <w:t>f</w:t>
      </w:r>
      <w:r w:rsidRPr="00A043C2"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2118"/>
        <w:gridCol w:w="2673"/>
        <w:gridCol w:w="1747"/>
      </w:tblGrid>
      <w:tr w:rsidR="00C1317B" w:rsidRPr="00A043C2" w14:paraId="21670F21" w14:textId="77777777" w:rsidTr="00706D45">
        <w:trPr>
          <w:tblHeader/>
          <w:tblCellSpacing w:w="15" w:type="dxa"/>
        </w:trPr>
        <w:tc>
          <w:tcPr>
            <w:tcW w:w="256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F091BF1" w14:textId="77777777" w:rsidR="00C1317B" w:rsidRPr="00A043C2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Maß</w:t>
            </w:r>
          </w:p>
        </w:tc>
        <w:tc>
          <w:tcPr>
            <w:tcW w:w="1466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819875" w14:textId="044C955C" w:rsidR="00C1317B" w:rsidRPr="00A043C2" w:rsidRDefault="00745A54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F</w:t>
            </w:r>
            <w:r w:rsidR="00C1317B" w:rsidRPr="00A043C2">
              <w:rPr>
                <w:rFonts w:ascii="Aptos" w:hAnsi="Aptos"/>
                <w:b/>
                <w:bCs/>
                <w:sz w:val="20"/>
                <w:szCs w:val="20"/>
              </w:rPr>
              <w:t>okus</w:t>
            </w:r>
          </w:p>
        </w:tc>
        <w:tc>
          <w:tcPr>
            <w:tcW w:w="3028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C2AB46" w14:textId="7461745E" w:rsidR="00C1317B" w:rsidRPr="00A043C2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Aussagekra</w:t>
            </w:r>
            <w:r w:rsidR="00745A54" w:rsidRPr="00A043C2">
              <w:rPr>
                <w:rFonts w:ascii="Aptos" w:hAnsi="Aptos"/>
                <w:b/>
                <w:bCs/>
                <w:sz w:val="20"/>
                <w:szCs w:val="20"/>
              </w:rPr>
              <w:t>f</w:t>
            </w: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31967C" w14:textId="5BEF34EE" w:rsidR="00C1317B" w:rsidRPr="00A043C2" w:rsidRDefault="00C1317B" w:rsidP="00706D45">
            <w:pPr>
              <w:rPr>
                <w:rFonts w:ascii="Aptos" w:hAnsi="Aptos"/>
                <w:b/>
                <w:bCs/>
                <w:sz w:val="20"/>
                <w:szCs w:val="20"/>
              </w:rPr>
            </w:pP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Typischer</w:t>
            </w:r>
            <w:r w:rsidR="00A043C2">
              <w:rPr>
                <w:rFonts w:ascii="Aptos" w:hAnsi="Aptos"/>
                <w:b/>
                <w:bCs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b/>
                <w:bCs/>
                <w:sz w:val="20"/>
                <w:szCs w:val="20"/>
              </w:rPr>
              <w:t>Einsatzbereich</w:t>
            </w:r>
          </w:p>
        </w:tc>
      </w:tr>
      <w:tr w:rsidR="00C1317B" w:rsidRPr="00A043C2" w14:paraId="43736767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BC370A" w14:textId="77777777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Neuronenüberdeckung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4982A24" w14:textId="43396702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Aktivierung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überhaupt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9560B3" w14:textId="15D93502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Grob,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schnell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zu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berechnen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AB80A6" w14:textId="35D29988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Erste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Analyse,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ein</w:t>
            </w:r>
            <w:r w:rsidR="00745A54" w:rsidRPr="00A043C2">
              <w:rPr>
                <w:rFonts w:ascii="Aptos" w:hAnsi="Aptos"/>
                <w:sz w:val="20"/>
                <w:szCs w:val="20"/>
              </w:rPr>
              <w:t>f</w:t>
            </w:r>
            <w:r w:rsidRPr="00A043C2">
              <w:rPr>
                <w:rFonts w:ascii="Aptos" w:hAnsi="Aptos"/>
                <w:sz w:val="20"/>
                <w:szCs w:val="20"/>
              </w:rPr>
              <w:t>ache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Testabdeckung</w:t>
            </w:r>
          </w:p>
        </w:tc>
      </w:tr>
      <w:tr w:rsidR="00C1317B" w:rsidRPr="00A043C2" w14:paraId="2FC8A81E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D52A113" w14:textId="77777777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Schwellenwert-überdeckung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FA3AC2" w14:textId="77777777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Aktivierungs-intensität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ACEAB0" w14:textId="563BE0FE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Mittel,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di</w:t>
            </w:r>
            <w:r w:rsidR="00745A54" w:rsidRPr="00A043C2">
              <w:rPr>
                <w:rFonts w:ascii="Aptos" w:hAnsi="Aptos"/>
                <w:sz w:val="20"/>
                <w:szCs w:val="20"/>
              </w:rPr>
              <w:t>ff</w:t>
            </w:r>
            <w:r w:rsidRPr="00A043C2">
              <w:rPr>
                <w:rFonts w:ascii="Aptos" w:hAnsi="Aptos"/>
                <w:sz w:val="20"/>
                <w:szCs w:val="20"/>
              </w:rPr>
              <w:t>erenzierter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als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Neuronen-abdeckung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B41CFC" w14:textId="15C01FED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Tie</w:t>
            </w:r>
            <w:r w:rsidR="00745A54" w:rsidRPr="00A043C2">
              <w:rPr>
                <w:rFonts w:ascii="Aptos" w:hAnsi="Aptos"/>
                <w:sz w:val="20"/>
                <w:szCs w:val="20"/>
              </w:rPr>
              <w:t>f</w:t>
            </w:r>
            <w:r w:rsidRPr="00A043C2">
              <w:rPr>
                <w:rFonts w:ascii="Aptos" w:hAnsi="Aptos"/>
                <w:sz w:val="20"/>
                <w:szCs w:val="20"/>
              </w:rPr>
              <w:t>ergehende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Testgenerierung</w:t>
            </w:r>
          </w:p>
        </w:tc>
      </w:tr>
      <w:tr w:rsidR="00C1317B" w:rsidRPr="00A043C2" w14:paraId="01110F34" w14:textId="77777777" w:rsidTr="00706D45">
        <w:trPr>
          <w:tblCellSpacing w:w="15" w:type="dxa"/>
        </w:trPr>
        <w:tc>
          <w:tcPr>
            <w:tcW w:w="2562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FE6660F" w14:textId="77777777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Vorzeichenwechsel</w:t>
            </w:r>
          </w:p>
        </w:tc>
        <w:tc>
          <w:tcPr>
            <w:tcW w:w="146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4E61B27" w14:textId="3BEDB1F7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Reaktion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au</w:t>
            </w:r>
            <w:r w:rsidR="00745A54" w:rsidRPr="00A043C2">
              <w:rPr>
                <w:rFonts w:ascii="Aptos" w:hAnsi="Aptos"/>
                <w:sz w:val="20"/>
                <w:szCs w:val="20"/>
              </w:rPr>
              <w:t>f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Eingabeveränderung</w:t>
            </w:r>
          </w:p>
        </w:tc>
        <w:tc>
          <w:tcPr>
            <w:tcW w:w="3028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AAC6882" w14:textId="7A55607A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Hoch,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robustheitsrelevant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33205B1" w14:textId="0725CDB0" w:rsidR="00C1317B" w:rsidRPr="00A043C2" w:rsidRDefault="00C1317B" w:rsidP="00706D45">
            <w:pPr>
              <w:rPr>
                <w:rFonts w:ascii="Aptos" w:hAnsi="Aptos"/>
                <w:sz w:val="20"/>
                <w:szCs w:val="20"/>
              </w:rPr>
            </w:pPr>
            <w:r w:rsidRPr="00A043C2">
              <w:rPr>
                <w:rFonts w:ascii="Aptos" w:hAnsi="Aptos"/>
                <w:sz w:val="20"/>
                <w:szCs w:val="20"/>
              </w:rPr>
              <w:t>Sicherheit,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Adversarial</w:t>
            </w:r>
            <w:r w:rsidR="00A043C2">
              <w:rPr>
                <w:rFonts w:ascii="Aptos" w:hAnsi="Aptos"/>
                <w:sz w:val="20"/>
                <w:szCs w:val="20"/>
              </w:rPr>
              <w:t xml:space="preserve"> </w:t>
            </w:r>
            <w:r w:rsidRPr="00A043C2">
              <w:rPr>
                <w:rFonts w:ascii="Aptos" w:hAnsi="Aptos"/>
                <w:sz w:val="20"/>
                <w:szCs w:val="20"/>
              </w:rPr>
              <w:t>Robustness</w:t>
            </w:r>
          </w:p>
        </w:tc>
      </w:tr>
    </w:tbl>
    <w:p w14:paraId="1A5A3581" w14:textId="77777777" w:rsidR="00C1317B" w:rsidRPr="00A043C2" w:rsidRDefault="00C1317B" w:rsidP="00E579CB">
      <w:pPr>
        <w:rPr>
          <w:rFonts w:ascii="Aptos" w:hAnsi="Aptos"/>
        </w:rPr>
      </w:pPr>
    </w:p>
    <w:p w14:paraId="438BD506" w14:textId="77777777" w:rsidR="0055695C" w:rsidRDefault="0055695C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6D887E5A" w14:textId="1B59151E" w:rsidR="00E579CB" w:rsidRPr="00A043C2" w:rsidRDefault="00E579CB" w:rsidP="00E579CB">
      <w:pPr>
        <w:pStyle w:val="berschrift1"/>
        <w:rPr>
          <w:rFonts w:ascii="Aptos" w:hAnsi="Aptos"/>
        </w:rPr>
      </w:pPr>
      <w:bookmarkStart w:id="51" w:name="_Toc203514968"/>
      <w:r w:rsidRPr="00A043C2">
        <w:rPr>
          <w:rFonts w:ascii="Aptos" w:hAnsi="Aptos"/>
        </w:rPr>
        <w:lastRenderedPageBreak/>
        <w:t>7.0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Überblick</w:t>
      </w:r>
      <w:bookmarkEnd w:id="51"/>
    </w:p>
    <w:p w14:paraId="2B08BA4E" w14:textId="36160C76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08DFF9DD" w14:textId="7D7122D9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Konzept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Dri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t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erkennen,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Test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Notwendigkeit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erläutern;</w:t>
      </w:r>
    </w:p>
    <w:p w14:paraId="13813741" w14:textId="0D0CC819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  <w:lang w:val="ru-RU"/>
        </w:rPr>
        <w:t>K4:</w:t>
      </w:r>
      <w:r w:rsidR="00A043C2">
        <w:rPr>
          <w:rFonts w:ascii="Aptos" w:hAnsi="Aptos"/>
          <w:sz w:val="22"/>
          <w:szCs w:val="22"/>
          <w:lang w:val="ru-RU"/>
        </w:rPr>
        <w:t xml:space="preserve"> </w:t>
      </w:r>
    </w:p>
    <w:p w14:paraId="2A3E1718" w14:textId="7A325AB9" w:rsidR="00BE6591" w:rsidRPr="00A043C2" w:rsidRDefault="00BE6591" w:rsidP="00BE6591">
      <w:pPr>
        <w:rPr>
          <w:rFonts w:ascii="Aptos" w:hAnsi="Aptos"/>
        </w:rPr>
      </w:pPr>
      <w:r w:rsidRPr="00A043C2">
        <w:rPr>
          <w:rFonts w:ascii="Aptos" w:hAnsi="Aptos"/>
          <w:sz w:val="22"/>
          <w:szCs w:val="22"/>
        </w:rPr>
        <w:t>Testansatz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Auswahl</w:t>
      </w:r>
      <w:r w:rsidR="00A043C2">
        <w:rPr>
          <w:rFonts w:ascii="Aptos" w:hAnsi="Aptos"/>
          <w:sz w:val="22"/>
          <w:szCs w:val="22"/>
        </w:rPr>
        <w:t xml:space="preserve"> 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ür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Szenarien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tre</w:t>
      </w:r>
      <w:r w:rsidR="00745A54" w:rsidRPr="00A043C2">
        <w:rPr>
          <w:rFonts w:ascii="Aptos" w:hAnsi="Aptos"/>
          <w:sz w:val="22"/>
          <w:szCs w:val="22"/>
        </w:rPr>
        <w:t>ff</w:t>
      </w:r>
      <w:r w:rsidRPr="00A043C2">
        <w:rPr>
          <w:rFonts w:ascii="Aptos" w:hAnsi="Aptos"/>
          <w:sz w:val="22"/>
          <w:szCs w:val="22"/>
        </w:rPr>
        <w:t>en.</w:t>
      </w:r>
    </w:p>
    <w:p w14:paraId="590043A5" w14:textId="08C1A6F7" w:rsidR="00C1317B" w:rsidRPr="00A043C2" w:rsidRDefault="00C1317B" w:rsidP="00C1317B">
      <w:pPr>
        <w:pStyle w:val="berschrift3"/>
        <w:rPr>
          <w:rFonts w:ascii="Aptos" w:hAnsi="Aptos"/>
        </w:rPr>
      </w:pPr>
      <w:bookmarkStart w:id="52" w:name="_Toc1997838465"/>
      <w:bookmarkStart w:id="53" w:name="_Toc2048031242"/>
      <w:bookmarkStart w:id="54" w:name="_Toc203514969"/>
      <w:r w:rsidRPr="00A043C2">
        <w:rPr>
          <w:rFonts w:ascii="Aptos" w:hAnsi="Aptos"/>
        </w:rPr>
        <w:t>7.1</w:t>
      </w:r>
      <w:bookmarkEnd w:id="52"/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Systemspezi</w:t>
      </w:r>
      <w:r w:rsidR="00745A54" w:rsidRPr="00A043C2">
        <w:rPr>
          <w:rFonts w:ascii="Aptos" w:hAnsi="Aptos"/>
        </w:rPr>
        <w:t>f</w:t>
      </w:r>
      <w:r w:rsidR="00BC65AC" w:rsidRPr="00A043C2">
        <w:rPr>
          <w:rFonts w:ascii="Aptos" w:hAnsi="Aptos"/>
        </w:rPr>
        <w:t>ikationen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BC65AC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Systeme</w:t>
      </w:r>
      <w:bookmarkEnd w:id="54"/>
    </w:p>
    <w:p w14:paraId="7A2FEE60" w14:textId="3E22EC57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1BD8C61F" w14:textId="01900BF1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unvollständige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explorativ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dar?</w:t>
      </w:r>
    </w:p>
    <w:p w14:paraId="663566A8" w14:textId="1B11D92C" w:rsidR="00C1317B" w:rsidRPr="00A043C2" w:rsidRDefault="00C15644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29B01B3E" w14:textId="6ED3E8D4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Unvollständige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explorativ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KI-basierten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klassischen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untergraben,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basieren.</w:t>
      </w:r>
    </w:p>
    <w:p w14:paraId="6411D5B0" w14:textId="3ED029EB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Gründe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Detail:</w:t>
      </w:r>
    </w:p>
    <w:p w14:paraId="1B3FBBAC" w14:textId="77777777" w:rsidR="00C1317B" w:rsidRPr="00A043C2" w:rsidRDefault="00322CDB" w:rsidP="00C1317B">
      <w:pPr>
        <w:rPr>
          <w:rFonts w:ascii="Aptos" w:hAnsi="Aptos"/>
        </w:rPr>
      </w:pPr>
      <w:r>
        <w:pict w14:anchorId="5AC98A9F">
          <v:rect id="Horizontal Line 1567" o:spid="_x0000_s218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70F7D30" w14:textId="0D5B7EDB" w:rsidR="00C1317B" w:rsidRPr="00A043C2" w:rsidRDefault="00C1317B" w:rsidP="00EC0767">
      <w:pPr>
        <w:pStyle w:val="berschrift5"/>
      </w:pPr>
      <w:r w:rsidRPr="00A043C2">
        <w:t>1.</w:t>
      </w:r>
      <w:r w:rsidR="00A043C2">
        <w:t xml:space="preserve"> </w:t>
      </w:r>
      <w:r w:rsidR="00745A54" w:rsidRPr="00A043C2">
        <w:t>F</w:t>
      </w:r>
      <w:r w:rsidRPr="00A043C2">
        <w:t>ehlende</w:t>
      </w:r>
      <w:r w:rsidR="00A043C2">
        <w:t xml:space="preserve"> </w:t>
      </w:r>
      <w:r w:rsidRPr="00A043C2">
        <w:t>klare</w:t>
      </w:r>
      <w:r w:rsidR="00A043C2">
        <w:t xml:space="preserve"> </w:t>
      </w:r>
      <w:r w:rsidRPr="00A043C2">
        <w:t>Soll-Vorgaben</w:t>
      </w:r>
    </w:p>
    <w:p w14:paraId="2842941F" w14:textId="68D12BF2" w:rsidR="00C1317B" w:rsidRPr="00A043C2" w:rsidRDefault="00C1317B" w:rsidP="00C1317B">
      <w:pPr>
        <w:numPr>
          <w:ilvl w:val="0"/>
          <w:numId w:val="1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Problem: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vollständige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unklar,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tun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soll</w:t>
      </w:r>
      <w:r w:rsidRPr="00A043C2">
        <w:rPr>
          <w:rFonts w:ascii="Aptos" w:hAnsi="Aptos"/>
        </w:rPr>
        <w:t>.</w:t>
      </w:r>
    </w:p>
    <w:p w14:paraId="1D394281" w14:textId="26A5DCED" w:rsidR="00C1317B" w:rsidRPr="00A043C2" w:rsidRDefault="00745A54" w:rsidP="00C1317B">
      <w:pPr>
        <w:numPr>
          <w:ilvl w:val="0"/>
          <w:numId w:val="1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schwer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entscheiden,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ehlerha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ist.</w:t>
      </w:r>
    </w:p>
    <w:p w14:paraId="38B90F27" w14:textId="6B6717C0" w:rsidR="00C1317B" w:rsidRPr="00A043C2" w:rsidRDefault="00C1317B" w:rsidP="00C1317B">
      <w:pPr>
        <w:numPr>
          <w:ilvl w:val="0"/>
          <w:numId w:val="1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„Hund“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vorhanden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ist?</w:t>
      </w:r>
    </w:p>
    <w:p w14:paraId="2E871F2A" w14:textId="77777777" w:rsidR="00C1317B" w:rsidRPr="00A043C2" w:rsidRDefault="00322CDB" w:rsidP="00C1317B">
      <w:pPr>
        <w:rPr>
          <w:rFonts w:ascii="Aptos" w:hAnsi="Aptos"/>
        </w:rPr>
      </w:pPr>
      <w:r>
        <w:pict w14:anchorId="7BE27EC1">
          <v:rect id="Horizontal Line 1566" o:spid="_x0000_s21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0C3597D" w14:textId="3BA53600" w:rsidR="00C1317B" w:rsidRPr="00A043C2" w:rsidRDefault="00C1317B" w:rsidP="00EC0767">
      <w:pPr>
        <w:pStyle w:val="berschrift5"/>
      </w:pPr>
      <w:r w:rsidRPr="00A043C2">
        <w:t>2.</w:t>
      </w:r>
      <w:r w:rsidR="00A043C2">
        <w:t xml:space="preserve"> </w:t>
      </w:r>
      <w:r w:rsidRPr="00A043C2">
        <w:t>Erschwerte</w:t>
      </w:r>
      <w:r w:rsidR="00A043C2">
        <w:t xml:space="preserve"> </w:t>
      </w:r>
      <w:r w:rsidRPr="00A043C2">
        <w:t>Test</w:t>
      </w:r>
      <w:r w:rsidR="00745A54" w:rsidRPr="00A043C2">
        <w:t>f</w:t>
      </w:r>
      <w:r w:rsidRPr="00A043C2">
        <w:t>allableitung</w:t>
      </w:r>
    </w:p>
    <w:p w14:paraId="314CD1F9" w14:textId="19C7695B" w:rsidR="00C1317B" w:rsidRPr="00A043C2" w:rsidRDefault="00C1317B" w:rsidP="00C1317B">
      <w:pPr>
        <w:numPr>
          <w:ilvl w:val="0"/>
          <w:numId w:val="1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Problem: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explorativ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datengetrieben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6B2014D2" w14:textId="05EFCBF1" w:rsidR="00C1317B" w:rsidRPr="00A043C2" w:rsidRDefault="00745A54" w:rsidP="00C1317B">
      <w:pPr>
        <w:numPr>
          <w:ilvl w:val="0"/>
          <w:numId w:val="1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Höherer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Au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wand,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weniger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systematische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Abdeckung,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Ge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ahr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Lücken.</w:t>
      </w:r>
    </w:p>
    <w:p w14:paraId="48CBB48C" w14:textId="77777777" w:rsidR="00C1317B" w:rsidRPr="00A043C2" w:rsidRDefault="00322CDB" w:rsidP="00C1317B">
      <w:pPr>
        <w:rPr>
          <w:rFonts w:ascii="Aptos" w:hAnsi="Aptos"/>
        </w:rPr>
      </w:pPr>
      <w:r>
        <w:pict w14:anchorId="04B1060B">
          <v:rect id="Horizontal Line 1565" o:spid="_x0000_s21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9DA4D3A" w14:textId="1E75C237" w:rsidR="00C1317B" w:rsidRPr="00A043C2" w:rsidRDefault="00C1317B" w:rsidP="00EC0767">
      <w:pPr>
        <w:pStyle w:val="berschrift5"/>
      </w:pPr>
      <w:r w:rsidRPr="00A043C2">
        <w:t>3.</w:t>
      </w:r>
      <w:r w:rsidR="00A043C2">
        <w:t xml:space="preserve"> </w:t>
      </w:r>
      <w:r w:rsidRPr="00A043C2">
        <w:t>Explorative</w:t>
      </w:r>
      <w:r w:rsidR="00A043C2">
        <w:t xml:space="preserve"> </w:t>
      </w:r>
      <w:r w:rsidRPr="00A043C2">
        <w:t>Entwicklung</w:t>
      </w:r>
      <w:r w:rsidR="00A043C2">
        <w:t xml:space="preserve"> </w:t>
      </w:r>
      <w:r w:rsidRPr="00A043C2">
        <w:t>≠</w:t>
      </w:r>
      <w:r w:rsidR="00A043C2">
        <w:t xml:space="preserve"> </w:t>
      </w:r>
      <w:r w:rsidRPr="00A043C2">
        <w:t>deterministisches</w:t>
      </w:r>
      <w:r w:rsidR="00A043C2">
        <w:t xml:space="preserve"> </w:t>
      </w:r>
      <w:r w:rsidRPr="00A043C2">
        <w:t>Verhalten</w:t>
      </w:r>
    </w:p>
    <w:p w14:paraId="56D19943" w14:textId="68F6FEE2" w:rsidR="00C1317B" w:rsidRPr="00A043C2" w:rsidRDefault="00C1317B" w:rsidP="00C1317B">
      <w:pPr>
        <w:numPr>
          <w:ilvl w:val="0"/>
          <w:numId w:val="1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Problem: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probabilistisch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adaptiv.</w:t>
      </w:r>
    </w:p>
    <w:p w14:paraId="41F18E75" w14:textId="169110C5" w:rsidR="00C1317B" w:rsidRPr="00A043C2" w:rsidRDefault="00745A54" w:rsidP="00C1317B">
      <w:pPr>
        <w:numPr>
          <w:ilvl w:val="0"/>
          <w:numId w:val="1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Selbst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gleichen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variieren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erschwert,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klaren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Toleranzen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Erwartungsbereiche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iniert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sind.</w:t>
      </w:r>
    </w:p>
    <w:p w14:paraId="6AF306A7" w14:textId="77777777" w:rsidR="00C1317B" w:rsidRPr="00A043C2" w:rsidRDefault="00322CDB" w:rsidP="00C1317B">
      <w:pPr>
        <w:rPr>
          <w:rFonts w:ascii="Aptos" w:hAnsi="Aptos"/>
        </w:rPr>
      </w:pPr>
      <w:r>
        <w:pict w14:anchorId="46ACF5FB">
          <v:rect id="Horizontal Line 1564" o:spid="_x0000_s21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8238328" w14:textId="45A9772E" w:rsidR="00C1317B" w:rsidRPr="00A043C2" w:rsidRDefault="00C1317B" w:rsidP="00EC0767">
      <w:pPr>
        <w:pStyle w:val="berschrift5"/>
      </w:pPr>
      <w:r w:rsidRPr="00A043C2">
        <w:t>4.</w:t>
      </w:r>
      <w:r w:rsidR="00A043C2">
        <w:t xml:space="preserve"> </w:t>
      </w:r>
      <w:r w:rsidRPr="00A043C2">
        <w:t>Schwierige</w:t>
      </w:r>
      <w:r w:rsidR="00A043C2">
        <w:t xml:space="preserve"> </w:t>
      </w:r>
      <w:r w:rsidR="00745A54" w:rsidRPr="00A043C2">
        <w:t>F</w:t>
      </w:r>
      <w:r w:rsidRPr="00A043C2">
        <w:t>ehleridenti</w:t>
      </w:r>
      <w:r w:rsidR="00745A54" w:rsidRPr="00A043C2">
        <w:t>f</w:t>
      </w:r>
      <w:r w:rsidRPr="00A043C2">
        <w:t>ikation</w:t>
      </w:r>
    </w:p>
    <w:p w14:paraId="056B8BEC" w14:textId="2C2A24DE" w:rsidR="00C1317B" w:rsidRPr="00A043C2" w:rsidRDefault="00C1317B" w:rsidP="00C1317B">
      <w:pPr>
        <w:numPr>
          <w:ilvl w:val="0"/>
          <w:numId w:val="1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Problem: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unklar,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„ungewöhnliches“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zulässige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09E38FEA" w14:textId="07DC8D73" w:rsidR="00C1317B" w:rsidRPr="00A043C2" w:rsidRDefault="00745A54" w:rsidP="00C1317B">
      <w:pPr>
        <w:numPr>
          <w:ilvl w:val="0"/>
          <w:numId w:val="1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Tester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stärker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au</w:t>
      </w:r>
      <w:r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Heuristiken,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Vergleichsmodelle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zurückgrei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en.</w:t>
      </w:r>
    </w:p>
    <w:p w14:paraId="7A14B9CE" w14:textId="77777777" w:rsidR="00C1317B" w:rsidRPr="00A043C2" w:rsidRDefault="00322CDB" w:rsidP="00C1317B">
      <w:pPr>
        <w:rPr>
          <w:rFonts w:ascii="Aptos" w:hAnsi="Aptos"/>
        </w:rPr>
      </w:pPr>
      <w:r>
        <w:pict w14:anchorId="3BBAB53B">
          <v:rect id="Horizontal Line 1563" o:spid="_x0000_s21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828FDB7" w14:textId="56CA42C2" w:rsidR="00C1317B" w:rsidRPr="00A043C2" w:rsidRDefault="00C1317B" w:rsidP="00EC0767">
      <w:pPr>
        <w:pStyle w:val="berschrift5"/>
      </w:pPr>
      <w:r w:rsidRPr="00A043C2">
        <w:t>5.</w:t>
      </w:r>
      <w:r w:rsidR="00A043C2">
        <w:t xml:space="preserve"> </w:t>
      </w:r>
      <w:r w:rsidRPr="00A043C2">
        <w:t>Vertrauen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Nachvollziehbarkeit</w:t>
      </w:r>
    </w:p>
    <w:p w14:paraId="2799FBEC" w14:textId="73D186A6" w:rsidR="00C1317B" w:rsidRPr="00A043C2" w:rsidRDefault="00C1317B" w:rsidP="00C1317B">
      <w:pPr>
        <w:numPr>
          <w:ilvl w:val="0"/>
          <w:numId w:val="1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Problem: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dokumentierte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gewinnen.</w:t>
      </w:r>
    </w:p>
    <w:p w14:paraId="5962472D" w14:textId="4C2808A0" w:rsidR="00C1317B" w:rsidRPr="00A043C2" w:rsidRDefault="00745A54" w:rsidP="00C1317B">
      <w:pPr>
        <w:numPr>
          <w:ilvl w:val="0"/>
          <w:numId w:val="1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Stakeholder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(z.</w:t>
      </w:r>
      <w:r w:rsidR="00C1317B" w:rsidRPr="00A043C2">
        <w:rPr>
          <w:rFonts w:ascii="Arial" w:hAnsi="Arial" w:cs="Arial"/>
        </w:rPr>
        <w:t> </w:t>
      </w:r>
      <w:r w:rsidR="00C1317B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Auditoren,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Kunden)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</w:t>
      </w:r>
      <w:r w:rsidR="00C1317B" w:rsidRPr="00A043C2">
        <w:rPr>
          <w:rFonts w:ascii="Aptos" w:hAnsi="Aptos" w:cs="Aptos"/>
        </w:rPr>
        <w:t>ö</w:t>
      </w:r>
      <w:r w:rsidR="00C1317B" w:rsidRPr="00A043C2">
        <w:rPr>
          <w:rFonts w:ascii="Aptos" w:hAnsi="Aptos"/>
        </w:rPr>
        <w:t>nnen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Qualit</w:t>
      </w:r>
      <w:r w:rsidR="00C1317B" w:rsidRPr="00A043C2">
        <w:rPr>
          <w:rFonts w:ascii="Aptos" w:hAnsi="Aptos" w:cs="Aptos"/>
        </w:rPr>
        <w:t>ä</w:t>
      </w:r>
      <w:r w:rsidR="00C1317B"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Systems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objektiv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bewerten.</w:t>
      </w:r>
    </w:p>
    <w:p w14:paraId="2A517D43" w14:textId="77777777" w:rsidR="00C1317B" w:rsidRPr="00A043C2" w:rsidRDefault="00322CDB" w:rsidP="00C1317B">
      <w:pPr>
        <w:rPr>
          <w:rFonts w:ascii="Aptos" w:hAnsi="Aptos"/>
        </w:rPr>
      </w:pPr>
      <w:r>
        <w:pict w14:anchorId="1A62BF12">
          <v:rect id="Horizontal Line 1562" o:spid="_x0000_s21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B7EEF40" w14:textId="77777777" w:rsidR="00EC0767" w:rsidRDefault="00EC0767" w:rsidP="00C1317B">
      <w:pPr>
        <w:rPr>
          <w:rFonts w:ascii="Aptos" w:hAnsi="Aptos" w:cs="Apple Color Emoji"/>
          <w:b/>
          <w:bCs/>
        </w:rPr>
      </w:pPr>
      <w:r>
        <w:rPr>
          <w:rFonts w:ascii="Aptos" w:hAnsi="Aptos" w:cs="Apple Color Emoji"/>
          <w:b/>
          <w:bCs/>
        </w:rPr>
        <w:t xml:space="preserve"> </w:t>
      </w:r>
    </w:p>
    <w:p w14:paraId="133F4D1B" w14:textId="03DDC642" w:rsidR="00C1317B" w:rsidRPr="00A043C2" w:rsidRDefault="00745A54" w:rsidP="00EC0767">
      <w:pPr>
        <w:pStyle w:val="berschrift5"/>
      </w:pPr>
      <w:r w:rsidRPr="00A043C2">
        <w:t>F</w:t>
      </w:r>
      <w:r w:rsidR="00C1317B" w:rsidRPr="00A043C2">
        <w:t>azit:</w:t>
      </w:r>
      <w:r w:rsidR="00A043C2">
        <w:t xml:space="preserve"> </w:t>
      </w:r>
      <w:r w:rsidR="00C1317B" w:rsidRPr="00A043C2">
        <w:t>Warum</w:t>
      </w:r>
      <w:r w:rsidR="00A043C2">
        <w:t xml:space="preserve"> </w:t>
      </w:r>
      <w:r w:rsidR="00C1317B" w:rsidRPr="00A043C2">
        <w:t>das</w:t>
      </w:r>
      <w:r w:rsidR="00A043C2">
        <w:t xml:space="preserve"> </w:t>
      </w:r>
      <w:r w:rsidRPr="00A043C2">
        <w:t>f</w:t>
      </w:r>
      <w:r w:rsidR="00C1317B" w:rsidRPr="00A043C2">
        <w:t>ür</w:t>
      </w:r>
      <w:r w:rsidR="00A043C2">
        <w:t xml:space="preserve"> </w:t>
      </w:r>
      <w:r w:rsidR="00C1317B" w:rsidRPr="00A043C2">
        <w:t>das</w:t>
      </w:r>
      <w:r w:rsidR="00A043C2">
        <w:t xml:space="preserve"> </w:t>
      </w:r>
      <w:r w:rsidR="00C1317B" w:rsidRPr="00A043C2">
        <w:t>Testen</w:t>
      </w:r>
      <w:r w:rsidR="00A043C2">
        <w:t xml:space="preserve"> </w:t>
      </w:r>
      <w:r w:rsidR="00C1317B" w:rsidRPr="00A043C2">
        <w:t>kritisch</w:t>
      </w:r>
      <w:r w:rsidR="00A043C2">
        <w:t xml:space="preserve"> </w:t>
      </w:r>
      <w:r w:rsidR="00C1317B" w:rsidRPr="00A043C2">
        <w:t>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4777"/>
      </w:tblGrid>
      <w:tr w:rsidR="00C1317B" w:rsidRPr="00A043C2" w14:paraId="6C535D4B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7DCF82" w14:textId="3DC37F3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Heraus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orderung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8EB21A" w14:textId="1B79A2D1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Auswirkung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au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Testen</w:t>
            </w:r>
          </w:p>
        </w:tc>
      </w:tr>
      <w:tr w:rsidR="00C1317B" w:rsidRPr="00A043C2" w14:paraId="41883195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2EFBE2" w14:textId="48318A2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klaren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orderungen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81EDB0" w14:textId="089D663F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objektiven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Testziele</w:t>
            </w:r>
          </w:p>
        </w:tc>
      </w:tr>
      <w:tr w:rsidR="00C1317B" w:rsidRPr="00A043C2" w14:paraId="777887A9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30742" w14:textId="4B9D9FC3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Explorative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Entwicklung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9A388E" w14:textId="25364550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wand,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viele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Unbekannte</w:t>
            </w:r>
          </w:p>
        </w:tc>
      </w:tr>
      <w:tr w:rsidR="00C1317B" w:rsidRPr="00A043C2" w14:paraId="6DDF4941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5F943B2" w14:textId="633F005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Adaptives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6A6F3AF" w14:textId="46FBBB83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Tests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müssen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dynamisch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tolerant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sein</w:t>
            </w:r>
          </w:p>
        </w:tc>
      </w:tr>
      <w:tr w:rsidR="00C1317B" w:rsidRPr="00A043C2" w14:paraId="0449F11D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A0A23CC" w14:textId="644AD3D3" w:rsidR="00C1317B" w:rsidRPr="00A043C2" w:rsidRDefault="00745A54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C1317B" w:rsidRPr="00A043C2">
              <w:rPr>
                <w:rFonts w:ascii="Aptos" w:hAnsi="Aptos"/>
              </w:rPr>
              <w:t>ehlende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Re</w:t>
            </w:r>
            <w:r w:rsidRPr="00A043C2">
              <w:rPr>
                <w:rFonts w:ascii="Aptos" w:hAnsi="Aptos"/>
              </w:rPr>
              <w:t>f</w:t>
            </w:r>
            <w:r w:rsidR="00C1317B" w:rsidRPr="00A043C2">
              <w:rPr>
                <w:rFonts w:ascii="Aptos" w:hAnsi="Aptos"/>
              </w:rPr>
              <w:t>erenzwerte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20C1336" w14:textId="0966313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ache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ehlererkennung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möglich</w:t>
            </w:r>
          </w:p>
        </w:tc>
      </w:tr>
    </w:tbl>
    <w:p w14:paraId="23B387A1" w14:textId="77777777" w:rsidR="00C1317B" w:rsidRPr="00A043C2" w:rsidRDefault="00C1317B" w:rsidP="00C1317B">
      <w:pPr>
        <w:rPr>
          <w:rFonts w:ascii="Aptos" w:hAnsi="Aptos"/>
        </w:rPr>
      </w:pPr>
    </w:p>
    <w:p w14:paraId="3966F7C4" w14:textId="22A8A700" w:rsidR="00C1317B" w:rsidRPr="00A043C2" w:rsidRDefault="00C1317B" w:rsidP="00C1317B">
      <w:pPr>
        <w:pStyle w:val="berschrift3"/>
        <w:rPr>
          <w:rFonts w:ascii="Aptos" w:hAnsi="Aptos"/>
        </w:rPr>
      </w:pPr>
      <w:bookmarkStart w:id="55" w:name="_Toc983554320"/>
      <w:bookmarkStart w:id="56" w:name="_Toc203514970"/>
      <w:r w:rsidRPr="00A043C2">
        <w:rPr>
          <w:rFonts w:ascii="Aptos" w:hAnsi="Aptos"/>
        </w:rPr>
        <w:t>7.2</w:t>
      </w:r>
      <w:bookmarkEnd w:id="55"/>
      <w:r w:rsidR="0055695C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jeder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Teststu</w:t>
      </w:r>
      <w:r w:rsidR="00745A54" w:rsidRPr="00A043C2">
        <w:rPr>
          <w:rFonts w:ascii="Aptos" w:hAnsi="Aptos"/>
        </w:rPr>
        <w:t>f</w:t>
      </w:r>
      <w:r w:rsidR="00BC65AC"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getestet?</w:t>
      </w:r>
      <w:bookmarkEnd w:id="56"/>
    </w:p>
    <w:p w14:paraId="3E3BF099" w14:textId="476BCA68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1C89E19F" w14:textId="53193A54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zusätzlichen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Teststu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orderlich,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Teststu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en?</w:t>
      </w:r>
    </w:p>
    <w:p w14:paraId="70A1418A" w14:textId="2324E46C" w:rsidR="00C1317B" w:rsidRPr="00A043C2" w:rsidRDefault="00C15644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755C2E7C" w14:textId="7B3581AD" w:rsidR="00C1317B" w:rsidRPr="00A043C2" w:rsidRDefault="00C1317B" w:rsidP="00C1317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zusätzliche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Teststu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Phasen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Unit-,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Integrations-,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Abnahmetests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hinausgehen.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nicht-deterministischen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Natur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Datenabhängigkeit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Komplexität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Lernverhaltens</w:t>
      </w:r>
      <w:r w:rsidRPr="00A043C2">
        <w:rPr>
          <w:rFonts w:ascii="Aptos" w:hAnsi="Aptos"/>
        </w:rPr>
        <w:t>.</w:t>
      </w:r>
    </w:p>
    <w:p w14:paraId="6C7045B4" w14:textId="07D7EE2D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Übersicht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zusätzlichen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Teststu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Teststu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unterscheiden:</w:t>
      </w:r>
    </w:p>
    <w:p w14:paraId="2A2EF192" w14:textId="77777777" w:rsidR="00C1317B" w:rsidRPr="00A043C2" w:rsidRDefault="00322CDB" w:rsidP="00C1317B">
      <w:pPr>
        <w:rPr>
          <w:rFonts w:ascii="Aptos" w:hAnsi="Aptos"/>
        </w:rPr>
      </w:pPr>
      <w:r>
        <w:pict w14:anchorId="35353F1B">
          <v:rect id="Horizontal Line 1561" o:spid="_x0000_s21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5F62629" w14:textId="3A5B7B26" w:rsidR="00C1317B" w:rsidRPr="00A043C2" w:rsidRDefault="00C1317B" w:rsidP="00EC0767">
      <w:pPr>
        <w:pStyle w:val="berschrift5"/>
      </w:pPr>
      <w:r w:rsidRPr="00A043C2">
        <w:t>Zusätzliche</w:t>
      </w:r>
      <w:r w:rsidR="00A043C2">
        <w:t xml:space="preserve"> </w:t>
      </w:r>
      <w:r w:rsidRPr="00A043C2">
        <w:t>Teststu</w:t>
      </w:r>
      <w:r w:rsidR="00745A54" w:rsidRPr="00A043C2">
        <w:t>f</w:t>
      </w:r>
      <w:r w:rsidRPr="00A043C2">
        <w:t>en</w:t>
      </w:r>
      <w:r w:rsidR="00A043C2">
        <w:t xml:space="preserve"> </w:t>
      </w:r>
      <w:r w:rsidR="00745A54" w:rsidRPr="00A043C2">
        <w:t>f</w:t>
      </w:r>
      <w:r w:rsidRPr="00A043C2">
        <w:t>ür</w:t>
      </w:r>
      <w:r w:rsidR="00A043C2">
        <w:t xml:space="preserve"> </w:t>
      </w:r>
      <w:r w:rsidRPr="00A043C2">
        <w:t>KI-Systeme</w:t>
      </w:r>
    </w:p>
    <w:p w14:paraId="2F22CE9C" w14:textId="4CF0BE43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Datenqualitäts-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Datenintegritätstests</w:t>
      </w:r>
    </w:p>
    <w:p w14:paraId="655CF6BC" w14:textId="59DBB03C" w:rsidR="00C1317B" w:rsidRPr="00A043C2" w:rsidRDefault="00C1317B" w:rsidP="00C1317B">
      <w:pPr>
        <w:numPr>
          <w:ilvl w:val="0"/>
          <w:numId w:val="15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vollständig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repräsentativ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3A726FC0" w14:textId="1D7A9B36" w:rsidR="00C1317B" w:rsidRPr="00A043C2" w:rsidRDefault="00C1317B" w:rsidP="00C1317B">
      <w:pPr>
        <w:numPr>
          <w:ilvl w:val="0"/>
          <w:numId w:val="15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„Co-Programm“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testen.</w:t>
      </w:r>
    </w:p>
    <w:p w14:paraId="5335F057" w14:textId="77777777" w:rsidR="00C1317B" w:rsidRPr="00A043C2" w:rsidRDefault="00322CDB" w:rsidP="00C1317B">
      <w:pPr>
        <w:rPr>
          <w:rFonts w:ascii="Aptos" w:hAnsi="Aptos"/>
        </w:rPr>
      </w:pPr>
      <w:r>
        <w:pict w14:anchorId="10E35DB3">
          <v:rect id="Horizontal Line 1560" o:spid="_x0000_s21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7522068" w14:textId="5AA30C27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Modellverhaltenstests</w:t>
      </w:r>
    </w:p>
    <w:p w14:paraId="04B217B7" w14:textId="01CBE071" w:rsidR="00C1317B" w:rsidRPr="00A043C2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erwartungsgemäß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reagiert.</w:t>
      </w:r>
    </w:p>
    <w:p w14:paraId="3F448A77" w14:textId="41174FA7" w:rsidR="00C1317B" w:rsidRPr="00A043C2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Beispiele: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Rauschen,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Generalisierung,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Grenz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ällen.</w:t>
      </w:r>
    </w:p>
    <w:p w14:paraId="4380DFE8" w14:textId="272DCC1B" w:rsidR="00C1317B" w:rsidRPr="00A043C2" w:rsidRDefault="00C1317B" w:rsidP="00C1317B">
      <w:pPr>
        <w:numPr>
          <w:ilvl w:val="0"/>
          <w:numId w:val="15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probabilistisch,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deterministisch.</w:t>
      </w:r>
    </w:p>
    <w:p w14:paraId="421A979B" w14:textId="77777777" w:rsidR="00C1317B" w:rsidRPr="00A043C2" w:rsidRDefault="00322CDB" w:rsidP="00C1317B">
      <w:pPr>
        <w:rPr>
          <w:rFonts w:ascii="Aptos" w:hAnsi="Aptos"/>
        </w:rPr>
      </w:pPr>
      <w:r>
        <w:pict w14:anchorId="042E9A07">
          <v:rect id="Horizontal Line 1559" o:spid="_x0000_s21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136E45C" w14:textId="751A5821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Bias-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airness-Tests</w:t>
      </w:r>
    </w:p>
    <w:p w14:paraId="01E3691B" w14:textId="66175E86" w:rsidR="00C1317B" w:rsidRPr="00A043C2" w:rsidRDefault="00C1317B" w:rsidP="00C1317B">
      <w:pPr>
        <w:numPr>
          <w:ilvl w:val="0"/>
          <w:numId w:val="16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decken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diskriminierendem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Verzerrungen.</w:t>
      </w:r>
    </w:p>
    <w:p w14:paraId="0C43CF75" w14:textId="44FE02F2" w:rsidR="00C1317B" w:rsidRPr="00A043C2" w:rsidRDefault="00C1317B" w:rsidP="00C1317B">
      <w:pPr>
        <w:numPr>
          <w:ilvl w:val="0"/>
          <w:numId w:val="16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„Meinung“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unbeabsichtigt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diskriminieren.</w:t>
      </w:r>
    </w:p>
    <w:p w14:paraId="207A7A26" w14:textId="77777777" w:rsidR="00C1317B" w:rsidRPr="00A043C2" w:rsidRDefault="00322CDB" w:rsidP="00C1317B">
      <w:pPr>
        <w:rPr>
          <w:rFonts w:ascii="Aptos" w:hAnsi="Aptos"/>
        </w:rPr>
      </w:pPr>
      <w:r>
        <w:pict w14:anchorId="4658AA86">
          <v:rect id="Horizontal Line 1558" o:spid="_x0000_s21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5ACC895" w14:textId="71C9D3FF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Erklärbarkeitstests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(Explainability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Testing)</w:t>
      </w:r>
    </w:p>
    <w:p w14:paraId="2097BCFB" w14:textId="629A6861" w:rsidR="00C1317B" w:rsidRPr="00A043C2" w:rsidRDefault="00C1317B" w:rsidP="00C1317B">
      <w:pPr>
        <w:numPr>
          <w:ilvl w:val="0"/>
          <w:numId w:val="16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lastRenderedPageBreak/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7839B7E5" w14:textId="79A52F5D" w:rsidR="00C1317B" w:rsidRPr="00A043C2" w:rsidRDefault="00C1317B" w:rsidP="00C1317B">
      <w:pPr>
        <w:numPr>
          <w:ilvl w:val="0"/>
          <w:numId w:val="16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„Black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Boxes“.</w:t>
      </w:r>
    </w:p>
    <w:p w14:paraId="5950B20E" w14:textId="77777777" w:rsidR="00C1317B" w:rsidRPr="00A043C2" w:rsidRDefault="00322CDB" w:rsidP="00C1317B">
      <w:pPr>
        <w:rPr>
          <w:rFonts w:ascii="Aptos" w:hAnsi="Aptos"/>
        </w:rPr>
      </w:pPr>
      <w:r>
        <w:pict w14:anchorId="6B5F0CA3">
          <v:rect id="Horizontal Line 1557" o:spid="_x0000_s21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BD9A48B" w14:textId="67ECBA11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5.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Robustheits-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Adversarial-Tests</w:t>
      </w:r>
    </w:p>
    <w:p w14:paraId="578A373F" w14:textId="0C13D1B4" w:rsidR="00C1317B" w:rsidRPr="00A043C2" w:rsidRDefault="00C1317B" w:rsidP="00C1317B">
      <w:pPr>
        <w:numPr>
          <w:ilvl w:val="0"/>
          <w:numId w:val="16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Widerstands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ähigkeit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Störungen.</w:t>
      </w:r>
    </w:p>
    <w:p w14:paraId="6C76420D" w14:textId="4E67AC0B" w:rsidR="00C1317B" w:rsidRPr="00A043C2" w:rsidRDefault="00C1317B" w:rsidP="00C1317B">
      <w:pPr>
        <w:numPr>
          <w:ilvl w:val="0"/>
          <w:numId w:val="16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deterministisch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0FD0E895" w14:textId="77777777" w:rsidR="00C1317B" w:rsidRPr="00A043C2" w:rsidRDefault="00322CDB" w:rsidP="00C1317B">
      <w:pPr>
        <w:rPr>
          <w:rFonts w:ascii="Aptos" w:hAnsi="Aptos"/>
        </w:rPr>
      </w:pPr>
      <w:r>
        <w:pict w14:anchorId="558C58CB">
          <v:rect id="Horizontal Line 1556" o:spid="_x0000_s21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C775958" w14:textId="5C5D34B8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6.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Kontinuierliche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(Continuous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Validation)</w:t>
      </w:r>
    </w:p>
    <w:p w14:paraId="69AB6E2A" w14:textId="0DC3B6B6" w:rsidR="00C1317B" w:rsidRPr="00A043C2" w:rsidRDefault="00C1317B" w:rsidP="00C1317B">
      <w:pPr>
        <w:numPr>
          <w:ilvl w:val="0"/>
          <w:numId w:val="16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Updates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weiterhin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unktioniert.</w:t>
      </w:r>
    </w:p>
    <w:p w14:paraId="70AE425B" w14:textId="4844A0C6" w:rsidR="00C1317B" w:rsidRPr="00A043C2" w:rsidRDefault="00C1317B" w:rsidP="00C1317B">
      <w:pPr>
        <w:numPr>
          <w:ilvl w:val="0"/>
          <w:numId w:val="16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bleiben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Deployment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stabil.</w:t>
      </w:r>
    </w:p>
    <w:p w14:paraId="68349BFC" w14:textId="77777777" w:rsidR="00C1317B" w:rsidRPr="00A043C2" w:rsidRDefault="00322CDB" w:rsidP="00C1317B">
      <w:pPr>
        <w:rPr>
          <w:rFonts w:ascii="Aptos" w:hAnsi="Aptos"/>
        </w:rPr>
      </w:pPr>
      <w:r>
        <w:pict w14:anchorId="23539767">
          <v:rect id="Horizontal Line 1555" o:spid="_x0000_s21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5510736" w14:textId="20C01B3C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7.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Ethik-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Compliance-Tests</w:t>
      </w:r>
    </w:p>
    <w:p w14:paraId="508E7556" w14:textId="03AE1C03" w:rsidR="00C1317B" w:rsidRPr="00A043C2" w:rsidRDefault="00C1317B" w:rsidP="00C1317B">
      <w:pPr>
        <w:numPr>
          <w:ilvl w:val="0"/>
          <w:numId w:val="16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Einhaltung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gesetzlicher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Standards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DSGVO,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lichten).</w:t>
      </w:r>
    </w:p>
    <w:p w14:paraId="04385277" w14:textId="477F8AAC" w:rsidR="00C1317B" w:rsidRPr="00A043C2" w:rsidRDefault="00C1317B" w:rsidP="00C1317B">
      <w:pPr>
        <w:numPr>
          <w:ilvl w:val="0"/>
          <w:numId w:val="16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Unterschied: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unterliegen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unvorhersehbare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</w:p>
    <w:p w14:paraId="7FC05A1F" w14:textId="77777777" w:rsidR="00C1317B" w:rsidRPr="00A043C2" w:rsidRDefault="00322CDB" w:rsidP="00C1317B">
      <w:pPr>
        <w:rPr>
          <w:rFonts w:ascii="Aptos" w:hAnsi="Aptos"/>
        </w:rPr>
      </w:pPr>
      <w:r>
        <w:pict w14:anchorId="65D9AF2E">
          <v:rect id="Horizontal Line 1554" o:spid="_x0000_s21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42B113E" w14:textId="4455D562" w:rsidR="00C1317B" w:rsidRPr="00A043C2" w:rsidRDefault="00C1317B" w:rsidP="00EC0767">
      <w:pPr>
        <w:pStyle w:val="berschrift5"/>
      </w:pPr>
      <w:r w:rsidRPr="00A043C2">
        <w:t>Vergleich:</w:t>
      </w:r>
      <w:r w:rsidR="00A043C2">
        <w:t xml:space="preserve"> </w:t>
      </w:r>
      <w:r w:rsidRPr="00A043C2">
        <w:t>Klassische</w:t>
      </w:r>
      <w:r w:rsidR="00A043C2">
        <w:t xml:space="preserve"> </w:t>
      </w:r>
      <w:r w:rsidRPr="00A043C2">
        <w:t>vs.</w:t>
      </w:r>
      <w:r w:rsidR="00A043C2">
        <w:t xml:space="preserve"> </w:t>
      </w:r>
      <w:r w:rsidRPr="00A043C2">
        <w:t>KI-Teststu</w:t>
      </w:r>
      <w:r w:rsidR="00745A54" w:rsidRPr="00A043C2">
        <w:t>f</w:t>
      </w:r>
      <w:r w:rsidRPr="00A043C2"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966"/>
        <w:gridCol w:w="3404"/>
      </w:tblGrid>
      <w:tr w:rsidR="00C1317B" w:rsidRPr="00A043C2" w14:paraId="3C7E6983" w14:textId="77777777" w:rsidTr="00706D45">
        <w:trPr>
          <w:tblHeader/>
          <w:tblCellSpacing w:w="15" w:type="dxa"/>
        </w:trPr>
        <w:tc>
          <w:tcPr>
            <w:tcW w:w="264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412515" w14:textId="01FE8A0B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Teststu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e</w:t>
            </w:r>
          </w:p>
        </w:tc>
        <w:tc>
          <w:tcPr>
            <w:tcW w:w="2936" w:type="dxa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385AE3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Klassisch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03A284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KI-basiert</w:t>
            </w:r>
          </w:p>
        </w:tc>
      </w:tr>
      <w:tr w:rsidR="00C1317B" w:rsidRPr="00A043C2" w14:paraId="7CF8C664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8A28BF9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Unit-Test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E0B0F0" w14:textId="66A91283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Logik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einzelner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unktionen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F0CD17" w14:textId="2676B921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Vorverarbeitung,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Modellkomponenten</w:t>
            </w:r>
          </w:p>
        </w:tc>
      </w:tr>
      <w:tr w:rsidR="00C1317B" w:rsidRPr="00A043C2" w14:paraId="1814C04C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EDFDEC4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Integrationstest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71E962" w14:textId="6AD18EC8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Zusammenspiel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Modulen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1328E6" w14:textId="018AC4A1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Datenpipeline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+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Modellintegration</w:t>
            </w:r>
          </w:p>
        </w:tc>
      </w:tr>
      <w:tr w:rsidR="00C1317B" w:rsidRPr="00A043C2" w14:paraId="5777989D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F21D4AF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Systemtest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E93CCD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Gesamtsystemverhalten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CE6EA6" w14:textId="1EB3715B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Modellverhalten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+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Datenabhängigkeit</w:t>
            </w:r>
          </w:p>
        </w:tc>
      </w:tr>
      <w:tr w:rsidR="00C1317B" w:rsidRPr="00A043C2" w14:paraId="1EC1D60B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26B5B9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Abnahmetest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2164942" w14:textId="41068D9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An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üllt?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C0534A7" w14:textId="5BD87AF3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Zielverhalten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+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ethische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Aspekte</w:t>
            </w:r>
          </w:p>
        </w:tc>
      </w:tr>
      <w:tr w:rsidR="00C1317B" w:rsidRPr="00A043C2" w14:paraId="46273774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D3D22B7" w14:textId="45BED908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+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Datenqualitätstest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697B3A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2A95B7A" w14:textId="5D6E661B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kritischer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Bestandteil</w:t>
            </w:r>
          </w:p>
        </w:tc>
      </w:tr>
      <w:tr w:rsidR="00C1317B" w:rsidRPr="00A043C2" w14:paraId="69819B2A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8738B3" w14:textId="6ABB8808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+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Bias/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airness-Test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9729E3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2E8A6F" w14:textId="42F8984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Gesellscha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tlich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relevant</w:t>
            </w:r>
          </w:p>
        </w:tc>
      </w:tr>
      <w:tr w:rsidR="00C1317B" w:rsidRPr="00A043C2" w14:paraId="2AE7AE3B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C2A881B" w14:textId="71C2FAA1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+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Robustheitstest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6B43239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9F79A4E" w14:textId="3E4495D3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Sicherheit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Manipulation</w:t>
            </w:r>
          </w:p>
        </w:tc>
      </w:tr>
      <w:tr w:rsidR="00C1317B" w:rsidRPr="00A043C2" w14:paraId="6D651520" w14:textId="77777777" w:rsidTr="00706D45">
        <w:trPr>
          <w:tblCellSpacing w:w="15" w:type="dxa"/>
        </w:trPr>
        <w:tc>
          <w:tcPr>
            <w:tcW w:w="2641" w:type="dxa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513C5B5" w14:textId="432DFCC0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+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Erklärbarkeitstest</w:t>
            </w:r>
          </w:p>
        </w:tc>
        <w:tc>
          <w:tcPr>
            <w:tcW w:w="2936" w:type="dxa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294740A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–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43481D2" w14:textId="61B38E5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Vertrauen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Nachvollziehbarkeit</w:t>
            </w:r>
          </w:p>
        </w:tc>
      </w:tr>
    </w:tbl>
    <w:p w14:paraId="19912753" w14:textId="7064C210" w:rsidR="00C1317B" w:rsidRPr="00A043C2" w:rsidRDefault="00C1317B" w:rsidP="00C1317B">
      <w:pPr>
        <w:pStyle w:val="berschrift3"/>
        <w:rPr>
          <w:rFonts w:ascii="Aptos" w:hAnsi="Aptos"/>
        </w:rPr>
      </w:pPr>
      <w:bookmarkStart w:id="57" w:name="_Toc203514971"/>
      <w:r w:rsidRPr="00A043C2">
        <w:rPr>
          <w:rFonts w:ascii="Aptos" w:hAnsi="Aptos"/>
        </w:rPr>
        <w:lastRenderedPageBreak/>
        <w:t>7.3</w:t>
      </w:r>
      <w:bookmarkEnd w:id="53"/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erschweren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können</w:t>
      </w:r>
      <w:bookmarkEnd w:id="57"/>
    </w:p>
    <w:p w14:paraId="709E5AC4" w14:textId="7DD969F9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060CF337" w14:textId="2C7E62DE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aktoren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erschweren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Systemen?</w:t>
      </w:r>
    </w:p>
    <w:p w14:paraId="39DB2892" w14:textId="2B5FEDD2" w:rsidR="00C1317B" w:rsidRPr="00A043C2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043C2">
        <w:rPr>
          <w:rFonts w:ascii="Aptos" w:hAnsi="Aptos"/>
        </w:rPr>
        <w:t>Große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Datenmengen</w:t>
      </w:r>
    </w:p>
    <w:p w14:paraId="27B04D98" w14:textId="40A1CE2C" w:rsidR="00C1317B" w:rsidRPr="00A043C2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043C2">
        <w:rPr>
          <w:rFonts w:ascii="Aptos" w:hAnsi="Aptos"/>
        </w:rPr>
        <w:t>Statische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Benutzerober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läche</w:t>
      </w:r>
    </w:p>
    <w:p w14:paraId="319D90EB" w14:textId="549908F7" w:rsidR="00C1317B" w:rsidRPr="00A043C2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043C2">
        <w:rPr>
          <w:rFonts w:ascii="Aptos" w:hAnsi="Aptos"/>
        </w:rPr>
        <w:t>Datenschutzan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</w:p>
    <w:p w14:paraId="04CD52E7" w14:textId="67831BE1" w:rsidR="00C1317B" w:rsidRPr="00A043C2" w:rsidRDefault="00C1317B" w:rsidP="00C1317B">
      <w:pPr>
        <w:pStyle w:val="Listenabsatz"/>
        <w:numPr>
          <w:ilvl w:val="0"/>
          <w:numId w:val="148"/>
        </w:numPr>
        <w:rPr>
          <w:rFonts w:ascii="Aptos" w:hAnsi="Aptos"/>
        </w:rPr>
      </w:pP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Eingabendaten</w:t>
      </w:r>
    </w:p>
    <w:p w14:paraId="53F21EFD" w14:textId="2FDED0EE" w:rsidR="00C1317B" w:rsidRPr="00A043C2" w:rsidRDefault="00C15644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A9BBD29" w14:textId="4FB326BB" w:rsidR="00C1317B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aktoren,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erschweren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sind:</w:t>
      </w:r>
    </w:p>
    <w:p w14:paraId="15E16DB2" w14:textId="77777777" w:rsidR="00EC0767" w:rsidRPr="00A043C2" w:rsidRDefault="00EC0767" w:rsidP="00C1317B">
      <w:pPr>
        <w:rPr>
          <w:rFonts w:ascii="Aptos" w:hAnsi="Aptos"/>
        </w:rPr>
      </w:pPr>
    </w:p>
    <w:p w14:paraId="13B47AEE" w14:textId="16AEC02B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Pr="00A043C2">
        <w:rPr>
          <w:rFonts w:ascii="Aptos" w:hAnsi="Aptos"/>
          <w:b/>
          <w:bCs/>
        </w:rPr>
        <w:t>a.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Große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Datenmengen</w:t>
      </w:r>
    </w:p>
    <w:p w14:paraId="0DDCB64F" w14:textId="0155BBC7" w:rsidR="00C1317B" w:rsidRPr="00A043C2" w:rsidRDefault="00C1317B" w:rsidP="00C1317B">
      <w:pPr>
        <w:numPr>
          <w:ilvl w:val="0"/>
          <w:numId w:val="149"/>
        </w:numPr>
        <w:rPr>
          <w:rFonts w:ascii="Aptos" w:hAnsi="Aptos"/>
        </w:rPr>
      </w:pP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benötigen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Speichern,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Verarbeiten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ressourcenintensiv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Testdurch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verlangsamen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verkomplizieren.</w:t>
      </w:r>
    </w:p>
    <w:p w14:paraId="674AB0DD" w14:textId="3B0D7AE3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Datenschutzan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orderungen</w:t>
      </w:r>
    </w:p>
    <w:p w14:paraId="37700905" w14:textId="6D833FA3" w:rsidR="00C1317B" w:rsidRPr="00A043C2" w:rsidRDefault="00C1317B" w:rsidP="00C1317B">
      <w:pPr>
        <w:numPr>
          <w:ilvl w:val="0"/>
          <w:numId w:val="150"/>
        </w:numPr>
        <w:rPr>
          <w:rFonts w:ascii="Aptos" w:hAnsi="Aptos"/>
        </w:rPr>
      </w:pP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personenbezogene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Einhaltung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Datenschutzgesetzen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DSGVO)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Anonymisierung,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Einwilligungen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Testprozess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deutlich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wendiger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macht.</w:t>
      </w:r>
    </w:p>
    <w:p w14:paraId="6016CC85" w14:textId="18C3FBCB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✅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verändernde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Eingabedaten</w:t>
      </w:r>
    </w:p>
    <w:p w14:paraId="65B103FF" w14:textId="44F4A123" w:rsidR="00C1317B" w:rsidRPr="00A043C2" w:rsidRDefault="00C1317B" w:rsidP="00C1317B">
      <w:pPr>
        <w:numPr>
          <w:ilvl w:val="0"/>
          <w:numId w:val="151"/>
        </w:num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dynamischen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Echtzeitdaten,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Nutzerverhalten)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ndig.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erschwert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Reproduzierbarkeit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kontinuierliche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Anpassung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Testdaten.</w:t>
      </w:r>
    </w:p>
    <w:p w14:paraId="52F34D3D" w14:textId="3DC91D43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ple Color Emoji" w:hAnsi="Apple Color Emoji" w:cs="Apple Color Emoji"/>
        </w:rPr>
        <w:t>❌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Benutzerober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läche</w:t>
      </w:r>
    </w:p>
    <w:p w14:paraId="5AE703D0" w14:textId="3BD108BD" w:rsidR="00C1317B" w:rsidRPr="00A043C2" w:rsidRDefault="00C1317B" w:rsidP="00C1317B">
      <w:pPr>
        <w:numPr>
          <w:ilvl w:val="0"/>
          <w:numId w:val="152"/>
        </w:numPr>
        <w:rPr>
          <w:rFonts w:ascii="Aptos" w:hAnsi="Aptos"/>
        </w:rPr>
      </w:pP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direkter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Hinderungsgrund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Umgang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Interaktion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Datenverarbeitung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selbst.</w:t>
      </w:r>
    </w:p>
    <w:p w14:paraId="13CA0188" w14:textId="1959489E" w:rsidR="00C1317B" w:rsidRPr="00A043C2" w:rsidRDefault="00C1317B" w:rsidP="00C1317B">
      <w:pPr>
        <w:pStyle w:val="berschrift3"/>
        <w:rPr>
          <w:rFonts w:ascii="Aptos" w:hAnsi="Aptos"/>
        </w:rPr>
      </w:pPr>
      <w:bookmarkStart w:id="58" w:name="_Toc203514972"/>
      <w:r w:rsidRPr="00A043C2">
        <w:rPr>
          <w:rFonts w:ascii="Aptos" w:hAnsi="Aptos"/>
        </w:rPr>
        <w:t>7.4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Automatisierungsverzerrung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auswirkt</w:t>
      </w:r>
      <w:bookmarkEnd w:id="58"/>
    </w:p>
    <w:p w14:paraId="2D5A39E2" w14:textId="36A6BC20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Automatisierungsverzerrung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auswirkt?</w:t>
      </w:r>
    </w:p>
    <w:p w14:paraId="796B6465" w14:textId="3FE9D30E" w:rsidR="00C1317B" w:rsidRPr="00A043C2" w:rsidRDefault="00C15644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27F779F8" w14:textId="77BB81D1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Automatisierungsverzerrung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(Automation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Bias)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bezeichnet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Tendenz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Entscheidungsunterst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tzungssystemen)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viel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schenken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unvollständig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4109ED31" w14:textId="4025DF98" w:rsidR="00C1317B" w:rsidRPr="00A043C2" w:rsidRDefault="00C1317B" w:rsidP="00EC0767">
      <w:pPr>
        <w:pStyle w:val="berschrift5"/>
      </w:pPr>
      <w:r w:rsidRPr="00A043C2">
        <w:t>Was</w:t>
      </w:r>
      <w:r w:rsidR="00A043C2">
        <w:t xml:space="preserve"> </w:t>
      </w:r>
      <w:r w:rsidRPr="00A043C2">
        <w:t>genau</w:t>
      </w:r>
      <w:r w:rsidR="00A043C2">
        <w:t xml:space="preserve"> </w:t>
      </w:r>
      <w:r w:rsidRPr="00A043C2">
        <w:t>passiert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Automatisierungsverzerrung?</w:t>
      </w:r>
    </w:p>
    <w:p w14:paraId="34DD4E63" w14:textId="7A11F54C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dazu:</w:t>
      </w:r>
    </w:p>
    <w:p w14:paraId="291500C9" w14:textId="1C501CCE" w:rsidR="00C1317B" w:rsidRPr="00A043C2" w:rsidRDefault="00C1317B" w:rsidP="00C1317B">
      <w:pPr>
        <w:numPr>
          <w:ilvl w:val="0"/>
          <w:numId w:val="1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automatisierte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Vorschläge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unkritisch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übernehmen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25CBEA2D" w14:textId="709C5388" w:rsidR="00C1317B" w:rsidRPr="00A043C2" w:rsidRDefault="00C1317B" w:rsidP="00C1317B">
      <w:pPr>
        <w:numPr>
          <w:ilvl w:val="0"/>
          <w:numId w:val="1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eigene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unterdrücken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Widerspruch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stehen.</w:t>
      </w:r>
    </w:p>
    <w:p w14:paraId="1AE37AF2" w14:textId="06D14CC9" w:rsidR="00C1317B" w:rsidRPr="00A043C2" w:rsidRDefault="00745A54" w:rsidP="00C1317B">
      <w:pPr>
        <w:numPr>
          <w:ilvl w:val="0"/>
          <w:numId w:val="1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Automatisierung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übersehen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hinter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ragen.</w:t>
      </w:r>
    </w:p>
    <w:p w14:paraId="23F04B0A" w14:textId="7EC67918" w:rsidR="00C1317B" w:rsidRPr="00A043C2" w:rsidRDefault="00C1317B" w:rsidP="00EC0767">
      <w:pPr>
        <w:pStyle w:val="berschrift5"/>
      </w:pPr>
      <w:r w:rsidRPr="00A043C2">
        <w:lastRenderedPageBreak/>
        <w:t>Auswirkungen</w:t>
      </w:r>
      <w:r w:rsidR="00A043C2">
        <w:t xml:space="preserve"> </w:t>
      </w:r>
      <w:r w:rsidRPr="00A043C2">
        <w:t>au</w:t>
      </w:r>
      <w:r w:rsidR="00745A54" w:rsidRPr="00A043C2">
        <w:t>f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neuronaler</w:t>
      </w:r>
      <w:r w:rsidR="00A043C2">
        <w:t xml:space="preserve"> </w:t>
      </w:r>
      <w:r w:rsidRPr="00A043C2">
        <w:t>Netzwerke</w:t>
      </w:r>
    </w:p>
    <w:p w14:paraId="547B9027" w14:textId="7A587ED9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Automatisierungsverzerrung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Qualitätssicherung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beeinträchtigen: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  <w:gridCol w:w="6217"/>
      </w:tblGrid>
      <w:tr w:rsidR="00C1317B" w:rsidRPr="00A043C2" w14:paraId="7559F774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5619FC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Bereich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2FAF04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Auswirkung</w:t>
            </w:r>
          </w:p>
        </w:tc>
      </w:tr>
      <w:tr w:rsidR="00C1317B" w:rsidRPr="00A043C2" w14:paraId="1CA4EAEB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771687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Testdesign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A7F669" w14:textId="0981CC16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Tester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verlassen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stark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</w:t>
            </w:r>
            <w:r w:rsidR="00745A54" w:rsidRPr="00A043C2">
              <w:rPr>
                <w:rFonts w:ascii="Aptos" w:hAnsi="Aptos"/>
              </w:rPr>
              <w:t>f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automatische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Testtools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übersehen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manuelle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explorative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Ansätze.</w:t>
            </w:r>
          </w:p>
        </w:tc>
      </w:tr>
      <w:tr w:rsidR="00C1317B" w:rsidRPr="00A043C2" w14:paraId="1DA4F6FD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D50BDD" w14:textId="06E32517" w:rsidR="00C1317B" w:rsidRPr="00A043C2" w:rsidRDefault="00745A54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C1317B" w:rsidRPr="00A043C2">
              <w:rPr>
                <w:rFonts w:ascii="Aptos" w:hAnsi="Aptos"/>
                <w:b/>
                <w:bCs/>
              </w:rPr>
              <w:t>ehlererkennung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1351CF6" w14:textId="72B3DED0" w:rsidR="00C1317B" w:rsidRPr="00A043C2" w:rsidRDefault="00745A54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C1317B" w:rsidRPr="00A043C2">
              <w:rPr>
                <w:rFonts w:ascii="Aptos" w:hAnsi="Aptos"/>
              </w:rPr>
              <w:t>alsche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Entscheidungen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des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Netzwerks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nicht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erkannt,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weil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sie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„von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KI</w:t>
            </w:r>
            <w:r w:rsidR="00A043C2">
              <w:rPr>
                <w:rFonts w:ascii="Aptos" w:hAnsi="Aptos"/>
              </w:rPr>
              <w:t xml:space="preserve"> </w:t>
            </w:r>
            <w:r w:rsidR="00C1317B" w:rsidRPr="00A043C2">
              <w:rPr>
                <w:rFonts w:ascii="Aptos" w:hAnsi="Aptos"/>
              </w:rPr>
              <w:t>kommen“.</w:t>
            </w:r>
          </w:p>
        </w:tc>
      </w:tr>
      <w:tr w:rsidR="00C1317B" w:rsidRPr="00A043C2" w14:paraId="518F330E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A417DB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Validierung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34257F" w14:textId="12862E9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Tester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akzeptieren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Ergebnisse,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ohne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kritisch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hinter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ragen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alternativen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Methoden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vergleichen.</w:t>
            </w:r>
          </w:p>
        </w:tc>
      </w:tr>
      <w:tr w:rsidR="00C1317B" w:rsidRPr="00A043C2" w14:paraId="05DDB42F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A68995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Bias-Verstärkung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F90FBD" w14:textId="1028E81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Wenn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bereits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Verzerrungen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enthält,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unkritische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Akzeptanz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weitergetragen.</w:t>
            </w:r>
          </w:p>
        </w:tc>
      </w:tr>
      <w:tr w:rsidR="00C1317B" w:rsidRPr="00A043C2" w14:paraId="0B2A3AF5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5561F8E" w14:textId="5E5C3B60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Sicherheitskritische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Systeme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4055211" w14:textId="574862A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Bereichen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Medizin,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ahrt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autonomem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ahren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Automatisierungsverzerrung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zu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ährlichen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ehlentscheidungen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ühren.</w:t>
            </w:r>
          </w:p>
        </w:tc>
      </w:tr>
    </w:tbl>
    <w:p w14:paraId="6E248851" w14:textId="77777777" w:rsidR="00C1317B" w:rsidRPr="00A043C2" w:rsidRDefault="00322CDB" w:rsidP="00C1317B">
      <w:pPr>
        <w:rPr>
          <w:rFonts w:ascii="Aptos" w:hAnsi="Aptos"/>
        </w:rPr>
      </w:pPr>
      <w:r>
        <w:pict w14:anchorId="6DE8CDF4">
          <v:rect id="Horizontal Line 1553" o:spid="_x0000_s21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69B732D" w14:textId="01375BC7" w:rsidR="00C1317B" w:rsidRPr="00A043C2" w:rsidRDefault="00C1317B" w:rsidP="00EC0767">
      <w:pPr>
        <w:pStyle w:val="berschrift5"/>
      </w:pPr>
      <w:r w:rsidRPr="00A043C2">
        <w:t>Wie</w:t>
      </w:r>
      <w:r w:rsidR="00A043C2">
        <w:t xml:space="preserve"> </w:t>
      </w:r>
      <w:r w:rsidRPr="00A043C2">
        <w:t>kann</w:t>
      </w:r>
      <w:r w:rsidR="00A043C2">
        <w:t xml:space="preserve"> </w:t>
      </w:r>
      <w:r w:rsidRPr="00A043C2">
        <w:t>man</w:t>
      </w:r>
      <w:r w:rsidR="00A043C2">
        <w:t xml:space="preserve"> </w:t>
      </w:r>
      <w:r w:rsidRPr="00A043C2">
        <w:t>Automatisierungsverzerrung</w:t>
      </w:r>
      <w:r w:rsidR="00A043C2">
        <w:t xml:space="preserve"> </w:t>
      </w:r>
      <w:r w:rsidRPr="00A043C2">
        <w:t>vermeiden?</w:t>
      </w:r>
    </w:p>
    <w:p w14:paraId="649E420A" w14:textId="1B4E7C1D" w:rsidR="00C1317B" w:rsidRPr="00A043C2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Bewusstsein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scha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Schulungen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kognitive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Verzerrungen.</w:t>
      </w:r>
    </w:p>
    <w:p w14:paraId="2658586B" w14:textId="686C6A78" w:rsidR="00C1317B" w:rsidRPr="00A043C2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Transparenz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ördern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(Explainable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AI)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einsetzen.</w:t>
      </w:r>
    </w:p>
    <w:p w14:paraId="2644D218" w14:textId="6BE05570" w:rsidR="00C1317B" w:rsidRPr="00A043C2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Redundanz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einbauen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alternative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Validierung.</w:t>
      </w:r>
    </w:p>
    <w:p w14:paraId="393CB8AA" w14:textId="064C5029" w:rsidR="00C1317B" w:rsidRPr="00A043C2" w:rsidRDefault="00C1317B" w:rsidP="00C1317B">
      <w:pPr>
        <w:numPr>
          <w:ilvl w:val="0"/>
          <w:numId w:val="1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Grenzen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Automatisierung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kennen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Ergänzung,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Ersatz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Urteilsvermögen.</w:t>
      </w:r>
    </w:p>
    <w:p w14:paraId="69851258" w14:textId="77777777" w:rsidR="00C1317B" w:rsidRPr="00A043C2" w:rsidRDefault="00C1317B" w:rsidP="00C1317B">
      <w:pPr>
        <w:rPr>
          <w:rFonts w:ascii="Aptos" w:hAnsi="Aptos"/>
        </w:rPr>
      </w:pPr>
    </w:p>
    <w:p w14:paraId="311DA9D7" w14:textId="6706699F" w:rsidR="00C1317B" w:rsidRPr="00A043C2" w:rsidRDefault="00C1317B" w:rsidP="00C1317B">
      <w:pPr>
        <w:pStyle w:val="berschrift3"/>
        <w:rPr>
          <w:rFonts w:ascii="Aptos" w:hAnsi="Aptos"/>
        </w:rPr>
      </w:pPr>
      <w:bookmarkStart w:id="59" w:name="_Toc1675878629"/>
      <w:bookmarkStart w:id="60" w:name="_Toc203514973"/>
      <w:r w:rsidRPr="00A043C2">
        <w:rPr>
          <w:rFonts w:ascii="Aptos" w:hAnsi="Aptos"/>
        </w:rPr>
        <w:t>7.5</w:t>
      </w:r>
      <w:bookmarkEnd w:id="59"/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Beschreiben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KI-Komponente</w:t>
      </w:r>
      <w:r w:rsidR="00A043C2">
        <w:rPr>
          <w:rFonts w:ascii="Aptos" w:hAnsi="Aptos"/>
        </w:rPr>
        <w:t xml:space="preserve"> </w:t>
      </w:r>
      <w:r w:rsidR="00BC65AC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verstehen,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unterstützt.</w:t>
      </w:r>
      <w:bookmarkEnd w:id="60"/>
    </w:p>
    <w:p w14:paraId="5A0957D9" w14:textId="6E964007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337C0942" w14:textId="2FA44809" w:rsidR="00C1317B" w:rsidRPr="00A043C2" w:rsidRDefault="00C1317B" w:rsidP="00C1317B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KI-Komponente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warum?</w:t>
      </w:r>
    </w:p>
    <w:p w14:paraId="387BF242" w14:textId="3F29CB77" w:rsidR="00C1317B" w:rsidRPr="00A043C2" w:rsidRDefault="00A63283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6099A2F" w14:textId="301CD021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einer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KI-Komponente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  <w:b/>
          <w:bCs/>
        </w:rPr>
        <w:t>gut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strukturierte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vollständige</w:t>
      </w:r>
      <w:r w:rsidR="00A043C2">
        <w:rPr>
          <w:rFonts w:ascii="Aptos" w:hAnsi="Aptos"/>
          <w:b/>
          <w:bCs/>
        </w:rPr>
        <w:t xml:space="preserve"> </w:t>
      </w:r>
      <w:r w:rsidR="00C1317B" w:rsidRPr="00A043C2">
        <w:rPr>
          <w:rFonts w:ascii="Aptos" w:hAnsi="Aptos"/>
          <w:b/>
          <w:bCs/>
        </w:rPr>
        <w:t>Dokumentation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entscheidend.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lie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ert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technische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Details,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Kontext,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Planung,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Durch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unerlässlich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ist.</w:t>
      </w:r>
    </w:p>
    <w:p w14:paraId="396CA623" w14:textId="04916D56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wichtigsten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ormationen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sind:</w:t>
      </w:r>
    </w:p>
    <w:p w14:paraId="182E54E0" w14:textId="77777777" w:rsidR="00C1317B" w:rsidRPr="00A043C2" w:rsidRDefault="00322CDB" w:rsidP="00C1317B">
      <w:pPr>
        <w:rPr>
          <w:rFonts w:ascii="Aptos" w:hAnsi="Aptos"/>
        </w:rPr>
      </w:pPr>
      <w:r>
        <w:pict w14:anchorId="40C126EE">
          <v:rect id="Horizontal Line 1552" o:spid="_x0000_s21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519A295" w14:textId="77777777" w:rsidR="00A63283" w:rsidRPr="00A043C2" w:rsidRDefault="00A63283">
      <w:pPr>
        <w:rPr>
          <w:rFonts w:ascii="Aptos" w:hAnsi="Aptos" w:cs="Apple Color Emoji"/>
          <w:b/>
          <w:bCs/>
        </w:rPr>
      </w:pPr>
      <w:r w:rsidRPr="00A043C2">
        <w:rPr>
          <w:rFonts w:ascii="Aptos" w:hAnsi="Aptos" w:cs="Apple Color Emoji"/>
          <w:b/>
          <w:bCs/>
        </w:rPr>
        <w:br w:type="page"/>
      </w:r>
    </w:p>
    <w:p w14:paraId="447AC5C7" w14:textId="1027C842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lastRenderedPageBreak/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Modellarchitektur</w:t>
      </w:r>
    </w:p>
    <w:p w14:paraId="35024A2C" w14:textId="7754CA47" w:rsidR="00C1317B" w:rsidRPr="00A043C2" w:rsidRDefault="00C1317B" w:rsidP="00C1317B">
      <w:pPr>
        <w:numPr>
          <w:ilvl w:val="0"/>
          <w:numId w:val="1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Typ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CNN,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ormer),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Schichten,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Parameteranzahl.</w:t>
      </w:r>
    </w:p>
    <w:p w14:paraId="33E43C86" w14:textId="78C955D2" w:rsidR="00C1317B" w:rsidRPr="00A043C2" w:rsidRDefault="00C1317B" w:rsidP="00C1317B">
      <w:pPr>
        <w:numPr>
          <w:ilvl w:val="0"/>
          <w:numId w:val="1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Ermöglicht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Komponenten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Schichten,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Neuronen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berdeckung).</w:t>
      </w:r>
    </w:p>
    <w:p w14:paraId="55F29F8B" w14:textId="77777777" w:rsidR="00C1317B" w:rsidRPr="00A043C2" w:rsidRDefault="00322CDB" w:rsidP="00C1317B">
      <w:pPr>
        <w:rPr>
          <w:rFonts w:ascii="Aptos" w:hAnsi="Aptos"/>
        </w:rPr>
      </w:pPr>
      <w:r>
        <w:pict w14:anchorId="449F39E2">
          <v:rect id="Horizontal Line 1551" o:spid="_x0000_s21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7DF808B" w14:textId="12B815C8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Trainingsdaten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-prozesse</w:t>
      </w:r>
    </w:p>
    <w:p w14:paraId="345347A9" w14:textId="7BD162FF" w:rsidR="00C1317B" w:rsidRPr="00A043C2" w:rsidRDefault="00C1317B" w:rsidP="00C1317B">
      <w:pPr>
        <w:numPr>
          <w:ilvl w:val="0"/>
          <w:numId w:val="14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Vorverarbeitung,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Labelqualität,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Datenverteilung.</w:t>
      </w:r>
    </w:p>
    <w:p w14:paraId="79F0FF33" w14:textId="4CA80712" w:rsidR="00C1317B" w:rsidRPr="00A043C2" w:rsidRDefault="00C1317B" w:rsidP="00C1317B">
      <w:pPr>
        <w:numPr>
          <w:ilvl w:val="0"/>
          <w:numId w:val="14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Datenbereichen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unterrepräsentiert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(Bias,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itting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vorliegt.</w:t>
      </w:r>
    </w:p>
    <w:p w14:paraId="2D7B3B71" w14:textId="77777777" w:rsidR="00C1317B" w:rsidRPr="00A043C2" w:rsidRDefault="00322CDB" w:rsidP="00C1317B">
      <w:pPr>
        <w:rPr>
          <w:rFonts w:ascii="Aptos" w:hAnsi="Aptos"/>
        </w:rPr>
      </w:pPr>
      <w:r>
        <w:pict w14:anchorId="03C9A11B">
          <v:rect id="Horizontal Line 1550" o:spid="_x0000_s21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BA437E3" w14:textId="14E19A7E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Validierungsmetriken</w:t>
      </w:r>
    </w:p>
    <w:p w14:paraId="1600F781" w14:textId="52D9DADD" w:rsidR="00C1317B" w:rsidRPr="00A043C2" w:rsidRDefault="00C1317B" w:rsidP="00C1317B">
      <w:pPr>
        <w:numPr>
          <w:ilvl w:val="0"/>
          <w:numId w:val="14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Verwendete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Accuracy,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1-Score,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ROC-AUC),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Validierungsstrategien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Cross-Validation).</w:t>
      </w:r>
    </w:p>
    <w:p w14:paraId="3E23C2E4" w14:textId="7031593B" w:rsidR="00C1317B" w:rsidRPr="00A043C2" w:rsidRDefault="00C1317B" w:rsidP="00C1317B">
      <w:pPr>
        <w:numPr>
          <w:ilvl w:val="0"/>
          <w:numId w:val="14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erenz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Modellqualität.</w:t>
      </w:r>
    </w:p>
    <w:p w14:paraId="7CF8730D" w14:textId="77777777" w:rsidR="00C1317B" w:rsidRPr="00A043C2" w:rsidRDefault="00322CDB" w:rsidP="00C1317B">
      <w:pPr>
        <w:rPr>
          <w:rFonts w:ascii="Aptos" w:hAnsi="Aptos"/>
        </w:rPr>
      </w:pPr>
      <w:r>
        <w:pict w14:anchorId="7AC045D4">
          <v:rect id="Horizontal Line 1549" o:spid="_x0000_s21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262ABD6" w14:textId="7EEBFAA5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Bekannte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Einschränkungen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Risiken</w:t>
      </w:r>
    </w:p>
    <w:p w14:paraId="7E672327" w14:textId="7C258CA3" w:rsidR="00C1317B" w:rsidRPr="00A043C2" w:rsidRDefault="00C1317B" w:rsidP="00C1317B">
      <w:pPr>
        <w:numPr>
          <w:ilvl w:val="0"/>
          <w:numId w:val="14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Schwächen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bekannte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Unsicherheiten.</w:t>
      </w:r>
    </w:p>
    <w:p w14:paraId="55BC9D62" w14:textId="7590FA3D" w:rsidR="00C1317B" w:rsidRPr="00A043C2" w:rsidRDefault="00C1317B" w:rsidP="00C1317B">
      <w:pPr>
        <w:numPr>
          <w:ilvl w:val="0"/>
          <w:numId w:val="14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Schwachstellen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robustness,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edge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cases).</w:t>
      </w:r>
    </w:p>
    <w:p w14:paraId="3FEE8900" w14:textId="77777777" w:rsidR="00C1317B" w:rsidRPr="00A043C2" w:rsidRDefault="00322CDB" w:rsidP="00C1317B">
      <w:pPr>
        <w:rPr>
          <w:rFonts w:ascii="Aptos" w:hAnsi="Aptos"/>
        </w:rPr>
      </w:pPr>
      <w:r>
        <w:pict w14:anchorId="04B7C7AE">
          <v:rect id="Horizontal Line 1548" o:spid="_x0000_s21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D0A9B05" w14:textId="73C99561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5.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Robustheitsaspekte</w:t>
      </w:r>
    </w:p>
    <w:p w14:paraId="5AE9D65F" w14:textId="475B4D00" w:rsidR="00C1317B" w:rsidRPr="00A043C2" w:rsidRDefault="00C1317B" w:rsidP="00C1317B">
      <w:pPr>
        <w:numPr>
          <w:ilvl w:val="0"/>
          <w:numId w:val="1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Maßnahmen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Schutz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Datenlecks.</w:t>
      </w:r>
    </w:p>
    <w:p w14:paraId="57D1E642" w14:textId="09956088" w:rsidR="00C1317B" w:rsidRPr="00A043C2" w:rsidRDefault="00C1317B" w:rsidP="00C1317B">
      <w:pPr>
        <w:numPr>
          <w:ilvl w:val="0"/>
          <w:numId w:val="1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sicherheitsrelevanten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ahren).</w:t>
      </w:r>
    </w:p>
    <w:p w14:paraId="2A7B5376" w14:textId="77777777" w:rsidR="00C1317B" w:rsidRPr="00A043C2" w:rsidRDefault="00322CDB" w:rsidP="00C1317B">
      <w:pPr>
        <w:rPr>
          <w:rFonts w:ascii="Aptos" w:hAnsi="Aptos"/>
        </w:rPr>
      </w:pPr>
      <w:r>
        <w:pict w14:anchorId="1BB3EBEF">
          <v:rect id="Horizontal Line 1547" o:spid="_x0000_s21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83D9568" w14:textId="5D8985AA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6.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Einsatzkontext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Zielgruppen</w:t>
      </w:r>
    </w:p>
    <w:p w14:paraId="4D9991D2" w14:textId="5A9DFE0E" w:rsidR="00C1317B" w:rsidRPr="00A043C2" w:rsidRDefault="00C1317B" w:rsidP="00C1317B">
      <w:pPr>
        <w:numPr>
          <w:ilvl w:val="0"/>
          <w:numId w:val="14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gedacht?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eld?</w:t>
      </w:r>
    </w:p>
    <w:p w14:paraId="177BF35E" w14:textId="13770E6F" w:rsidR="00C1317B" w:rsidRPr="00A043C2" w:rsidRDefault="00C1317B" w:rsidP="00C1317B">
      <w:pPr>
        <w:numPr>
          <w:ilvl w:val="0"/>
          <w:numId w:val="14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Nutzungsszenarien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abgestimmt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Kultur,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tetyp).</w:t>
      </w:r>
    </w:p>
    <w:p w14:paraId="09341AF8" w14:textId="77777777" w:rsidR="00C1317B" w:rsidRPr="00A043C2" w:rsidRDefault="00322CDB" w:rsidP="00C1317B">
      <w:pPr>
        <w:rPr>
          <w:rFonts w:ascii="Aptos" w:hAnsi="Aptos"/>
        </w:rPr>
      </w:pPr>
      <w:r>
        <w:pict w14:anchorId="34F1EE5B">
          <v:rect id="Horizontal Line 1546" o:spid="_x0000_s21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EFB49F4" w14:textId="5F356918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7.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Schnittstellen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APIs</w:t>
      </w:r>
    </w:p>
    <w:p w14:paraId="7950CF68" w14:textId="22D1E4F7" w:rsidR="00C1317B" w:rsidRPr="00A043C2" w:rsidRDefault="00C1317B" w:rsidP="00C1317B">
      <w:pPr>
        <w:numPr>
          <w:ilvl w:val="0"/>
          <w:numId w:val="14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Eingabe-/Ausgabe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unterstützte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ormate,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ehlerbehandlung.</w:t>
      </w:r>
    </w:p>
    <w:p w14:paraId="2C31CAB5" w14:textId="00408AAC" w:rsidR="00C1317B" w:rsidRPr="00A043C2" w:rsidRDefault="00C1317B" w:rsidP="00C1317B">
      <w:pPr>
        <w:numPr>
          <w:ilvl w:val="0"/>
          <w:numId w:val="14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Ermöglicht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Integrationstests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Systemkomponenten.</w:t>
      </w:r>
    </w:p>
    <w:p w14:paraId="0D3A5A3F" w14:textId="77777777" w:rsidR="00C1317B" w:rsidRPr="00A043C2" w:rsidRDefault="00322CDB" w:rsidP="00C1317B">
      <w:pPr>
        <w:rPr>
          <w:rFonts w:ascii="Aptos" w:hAnsi="Aptos"/>
        </w:rPr>
      </w:pPr>
      <w:r>
        <w:pict w14:anchorId="5740A773">
          <v:rect id="Horizontal Line 1545" o:spid="_x0000_s21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BBA3D2F" w14:textId="674E1CB0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8.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Versionierung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Änderungsverlau</w:t>
      </w:r>
      <w:r w:rsidR="00745A54" w:rsidRPr="00A043C2">
        <w:rPr>
          <w:rFonts w:ascii="Aptos" w:hAnsi="Aptos"/>
          <w:b/>
          <w:bCs/>
        </w:rPr>
        <w:t>f</w:t>
      </w:r>
    </w:p>
    <w:p w14:paraId="12CA21EC" w14:textId="6CC9E370" w:rsidR="00C1317B" w:rsidRPr="00A043C2" w:rsidRDefault="00C1317B" w:rsidP="00C1317B">
      <w:pPr>
        <w:numPr>
          <w:ilvl w:val="0"/>
          <w:numId w:val="14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Was: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Modellversionen,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Architektur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6F841926" w14:textId="69989DC6" w:rsidR="00C1317B" w:rsidRPr="00A043C2" w:rsidRDefault="00C1317B" w:rsidP="00C1317B">
      <w:pPr>
        <w:numPr>
          <w:ilvl w:val="0"/>
          <w:numId w:val="14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Warum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wichtig: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gg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angepasst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wiederholt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ändert.</w:t>
      </w:r>
    </w:p>
    <w:p w14:paraId="79F0E625" w14:textId="77777777" w:rsidR="00EC0767" w:rsidRDefault="00EC0767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bookmarkStart w:id="61" w:name="_Toc1607525361"/>
      <w:r>
        <w:rPr>
          <w:rFonts w:ascii="Aptos" w:hAnsi="Aptos"/>
        </w:rPr>
        <w:br w:type="page"/>
      </w:r>
    </w:p>
    <w:p w14:paraId="111742DA" w14:textId="64555A34" w:rsidR="00C1317B" w:rsidRPr="00A043C2" w:rsidRDefault="00C1317B" w:rsidP="00C1317B">
      <w:pPr>
        <w:pStyle w:val="berschrift3"/>
        <w:rPr>
          <w:rFonts w:ascii="Aptos" w:hAnsi="Aptos"/>
        </w:rPr>
      </w:pPr>
      <w:bookmarkStart w:id="62" w:name="_Toc203514974"/>
      <w:r w:rsidRPr="00A043C2">
        <w:rPr>
          <w:rFonts w:ascii="Aptos" w:hAnsi="Aptos"/>
        </w:rPr>
        <w:lastRenderedPageBreak/>
        <w:t>7.6</w:t>
      </w:r>
      <w:bookmarkEnd w:id="61"/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Notwendigkeit,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trainierte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="00A63283" w:rsidRPr="00A043C2">
        <w:rPr>
          <w:rFonts w:ascii="Aptos" w:hAnsi="Aptos"/>
        </w:rPr>
        <w:t>ig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Konzeptdri</w:t>
      </w:r>
      <w:r w:rsidR="00745A54" w:rsidRPr="00A043C2">
        <w:rPr>
          <w:rFonts w:ascii="Aptos" w:hAnsi="Aptos"/>
        </w:rPr>
        <w:t>f</w:t>
      </w:r>
      <w:r w:rsidR="00A63283"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vermeiden</w:t>
      </w:r>
      <w:bookmarkEnd w:id="62"/>
    </w:p>
    <w:p w14:paraId="446C6064" w14:textId="369A5808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0CBAA2D7" w14:textId="3DEB9F1C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Konzeptdri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regelmäßiges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minimieren?</w:t>
      </w:r>
    </w:p>
    <w:p w14:paraId="6F05C2A8" w14:textId="6C400A4D" w:rsidR="00C1317B" w:rsidRPr="00A043C2" w:rsidRDefault="00A63283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B099BD8" w14:textId="648AE9FC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Konzeptdri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(Concept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bezeichnet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zugrunde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Datenmustern,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bedeutet: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ursprünglich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gelernt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gilt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irgendwann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hat.</w:t>
      </w:r>
    </w:p>
    <w:p w14:paraId="4AAC8E33" w14:textId="77777777" w:rsidR="00C1317B" w:rsidRPr="00A043C2" w:rsidRDefault="00322CDB" w:rsidP="00C1317B">
      <w:pPr>
        <w:rPr>
          <w:rFonts w:ascii="Aptos" w:hAnsi="Aptos"/>
        </w:rPr>
      </w:pPr>
      <w:r>
        <w:pict w14:anchorId="654533B7">
          <v:rect id="Horizontal Line 1544" o:spid="_x0000_s21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8D82779" w14:textId="1C0F6BE7" w:rsidR="00C1317B" w:rsidRPr="00A043C2" w:rsidRDefault="00C1317B" w:rsidP="00F125DD">
      <w:pPr>
        <w:pStyle w:val="berschrift5"/>
      </w:pPr>
      <w:r w:rsidRPr="00A043C2">
        <w:t>Was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Konzeptdri</w:t>
      </w:r>
      <w:r w:rsidR="00745A54" w:rsidRPr="00A043C2">
        <w:t>f</w:t>
      </w:r>
      <w:r w:rsidRPr="00A043C2">
        <w:t>t?</w:t>
      </w:r>
    </w:p>
    <w:p w14:paraId="776F2AD7" w14:textId="6EEA5C89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gesagt:</w:t>
      </w:r>
    </w:p>
    <w:p w14:paraId="7ECB6ACB" w14:textId="6B1FD300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„Das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</w:t>
      </w:r>
      <w:r w:rsidR="00745A54" w:rsidRPr="00A043C2">
        <w:rPr>
          <w:rFonts w:ascii="Aptos" w:hAnsi="Aptos"/>
          <w:b/>
          <w:bCs/>
        </w:rPr>
        <w:t>f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Basis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gestern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–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heute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gelten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andere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Regeln.“</w:t>
      </w:r>
    </w:p>
    <w:p w14:paraId="5CCCF524" w14:textId="5F3D44D0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Typische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Ursachen:</w:t>
      </w:r>
    </w:p>
    <w:p w14:paraId="3DE5489C" w14:textId="7E64ABAA" w:rsidR="00C1317B" w:rsidRPr="00A043C2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Verändertes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Nutzerverhalten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Trends,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Saisonalit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t)</w:t>
      </w:r>
    </w:p>
    <w:p w14:paraId="201F5D0B" w14:textId="26F54000" w:rsidR="00C1317B" w:rsidRPr="00A043C2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Technologische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te,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ormate)</w:t>
      </w:r>
    </w:p>
    <w:p w14:paraId="6E4136B3" w14:textId="0576A645" w:rsidR="00C1317B" w:rsidRPr="00A043C2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Externe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lüsse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Pandemien,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Gesetzes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nderungen)</w:t>
      </w:r>
    </w:p>
    <w:p w14:paraId="56DC6AB6" w14:textId="42601654" w:rsidR="00C1317B" w:rsidRPr="00A043C2" w:rsidRDefault="00C1317B" w:rsidP="00C1317B">
      <w:pPr>
        <w:numPr>
          <w:ilvl w:val="0"/>
          <w:numId w:val="16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Datenquellen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ormate)</w:t>
      </w:r>
    </w:p>
    <w:p w14:paraId="60F6A15B" w14:textId="77777777" w:rsidR="00C1317B" w:rsidRPr="00A043C2" w:rsidRDefault="00322CDB" w:rsidP="00C1317B">
      <w:pPr>
        <w:rPr>
          <w:rFonts w:ascii="Aptos" w:hAnsi="Aptos"/>
        </w:rPr>
      </w:pPr>
      <w:r>
        <w:pict w14:anchorId="5ACF7B34">
          <v:rect id="Horizontal Line 1543" o:spid="_x0000_s21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09906B5" w14:textId="43513D21" w:rsidR="00C1317B" w:rsidRPr="00A043C2" w:rsidRDefault="00C1317B" w:rsidP="00F125DD">
      <w:pPr>
        <w:pStyle w:val="berschrift5"/>
      </w:pPr>
      <w:r w:rsidRPr="00A043C2">
        <w:t>Wie</w:t>
      </w:r>
      <w:r w:rsidR="00A043C2">
        <w:t xml:space="preserve"> </w:t>
      </w:r>
      <w:r w:rsidRPr="00A043C2">
        <w:t>hil</w:t>
      </w:r>
      <w:r w:rsidR="00745A54" w:rsidRPr="00A043C2">
        <w:t>f</w:t>
      </w:r>
      <w:r w:rsidRPr="00A043C2">
        <w:t>t</w:t>
      </w:r>
      <w:r w:rsidR="00A043C2">
        <w:t xml:space="preserve"> </w:t>
      </w:r>
      <w:r w:rsidRPr="00A043C2">
        <w:t>regelmäßiges</w:t>
      </w:r>
      <w:r w:rsidR="00A043C2">
        <w:t xml:space="preserve"> </w:t>
      </w:r>
      <w:r w:rsidRPr="00A043C2">
        <w:t>Testen?</w:t>
      </w:r>
    </w:p>
    <w:p w14:paraId="39A3481D" w14:textId="36D3491B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Regelmäßiges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Konzeptdri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rühzeitig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erkennen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minimieren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durch:</w:t>
      </w:r>
    </w:p>
    <w:p w14:paraId="48124BD7" w14:textId="3387C67E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Monitoring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Modellmetriken</w:t>
      </w:r>
    </w:p>
    <w:p w14:paraId="00F43FA4" w14:textId="018849B7" w:rsidR="00C1317B" w:rsidRPr="00A043C2" w:rsidRDefault="00C1317B" w:rsidP="00C1317B">
      <w:pPr>
        <w:numPr>
          <w:ilvl w:val="0"/>
          <w:numId w:val="166"/>
        </w:numPr>
        <w:rPr>
          <w:rFonts w:ascii="Aptos" w:hAnsi="Aptos"/>
        </w:rPr>
      </w:pP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Vorhersageleistungen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rüheren.</w:t>
      </w:r>
    </w:p>
    <w:p w14:paraId="353A2376" w14:textId="4855DF69" w:rsidR="00C1317B" w:rsidRPr="00A043C2" w:rsidRDefault="00C1317B" w:rsidP="00C1317B">
      <w:pPr>
        <w:numPr>
          <w:ilvl w:val="0"/>
          <w:numId w:val="166"/>
        </w:numPr>
        <w:rPr>
          <w:rFonts w:ascii="Aptos" w:hAnsi="Aptos"/>
        </w:rPr>
      </w:pPr>
      <w:r w:rsidRPr="00A043C2">
        <w:rPr>
          <w:rFonts w:ascii="Aptos" w:hAnsi="Aptos"/>
        </w:rPr>
        <w:t>Plötzliche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Einbrüche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Accuracy,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Precision,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etc.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hinweisen.</w:t>
      </w:r>
    </w:p>
    <w:p w14:paraId="126F3825" w14:textId="18E7F5B1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Vergleich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Datenverteilungen</w:t>
      </w:r>
    </w:p>
    <w:p w14:paraId="4FC98CFD" w14:textId="41CF325C" w:rsidR="00C1317B" w:rsidRPr="00A043C2" w:rsidRDefault="00C1317B" w:rsidP="00C1317B">
      <w:pPr>
        <w:numPr>
          <w:ilvl w:val="0"/>
          <w:numId w:val="167"/>
        </w:numPr>
        <w:rPr>
          <w:rFonts w:ascii="Aptos" w:hAnsi="Aptos"/>
        </w:rPr>
      </w:pP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KL-Divergenz,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Chi</w:t>
      </w:r>
      <w:r w:rsidRPr="00A043C2">
        <w:rPr>
          <w:rFonts w:ascii="Aptos" w:hAnsi="Aptos" w:cs="Aptos"/>
        </w:rPr>
        <w:t>²</w:t>
      </w:r>
      <w:r w:rsidRPr="00A043C2">
        <w:rPr>
          <w:rFonts w:ascii="Aptos" w:hAnsi="Aptos"/>
        </w:rPr>
        <w:t>-Test)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</w:p>
    <w:p w14:paraId="0232A82F" w14:textId="586FA9A7" w:rsidR="00C1317B" w:rsidRPr="00A043C2" w:rsidRDefault="00C1317B" w:rsidP="00C1317B">
      <w:pPr>
        <w:numPr>
          <w:ilvl w:val="0"/>
          <w:numId w:val="167"/>
        </w:numPr>
        <w:rPr>
          <w:rFonts w:ascii="Aptos" w:hAnsi="Aptos"/>
        </w:rPr>
      </w:pP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Label-Verteilungen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ten.</w:t>
      </w:r>
    </w:p>
    <w:p w14:paraId="6C6ABBE8" w14:textId="65C3A03C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t-spezi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</w:t>
      </w:r>
    </w:p>
    <w:p w14:paraId="55B7B343" w14:textId="1985261A" w:rsidR="00C1317B" w:rsidRPr="00A043C2" w:rsidRDefault="00C1317B" w:rsidP="00C1317B">
      <w:pPr>
        <w:numPr>
          <w:ilvl w:val="0"/>
          <w:numId w:val="168"/>
        </w:numPr>
        <w:rPr>
          <w:rFonts w:ascii="Aptos" w:hAnsi="Aptos"/>
        </w:rPr>
      </w:pPr>
      <w:r w:rsidRPr="00A043C2">
        <w:rPr>
          <w:rFonts w:ascii="Aptos" w:hAnsi="Aptos"/>
        </w:rPr>
        <w:t>Spezielle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Beziehung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Zielwert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hat.</w:t>
      </w:r>
    </w:p>
    <w:p w14:paraId="0364E50A" w14:textId="690F5B52" w:rsidR="00C1317B" w:rsidRPr="00A043C2" w:rsidRDefault="00C1317B" w:rsidP="00C1317B">
      <w:pPr>
        <w:numPr>
          <w:ilvl w:val="0"/>
          <w:numId w:val="168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Kreditwürdigkeit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wirtscha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Rahmenbedingungen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ändern.</w:t>
      </w:r>
    </w:p>
    <w:p w14:paraId="50B35FFD" w14:textId="69207B8D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Retraining-Trigger</w:t>
      </w:r>
    </w:p>
    <w:p w14:paraId="0C763EF6" w14:textId="5E169080" w:rsidR="00C1317B" w:rsidRPr="00A043C2" w:rsidRDefault="00C1317B" w:rsidP="00C1317B">
      <w:pPr>
        <w:numPr>
          <w:ilvl w:val="0"/>
          <w:numId w:val="169"/>
        </w:numPr>
        <w:rPr>
          <w:rFonts w:ascii="Aptos" w:hAnsi="Aptos"/>
        </w:rPr>
      </w:pP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Auslöser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dienen.</w:t>
      </w:r>
    </w:p>
    <w:p w14:paraId="2F5A12E0" w14:textId="476150E0" w:rsidR="00C1317B" w:rsidRPr="00A043C2" w:rsidRDefault="00C1317B" w:rsidP="00C1317B">
      <w:pPr>
        <w:numPr>
          <w:ilvl w:val="0"/>
          <w:numId w:val="169"/>
        </w:numPr>
        <w:rPr>
          <w:rFonts w:ascii="Aptos" w:hAnsi="Aptos"/>
        </w:rPr>
      </w:pPr>
      <w:r w:rsidRPr="00A043C2">
        <w:rPr>
          <w:rFonts w:ascii="Aptos" w:hAnsi="Aptos"/>
        </w:rPr>
        <w:t>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bleibt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aktuell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relevant.</w:t>
      </w:r>
    </w:p>
    <w:p w14:paraId="2D92D4FF" w14:textId="77777777" w:rsidR="00C1317B" w:rsidRPr="00A043C2" w:rsidRDefault="00322CDB" w:rsidP="00C1317B">
      <w:pPr>
        <w:rPr>
          <w:rFonts w:ascii="Aptos" w:hAnsi="Aptos"/>
        </w:rPr>
      </w:pPr>
      <w:r>
        <w:pict w14:anchorId="14815E43">
          <v:rect id="Horizontal Line 1542" o:spid="_x0000_s21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4A1431D" w14:textId="77777777" w:rsidR="00C1317B" w:rsidRPr="00A043C2" w:rsidRDefault="00C1317B">
      <w:pPr>
        <w:rPr>
          <w:rFonts w:ascii="Aptos" w:hAnsi="Aptos" w:cs="Apple Color Emoji"/>
          <w:b/>
          <w:bCs/>
        </w:rPr>
      </w:pPr>
      <w:r w:rsidRPr="00A043C2">
        <w:rPr>
          <w:rFonts w:ascii="Aptos" w:hAnsi="Aptos" w:cs="Apple Color Emoji"/>
          <w:b/>
          <w:bCs/>
        </w:rPr>
        <w:br w:type="page"/>
      </w:r>
    </w:p>
    <w:p w14:paraId="75020842" w14:textId="5BF1B382" w:rsidR="00C1317B" w:rsidRPr="00A043C2" w:rsidRDefault="00C1317B" w:rsidP="00E04BE6">
      <w:pPr>
        <w:pStyle w:val="berschrift5"/>
      </w:pPr>
      <w:r w:rsidRPr="00A043C2">
        <w:lastRenderedPageBreak/>
        <w:t>Arten</w:t>
      </w:r>
      <w:r w:rsidR="00A043C2">
        <w:t xml:space="preserve"> </w:t>
      </w:r>
      <w:r w:rsidRPr="00A043C2">
        <w:t>von</w:t>
      </w:r>
      <w:r w:rsidR="00A043C2">
        <w:t xml:space="preserve"> </w:t>
      </w:r>
      <w:r w:rsidRPr="00A043C2">
        <w:t>Konzeptdri</w:t>
      </w:r>
      <w:r w:rsidR="00745A54" w:rsidRPr="00A043C2">
        <w:t>f</w:t>
      </w:r>
      <w:r w:rsidRPr="00A043C2"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2633"/>
        <w:gridCol w:w="4339"/>
      </w:tblGrid>
      <w:tr w:rsidR="00C1317B" w:rsidRPr="00A043C2" w14:paraId="6F61650B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A03D312" w14:textId="484FD12D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Art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ts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C54690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30C0CE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</w:tr>
      <w:tr w:rsidR="00C1317B" w:rsidRPr="00A043C2" w14:paraId="21F90443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66E3868" w14:textId="7F80542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Sudden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D76A65A" w14:textId="50E6B79F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Plötzliche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BD8A9DA" w14:textId="4CB46972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Neue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Gesetzgebung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verändert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Nutzerverhalten</w:t>
            </w:r>
          </w:p>
        </w:tc>
      </w:tr>
      <w:tr w:rsidR="00C1317B" w:rsidRPr="00A043C2" w14:paraId="303B7232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253FAD" w14:textId="29CC8594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Gradual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08B8AC" w14:textId="32629E5D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Langsame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Verschiebung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A17CBE" w14:textId="71A0AF5F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Kundenprä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erenzen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über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Monate</w:t>
            </w:r>
          </w:p>
        </w:tc>
      </w:tr>
      <w:tr w:rsidR="00C1317B" w:rsidRPr="00A043C2" w14:paraId="14339933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398B497" w14:textId="6948A61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Recurring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54E92F" w14:textId="187A9D81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Wiederkehrende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Muster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82924F" w14:textId="387787F6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Saisonalität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Kau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verhalten</w:t>
            </w:r>
          </w:p>
        </w:tc>
      </w:tr>
      <w:tr w:rsidR="00C1317B" w:rsidRPr="00A043C2" w14:paraId="6F46C028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A88EB5B" w14:textId="27CCFFB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Incremental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1B9D3E2" w14:textId="4BAC281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Schrittweise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Änderung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1024611" w14:textId="38DE3E1C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Technologische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Entwicklung</w:t>
            </w:r>
          </w:p>
        </w:tc>
      </w:tr>
    </w:tbl>
    <w:p w14:paraId="0846B166" w14:textId="77777777" w:rsidR="00C1317B" w:rsidRPr="00A043C2" w:rsidRDefault="00C1317B" w:rsidP="00C1317B">
      <w:pPr>
        <w:rPr>
          <w:rFonts w:ascii="Aptos" w:hAnsi="Aptos"/>
        </w:rPr>
      </w:pPr>
    </w:p>
    <w:p w14:paraId="1B105B11" w14:textId="760DEC38" w:rsidR="00C1317B" w:rsidRPr="00A043C2" w:rsidRDefault="00C1317B" w:rsidP="00C1317B">
      <w:pPr>
        <w:pStyle w:val="berschrift3"/>
        <w:rPr>
          <w:rFonts w:ascii="Aptos" w:hAnsi="Aptos"/>
        </w:rPr>
      </w:pPr>
      <w:bookmarkStart w:id="63" w:name="_Toc115820642"/>
      <w:bookmarkStart w:id="64" w:name="_Toc203514975"/>
      <w:r w:rsidRPr="00A043C2">
        <w:rPr>
          <w:rFonts w:ascii="Aptos" w:hAnsi="Aptos"/>
        </w:rPr>
        <w:t>7.7</w:t>
      </w:r>
      <w:bookmarkEnd w:id="63"/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Analysieren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Szenarios,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bestimmen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Test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Vorgehensweise,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ML-Systems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be</w:t>
      </w:r>
      <w:r w:rsidR="00745A54" w:rsidRPr="00A043C2">
        <w:rPr>
          <w:rFonts w:ascii="Aptos" w:hAnsi="Aptos"/>
        </w:rPr>
        <w:t>f</w:t>
      </w:r>
      <w:r w:rsidR="00A63283" w:rsidRPr="00A043C2">
        <w:rPr>
          <w:rFonts w:ascii="Aptos" w:hAnsi="Aptos"/>
        </w:rPr>
        <w:t>olgt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="00A63283" w:rsidRPr="00A043C2">
        <w:rPr>
          <w:rFonts w:ascii="Aptos" w:hAnsi="Aptos"/>
        </w:rPr>
        <w:t>muss.</w:t>
      </w:r>
      <w:bookmarkEnd w:id="64"/>
    </w:p>
    <w:p w14:paraId="5D8259D0" w14:textId="6B08E3EC" w:rsidR="00C1317B" w:rsidRPr="00A043C2" w:rsidRDefault="00745A54" w:rsidP="00C1317B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rage:</w:t>
      </w:r>
    </w:p>
    <w:p w14:paraId="6CBC7B11" w14:textId="29ED35CC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Kreditwürdigkeitsprü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ung.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Testvorgehensweise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berücksichtigt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geeignet?</w:t>
      </w:r>
    </w:p>
    <w:p w14:paraId="15CA3AB5" w14:textId="04763DDE" w:rsidR="00C1317B" w:rsidRPr="00A043C2" w:rsidRDefault="00A63283" w:rsidP="00C1317B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A3AEB14" w14:textId="01B99C62" w:rsidR="00C1317B" w:rsidRPr="00A043C2" w:rsidRDefault="00C1317B" w:rsidP="00C1317B">
      <w:pPr>
        <w:rPr>
          <w:rFonts w:ascii="Aptos" w:hAnsi="Aptos"/>
        </w:rPr>
      </w:pP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ML-Systems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Kreditwürdigkeitsprü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hohe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Transparenz,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Sicherheit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Datenschutz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üllt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passende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Testmethoden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Testvorgehensweise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berücksichtigt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sollten:</w:t>
      </w:r>
    </w:p>
    <w:p w14:paraId="11591005" w14:textId="4D2F6B84" w:rsidR="00C1317B" w:rsidRPr="00A043C2" w:rsidRDefault="00C1317B" w:rsidP="00F125DD">
      <w:pPr>
        <w:pStyle w:val="berschrift5"/>
      </w:pPr>
      <w:r w:rsidRPr="00A043C2">
        <w:t>Risiken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Testvorgehensweise</w:t>
      </w:r>
    </w:p>
    <w:p w14:paraId="20C85AAC" w14:textId="78282453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1.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Diskriminierung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Bias</w:t>
      </w:r>
    </w:p>
    <w:p w14:paraId="414B3D92" w14:textId="2B9952BF" w:rsidR="00C1317B" w:rsidRPr="00A043C2" w:rsidRDefault="00C1317B" w:rsidP="00C1317B">
      <w:pPr>
        <w:numPr>
          <w:ilvl w:val="0"/>
          <w:numId w:val="1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benachteiligen.</w:t>
      </w:r>
    </w:p>
    <w:p w14:paraId="7E85CFA5" w14:textId="18E39728" w:rsidR="00C1317B" w:rsidRPr="00A043C2" w:rsidRDefault="00745A54" w:rsidP="00C1317B">
      <w:pPr>
        <w:numPr>
          <w:ilvl w:val="0"/>
          <w:numId w:val="1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Verstöße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Antidiskriminierungsgesetze,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Reputationsschäden.</w:t>
      </w:r>
    </w:p>
    <w:p w14:paraId="6E7BE353" w14:textId="77777777" w:rsidR="00C1317B" w:rsidRPr="00A043C2" w:rsidRDefault="00C1317B" w:rsidP="00C1317B">
      <w:pPr>
        <w:numPr>
          <w:ilvl w:val="0"/>
          <w:numId w:val="17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Testansatz:</w:t>
      </w:r>
    </w:p>
    <w:p w14:paraId="21CCE70F" w14:textId="14A111D4" w:rsidR="00C1317B" w:rsidRPr="00A043C2" w:rsidRDefault="00745A54" w:rsidP="00C1317B">
      <w:pPr>
        <w:numPr>
          <w:ilvl w:val="1"/>
          <w:numId w:val="170"/>
        </w:numPr>
        <w:rPr>
          <w:rFonts w:ascii="Aptos" w:hAnsi="Aptos"/>
          <w:lang w:val="en-US"/>
        </w:rPr>
      </w:pPr>
      <w:r w:rsidRPr="00A043C2">
        <w:rPr>
          <w:rFonts w:ascii="Aptos" w:hAnsi="Aptos"/>
          <w:lang w:val="en-US"/>
        </w:rPr>
        <w:t>F</w:t>
      </w:r>
      <w:r w:rsidR="00C1317B" w:rsidRPr="00A043C2">
        <w:rPr>
          <w:rFonts w:ascii="Aptos" w:hAnsi="Aptos"/>
          <w:lang w:val="en-US"/>
        </w:rPr>
        <w:t>airness-Tests</w:t>
      </w:r>
      <w:r w:rsidR="00A043C2">
        <w:rPr>
          <w:rFonts w:ascii="Aptos" w:hAnsi="Aptos"/>
          <w:lang w:val="en-US"/>
        </w:rPr>
        <w:t xml:space="preserve"> </w:t>
      </w:r>
      <w:r w:rsidR="00C1317B" w:rsidRPr="00A043C2">
        <w:rPr>
          <w:rFonts w:ascii="Aptos" w:hAnsi="Aptos"/>
          <w:lang w:val="en-US"/>
        </w:rPr>
        <w:t>(z.</w:t>
      </w:r>
      <w:r w:rsidR="00C1317B" w:rsidRPr="00A043C2">
        <w:rPr>
          <w:rFonts w:ascii="Arial" w:hAnsi="Arial" w:cs="Arial"/>
          <w:lang w:val="en-US"/>
        </w:rPr>
        <w:t> </w:t>
      </w:r>
      <w:r w:rsidR="00C1317B" w:rsidRPr="00A043C2">
        <w:rPr>
          <w:rFonts w:ascii="Aptos" w:hAnsi="Aptos"/>
          <w:lang w:val="en-US"/>
        </w:rPr>
        <w:t>B.</w:t>
      </w:r>
      <w:r w:rsidR="00A043C2">
        <w:rPr>
          <w:rFonts w:ascii="Aptos" w:hAnsi="Aptos"/>
          <w:lang w:val="en-US"/>
        </w:rPr>
        <w:t xml:space="preserve"> </w:t>
      </w:r>
      <w:r w:rsidR="00C1317B" w:rsidRPr="00A043C2">
        <w:rPr>
          <w:rFonts w:ascii="Aptos" w:hAnsi="Aptos"/>
          <w:lang w:val="en-US"/>
        </w:rPr>
        <w:t>disparate</w:t>
      </w:r>
      <w:r w:rsidR="00A043C2">
        <w:rPr>
          <w:rFonts w:ascii="Aptos" w:hAnsi="Aptos"/>
          <w:lang w:val="en-US"/>
        </w:rPr>
        <w:t xml:space="preserve"> </w:t>
      </w:r>
      <w:r w:rsidR="00C1317B" w:rsidRPr="00A043C2">
        <w:rPr>
          <w:rFonts w:ascii="Aptos" w:hAnsi="Aptos"/>
          <w:lang w:val="en-US"/>
        </w:rPr>
        <w:t>impact,</w:t>
      </w:r>
      <w:r w:rsidR="00A043C2">
        <w:rPr>
          <w:rFonts w:ascii="Aptos" w:hAnsi="Aptos"/>
          <w:lang w:val="en-US"/>
        </w:rPr>
        <w:t xml:space="preserve"> </w:t>
      </w:r>
      <w:r w:rsidR="00C1317B" w:rsidRPr="00A043C2">
        <w:rPr>
          <w:rFonts w:ascii="Aptos" w:hAnsi="Aptos"/>
          <w:lang w:val="en-US"/>
        </w:rPr>
        <w:t>equal</w:t>
      </w:r>
      <w:r w:rsidR="00A043C2">
        <w:rPr>
          <w:rFonts w:ascii="Aptos" w:hAnsi="Aptos"/>
          <w:lang w:val="en-US"/>
        </w:rPr>
        <w:t xml:space="preserve"> </w:t>
      </w:r>
      <w:r w:rsidR="00C1317B" w:rsidRPr="00A043C2">
        <w:rPr>
          <w:rFonts w:ascii="Aptos" w:hAnsi="Aptos"/>
          <w:lang w:val="en-US"/>
        </w:rPr>
        <w:t>opportunity)</w:t>
      </w:r>
    </w:p>
    <w:p w14:paraId="4CC8E052" w14:textId="77777777" w:rsidR="00C1317B" w:rsidRPr="00A043C2" w:rsidRDefault="00C1317B" w:rsidP="00C1317B">
      <w:pPr>
        <w:numPr>
          <w:ilvl w:val="1"/>
          <w:numId w:val="170"/>
        </w:numPr>
        <w:rPr>
          <w:rFonts w:ascii="Aptos" w:hAnsi="Aptos"/>
        </w:rPr>
      </w:pPr>
      <w:r w:rsidRPr="00A043C2">
        <w:rPr>
          <w:rFonts w:ascii="Aptos" w:hAnsi="Aptos"/>
        </w:rPr>
        <w:t>Subgruppenanalysen</w:t>
      </w:r>
    </w:p>
    <w:p w14:paraId="51529AA1" w14:textId="7335E41B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2.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Intransparente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Entscheidungen</w:t>
      </w:r>
    </w:p>
    <w:p w14:paraId="69030174" w14:textId="42138661" w:rsidR="00C1317B" w:rsidRPr="00A043C2" w:rsidRDefault="00C1317B" w:rsidP="00C1317B">
      <w:pPr>
        <w:numPr>
          <w:ilvl w:val="0"/>
          <w:numId w:val="17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(„Black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Box“).</w:t>
      </w:r>
    </w:p>
    <w:p w14:paraId="335BBFB8" w14:textId="06ADCBCE" w:rsidR="00C1317B" w:rsidRPr="00A043C2" w:rsidRDefault="00745A54" w:rsidP="00C1317B">
      <w:pPr>
        <w:numPr>
          <w:ilvl w:val="0"/>
          <w:numId w:val="17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Kunden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an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echten,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rechtliche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Probleme.</w:t>
      </w:r>
    </w:p>
    <w:p w14:paraId="61D6C3FE" w14:textId="77777777" w:rsidR="00C1317B" w:rsidRPr="00A043C2" w:rsidRDefault="00C1317B" w:rsidP="00C1317B">
      <w:pPr>
        <w:numPr>
          <w:ilvl w:val="0"/>
          <w:numId w:val="17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Testansatz:</w:t>
      </w:r>
    </w:p>
    <w:p w14:paraId="0729D26D" w14:textId="62BF5F71" w:rsidR="00C1317B" w:rsidRPr="00A043C2" w:rsidRDefault="00C1317B" w:rsidP="00C1317B">
      <w:pPr>
        <w:numPr>
          <w:ilvl w:val="1"/>
          <w:numId w:val="171"/>
        </w:numPr>
        <w:rPr>
          <w:rFonts w:ascii="Aptos" w:hAnsi="Aptos"/>
        </w:rPr>
      </w:pPr>
      <w:r w:rsidRPr="00A043C2">
        <w:rPr>
          <w:rFonts w:ascii="Aptos" w:hAnsi="Aptos"/>
        </w:rPr>
        <w:t>Erklärbarkeitstests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SHAP)</w:t>
      </w:r>
    </w:p>
    <w:p w14:paraId="6A7A4955" w14:textId="06546066" w:rsidR="00C1317B" w:rsidRPr="00A043C2" w:rsidRDefault="00C1317B" w:rsidP="00C1317B">
      <w:pPr>
        <w:numPr>
          <w:ilvl w:val="1"/>
          <w:numId w:val="171"/>
        </w:numPr>
        <w:rPr>
          <w:rFonts w:ascii="Aptos" w:hAnsi="Aptos"/>
        </w:rPr>
      </w:pP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regelbasierten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Baselines</w:t>
      </w:r>
    </w:p>
    <w:p w14:paraId="75CD0A13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705C2262" w14:textId="0DA7B4BA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lastRenderedPageBreak/>
        <w:t>3.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Konzeptdri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</w:p>
    <w:p w14:paraId="19A00802" w14:textId="25C9E9D3" w:rsidR="00C1317B" w:rsidRPr="00A043C2" w:rsidRDefault="00C1317B" w:rsidP="00C1317B">
      <w:pPr>
        <w:numPr>
          <w:ilvl w:val="0"/>
          <w:numId w:val="17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ungenau,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wirtscha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Kundendaten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ändern.</w:t>
      </w:r>
    </w:p>
    <w:p w14:paraId="2B5FF8B0" w14:textId="1C51D95D" w:rsidR="00C1317B" w:rsidRPr="00A043C2" w:rsidRDefault="00745A54" w:rsidP="00C1317B">
      <w:pPr>
        <w:numPr>
          <w:ilvl w:val="0"/>
          <w:numId w:val="17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ehlentscheidungen,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sinkende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Modellleistung.</w:t>
      </w:r>
    </w:p>
    <w:p w14:paraId="1BD4481D" w14:textId="77777777" w:rsidR="00C1317B" w:rsidRPr="00A043C2" w:rsidRDefault="00C1317B" w:rsidP="00C1317B">
      <w:pPr>
        <w:numPr>
          <w:ilvl w:val="0"/>
          <w:numId w:val="17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Testansatz:</w:t>
      </w:r>
    </w:p>
    <w:p w14:paraId="39DF41A6" w14:textId="404AF637" w:rsidR="00C1317B" w:rsidRPr="00A043C2" w:rsidRDefault="00C1317B" w:rsidP="00C1317B">
      <w:pPr>
        <w:numPr>
          <w:ilvl w:val="1"/>
          <w:numId w:val="172"/>
        </w:numPr>
        <w:rPr>
          <w:rFonts w:ascii="Aptos" w:hAnsi="Aptos"/>
        </w:rPr>
      </w:pPr>
      <w:r w:rsidRPr="00A043C2">
        <w:rPr>
          <w:rFonts w:ascii="Aptos" w:hAnsi="Aptos"/>
        </w:rPr>
        <w:t>Dri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t-Erkennung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Datenverteilungen)</w:t>
      </w:r>
    </w:p>
    <w:p w14:paraId="44E65139" w14:textId="70374545" w:rsidR="00C1317B" w:rsidRPr="00A043C2" w:rsidRDefault="00C1317B" w:rsidP="00C1317B">
      <w:pPr>
        <w:numPr>
          <w:ilvl w:val="1"/>
          <w:numId w:val="172"/>
        </w:numPr>
        <w:rPr>
          <w:rFonts w:ascii="Aptos" w:hAnsi="Aptos"/>
        </w:rPr>
      </w:pPr>
      <w:r w:rsidRPr="00A043C2">
        <w:rPr>
          <w:rFonts w:ascii="Aptos" w:hAnsi="Aptos"/>
        </w:rPr>
        <w:t>Kontinuierliche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</w:t>
      </w:r>
    </w:p>
    <w:p w14:paraId="52C6E254" w14:textId="4E327149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4.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ehlklassi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ikationen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hoher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Auswirkung</w:t>
      </w:r>
    </w:p>
    <w:p w14:paraId="32E59C90" w14:textId="1E238181" w:rsidR="00C1317B" w:rsidRPr="00A043C2" w:rsidRDefault="00C1317B" w:rsidP="00C1317B">
      <w:pPr>
        <w:numPr>
          <w:ilvl w:val="0"/>
          <w:numId w:val="17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Risiko: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negative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Kredit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verweigert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trotz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Bonit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t).</w:t>
      </w:r>
    </w:p>
    <w:p w14:paraId="2DB4174E" w14:textId="0886C078" w:rsidR="00C1317B" w:rsidRPr="00A043C2" w:rsidRDefault="00745A54" w:rsidP="00C1317B">
      <w:pPr>
        <w:numPr>
          <w:ilvl w:val="0"/>
          <w:numId w:val="17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C1317B" w:rsidRPr="00A043C2">
        <w:rPr>
          <w:rFonts w:ascii="Aptos" w:hAnsi="Aptos"/>
        </w:rPr>
        <w:t>inanzielle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Schäden,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rechtliche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Konsequenzen.</w:t>
      </w:r>
    </w:p>
    <w:p w14:paraId="70EEE0C0" w14:textId="77777777" w:rsidR="00C1317B" w:rsidRPr="00A043C2" w:rsidRDefault="00C1317B" w:rsidP="00C1317B">
      <w:pPr>
        <w:numPr>
          <w:ilvl w:val="0"/>
          <w:numId w:val="17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Testansatz:</w:t>
      </w:r>
    </w:p>
    <w:p w14:paraId="173128A7" w14:textId="77777777" w:rsidR="00C1317B" w:rsidRPr="00A043C2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043C2">
        <w:rPr>
          <w:rFonts w:ascii="Aptos" w:hAnsi="Aptos"/>
        </w:rPr>
        <w:t>Sensitivitätsanalysen</w:t>
      </w:r>
    </w:p>
    <w:p w14:paraId="53F14EBB" w14:textId="77777777" w:rsidR="00C1317B" w:rsidRPr="00A043C2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043C2">
        <w:rPr>
          <w:rFonts w:ascii="Aptos" w:hAnsi="Aptos"/>
        </w:rPr>
        <w:t>Edge-Case-Tests</w:t>
      </w:r>
    </w:p>
    <w:p w14:paraId="6B664162" w14:textId="7006BF5B" w:rsidR="00C1317B" w:rsidRPr="00A043C2" w:rsidRDefault="00C1317B" w:rsidP="00C1317B">
      <w:pPr>
        <w:numPr>
          <w:ilvl w:val="1"/>
          <w:numId w:val="173"/>
        </w:numPr>
        <w:rPr>
          <w:rFonts w:ascii="Aptos" w:hAnsi="Aptos"/>
        </w:rPr>
      </w:pP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idenzbasierte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</w:p>
    <w:p w14:paraId="4CE74A8E" w14:textId="57DDBA2D" w:rsidR="00C1317B" w:rsidRPr="00A043C2" w:rsidRDefault="00C1317B" w:rsidP="00C1317B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5.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Datenschutzverletzungen</w:t>
      </w:r>
    </w:p>
    <w:p w14:paraId="60241076" w14:textId="4A414858" w:rsidR="00C1317B" w:rsidRPr="00A043C2" w:rsidRDefault="00C1317B" w:rsidP="00C1317B">
      <w:pPr>
        <w:numPr>
          <w:ilvl w:val="0"/>
          <w:numId w:val="1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Leckage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personenbezogener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629867C4" w14:textId="0BAE56CE" w:rsidR="00C1317B" w:rsidRPr="00A043C2" w:rsidRDefault="00745A54" w:rsidP="00C1317B">
      <w:pPr>
        <w:numPr>
          <w:ilvl w:val="0"/>
          <w:numId w:val="1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C1317B" w:rsidRPr="00A043C2">
        <w:rPr>
          <w:rFonts w:ascii="Aptos" w:hAnsi="Aptos"/>
          <w:b/>
          <w:bCs/>
        </w:rPr>
        <w:t>olge: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DSGVO-Verstöße,</w:t>
      </w:r>
      <w:r w:rsidR="00A043C2">
        <w:rPr>
          <w:rFonts w:ascii="Aptos" w:hAnsi="Aptos"/>
        </w:rPr>
        <w:t xml:space="preserve"> </w:t>
      </w:r>
      <w:r w:rsidR="00C1317B" w:rsidRPr="00A043C2">
        <w:rPr>
          <w:rFonts w:ascii="Aptos" w:hAnsi="Aptos"/>
        </w:rPr>
        <w:t>Bußgelder.</w:t>
      </w:r>
    </w:p>
    <w:p w14:paraId="0BD1AF6F" w14:textId="77777777" w:rsidR="00C1317B" w:rsidRPr="00A043C2" w:rsidRDefault="00C1317B" w:rsidP="00C1317B">
      <w:pPr>
        <w:numPr>
          <w:ilvl w:val="0"/>
          <w:numId w:val="17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Testansatz:</w:t>
      </w:r>
    </w:p>
    <w:p w14:paraId="0643F804" w14:textId="7650AD31" w:rsidR="00C1317B" w:rsidRPr="00A043C2" w:rsidRDefault="00C1317B" w:rsidP="00C1317B">
      <w:pPr>
        <w:numPr>
          <w:ilvl w:val="1"/>
          <w:numId w:val="174"/>
        </w:numPr>
        <w:rPr>
          <w:rFonts w:ascii="Aptos" w:hAnsi="Aptos"/>
        </w:rPr>
      </w:pPr>
      <w:r w:rsidRPr="00A043C2">
        <w:rPr>
          <w:rFonts w:ascii="Aptos" w:hAnsi="Aptos"/>
        </w:rPr>
        <w:t>Datenschutz-Tests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Datenminimierung,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Anonymisierung)</w:t>
      </w:r>
    </w:p>
    <w:p w14:paraId="788E57E3" w14:textId="20E221F8" w:rsidR="00C1317B" w:rsidRPr="00A043C2" w:rsidRDefault="00C1317B" w:rsidP="00C1317B">
      <w:pPr>
        <w:numPr>
          <w:ilvl w:val="1"/>
          <w:numId w:val="174"/>
        </w:numPr>
        <w:rPr>
          <w:rFonts w:ascii="Aptos" w:hAnsi="Aptos"/>
        </w:rPr>
      </w:pPr>
      <w:r w:rsidRPr="00A043C2">
        <w:rPr>
          <w:rFonts w:ascii="Aptos" w:hAnsi="Aptos"/>
        </w:rPr>
        <w:t>Zugri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skontrollen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Logging</w:t>
      </w:r>
    </w:p>
    <w:p w14:paraId="07CEA6A4" w14:textId="77777777" w:rsidR="00C1317B" w:rsidRPr="00A043C2" w:rsidRDefault="00322CDB" w:rsidP="00C1317B">
      <w:pPr>
        <w:rPr>
          <w:rFonts w:ascii="Aptos" w:hAnsi="Aptos"/>
        </w:rPr>
      </w:pPr>
      <w:r>
        <w:pict w14:anchorId="5FAF84FA">
          <v:rect id="Horizontal Line 1541" o:spid="_x0000_s21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A1AA0F9" w14:textId="1DF77187" w:rsidR="00C1317B" w:rsidRPr="00A043C2" w:rsidRDefault="00C1317B" w:rsidP="00F125DD">
      <w:pPr>
        <w:pStyle w:val="berschrift5"/>
      </w:pPr>
      <w:r w:rsidRPr="00A043C2">
        <w:t>Geeignete</w:t>
      </w:r>
      <w:r w:rsidR="00A043C2">
        <w:t xml:space="preserve"> </w:t>
      </w:r>
      <w:r w:rsidRPr="00A043C2">
        <w:t>Testmethoden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5996"/>
      </w:tblGrid>
      <w:tr w:rsidR="00C1317B" w:rsidRPr="00A043C2" w14:paraId="1347A89E" w14:textId="77777777" w:rsidTr="00706D4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9E14CC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Testmethode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90B39E" w14:textId="77777777" w:rsidR="00C1317B" w:rsidRPr="00A043C2" w:rsidRDefault="00C1317B" w:rsidP="00706D45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Ziel</w:t>
            </w:r>
          </w:p>
        </w:tc>
      </w:tr>
      <w:tr w:rsidR="00C1317B" w:rsidRPr="00A043C2" w14:paraId="3EE7F22A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1C5E4F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Black-Box-Tests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5ADD48" w14:textId="472B919C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Verhalten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ohne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Kenntnis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internen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Struktur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prü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en</w:t>
            </w:r>
          </w:p>
        </w:tc>
      </w:tr>
      <w:tr w:rsidR="00C1317B" w:rsidRPr="00A043C2" w14:paraId="6F9AB292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3421B62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White-Box-Tests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216E8B" w14:textId="0138B58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Interne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Logik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Entscheidungswege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analysieren</w:t>
            </w:r>
          </w:p>
        </w:tc>
      </w:tr>
      <w:tr w:rsidR="00C1317B" w:rsidRPr="00A043C2" w14:paraId="30647191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C1706B" w14:textId="748D1AFE" w:rsidR="00C1317B" w:rsidRPr="00A043C2" w:rsidRDefault="00745A54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F</w:t>
            </w:r>
            <w:r w:rsidR="00C1317B" w:rsidRPr="00A043C2">
              <w:rPr>
                <w:rFonts w:ascii="Aptos" w:hAnsi="Aptos"/>
                <w:b/>
                <w:bCs/>
              </w:rPr>
              <w:t>airness-Tests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028992" w14:textId="38196CE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Diskriminierungs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reiheit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sicherstellen</w:t>
            </w:r>
          </w:p>
        </w:tc>
      </w:tr>
      <w:tr w:rsidR="00C1317B" w:rsidRPr="00A043C2" w14:paraId="488EAC44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65A51D" w14:textId="78A216F0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Adversarial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Testing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7C106C" w14:textId="599AA649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Robustheit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gezielte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Manipulation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prü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en</w:t>
            </w:r>
          </w:p>
        </w:tc>
      </w:tr>
      <w:tr w:rsidR="00C1317B" w:rsidRPr="00A043C2" w14:paraId="74F3F7B7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4738CEA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Explainability-Tests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FF1A92C" w14:textId="4A0A8EFA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Nachvollziehbarkeit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Entscheidungen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bewerten</w:t>
            </w:r>
          </w:p>
        </w:tc>
      </w:tr>
      <w:tr w:rsidR="00C1317B" w:rsidRPr="00A043C2" w14:paraId="3A8EAE9B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73158D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Regressionstests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0E959F" w14:textId="1CE329F4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Sicherstellen,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unerwünschten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</w:t>
            </w:r>
            <w:r w:rsidR="00745A54" w:rsidRPr="00A043C2">
              <w:rPr>
                <w:rFonts w:ascii="Aptos" w:hAnsi="Aptos"/>
              </w:rPr>
              <w:t>ff</w:t>
            </w:r>
            <w:r w:rsidRPr="00A043C2">
              <w:rPr>
                <w:rFonts w:ascii="Aptos" w:hAnsi="Aptos"/>
              </w:rPr>
              <w:t>ekte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haben,</w:t>
            </w:r>
          </w:p>
        </w:tc>
      </w:tr>
      <w:tr w:rsidR="00C1317B" w:rsidRPr="00A043C2" w14:paraId="0D03CE08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CD52D8" w14:textId="7DB26DDD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Dri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t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Detection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&amp;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Monitoring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EFD679" w14:textId="51C688CC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Veränderungen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Modellleistung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erkennen</w:t>
            </w:r>
          </w:p>
        </w:tc>
      </w:tr>
      <w:tr w:rsidR="00C1317B" w:rsidRPr="00A043C2" w14:paraId="1C4E3D3A" w14:textId="77777777" w:rsidTr="00706D45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03B5F0" w14:textId="77777777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Compliance-Tests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7679865" w14:textId="3FD527F8" w:rsidR="00C1317B" w:rsidRPr="00A043C2" w:rsidRDefault="00C1317B" w:rsidP="00706D45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Einhaltung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gesetzlicher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Vorgaben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DSGVO,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Kreditwesengesetz)</w:t>
            </w:r>
          </w:p>
        </w:tc>
      </w:tr>
    </w:tbl>
    <w:p w14:paraId="623B4FAD" w14:textId="2AACBA77" w:rsidR="00A63283" w:rsidRPr="00A043C2" w:rsidRDefault="00A63283" w:rsidP="00E579CB">
      <w:pPr>
        <w:rPr>
          <w:rFonts w:ascii="Aptos" w:hAnsi="Aptos"/>
        </w:rPr>
      </w:pPr>
    </w:p>
    <w:p w14:paraId="3F7A298B" w14:textId="77777777" w:rsidR="00A63283" w:rsidRPr="00A043C2" w:rsidRDefault="00A63283">
      <w:pPr>
        <w:rPr>
          <w:rFonts w:ascii="Aptos" w:hAnsi="Aptos"/>
        </w:rPr>
      </w:pPr>
      <w:r w:rsidRPr="00A043C2">
        <w:rPr>
          <w:rFonts w:ascii="Aptos" w:hAnsi="Aptos"/>
        </w:rPr>
        <w:br w:type="page"/>
      </w:r>
    </w:p>
    <w:p w14:paraId="6A1132F7" w14:textId="53F4BCF1" w:rsidR="00E579CB" w:rsidRPr="00A043C2" w:rsidRDefault="00E579CB" w:rsidP="00E579CB">
      <w:pPr>
        <w:pStyle w:val="berschrift1"/>
        <w:rPr>
          <w:rFonts w:ascii="Aptos" w:hAnsi="Aptos"/>
        </w:rPr>
      </w:pPr>
      <w:bookmarkStart w:id="65" w:name="_Toc203514976"/>
      <w:r w:rsidRPr="00A043C2">
        <w:rPr>
          <w:rFonts w:ascii="Aptos" w:hAnsi="Aptos"/>
        </w:rPr>
        <w:lastRenderedPageBreak/>
        <w:t>8.0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Qualitätsmerkmale</w:t>
      </w:r>
      <w:bookmarkEnd w:id="65"/>
    </w:p>
    <w:p w14:paraId="1249723B" w14:textId="5274E7F3" w:rsidR="00BE6591" w:rsidRPr="00A043C2" w:rsidRDefault="00745A54" w:rsidP="00BE6591">
      <w:pPr>
        <w:rPr>
          <w:rFonts w:ascii="Aptos" w:hAnsi="Aptos"/>
        </w:rPr>
      </w:pP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okus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au</w:t>
      </w:r>
      <w:r w:rsidRPr="00A043C2">
        <w:rPr>
          <w:rFonts w:ascii="Aptos" w:hAnsi="Aptos"/>
          <w:sz w:val="22"/>
          <w:szCs w:val="22"/>
        </w:rPr>
        <w:t>f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Bias</w:t>
      </w:r>
      <w:r w:rsidR="00BE6591" w:rsidRPr="00A043C2">
        <w:rPr>
          <w:rFonts w:ascii="Cambria Math" w:hAnsi="Cambria Math" w:cs="Cambria Math"/>
          <w:sz w:val="22"/>
          <w:szCs w:val="22"/>
        </w:rPr>
        <w:t>‐</w:t>
      </w:r>
      <w:r w:rsidR="00BE6591" w:rsidRPr="00A043C2">
        <w:rPr>
          <w:rFonts w:ascii="Aptos" w:hAnsi="Aptos"/>
          <w:sz w:val="22"/>
          <w:szCs w:val="22"/>
          <w:lang w:val="nl-NL"/>
        </w:rPr>
        <w:t>Testing,</w:t>
      </w:r>
      <w:r w:rsidR="00A043C2"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Nicht</w:t>
      </w:r>
      <w:r w:rsidR="00BE6591" w:rsidRPr="00A043C2">
        <w:rPr>
          <w:rFonts w:ascii="Cambria Math" w:hAnsi="Cambria Math" w:cs="Cambria Math"/>
          <w:sz w:val="22"/>
          <w:szCs w:val="22"/>
        </w:rPr>
        <w:t>‑</w:t>
      </w:r>
      <w:r w:rsidR="00BE6591" w:rsidRPr="00A043C2">
        <w:rPr>
          <w:rFonts w:ascii="Aptos" w:hAnsi="Aptos"/>
          <w:sz w:val="22"/>
          <w:szCs w:val="22"/>
        </w:rPr>
        <w:t>Determinismus,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Transparenz/Erklärbarkeit,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Side</w:t>
      </w:r>
      <w:r w:rsidR="00BE6591" w:rsidRPr="00A043C2">
        <w:rPr>
          <w:rFonts w:ascii="Cambria Math" w:hAnsi="Cambria Math" w:cs="Cambria Math"/>
          <w:sz w:val="22"/>
          <w:szCs w:val="22"/>
        </w:rPr>
        <w:t>‑</w:t>
      </w:r>
      <w:r w:rsidR="00BE6591" w:rsidRPr="00A043C2">
        <w:rPr>
          <w:rFonts w:ascii="Aptos" w:hAnsi="Aptos"/>
          <w:sz w:val="22"/>
          <w:szCs w:val="22"/>
        </w:rPr>
        <w:t>E</w:t>
      </w:r>
      <w:r w:rsidRPr="00A043C2">
        <w:rPr>
          <w:rFonts w:ascii="Aptos" w:hAnsi="Aptos"/>
          <w:sz w:val="22"/>
          <w:szCs w:val="22"/>
        </w:rPr>
        <w:t>ff</w:t>
      </w:r>
      <w:r w:rsidR="00BE6591" w:rsidRPr="00A043C2">
        <w:rPr>
          <w:rFonts w:ascii="Aptos" w:hAnsi="Aptos"/>
          <w:sz w:val="22"/>
          <w:szCs w:val="22"/>
        </w:rPr>
        <w:t>ects,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Sa</w:t>
      </w:r>
      <w:r w:rsidRPr="00A043C2">
        <w:rPr>
          <w:rFonts w:ascii="Aptos" w:hAnsi="Aptos"/>
          <w:sz w:val="22"/>
          <w:szCs w:val="22"/>
        </w:rPr>
        <w:t>f</w:t>
      </w:r>
      <w:r w:rsidR="00BE6591" w:rsidRPr="00A043C2">
        <w:rPr>
          <w:rFonts w:ascii="Aptos" w:hAnsi="Aptos"/>
          <w:sz w:val="22"/>
          <w:szCs w:val="22"/>
        </w:rPr>
        <w:t>ety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="00BE6591" w:rsidRPr="00A043C2">
        <w:rPr>
          <w:rFonts w:ascii="Aptos" w:hAnsi="Aptos"/>
          <w:b/>
          <w:bCs/>
          <w:sz w:val="22"/>
          <w:szCs w:val="22"/>
        </w:rPr>
        <w:t>Au</w:t>
      </w:r>
      <w:r w:rsidRPr="00A043C2">
        <w:rPr>
          <w:rFonts w:ascii="Aptos" w:hAnsi="Aptos"/>
          <w:b/>
          <w:bCs/>
          <w:sz w:val="22"/>
          <w:szCs w:val="22"/>
        </w:rPr>
        <w:t>f</w:t>
      </w:r>
      <w:r w:rsidR="00BE6591" w:rsidRPr="00A043C2">
        <w:rPr>
          <w:rFonts w:ascii="Aptos" w:hAnsi="Aptos"/>
          <w:b/>
          <w:bCs/>
          <w:sz w:val="22"/>
          <w:szCs w:val="22"/>
        </w:rPr>
        <w:t>bauend</w:t>
      </w:r>
      <w:r w:rsidR="00A043C2">
        <w:rPr>
          <w:rFonts w:ascii="Aptos" w:hAnsi="Aptos"/>
          <w:b/>
          <w:bCs/>
          <w:sz w:val="22"/>
          <w:szCs w:val="22"/>
        </w:rPr>
        <w:t xml:space="preserve"> </w:t>
      </w:r>
      <w:r w:rsidR="00BE6591" w:rsidRPr="00A043C2">
        <w:rPr>
          <w:rFonts w:ascii="Aptos" w:hAnsi="Aptos"/>
          <w:b/>
          <w:bCs/>
          <w:sz w:val="22"/>
          <w:szCs w:val="22"/>
        </w:rPr>
        <w:t>au</w:t>
      </w:r>
      <w:r w:rsidRPr="00A043C2">
        <w:rPr>
          <w:rFonts w:ascii="Aptos" w:hAnsi="Aptos"/>
          <w:b/>
          <w:bCs/>
          <w:sz w:val="22"/>
          <w:szCs w:val="22"/>
        </w:rPr>
        <w:t>f</w:t>
      </w:r>
      <w:r w:rsidR="00A043C2">
        <w:rPr>
          <w:rFonts w:ascii="Aptos" w:hAnsi="Aptos"/>
          <w:b/>
          <w:bCs/>
          <w:sz w:val="22"/>
          <w:szCs w:val="22"/>
        </w:rPr>
        <w:t xml:space="preserve"> </w:t>
      </w:r>
      <w:r w:rsidR="00BE6591" w:rsidRPr="00A043C2">
        <w:rPr>
          <w:rFonts w:ascii="Aptos" w:hAnsi="Aptos"/>
          <w:b/>
          <w:bCs/>
          <w:sz w:val="22"/>
          <w:szCs w:val="22"/>
        </w:rPr>
        <w:t>Kap.</w:t>
      </w:r>
      <w:r w:rsidR="00BE6591" w:rsidRPr="00A043C2">
        <w:rPr>
          <w:rFonts w:ascii="Arial" w:hAnsi="Arial" w:cs="Arial"/>
          <w:b/>
          <w:bCs/>
          <w:sz w:val="22"/>
          <w:szCs w:val="22"/>
        </w:rPr>
        <w:t> </w:t>
      </w:r>
      <w:r w:rsidR="00BE6591" w:rsidRPr="00A043C2">
        <w:rPr>
          <w:rFonts w:ascii="Aptos" w:hAnsi="Aptos"/>
          <w:b/>
          <w:bCs/>
          <w:sz w:val="22"/>
          <w:szCs w:val="22"/>
        </w:rPr>
        <w:t>2+7.</w:t>
      </w:r>
    </w:p>
    <w:p w14:paraId="34D24E26" w14:textId="28B04637" w:rsidR="00C3354C" w:rsidRPr="00A043C2" w:rsidRDefault="00C3354C" w:rsidP="00C3354C">
      <w:pPr>
        <w:pStyle w:val="berschrift3"/>
        <w:rPr>
          <w:rFonts w:ascii="Aptos" w:hAnsi="Aptos"/>
        </w:rPr>
      </w:pPr>
      <w:bookmarkStart w:id="66" w:name="_Toc203514977"/>
      <w:r w:rsidRPr="00A043C2">
        <w:rPr>
          <w:rFonts w:ascii="Aptos" w:hAnsi="Aptos"/>
        </w:rPr>
        <w:t>8.1</w:t>
      </w:r>
      <w:r w:rsidR="00A043C2">
        <w:rPr>
          <w:rFonts w:ascii="Aptos" w:hAnsi="Aptos"/>
        </w:rPr>
        <w:t xml:space="preserve"> </w:t>
      </w:r>
      <w:r w:rsidR="00AB3AB3"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="00AB3AB3"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="00AB3AB3"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="00AB3AB3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AB3AB3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AB3AB3"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="00775C0F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775C0F" w:rsidRPr="00A043C2">
        <w:rPr>
          <w:rFonts w:ascii="Aptos" w:hAnsi="Aptos"/>
        </w:rPr>
        <w:t>Selbstlernen</w:t>
      </w:r>
      <w:r w:rsidR="00A043C2">
        <w:rPr>
          <w:rFonts w:ascii="Aptos" w:hAnsi="Aptos"/>
        </w:rPr>
        <w:t xml:space="preserve"> </w:t>
      </w:r>
      <w:r w:rsidR="00A649E3"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="00A649E3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A649E3" w:rsidRPr="00A043C2">
        <w:rPr>
          <w:rFonts w:ascii="Aptos" w:hAnsi="Aptos"/>
        </w:rPr>
        <w:t>entstehen</w:t>
      </w:r>
      <w:bookmarkEnd w:id="66"/>
    </w:p>
    <w:p w14:paraId="030CE94A" w14:textId="0A60BE1C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215E7B6D" w14:textId="008D4970" w:rsidR="00C3354C" w:rsidRPr="00A043C2" w:rsidRDefault="00A649E3" w:rsidP="001A1C49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selbstlernender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Systeme,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Hinblick</w:t>
      </w:r>
      <w:r w:rsidR="00A043C2">
        <w:rPr>
          <w:rFonts w:ascii="Aptos" w:hAnsi="Aptos"/>
        </w:rPr>
        <w:t xml:space="preserve"> </w:t>
      </w:r>
      <w:r w:rsidR="00B07849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472566" w:rsidRPr="00A043C2">
        <w:rPr>
          <w:rFonts w:ascii="Aptos" w:hAnsi="Aptos"/>
        </w:rPr>
        <w:t>unerwartete</w:t>
      </w:r>
      <w:r w:rsidR="00A043C2">
        <w:rPr>
          <w:rFonts w:ascii="Aptos" w:hAnsi="Aptos"/>
        </w:rPr>
        <w:t xml:space="preserve"> </w:t>
      </w:r>
      <w:r w:rsidR="00472566" w:rsidRPr="00A043C2">
        <w:rPr>
          <w:rFonts w:ascii="Aptos" w:hAnsi="Aptos"/>
        </w:rPr>
        <w:t>Verhaltensänderungen</w:t>
      </w:r>
      <w:r w:rsidR="00A043C2">
        <w:rPr>
          <w:rFonts w:ascii="Aptos" w:hAnsi="Aptos"/>
        </w:rPr>
        <w:t xml:space="preserve"> </w:t>
      </w:r>
      <w:r w:rsidR="00765453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65453" w:rsidRPr="00A043C2">
        <w:rPr>
          <w:rFonts w:ascii="Aptos" w:hAnsi="Aptos"/>
        </w:rPr>
        <w:t>Testorakel?</w:t>
      </w:r>
    </w:p>
    <w:p w14:paraId="40B1B946" w14:textId="1CFD9417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6EA6126" w14:textId="2C30C1F2" w:rsidR="00234D00" w:rsidRPr="00A043C2" w:rsidRDefault="00234D00" w:rsidP="00234D00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selbstlernender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(ML)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künstlicher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(KI)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stellt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erhebliche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Problembereiche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dabei:</w:t>
      </w:r>
    </w:p>
    <w:p w14:paraId="289DC918" w14:textId="77777777" w:rsidR="00234D00" w:rsidRPr="00A043C2" w:rsidRDefault="00322CDB" w:rsidP="00234D00">
      <w:pPr>
        <w:rPr>
          <w:rFonts w:ascii="Aptos" w:hAnsi="Aptos"/>
        </w:rPr>
      </w:pPr>
      <w:r>
        <w:pict w14:anchorId="2B9DF859">
          <v:rect id="Horizontal Line 1540" o:spid="_x0000_s21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83872D6" w14:textId="5C416885" w:rsidR="00234D00" w:rsidRPr="00A043C2" w:rsidRDefault="00234D00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Unerwartete</w:t>
      </w:r>
      <w:r w:rsidR="00A043C2">
        <w:t xml:space="preserve"> </w:t>
      </w:r>
      <w:r w:rsidRPr="00A043C2">
        <w:t>Verhaltensänderungen</w:t>
      </w:r>
    </w:p>
    <w:p w14:paraId="389A62C5" w14:textId="16645FC8" w:rsidR="00234D00" w:rsidRPr="00A043C2" w:rsidRDefault="00234D00" w:rsidP="00234D00">
      <w:pPr>
        <w:rPr>
          <w:rFonts w:ascii="Aptos" w:hAnsi="Aptos"/>
        </w:rPr>
      </w:pPr>
      <w:r w:rsidRPr="00A043C2">
        <w:rPr>
          <w:rFonts w:ascii="Aptos" w:hAnsi="Aptos"/>
        </w:rPr>
        <w:t>Selbstlernende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orderungen:</w:t>
      </w:r>
    </w:p>
    <w:p w14:paraId="15CBF00B" w14:textId="7C6F4B2A" w:rsidR="00234D00" w:rsidRPr="00A043C2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Nicht-deterministisches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nachdem,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weiterentwickelt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hat.</w:t>
      </w:r>
    </w:p>
    <w:p w14:paraId="4BC48C9E" w14:textId="2A45FA8B" w:rsidR="00234D00" w:rsidRPr="00A043C2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Verhaltensdri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(Concept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t)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zugrunde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Datenverteilungen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schleichenden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Systemverhaltens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ührt.</w:t>
      </w:r>
    </w:p>
    <w:p w14:paraId="4E537332" w14:textId="50420894" w:rsidR="00234D00" w:rsidRPr="00A043C2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Exploration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vs.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Exploitation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orcement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Strategien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unvorhersehbarem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kann.</w:t>
      </w:r>
    </w:p>
    <w:p w14:paraId="72773148" w14:textId="4EC8748F" w:rsidR="00234D00" w:rsidRPr="00A043C2" w:rsidRDefault="00234D00" w:rsidP="00234D00">
      <w:pPr>
        <w:numPr>
          <w:ilvl w:val="0"/>
          <w:numId w:val="17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Verdeckte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scheinbar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Rand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versagen.</w:t>
      </w:r>
    </w:p>
    <w:p w14:paraId="61AA9B7A" w14:textId="77777777" w:rsidR="00234D00" w:rsidRPr="00A043C2" w:rsidRDefault="00322CDB" w:rsidP="00234D00">
      <w:pPr>
        <w:rPr>
          <w:rFonts w:ascii="Aptos" w:hAnsi="Aptos"/>
        </w:rPr>
      </w:pPr>
      <w:r>
        <w:pict w14:anchorId="6DD3EE5D">
          <v:rect id="Horizontal Line 1539" o:spid="_x0000_s21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91B8F21" w14:textId="0DAFDAD2" w:rsidR="00234D00" w:rsidRPr="00A043C2" w:rsidRDefault="00234D00" w:rsidP="00F125DD">
      <w:pPr>
        <w:pStyle w:val="berschrift5"/>
      </w:pPr>
      <w:r w:rsidRPr="00A043C2">
        <w:t>2.</w:t>
      </w:r>
      <w:r w:rsidR="00A043C2">
        <w:t xml:space="preserve"> </w:t>
      </w:r>
      <w:r w:rsidRPr="00A043C2">
        <w:t>Testorakel-Problem</w:t>
      </w:r>
    </w:p>
    <w:p w14:paraId="614ECFD6" w14:textId="5FF83935" w:rsidR="00234D00" w:rsidRPr="00A043C2" w:rsidRDefault="00234D00" w:rsidP="00234D00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Mechanismus,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schwierig:</w:t>
      </w:r>
    </w:p>
    <w:p w14:paraId="27881F55" w14:textId="0124C6BE" w:rsidR="00234D00" w:rsidRPr="00A043C2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klare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inition,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„korrektes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Sprachverarbeitung.</w:t>
      </w:r>
    </w:p>
    <w:p w14:paraId="2C26CA82" w14:textId="313BB038" w:rsidR="00234D00" w:rsidRPr="00A043C2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Subjektivität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hängt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Urteil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Chatbots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ehlungssystemen).</w:t>
      </w:r>
    </w:p>
    <w:p w14:paraId="6733B3C4" w14:textId="1CA464BA" w:rsidR="00234D00" w:rsidRPr="00A043C2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Unvollständige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Ground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Truth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ügbaren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decken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ab.</w:t>
      </w:r>
    </w:p>
    <w:p w14:paraId="45845E8A" w14:textId="2579441F" w:rsidR="00234D00" w:rsidRPr="00A043C2" w:rsidRDefault="00234D00" w:rsidP="00234D00">
      <w:pPr>
        <w:numPr>
          <w:ilvl w:val="0"/>
          <w:numId w:val="17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Verallgemeinerung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abschneiden,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nicht.</w:t>
      </w:r>
    </w:p>
    <w:p w14:paraId="022BA309" w14:textId="77777777" w:rsidR="00234D00" w:rsidRPr="00A043C2" w:rsidRDefault="00322CDB" w:rsidP="00234D00">
      <w:pPr>
        <w:rPr>
          <w:rFonts w:ascii="Aptos" w:hAnsi="Aptos"/>
        </w:rPr>
      </w:pPr>
      <w:r>
        <w:pict w14:anchorId="68A5A907">
          <v:rect id="Horizontal Line 1538" o:spid="_x0000_s21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3ED364D" w14:textId="77777777" w:rsidR="00F125DD" w:rsidRDefault="00F125DD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5F1A4E02" w14:textId="7143DFCA" w:rsidR="00234D00" w:rsidRPr="00A043C2" w:rsidRDefault="00234D00" w:rsidP="00F125DD">
      <w:pPr>
        <w:pStyle w:val="berschrift5"/>
      </w:pPr>
      <w:r w:rsidRPr="00A043C2">
        <w:lastRenderedPageBreak/>
        <w:t>Mögliche</w:t>
      </w:r>
      <w:r w:rsidR="00A043C2">
        <w:t xml:space="preserve"> </w:t>
      </w:r>
      <w:r w:rsidRPr="00A043C2">
        <w:t>Lösungsansätze</w:t>
      </w:r>
    </w:p>
    <w:p w14:paraId="0F2F9659" w14:textId="5139A2D3" w:rsidR="00234D00" w:rsidRPr="00A043C2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Metamorphes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„richtig“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Input-Trans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erwartungsgemäß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verändert.</w:t>
      </w:r>
    </w:p>
    <w:p w14:paraId="2FA782DD" w14:textId="2CC0A520" w:rsidR="00234D00" w:rsidRPr="00A043C2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Robustheitstests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verrauschten,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manipulierten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Inputs.</w:t>
      </w:r>
    </w:p>
    <w:p w14:paraId="48542A68" w14:textId="0C05E0B3" w:rsidR="00234D00" w:rsidRPr="00A043C2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Monitoring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Betrieb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Kontinuierliche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Überwachung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Deployment.</w:t>
      </w:r>
    </w:p>
    <w:p w14:paraId="5FEBB49E" w14:textId="07C4196F" w:rsidR="00234D00" w:rsidRPr="00A043C2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(Explainable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AI)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bewerten.</w:t>
      </w:r>
    </w:p>
    <w:p w14:paraId="707CED42" w14:textId="738E69D3" w:rsidR="00234D00" w:rsidRPr="00A043C2" w:rsidRDefault="00234D00" w:rsidP="00234D00">
      <w:pPr>
        <w:numPr>
          <w:ilvl w:val="0"/>
          <w:numId w:val="17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Simulation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Szenarien-Tests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ahrzeuge)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wichtig.</w:t>
      </w:r>
    </w:p>
    <w:p w14:paraId="6DFAED2F" w14:textId="77777777" w:rsidR="002E1387" w:rsidRPr="00A043C2" w:rsidRDefault="002E1387" w:rsidP="00C3354C">
      <w:pPr>
        <w:rPr>
          <w:rFonts w:ascii="Aptos" w:hAnsi="Aptos"/>
        </w:rPr>
      </w:pPr>
    </w:p>
    <w:p w14:paraId="53EA1CE9" w14:textId="601BA013" w:rsidR="00C3354C" w:rsidRPr="00A043C2" w:rsidRDefault="00C3354C" w:rsidP="00C3354C">
      <w:pPr>
        <w:pStyle w:val="berschrift3"/>
        <w:rPr>
          <w:rFonts w:ascii="Aptos" w:hAnsi="Aptos"/>
        </w:rPr>
      </w:pPr>
      <w:bookmarkStart w:id="67" w:name="_Toc203514978"/>
      <w:r w:rsidRPr="00A043C2">
        <w:rPr>
          <w:rFonts w:ascii="Aptos" w:hAnsi="Aptos"/>
        </w:rPr>
        <w:t>8.2</w:t>
      </w:r>
      <w:r w:rsidR="00A043C2">
        <w:rPr>
          <w:rFonts w:ascii="Aptos" w:hAnsi="Aptos"/>
        </w:rPr>
        <w:t xml:space="preserve"> </w:t>
      </w:r>
      <w:r w:rsidR="00472566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472566" w:rsidRPr="00A043C2">
        <w:rPr>
          <w:rFonts w:ascii="Aptos" w:hAnsi="Aptos"/>
        </w:rPr>
        <w:t>werd</w:t>
      </w:r>
      <w:r w:rsidR="00E2171D"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="00E2171D" w:rsidRPr="00A043C2">
        <w:rPr>
          <w:rFonts w:ascii="Aptos" w:hAnsi="Aptos"/>
        </w:rPr>
        <w:t>autonome</w:t>
      </w:r>
      <w:r w:rsidR="00A043C2">
        <w:rPr>
          <w:rFonts w:ascii="Aptos" w:hAnsi="Aptos"/>
        </w:rPr>
        <w:t xml:space="preserve"> </w:t>
      </w:r>
      <w:r w:rsidR="00E2171D" w:rsidRPr="00A043C2">
        <w:rPr>
          <w:rFonts w:ascii="Aptos" w:hAnsi="Aptos"/>
        </w:rPr>
        <w:t>KI-basierende-Systeme</w:t>
      </w:r>
      <w:r w:rsidR="00A043C2">
        <w:rPr>
          <w:rFonts w:ascii="Aptos" w:hAnsi="Aptos"/>
        </w:rPr>
        <w:t xml:space="preserve"> </w:t>
      </w:r>
      <w:r w:rsidR="00E2171D" w:rsidRPr="00A043C2">
        <w:rPr>
          <w:rFonts w:ascii="Aptos" w:hAnsi="Aptos"/>
        </w:rPr>
        <w:t>getestet</w:t>
      </w:r>
      <w:bookmarkEnd w:id="67"/>
    </w:p>
    <w:p w14:paraId="576407B6" w14:textId="302C93F0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01556C24" w14:textId="1B8B77CE" w:rsidR="002E1387" w:rsidRPr="00A043C2" w:rsidRDefault="002E1387" w:rsidP="002E1387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getestet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Eingrei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benötigt?</w:t>
      </w:r>
    </w:p>
    <w:p w14:paraId="1DA02457" w14:textId="191CF96C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B64AF5C" w14:textId="4A4A8BB8" w:rsidR="00470E0E" w:rsidRPr="00A043C2" w:rsidRDefault="00470E0E" w:rsidP="00470E0E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autonomes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kritischen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Situationen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korrekt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entscheidet,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ob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menschliches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Eingrei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notwendig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anspruchsvoll,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Sicherheitskritik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Kontextverständnis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dynamische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geht.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Aspekte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Methoden,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kann:</w:t>
      </w:r>
    </w:p>
    <w:p w14:paraId="104A991C" w14:textId="597900DC" w:rsidR="00470E0E" w:rsidRPr="00F125DD" w:rsidRDefault="00322CDB" w:rsidP="00470E0E">
      <w:pPr>
        <w:rPr>
          <w:rStyle w:val="berschrift5Zchn"/>
        </w:rPr>
      </w:pPr>
      <w:r>
        <w:pict w14:anchorId="47A2A85D">
          <v:rect id="Horizontal Line 1537" o:spid="_x0000_s21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  <w:r w:rsidR="00470E0E" w:rsidRPr="00F125DD">
        <w:rPr>
          <w:rStyle w:val="berschrift5Zchn"/>
        </w:rPr>
        <w:t>1.</w:t>
      </w:r>
      <w:r w:rsidR="00A043C2" w:rsidRPr="00F125DD">
        <w:rPr>
          <w:rStyle w:val="berschrift5Zchn"/>
        </w:rPr>
        <w:t xml:space="preserve"> </w:t>
      </w:r>
      <w:r w:rsidR="00470E0E" w:rsidRPr="00F125DD">
        <w:rPr>
          <w:rStyle w:val="berschrift5Zchn"/>
        </w:rPr>
        <w:t>De</w:t>
      </w:r>
      <w:r w:rsidR="00745A54" w:rsidRPr="00F125DD">
        <w:rPr>
          <w:rStyle w:val="berschrift5Zchn"/>
        </w:rPr>
        <w:t>f</w:t>
      </w:r>
      <w:r w:rsidR="00470E0E" w:rsidRPr="00F125DD">
        <w:rPr>
          <w:rStyle w:val="berschrift5Zchn"/>
        </w:rPr>
        <w:t>inition</w:t>
      </w:r>
      <w:r w:rsidR="00A043C2" w:rsidRPr="00F125DD">
        <w:rPr>
          <w:rStyle w:val="berschrift5Zchn"/>
        </w:rPr>
        <w:t xml:space="preserve"> </w:t>
      </w:r>
      <w:r w:rsidR="00470E0E" w:rsidRPr="00F125DD">
        <w:rPr>
          <w:rStyle w:val="berschrift5Zchn"/>
        </w:rPr>
        <w:t>kritischer</w:t>
      </w:r>
      <w:r w:rsidR="00A043C2" w:rsidRPr="00F125DD">
        <w:rPr>
          <w:rStyle w:val="berschrift5Zchn"/>
        </w:rPr>
        <w:t xml:space="preserve"> </w:t>
      </w:r>
      <w:r w:rsidR="00470E0E" w:rsidRPr="00F125DD">
        <w:rPr>
          <w:rStyle w:val="berschrift5Zchn"/>
        </w:rPr>
        <w:t>Situationen</w:t>
      </w:r>
    </w:p>
    <w:p w14:paraId="18E083B7" w14:textId="249F1D46" w:rsidR="00470E0E" w:rsidRPr="00A043C2" w:rsidRDefault="00470E0E" w:rsidP="00470E0E">
      <w:pPr>
        <w:rPr>
          <w:rFonts w:ascii="Aptos" w:hAnsi="Aptos"/>
        </w:rPr>
      </w:pPr>
      <w:r w:rsidRPr="00A043C2">
        <w:rPr>
          <w:rFonts w:ascii="Aptos" w:hAnsi="Aptos"/>
        </w:rPr>
        <w:t>Zunächst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kritische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Situation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B.:</w:t>
      </w:r>
    </w:p>
    <w:p w14:paraId="7829D453" w14:textId="59D1278B" w:rsidR="00470E0E" w:rsidRPr="00A043C2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043C2">
        <w:rPr>
          <w:rFonts w:ascii="Aptos" w:hAnsi="Aptos"/>
        </w:rPr>
        <w:t>Sensor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widersprüchliche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</w:p>
    <w:p w14:paraId="77C373FA" w14:textId="218606BB" w:rsidR="00470E0E" w:rsidRPr="00A043C2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043C2">
        <w:rPr>
          <w:rFonts w:ascii="Aptos" w:hAnsi="Aptos"/>
        </w:rPr>
        <w:t>Unbekannte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Objekte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Umgebungen</w:t>
      </w:r>
    </w:p>
    <w:p w14:paraId="20453987" w14:textId="42D48922" w:rsidR="00470E0E" w:rsidRPr="00A043C2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043C2">
        <w:rPr>
          <w:rFonts w:ascii="Aptos" w:hAnsi="Aptos"/>
        </w:rPr>
        <w:t>Unsichere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niedrige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idenz)</w:t>
      </w:r>
    </w:p>
    <w:p w14:paraId="1ABCC5B0" w14:textId="2007AD46" w:rsidR="00470E0E" w:rsidRPr="00A043C2" w:rsidRDefault="00470E0E" w:rsidP="00470E0E">
      <w:pPr>
        <w:numPr>
          <w:ilvl w:val="0"/>
          <w:numId w:val="178"/>
        </w:numPr>
        <w:rPr>
          <w:rFonts w:ascii="Aptos" w:hAnsi="Aptos"/>
        </w:rPr>
      </w:pPr>
      <w:r w:rsidRPr="00A043C2">
        <w:rPr>
          <w:rFonts w:ascii="Aptos" w:hAnsi="Aptos"/>
        </w:rPr>
        <w:t>Gesetzlich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ambivalente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</w:p>
    <w:p w14:paraId="56F8BC04" w14:textId="4D6B81B9" w:rsidR="00470E0E" w:rsidRPr="00A043C2" w:rsidRDefault="00470E0E" w:rsidP="00470E0E">
      <w:pPr>
        <w:rPr>
          <w:rFonts w:ascii="Aptos" w:hAnsi="Aptos"/>
        </w:rPr>
      </w:pP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identi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iziert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simuliert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1F51BF72" w14:textId="77777777" w:rsidR="00470E0E" w:rsidRPr="00A043C2" w:rsidRDefault="00322CDB" w:rsidP="00470E0E">
      <w:pPr>
        <w:rPr>
          <w:rFonts w:ascii="Aptos" w:hAnsi="Aptos"/>
        </w:rPr>
      </w:pPr>
      <w:r>
        <w:pict w14:anchorId="75BC9387">
          <v:rect id="Horizontal Line 1536" o:spid="_x0000_s21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E2A31A9" w14:textId="6426BAD5" w:rsidR="00470E0E" w:rsidRPr="00A043C2" w:rsidRDefault="00470E0E" w:rsidP="00F125DD">
      <w:pPr>
        <w:pStyle w:val="berschrift5"/>
      </w:pPr>
      <w:r w:rsidRPr="00A043C2">
        <w:t>2.</w:t>
      </w:r>
      <w:r w:rsidR="00A043C2">
        <w:t xml:space="preserve"> </w:t>
      </w:r>
      <w:r w:rsidRPr="00A043C2">
        <w:t>Testmethoden</w:t>
      </w:r>
    </w:p>
    <w:p w14:paraId="53BFF18A" w14:textId="4B53541F" w:rsidR="00470E0E" w:rsidRPr="00A043C2" w:rsidRDefault="00470E0E" w:rsidP="00470E0E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a)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Szenarienbasiertes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</w:p>
    <w:p w14:paraId="05A23079" w14:textId="0C0FBFFA" w:rsidR="00470E0E" w:rsidRPr="00A043C2" w:rsidRDefault="00470E0E" w:rsidP="00470E0E">
      <w:pPr>
        <w:numPr>
          <w:ilvl w:val="0"/>
          <w:numId w:val="179"/>
        </w:numPr>
        <w:rPr>
          <w:rFonts w:ascii="Aptos" w:hAnsi="Aptos"/>
        </w:rPr>
      </w:pP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Simulationsumgebungen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CARLA,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LGSVL,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AirSim),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kontrollierte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erzeugen.</w:t>
      </w:r>
    </w:p>
    <w:p w14:paraId="3A2A56AB" w14:textId="14B00EC7" w:rsidR="00470E0E" w:rsidRPr="00A043C2" w:rsidRDefault="00470E0E" w:rsidP="00470E0E">
      <w:pPr>
        <w:numPr>
          <w:ilvl w:val="0"/>
          <w:numId w:val="179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ußgänger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tritt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plötzlich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handeln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alarmieren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muss?</w:t>
      </w:r>
    </w:p>
    <w:p w14:paraId="054BA741" w14:textId="5FC7E1D4" w:rsidR="00470E0E" w:rsidRPr="00A043C2" w:rsidRDefault="00470E0E" w:rsidP="00470E0E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b)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Unsicherheitsbasierte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</w:t>
      </w:r>
    </w:p>
    <w:p w14:paraId="425C26E1" w14:textId="684A048D" w:rsidR="00470E0E" w:rsidRPr="00A043C2" w:rsidRDefault="00470E0E" w:rsidP="00470E0E">
      <w:pPr>
        <w:numPr>
          <w:ilvl w:val="0"/>
          <w:numId w:val="180"/>
        </w:numPr>
        <w:rPr>
          <w:rFonts w:ascii="Aptos" w:hAnsi="Aptos"/>
        </w:rPr>
      </w:pP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hoher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Unsicherheit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verrauschte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Sensoren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widerspr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„</w:t>
      </w:r>
      <w:r w:rsidRPr="00A043C2">
        <w:rPr>
          <w:rFonts w:ascii="Aptos" w:hAnsi="Aptos"/>
        </w:rPr>
        <w:t>Handover</w:t>
      </w:r>
      <w:r w:rsidRPr="00A043C2">
        <w:rPr>
          <w:rFonts w:ascii="Aptos" w:hAnsi="Aptos" w:cs="Aptos"/>
        </w:rPr>
        <w:t>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schaltet.</w:t>
      </w:r>
    </w:p>
    <w:p w14:paraId="644C5D67" w14:textId="3E566BDF" w:rsidR="00470E0E" w:rsidRPr="00A043C2" w:rsidRDefault="00470E0E" w:rsidP="00470E0E">
      <w:pPr>
        <w:numPr>
          <w:ilvl w:val="0"/>
          <w:numId w:val="180"/>
        </w:numPr>
        <w:rPr>
          <w:rFonts w:ascii="Aptos" w:hAnsi="Aptos"/>
        </w:rPr>
      </w:pP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Bayesian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Networks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Monte-Carlo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Dropout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Unsicherheiten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quanti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izieren.</w:t>
      </w:r>
    </w:p>
    <w:p w14:paraId="60A82630" w14:textId="1267E4D3" w:rsidR="00470E0E" w:rsidRPr="00A043C2" w:rsidRDefault="00470E0E" w:rsidP="00470E0E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c)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Metamorphes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</w:p>
    <w:p w14:paraId="2DCDDD40" w14:textId="3DFE0F7D" w:rsidR="00470E0E" w:rsidRPr="00A043C2" w:rsidRDefault="00470E0E" w:rsidP="00470E0E">
      <w:pPr>
        <w:numPr>
          <w:ilvl w:val="0"/>
          <w:numId w:val="181"/>
        </w:num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semantisch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ähnlichen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unterschiedlich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reagiert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inkonsistentes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hinweisen.</w:t>
      </w:r>
    </w:p>
    <w:p w14:paraId="4DADA39C" w14:textId="505D5BBF" w:rsidR="00470E0E" w:rsidRPr="00A043C2" w:rsidRDefault="00470E0E" w:rsidP="00470E0E">
      <w:pPr>
        <w:rPr>
          <w:rFonts w:ascii="Aptos" w:hAnsi="Aptos"/>
          <w:b/>
          <w:bCs/>
          <w:lang w:val="en-US"/>
        </w:rPr>
      </w:pPr>
      <w:r w:rsidRPr="00A043C2">
        <w:rPr>
          <w:rFonts w:ascii="Aptos" w:hAnsi="Aptos"/>
          <w:b/>
          <w:bCs/>
          <w:lang w:val="en-US"/>
        </w:rPr>
        <w:lastRenderedPageBreak/>
        <w:t>d)</w:t>
      </w:r>
      <w:r w:rsidR="00A043C2">
        <w:rPr>
          <w:rFonts w:ascii="Aptos" w:hAnsi="Aptos"/>
          <w:b/>
          <w:bCs/>
          <w:lang w:val="en-US"/>
        </w:rPr>
        <w:t xml:space="preserve"> </w:t>
      </w:r>
      <w:r w:rsidRPr="00A043C2">
        <w:rPr>
          <w:rFonts w:ascii="Aptos" w:hAnsi="Aptos"/>
          <w:b/>
          <w:bCs/>
          <w:lang w:val="en-US"/>
        </w:rPr>
        <w:t>Human-in-the-Loop-Tests</w:t>
      </w:r>
    </w:p>
    <w:p w14:paraId="196A7CD4" w14:textId="76A07909" w:rsidR="00470E0E" w:rsidRPr="00A043C2" w:rsidRDefault="00470E0E" w:rsidP="00470E0E">
      <w:pPr>
        <w:numPr>
          <w:ilvl w:val="0"/>
          <w:numId w:val="182"/>
        </w:numPr>
        <w:rPr>
          <w:rFonts w:ascii="Aptos" w:hAnsi="Aptos"/>
        </w:rPr>
      </w:pPr>
      <w:r w:rsidRPr="00A043C2">
        <w:rPr>
          <w:rFonts w:ascii="Aptos" w:hAnsi="Aptos"/>
        </w:rPr>
        <w:t>Integrierte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Operatoren,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Momenten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verständlich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rechtzeitig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ordert.</w:t>
      </w:r>
    </w:p>
    <w:p w14:paraId="25438CBC" w14:textId="77777777" w:rsidR="00470E0E" w:rsidRPr="00A043C2" w:rsidRDefault="00322CDB" w:rsidP="00470E0E">
      <w:pPr>
        <w:rPr>
          <w:rFonts w:ascii="Aptos" w:hAnsi="Aptos"/>
        </w:rPr>
      </w:pPr>
      <w:r>
        <w:pict w14:anchorId="35EDC497">
          <v:rect id="Horizontal Line 1535" o:spid="_x0000_s21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B7AD939" w14:textId="0DB4526F" w:rsidR="00470E0E" w:rsidRPr="00A043C2" w:rsidRDefault="00470E0E" w:rsidP="004F0A82">
      <w:pPr>
        <w:pStyle w:val="berschrift5"/>
      </w:pPr>
      <w:r w:rsidRPr="00A043C2">
        <w:t>3.</w:t>
      </w:r>
      <w:r w:rsidR="00A043C2">
        <w:t xml:space="preserve"> </w:t>
      </w:r>
      <w:r w:rsidRPr="00A043C2">
        <w:t>Bewertungskriterien</w:t>
      </w:r>
    </w:p>
    <w:p w14:paraId="22EC19C7" w14:textId="3774A308" w:rsidR="00470E0E" w:rsidRPr="00A043C2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Reaktionszeit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schnell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Notwendigkeit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Eingrei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ens?</w:t>
      </w:r>
    </w:p>
    <w:p w14:paraId="56A5B85D" w14:textId="710DDC9D" w:rsidR="00470E0E" w:rsidRPr="00A043C2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idenzschwelle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gesetzt?</w:t>
      </w:r>
    </w:p>
    <w:p w14:paraId="2E9EB628" w14:textId="4713564E" w:rsidR="00470E0E" w:rsidRPr="00A043C2" w:rsidRDefault="00470E0E" w:rsidP="00470E0E">
      <w:pPr>
        <w:numPr>
          <w:ilvl w:val="0"/>
          <w:numId w:val="18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Kommunikation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ormiert?</w:t>
      </w:r>
    </w:p>
    <w:p w14:paraId="19BEE55D" w14:textId="3996B518" w:rsidR="00470E0E" w:rsidRPr="00A043C2" w:rsidRDefault="00745A54" w:rsidP="00470E0E">
      <w:pPr>
        <w:numPr>
          <w:ilvl w:val="0"/>
          <w:numId w:val="18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70E0E" w:rsidRPr="00A043C2">
        <w:rPr>
          <w:rFonts w:ascii="Aptos" w:hAnsi="Aptos"/>
          <w:b/>
          <w:bCs/>
        </w:rPr>
        <w:t>ehlalarme</w:t>
      </w:r>
      <w:r w:rsidR="00A043C2">
        <w:rPr>
          <w:rFonts w:ascii="Aptos" w:hAnsi="Aptos"/>
          <w:b/>
          <w:bCs/>
        </w:rPr>
        <w:t xml:space="preserve"> </w:t>
      </w:r>
      <w:r w:rsidR="00470E0E" w:rsidRPr="00A043C2">
        <w:rPr>
          <w:rFonts w:ascii="Aptos" w:hAnsi="Aptos"/>
          <w:b/>
          <w:bCs/>
        </w:rPr>
        <w:t>vs.</w:t>
      </w:r>
      <w:r w:rsidR="00A043C2">
        <w:rPr>
          <w:rFonts w:ascii="Aptos" w:hAnsi="Aptos"/>
          <w:b/>
          <w:bCs/>
        </w:rPr>
        <w:t xml:space="preserve"> </w:t>
      </w:r>
      <w:r w:rsidR="00470E0E" w:rsidRPr="00A043C2">
        <w:rPr>
          <w:rFonts w:ascii="Aptos" w:hAnsi="Aptos"/>
          <w:b/>
          <w:bCs/>
        </w:rPr>
        <w:t>verpasste</w:t>
      </w:r>
      <w:r w:rsidR="00A043C2">
        <w:rPr>
          <w:rFonts w:ascii="Aptos" w:hAnsi="Aptos"/>
          <w:b/>
          <w:bCs/>
        </w:rPr>
        <w:t xml:space="preserve"> </w:t>
      </w:r>
      <w:r w:rsidR="00470E0E" w:rsidRPr="00A043C2">
        <w:rPr>
          <w:rFonts w:ascii="Aptos" w:hAnsi="Aptos"/>
          <w:b/>
          <w:bCs/>
        </w:rPr>
        <w:t>Übergaben</w:t>
      </w:r>
      <w:r w:rsidR="00470E0E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Balance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unnötigen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Eingri</w:t>
      </w:r>
      <w:r w:rsidRPr="00A043C2">
        <w:rPr>
          <w:rFonts w:ascii="Aptos" w:hAnsi="Aptos"/>
        </w:rPr>
        <w:t>ff</w:t>
      </w:r>
      <w:r w:rsidR="00470E0E"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ge</w:t>
      </w:r>
      <w:r w:rsidRPr="00A043C2">
        <w:rPr>
          <w:rFonts w:ascii="Aptos" w:hAnsi="Aptos"/>
        </w:rPr>
        <w:t>f</w:t>
      </w:r>
      <w:r w:rsidR="00470E0E" w:rsidRPr="00A043C2">
        <w:rPr>
          <w:rFonts w:ascii="Aptos" w:hAnsi="Aptos"/>
        </w:rPr>
        <w:t>ährlichen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Unterlassungen.</w:t>
      </w:r>
    </w:p>
    <w:p w14:paraId="4B71E98A" w14:textId="77777777" w:rsidR="00470E0E" w:rsidRPr="00A043C2" w:rsidRDefault="00322CDB" w:rsidP="00470E0E">
      <w:pPr>
        <w:rPr>
          <w:rFonts w:ascii="Aptos" w:hAnsi="Aptos"/>
        </w:rPr>
      </w:pPr>
      <w:r>
        <w:pict w14:anchorId="0FCEC501">
          <v:rect id="Horizontal Line 1534" o:spid="_x0000_s21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C193B48" w14:textId="5F5F1ADA" w:rsidR="00470E0E" w:rsidRPr="00A043C2" w:rsidRDefault="00470E0E" w:rsidP="004F0A82">
      <w:pPr>
        <w:pStyle w:val="berschrift5"/>
      </w:pPr>
      <w:r w:rsidRPr="00A043C2">
        <w:t>4.</w:t>
      </w:r>
      <w:r w:rsidR="00A043C2">
        <w:t xml:space="preserve"> </w:t>
      </w:r>
      <w:r w:rsidRPr="00A043C2">
        <w:t>KI-spezi</w:t>
      </w:r>
      <w:r w:rsidR="00745A54" w:rsidRPr="00A043C2">
        <w:t>f</w:t>
      </w:r>
      <w:r w:rsidRPr="00A043C2">
        <w:t>ische</w:t>
      </w:r>
      <w:r w:rsidR="00A043C2">
        <w:t xml:space="preserve"> </w:t>
      </w:r>
      <w:r w:rsidRPr="00A043C2">
        <w:t>Heraus</w:t>
      </w:r>
      <w:r w:rsidR="00745A54" w:rsidRPr="00A043C2">
        <w:t>f</w:t>
      </w:r>
      <w:r w:rsidRPr="00A043C2">
        <w:t>orderungen</w:t>
      </w:r>
    </w:p>
    <w:p w14:paraId="1F04256E" w14:textId="39745686" w:rsidR="00470E0E" w:rsidRPr="00A043C2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Black-Box-Charakter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Übergabe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transparent.</w:t>
      </w:r>
    </w:p>
    <w:p w14:paraId="7D1CB291" w14:textId="06AC6080" w:rsidR="00470E0E" w:rsidRPr="00A043C2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Vertrauenswürdigkeit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seltene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untergraben.</w:t>
      </w:r>
    </w:p>
    <w:p w14:paraId="50FB5B10" w14:textId="3E17631B" w:rsidR="00470E0E" w:rsidRPr="00A043C2" w:rsidRDefault="00470E0E" w:rsidP="00470E0E">
      <w:pPr>
        <w:numPr>
          <w:ilvl w:val="0"/>
          <w:numId w:val="18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Domänenverschiebung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Situationen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stoßen,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vorkamen.</w:t>
      </w:r>
    </w:p>
    <w:p w14:paraId="55E14E5A" w14:textId="77777777" w:rsidR="00470E0E" w:rsidRPr="00A043C2" w:rsidRDefault="00322CDB" w:rsidP="00470E0E">
      <w:pPr>
        <w:rPr>
          <w:rFonts w:ascii="Aptos" w:hAnsi="Aptos"/>
        </w:rPr>
      </w:pPr>
      <w:r>
        <w:pict w14:anchorId="27D20FF2">
          <v:rect id="Horizontal Line 1533" o:spid="_x0000_s21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F87AEDC" w14:textId="3C5ACD1D" w:rsidR="00470E0E" w:rsidRPr="00A043C2" w:rsidRDefault="00470E0E" w:rsidP="004F0A82">
      <w:pPr>
        <w:pStyle w:val="berschrift5"/>
      </w:pPr>
      <w:r w:rsidRPr="00A043C2">
        <w:t>5.</w:t>
      </w:r>
      <w:r w:rsidR="00A043C2">
        <w:t xml:space="preserve"> </w:t>
      </w:r>
      <w:r w:rsidRPr="00A043C2">
        <w:t>Ergänzende</w:t>
      </w:r>
      <w:r w:rsidR="00A043C2">
        <w:t xml:space="preserve"> </w:t>
      </w:r>
      <w:r w:rsidRPr="00A043C2">
        <w:t>Maßnahmen</w:t>
      </w:r>
    </w:p>
    <w:p w14:paraId="534BF16E" w14:textId="775CD5E3" w:rsidR="00470E0E" w:rsidRPr="00A043C2" w:rsidRDefault="00470E0E" w:rsidP="00470E0E">
      <w:pPr>
        <w:numPr>
          <w:ilvl w:val="0"/>
          <w:numId w:val="18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Explainable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(XAI)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Übergabeentscheidungen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Akzeptanz.</w:t>
      </w:r>
    </w:p>
    <w:p w14:paraId="2379FC0E" w14:textId="17CA2A9D" w:rsidR="00470E0E" w:rsidRPr="00A043C2" w:rsidRDefault="00745A54" w:rsidP="00470E0E">
      <w:pPr>
        <w:numPr>
          <w:ilvl w:val="0"/>
          <w:numId w:val="18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70E0E" w:rsidRPr="00A043C2">
        <w:rPr>
          <w:rFonts w:ascii="Aptos" w:hAnsi="Aptos"/>
          <w:b/>
          <w:bCs/>
        </w:rPr>
        <w:t>ail-Sa</w:t>
      </w:r>
      <w:r w:rsidRPr="00A043C2">
        <w:rPr>
          <w:rFonts w:ascii="Aptos" w:hAnsi="Aptos"/>
          <w:b/>
          <w:bCs/>
        </w:rPr>
        <w:t>f</w:t>
      </w:r>
      <w:r w:rsidR="00470E0E" w:rsidRPr="00A043C2">
        <w:rPr>
          <w:rFonts w:ascii="Aptos" w:hAnsi="Aptos"/>
          <w:b/>
          <w:bCs/>
        </w:rPr>
        <w:t>e-Designs</w:t>
      </w:r>
      <w:r w:rsidR="00470E0E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unsicher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  <w:b/>
          <w:bCs/>
        </w:rPr>
        <w:t>immer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sichere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tre</w:t>
      </w:r>
      <w:r w:rsidRPr="00A043C2">
        <w:rPr>
          <w:rFonts w:ascii="Aptos" w:hAnsi="Aptos"/>
        </w:rPr>
        <w:t>ff</w:t>
      </w:r>
      <w:r w:rsidR="00470E0E"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(z.</w:t>
      </w:r>
      <w:r w:rsidR="00470E0E" w:rsidRPr="00A043C2">
        <w:rPr>
          <w:rFonts w:ascii="Arial" w:hAnsi="Arial" w:cs="Arial"/>
        </w:rPr>
        <w:t> </w:t>
      </w:r>
      <w:r w:rsidR="00470E0E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anhalten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470E0E" w:rsidRPr="00A043C2">
        <w:rPr>
          <w:rFonts w:ascii="Aptos" w:hAnsi="Aptos" w:cs="Aptos"/>
        </w:rPr>
        <w:t>Ü</w:t>
      </w:r>
      <w:r w:rsidR="00470E0E" w:rsidRPr="00A043C2">
        <w:rPr>
          <w:rFonts w:ascii="Aptos" w:hAnsi="Aptos"/>
        </w:rPr>
        <w:t>bergabe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470E0E" w:rsidRPr="00A043C2">
        <w:rPr>
          <w:rFonts w:ascii="Aptos" w:hAnsi="Aptos"/>
        </w:rPr>
        <w:t>ordern).</w:t>
      </w:r>
    </w:p>
    <w:p w14:paraId="19C75890" w14:textId="64DFD787" w:rsidR="00470E0E" w:rsidRPr="00A043C2" w:rsidRDefault="00470E0E" w:rsidP="00470E0E">
      <w:pPr>
        <w:numPr>
          <w:ilvl w:val="0"/>
          <w:numId w:val="18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Regulatorische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UNECE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21448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vorgeschrieben.</w:t>
      </w:r>
    </w:p>
    <w:p w14:paraId="3C176F2F" w14:textId="77777777" w:rsidR="00E579CB" w:rsidRPr="00A043C2" w:rsidRDefault="00E579CB" w:rsidP="00E579CB">
      <w:pPr>
        <w:rPr>
          <w:rFonts w:ascii="Aptos" w:hAnsi="Aptos"/>
        </w:rPr>
      </w:pPr>
    </w:p>
    <w:p w14:paraId="4599ACCC" w14:textId="03CDFE83" w:rsidR="00C3354C" w:rsidRPr="00A043C2" w:rsidRDefault="00C3354C" w:rsidP="00C3354C">
      <w:pPr>
        <w:pStyle w:val="berschrift3"/>
        <w:rPr>
          <w:rFonts w:ascii="Aptos" w:hAnsi="Aptos"/>
        </w:rPr>
      </w:pPr>
      <w:bookmarkStart w:id="68" w:name="_Toc203514979"/>
      <w:r w:rsidRPr="00A043C2">
        <w:rPr>
          <w:rFonts w:ascii="Aptos" w:hAnsi="Aptos"/>
        </w:rPr>
        <w:t>8.3</w:t>
      </w:r>
      <w:r w:rsidR="00A043C2">
        <w:rPr>
          <w:rFonts w:ascii="Aptos" w:hAnsi="Aptos"/>
        </w:rPr>
        <w:t xml:space="preserve"> </w:t>
      </w:r>
      <w:r w:rsidR="00B841DC" w:rsidRPr="00A043C2">
        <w:rPr>
          <w:rFonts w:ascii="Aptos" w:hAnsi="Aptos"/>
        </w:rPr>
        <w:t>KI-basiertes</w:t>
      </w:r>
      <w:r w:rsidR="00A043C2">
        <w:rPr>
          <w:rFonts w:ascii="Aptos" w:hAnsi="Aptos"/>
        </w:rPr>
        <w:t xml:space="preserve"> </w:t>
      </w:r>
      <w:r w:rsidR="00B841DC"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B841DC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B841DC"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B841DC"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="00B841DC" w:rsidRPr="00A043C2">
        <w:rPr>
          <w:rFonts w:ascii="Aptos" w:hAnsi="Aptos"/>
        </w:rPr>
        <w:t>en</w:t>
      </w:r>
      <w:bookmarkEnd w:id="68"/>
    </w:p>
    <w:p w14:paraId="3386F43D" w14:textId="1F3509A2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5B5491BD" w14:textId="7D44DD9F" w:rsidR="00C3354C" w:rsidRPr="00A043C2" w:rsidRDefault="00B841DC" w:rsidP="00C3354C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861E8A" w:rsidRPr="00A043C2">
        <w:rPr>
          <w:rFonts w:ascii="Aptos" w:hAnsi="Aptos"/>
        </w:rPr>
        <w:t>Methoden</w:t>
      </w:r>
      <w:r w:rsidR="00A043C2">
        <w:rPr>
          <w:rFonts w:ascii="Aptos" w:hAnsi="Aptos"/>
        </w:rPr>
        <w:t xml:space="preserve"> </w:t>
      </w:r>
      <w:r w:rsidR="00861E8A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861E8A"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="00861E8A"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="00861E8A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CE4AD8" w:rsidRPr="00A043C2">
        <w:rPr>
          <w:rFonts w:ascii="Aptos" w:hAnsi="Aptos"/>
        </w:rPr>
        <w:t>algorithmische,</w:t>
      </w:r>
      <w:r w:rsidR="00A043C2">
        <w:rPr>
          <w:rFonts w:ascii="Aptos" w:hAnsi="Aptos"/>
        </w:rPr>
        <w:t xml:space="preserve"> </w:t>
      </w:r>
      <w:r w:rsidR="00CE4AD8" w:rsidRPr="00A043C2">
        <w:rPr>
          <w:rFonts w:ascii="Aptos" w:hAnsi="Aptos"/>
        </w:rPr>
        <w:t>stichprobenartige</w:t>
      </w:r>
      <w:r w:rsidR="00A043C2">
        <w:rPr>
          <w:rFonts w:ascii="Aptos" w:hAnsi="Aptos"/>
        </w:rPr>
        <w:t xml:space="preserve"> </w:t>
      </w:r>
      <w:r w:rsidR="00CE4AD8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E4AD8" w:rsidRPr="00A043C2">
        <w:rPr>
          <w:rFonts w:ascii="Aptos" w:hAnsi="Aptos"/>
        </w:rPr>
        <w:t>ange</w:t>
      </w:r>
      <w:r w:rsidR="0046785A" w:rsidRPr="00A043C2">
        <w:rPr>
          <w:rFonts w:ascii="Aptos" w:hAnsi="Aptos"/>
        </w:rPr>
        <w:t>messene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KI-System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46785A" w:rsidRPr="00A043C2">
        <w:rPr>
          <w:rFonts w:ascii="Aptos" w:hAnsi="Aptos"/>
        </w:rPr>
        <w:t>erkennen?</w:t>
      </w:r>
    </w:p>
    <w:p w14:paraId="5667E7BC" w14:textId="0B9E3C35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F8C2D70" w14:textId="511AA068" w:rsidR="00455F54" w:rsidRPr="00A043C2" w:rsidRDefault="00455F54" w:rsidP="00455F54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algorithmischen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stichprobenartigen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angemessenen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(Bias)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Verlässlichkeit.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Überblick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Bias-Typen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geeignete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Methoden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ihrer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Erkennung</w:t>
      </w:r>
      <w:r w:rsidRPr="00A043C2">
        <w:rPr>
          <w:rFonts w:ascii="Aptos" w:hAnsi="Aptos"/>
        </w:rPr>
        <w:t>:</w:t>
      </w:r>
    </w:p>
    <w:p w14:paraId="1FB81D19" w14:textId="77777777" w:rsidR="00455F54" w:rsidRPr="00A043C2" w:rsidRDefault="00322CDB" w:rsidP="00455F54">
      <w:pPr>
        <w:rPr>
          <w:rFonts w:ascii="Aptos" w:hAnsi="Aptos"/>
        </w:rPr>
      </w:pPr>
      <w:r>
        <w:pict w14:anchorId="0F4917A0">
          <v:rect id="Horizontal Line 1532" o:spid="_x0000_s21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54101C6" w14:textId="1D2AD5D8" w:rsidR="00455F54" w:rsidRPr="00A043C2" w:rsidRDefault="00455F54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Algorithmische</w:t>
      </w:r>
      <w:r w:rsidR="00A043C2">
        <w:t xml:space="preserve"> </w:t>
      </w:r>
      <w:r w:rsidRPr="00A043C2">
        <w:t>Verzerrung</w:t>
      </w:r>
      <w:r w:rsidR="00A043C2">
        <w:t xml:space="preserve"> </w:t>
      </w:r>
      <w:r w:rsidRPr="00A043C2">
        <w:t>(Model</w:t>
      </w:r>
      <w:r w:rsidR="00A043C2">
        <w:t xml:space="preserve"> </w:t>
      </w:r>
      <w:r w:rsidRPr="00A043C2">
        <w:t>Bias)</w:t>
      </w:r>
    </w:p>
    <w:p w14:paraId="59EE03E3" w14:textId="39EA2092" w:rsidR="00455F54" w:rsidRPr="00A043C2" w:rsidRDefault="00455F54" w:rsidP="00455F54">
      <w:pPr>
        <w:rPr>
          <w:rFonts w:ascii="Aptos" w:hAnsi="Aptos"/>
        </w:rPr>
      </w:pP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entsteht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Weise,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unabhängig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2028E6A5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1B17F827" w14:textId="185F6EC3" w:rsidR="00455F54" w:rsidRPr="00A043C2" w:rsidRDefault="00455F54" w:rsidP="00455F54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lastRenderedPageBreak/>
        <w:t>Erkennungsmethoden:</w:t>
      </w:r>
    </w:p>
    <w:p w14:paraId="0197BE19" w14:textId="35214275" w:rsidR="00455F54" w:rsidRPr="00A043C2" w:rsidRDefault="00745A54" w:rsidP="00455F54">
      <w:pPr>
        <w:numPr>
          <w:ilvl w:val="0"/>
          <w:numId w:val="18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55F54" w:rsidRPr="00A043C2">
        <w:rPr>
          <w:rFonts w:ascii="Aptos" w:hAnsi="Aptos"/>
          <w:b/>
          <w:bCs/>
        </w:rPr>
        <w:t>airness-Metriken</w:t>
      </w:r>
      <w:r w:rsidR="00455F54" w:rsidRPr="00A043C2">
        <w:rPr>
          <w:rFonts w:ascii="Aptos" w:hAnsi="Aptos"/>
        </w:rPr>
        <w:t>:</w:t>
      </w:r>
    </w:p>
    <w:p w14:paraId="356474F6" w14:textId="012C6F14" w:rsidR="00455F54" w:rsidRPr="00A043C2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Demographic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Parity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="00A043C2" w:rsidRPr="00A043C2">
        <w:rPr>
          <w:rFonts w:ascii="Aptos" w:hAnsi="Aptos"/>
        </w:rPr>
        <w:t>gleichbehandelt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69E7DDD4" w14:textId="3FDBCDE5" w:rsidR="00455F54" w:rsidRPr="00A043C2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Equal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Opportunity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Chancen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</w:p>
    <w:p w14:paraId="7F35F8DC" w14:textId="7D5E113D" w:rsidR="00455F54" w:rsidRPr="00A043C2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Disparate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Impact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Ratio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Verhältnis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positiven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Gruppen.</w:t>
      </w:r>
    </w:p>
    <w:p w14:paraId="549910DF" w14:textId="5A229E97" w:rsidR="00455F54" w:rsidRPr="00A043C2" w:rsidRDefault="00745A54" w:rsidP="00455F54">
      <w:pPr>
        <w:numPr>
          <w:ilvl w:val="0"/>
          <w:numId w:val="18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55F54" w:rsidRPr="00A043C2">
        <w:rPr>
          <w:rFonts w:ascii="Aptos" w:hAnsi="Aptos"/>
          <w:b/>
          <w:bCs/>
        </w:rPr>
        <w:t>eature</w:t>
      </w:r>
      <w:r w:rsidR="00A043C2">
        <w:rPr>
          <w:rFonts w:ascii="Aptos" w:hAnsi="Aptos"/>
          <w:b/>
          <w:bCs/>
        </w:rPr>
        <w:t xml:space="preserve"> </w:t>
      </w:r>
      <w:r w:rsidR="00455F54" w:rsidRPr="00A043C2">
        <w:rPr>
          <w:rFonts w:ascii="Aptos" w:hAnsi="Aptos"/>
          <w:b/>
          <w:bCs/>
        </w:rPr>
        <w:t>Importance</w:t>
      </w:r>
      <w:r w:rsidR="00A043C2">
        <w:rPr>
          <w:rFonts w:ascii="Aptos" w:hAnsi="Aptos"/>
          <w:b/>
          <w:bCs/>
        </w:rPr>
        <w:t xml:space="preserve"> </w:t>
      </w:r>
      <w:r w:rsidR="00455F54" w:rsidRPr="00A043C2">
        <w:rPr>
          <w:rFonts w:ascii="Aptos" w:hAnsi="Aptos"/>
          <w:b/>
          <w:bCs/>
        </w:rPr>
        <w:t>Analyse</w:t>
      </w:r>
      <w:r w:rsidR="00455F54" w:rsidRPr="00A043C2">
        <w:rPr>
          <w:rFonts w:ascii="Aptos" w:hAnsi="Aptos"/>
        </w:rPr>
        <w:t>:</w:t>
      </w:r>
    </w:p>
    <w:p w14:paraId="0F292C15" w14:textId="4FA93836" w:rsidR="00455F54" w:rsidRPr="00A043C2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043C2">
        <w:rPr>
          <w:rFonts w:ascii="Aptos" w:hAnsi="Aptos"/>
        </w:rPr>
        <w:t>Zeigt,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Ethnie)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berm</w:t>
      </w:r>
      <w:r w:rsidRPr="00A043C2">
        <w:rPr>
          <w:rFonts w:ascii="Aptos" w:hAnsi="Aptos" w:cs="Aptos"/>
        </w:rPr>
        <w:t>äß</w:t>
      </w:r>
      <w:r w:rsidRPr="00A043C2">
        <w:rPr>
          <w:rFonts w:ascii="Aptos" w:hAnsi="Aptos"/>
        </w:rPr>
        <w:t>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</w:p>
    <w:p w14:paraId="398CD8C7" w14:textId="749A3C3A" w:rsidR="00455F54" w:rsidRPr="00A043C2" w:rsidRDefault="00455F54" w:rsidP="00455F54">
      <w:pPr>
        <w:numPr>
          <w:ilvl w:val="0"/>
          <w:numId w:val="18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Counter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actual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</w:t>
      </w:r>
      <w:r w:rsidRPr="00A043C2">
        <w:rPr>
          <w:rFonts w:ascii="Aptos" w:hAnsi="Aptos"/>
        </w:rPr>
        <w:t>:</w:t>
      </w:r>
    </w:p>
    <w:p w14:paraId="6B651824" w14:textId="09417296" w:rsidR="00455F54" w:rsidRPr="00A043C2" w:rsidRDefault="00455F54" w:rsidP="00455F54">
      <w:pPr>
        <w:numPr>
          <w:ilvl w:val="1"/>
          <w:numId w:val="186"/>
        </w:numPr>
        <w:rPr>
          <w:rFonts w:ascii="Aptos" w:hAnsi="Aptos"/>
        </w:rPr>
      </w:pP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bleibt,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Attribut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wird.</w:t>
      </w:r>
    </w:p>
    <w:p w14:paraId="205C12B8" w14:textId="77777777" w:rsidR="00455F54" w:rsidRPr="00A043C2" w:rsidRDefault="00322CDB" w:rsidP="00455F54">
      <w:pPr>
        <w:rPr>
          <w:rFonts w:ascii="Aptos" w:hAnsi="Aptos"/>
        </w:rPr>
      </w:pPr>
      <w:r>
        <w:pict w14:anchorId="7C063A36">
          <v:rect id="Horizontal Line 1531" o:spid="_x0000_s21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0746D737" w14:textId="22C5F0CA" w:rsidR="00455F54" w:rsidRPr="00A043C2" w:rsidRDefault="00455F54" w:rsidP="00F125DD">
      <w:pPr>
        <w:pStyle w:val="berschrift5"/>
      </w:pPr>
      <w:r w:rsidRPr="00A043C2">
        <w:t>2.</w:t>
      </w:r>
      <w:r w:rsidR="00A043C2">
        <w:t xml:space="preserve"> </w:t>
      </w:r>
      <w:r w:rsidRPr="00A043C2">
        <w:t>Stichprobenverzerrung</w:t>
      </w:r>
      <w:r w:rsidR="00A043C2">
        <w:t xml:space="preserve"> </w:t>
      </w:r>
      <w:r w:rsidRPr="00A043C2">
        <w:t>(Sampling</w:t>
      </w:r>
      <w:r w:rsidR="00A043C2">
        <w:t xml:space="preserve"> </w:t>
      </w:r>
      <w:r w:rsidRPr="00A043C2">
        <w:t>Bias)</w:t>
      </w:r>
    </w:p>
    <w:p w14:paraId="43BB1F90" w14:textId="6B6DA6FD" w:rsidR="00455F54" w:rsidRPr="00A043C2" w:rsidRDefault="00455F54" w:rsidP="00455F54">
      <w:pPr>
        <w:rPr>
          <w:rFonts w:ascii="Aptos" w:hAnsi="Aptos"/>
        </w:rPr>
      </w:pP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entsteht,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repräsentativ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7CB6B532" w14:textId="77777777" w:rsidR="00455F54" w:rsidRPr="00A043C2" w:rsidRDefault="00455F54" w:rsidP="00455F54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Erkennungsmethoden:</w:t>
      </w:r>
    </w:p>
    <w:p w14:paraId="08522FDC" w14:textId="77777777" w:rsidR="00455F54" w:rsidRPr="00A043C2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Datenvisualisierung</w:t>
      </w:r>
      <w:r w:rsidRPr="00A043C2">
        <w:rPr>
          <w:rFonts w:ascii="Aptos" w:hAnsi="Aptos"/>
        </w:rPr>
        <w:t>:</w:t>
      </w:r>
    </w:p>
    <w:p w14:paraId="5402C597" w14:textId="4C237FE7" w:rsidR="00455F54" w:rsidRPr="00A043C2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043C2">
        <w:rPr>
          <w:rFonts w:ascii="Aptos" w:hAnsi="Aptos"/>
        </w:rPr>
        <w:t>Histogramme,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Heatmaps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PCA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Verteilung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Attributen.</w:t>
      </w:r>
    </w:p>
    <w:p w14:paraId="09631451" w14:textId="2361D239" w:rsidR="00455F54" w:rsidRPr="00A043C2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Vergleich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Populationsdaten</w:t>
      </w:r>
      <w:r w:rsidRPr="00A043C2">
        <w:rPr>
          <w:rFonts w:ascii="Aptos" w:hAnsi="Aptos"/>
        </w:rPr>
        <w:t>:</w:t>
      </w:r>
    </w:p>
    <w:p w14:paraId="390F0E77" w14:textId="739A5CAB" w:rsidR="00455F54" w:rsidRPr="00A043C2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043C2">
        <w:rPr>
          <w:rFonts w:ascii="Aptos" w:hAnsi="Aptos"/>
        </w:rPr>
        <w:t>Abgleich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Datenverteilung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bekannten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demogra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erenzwerten.</w:t>
      </w:r>
    </w:p>
    <w:p w14:paraId="11AAB710" w14:textId="77777777" w:rsidR="00455F54" w:rsidRPr="00A043C2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Subgruppenanalyse</w:t>
      </w:r>
      <w:r w:rsidRPr="00A043C2">
        <w:rPr>
          <w:rFonts w:ascii="Aptos" w:hAnsi="Aptos"/>
        </w:rPr>
        <w:t>:</w:t>
      </w:r>
    </w:p>
    <w:p w14:paraId="5D3D8D65" w14:textId="2DB8227E" w:rsidR="00455F54" w:rsidRPr="00A043C2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043C2">
        <w:rPr>
          <w:rFonts w:ascii="Aptos" w:hAnsi="Aptos"/>
        </w:rPr>
        <w:t>Per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ormance-Messung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(Accuracy,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1,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Altersklassen,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Regionen).</w:t>
      </w:r>
    </w:p>
    <w:p w14:paraId="1D663874" w14:textId="77777777" w:rsidR="00455F54" w:rsidRPr="00A043C2" w:rsidRDefault="00455F54" w:rsidP="00455F54">
      <w:pPr>
        <w:numPr>
          <w:ilvl w:val="0"/>
          <w:numId w:val="18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Coverage-Analyse</w:t>
      </w:r>
      <w:r w:rsidRPr="00A043C2">
        <w:rPr>
          <w:rFonts w:ascii="Aptos" w:hAnsi="Aptos"/>
        </w:rPr>
        <w:t>:</w:t>
      </w:r>
    </w:p>
    <w:p w14:paraId="75908F08" w14:textId="4FB20350" w:rsidR="00455F54" w:rsidRPr="00A043C2" w:rsidRDefault="00455F54" w:rsidP="00455F54">
      <w:pPr>
        <w:numPr>
          <w:ilvl w:val="1"/>
          <w:numId w:val="187"/>
        </w:numPr>
        <w:rPr>
          <w:rFonts w:ascii="Aptos" w:hAnsi="Aptos"/>
        </w:rPr>
      </w:pP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ausreichend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42B6BF2A" w14:textId="6DBBDAA8" w:rsidR="00455F54" w:rsidRPr="00F125DD" w:rsidRDefault="00322CDB" w:rsidP="00455F54">
      <w:pPr>
        <w:rPr>
          <w:rStyle w:val="berschrift5Zchn"/>
        </w:rPr>
      </w:pPr>
      <w:r>
        <w:pict w14:anchorId="05ECF234">
          <v:rect id="Horizontal Line 1530" o:spid="_x0000_s21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  <w:r w:rsidR="00A043C2" w:rsidRPr="00F125DD">
        <w:rPr>
          <w:rStyle w:val="berschrift5Zchn"/>
        </w:rPr>
        <w:t xml:space="preserve"> </w:t>
      </w:r>
      <w:r w:rsidR="00455F54" w:rsidRPr="00F125DD">
        <w:rPr>
          <w:rStyle w:val="berschrift5Zchn"/>
        </w:rPr>
        <w:t>3.</w:t>
      </w:r>
      <w:r w:rsidR="00A043C2" w:rsidRPr="00F125DD">
        <w:rPr>
          <w:rStyle w:val="berschrift5Zchn"/>
        </w:rPr>
        <w:t xml:space="preserve"> </w:t>
      </w:r>
      <w:r w:rsidR="00455F54" w:rsidRPr="00F125DD">
        <w:rPr>
          <w:rStyle w:val="berschrift5Zchn"/>
        </w:rPr>
        <w:t>Angemessene</w:t>
      </w:r>
      <w:r w:rsidR="00A043C2" w:rsidRPr="00F125DD">
        <w:rPr>
          <w:rStyle w:val="berschrift5Zchn"/>
        </w:rPr>
        <w:t xml:space="preserve"> </w:t>
      </w:r>
      <w:r w:rsidR="00455F54" w:rsidRPr="00F125DD">
        <w:rPr>
          <w:rStyle w:val="berschrift5Zchn"/>
        </w:rPr>
        <w:t>Verzerrung</w:t>
      </w:r>
      <w:r w:rsidR="00A043C2" w:rsidRPr="00F125DD">
        <w:rPr>
          <w:rStyle w:val="berschrift5Zchn"/>
        </w:rPr>
        <w:t xml:space="preserve"> </w:t>
      </w:r>
      <w:r w:rsidR="00455F54" w:rsidRPr="00F125DD">
        <w:rPr>
          <w:rStyle w:val="berschrift5Zchn"/>
        </w:rPr>
        <w:t>(Justi</w:t>
      </w:r>
      <w:r w:rsidR="00745A54" w:rsidRPr="00F125DD">
        <w:rPr>
          <w:rStyle w:val="berschrift5Zchn"/>
        </w:rPr>
        <w:t>f</w:t>
      </w:r>
      <w:r w:rsidR="00455F54" w:rsidRPr="00F125DD">
        <w:rPr>
          <w:rStyle w:val="berschrift5Zchn"/>
        </w:rPr>
        <w:t>iable</w:t>
      </w:r>
      <w:r w:rsidR="00A043C2" w:rsidRPr="00F125DD">
        <w:rPr>
          <w:rStyle w:val="berschrift5Zchn"/>
        </w:rPr>
        <w:t xml:space="preserve"> </w:t>
      </w:r>
      <w:r w:rsidR="00455F54" w:rsidRPr="00F125DD">
        <w:rPr>
          <w:rStyle w:val="berschrift5Zchn"/>
        </w:rPr>
        <w:t>Bias)</w:t>
      </w:r>
    </w:p>
    <w:p w14:paraId="77D08A1E" w14:textId="76E57456" w:rsidR="00455F54" w:rsidRPr="00A043C2" w:rsidRDefault="00455F54" w:rsidP="00455F54">
      <w:pPr>
        <w:rPr>
          <w:rFonts w:ascii="Aptos" w:hAnsi="Aptos"/>
        </w:rPr>
      </w:pP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notwendigerweise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problematisch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gerecht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Altersgruppen).</w:t>
      </w:r>
    </w:p>
    <w:p w14:paraId="164F9544" w14:textId="77777777" w:rsidR="00455F54" w:rsidRPr="00A043C2" w:rsidRDefault="00455F54" w:rsidP="00455F54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Erkennungsmethoden:</w:t>
      </w:r>
    </w:p>
    <w:p w14:paraId="061E08A1" w14:textId="18AFEA67" w:rsidR="00455F54" w:rsidRPr="00A043C2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Domänenwissen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einbeziehen</w:t>
      </w:r>
      <w:r w:rsidRPr="00A043C2">
        <w:rPr>
          <w:rFonts w:ascii="Aptos" w:hAnsi="Aptos"/>
        </w:rPr>
        <w:t>:</w:t>
      </w:r>
    </w:p>
    <w:p w14:paraId="493DC16F" w14:textId="7551E676" w:rsidR="00455F54" w:rsidRPr="00A043C2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043C2">
        <w:rPr>
          <w:rFonts w:ascii="Aptos" w:hAnsi="Aptos"/>
        </w:rPr>
        <w:t>Experten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61329AF6" w14:textId="296D575C" w:rsidR="00455F54" w:rsidRPr="00A043C2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Causal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erence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/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Kausalanalyse</w:t>
      </w:r>
      <w:r w:rsidRPr="00A043C2">
        <w:rPr>
          <w:rFonts w:ascii="Aptos" w:hAnsi="Aptos"/>
        </w:rPr>
        <w:t>:</w:t>
      </w:r>
    </w:p>
    <w:p w14:paraId="6D6FAED3" w14:textId="4AE8471F" w:rsidR="00455F54" w:rsidRPr="00A043C2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043C2">
        <w:rPr>
          <w:rFonts w:ascii="Aptos" w:hAnsi="Aptos"/>
        </w:rPr>
        <w:t>Unterscheidung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Korrelation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Kausalität.</w:t>
      </w:r>
    </w:p>
    <w:p w14:paraId="7092BE39" w14:textId="515AFEBC" w:rsidR="00455F54" w:rsidRPr="00A043C2" w:rsidRDefault="00455F54" w:rsidP="00455F54">
      <w:pPr>
        <w:numPr>
          <w:ilvl w:val="0"/>
          <w:numId w:val="18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Sensitivity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Analysis</w:t>
      </w:r>
      <w:r w:rsidRPr="00A043C2">
        <w:rPr>
          <w:rFonts w:ascii="Aptos" w:hAnsi="Aptos"/>
        </w:rPr>
        <w:t>:</w:t>
      </w:r>
    </w:p>
    <w:p w14:paraId="48988E5D" w14:textId="44A0E5FF" w:rsidR="00455F54" w:rsidRPr="00A043C2" w:rsidRDefault="00455F54" w:rsidP="00455F54">
      <w:pPr>
        <w:numPr>
          <w:ilvl w:val="1"/>
          <w:numId w:val="188"/>
        </w:num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gerecht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ertigt?</w:t>
      </w:r>
    </w:p>
    <w:p w14:paraId="1F9A50CA" w14:textId="77777777" w:rsidR="00455F54" w:rsidRPr="00A043C2" w:rsidRDefault="00322CDB" w:rsidP="00455F54">
      <w:pPr>
        <w:rPr>
          <w:rFonts w:ascii="Aptos" w:hAnsi="Aptos"/>
        </w:rPr>
      </w:pPr>
      <w:r>
        <w:pict w14:anchorId="32037081">
          <v:rect id="Horizontal Line 1529" o:spid="_x0000_s21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3B41F8C" w14:textId="77777777" w:rsidR="00F125DD" w:rsidRDefault="00F125DD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7E1A2866" w14:textId="3B1C9CB2" w:rsidR="00455F54" w:rsidRPr="00A043C2" w:rsidRDefault="00455F54" w:rsidP="00F125DD">
      <w:pPr>
        <w:pStyle w:val="berschrift5"/>
      </w:pPr>
      <w:r w:rsidRPr="00A043C2">
        <w:lastRenderedPageBreak/>
        <w:t>Tools</w:t>
      </w:r>
      <w:r w:rsidR="00A043C2">
        <w:t xml:space="preserve"> </w:t>
      </w:r>
      <w:r w:rsidRPr="00A043C2">
        <w:t>&amp;</w:t>
      </w:r>
      <w:r w:rsidR="00A043C2">
        <w:t xml:space="preserve"> </w:t>
      </w:r>
      <w:r w:rsidR="00745A54" w:rsidRPr="00A043C2">
        <w:t>F</w:t>
      </w:r>
      <w:r w:rsidRPr="00A043C2">
        <w:t>rameworks</w:t>
      </w:r>
    </w:p>
    <w:p w14:paraId="4C8CDB26" w14:textId="70F7D01D" w:rsidR="00455F54" w:rsidRPr="00A043C2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IBM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360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(AI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360)</w:t>
      </w:r>
    </w:p>
    <w:p w14:paraId="52C011A7" w14:textId="1C450BD3" w:rsidR="00455F54" w:rsidRPr="00A043C2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Google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What-I</w:t>
      </w:r>
      <w:r w:rsidR="00745A54" w:rsidRPr="00A043C2">
        <w:rPr>
          <w:rFonts w:ascii="Aptos" w:hAnsi="Aptos"/>
          <w:b/>
          <w:bCs/>
        </w:rPr>
        <w:t>f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Tool</w:t>
      </w:r>
    </w:p>
    <w:p w14:paraId="2D720D22" w14:textId="721EA8F4" w:rsidR="00455F54" w:rsidRPr="00A043C2" w:rsidRDefault="00745A54" w:rsidP="00455F54">
      <w:pPr>
        <w:numPr>
          <w:ilvl w:val="0"/>
          <w:numId w:val="18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455F54" w:rsidRPr="00A043C2">
        <w:rPr>
          <w:rFonts w:ascii="Aptos" w:hAnsi="Aptos"/>
          <w:b/>
          <w:bCs/>
        </w:rPr>
        <w:t>airlearn</w:t>
      </w:r>
      <w:r w:rsidR="00A043C2">
        <w:rPr>
          <w:rFonts w:ascii="Aptos" w:hAnsi="Aptos"/>
          <w:b/>
          <w:bCs/>
        </w:rPr>
        <w:t xml:space="preserve"> </w:t>
      </w:r>
      <w:r w:rsidR="00455F54" w:rsidRPr="00A043C2">
        <w:rPr>
          <w:rFonts w:ascii="Aptos" w:hAnsi="Aptos"/>
          <w:b/>
          <w:bCs/>
        </w:rPr>
        <w:t>(Microso</w:t>
      </w:r>
      <w:r w:rsidRPr="00A043C2">
        <w:rPr>
          <w:rFonts w:ascii="Aptos" w:hAnsi="Aptos"/>
          <w:b/>
          <w:bCs/>
        </w:rPr>
        <w:t>f</w:t>
      </w:r>
      <w:r w:rsidR="00455F54" w:rsidRPr="00A043C2">
        <w:rPr>
          <w:rFonts w:ascii="Aptos" w:hAnsi="Aptos"/>
          <w:b/>
          <w:bCs/>
        </w:rPr>
        <w:t>t)</w:t>
      </w:r>
    </w:p>
    <w:p w14:paraId="0B6EA68C" w14:textId="31F03486" w:rsidR="00455F54" w:rsidRPr="00A043C2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SHAP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/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LIME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</w:p>
    <w:p w14:paraId="2EF8107E" w14:textId="51BFBF02" w:rsidR="00455F54" w:rsidRPr="00A043C2" w:rsidRDefault="00455F54" w:rsidP="00455F54">
      <w:pPr>
        <w:numPr>
          <w:ilvl w:val="0"/>
          <w:numId w:val="18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Datasheets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Datasets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(Gebru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al.)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Datensätzen</w:t>
      </w:r>
    </w:p>
    <w:p w14:paraId="665835C9" w14:textId="77777777" w:rsidR="00C3354C" w:rsidRPr="00A043C2" w:rsidRDefault="00C3354C" w:rsidP="00C3354C">
      <w:pPr>
        <w:rPr>
          <w:rFonts w:ascii="Aptos" w:hAnsi="Aptos"/>
        </w:rPr>
      </w:pPr>
    </w:p>
    <w:p w14:paraId="5F4401B3" w14:textId="558F0E45" w:rsidR="00C3354C" w:rsidRPr="00A043C2" w:rsidRDefault="00C3354C" w:rsidP="00C3354C">
      <w:pPr>
        <w:pStyle w:val="berschrift3"/>
        <w:rPr>
          <w:rFonts w:ascii="Aptos" w:hAnsi="Aptos"/>
        </w:rPr>
      </w:pPr>
      <w:bookmarkStart w:id="69" w:name="_Toc203514980"/>
      <w:r w:rsidRPr="00A043C2">
        <w:rPr>
          <w:rFonts w:ascii="Aptos" w:hAnsi="Aptos"/>
        </w:rPr>
        <w:t>8.4</w:t>
      </w:r>
      <w:r w:rsidR="00A043C2">
        <w:rPr>
          <w:rFonts w:ascii="Aptos" w:hAnsi="Aptos"/>
        </w:rPr>
        <w:t xml:space="preserve"> </w:t>
      </w:r>
      <w:r w:rsidR="005D2D61"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="005D2D61"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="002A1C74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bookmarkStart w:id="70" w:name="_Hlk203463547"/>
      <w:r w:rsidR="00CE6649" w:rsidRPr="00A043C2">
        <w:rPr>
          <w:rFonts w:ascii="Aptos" w:hAnsi="Aptos"/>
        </w:rPr>
        <w:t>probabilistische</w:t>
      </w:r>
      <w:r w:rsidR="00A043C2">
        <w:rPr>
          <w:rFonts w:ascii="Aptos" w:hAnsi="Aptos"/>
        </w:rPr>
        <w:t xml:space="preserve"> </w:t>
      </w:r>
      <w:bookmarkEnd w:id="70"/>
      <w:r w:rsidR="00CE6649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E6649" w:rsidRPr="00A043C2">
        <w:rPr>
          <w:rFonts w:ascii="Aptos" w:hAnsi="Aptos"/>
        </w:rPr>
        <w:t>nichtd</w:t>
      </w:r>
      <w:r w:rsidR="00421C20" w:rsidRPr="00A043C2">
        <w:rPr>
          <w:rFonts w:ascii="Aptos" w:hAnsi="Aptos"/>
        </w:rPr>
        <w:t>eterministische</w:t>
      </w:r>
      <w:r w:rsidR="00A043C2">
        <w:rPr>
          <w:rFonts w:ascii="Aptos" w:hAnsi="Aptos"/>
        </w:rPr>
        <w:t xml:space="preserve"> </w:t>
      </w:r>
      <w:r w:rsidR="00421C20"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="00421C20" w:rsidRPr="00A043C2">
        <w:rPr>
          <w:rFonts w:ascii="Aptos" w:hAnsi="Aptos"/>
        </w:rPr>
        <w:t>Systeme</w:t>
      </w:r>
      <w:bookmarkEnd w:id="69"/>
    </w:p>
    <w:p w14:paraId="4F021841" w14:textId="1317345F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1E69427E" w14:textId="1C51D091" w:rsidR="00C3354C" w:rsidRPr="00A043C2" w:rsidRDefault="008202D8" w:rsidP="00C3354C">
      <w:pPr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probabilistischer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0D5452" w:rsidRPr="00A043C2">
        <w:rPr>
          <w:rFonts w:ascii="Aptos" w:hAnsi="Aptos"/>
        </w:rPr>
        <w:t>nichtdeterministische</w:t>
      </w:r>
      <w:r w:rsidR="00731607"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="00731607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731607"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="00731607"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="00731607" w:rsidRPr="00A043C2">
        <w:rPr>
          <w:rFonts w:ascii="Aptos" w:hAnsi="Aptos"/>
        </w:rPr>
        <w:t>o</w:t>
      </w:r>
      <w:r w:rsidR="00AB35F2" w:rsidRPr="00A043C2">
        <w:rPr>
          <w:rFonts w:ascii="Aptos" w:hAnsi="Aptos"/>
        </w:rPr>
        <w:t>rdernd,</w:t>
      </w:r>
      <w:r w:rsidR="00A043C2">
        <w:rPr>
          <w:rFonts w:ascii="Aptos" w:hAnsi="Aptos"/>
        </w:rPr>
        <w:t xml:space="preserve"> </w:t>
      </w:r>
      <w:r w:rsidR="00AB35F2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Mehr</w:t>
      </w:r>
      <w:r w:rsidR="00745A54" w:rsidRPr="00A043C2">
        <w:rPr>
          <w:rFonts w:ascii="Aptos" w:hAnsi="Aptos"/>
        </w:rPr>
        <w:t>f</w:t>
      </w:r>
      <w:r w:rsidR="00C671E5" w:rsidRPr="00A043C2">
        <w:rPr>
          <w:rFonts w:ascii="Aptos" w:hAnsi="Aptos"/>
        </w:rPr>
        <w:t>achaus</w:t>
      </w:r>
      <w:r w:rsidR="00745A54" w:rsidRPr="00A043C2">
        <w:rPr>
          <w:rFonts w:ascii="Aptos" w:hAnsi="Aptos"/>
        </w:rPr>
        <w:t>f</w:t>
      </w:r>
      <w:r w:rsidR="00C671E5" w:rsidRPr="00A043C2">
        <w:rPr>
          <w:rFonts w:ascii="Aptos" w:hAnsi="Aptos"/>
        </w:rPr>
        <w:t>ührungen</w:t>
      </w:r>
      <w:r w:rsidR="00A043C2">
        <w:rPr>
          <w:rFonts w:ascii="Aptos" w:hAnsi="Aptos"/>
        </w:rPr>
        <w:t xml:space="preserve"> </w:t>
      </w:r>
      <w:r w:rsidR="00C671E5" w:rsidRPr="00A043C2">
        <w:rPr>
          <w:rFonts w:ascii="Aptos" w:hAnsi="Aptos"/>
        </w:rPr>
        <w:t>umgehen?</w:t>
      </w:r>
    </w:p>
    <w:p w14:paraId="47289D30" w14:textId="39A5EF4B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5150D70" w14:textId="409CF04D" w:rsidR="00933119" w:rsidRPr="00A043C2" w:rsidRDefault="00933119" w:rsidP="00933119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probabilistischer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nichtdeterministischer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simulationsbasierte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verteilte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immer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Hauptgründe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umgehen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kann:</w:t>
      </w:r>
    </w:p>
    <w:p w14:paraId="73B17EAA" w14:textId="77777777" w:rsidR="00933119" w:rsidRPr="00A043C2" w:rsidRDefault="00322CDB" w:rsidP="00933119">
      <w:pPr>
        <w:rPr>
          <w:rFonts w:ascii="Aptos" w:hAnsi="Aptos"/>
        </w:rPr>
      </w:pPr>
      <w:r>
        <w:pict w14:anchorId="0FFBB957">
          <v:rect id="Horizontal Line 1528" o:spid="_x0000_s214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B553F0F" w14:textId="63EBC4C0" w:rsidR="00933119" w:rsidRPr="00A043C2" w:rsidRDefault="00933119" w:rsidP="00F125DD">
      <w:pPr>
        <w:pStyle w:val="berschrift5"/>
      </w:pPr>
      <w:r w:rsidRPr="00A043C2">
        <w:t>Warum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so</w:t>
      </w:r>
      <w:r w:rsidR="00A043C2">
        <w:t xml:space="preserve"> </w:t>
      </w:r>
      <w:r w:rsidRPr="00A043C2">
        <w:t>schwierig?</w:t>
      </w:r>
    </w:p>
    <w:p w14:paraId="628CCE6B" w14:textId="77777777" w:rsidR="00A043C2" w:rsidRPr="00A043C2" w:rsidRDefault="00A043C2" w:rsidP="00933119">
      <w:pPr>
        <w:rPr>
          <w:rFonts w:ascii="Aptos" w:hAnsi="Aptos"/>
          <w:b/>
          <w:bCs/>
        </w:rPr>
      </w:pPr>
    </w:p>
    <w:p w14:paraId="106113AB" w14:textId="68A702C4" w:rsidR="00933119" w:rsidRPr="00A043C2" w:rsidRDefault="00933119" w:rsidP="004F0A82">
      <w:pPr>
        <w:pStyle w:val="berschrift6"/>
      </w:pPr>
      <w:r w:rsidRPr="00A043C2">
        <w:t>1.</w:t>
      </w:r>
      <w:r w:rsidR="00A043C2">
        <w:t xml:space="preserve"> </w:t>
      </w:r>
      <w:r w:rsidRPr="00A043C2">
        <w:t>Nicht-reproduzierbarkeit</w:t>
      </w:r>
    </w:p>
    <w:p w14:paraId="773C4C47" w14:textId="7683D152" w:rsidR="00933119" w:rsidRPr="00A043C2" w:rsidRDefault="00933119" w:rsidP="00933119">
      <w:pPr>
        <w:numPr>
          <w:ilvl w:val="0"/>
          <w:numId w:val="190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derselbe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Testlau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ern.</w:t>
      </w:r>
    </w:p>
    <w:p w14:paraId="5F4732BB" w14:textId="5A141C27" w:rsidR="00933119" w:rsidRPr="00A043C2" w:rsidRDefault="00745A54" w:rsidP="00933119">
      <w:pPr>
        <w:numPr>
          <w:ilvl w:val="0"/>
          <w:numId w:val="190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933119"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treten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möglicherweise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  <w:b/>
          <w:bCs/>
        </w:rPr>
        <w:t>nur</w:t>
      </w:r>
      <w:r w:rsidR="00A043C2">
        <w:rPr>
          <w:rFonts w:ascii="Aptos" w:hAnsi="Aptos"/>
          <w:b/>
          <w:bCs/>
        </w:rPr>
        <w:t xml:space="preserve"> </w:t>
      </w:r>
      <w:r w:rsidR="00933119" w:rsidRPr="00A043C2">
        <w:rPr>
          <w:rFonts w:ascii="Aptos" w:hAnsi="Aptos"/>
          <w:b/>
          <w:bCs/>
        </w:rPr>
        <w:t>sporadisch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au</w:t>
      </w:r>
      <w:r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(„Heisenbugs“).</w:t>
      </w:r>
    </w:p>
    <w:p w14:paraId="49722259" w14:textId="1EC4BF99" w:rsidR="00933119" w:rsidRPr="00A043C2" w:rsidRDefault="00933119" w:rsidP="004F0A82">
      <w:pPr>
        <w:pStyle w:val="berschrift6"/>
      </w:pPr>
      <w:r w:rsidRPr="00A043C2">
        <w:t>2.</w:t>
      </w:r>
      <w:r w:rsidR="00A043C2">
        <w:t xml:space="preserve"> </w:t>
      </w:r>
      <w:r w:rsidRPr="00A043C2">
        <w:t>Keine</w:t>
      </w:r>
      <w:r w:rsidR="00A043C2">
        <w:t xml:space="preserve"> </w:t>
      </w:r>
      <w:r w:rsidRPr="00A043C2">
        <w:t>klare</w:t>
      </w:r>
      <w:r w:rsidR="00A043C2">
        <w:t xml:space="preserve"> </w:t>
      </w:r>
      <w:r w:rsidRPr="00A043C2">
        <w:t>Erwartung</w:t>
      </w:r>
      <w:r w:rsidR="00A043C2">
        <w:t xml:space="preserve"> </w:t>
      </w:r>
      <w:r w:rsidRPr="00A043C2">
        <w:t>(Testorakel-Problem)</w:t>
      </w:r>
    </w:p>
    <w:p w14:paraId="3A9C982F" w14:textId="2D4DDAEA" w:rsidR="00933119" w:rsidRPr="00A043C2" w:rsidRDefault="00933119" w:rsidP="00933119">
      <w:pPr>
        <w:numPr>
          <w:ilvl w:val="0"/>
          <w:numId w:val="191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unklar,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„richtige“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stochastischen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Modellen.</w:t>
      </w:r>
    </w:p>
    <w:p w14:paraId="24871379" w14:textId="5513F77D" w:rsidR="00933119" w:rsidRPr="00A043C2" w:rsidRDefault="00933119" w:rsidP="004F0A82">
      <w:pPr>
        <w:pStyle w:val="berschrift6"/>
      </w:pPr>
      <w:r w:rsidRPr="00A043C2">
        <w:t>3.</w:t>
      </w:r>
      <w:r w:rsidR="00A043C2">
        <w:t xml:space="preserve"> </w:t>
      </w:r>
      <w:r w:rsidRPr="00A043C2">
        <w:t>Statistische</w:t>
      </w:r>
      <w:r w:rsidR="00A043C2">
        <w:t xml:space="preserve"> </w:t>
      </w:r>
      <w:r w:rsidRPr="00A043C2">
        <w:t>Schwankungen</w:t>
      </w:r>
    </w:p>
    <w:p w14:paraId="6D02DEF9" w14:textId="2AF72DCA" w:rsidR="00933119" w:rsidRPr="00A043C2" w:rsidRDefault="00933119" w:rsidP="00933119">
      <w:pPr>
        <w:numPr>
          <w:ilvl w:val="0"/>
          <w:numId w:val="192"/>
        </w:numPr>
        <w:rPr>
          <w:rFonts w:ascii="Aptos" w:hAnsi="Aptos"/>
        </w:rPr>
      </w:pPr>
      <w:r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erschwert.</w:t>
      </w:r>
    </w:p>
    <w:p w14:paraId="2230E461" w14:textId="77EE7354" w:rsidR="00933119" w:rsidRPr="00A043C2" w:rsidRDefault="00933119" w:rsidP="004F0A82">
      <w:pPr>
        <w:pStyle w:val="berschrift6"/>
      </w:pPr>
      <w:r w:rsidRPr="00A043C2">
        <w:t>4.</w:t>
      </w:r>
      <w:r w:rsidR="00A043C2">
        <w:t xml:space="preserve"> </w:t>
      </w:r>
      <w:r w:rsidRPr="00A043C2">
        <w:t>Komplexe</w:t>
      </w:r>
      <w:r w:rsidR="00A043C2">
        <w:t xml:space="preserve"> </w:t>
      </w:r>
      <w:r w:rsidRPr="00A043C2">
        <w:t>Zustandsräume</w:t>
      </w:r>
    </w:p>
    <w:p w14:paraId="48B622B2" w14:textId="32CC75FF" w:rsidR="00933119" w:rsidRPr="00A043C2" w:rsidRDefault="00933119" w:rsidP="00933119">
      <w:pPr>
        <w:numPr>
          <w:ilvl w:val="0"/>
          <w:numId w:val="193"/>
        </w:num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Zustände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Ausgänge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riesig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unendlich.</w:t>
      </w:r>
    </w:p>
    <w:p w14:paraId="0E5DEF1E" w14:textId="77777777" w:rsidR="00933119" w:rsidRPr="00A043C2" w:rsidRDefault="00322CDB" w:rsidP="00933119">
      <w:pPr>
        <w:rPr>
          <w:rFonts w:ascii="Aptos" w:hAnsi="Aptos"/>
        </w:rPr>
      </w:pPr>
      <w:r>
        <w:pict w14:anchorId="6557CBD2">
          <v:rect id="Horizontal Line 1527" o:spid="_x0000_s214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4AB0D51" w14:textId="29B2407A" w:rsidR="00933119" w:rsidRDefault="00933119" w:rsidP="00F125DD">
      <w:pPr>
        <w:pStyle w:val="berschrift5"/>
      </w:pPr>
      <w:r w:rsidRPr="00A043C2">
        <w:t>Wie</w:t>
      </w:r>
      <w:r w:rsidR="00A043C2">
        <w:t xml:space="preserve"> </w:t>
      </w:r>
      <w:r w:rsidRPr="00A043C2">
        <w:t>kann</w:t>
      </w:r>
      <w:r w:rsidR="00A043C2">
        <w:t xml:space="preserve"> </w:t>
      </w:r>
      <w:r w:rsidRPr="00A043C2">
        <w:t>man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Mehr</w:t>
      </w:r>
      <w:r w:rsidR="00745A54" w:rsidRPr="00A043C2">
        <w:t>f</w:t>
      </w:r>
      <w:r w:rsidRPr="00A043C2">
        <w:t>achaus</w:t>
      </w:r>
      <w:r w:rsidR="00745A54" w:rsidRPr="00A043C2">
        <w:t>f</w:t>
      </w:r>
      <w:r w:rsidRPr="00A043C2">
        <w:t>ührungen</w:t>
      </w:r>
      <w:r w:rsidR="00A043C2">
        <w:t xml:space="preserve"> </w:t>
      </w:r>
      <w:r w:rsidRPr="00A043C2">
        <w:t>umgehen?</w:t>
      </w:r>
    </w:p>
    <w:p w14:paraId="4F62A82B" w14:textId="77777777" w:rsidR="00A043C2" w:rsidRPr="00A043C2" w:rsidRDefault="00A043C2" w:rsidP="00933119">
      <w:pPr>
        <w:rPr>
          <w:rFonts w:ascii="Aptos" w:hAnsi="Aptos"/>
        </w:rPr>
      </w:pPr>
    </w:p>
    <w:p w14:paraId="712AB7D6" w14:textId="55B831BF" w:rsidR="00933119" w:rsidRPr="00A043C2" w:rsidRDefault="00933119" w:rsidP="004F0A82">
      <w:pPr>
        <w:pStyle w:val="berschrift6"/>
      </w:pPr>
      <w:r w:rsidRPr="00A043C2">
        <w:t>1.</w:t>
      </w:r>
      <w:r w:rsidR="00A043C2">
        <w:t xml:space="preserve"> </w:t>
      </w:r>
      <w:r w:rsidRPr="00A043C2">
        <w:t>Wiederholte</w:t>
      </w:r>
      <w:r w:rsidR="00A043C2">
        <w:t xml:space="preserve"> </w:t>
      </w:r>
      <w:r w:rsidRPr="00A043C2">
        <w:t>Aus</w:t>
      </w:r>
      <w:r w:rsidR="00745A54" w:rsidRPr="00A043C2">
        <w:t>f</w:t>
      </w:r>
      <w:r w:rsidRPr="00A043C2">
        <w:t>ührung</w:t>
      </w:r>
      <w:r w:rsidR="00A043C2">
        <w:t xml:space="preserve"> </w:t>
      </w:r>
      <w:r w:rsidRPr="00A043C2">
        <w:t>(Multiple</w:t>
      </w:r>
      <w:r w:rsidR="00A043C2">
        <w:t xml:space="preserve"> </w:t>
      </w:r>
      <w:r w:rsidRPr="00A043C2">
        <w:t>Runs)</w:t>
      </w:r>
    </w:p>
    <w:p w14:paraId="0EDB7DAA" w14:textId="7B034B87" w:rsidR="00933119" w:rsidRPr="00A043C2" w:rsidRDefault="00745A54" w:rsidP="00933119">
      <w:pPr>
        <w:numPr>
          <w:ilvl w:val="0"/>
          <w:numId w:val="194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933119" w:rsidRPr="00A043C2">
        <w:rPr>
          <w:rFonts w:ascii="Aptos" w:hAnsi="Aptos"/>
        </w:rPr>
        <w:t>ühre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denselben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Test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  <w:b/>
          <w:bCs/>
        </w:rPr>
        <w:t>mehr</w:t>
      </w:r>
      <w:r w:rsidRPr="00A043C2">
        <w:rPr>
          <w:rFonts w:ascii="Aptos" w:hAnsi="Aptos"/>
          <w:b/>
          <w:bCs/>
        </w:rPr>
        <w:t>f</w:t>
      </w:r>
      <w:r w:rsidR="00933119" w:rsidRPr="00A043C2">
        <w:rPr>
          <w:rFonts w:ascii="Aptos" w:hAnsi="Aptos"/>
          <w:b/>
          <w:bCs/>
        </w:rPr>
        <w:t>ach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(z.</w:t>
      </w:r>
      <w:r w:rsidR="00933119" w:rsidRPr="00A043C2">
        <w:rPr>
          <w:rFonts w:ascii="Arial" w:hAnsi="Arial" w:cs="Arial"/>
        </w:rPr>
        <w:t> </w:t>
      </w:r>
      <w:r w:rsidR="00933119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30</w:t>
      </w:r>
      <w:r w:rsidR="00933119" w:rsidRPr="00A043C2">
        <w:rPr>
          <w:rFonts w:ascii="Aptos" w:hAnsi="Aptos" w:cs="Aptos"/>
        </w:rPr>
        <w:t>–</w:t>
      </w:r>
      <w:r w:rsidR="00933119" w:rsidRPr="00A043C2">
        <w:rPr>
          <w:rFonts w:ascii="Aptos" w:hAnsi="Aptos"/>
        </w:rPr>
        <w:t>100</w:t>
      </w:r>
      <w:r w:rsidR="00A043C2">
        <w:rPr>
          <w:rFonts w:ascii="Aptos" w:hAnsi="Aptos"/>
        </w:rPr>
        <w:t xml:space="preserve"> </w:t>
      </w:r>
      <w:r w:rsidR="00933119" w:rsidRPr="00A043C2">
        <w:rPr>
          <w:rFonts w:ascii="Aptos" w:hAnsi="Aptos"/>
        </w:rPr>
        <w:t>Mal).</w:t>
      </w:r>
    </w:p>
    <w:p w14:paraId="15708C0C" w14:textId="1002AFFB" w:rsidR="00933119" w:rsidRPr="00A043C2" w:rsidRDefault="00933119" w:rsidP="00933119">
      <w:pPr>
        <w:numPr>
          <w:ilvl w:val="0"/>
          <w:numId w:val="194"/>
        </w:numPr>
        <w:rPr>
          <w:rFonts w:ascii="Aptos" w:hAnsi="Aptos"/>
        </w:rPr>
      </w:pPr>
      <w:r w:rsidRPr="00A043C2">
        <w:rPr>
          <w:rFonts w:ascii="Aptos" w:hAnsi="Aptos"/>
        </w:rPr>
        <w:t>Sammle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Kennzahlen: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Mittelwert,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Varianz,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idenzintervalle</w:t>
      </w:r>
      <w:r w:rsidRPr="00A043C2">
        <w:rPr>
          <w:rFonts w:ascii="Aptos" w:hAnsi="Aptos"/>
        </w:rPr>
        <w:t>.</w:t>
      </w:r>
    </w:p>
    <w:p w14:paraId="19B95F0F" w14:textId="7CC34FDB" w:rsidR="00933119" w:rsidRPr="00A043C2" w:rsidRDefault="00933119" w:rsidP="00933119">
      <w:pPr>
        <w:numPr>
          <w:ilvl w:val="0"/>
          <w:numId w:val="194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95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akzeptable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Antwort.</w:t>
      </w:r>
      <w:r w:rsidRPr="00A043C2">
        <w:rPr>
          <w:rFonts w:ascii="Aptos" w:hAnsi="Aptos" w:cs="Aptos"/>
        </w:rPr>
        <w:t>“</w:t>
      </w:r>
    </w:p>
    <w:p w14:paraId="77808CDA" w14:textId="7D350AB8" w:rsidR="00933119" w:rsidRPr="00A043C2" w:rsidRDefault="00933119" w:rsidP="004F0A82">
      <w:pPr>
        <w:pStyle w:val="berschrift6"/>
      </w:pPr>
      <w:r w:rsidRPr="00A043C2">
        <w:t>2.</w:t>
      </w:r>
      <w:r w:rsidR="00A043C2">
        <w:t xml:space="preserve"> </w:t>
      </w:r>
      <w:r w:rsidRPr="00A043C2">
        <w:t>Statistische</w:t>
      </w:r>
      <w:r w:rsidR="00A043C2">
        <w:t xml:space="preserve"> </w:t>
      </w:r>
      <w:r w:rsidRPr="00A043C2">
        <w:t>Hypothesentests</w:t>
      </w:r>
    </w:p>
    <w:p w14:paraId="19A86F33" w14:textId="026A9C3F" w:rsidR="00933119" w:rsidRPr="00A043C2" w:rsidRDefault="00933119" w:rsidP="00933119">
      <w:pPr>
        <w:numPr>
          <w:ilvl w:val="0"/>
          <w:numId w:val="195"/>
        </w:numPr>
        <w:rPr>
          <w:rFonts w:ascii="Aptos" w:hAnsi="Aptos"/>
        </w:rPr>
      </w:pPr>
      <w:r w:rsidRPr="00A043C2">
        <w:rPr>
          <w:rFonts w:ascii="Aptos" w:hAnsi="Aptos"/>
        </w:rPr>
        <w:t>Verwende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t-Test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Chi²-Test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ANOVA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igurationen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bewerten.</w:t>
      </w:r>
    </w:p>
    <w:p w14:paraId="6DBEAF7F" w14:textId="3BC9D31B" w:rsidR="00933119" w:rsidRPr="00A043C2" w:rsidRDefault="00933119" w:rsidP="00933119">
      <w:pPr>
        <w:numPr>
          <w:ilvl w:val="0"/>
          <w:numId w:val="195"/>
        </w:numPr>
        <w:rPr>
          <w:rFonts w:ascii="Aptos" w:hAnsi="Aptos"/>
        </w:rPr>
      </w:pP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reich,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beobachtete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signi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ällig.</w:t>
      </w:r>
    </w:p>
    <w:p w14:paraId="26BAB0F5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475F8F47" w14:textId="3B72307B" w:rsidR="00933119" w:rsidRPr="00A043C2" w:rsidRDefault="00933119" w:rsidP="004F0A82">
      <w:pPr>
        <w:pStyle w:val="berschrift6"/>
      </w:pPr>
      <w:r w:rsidRPr="00A043C2">
        <w:lastRenderedPageBreak/>
        <w:t>3.</w:t>
      </w:r>
      <w:r w:rsidR="00A043C2">
        <w:t xml:space="preserve"> </w:t>
      </w:r>
      <w:r w:rsidRPr="00A043C2">
        <w:t>Robustheitsmetriken</w:t>
      </w:r>
    </w:p>
    <w:p w14:paraId="38085F40" w14:textId="37FC2883" w:rsidR="00933119" w:rsidRPr="00A043C2" w:rsidRDefault="00933119" w:rsidP="00933119">
      <w:pPr>
        <w:numPr>
          <w:ilvl w:val="0"/>
          <w:numId w:val="19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Worst-case-Analyse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ungünstigsten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abschneiden?</w:t>
      </w:r>
    </w:p>
    <w:p w14:paraId="343AE687" w14:textId="2DCD61A0" w:rsidR="00933119" w:rsidRPr="00A043C2" w:rsidRDefault="00933119" w:rsidP="00933119">
      <w:pPr>
        <w:numPr>
          <w:ilvl w:val="0"/>
          <w:numId w:val="19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Stabilitätsmetriken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schwankt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Änderungen?</w:t>
      </w:r>
    </w:p>
    <w:p w14:paraId="52AA9F6F" w14:textId="60DC9520" w:rsidR="00933119" w:rsidRPr="00A043C2" w:rsidRDefault="00933119" w:rsidP="004F0A82">
      <w:pPr>
        <w:pStyle w:val="berschrift6"/>
      </w:pPr>
      <w:r w:rsidRPr="00A043C2">
        <w:t>4.</w:t>
      </w:r>
      <w:r w:rsidR="00A043C2">
        <w:t xml:space="preserve"> </w:t>
      </w:r>
      <w:r w:rsidRPr="00A043C2">
        <w:t>Seed-Kontrolle</w:t>
      </w:r>
    </w:p>
    <w:p w14:paraId="76B34FB8" w14:textId="29B612AD" w:rsidR="00933119" w:rsidRPr="00A043C2" w:rsidRDefault="00933119" w:rsidP="00933119">
      <w:pPr>
        <w:numPr>
          <w:ilvl w:val="0"/>
          <w:numId w:val="197"/>
        </w:numPr>
        <w:rPr>
          <w:rFonts w:ascii="Aptos" w:hAnsi="Aptos"/>
        </w:rPr>
      </w:pPr>
      <w:r w:rsidRPr="00A043C2">
        <w:rPr>
          <w:rFonts w:ascii="Aptos" w:hAnsi="Aptos"/>
        </w:rPr>
        <w:t>Verwende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kontrollierte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allszahlen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Seeds),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reproduzierbarer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zumindest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Entwicklung.</w:t>
      </w:r>
    </w:p>
    <w:p w14:paraId="58064359" w14:textId="254DE5D4" w:rsidR="00933119" w:rsidRPr="00A043C2" w:rsidRDefault="00933119" w:rsidP="004F0A82">
      <w:pPr>
        <w:pStyle w:val="berschrift6"/>
      </w:pPr>
      <w:r w:rsidRPr="00A043C2">
        <w:t>5.</w:t>
      </w:r>
      <w:r w:rsidR="00A043C2">
        <w:t xml:space="preserve"> </w:t>
      </w:r>
      <w:r w:rsidRPr="00A043C2">
        <w:t>Vertrauensgrenzen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Toleranzbereiche</w:t>
      </w:r>
    </w:p>
    <w:p w14:paraId="035290C4" w14:textId="715CD139" w:rsidR="00933119" w:rsidRPr="00A043C2" w:rsidRDefault="00933119" w:rsidP="00933119">
      <w:pPr>
        <w:numPr>
          <w:ilvl w:val="0"/>
          <w:numId w:val="198"/>
        </w:numPr>
        <w:rPr>
          <w:rFonts w:ascii="Aptos" w:hAnsi="Aptos"/>
        </w:rPr>
      </w:pP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akzeptable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Schwankungsbereiche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Outputs.</w:t>
      </w:r>
    </w:p>
    <w:p w14:paraId="1188641B" w14:textId="1C95E1DA" w:rsidR="00933119" w:rsidRPr="00A043C2" w:rsidRDefault="00933119" w:rsidP="00933119">
      <w:pPr>
        <w:numPr>
          <w:ilvl w:val="0"/>
          <w:numId w:val="198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±5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Mittelwert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abweichen.</w:t>
      </w:r>
      <w:r w:rsidRPr="00A043C2">
        <w:rPr>
          <w:rFonts w:ascii="Aptos" w:hAnsi="Aptos" w:cs="Aptos"/>
        </w:rPr>
        <w:t>“</w:t>
      </w:r>
    </w:p>
    <w:p w14:paraId="38751C6E" w14:textId="77777777" w:rsidR="00933119" w:rsidRPr="00A043C2" w:rsidRDefault="00322CDB" w:rsidP="00933119">
      <w:pPr>
        <w:rPr>
          <w:rFonts w:ascii="Aptos" w:hAnsi="Aptos"/>
        </w:rPr>
      </w:pPr>
      <w:r>
        <w:pict w14:anchorId="13F7A7FC">
          <v:rect id="Horizontal Line 1526" o:spid="_x0000_s214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FD0706A" w14:textId="406A1DBB" w:rsidR="00933119" w:rsidRPr="00A043C2" w:rsidRDefault="00933119" w:rsidP="00F125DD">
      <w:pPr>
        <w:pStyle w:val="berschrift5"/>
      </w:pPr>
      <w:r w:rsidRPr="00A043C2">
        <w:t>Tools</w:t>
      </w:r>
      <w:r w:rsidR="00A043C2">
        <w:t xml:space="preserve"> </w:t>
      </w:r>
      <w:r w:rsidRPr="00A043C2">
        <w:t>und</w:t>
      </w:r>
      <w:r w:rsidR="00A043C2">
        <w:t xml:space="preserve"> </w:t>
      </w:r>
      <w:r w:rsidR="00745A54" w:rsidRPr="00A043C2">
        <w:t>F</w:t>
      </w:r>
      <w:r w:rsidRPr="00A043C2">
        <w:t>rameworks</w:t>
      </w:r>
    </w:p>
    <w:p w14:paraId="7A758525" w14:textId="42387A0E" w:rsidR="00933119" w:rsidRPr="00A043C2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Hypothesis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(Python)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Property-based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Inputs.</w:t>
      </w:r>
    </w:p>
    <w:p w14:paraId="0981D95A" w14:textId="273CB9D8" w:rsidR="00933119" w:rsidRPr="00A043C2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Carlo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allstests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Auswertung.</w:t>
      </w:r>
    </w:p>
    <w:p w14:paraId="557BFD61" w14:textId="6D6FCA15" w:rsidR="00933119" w:rsidRPr="00A043C2" w:rsidRDefault="00933119" w:rsidP="00933119">
      <w:pPr>
        <w:numPr>
          <w:ilvl w:val="0"/>
          <w:numId w:val="19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Statistical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Checking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Simulation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ikation.</w:t>
      </w:r>
    </w:p>
    <w:p w14:paraId="43CB93CA" w14:textId="77777777" w:rsidR="00E579CB" w:rsidRPr="00A043C2" w:rsidRDefault="00E579CB" w:rsidP="00E579CB">
      <w:pPr>
        <w:rPr>
          <w:rFonts w:ascii="Aptos" w:hAnsi="Aptos"/>
        </w:rPr>
      </w:pPr>
    </w:p>
    <w:p w14:paraId="247D28B9" w14:textId="63A9F022" w:rsidR="00C3354C" w:rsidRPr="00A043C2" w:rsidRDefault="00F125DD" w:rsidP="0055695C">
      <w:pPr>
        <w:pStyle w:val="berschrift3"/>
      </w:pPr>
      <w:r>
        <w:t xml:space="preserve"> </w:t>
      </w:r>
      <w:bookmarkStart w:id="71" w:name="_Toc203514981"/>
      <w:r w:rsidR="00C3354C" w:rsidRPr="00A043C2">
        <w:t>8.5</w:t>
      </w:r>
      <w:r w:rsidR="00A043C2">
        <w:t xml:space="preserve"> </w:t>
      </w:r>
      <w:r w:rsidR="00ED7F36" w:rsidRPr="00A043C2">
        <w:t>Heraus</w:t>
      </w:r>
      <w:r w:rsidR="00745A54" w:rsidRPr="00A043C2">
        <w:t>f</w:t>
      </w:r>
      <w:r w:rsidR="00ED7F36" w:rsidRPr="00A043C2">
        <w:t>orderungen</w:t>
      </w:r>
      <w:r w:rsidR="00A043C2">
        <w:t xml:space="preserve"> </w:t>
      </w:r>
      <w:r w:rsidR="0058119C" w:rsidRPr="00A043C2">
        <w:t>beim</w:t>
      </w:r>
      <w:r w:rsidR="00A043C2">
        <w:t xml:space="preserve"> </w:t>
      </w:r>
      <w:r w:rsidR="0058119C" w:rsidRPr="00A043C2">
        <w:t>Testen,</w:t>
      </w:r>
      <w:r w:rsidR="00A043C2">
        <w:t xml:space="preserve"> </w:t>
      </w:r>
      <w:r w:rsidR="0058119C" w:rsidRPr="00A043C2">
        <w:t>die</w:t>
      </w:r>
      <w:r w:rsidR="00A043C2">
        <w:t xml:space="preserve"> </w:t>
      </w:r>
      <w:r w:rsidR="0058119C" w:rsidRPr="00A043C2">
        <w:t>durch</w:t>
      </w:r>
      <w:r w:rsidR="00A043C2">
        <w:t xml:space="preserve"> </w:t>
      </w:r>
      <w:r w:rsidR="0058119C" w:rsidRPr="00A043C2">
        <w:t>Komplexität</w:t>
      </w:r>
      <w:r w:rsidR="00A043C2">
        <w:t xml:space="preserve"> </w:t>
      </w:r>
      <w:r w:rsidR="0058119C" w:rsidRPr="00A043C2">
        <w:t>KI-basi</w:t>
      </w:r>
      <w:r w:rsidR="009425C0" w:rsidRPr="00A043C2">
        <w:t>erter</w:t>
      </w:r>
      <w:r w:rsidR="00A043C2">
        <w:t xml:space="preserve"> </w:t>
      </w:r>
      <w:r w:rsidR="009425C0" w:rsidRPr="00A043C2">
        <w:t>Systeme</w:t>
      </w:r>
      <w:r w:rsidR="00A043C2">
        <w:t xml:space="preserve"> </w:t>
      </w:r>
      <w:r w:rsidR="009425C0" w:rsidRPr="00A043C2">
        <w:t>entstehen?</w:t>
      </w:r>
      <w:bookmarkEnd w:id="71"/>
    </w:p>
    <w:p w14:paraId="7090150D" w14:textId="6510C2A0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62847760" w14:textId="5E29B905" w:rsidR="00C3354C" w:rsidRPr="00A043C2" w:rsidRDefault="0092120A" w:rsidP="00C3354C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komplexer</w:t>
      </w:r>
      <w:r w:rsidR="00A043C2">
        <w:rPr>
          <w:rFonts w:ascii="Aptos" w:hAnsi="Aptos"/>
        </w:rPr>
        <w:t xml:space="preserve"> </w:t>
      </w:r>
      <w:r w:rsidR="00EE106A" w:rsidRPr="00A043C2">
        <w:rPr>
          <w:rFonts w:ascii="Aptos" w:hAnsi="Aptos"/>
        </w:rPr>
        <w:t>KI-Systeme,</w:t>
      </w:r>
      <w:r w:rsidR="00A043C2">
        <w:rPr>
          <w:rFonts w:ascii="Aptos" w:hAnsi="Aptos"/>
        </w:rPr>
        <w:t xml:space="preserve"> </w:t>
      </w:r>
      <w:r w:rsidR="00EE106A"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="00EE106A"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="00EE106A" w:rsidRPr="00A043C2">
        <w:rPr>
          <w:rFonts w:ascii="Aptos" w:hAnsi="Aptos"/>
        </w:rPr>
        <w:t>mehrere</w:t>
      </w:r>
      <w:r w:rsidR="00A043C2">
        <w:rPr>
          <w:rFonts w:ascii="Aptos" w:hAnsi="Aptos"/>
        </w:rPr>
        <w:t xml:space="preserve"> </w:t>
      </w:r>
      <w:r w:rsidR="00EE106A" w:rsidRPr="00A043C2">
        <w:rPr>
          <w:rFonts w:ascii="Aptos" w:hAnsi="Aptos"/>
        </w:rPr>
        <w:t>intera</w:t>
      </w:r>
      <w:r w:rsidR="00D32B3E" w:rsidRPr="00A043C2">
        <w:rPr>
          <w:rFonts w:ascii="Aptos" w:hAnsi="Aptos"/>
        </w:rPr>
        <w:t>gierende</w:t>
      </w:r>
      <w:r w:rsidR="00A043C2">
        <w:rPr>
          <w:rFonts w:ascii="Aptos" w:hAnsi="Aptos"/>
        </w:rPr>
        <w:t xml:space="preserve"> </w:t>
      </w:r>
      <w:r w:rsidR="00D32B3E"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="00D32B3E" w:rsidRPr="00A043C2">
        <w:rPr>
          <w:rFonts w:ascii="Aptos" w:hAnsi="Aptos"/>
        </w:rPr>
        <w:t>beteiligt</w:t>
      </w:r>
      <w:r w:rsidR="00A043C2">
        <w:rPr>
          <w:rFonts w:ascii="Aptos" w:hAnsi="Aptos"/>
        </w:rPr>
        <w:t xml:space="preserve"> </w:t>
      </w:r>
      <w:r w:rsidR="00D32B3E" w:rsidRPr="00A043C2">
        <w:rPr>
          <w:rFonts w:ascii="Aptos" w:hAnsi="Aptos"/>
        </w:rPr>
        <w:t>sind?</w:t>
      </w:r>
    </w:p>
    <w:p w14:paraId="0EE48E0C" w14:textId="1AC56D60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14C14432" w14:textId="7A0B5198" w:rsidR="00FE448C" w:rsidRPr="00A043C2" w:rsidRDefault="00FE448C" w:rsidP="00FE448C">
      <w:pPr>
        <w:rPr>
          <w:rFonts w:ascii="Aptos" w:hAnsi="Aptos"/>
        </w:rPr>
      </w:pP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komplexer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KI-Systeme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mehreren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interagierenden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ahrzeugen,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intelligenten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Agentensystemen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multimodalen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KI-Anwendungen)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technische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Komplexität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Teststrategie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Probleme:</w:t>
      </w:r>
    </w:p>
    <w:p w14:paraId="5561F36D" w14:textId="77777777" w:rsidR="00FE448C" w:rsidRPr="00A043C2" w:rsidRDefault="00322CDB" w:rsidP="00FE448C">
      <w:pPr>
        <w:rPr>
          <w:rFonts w:ascii="Aptos" w:hAnsi="Aptos"/>
        </w:rPr>
      </w:pPr>
      <w:r>
        <w:pict w14:anchorId="050ADF34">
          <v:rect id="Horizontal Line 1525" o:spid="_x0000_s214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9C47E75" w14:textId="2E0E37EA" w:rsidR="00FE448C" w:rsidRPr="00A043C2" w:rsidRDefault="00FE448C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Intermodulare</w:t>
      </w:r>
      <w:r w:rsidR="00A043C2">
        <w:t xml:space="preserve"> </w:t>
      </w:r>
      <w:r w:rsidRPr="00A043C2">
        <w:t>Abhängigkeiten</w:t>
      </w:r>
    </w:p>
    <w:p w14:paraId="72340A85" w14:textId="77777777" w:rsidR="00FE448C" w:rsidRPr="00A043C2" w:rsidRDefault="00FE448C" w:rsidP="004F0A82">
      <w:pPr>
        <w:pStyle w:val="berschrift6"/>
      </w:pPr>
      <w:r w:rsidRPr="00A043C2">
        <w:t>Problem:</w:t>
      </w:r>
    </w:p>
    <w:p w14:paraId="51847D1D" w14:textId="05363B31" w:rsidR="00FE448C" w:rsidRPr="00A043C2" w:rsidRDefault="00FE448C" w:rsidP="00FE448C">
      <w:pPr>
        <w:numPr>
          <w:ilvl w:val="0"/>
          <w:numId w:val="200"/>
        </w:numPr>
        <w:rPr>
          <w:rFonts w:ascii="Aptos" w:hAnsi="Aptos"/>
        </w:rPr>
      </w:pP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lussen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gegenseitig,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Objekterkennungsmodell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Entscheidungsmodell.</w:t>
      </w:r>
    </w:p>
    <w:p w14:paraId="62C0917B" w14:textId="28E78E8A" w:rsidR="00FE448C" w:rsidRPr="00A043C2" w:rsidRDefault="00745A54" w:rsidP="00FE448C">
      <w:pPr>
        <w:numPr>
          <w:ilvl w:val="0"/>
          <w:numId w:val="200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FE448C"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  <w:b/>
          <w:bCs/>
        </w:rPr>
        <w:t>kaskadierend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au</w:t>
      </w:r>
      <w:r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andere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auswirken.</w:t>
      </w:r>
    </w:p>
    <w:p w14:paraId="109A149F" w14:textId="10B93148" w:rsidR="00FE448C" w:rsidRPr="00A043C2" w:rsidRDefault="00745A54" w:rsidP="004F0A82">
      <w:pPr>
        <w:pStyle w:val="berschrift6"/>
      </w:pPr>
      <w:r w:rsidRPr="00A043C2">
        <w:t>F</w:t>
      </w:r>
      <w:r w:rsidR="00FE448C" w:rsidRPr="00A043C2">
        <w:t>olge:</w:t>
      </w:r>
    </w:p>
    <w:p w14:paraId="0215D1AF" w14:textId="0F02D3B2" w:rsidR="00FE448C" w:rsidRPr="00A043C2" w:rsidRDefault="00745A54" w:rsidP="00FE448C">
      <w:pPr>
        <w:numPr>
          <w:ilvl w:val="0"/>
          <w:numId w:val="20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FE448C" w:rsidRPr="00A043C2">
        <w:rPr>
          <w:rFonts w:ascii="Aptos" w:hAnsi="Aptos"/>
          <w:b/>
          <w:bCs/>
        </w:rPr>
        <w:t>ehlersuche</w:t>
      </w:r>
      <w:r w:rsidR="00A043C2">
        <w:rPr>
          <w:rFonts w:ascii="Aptos" w:hAnsi="Aptos"/>
          <w:b/>
          <w:bCs/>
        </w:rPr>
        <w:t xml:space="preserve"> </w:t>
      </w:r>
      <w:r w:rsidR="00FE448C" w:rsidRPr="00A043C2">
        <w:rPr>
          <w:rFonts w:ascii="Aptos" w:hAnsi="Aptos"/>
          <w:b/>
          <w:bCs/>
        </w:rPr>
        <w:t>wird</w:t>
      </w:r>
      <w:r w:rsidR="00A043C2">
        <w:rPr>
          <w:rFonts w:ascii="Aptos" w:hAnsi="Aptos"/>
          <w:b/>
          <w:bCs/>
        </w:rPr>
        <w:t xml:space="preserve"> </w:t>
      </w:r>
      <w:r w:rsidR="00FE448C" w:rsidRPr="00A043C2">
        <w:rPr>
          <w:rFonts w:ascii="Aptos" w:hAnsi="Aptos"/>
          <w:b/>
          <w:bCs/>
        </w:rPr>
        <w:t>erschwert</w:t>
      </w:r>
      <w:r w:rsidR="00FE448C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da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unklar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wo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</w:t>
      </w:r>
      <w:r w:rsidR="00FE448C"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ursprünglich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entstanden</w:t>
      </w:r>
      <w:r w:rsidR="00A043C2">
        <w:rPr>
          <w:rFonts w:ascii="Aptos" w:hAnsi="Aptos"/>
        </w:rPr>
        <w:t xml:space="preserve"> </w:t>
      </w:r>
      <w:r w:rsidR="00FE448C" w:rsidRPr="00A043C2">
        <w:rPr>
          <w:rFonts w:ascii="Aptos" w:hAnsi="Aptos"/>
        </w:rPr>
        <w:t>ist.</w:t>
      </w:r>
    </w:p>
    <w:p w14:paraId="1A19E9B6" w14:textId="1BD9E65C" w:rsidR="00FE448C" w:rsidRPr="00A043C2" w:rsidRDefault="00FE448C" w:rsidP="00FE448C">
      <w:pPr>
        <w:numPr>
          <w:ilvl w:val="0"/>
          <w:numId w:val="20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Testisolierung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schwierig: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isoliert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Zusammenspiel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versagen.</w:t>
      </w:r>
    </w:p>
    <w:p w14:paraId="6F27BB5D" w14:textId="77777777" w:rsidR="00FE448C" w:rsidRPr="00A043C2" w:rsidRDefault="00322CDB" w:rsidP="00FE448C">
      <w:pPr>
        <w:rPr>
          <w:rFonts w:ascii="Aptos" w:hAnsi="Aptos"/>
        </w:rPr>
      </w:pPr>
      <w:r>
        <w:pict w14:anchorId="739191AF">
          <v:rect id="Horizontal Line 1524" o:spid="_x0000_s214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24BE43B" w14:textId="44FFF26E" w:rsidR="00FE448C" w:rsidRPr="00A043C2" w:rsidRDefault="00FE448C" w:rsidP="00F125DD">
      <w:pPr>
        <w:pStyle w:val="berschrift5"/>
      </w:pPr>
      <w:r w:rsidRPr="00A043C2">
        <w:t>2.</w:t>
      </w:r>
      <w:r w:rsidR="00A043C2">
        <w:t xml:space="preserve"> </w:t>
      </w:r>
      <w:r w:rsidRPr="00A043C2">
        <w:t>Nichtdeterminismus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emergentes</w:t>
      </w:r>
      <w:r w:rsidR="00A043C2">
        <w:t xml:space="preserve"> </w:t>
      </w:r>
      <w:r w:rsidRPr="00A043C2">
        <w:t>Verhalten</w:t>
      </w:r>
    </w:p>
    <w:p w14:paraId="147F989B" w14:textId="77777777" w:rsidR="00FE448C" w:rsidRPr="00A043C2" w:rsidRDefault="00FE448C" w:rsidP="004F0A82">
      <w:pPr>
        <w:pStyle w:val="berschrift6"/>
      </w:pPr>
      <w:r w:rsidRPr="00A043C2">
        <w:t>Problem:</w:t>
      </w:r>
    </w:p>
    <w:p w14:paraId="7E0E3EBB" w14:textId="46CB197D" w:rsidR="00FE448C" w:rsidRPr="00A043C2" w:rsidRDefault="00FE448C" w:rsidP="00FE448C">
      <w:pPr>
        <w:numPr>
          <w:ilvl w:val="0"/>
          <w:numId w:val="202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Gesamtsystem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direkt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Einzelkomponenten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ableitbar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038996A1" w14:textId="08DEC6AC" w:rsidR="00FE448C" w:rsidRPr="00A043C2" w:rsidRDefault="00FE448C" w:rsidP="00FE448C">
      <w:pPr>
        <w:numPr>
          <w:ilvl w:val="0"/>
          <w:numId w:val="202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orcement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Learning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Multi-Agenten-Systemen.</w:t>
      </w:r>
    </w:p>
    <w:p w14:paraId="66FE3517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50645A5B" w14:textId="0696EC91" w:rsidR="00FE448C" w:rsidRPr="00A043C2" w:rsidRDefault="00745A54" w:rsidP="004F0A82">
      <w:pPr>
        <w:pStyle w:val="berschrift6"/>
      </w:pPr>
      <w:r w:rsidRPr="00A043C2">
        <w:lastRenderedPageBreak/>
        <w:t>F</w:t>
      </w:r>
      <w:r w:rsidR="00FE448C" w:rsidRPr="00A043C2">
        <w:t>olge:</w:t>
      </w:r>
    </w:p>
    <w:p w14:paraId="34EB33EB" w14:textId="70E6459A" w:rsidR="00FE448C" w:rsidRPr="00A043C2" w:rsidRDefault="00FE448C" w:rsidP="00FE448C">
      <w:pPr>
        <w:numPr>
          <w:ilvl w:val="0"/>
          <w:numId w:val="20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Vorhersagbarkeit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Reproduzierbarkeit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eingeschränkt.</w:t>
      </w:r>
    </w:p>
    <w:p w14:paraId="3E339690" w14:textId="728CECCF" w:rsidR="00FE448C" w:rsidRPr="00A043C2" w:rsidRDefault="00FE448C" w:rsidP="00FE448C">
      <w:pPr>
        <w:numPr>
          <w:ilvl w:val="0"/>
          <w:numId w:val="203"/>
        </w:numPr>
        <w:rPr>
          <w:rFonts w:ascii="Aptos" w:hAnsi="Aptos"/>
        </w:rPr>
      </w:pPr>
      <w:r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grei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kurz.</w:t>
      </w:r>
    </w:p>
    <w:p w14:paraId="67F3D3AD" w14:textId="410EFA29" w:rsidR="00FE448C" w:rsidRPr="00F125DD" w:rsidRDefault="00322CDB" w:rsidP="00FE448C">
      <w:pPr>
        <w:rPr>
          <w:rStyle w:val="berschrift5Zchn"/>
        </w:rPr>
      </w:pPr>
      <w:r>
        <w:pict w14:anchorId="0B4B2529">
          <v:rect id="Horizontal Line 1523" o:spid="_x0000_s214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3.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Testorakel-Problem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au</w:t>
      </w:r>
      <w:r w:rsidR="00745A54" w:rsidRPr="00F125DD">
        <w:rPr>
          <w:rStyle w:val="berschrift5Zchn"/>
        </w:rPr>
        <w:t>f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Systemebene</w:t>
      </w:r>
    </w:p>
    <w:p w14:paraId="100C8032" w14:textId="77777777" w:rsidR="00FE448C" w:rsidRPr="00A043C2" w:rsidRDefault="00FE448C" w:rsidP="004F0A82">
      <w:pPr>
        <w:pStyle w:val="berschrift6"/>
      </w:pPr>
      <w:r w:rsidRPr="00A043C2">
        <w:t>Problem:</w:t>
      </w:r>
    </w:p>
    <w:p w14:paraId="4A9ECAAA" w14:textId="4B9023CD" w:rsidR="00FE448C" w:rsidRPr="00A043C2" w:rsidRDefault="00FE448C" w:rsidP="00FE448C">
      <w:pPr>
        <w:numPr>
          <w:ilvl w:val="0"/>
          <w:numId w:val="204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unklar,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„richtige“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Gesamtsystems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48D1C70E" w14:textId="6BBE2641" w:rsidR="00FE448C" w:rsidRPr="00A043C2" w:rsidRDefault="00FE448C" w:rsidP="00FE448C">
      <w:pPr>
        <w:numPr>
          <w:ilvl w:val="0"/>
          <w:numId w:val="204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Sprachverarbeitung,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Navigation,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ehlungssysteme).</w:t>
      </w:r>
    </w:p>
    <w:p w14:paraId="32CE421F" w14:textId="0DCC9584" w:rsidR="00FE448C" w:rsidRPr="00A043C2" w:rsidRDefault="00745A54" w:rsidP="004F0A82">
      <w:pPr>
        <w:pStyle w:val="berschrift6"/>
      </w:pPr>
      <w:r w:rsidRPr="00A043C2">
        <w:t>F</w:t>
      </w:r>
      <w:r w:rsidR="00FE448C" w:rsidRPr="00A043C2">
        <w:t>olge:</w:t>
      </w:r>
    </w:p>
    <w:p w14:paraId="2DCB7787" w14:textId="6F3DE176" w:rsidR="00FE448C" w:rsidRPr="00A043C2" w:rsidRDefault="00FE448C" w:rsidP="00FE448C">
      <w:pPr>
        <w:numPr>
          <w:ilvl w:val="0"/>
          <w:numId w:val="205"/>
        </w:numPr>
        <w:rPr>
          <w:rFonts w:ascii="Aptos" w:hAnsi="Aptos"/>
        </w:rPr>
      </w:pP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ormulieren.</w:t>
      </w:r>
    </w:p>
    <w:p w14:paraId="71B54ED5" w14:textId="03DCBFD3" w:rsidR="00FE448C" w:rsidRPr="00A043C2" w:rsidRDefault="00FE448C" w:rsidP="00FE448C">
      <w:pPr>
        <w:numPr>
          <w:ilvl w:val="0"/>
          <w:numId w:val="205"/>
        </w:num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braucht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heuristische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Bewertungsmethoden</w:t>
      </w:r>
      <w:r w:rsidRPr="00A043C2">
        <w:rPr>
          <w:rFonts w:ascii="Aptos" w:hAnsi="Aptos"/>
        </w:rPr>
        <w:t>.</w:t>
      </w:r>
    </w:p>
    <w:p w14:paraId="74EE54D9" w14:textId="70196905" w:rsidR="00FE448C" w:rsidRPr="00F125DD" w:rsidRDefault="00322CDB" w:rsidP="00FE448C">
      <w:pPr>
        <w:rPr>
          <w:rStyle w:val="berschrift5Zchn"/>
        </w:rPr>
      </w:pPr>
      <w:r>
        <w:pict w14:anchorId="374CA5A6">
          <v:rect id="Horizontal Line 1522" o:spid="_x0000_s214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4.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Heterogene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Modelle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und</w:t>
      </w:r>
      <w:r w:rsidR="00A043C2" w:rsidRPr="00F125DD">
        <w:rPr>
          <w:rStyle w:val="berschrift5Zchn"/>
        </w:rPr>
        <w:t xml:space="preserve"> </w:t>
      </w:r>
      <w:r w:rsidR="00FE448C" w:rsidRPr="00F125DD">
        <w:rPr>
          <w:rStyle w:val="berschrift5Zchn"/>
        </w:rPr>
        <w:t>Daten</w:t>
      </w:r>
      <w:r w:rsidR="00745A54" w:rsidRPr="00F125DD">
        <w:rPr>
          <w:rStyle w:val="berschrift5Zchn"/>
        </w:rPr>
        <w:t>f</w:t>
      </w:r>
      <w:r w:rsidR="00FE448C" w:rsidRPr="00F125DD">
        <w:rPr>
          <w:rStyle w:val="berschrift5Zchn"/>
        </w:rPr>
        <w:t>ormate</w:t>
      </w:r>
    </w:p>
    <w:p w14:paraId="7639F82C" w14:textId="77777777" w:rsidR="00FE448C" w:rsidRPr="00A043C2" w:rsidRDefault="00FE448C" w:rsidP="004F0A82">
      <w:pPr>
        <w:pStyle w:val="berschrift6"/>
      </w:pPr>
      <w:r w:rsidRPr="00A043C2">
        <w:t>Problem:</w:t>
      </w:r>
    </w:p>
    <w:p w14:paraId="28F2AD31" w14:textId="5FFEA264" w:rsidR="00FE448C" w:rsidRPr="00A043C2" w:rsidRDefault="00FE448C" w:rsidP="00FE448C">
      <w:pPr>
        <w:numPr>
          <w:ilvl w:val="0"/>
          <w:numId w:val="206"/>
        </w:numPr>
        <w:rPr>
          <w:rFonts w:ascii="Aptos" w:hAnsi="Aptos"/>
        </w:rPr>
      </w:pP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Architekturen,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Datenrepräsentationen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NLP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+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+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Zeitreihen).</w:t>
      </w:r>
    </w:p>
    <w:p w14:paraId="00EAF85D" w14:textId="238F1E4C" w:rsidR="00FE448C" w:rsidRPr="00A043C2" w:rsidRDefault="00FE448C" w:rsidP="00FE448C">
      <w:pPr>
        <w:numPr>
          <w:ilvl w:val="0"/>
          <w:numId w:val="206"/>
        </w:numPr>
        <w:rPr>
          <w:rFonts w:ascii="Aptos" w:hAnsi="Aptos"/>
        </w:rPr>
      </w:pP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Latenz,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Genauigkeit,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Robustheit.</w:t>
      </w:r>
    </w:p>
    <w:p w14:paraId="5146A6CE" w14:textId="1AF829B1" w:rsidR="00FE448C" w:rsidRPr="00A043C2" w:rsidRDefault="00745A54" w:rsidP="004F0A82">
      <w:pPr>
        <w:pStyle w:val="berschrift6"/>
      </w:pPr>
      <w:r w:rsidRPr="00A043C2">
        <w:t>F</w:t>
      </w:r>
      <w:r w:rsidR="00FE448C" w:rsidRPr="00A043C2">
        <w:t>olge:</w:t>
      </w:r>
    </w:p>
    <w:p w14:paraId="1E7A0E52" w14:textId="4B0AE64A" w:rsidR="00FE448C" w:rsidRPr="00A043C2" w:rsidRDefault="00FE448C" w:rsidP="00FE448C">
      <w:pPr>
        <w:numPr>
          <w:ilvl w:val="0"/>
          <w:numId w:val="20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Inkompatibilitäten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Integrations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ig.</w:t>
      </w:r>
    </w:p>
    <w:p w14:paraId="4B842ACB" w14:textId="6FFEADA9" w:rsidR="00FE448C" w:rsidRPr="00A043C2" w:rsidRDefault="00FE448C" w:rsidP="00FE448C">
      <w:pPr>
        <w:numPr>
          <w:ilvl w:val="0"/>
          <w:numId w:val="207"/>
        </w:numPr>
        <w:rPr>
          <w:rFonts w:ascii="Aptos" w:hAnsi="Aptos"/>
        </w:rPr>
      </w:pPr>
      <w:r w:rsidRPr="00A043C2">
        <w:rPr>
          <w:rFonts w:ascii="Aptos" w:hAnsi="Aptos"/>
        </w:rPr>
        <w:t>Testumgebungen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multimodal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lexibel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286A80C5" w14:textId="77777777" w:rsidR="00FE448C" w:rsidRPr="00A043C2" w:rsidRDefault="00322CDB" w:rsidP="00FE448C">
      <w:pPr>
        <w:rPr>
          <w:rFonts w:ascii="Aptos" w:hAnsi="Aptos"/>
        </w:rPr>
      </w:pPr>
      <w:r>
        <w:pict w14:anchorId="5E68D5AD">
          <v:rect id="Horizontal Line 1521" o:spid="_x0000_s214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8DAC2EF" w14:textId="514A5343" w:rsidR="00FE448C" w:rsidRPr="00A043C2" w:rsidRDefault="00FE448C" w:rsidP="00F125DD">
      <w:pPr>
        <w:pStyle w:val="berschrift5"/>
      </w:pPr>
      <w:r w:rsidRPr="00A043C2">
        <w:t>5.</w:t>
      </w:r>
      <w:r w:rsidR="00A043C2">
        <w:t xml:space="preserve"> </w:t>
      </w:r>
      <w:r w:rsidRPr="00A043C2">
        <w:t>Verdeckte</w:t>
      </w:r>
      <w:r w:rsidR="00A043C2">
        <w:t xml:space="preserve"> </w:t>
      </w:r>
      <w:r w:rsidR="00745A54" w:rsidRPr="00A043C2">
        <w:t>F</w:t>
      </w:r>
      <w:r w:rsidRPr="00A043C2">
        <w:t>ehler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Bias-Propagation</w:t>
      </w:r>
    </w:p>
    <w:p w14:paraId="1B751B99" w14:textId="77777777" w:rsidR="00FE448C" w:rsidRPr="00A043C2" w:rsidRDefault="00FE448C" w:rsidP="004F0A82">
      <w:pPr>
        <w:pStyle w:val="berschrift6"/>
      </w:pPr>
      <w:r w:rsidRPr="00A043C2">
        <w:t>Problem:</w:t>
      </w:r>
    </w:p>
    <w:p w14:paraId="76B08F13" w14:textId="5BD11663" w:rsidR="00FE448C" w:rsidRPr="00A043C2" w:rsidRDefault="00FE448C" w:rsidP="00FE448C">
      <w:pPr>
        <w:numPr>
          <w:ilvl w:val="0"/>
          <w:numId w:val="208"/>
        </w:num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verzerrte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Outputs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olgenden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erkannt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sogar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verstärkt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6E6DCB94" w14:textId="0389F7E5" w:rsidR="00FE448C" w:rsidRPr="00A043C2" w:rsidRDefault="00745A54" w:rsidP="004F0A82">
      <w:pPr>
        <w:pStyle w:val="berschrift6"/>
      </w:pPr>
      <w:r w:rsidRPr="00A043C2">
        <w:t>F</w:t>
      </w:r>
      <w:r w:rsidR="00FE448C" w:rsidRPr="00A043C2">
        <w:t>olge:</w:t>
      </w:r>
    </w:p>
    <w:p w14:paraId="0527DA64" w14:textId="52C538C7" w:rsidR="00FE448C" w:rsidRPr="00A043C2" w:rsidRDefault="00FE448C" w:rsidP="00FE448C">
      <w:pPr>
        <w:numPr>
          <w:ilvl w:val="0"/>
          <w:numId w:val="209"/>
        </w:numPr>
        <w:rPr>
          <w:rFonts w:ascii="Aptos" w:hAnsi="Aptos"/>
        </w:rPr>
      </w:pPr>
      <w:r w:rsidRPr="00A043C2">
        <w:rPr>
          <w:rFonts w:ascii="Aptos" w:hAnsi="Aptos"/>
        </w:rPr>
        <w:t>Bias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lokalisiert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„weitergetragen“.</w:t>
      </w:r>
    </w:p>
    <w:p w14:paraId="64F1D7E9" w14:textId="776D695A" w:rsidR="00FE448C" w:rsidRPr="00A043C2" w:rsidRDefault="00FE448C" w:rsidP="00FE448C">
      <w:pPr>
        <w:numPr>
          <w:ilvl w:val="0"/>
          <w:numId w:val="209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kritisch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sicherheitsrelevanten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Anwendungen.</w:t>
      </w:r>
    </w:p>
    <w:p w14:paraId="2CF4FE95" w14:textId="77777777" w:rsidR="00FE448C" w:rsidRPr="00A043C2" w:rsidRDefault="00322CDB" w:rsidP="00FE448C">
      <w:pPr>
        <w:rPr>
          <w:rFonts w:ascii="Aptos" w:hAnsi="Aptos"/>
        </w:rPr>
      </w:pPr>
      <w:r>
        <w:pict w14:anchorId="4CD1AB42">
          <v:rect id="Horizontal Line 1520" o:spid="_x0000_s214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4DD7540C" w14:textId="085B0232" w:rsidR="00FE448C" w:rsidRPr="00A043C2" w:rsidRDefault="00FE448C" w:rsidP="00F125DD">
      <w:pPr>
        <w:pStyle w:val="berschrift5"/>
      </w:pPr>
      <w:r w:rsidRPr="00A043C2">
        <w:t>Strategien</w:t>
      </w:r>
      <w:r w:rsidR="00A043C2">
        <w:t xml:space="preserve"> </w:t>
      </w:r>
      <w:r w:rsidRPr="00A043C2">
        <w:t>zur</w:t>
      </w:r>
      <w:r w:rsidR="00A043C2">
        <w:t xml:space="preserve"> </w:t>
      </w:r>
      <w:r w:rsidRPr="00A043C2">
        <w:t>Bewältigung</w:t>
      </w:r>
    </w:p>
    <w:p w14:paraId="58C039DB" w14:textId="11D52E82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Modularisiertes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Mocking/Stubbing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kontrollierte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Platzhalter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ersetzen.</w:t>
      </w:r>
    </w:p>
    <w:p w14:paraId="61787D2B" w14:textId="578AADC4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End-to-End-Tests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Szenarien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Realistische,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Abläu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simulieren.</w:t>
      </w:r>
    </w:p>
    <w:p w14:paraId="6666C910" w14:textId="42350AE8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Traceability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&amp;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Logging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Detaillierte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Protokollierung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Modellinteraktionen.</w:t>
      </w:r>
    </w:p>
    <w:p w14:paraId="103C60FA" w14:textId="15EF0E41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Sensitivity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&amp;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Ablation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deaktivieren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variieren.</w:t>
      </w:r>
    </w:p>
    <w:p w14:paraId="77611B74" w14:textId="0A6DAADD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Explainability-Tools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SHAP,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Attention-Visualisierungen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Modellentscheidungen.</w:t>
      </w:r>
    </w:p>
    <w:p w14:paraId="636719AA" w14:textId="0A07053A" w:rsidR="00FE448C" w:rsidRPr="00A043C2" w:rsidRDefault="00FE448C" w:rsidP="00FE448C">
      <w:pPr>
        <w:numPr>
          <w:ilvl w:val="0"/>
          <w:numId w:val="21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Simulation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&amp;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Digital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Twins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Virtuelle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Testumgebungen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Interaktionen.</w:t>
      </w:r>
    </w:p>
    <w:p w14:paraId="6FCCF26D" w14:textId="77777777" w:rsidR="00C3354C" w:rsidRPr="00A043C2" w:rsidRDefault="00C3354C" w:rsidP="00E579CB">
      <w:pPr>
        <w:rPr>
          <w:rFonts w:ascii="Aptos" w:hAnsi="Aptos"/>
        </w:rPr>
      </w:pPr>
    </w:p>
    <w:p w14:paraId="3E08B639" w14:textId="77777777" w:rsidR="00F125DD" w:rsidRDefault="00F125D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28"/>
          <w:szCs w:val="28"/>
        </w:rPr>
      </w:pPr>
      <w:r>
        <w:rPr>
          <w:rFonts w:ascii="Aptos" w:hAnsi="Aptos"/>
        </w:rPr>
        <w:br w:type="page"/>
      </w:r>
    </w:p>
    <w:p w14:paraId="797E594D" w14:textId="61F5CA01" w:rsidR="00C3354C" w:rsidRPr="00A043C2" w:rsidRDefault="00C3354C" w:rsidP="00C3354C">
      <w:pPr>
        <w:pStyle w:val="berschrift3"/>
        <w:rPr>
          <w:rFonts w:ascii="Aptos" w:hAnsi="Aptos"/>
        </w:rPr>
      </w:pPr>
      <w:bookmarkStart w:id="72" w:name="_Toc203514982"/>
      <w:r w:rsidRPr="00A043C2">
        <w:rPr>
          <w:rFonts w:ascii="Aptos" w:hAnsi="Aptos"/>
        </w:rPr>
        <w:lastRenderedPageBreak/>
        <w:t>8.6</w:t>
      </w:r>
      <w:r w:rsidR="00A043C2">
        <w:rPr>
          <w:rFonts w:ascii="Aptos" w:hAnsi="Aptos"/>
        </w:rPr>
        <w:t xml:space="preserve"> </w:t>
      </w:r>
      <w:r w:rsidR="004411A1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4411A1"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="005237FA" w:rsidRPr="00A043C2">
        <w:rPr>
          <w:rFonts w:ascii="Aptos" w:hAnsi="Aptos"/>
        </w:rPr>
        <w:t>Transparenz,</w:t>
      </w:r>
      <w:r w:rsidR="00A043C2">
        <w:rPr>
          <w:rFonts w:ascii="Aptos" w:hAnsi="Aptos"/>
        </w:rPr>
        <w:t xml:space="preserve"> </w:t>
      </w:r>
      <w:r w:rsidR="005237FA" w:rsidRPr="00A043C2">
        <w:rPr>
          <w:rFonts w:ascii="Aptos" w:hAnsi="Aptos"/>
        </w:rPr>
        <w:t>Interpretierbarkeit</w:t>
      </w:r>
      <w:r w:rsidR="00A043C2">
        <w:rPr>
          <w:rFonts w:ascii="Aptos" w:hAnsi="Aptos"/>
        </w:rPr>
        <w:t xml:space="preserve"> </w:t>
      </w:r>
      <w:r w:rsidR="00553978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553978"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="00553978" w:rsidRPr="00A043C2">
        <w:rPr>
          <w:rFonts w:ascii="Aptos" w:hAnsi="Aptos"/>
        </w:rPr>
        <w:t>KI</w:t>
      </w:r>
      <w:r w:rsidR="00AF247C" w:rsidRPr="00A043C2">
        <w:rPr>
          <w:rFonts w:ascii="Aptos" w:hAnsi="Aptos"/>
        </w:rPr>
        <w:t>-basierter</w:t>
      </w:r>
      <w:r w:rsidR="00A043C2">
        <w:rPr>
          <w:rFonts w:ascii="Aptos" w:hAnsi="Aptos"/>
        </w:rPr>
        <w:t xml:space="preserve"> </w:t>
      </w:r>
      <w:r w:rsidR="00AF247C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AF247C" w:rsidRPr="00A043C2">
        <w:rPr>
          <w:rFonts w:ascii="Aptos" w:hAnsi="Aptos"/>
        </w:rPr>
        <w:t>getestet</w:t>
      </w:r>
      <w:r w:rsidR="00A043C2">
        <w:rPr>
          <w:rFonts w:ascii="Aptos" w:hAnsi="Aptos"/>
        </w:rPr>
        <w:t xml:space="preserve"> </w:t>
      </w:r>
      <w:r w:rsidR="00AF247C" w:rsidRPr="00A043C2">
        <w:rPr>
          <w:rFonts w:ascii="Aptos" w:hAnsi="Aptos"/>
        </w:rPr>
        <w:t>werden</w:t>
      </w:r>
      <w:bookmarkEnd w:id="72"/>
    </w:p>
    <w:p w14:paraId="7F34D13C" w14:textId="18FB5FF2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284BEB27" w14:textId="31A339C4" w:rsidR="00C3354C" w:rsidRPr="00A043C2" w:rsidRDefault="001547D3" w:rsidP="00C3354C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Transparenz,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getestet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4E3986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spielt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z.B.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4E3986" w:rsidRPr="00A043C2">
        <w:rPr>
          <w:rFonts w:ascii="Aptos" w:hAnsi="Aptos"/>
        </w:rPr>
        <w:t>LIME</w:t>
      </w:r>
      <w:r w:rsidR="000F435E" w:rsidRPr="00A043C2">
        <w:rPr>
          <w:rFonts w:ascii="Aptos" w:hAnsi="Aptos"/>
        </w:rPr>
        <w:t>-Methode</w:t>
      </w:r>
      <w:r w:rsidR="00A043C2">
        <w:rPr>
          <w:rFonts w:ascii="Aptos" w:hAnsi="Aptos"/>
        </w:rPr>
        <w:t xml:space="preserve"> </w:t>
      </w:r>
      <w:r w:rsidR="000F435E" w:rsidRPr="00A043C2">
        <w:rPr>
          <w:rFonts w:ascii="Aptos" w:hAnsi="Aptos"/>
        </w:rPr>
        <w:t>dabei?</w:t>
      </w:r>
    </w:p>
    <w:p w14:paraId="0388F07E" w14:textId="14D8C88A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EF77F03" w14:textId="388BE9DE" w:rsidR="00973609" w:rsidRPr="00A043C2" w:rsidRDefault="00973609" w:rsidP="00973609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Transparenz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Interpretierbarkeit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(engl.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transparency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interpretability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explainability</w:t>
      </w:r>
      <w:r w:rsidRPr="00A043C2">
        <w:rPr>
          <w:rFonts w:ascii="Aptos" w:hAnsi="Aptos"/>
        </w:rPr>
        <w:t>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essenziell,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regulatorische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ormität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sicherzustellen.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Eigenscha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sensiblen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Justiz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ahren.</w:t>
      </w:r>
    </w:p>
    <w:p w14:paraId="47D04C90" w14:textId="77777777" w:rsidR="00973609" w:rsidRPr="00A043C2" w:rsidRDefault="00322CDB" w:rsidP="00973609">
      <w:pPr>
        <w:rPr>
          <w:rFonts w:ascii="Aptos" w:hAnsi="Aptos"/>
        </w:rPr>
      </w:pPr>
      <w:r>
        <w:pict w14:anchorId="00115091">
          <v:rect id="Horizontal Line 1519" o:spid="_x0000_s214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1D160C2D" w14:textId="47D73EED" w:rsidR="00973609" w:rsidRPr="00A043C2" w:rsidRDefault="00973609" w:rsidP="00F125DD">
      <w:pPr>
        <w:pStyle w:val="berschrift5"/>
      </w:pPr>
      <w:r w:rsidRPr="00A043C2">
        <w:t>Was</w:t>
      </w:r>
      <w:r w:rsidR="00A043C2">
        <w:t xml:space="preserve"> </w:t>
      </w:r>
      <w:r w:rsidRPr="00A043C2">
        <w:t>bedeuten</w:t>
      </w:r>
      <w:r w:rsidR="00A043C2">
        <w:t xml:space="preserve"> </w:t>
      </w:r>
      <w:r w:rsidRPr="00A043C2">
        <w:t>die</w:t>
      </w:r>
      <w:r w:rsidR="00A043C2">
        <w:t xml:space="preserve"> </w:t>
      </w:r>
      <w:r w:rsidRPr="00A043C2">
        <w:t>Begri</w:t>
      </w:r>
      <w:r w:rsidR="00745A54" w:rsidRPr="00A043C2">
        <w:t>ff</w:t>
      </w:r>
      <w:r w:rsidRPr="00A043C2">
        <w:t>e?</w:t>
      </w:r>
    </w:p>
    <w:p w14:paraId="71DDE858" w14:textId="49865D95" w:rsidR="00973609" w:rsidRPr="00A043C2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Transparenz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hinsichtlich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Struktur,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Entscheidungslogik?</w:t>
      </w:r>
    </w:p>
    <w:p w14:paraId="69277B8A" w14:textId="24A6F210" w:rsidR="00973609" w:rsidRPr="00A043C2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Interpretierbarkeit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verstehen?</w:t>
      </w:r>
    </w:p>
    <w:p w14:paraId="2ABB5BD7" w14:textId="57CBE0E7" w:rsidR="00973609" w:rsidRPr="00A043C2" w:rsidRDefault="00973609" w:rsidP="00973609">
      <w:pPr>
        <w:numPr>
          <w:ilvl w:val="0"/>
          <w:numId w:val="21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Erklärbarkeit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ssystem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erklären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wurde?</w:t>
      </w:r>
    </w:p>
    <w:p w14:paraId="41C05460" w14:textId="77777777" w:rsidR="00A043C2" w:rsidRDefault="00322CDB" w:rsidP="00973609">
      <w:pPr>
        <w:rPr>
          <w:rFonts w:ascii="Aptos" w:hAnsi="Aptos"/>
          <w:b/>
          <w:bCs/>
        </w:rPr>
      </w:pPr>
      <w:r>
        <w:pict w14:anchorId="34C60F95">
          <v:rect id="Horizontal Line 1518" o:spid="_x0000_s213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A830D95" w14:textId="6C54073E" w:rsidR="00973609" w:rsidRPr="00A043C2" w:rsidRDefault="00973609" w:rsidP="00F125DD">
      <w:pPr>
        <w:pStyle w:val="berschrift5"/>
      </w:pPr>
      <w:r w:rsidRPr="00A043C2">
        <w:t>Wie</w:t>
      </w:r>
      <w:r w:rsidR="00A043C2">
        <w:t xml:space="preserve"> </w:t>
      </w:r>
      <w:r w:rsidRPr="00A043C2">
        <w:t>kann</w:t>
      </w:r>
      <w:r w:rsidR="00A043C2">
        <w:t xml:space="preserve"> </w:t>
      </w:r>
      <w:r w:rsidRPr="00A043C2">
        <w:t>man</w:t>
      </w:r>
      <w:r w:rsidR="00A043C2">
        <w:t xml:space="preserve"> </w:t>
      </w:r>
      <w:r w:rsidRPr="00A043C2">
        <w:t>diese</w:t>
      </w:r>
      <w:r w:rsidR="00A043C2">
        <w:t xml:space="preserve"> </w:t>
      </w:r>
      <w:r w:rsidRPr="00A043C2">
        <w:t>Eigenscha</w:t>
      </w:r>
      <w:r w:rsidR="00745A54" w:rsidRPr="00A043C2">
        <w:t>f</w:t>
      </w:r>
      <w:r w:rsidRPr="00A043C2">
        <w:t>ten</w:t>
      </w:r>
      <w:r w:rsidR="00A043C2">
        <w:t xml:space="preserve"> </w:t>
      </w:r>
      <w:r w:rsidRPr="00A043C2">
        <w:t>testen?</w:t>
      </w:r>
    </w:p>
    <w:p w14:paraId="40ACFA4D" w14:textId="325C7B78" w:rsidR="00973609" w:rsidRPr="00A043C2" w:rsidRDefault="00973609" w:rsidP="004F0A82">
      <w:pPr>
        <w:pStyle w:val="berschrift6"/>
      </w:pPr>
      <w:r w:rsidRPr="00A043C2">
        <w:t>1.</w:t>
      </w:r>
      <w:r w:rsidR="00A043C2">
        <w:t xml:space="preserve"> </w:t>
      </w:r>
      <w:r w:rsidRPr="00A043C2">
        <w:t>Modellbasierte</w:t>
      </w:r>
      <w:r w:rsidR="00A043C2">
        <w:t xml:space="preserve"> </w:t>
      </w:r>
      <w:r w:rsidRPr="00A043C2">
        <w:t>Tests</w:t>
      </w:r>
    </w:p>
    <w:p w14:paraId="470B2866" w14:textId="3910E2D6" w:rsidR="00973609" w:rsidRPr="00A043C2" w:rsidRDefault="00973609" w:rsidP="00973609">
      <w:pPr>
        <w:numPr>
          <w:ilvl w:val="0"/>
          <w:numId w:val="21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White-Box-Analyse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interpretierten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Entscheidungsb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ume,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lineare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gepr</w:t>
      </w:r>
      <w:r w:rsidRPr="00A043C2">
        <w:rPr>
          <w:rFonts w:ascii="Aptos" w:hAnsi="Aptos" w:cs="Aptos"/>
        </w:rPr>
        <w:t>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Entscheidungslogik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1219B563" w14:textId="38C7442A" w:rsidR="00973609" w:rsidRPr="00A043C2" w:rsidRDefault="00973609" w:rsidP="00973609">
      <w:pPr>
        <w:numPr>
          <w:ilvl w:val="0"/>
          <w:numId w:val="21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Komplexitätsmetriken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Parameter,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Entscheidungsbäumen,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etc.</w:t>
      </w:r>
    </w:p>
    <w:p w14:paraId="7F5052C1" w14:textId="339E445F" w:rsidR="00973609" w:rsidRPr="00A043C2" w:rsidRDefault="00973609" w:rsidP="004F0A82">
      <w:pPr>
        <w:pStyle w:val="berschrift6"/>
      </w:pPr>
      <w:r w:rsidRPr="00A043C2">
        <w:t>2.</w:t>
      </w:r>
      <w:r w:rsidR="00A043C2">
        <w:t xml:space="preserve"> </w:t>
      </w:r>
      <w:r w:rsidRPr="00A043C2">
        <w:t>Erklärbarkeitstests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XAI-Methoden</w:t>
      </w:r>
    </w:p>
    <w:p w14:paraId="4783B45E" w14:textId="60750D67" w:rsidR="00973609" w:rsidRPr="00A043C2" w:rsidRDefault="00973609" w:rsidP="00973609">
      <w:pPr>
        <w:numPr>
          <w:ilvl w:val="0"/>
          <w:numId w:val="213"/>
        </w:numPr>
        <w:rPr>
          <w:rFonts w:ascii="Aptos" w:hAnsi="Aptos"/>
          <w:lang w:val="en-US"/>
        </w:rPr>
      </w:pPr>
      <w:r w:rsidRPr="00A043C2">
        <w:rPr>
          <w:rFonts w:ascii="Aptos" w:hAnsi="Aptos"/>
          <w:b/>
          <w:bCs/>
          <w:lang w:val="en-US"/>
        </w:rPr>
        <w:t>LIME</w:t>
      </w:r>
      <w:r w:rsidR="00A043C2">
        <w:rPr>
          <w:rFonts w:ascii="Aptos" w:hAnsi="Aptos"/>
          <w:b/>
          <w:bCs/>
          <w:lang w:val="en-US"/>
        </w:rPr>
        <w:t xml:space="preserve"> </w:t>
      </w:r>
      <w:r w:rsidRPr="00A043C2">
        <w:rPr>
          <w:rFonts w:ascii="Aptos" w:hAnsi="Aptos"/>
          <w:b/>
          <w:bCs/>
          <w:lang w:val="en-US"/>
        </w:rPr>
        <w:t>(Local</w:t>
      </w:r>
      <w:r w:rsidR="00A043C2">
        <w:rPr>
          <w:rFonts w:ascii="Aptos" w:hAnsi="Aptos"/>
          <w:b/>
          <w:bCs/>
          <w:lang w:val="en-US"/>
        </w:rPr>
        <w:t xml:space="preserve"> </w:t>
      </w:r>
      <w:r w:rsidRPr="00A043C2">
        <w:rPr>
          <w:rFonts w:ascii="Aptos" w:hAnsi="Aptos"/>
          <w:b/>
          <w:bCs/>
          <w:lang w:val="en-US"/>
        </w:rPr>
        <w:t>Interpretable</w:t>
      </w:r>
      <w:r w:rsidR="00A043C2">
        <w:rPr>
          <w:rFonts w:ascii="Aptos" w:hAnsi="Aptos"/>
          <w:b/>
          <w:bCs/>
          <w:lang w:val="en-US"/>
        </w:rPr>
        <w:t xml:space="preserve"> </w:t>
      </w:r>
      <w:r w:rsidRPr="00A043C2">
        <w:rPr>
          <w:rFonts w:ascii="Aptos" w:hAnsi="Aptos"/>
          <w:b/>
          <w:bCs/>
          <w:lang w:val="en-US"/>
        </w:rPr>
        <w:t>Model-agnostic</w:t>
      </w:r>
      <w:r w:rsidR="00A043C2">
        <w:rPr>
          <w:rFonts w:ascii="Aptos" w:hAnsi="Aptos"/>
          <w:b/>
          <w:bCs/>
          <w:lang w:val="en-US"/>
        </w:rPr>
        <w:t xml:space="preserve"> </w:t>
      </w:r>
      <w:r w:rsidRPr="00A043C2">
        <w:rPr>
          <w:rFonts w:ascii="Aptos" w:hAnsi="Aptos"/>
          <w:b/>
          <w:bCs/>
          <w:lang w:val="en-US"/>
        </w:rPr>
        <w:t>Explanations)</w:t>
      </w:r>
      <w:r w:rsidRPr="00A043C2">
        <w:rPr>
          <w:rFonts w:ascii="Aptos" w:hAnsi="Aptos"/>
          <w:lang w:val="en-US"/>
        </w:rPr>
        <w:t>:</w:t>
      </w:r>
    </w:p>
    <w:p w14:paraId="22AB568A" w14:textId="46CB82A0" w:rsidR="00973609" w:rsidRPr="00A043C2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043C2">
        <w:rPr>
          <w:rFonts w:ascii="Aptos" w:hAnsi="Aptos"/>
        </w:rPr>
        <w:t>Erzeugt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lokale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Approximation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Modell.</w:t>
      </w:r>
    </w:p>
    <w:p w14:paraId="22239E30" w14:textId="145225A0" w:rsidR="00973609" w:rsidRPr="00A043C2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Teststrategie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erzeugten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konsistent,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stabil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4B7857CD" w14:textId="0BBEA7FF" w:rsidR="00973609" w:rsidRPr="00A043C2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mangelnde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Robustheit.</w:t>
      </w:r>
    </w:p>
    <w:p w14:paraId="62CD2E6F" w14:textId="7DB67EAB" w:rsidR="00973609" w:rsidRPr="00A043C2" w:rsidRDefault="00973609" w:rsidP="00973609">
      <w:pPr>
        <w:numPr>
          <w:ilvl w:val="0"/>
          <w:numId w:val="2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SHAP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(SHapley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Additive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exPlanations)</w:t>
      </w:r>
      <w:r w:rsidRPr="00A043C2">
        <w:rPr>
          <w:rFonts w:ascii="Aptos" w:hAnsi="Aptos"/>
        </w:rPr>
        <w:t>:</w:t>
      </w:r>
    </w:p>
    <w:p w14:paraId="747B45CB" w14:textId="477DEDB7" w:rsidR="00973609" w:rsidRPr="00A043C2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globale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lokale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Spieltheorie.</w:t>
      </w:r>
    </w:p>
    <w:p w14:paraId="3831650C" w14:textId="10D1C6DC" w:rsidR="00973609" w:rsidRPr="00A043C2" w:rsidRDefault="00973609" w:rsidP="00973609">
      <w:pPr>
        <w:numPr>
          <w:ilvl w:val="1"/>
          <w:numId w:val="21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Teststrategie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SHAP-Werte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Domänenwissen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stimmen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Intuition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überein?</w:t>
      </w:r>
    </w:p>
    <w:p w14:paraId="59FE5134" w14:textId="15FAA420" w:rsidR="00973609" w:rsidRPr="00A043C2" w:rsidRDefault="00973609" w:rsidP="004F0A82">
      <w:pPr>
        <w:pStyle w:val="berschrift6"/>
      </w:pPr>
      <w:r w:rsidRPr="00A043C2">
        <w:t>3.</w:t>
      </w:r>
      <w:r w:rsidR="00A043C2">
        <w:t xml:space="preserve"> </w:t>
      </w:r>
      <w:r w:rsidRPr="00A043C2">
        <w:t>Benutzerzentrierte</w:t>
      </w:r>
      <w:r w:rsidR="00A043C2">
        <w:t xml:space="preserve"> </w:t>
      </w:r>
      <w:r w:rsidRPr="00A043C2">
        <w:t>Tests</w:t>
      </w:r>
    </w:p>
    <w:p w14:paraId="0C7E1B8C" w14:textId="33866D30" w:rsidR="00973609" w:rsidRPr="00A043C2" w:rsidRDefault="00973609" w:rsidP="00973609">
      <w:pPr>
        <w:numPr>
          <w:ilvl w:val="0"/>
          <w:numId w:val="2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Usability-Tests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5CF393AA" w14:textId="1EE40F2D" w:rsidR="00973609" w:rsidRPr="00A043C2" w:rsidRDefault="00745A54" w:rsidP="00973609">
      <w:pPr>
        <w:numPr>
          <w:ilvl w:val="0"/>
          <w:numId w:val="2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973609" w:rsidRPr="00A043C2">
        <w:rPr>
          <w:rFonts w:ascii="Aptos" w:hAnsi="Aptos"/>
          <w:b/>
          <w:bCs/>
        </w:rPr>
        <w:t>ragebögen</w:t>
      </w:r>
      <w:r w:rsidR="00973609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Z.</w:t>
      </w:r>
      <w:r w:rsidR="00973609" w:rsidRPr="00A043C2">
        <w:rPr>
          <w:rFonts w:ascii="Arial" w:hAnsi="Arial" w:cs="Arial"/>
        </w:rPr>
        <w:t> </w:t>
      </w:r>
      <w:r w:rsidR="00973609"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Causability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Scale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(SCS)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973609" w:rsidRPr="00A043C2">
        <w:rPr>
          <w:rFonts w:ascii="Aptos" w:hAnsi="Aptos"/>
        </w:rPr>
        <w:t>Erkl</w:t>
      </w:r>
      <w:r w:rsidR="00973609" w:rsidRPr="00A043C2">
        <w:rPr>
          <w:rFonts w:ascii="Aptos" w:hAnsi="Aptos" w:cs="Aptos"/>
        </w:rPr>
        <w:t>ä</w:t>
      </w:r>
      <w:r w:rsidR="00973609" w:rsidRPr="00A043C2">
        <w:rPr>
          <w:rFonts w:ascii="Aptos" w:hAnsi="Aptos"/>
        </w:rPr>
        <w:t>rqualit</w:t>
      </w:r>
      <w:r w:rsidR="00973609" w:rsidRPr="00A043C2">
        <w:rPr>
          <w:rFonts w:ascii="Aptos" w:hAnsi="Aptos" w:cs="Aptos"/>
        </w:rPr>
        <w:t>ä</w:t>
      </w:r>
      <w:r w:rsidR="00973609" w:rsidRPr="00A043C2">
        <w:rPr>
          <w:rFonts w:ascii="Aptos" w:hAnsi="Aptos"/>
        </w:rPr>
        <w:t>t.</w:t>
      </w:r>
    </w:p>
    <w:p w14:paraId="0774B761" w14:textId="0E803131" w:rsidR="00973609" w:rsidRPr="00A043C2" w:rsidRDefault="00973609" w:rsidP="00973609">
      <w:pPr>
        <w:numPr>
          <w:ilvl w:val="0"/>
          <w:numId w:val="21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A/B-Tests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Systemvarianten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Erklärungen.</w:t>
      </w:r>
    </w:p>
    <w:p w14:paraId="7058E654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23ABB6D1" w14:textId="0DAAE67C" w:rsidR="00973609" w:rsidRPr="00A043C2" w:rsidRDefault="00973609" w:rsidP="004F0A82">
      <w:pPr>
        <w:pStyle w:val="berschrift6"/>
      </w:pPr>
      <w:r w:rsidRPr="00A043C2">
        <w:lastRenderedPageBreak/>
        <w:t>4.</w:t>
      </w:r>
      <w:r w:rsidR="00A043C2">
        <w:t xml:space="preserve"> </w:t>
      </w:r>
      <w:r w:rsidRPr="00A043C2">
        <w:t>Robustheit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Konsistenz</w:t>
      </w:r>
    </w:p>
    <w:p w14:paraId="0D913AB5" w14:textId="79EBE4A5" w:rsidR="00973609" w:rsidRPr="00A043C2" w:rsidRDefault="00973609" w:rsidP="00973609">
      <w:pPr>
        <w:numPr>
          <w:ilvl w:val="0"/>
          <w:numId w:val="21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Stabilitätstests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völlig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ühren.</w:t>
      </w:r>
    </w:p>
    <w:p w14:paraId="1785EFDF" w14:textId="7E03B9A6" w:rsidR="00973609" w:rsidRPr="00A043C2" w:rsidRDefault="00973609" w:rsidP="00973609">
      <w:pPr>
        <w:numPr>
          <w:ilvl w:val="0"/>
          <w:numId w:val="21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Kontrastive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Erklärungen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dieses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gewählt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anderes?</w:t>
      </w:r>
    </w:p>
    <w:p w14:paraId="0145D3AD" w14:textId="7393FFE4" w:rsidR="00973609" w:rsidRPr="00F125DD" w:rsidRDefault="00322CDB" w:rsidP="00973609">
      <w:pPr>
        <w:rPr>
          <w:rStyle w:val="berschrift5Zchn"/>
        </w:rPr>
      </w:pPr>
      <w:r>
        <w:pict w14:anchorId="6A0BE02F">
          <v:rect id="Horizontal Line 1517" o:spid="_x0000_s213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  <w:r w:rsidR="00A043C2" w:rsidRPr="00F125DD">
        <w:rPr>
          <w:rStyle w:val="berschrift5Zchn"/>
        </w:rPr>
        <w:t>R</w:t>
      </w:r>
      <w:r w:rsidR="00973609" w:rsidRPr="00F125DD">
        <w:rPr>
          <w:rStyle w:val="berschrift5Zchn"/>
        </w:rPr>
        <w:t>olle</w:t>
      </w:r>
      <w:r w:rsidR="00A043C2" w:rsidRPr="00F125DD">
        <w:rPr>
          <w:rStyle w:val="berschrift5Zchn"/>
        </w:rPr>
        <w:t xml:space="preserve"> </w:t>
      </w:r>
      <w:r w:rsidR="00973609" w:rsidRPr="00F125DD">
        <w:rPr>
          <w:rStyle w:val="berschrift5Zchn"/>
        </w:rPr>
        <w:t>von</w:t>
      </w:r>
      <w:r w:rsidR="00A043C2" w:rsidRPr="00F125DD">
        <w:rPr>
          <w:rStyle w:val="berschrift5Zchn"/>
        </w:rPr>
        <w:t xml:space="preserve"> </w:t>
      </w:r>
      <w:r w:rsidR="00973609" w:rsidRPr="00F125DD">
        <w:rPr>
          <w:rStyle w:val="berschrift5Zchn"/>
        </w:rPr>
        <w:t>LIME</w:t>
      </w:r>
      <w:r w:rsidR="00A043C2" w:rsidRPr="00F125DD">
        <w:rPr>
          <w:rStyle w:val="berschrift5Zchn"/>
        </w:rPr>
        <w:t xml:space="preserve"> </w:t>
      </w:r>
      <w:r w:rsidR="00973609" w:rsidRPr="00F125DD">
        <w:rPr>
          <w:rStyle w:val="berschrift5Zchn"/>
        </w:rPr>
        <w:t>im</w:t>
      </w:r>
      <w:r w:rsidR="00A043C2" w:rsidRPr="00F125DD">
        <w:rPr>
          <w:rStyle w:val="berschrift5Zchn"/>
        </w:rPr>
        <w:t xml:space="preserve"> </w:t>
      </w:r>
      <w:r w:rsidR="00973609" w:rsidRPr="00F125DD">
        <w:rPr>
          <w:rStyle w:val="berschrift5Zchn"/>
        </w:rPr>
        <w:t>Detail</w:t>
      </w:r>
    </w:p>
    <w:p w14:paraId="6ED64A8B" w14:textId="7587245E" w:rsidR="00973609" w:rsidRPr="00A043C2" w:rsidRDefault="00973609" w:rsidP="00973609">
      <w:pPr>
        <w:rPr>
          <w:rFonts w:ascii="Aptos" w:hAnsi="Aptos"/>
        </w:rPr>
      </w:pPr>
      <w:r w:rsidRPr="00A043C2">
        <w:rPr>
          <w:rFonts w:ascii="Aptos" w:hAnsi="Aptos"/>
        </w:rPr>
        <w:t>LIME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es:</w:t>
      </w:r>
    </w:p>
    <w:p w14:paraId="2DF6A744" w14:textId="7B8D5C9A" w:rsidR="00973609" w:rsidRPr="00A043C2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modellagnostisch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beliebigen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Modellen),</w:t>
      </w:r>
    </w:p>
    <w:p w14:paraId="6A7BA8F4" w14:textId="2DDDEEAC" w:rsidR="00973609" w:rsidRPr="00A043C2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lokale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Vorhersagen),</w:t>
      </w:r>
    </w:p>
    <w:p w14:paraId="250D7CE6" w14:textId="4E2F06CF" w:rsidR="00973609" w:rsidRPr="00A043C2" w:rsidRDefault="00973609" w:rsidP="00973609">
      <w:pPr>
        <w:numPr>
          <w:ilvl w:val="0"/>
          <w:numId w:val="21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visuell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interpretierbar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Balkendiagramme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eature-Wichtigkeit).</w:t>
      </w:r>
    </w:p>
    <w:p w14:paraId="117D3862" w14:textId="3AF86869" w:rsidR="00973609" w:rsidRPr="00A043C2" w:rsidRDefault="00973609" w:rsidP="00973609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Beispiel-Test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LIME:</w:t>
      </w:r>
    </w:p>
    <w:p w14:paraId="0BE8BD41" w14:textId="3F068E71" w:rsidR="00973609" w:rsidRPr="00A043C2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043C2">
        <w:rPr>
          <w:rFonts w:ascii="Aptos" w:hAnsi="Aptos"/>
        </w:rPr>
        <w:t>Wähle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Testinstanzen.</w:t>
      </w:r>
    </w:p>
    <w:p w14:paraId="7AB11C2F" w14:textId="26613A5B" w:rsidR="00973609" w:rsidRPr="00A043C2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043C2">
        <w:rPr>
          <w:rFonts w:ascii="Aptos" w:hAnsi="Aptos"/>
        </w:rPr>
        <w:t>Generiere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LIME-Erklärungen.</w:t>
      </w:r>
    </w:p>
    <w:p w14:paraId="77933267" w14:textId="44D7241E" w:rsidR="00973609" w:rsidRPr="00A043C2" w:rsidRDefault="00973609" w:rsidP="00973609">
      <w:pPr>
        <w:numPr>
          <w:ilvl w:val="0"/>
          <w:numId w:val="217"/>
        </w:numPr>
        <w:rPr>
          <w:rFonts w:ascii="Aptos" w:hAnsi="Aptos"/>
        </w:rPr>
      </w:pP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e:</w:t>
      </w:r>
    </w:p>
    <w:p w14:paraId="65019905" w14:textId="1CCEC5C5" w:rsidR="00973609" w:rsidRPr="00A043C2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Kohärenz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plausibel?</w:t>
      </w:r>
    </w:p>
    <w:p w14:paraId="09583B8C" w14:textId="619BCFD1" w:rsidR="00973609" w:rsidRPr="00A043C2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Stabilität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ähnlichen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stark?</w:t>
      </w:r>
    </w:p>
    <w:p w14:paraId="18F11E76" w14:textId="3633F5CB" w:rsidR="00973609" w:rsidRPr="00A043C2" w:rsidRDefault="00973609" w:rsidP="00973609">
      <w:pPr>
        <w:numPr>
          <w:ilvl w:val="1"/>
          <w:numId w:val="21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Domänenvalidität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Stimmen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Expertenwissen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überein?</w:t>
      </w:r>
    </w:p>
    <w:p w14:paraId="752A5BF9" w14:textId="77777777" w:rsidR="00973609" w:rsidRPr="00A043C2" w:rsidRDefault="00322CDB" w:rsidP="00973609">
      <w:pPr>
        <w:rPr>
          <w:rFonts w:ascii="Aptos" w:hAnsi="Aptos"/>
        </w:rPr>
      </w:pPr>
      <w:r>
        <w:pict w14:anchorId="12D204F5">
          <v:rect id="Horizontal Line 1516" o:spid="_x0000_s213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51747C1" w14:textId="3829926B" w:rsidR="00973609" w:rsidRPr="00A043C2" w:rsidRDefault="00745A54" w:rsidP="00F125DD">
      <w:pPr>
        <w:pStyle w:val="berschrift5"/>
      </w:pPr>
      <w:r w:rsidRPr="00A043C2">
        <w:t>F</w:t>
      </w:r>
      <w:r w:rsidR="00973609" w:rsidRPr="00A043C2">
        <w:t>azit</w:t>
      </w:r>
    </w:p>
    <w:p w14:paraId="1928B153" w14:textId="3AC823B3" w:rsidR="00973609" w:rsidRPr="00A043C2" w:rsidRDefault="00973609" w:rsidP="00973609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interdisziplinär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braucht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technische,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menschzentrierte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Methoden.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LIME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SHAP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Anchors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Counter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actual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Explanations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Bausteine,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evaluiert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technisch,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hinsichtlich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Verständlichkeit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Nutzer.</w:t>
      </w:r>
    </w:p>
    <w:p w14:paraId="66A24001" w14:textId="77777777" w:rsidR="00C3354C" w:rsidRPr="00A043C2" w:rsidRDefault="00C3354C" w:rsidP="00C3354C">
      <w:pPr>
        <w:rPr>
          <w:rFonts w:ascii="Aptos" w:hAnsi="Aptos"/>
        </w:rPr>
      </w:pPr>
    </w:p>
    <w:p w14:paraId="0E0AC5CC" w14:textId="73F96A67" w:rsidR="00C3354C" w:rsidRPr="00A043C2" w:rsidRDefault="00C3354C" w:rsidP="00C3354C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8.6</w:t>
      </w:r>
      <w:r w:rsidR="00A043C2">
        <w:rPr>
          <w:rFonts w:ascii="Aptos" w:hAnsi="Aptos"/>
        </w:rPr>
        <w:t xml:space="preserve"> </w:t>
      </w:r>
      <w:r w:rsidR="008C3B63" w:rsidRPr="00A043C2">
        <w:rPr>
          <w:rFonts w:ascii="Aptos" w:hAnsi="Aptos"/>
        </w:rPr>
        <w:t>Werkzeug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verwenden,</w:t>
      </w:r>
      <w:r w:rsidR="00A043C2">
        <w:rPr>
          <w:rFonts w:ascii="Aptos" w:hAnsi="Aptos"/>
        </w:rPr>
        <w:t xml:space="preserve"> </w:t>
      </w:r>
      <w:r w:rsidR="00FC2929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zeigen,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FC2929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FC2929"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genutzt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="003209B6" w:rsidRPr="00A043C2">
        <w:rPr>
          <w:rFonts w:ascii="Aptos" w:hAnsi="Aptos"/>
        </w:rPr>
        <w:t>kann</w:t>
      </w:r>
    </w:p>
    <w:p w14:paraId="5B74E4DC" w14:textId="01DB0D94" w:rsidR="00C3354C" w:rsidRPr="00A043C2" w:rsidRDefault="003209B6" w:rsidP="00C3354C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405DF3D2" w14:textId="0D831D77" w:rsidR="0001715D" w:rsidRPr="00A043C2" w:rsidRDefault="0001715D" w:rsidP="004B7DD2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analysieren</w:t>
      </w:r>
      <w:r w:rsidR="006D452F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Eingabemerkmale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6D452F" w:rsidRPr="00A043C2">
        <w:rPr>
          <w:rFonts w:ascii="Aptos" w:hAnsi="Aptos"/>
        </w:rPr>
        <w:t>ML-Modells</w:t>
      </w:r>
      <w:r w:rsidR="00A043C2">
        <w:rPr>
          <w:rFonts w:ascii="Aptos" w:hAnsi="Aptos"/>
        </w:rPr>
        <w:t xml:space="preserve"> </w:t>
      </w:r>
      <w:r w:rsidR="004B7DD2" w:rsidRPr="00A043C2">
        <w:rPr>
          <w:rFonts w:ascii="Aptos" w:hAnsi="Aptos"/>
        </w:rPr>
        <w:t>beein</w:t>
      </w:r>
      <w:r w:rsidR="00745A54" w:rsidRPr="00A043C2">
        <w:rPr>
          <w:rFonts w:ascii="Aptos" w:hAnsi="Aptos"/>
        </w:rPr>
        <w:t>f</w:t>
      </w:r>
      <w:r w:rsidR="004B7DD2" w:rsidRPr="00A043C2">
        <w:rPr>
          <w:rFonts w:ascii="Aptos" w:hAnsi="Aptos"/>
        </w:rPr>
        <w:t>lusst</w:t>
      </w:r>
      <w:r w:rsidR="00A043C2">
        <w:rPr>
          <w:rFonts w:ascii="Aptos" w:hAnsi="Aptos"/>
        </w:rPr>
        <w:t xml:space="preserve"> </w:t>
      </w:r>
      <w:r w:rsidR="004B7DD2" w:rsidRPr="00A043C2">
        <w:rPr>
          <w:rFonts w:ascii="Aptos" w:hAnsi="Aptos"/>
        </w:rPr>
        <w:t>haben</w:t>
      </w:r>
    </w:p>
    <w:p w14:paraId="42E3E8C1" w14:textId="52417E70" w:rsidR="0001715D" w:rsidRPr="00A043C2" w:rsidRDefault="0001715D" w:rsidP="00C3354C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4FFD8B33" w14:textId="77777777" w:rsidR="0001715D" w:rsidRPr="00A043C2" w:rsidRDefault="0001715D" w:rsidP="00C3354C">
      <w:pPr>
        <w:rPr>
          <w:rFonts w:ascii="Aptos" w:hAnsi="Aptos"/>
        </w:rPr>
      </w:pPr>
    </w:p>
    <w:p w14:paraId="064D803E" w14:textId="746839BF" w:rsidR="00C3354C" w:rsidRPr="00A043C2" w:rsidRDefault="00C3354C" w:rsidP="00C3354C">
      <w:pPr>
        <w:pStyle w:val="berschrift3"/>
        <w:rPr>
          <w:rFonts w:ascii="Aptos" w:hAnsi="Aptos"/>
        </w:rPr>
      </w:pPr>
      <w:bookmarkStart w:id="73" w:name="_Toc203514983"/>
      <w:r w:rsidRPr="00A043C2">
        <w:rPr>
          <w:rFonts w:ascii="Aptos" w:hAnsi="Aptos"/>
        </w:rPr>
        <w:t>8.7</w:t>
      </w:r>
      <w:r w:rsidR="00A043C2">
        <w:rPr>
          <w:rFonts w:ascii="Aptos" w:hAnsi="Aptos"/>
        </w:rPr>
        <w:t xml:space="preserve"> </w:t>
      </w:r>
      <w:r w:rsidR="002D6D32" w:rsidRPr="00A043C2">
        <w:rPr>
          <w:rFonts w:ascii="Aptos" w:hAnsi="Aptos"/>
        </w:rPr>
        <w:t>Heraus</w:t>
      </w:r>
      <w:r w:rsidR="00745A54" w:rsidRPr="00A043C2">
        <w:rPr>
          <w:rFonts w:ascii="Aptos" w:hAnsi="Aptos"/>
        </w:rPr>
        <w:t>f</w:t>
      </w:r>
      <w:r w:rsidR="002D6D32"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Erstellung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Testorakeln,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527C4C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="00197866" w:rsidRPr="00A043C2">
        <w:rPr>
          <w:rFonts w:ascii="Aptos" w:hAnsi="Aptos"/>
        </w:rPr>
        <w:t>ischen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Merkmalen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="00197866" w:rsidRPr="00A043C2">
        <w:rPr>
          <w:rFonts w:ascii="Aptos" w:hAnsi="Aptos"/>
        </w:rPr>
        <w:t>ergeben</w:t>
      </w:r>
      <w:bookmarkEnd w:id="73"/>
    </w:p>
    <w:p w14:paraId="663D8EDB" w14:textId="45B2F291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629E5A92" w14:textId="764AE506" w:rsidR="00C3354C" w:rsidRPr="00A043C2" w:rsidRDefault="00A12D34" w:rsidP="00C3354C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Testorakelproblem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964F12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964F12" w:rsidRPr="00A043C2">
        <w:rPr>
          <w:rFonts w:ascii="Aptos" w:hAnsi="Aptos"/>
        </w:rPr>
        <w:t>dieses</w:t>
      </w:r>
      <w:r w:rsidR="00A043C2">
        <w:rPr>
          <w:rFonts w:ascii="Aptos" w:hAnsi="Aptos"/>
        </w:rPr>
        <w:t xml:space="preserve"> </w:t>
      </w:r>
      <w:r w:rsidR="00964F12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964F12" w:rsidRPr="00A043C2">
        <w:rPr>
          <w:rFonts w:ascii="Aptos" w:hAnsi="Aptos"/>
        </w:rPr>
        <w:t>umgehen?</w:t>
      </w:r>
    </w:p>
    <w:p w14:paraId="70058C45" w14:textId="0E9E1F4B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7E2E55A8" w14:textId="2F7B6C0D" w:rsidR="00545084" w:rsidRPr="00A043C2" w:rsidRDefault="00545084" w:rsidP="00545084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Testorakelproblem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Probleme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basieren.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beschreibt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Schwierigkeit,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entscheiden,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ob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Verhalten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korrekt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vollständige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existiert.</w:t>
      </w:r>
    </w:p>
    <w:p w14:paraId="5298F8BA" w14:textId="77777777" w:rsidR="00545084" w:rsidRPr="00A043C2" w:rsidRDefault="00322CDB" w:rsidP="00545084">
      <w:pPr>
        <w:rPr>
          <w:rFonts w:ascii="Aptos" w:hAnsi="Aptos"/>
        </w:rPr>
      </w:pPr>
      <w:r>
        <w:pict w14:anchorId="133BC1AB">
          <v:rect id="Horizontal Line 1515" o:spid="_x0000_s213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18AEA96" w14:textId="58CD7A93" w:rsidR="00545084" w:rsidRPr="00A043C2" w:rsidRDefault="00545084" w:rsidP="00F125DD">
      <w:pPr>
        <w:pStyle w:val="berschrift5"/>
      </w:pPr>
      <w:r w:rsidRPr="00A043C2">
        <w:t>Was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Testorakelproblem?</w:t>
      </w:r>
    </w:p>
    <w:p w14:paraId="59564F5D" w14:textId="54720E2E" w:rsidR="00545084" w:rsidRPr="00A043C2" w:rsidRDefault="00545084" w:rsidP="00545084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normalerweise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Mechanismus,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gegebenen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„richtigen“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kann.</w:t>
      </w:r>
    </w:p>
    <w:p w14:paraId="5F2F7894" w14:textId="42B64D9E" w:rsidR="00545084" w:rsidRPr="00A043C2" w:rsidRDefault="00545084" w:rsidP="004F0A82">
      <w:pPr>
        <w:pStyle w:val="berschrift5"/>
      </w:pPr>
      <w:r w:rsidRPr="00A043C2">
        <w:lastRenderedPageBreak/>
        <w:t>Bei</w:t>
      </w:r>
      <w:r w:rsidR="00A043C2">
        <w:t xml:space="preserve"> </w:t>
      </w:r>
      <w:r w:rsidRPr="00A043C2">
        <w:t>klassischen</w:t>
      </w:r>
      <w:r w:rsidR="00A043C2">
        <w:t xml:space="preserve"> </w:t>
      </w:r>
      <w:r w:rsidRPr="00A043C2">
        <w:t>So</w:t>
      </w:r>
      <w:r w:rsidR="00745A54" w:rsidRPr="00A043C2">
        <w:t>f</w:t>
      </w:r>
      <w:r w:rsidRPr="00A043C2">
        <w:t>twaresystemen:</w:t>
      </w:r>
    </w:p>
    <w:p w14:paraId="3B319EC8" w14:textId="1D2FA347" w:rsidR="00545084" w:rsidRPr="00A043C2" w:rsidRDefault="00545084" w:rsidP="00545084">
      <w:pPr>
        <w:numPr>
          <w:ilvl w:val="0"/>
          <w:numId w:val="218"/>
        </w:numPr>
        <w:rPr>
          <w:rFonts w:ascii="Aptos" w:hAnsi="Aptos"/>
        </w:rPr>
      </w:pP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ormale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deterministische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Regeln</w:t>
      </w:r>
      <w:r w:rsidRPr="00A043C2">
        <w:rPr>
          <w:rFonts w:ascii="Aptos" w:hAnsi="Aptos"/>
        </w:rPr>
        <w:t>.</w:t>
      </w:r>
    </w:p>
    <w:p w14:paraId="79A53066" w14:textId="3CEF2C62" w:rsidR="00545084" w:rsidRPr="00A043C2" w:rsidRDefault="00545084" w:rsidP="00545084">
      <w:pPr>
        <w:numPr>
          <w:ilvl w:val="0"/>
          <w:numId w:val="218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erwarteten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Ergebnis?“</w:t>
      </w:r>
    </w:p>
    <w:p w14:paraId="513EBFC6" w14:textId="785B1ABC" w:rsidR="00545084" w:rsidRPr="00A043C2" w:rsidRDefault="00545084" w:rsidP="00545084">
      <w:p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Bilderkennung,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Sprachverarbeitung,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ehlungssysteme):</w:t>
      </w:r>
    </w:p>
    <w:p w14:paraId="6F4FFF8B" w14:textId="4C64927C" w:rsidR="00545084" w:rsidRPr="00A043C2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eindeutige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ikation</w:t>
      </w:r>
      <w:r w:rsidRPr="00A043C2">
        <w:rPr>
          <w:rFonts w:ascii="Aptos" w:hAnsi="Aptos"/>
        </w:rPr>
        <w:t>.</w:t>
      </w:r>
    </w:p>
    <w:p w14:paraId="6B0B77EC" w14:textId="219825A0" w:rsidR="00545084" w:rsidRPr="00A043C2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mehrdeutig,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probabilistisch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subjektiv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32047F76" w14:textId="0E569160" w:rsidR="00545084" w:rsidRPr="00A043C2" w:rsidRDefault="00545084" w:rsidP="00545084">
      <w:pPr>
        <w:numPr>
          <w:ilvl w:val="0"/>
          <w:numId w:val="219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„Katze“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„Luchs“?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entscheiden.</w:t>
      </w:r>
    </w:p>
    <w:p w14:paraId="719AACE7" w14:textId="77777777" w:rsidR="00545084" w:rsidRPr="00A043C2" w:rsidRDefault="00322CDB" w:rsidP="00545084">
      <w:pPr>
        <w:rPr>
          <w:rFonts w:ascii="Aptos" w:hAnsi="Aptos"/>
        </w:rPr>
      </w:pPr>
      <w:r>
        <w:pict w14:anchorId="42D90236">
          <v:rect id="Horizontal Line 1514" o:spid="_x0000_s213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5E80E5B" w14:textId="338BF056" w:rsidR="00545084" w:rsidRPr="00A043C2" w:rsidRDefault="00545084" w:rsidP="00F125DD">
      <w:pPr>
        <w:pStyle w:val="berschrift5"/>
      </w:pPr>
      <w:r w:rsidRPr="00A043C2">
        <w:t>Warum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problematisch?</w:t>
      </w:r>
    </w:p>
    <w:p w14:paraId="427B9D63" w14:textId="2F98606A" w:rsidR="00545084" w:rsidRPr="00A043C2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Automatisiertes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wird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erschwert</w:t>
      </w:r>
      <w:r w:rsidRPr="00A043C2">
        <w:rPr>
          <w:rFonts w:ascii="Aptos" w:hAnsi="Aptos"/>
        </w:rPr>
        <w:t>.</w:t>
      </w:r>
    </w:p>
    <w:p w14:paraId="1B51C120" w14:textId="49D08107" w:rsidR="00545084" w:rsidRPr="00A043C2" w:rsidRDefault="00745A54" w:rsidP="00545084">
      <w:pPr>
        <w:numPr>
          <w:ilvl w:val="0"/>
          <w:numId w:val="22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545084"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  <w:b/>
          <w:bCs/>
        </w:rPr>
        <w:t xml:space="preserve"> </w:t>
      </w:r>
      <w:r w:rsidR="00545084" w:rsidRPr="00A043C2">
        <w:rPr>
          <w:rFonts w:ascii="Aptos" w:hAnsi="Aptos"/>
          <w:b/>
          <w:bCs/>
        </w:rPr>
        <w:t>können</w:t>
      </w:r>
      <w:r w:rsidR="00A043C2">
        <w:rPr>
          <w:rFonts w:ascii="Aptos" w:hAnsi="Aptos"/>
          <w:b/>
          <w:bCs/>
        </w:rPr>
        <w:t xml:space="preserve"> </w:t>
      </w:r>
      <w:r w:rsidR="00545084" w:rsidRPr="00A043C2">
        <w:rPr>
          <w:rFonts w:ascii="Aptos" w:hAnsi="Aptos"/>
          <w:b/>
          <w:bCs/>
        </w:rPr>
        <w:t>unentdeckt</w:t>
      </w:r>
      <w:r w:rsidR="00A043C2">
        <w:rPr>
          <w:rFonts w:ascii="Aptos" w:hAnsi="Aptos"/>
          <w:b/>
          <w:bCs/>
        </w:rPr>
        <w:t xml:space="preserve"> </w:t>
      </w:r>
      <w:r w:rsidR="00545084" w:rsidRPr="00A043C2">
        <w:rPr>
          <w:rFonts w:ascii="Aptos" w:hAnsi="Aptos"/>
          <w:b/>
          <w:bCs/>
        </w:rPr>
        <w:t>bleiben</w:t>
      </w:r>
      <w:r w:rsidR="00545084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klare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Re</w:t>
      </w:r>
      <w:r w:rsidRPr="00A043C2">
        <w:rPr>
          <w:rFonts w:ascii="Aptos" w:hAnsi="Aptos"/>
        </w:rPr>
        <w:t>f</w:t>
      </w:r>
      <w:r w:rsidR="00545084" w:rsidRPr="00A043C2">
        <w:rPr>
          <w:rFonts w:ascii="Aptos" w:hAnsi="Aptos"/>
        </w:rPr>
        <w:t>erenz</w:t>
      </w:r>
      <w:r w:rsidR="00A043C2">
        <w:rPr>
          <w:rFonts w:ascii="Aptos" w:hAnsi="Aptos"/>
        </w:rPr>
        <w:t xml:space="preserve"> </w:t>
      </w:r>
      <w:r w:rsidR="00545084" w:rsidRPr="00A043C2">
        <w:rPr>
          <w:rFonts w:ascii="Aptos" w:hAnsi="Aptos"/>
        </w:rPr>
        <w:t>gibt.</w:t>
      </w:r>
    </w:p>
    <w:p w14:paraId="2A6A9A27" w14:textId="5EE70A72" w:rsidR="00545084" w:rsidRPr="00A043C2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Vergleichbarkeit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schwierig.</w:t>
      </w:r>
    </w:p>
    <w:p w14:paraId="56A8A67B" w14:textId="663B04A5" w:rsidR="00545084" w:rsidRPr="00A043C2" w:rsidRDefault="00545084" w:rsidP="00545084">
      <w:pPr>
        <w:numPr>
          <w:ilvl w:val="0"/>
          <w:numId w:val="22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Nachvollziehbarkeit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leiden,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Anwendungen.</w:t>
      </w:r>
    </w:p>
    <w:p w14:paraId="1F078E22" w14:textId="77777777" w:rsidR="00545084" w:rsidRPr="00A043C2" w:rsidRDefault="00322CDB" w:rsidP="00545084">
      <w:pPr>
        <w:rPr>
          <w:rFonts w:ascii="Aptos" w:hAnsi="Aptos"/>
        </w:rPr>
      </w:pPr>
      <w:r>
        <w:pict w14:anchorId="27E5CE91">
          <v:rect id="Horizontal Line 1513" o:spid="_x0000_s213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FE472D5" w14:textId="3D3ED7A9" w:rsidR="00545084" w:rsidRPr="00A043C2" w:rsidRDefault="00545084" w:rsidP="00F125DD">
      <w:pPr>
        <w:pStyle w:val="berschrift5"/>
      </w:pPr>
      <w:r w:rsidRPr="00A043C2">
        <w:t>Methoden</w:t>
      </w:r>
      <w:r w:rsidR="00A043C2">
        <w:t xml:space="preserve"> </w:t>
      </w:r>
      <w:r w:rsidRPr="00A043C2">
        <w:t>zur</w:t>
      </w:r>
      <w:r w:rsidR="00A043C2">
        <w:t xml:space="preserve"> </w:t>
      </w:r>
      <w:r w:rsidRPr="00A043C2">
        <w:t>Umgehung</w:t>
      </w:r>
      <w:r w:rsidR="00A043C2">
        <w:t xml:space="preserve"> </w:t>
      </w:r>
      <w:r w:rsidRPr="00A043C2">
        <w:t>des</w:t>
      </w:r>
      <w:r w:rsidR="00A043C2">
        <w:t xml:space="preserve"> </w:t>
      </w:r>
      <w:r w:rsidRPr="00A043C2">
        <w:t>Testorakelproblems</w:t>
      </w:r>
    </w:p>
    <w:p w14:paraId="7A165654" w14:textId="078FD5CF" w:rsidR="00545084" w:rsidRPr="00A043C2" w:rsidRDefault="00545084" w:rsidP="004F0A82">
      <w:pPr>
        <w:pStyle w:val="berschrift6"/>
      </w:pPr>
      <w:r w:rsidRPr="00A043C2">
        <w:t>1.</w:t>
      </w:r>
      <w:r w:rsidR="00A043C2">
        <w:t xml:space="preserve"> </w:t>
      </w:r>
      <w:r w:rsidRPr="00A043C2">
        <w:t>Metamorphes</w:t>
      </w:r>
      <w:r w:rsidR="00A043C2">
        <w:t xml:space="preserve"> </w:t>
      </w:r>
      <w:r w:rsidRPr="00A043C2">
        <w:t>Testen</w:t>
      </w:r>
    </w:p>
    <w:p w14:paraId="45FAC595" w14:textId="1C125B4B" w:rsidR="00545084" w:rsidRPr="00A043C2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043C2">
        <w:rPr>
          <w:rFonts w:ascii="Aptos" w:hAnsi="Aptos"/>
        </w:rPr>
        <w:t>Nutzt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bekannte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Beziehungen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Outputs.</w:t>
      </w:r>
    </w:p>
    <w:p w14:paraId="407AC2B7" w14:textId="43EFC724" w:rsidR="00545084" w:rsidRPr="00A043C2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gemacht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="00A043C2" w:rsidRPr="00A043C2">
        <w:rPr>
          <w:rFonts w:ascii="Aptos" w:hAnsi="Aptos"/>
        </w:rPr>
        <w:t>gleichbleiben</w:t>
      </w:r>
      <w:r w:rsidRPr="00A043C2">
        <w:rPr>
          <w:rFonts w:ascii="Aptos" w:hAnsi="Aptos"/>
        </w:rPr>
        <w:t>.</w:t>
      </w:r>
    </w:p>
    <w:p w14:paraId="408CBB4D" w14:textId="14727D1C" w:rsidR="00545084" w:rsidRPr="00A043C2" w:rsidRDefault="00545084" w:rsidP="00545084">
      <w:pPr>
        <w:numPr>
          <w:ilvl w:val="0"/>
          <w:numId w:val="221"/>
        </w:numPr>
        <w:rPr>
          <w:rFonts w:ascii="Aptos" w:hAnsi="Aptos"/>
        </w:rPr>
      </w:pPr>
      <w:r w:rsidRPr="00A043C2">
        <w:rPr>
          <w:rFonts w:ascii="Aptos" w:hAnsi="Aptos"/>
        </w:rPr>
        <w:t>Vorteil: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„richtiges“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relationale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Erwartungen</w:t>
      </w:r>
      <w:r w:rsidRPr="00A043C2">
        <w:rPr>
          <w:rFonts w:ascii="Aptos" w:hAnsi="Aptos"/>
        </w:rPr>
        <w:t>.</w:t>
      </w:r>
    </w:p>
    <w:p w14:paraId="71FA441F" w14:textId="7A43F1BC" w:rsidR="00545084" w:rsidRPr="00A043C2" w:rsidRDefault="00545084" w:rsidP="004F0A82">
      <w:pPr>
        <w:pStyle w:val="berschrift6"/>
      </w:pPr>
      <w:r w:rsidRPr="00A043C2">
        <w:t>2.</w:t>
      </w:r>
      <w:r w:rsidR="00A043C2">
        <w:t xml:space="preserve"> </w:t>
      </w:r>
      <w:r w:rsidRPr="00A043C2">
        <w:t>Vergleich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Re</w:t>
      </w:r>
      <w:r w:rsidR="00745A54" w:rsidRPr="00A043C2">
        <w:t>f</w:t>
      </w:r>
      <w:r w:rsidRPr="00A043C2">
        <w:t>erenzsystemen</w:t>
      </w:r>
    </w:p>
    <w:p w14:paraId="29146095" w14:textId="456082FE" w:rsidR="00545084" w:rsidRPr="00A043C2" w:rsidRDefault="00545084" w:rsidP="00545084">
      <w:pPr>
        <w:numPr>
          <w:ilvl w:val="0"/>
          <w:numId w:val="222"/>
        </w:numPr>
        <w:rPr>
          <w:rFonts w:ascii="Aptos" w:hAnsi="Aptos"/>
        </w:rPr>
      </w:pP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etablierten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Experten.</w:t>
      </w:r>
    </w:p>
    <w:p w14:paraId="0DCA0FC5" w14:textId="2AD9CDD3" w:rsidR="00545084" w:rsidRPr="00A043C2" w:rsidRDefault="00545084" w:rsidP="00545084">
      <w:pPr>
        <w:numPr>
          <w:ilvl w:val="0"/>
          <w:numId w:val="222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„Stimmt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Radiologen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berein?</w:t>
      </w:r>
      <w:r w:rsidRPr="00A043C2">
        <w:rPr>
          <w:rFonts w:ascii="Aptos" w:hAnsi="Aptos" w:cs="Aptos"/>
        </w:rPr>
        <w:t>“</w:t>
      </w:r>
    </w:p>
    <w:p w14:paraId="1BCBB1AA" w14:textId="40F690EE" w:rsidR="00545084" w:rsidRPr="00A043C2" w:rsidRDefault="00545084" w:rsidP="004F0A82">
      <w:pPr>
        <w:pStyle w:val="berschrift6"/>
      </w:pPr>
      <w:r w:rsidRPr="00A043C2">
        <w:t>3.</w:t>
      </w:r>
      <w:r w:rsidR="00A043C2">
        <w:t xml:space="preserve"> </w:t>
      </w:r>
      <w:r w:rsidRPr="00A043C2">
        <w:t>Crowdsourcing</w:t>
      </w:r>
      <w:r w:rsidR="00A043C2">
        <w:t xml:space="preserve"> </w:t>
      </w:r>
      <w:r w:rsidRPr="00A043C2">
        <w:t>/</w:t>
      </w:r>
      <w:r w:rsidR="00A043C2">
        <w:t xml:space="preserve"> </w:t>
      </w:r>
      <w:r w:rsidRPr="00A043C2">
        <w:t>Expertenbewertungen</w:t>
      </w:r>
    </w:p>
    <w:p w14:paraId="706B89F7" w14:textId="756D43A7" w:rsidR="00545084" w:rsidRPr="00A043C2" w:rsidRDefault="00545084" w:rsidP="00545084">
      <w:pPr>
        <w:numPr>
          <w:ilvl w:val="0"/>
          <w:numId w:val="223"/>
        </w:numPr>
        <w:rPr>
          <w:rFonts w:ascii="Aptos" w:hAnsi="Aptos"/>
        </w:rPr>
      </w:pPr>
      <w:r w:rsidRPr="00A043C2">
        <w:rPr>
          <w:rFonts w:ascii="Aptos" w:hAnsi="Aptos"/>
        </w:rPr>
        <w:t>Menschen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Vorhersagen.</w:t>
      </w:r>
    </w:p>
    <w:p w14:paraId="6898C64F" w14:textId="3CC0F004" w:rsidR="00545084" w:rsidRPr="00A043C2" w:rsidRDefault="00545084" w:rsidP="00545084">
      <w:pPr>
        <w:numPr>
          <w:ilvl w:val="0"/>
          <w:numId w:val="223"/>
        </w:numPr>
        <w:rPr>
          <w:rFonts w:ascii="Aptos" w:hAnsi="Aptos"/>
        </w:rPr>
      </w:pP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NLP,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ehlungssystemen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generativen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Modellen.</w:t>
      </w:r>
    </w:p>
    <w:p w14:paraId="47FCAF06" w14:textId="4A901E05" w:rsidR="00545084" w:rsidRPr="00A043C2" w:rsidRDefault="00545084" w:rsidP="004F0A82">
      <w:pPr>
        <w:pStyle w:val="berschrift6"/>
      </w:pPr>
      <w:r w:rsidRPr="00A043C2">
        <w:t>4.</w:t>
      </w:r>
      <w:r w:rsidR="00A043C2">
        <w:t xml:space="preserve"> </w:t>
      </w:r>
      <w:r w:rsidRPr="00A043C2">
        <w:t>Statistische</w:t>
      </w:r>
      <w:r w:rsidR="00A043C2">
        <w:t xml:space="preserve"> </w:t>
      </w:r>
      <w:r w:rsidRPr="00A043C2">
        <w:t>Orakel</w:t>
      </w:r>
    </w:p>
    <w:p w14:paraId="43D3495A" w14:textId="62EB1219" w:rsidR="00545084" w:rsidRPr="00A043C2" w:rsidRDefault="00545084" w:rsidP="00545084">
      <w:pPr>
        <w:numPr>
          <w:ilvl w:val="0"/>
          <w:numId w:val="224"/>
        </w:numPr>
        <w:rPr>
          <w:rFonts w:ascii="Aptos" w:hAnsi="Aptos"/>
        </w:rPr>
      </w:pP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einzelner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Outputs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Verteilungen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idenzintervalle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t.</w:t>
      </w:r>
    </w:p>
    <w:p w14:paraId="1BB1E92C" w14:textId="3FB08820" w:rsidR="00545084" w:rsidRPr="00A043C2" w:rsidRDefault="00545084" w:rsidP="00545084">
      <w:pPr>
        <w:numPr>
          <w:ilvl w:val="0"/>
          <w:numId w:val="224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„Liegt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innerhalb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akzeptablen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Bereichs?“</w:t>
      </w:r>
    </w:p>
    <w:p w14:paraId="134B10E8" w14:textId="02099864" w:rsidR="00545084" w:rsidRPr="00A043C2" w:rsidRDefault="00545084" w:rsidP="004F0A82">
      <w:pPr>
        <w:pStyle w:val="berschrift6"/>
        <w:rPr>
          <w:lang w:val="en-US"/>
        </w:rPr>
      </w:pPr>
      <w:r w:rsidRPr="00A043C2">
        <w:rPr>
          <w:lang w:val="en-US"/>
        </w:rPr>
        <w:t>5.</w:t>
      </w:r>
      <w:r w:rsidR="00A043C2">
        <w:rPr>
          <w:lang w:val="en-US"/>
        </w:rPr>
        <w:t xml:space="preserve"> </w:t>
      </w:r>
      <w:r w:rsidRPr="00A043C2">
        <w:rPr>
          <w:lang w:val="en-US"/>
        </w:rPr>
        <w:t>Explainability-Tools</w:t>
      </w:r>
      <w:r w:rsidR="00A043C2">
        <w:rPr>
          <w:lang w:val="en-US"/>
        </w:rPr>
        <w:t xml:space="preserve"> </w:t>
      </w:r>
      <w:r w:rsidRPr="00A043C2">
        <w:rPr>
          <w:lang w:val="en-US"/>
        </w:rPr>
        <w:t>(z.</w:t>
      </w:r>
      <w:r w:rsidRPr="00A043C2">
        <w:rPr>
          <w:rFonts w:ascii="Arial" w:hAnsi="Arial" w:cs="Arial"/>
          <w:lang w:val="en-US"/>
        </w:rPr>
        <w:t> </w:t>
      </w:r>
      <w:r w:rsidRPr="00A043C2">
        <w:rPr>
          <w:lang w:val="en-US"/>
        </w:rPr>
        <w:t>B.</w:t>
      </w:r>
      <w:r w:rsidR="00A043C2">
        <w:rPr>
          <w:lang w:val="en-US"/>
        </w:rPr>
        <w:t xml:space="preserve"> </w:t>
      </w:r>
      <w:r w:rsidRPr="00A043C2">
        <w:rPr>
          <w:lang w:val="en-US"/>
        </w:rPr>
        <w:t>LIME,</w:t>
      </w:r>
      <w:r w:rsidR="00A043C2">
        <w:rPr>
          <w:lang w:val="en-US"/>
        </w:rPr>
        <w:t xml:space="preserve"> </w:t>
      </w:r>
      <w:r w:rsidRPr="00A043C2">
        <w:rPr>
          <w:lang w:val="en-US"/>
        </w:rPr>
        <w:t>SHAP)</w:t>
      </w:r>
    </w:p>
    <w:p w14:paraId="41D4588B" w14:textId="0F03FD53" w:rsidR="00545084" w:rsidRPr="00A043C2" w:rsidRDefault="00545084" w:rsidP="00545084">
      <w:pPr>
        <w:numPr>
          <w:ilvl w:val="0"/>
          <w:numId w:val="225"/>
        </w:numPr>
        <w:rPr>
          <w:rFonts w:ascii="Aptos" w:hAnsi="Aptos"/>
        </w:rPr>
      </w:pP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getro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hat.</w:t>
      </w:r>
    </w:p>
    <w:p w14:paraId="0A55922F" w14:textId="2D4903B9" w:rsidR="00545084" w:rsidRPr="00A043C2" w:rsidRDefault="00545084" w:rsidP="00545084">
      <w:pPr>
        <w:numPr>
          <w:ilvl w:val="0"/>
          <w:numId w:val="225"/>
        </w:numPr>
        <w:rPr>
          <w:rFonts w:ascii="Aptos" w:hAnsi="Aptos"/>
        </w:rPr>
      </w:pPr>
      <w:r w:rsidRPr="00A043C2">
        <w:rPr>
          <w:rFonts w:ascii="Aptos" w:hAnsi="Aptos"/>
        </w:rPr>
        <w:t>Erhöht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Transparenz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erlaubt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indirekte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Validierung</w:t>
      </w:r>
      <w:r w:rsidRPr="00A043C2">
        <w:rPr>
          <w:rFonts w:ascii="Aptos" w:hAnsi="Aptos"/>
        </w:rPr>
        <w:t>.</w:t>
      </w:r>
    </w:p>
    <w:p w14:paraId="0FD5C5B5" w14:textId="43AE9BAE" w:rsidR="00545084" w:rsidRPr="00A043C2" w:rsidRDefault="00545084" w:rsidP="004F0A82">
      <w:pPr>
        <w:pStyle w:val="berschrift6"/>
      </w:pPr>
      <w:r w:rsidRPr="00A043C2">
        <w:t>6.</w:t>
      </w:r>
      <w:r w:rsidR="00A043C2">
        <w:t xml:space="preserve"> </w:t>
      </w:r>
      <w:r w:rsidRPr="00A043C2">
        <w:t>Testdaten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Ground</w:t>
      </w:r>
      <w:r w:rsidR="00A043C2">
        <w:t xml:space="preserve"> </w:t>
      </w:r>
      <w:r w:rsidRPr="00A043C2">
        <w:t>Truth</w:t>
      </w:r>
    </w:p>
    <w:p w14:paraId="170E5FD0" w14:textId="68C18AD2" w:rsidR="00545084" w:rsidRPr="00A043C2" w:rsidRDefault="00545084" w:rsidP="00545084">
      <w:pPr>
        <w:numPr>
          <w:ilvl w:val="0"/>
          <w:numId w:val="226"/>
        </w:numPr>
        <w:rPr>
          <w:rFonts w:ascii="Aptos" w:hAnsi="Aptos"/>
        </w:rPr>
      </w:pP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sorg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annotierten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Datensätzen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„Goldstandard“-Labels.</w:t>
      </w:r>
    </w:p>
    <w:p w14:paraId="1D7E64BD" w14:textId="570D64BD" w:rsidR="00545084" w:rsidRPr="00A043C2" w:rsidRDefault="00545084" w:rsidP="00545084">
      <w:pPr>
        <w:numPr>
          <w:ilvl w:val="0"/>
          <w:numId w:val="226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Diagnosedaten,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wurden.</w:t>
      </w:r>
    </w:p>
    <w:p w14:paraId="14EB66A7" w14:textId="77777777" w:rsidR="00545084" w:rsidRPr="00A043C2" w:rsidRDefault="00322CDB" w:rsidP="00545084">
      <w:pPr>
        <w:rPr>
          <w:rFonts w:ascii="Aptos" w:hAnsi="Aptos"/>
        </w:rPr>
      </w:pPr>
      <w:r>
        <w:pict w14:anchorId="7BEBF9B6">
          <v:rect id="Horizontal Line 1512" o:spid="_x0000_s213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5CDCCCB" w14:textId="6A4C1150" w:rsidR="00545084" w:rsidRPr="00A043C2" w:rsidRDefault="00745A54" w:rsidP="00F125DD">
      <w:pPr>
        <w:pStyle w:val="berschrift5"/>
      </w:pPr>
      <w:r w:rsidRPr="00A043C2">
        <w:t>F</w:t>
      </w:r>
      <w:r w:rsidR="00545084" w:rsidRPr="00A043C2">
        <w:t>azit</w:t>
      </w:r>
    </w:p>
    <w:p w14:paraId="63363D18" w14:textId="2345B2CF" w:rsidR="00545084" w:rsidRPr="00A043C2" w:rsidRDefault="00545084" w:rsidP="00545084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Testorakelproblem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vollständig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lösbar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clevere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Teststrategien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smittel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beherrschbar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Mix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automatisierten,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statistischen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menschzentrierten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Methoden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Vertrauenswürdigkeit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sicherzustellen.</w:t>
      </w:r>
    </w:p>
    <w:p w14:paraId="26E3A569" w14:textId="77777777" w:rsidR="00C3354C" w:rsidRPr="00A043C2" w:rsidRDefault="00C3354C" w:rsidP="00E579CB">
      <w:pPr>
        <w:rPr>
          <w:rFonts w:ascii="Aptos" w:hAnsi="Aptos"/>
        </w:rPr>
      </w:pPr>
    </w:p>
    <w:p w14:paraId="32F0CF62" w14:textId="06D70A3F" w:rsidR="00C3354C" w:rsidRPr="00A043C2" w:rsidRDefault="00C3354C" w:rsidP="00C3354C">
      <w:pPr>
        <w:pStyle w:val="berschrift3"/>
        <w:rPr>
          <w:rFonts w:ascii="Aptos" w:hAnsi="Aptos"/>
        </w:rPr>
      </w:pPr>
      <w:bookmarkStart w:id="74" w:name="_Toc203514984"/>
      <w:r w:rsidRPr="00A043C2">
        <w:rPr>
          <w:rFonts w:ascii="Aptos" w:hAnsi="Aptos"/>
        </w:rPr>
        <w:lastRenderedPageBreak/>
        <w:t>8.8</w:t>
      </w:r>
      <w:r w:rsidR="00A043C2">
        <w:rPr>
          <w:rFonts w:ascii="Aptos" w:hAnsi="Aptos"/>
        </w:rPr>
        <w:t xml:space="preserve"> </w:t>
      </w:r>
      <w:r w:rsidR="001D119D" w:rsidRPr="00A043C2">
        <w:rPr>
          <w:rFonts w:ascii="Aptos" w:hAnsi="Aptos"/>
        </w:rPr>
        <w:t>Geeignete</w:t>
      </w:r>
      <w:r w:rsidR="00A043C2">
        <w:rPr>
          <w:rFonts w:ascii="Aptos" w:hAnsi="Aptos"/>
        </w:rPr>
        <w:t xml:space="preserve"> </w:t>
      </w:r>
      <w:r w:rsidR="001D119D" w:rsidRPr="00A043C2">
        <w:rPr>
          <w:rFonts w:ascii="Aptos" w:hAnsi="Aptos"/>
        </w:rPr>
        <w:t>Testziele</w:t>
      </w:r>
      <w:r w:rsidR="00A043C2">
        <w:rPr>
          <w:rFonts w:ascii="Aptos" w:hAnsi="Aptos"/>
        </w:rPr>
        <w:t xml:space="preserve"> </w:t>
      </w:r>
      <w:r w:rsidR="001D119D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1D119D" w:rsidRPr="00A043C2">
        <w:rPr>
          <w:rFonts w:ascii="Aptos" w:hAnsi="Aptos"/>
        </w:rPr>
        <w:t>Akzeptanzkriterien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D27B34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D27B34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D27B34" w:rsidRPr="00A043C2">
        <w:rPr>
          <w:rFonts w:ascii="Aptos" w:hAnsi="Aptos"/>
        </w:rPr>
        <w:t>KI-spezi</w:t>
      </w:r>
      <w:r w:rsidR="00745A54" w:rsidRPr="00A043C2">
        <w:rPr>
          <w:rFonts w:ascii="Aptos" w:hAnsi="Aptos"/>
        </w:rPr>
        <w:t>f</w:t>
      </w:r>
      <w:r w:rsidR="00D27B34" w:rsidRPr="00A043C2">
        <w:rPr>
          <w:rFonts w:ascii="Aptos" w:hAnsi="Aptos"/>
        </w:rPr>
        <w:t>ischen</w:t>
      </w:r>
      <w:r w:rsidR="00A043C2">
        <w:rPr>
          <w:rFonts w:ascii="Aptos" w:hAnsi="Aptos"/>
        </w:rPr>
        <w:t xml:space="preserve"> </w:t>
      </w:r>
      <w:r w:rsidR="00D27B34" w:rsidRPr="00A043C2">
        <w:rPr>
          <w:rFonts w:ascii="Aptos" w:hAnsi="Aptos"/>
        </w:rPr>
        <w:t>Qualitätsmerkmale</w:t>
      </w:r>
      <w:r w:rsidR="00A043C2">
        <w:rPr>
          <w:rFonts w:ascii="Aptos" w:hAnsi="Aptos"/>
        </w:rPr>
        <w:t xml:space="preserve"> </w:t>
      </w:r>
      <w:r w:rsidR="00B85111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B85111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B85111" w:rsidRPr="00A043C2">
        <w:rPr>
          <w:rFonts w:ascii="Aptos" w:hAnsi="Aptos"/>
        </w:rPr>
        <w:t>System</w:t>
      </w:r>
      <w:bookmarkEnd w:id="74"/>
    </w:p>
    <w:p w14:paraId="5B50B22D" w14:textId="34A8C8C5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41D03E71" w14:textId="4D381F6D" w:rsidR="00C3354C" w:rsidRPr="00A043C2" w:rsidRDefault="00B85111" w:rsidP="00406FF8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entwickelt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autonomes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medizinischen</w:t>
      </w:r>
      <w:r w:rsidR="00A043C2">
        <w:rPr>
          <w:rFonts w:ascii="Aptos" w:hAnsi="Aptos"/>
        </w:rPr>
        <w:t xml:space="preserve"> </w:t>
      </w:r>
      <w:r w:rsidR="00540B9D" w:rsidRPr="00A043C2">
        <w:rPr>
          <w:rFonts w:ascii="Aptos" w:hAnsi="Aptos"/>
        </w:rPr>
        <w:t>Diagnose</w:t>
      </w:r>
      <w:r w:rsidR="008173E7"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="008173E7"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8173E7" w:rsidRPr="00A043C2">
        <w:rPr>
          <w:rFonts w:ascii="Aptos" w:hAnsi="Aptos"/>
        </w:rPr>
        <w:t>Testziele</w:t>
      </w:r>
      <w:r w:rsidR="00A043C2">
        <w:rPr>
          <w:rFonts w:ascii="Aptos" w:hAnsi="Aptos"/>
        </w:rPr>
        <w:t xml:space="preserve"> </w:t>
      </w:r>
      <w:r w:rsidR="008173E7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8173E7" w:rsidRPr="00A043C2">
        <w:rPr>
          <w:rFonts w:ascii="Aptos" w:hAnsi="Aptos"/>
        </w:rPr>
        <w:t>Ak</w:t>
      </w:r>
      <w:r w:rsidR="00C3084F" w:rsidRPr="00A043C2">
        <w:rPr>
          <w:rFonts w:ascii="Aptos" w:hAnsi="Aptos"/>
        </w:rPr>
        <w:t>zeptanzkri</w:t>
      </w:r>
      <w:r w:rsidR="00F81618" w:rsidRPr="00A043C2">
        <w:rPr>
          <w:rFonts w:ascii="Aptos" w:hAnsi="Aptos"/>
        </w:rPr>
        <w:t>t</w:t>
      </w:r>
      <w:r w:rsidR="00984DD8" w:rsidRPr="00A043C2">
        <w:rPr>
          <w:rFonts w:ascii="Aptos" w:hAnsi="Aptos"/>
        </w:rPr>
        <w:t>erien</w:t>
      </w:r>
      <w:r w:rsidR="00A043C2">
        <w:rPr>
          <w:rFonts w:ascii="Aptos" w:hAnsi="Aptos"/>
        </w:rPr>
        <w:t xml:space="preserve"> </w:t>
      </w:r>
      <w:r w:rsidR="00984DD8"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984DD8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984DD8" w:rsidRPr="00A043C2">
        <w:rPr>
          <w:rFonts w:ascii="Aptos" w:hAnsi="Aptos"/>
        </w:rPr>
        <w:t>Akzepte</w:t>
      </w:r>
      <w:r w:rsidR="00A043C2">
        <w:rPr>
          <w:rFonts w:ascii="Aptos" w:hAnsi="Aptos"/>
        </w:rPr>
        <w:t xml:space="preserve"> </w:t>
      </w:r>
      <w:r w:rsidR="00984DD8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984DD8" w:rsidRPr="00A043C2">
        <w:rPr>
          <w:rFonts w:ascii="Aptos" w:hAnsi="Aptos"/>
        </w:rPr>
        <w:t>Erklär</w:t>
      </w:r>
      <w:r w:rsidR="000B37FE" w:rsidRPr="00A043C2">
        <w:rPr>
          <w:rFonts w:ascii="Aptos" w:hAnsi="Aptos"/>
        </w:rPr>
        <w:t>barkeit,</w:t>
      </w:r>
      <w:r w:rsidR="00A043C2">
        <w:rPr>
          <w:rFonts w:ascii="Aptos" w:hAnsi="Aptos"/>
        </w:rPr>
        <w:t xml:space="preserve"> </w:t>
      </w:r>
      <w:r w:rsidR="000B37FE" w:rsidRPr="00A043C2">
        <w:rPr>
          <w:rFonts w:ascii="Aptos" w:hAnsi="Aptos"/>
        </w:rPr>
        <w:t>Verzerrung</w:t>
      </w:r>
      <w:r w:rsidR="00A043C2">
        <w:rPr>
          <w:rFonts w:ascii="Aptos" w:hAnsi="Aptos"/>
        </w:rPr>
        <w:t xml:space="preserve"> </w:t>
      </w:r>
      <w:r w:rsidR="000B37FE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0B37FE" w:rsidRPr="00A043C2">
        <w:rPr>
          <w:rFonts w:ascii="Aptos" w:hAnsi="Aptos"/>
        </w:rPr>
        <w:t>unktio</w:t>
      </w:r>
      <w:r w:rsidR="00406FF8" w:rsidRPr="00A043C2">
        <w:rPr>
          <w:rFonts w:ascii="Aptos" w:hAnsi="Aptos"/>
        </w:rPr>
        <w:t>nale</w:t>
      </w:r>
      <w:r w:rsidR="00A043C2">
        <w:rPr>
          <w:rFonts w:ascii="Aptos" w:hAnsi="Aptos"/>
        </w:rPr>
        <w:t xml:space="preserve"> </w:t>
      </w:r>
      <w:r w:rsidR="00406FF8"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="00406FF8"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="00406FF8" w:rsidRPr="00A043C2">
        <w:rPr>
          <w:rFonts w:ascii="Aptos" w:hAnsi="Aptos"/>
        </w:rPr>
        <w:t>iniert</w:t>
      </w:r>
      <w:r w:rsidR="00A043C2">
        <w:rPr>
          <w:rFonts w:ascii="Aptos" w:hAnsi="Aptos"/>
        </w:rPr>
        <w:t xml:space="preserve"> </w:t>
      </w:r>
      <w:r w:rsidR="00406FF8" w:rsidRPr="00A043C2">
        <w:rPr>
          <w:rFonts w:ascii="Aptos" w:hAnsi="Aptos"/>
        </w:rPr>
        <w:t>werden?</w:t>
      </w:r>
    </w:p>
    <w:p w14:paraId="205ACAA3" w14:textId="77777777" w:rsidR="00112B13" w:rsidRPr="00A043C2" w:rsidRDefault="00112B13" w:rsidP="00C3354C">
      <w:pPr>
        <w:rPr>
          <w:rFonts w:ascii="Aptos" w:hAnsi="Aptos"/>
        </w:rPr>
      </w:pPr>
    </w:p>
    <w:p w14:paraId="6CF84393" w14:textId="7124804C" w:rsidR="00C3354C" w:rsidRPr="00A043C2" w:rsidRDefault="00C15644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4E5FE1DA" w14:textId="2579B177" w:rsidR="00112B13" w:rsidRPr="00A043C2" w:rsidRDefault="00745A54" w:rsidP="00112B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112B13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Unternehmen,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  <w:b/>
          <w:bCs/>
        </w:rPr>
        <w:t>autonomes</w:t>
      </w:r>
      <w:r w:rsidR="00A043C2">
        <w:rPr>
          <w:rFonts w:ascii="Aptos" w:hAnsi="Aptos"/>
          <w:b/>
          <w:bCs/>
        </w:rPr>
        <w:t xml:space="preserve"> </w:t>
      </w:r>
      <w:r w:rsidR="00112B13" w:rsidRPr="00A043C2">
        <w:rPr>
          <w:rFonts w:ascii="Aptos" w:hAnsi="Aptos"/>
          <w:b/>
          <w:bCs/>
        </w:rPr>
        <w:t>medizinisches</w:t>
      </w:r>
      <w:r w:rsidR="00A043C2">
        <w:rPr>
          <w:rFonts w:ascii="Aptos" w:hAnsi="Aptos"/>
          <w:b/>
          <w:bCs/>
        </w:rPr>
        <w:t xml:space="preserve"> </w:t>
      </w:r>
      <w:r w:rsidR="00112B13" w:rsidRPr="00A043C2">
        <w:rPr>
          <w:rFonts w:ascii="Aptos" w:hAnsi="Aptos"/>
          <w:b/>
          <w:bCs/>
        </w:rPr>
        <w:t>Diagnosesystem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entwickelt,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  <w:b/>
          <w:bCs/>
        </w:rPr>
        <w:t>Testziele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  <w:b/>
          <w:bCs/>
        </w:rPr>
        <w:t>Akzeptanzkriterien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Vertrauen,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Sicherheit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regulatorische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Kon</w:t>
      </w:r>
      <w:r w:rsidRPr="00A043C2">
        <w:rPr>
          <w:rFonts w:ascii="Aptos" w:hAnsi="Aptos"/>
        </w:rPr>
        <w:t>f</w:t>
      </w:r>
      <w:r w:rsidR="00112B13" w:rsidRPr="00A043C2">
        <w:rPr>
          <w:rFonts w:ascii="Aptos" w:hAnsi="Aptos"/>
        </w:rPr>
        <w:t>ormität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sicherzustellen.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strukturierte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Übersicht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genannten</w:t>
      </w:r>
      <w:r w:rsidR="00A043C2">
        <w:rPr>
          <w:rFonts w:ascii="Aptos" w:hAnsi="Aptos"/>
        </w:rPr>
        <w:t xml:space="preserve"> </w:t>
      </w:r>
      <w:r w:rsidR="00112B13" w:rsidRPr="00A043C2">
        <w:rPr>
          <w:rFonts w:ascii="Aptos" w:hAnsi="Aptos"/>
        </w:rPr>
        <w:t>Aspekten:</w:t>
      </w:r>
    </w:p>
    <w:p w14:paraId="4F6838BE" w14:textId="77777777" w:rsidR="00112B13" w:rsidRPr="00A043C2" w:rsidRDefault="00322CDB" w:rsidP="00112B13">
      <w:pPr>
        <w:rPr>
          <w:rFonts w:ascii="Aptos" w:hAnsi="Aptos"/>
        </w:rPr>
      </w:pPr>
      <w:r>
        <w:pict w14:anchorId="15F475C5">
          <v:rect id="Horizontal Line 1511" o:spid="_x0000_s213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C55B4FA" w14:textId="43AC2AE7" w:rsidR="00112B13" w:rsidRPr="00A043C2" w:rsidRDefault="00112B13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Erklärbarkeit</w:t>
      </w:r>
      <w:r w:rsidR="00A043C2">
        <w:t xml:space="preserve"> </w:t>
      </w:r>
      <w:r w:rsidRPr="00A043C2">
        <w:t>(Explainability)</w:t>
      </w:r>
    </w:p>
    <w:p w14:paraId="2F0CC080" w14:textId="56EFEE69" w:rsidR="00112B13" w:rsidRPr="00A043C2" w:rsidRDefault="00112B13" w:rsidP="004F0A82">
      <w:pPr>
        <w:pStyle w:val="berschrift6"/>
      </w:pPr>
      <w:r w:rsidRPr="00A043C2">
        <w:t>Testziele</w:t>
      </w:r>
    </w:p>
    <w:p w14:paraId="1741B4B6" w14:textId="6378A483" w:rsidR="00112B13" w:rsidRPr="00A043C2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nachvollziehbare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Begründungen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ert.</w:t>
      </w:r>
    </w:p>
    <w:p w14:paraId="4EBE6529" w14:textId="7A92EC23" w:rsidR="00112B13" w:rsidRPr="00A043C2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043C2">
        <w:rPr>
          <w:rFonts w:ascii="Aptos" w:hAnsi="Aptos"/>
        </w:rPr>
        <w:t>Überprü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medizinisches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achpersonal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versteht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validieren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kann.</w:t>
      </w:r>
    </w:p>
    <w:p w14:paraId="793BB4D3" w14:textId="2C264C1A" w:rsidR="00112B13" w:rsidRPr="00A043C2" w:rsidRDefault="00112B13" w:rsidP="00112B13">
      <w:pPr>
        <w:numPr>
          <w:ilvl w:val="0"/>
          <w:numId w:val="227"/>
        </w:numPr>
        <w:rPr>
          <w:rFonts w:ascii="Aptos" w:hAnsi="Aptos"/>
        </w:rPr>
      </w:pPr>
      <w:r w:rsidRPr="00A043C2">
        <w:rPr>
          <w:rFonts w:ascii="Aptos" w:hAnsi="Aptos"/>
        </w:rPr>
        <w:t>Evaluieren,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konsistent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stabil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0295082E" w14:textId="2A0CB13F" w:rsidR="00112B13" w:rsidRPr="00A043C2" w:rsidRDefault="00112B13" w:rsidP="004F0A82">
      <w:pPr>
        <w:pStyle w:val="berschrift6"/>
      </w:pPr>
      <w:r w:rsidRPr="00A043C2">
        <w:t>Akzeptanzkriterien</w:t>
      </w:r>
    </w:p>
    <w:p w14:paraId="2A677433" w14:textId="72DF8F77" w:rsidR="00112B13" w:rsidRPr="00A043C2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≥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90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rzt:innen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plausibel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5DE197CD" w14:textId="18C418D9" w:rsidR="00112B13" w:rsidRPr="00A043C2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XAI-Methoden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LIME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SHAP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idenzvisualisierungen</w:t>
      </w:r>
      <w:r w:rsidRPr="00A043C2">
        <w:rPr>
          <w:rFonts w:ascii="Aptos" w:hAnsi="Aptos"/>
        </w:rPr>
        <w:t>.</w:t>
      </w:r>
    </w:p>
    <w:p w14:paraId="32898B0F" w14:textId="23E7364F" w:rsidR="00112B13" w:rsidRPr="00A043C2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dür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Input-Änderungen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signi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(Stabilitätsgrenze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inieren).</w:t>
      </w:r>
    </w:p>
    <w:p w14:paraId="61A89464" w14:textId="2BA2FC1C" w:rsidR="00112B13" w:rsidRPr="00A043C2" w:rsidRDefault="00112B13" w:rsidP="00112B13">
      <w:pPr>
        <w:numPr>
          <w:ilvl w:val="0"/>
          <w:numId w:val="228"/>
        </w:numPr>
        <w:rPr>
          <w:rFonts w:ascii="Aptos" w:hAnsi="Aptos"/>
        </w:rPr>
      </w:pPr>
      <w:r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Erklärlogik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Audits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regulatorische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ungen</w:t>
      </w:r>
      <w:r w:rsidRPr="00A043C2">
        <w:rPr>
          <w:rFonts w:ascii="Aptos" w:hAnsi="Aptos"/>
        </w:rPr>
        <w:t>.</w:t>
      </w:r>
    </w:p>
    <w:p w14:paraId="1B51A748" w14:textId="77777777" w:rsidR="00112B13" w:rsidRPr="00A043C2" w:rsidRDefault="00322CDB" w:rsidP="00112B13">
      <w:pPr>
        <w:rPr>
          <w:rFonts w:ascii="Aptos" w:hAnsi="Aptos"/>
        </w:rPr>
      </w:pPr>
      <w:r>
        <w:pict w14:anchorId="78BD3ABE">
          <v:rect id="Horizontal Line 1510" o:spid="_x0000_s213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68B3EAA" w14:textId="0B2E2B45" w:rsidR="00112B13" w:rsidRPr="00A043C2" w:rsidRDefault="00112B13" w:rsidP="00F125DD">
      <w:pPr>
        <w:pStyle w:val="berschrift5"/>
      </w:pPr>
      <w:r w:rsidRPr="00A043C2">
        <w:t>2.</w:t>
      </w:r>
      <w:r w:rsidR="00A043C2">
        <w:t xml:space="preserve"> </w:t>
      </w:r>
      <w:r w:rsidRPr="00A043C2">
        <w:t>Verzerrung</w:t>
      </w:r>
      <w:r w:rsidR="00A043C2">
        <w:t xml:space="preserve"> </w:t>
      </w:r>
      <w:r w:rsidRPr="00A043C2">
        <w:t>(Bias</w:t>
      </w:r>
      <w:r w:rsidR="00A043C2">
        <w:t xml:space="preserve"> </w:t>
      </w:r>
      <w:r w:rsidRPr="00A043C2">
        <w:t>&amp;</w:t>
      </w:r>
      <w:r w:rsidR="00A043C2">
        <w:t xml:space="preserve"> </w:t>
      </w:r>
      <w:r w:rsidR="00745A54" w:rsidRPr="00A043C2">
        <w:t>F</w:t>
      </w:r>
      <w:r w:rsidRPr="00A043C2">
        <w:t>airness)</w:t>
      </w:r>
    </w:p>
    <w:p w14:paraId="46EFBA80" w14:textId="783E2026" w:rsidR="00112B13" w:rsidRPr="00A043C2" w:rsidRDefault="00112B13" w:rsidP="004F0A82">
      <w:pPr>
        <w:pStyle w:val="berschrift6"/>
      </w:pPr>
      <w:r w:rsidRPr="00A043C2">
        <w:t>Testziele</w:t>
      </w:r>
    </w:p>
    <w:p w14:paraId="75D2A9EC" w14:textId="7FF85E3F" w:rsidR="00112B13" w:rsidRPr="00A043C2" w:rsidRDefault="00112B13" w:rsidP="00112B13">
      <w:pPr>
        <w:numPr>
          <w:ilvl w:val="0"/>
          <w:numId w:val="229"/>
        </w:numPr>
        <w:rPr>
          <w:rFonts w:ascii="Aptos" w:hAnsi="Aptos"/>
        </w:rPr>
      </w:pPr>
      <w:r w:rsidRPr="00A043C2">
        <w:rPr>
          <w:rFonts w:ascii="Aptos" w:hAnsi="Aptos"/>
        </w:rPr>
        <w:t>Identi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Quanti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izierung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Benachteiligungen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Ethnie).</w:t>
      </w:r>
    </w:p>
    <w:p w14:paraId="2DCDB261" w14:textId="05C1D769" w:rsidR="00112B13" w:rsidRPr="00A043C2" w:rsidRDefault="00112B13" w:rsidP="00112B13">
      <w:pPr>
        <w:numPr>
          <w:ilvl w:val="0"/>
          <w:numId w:val="229"/>
        </w:numPr>
        <w:rPr>
          <w:rFonts w:ascii="Aptos" w:hAnsi="Aptos"/>
        </w:rPr>
      </w:pP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gleichwertige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Leistung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Patientengruppen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erbringt.</w:t>
      </w:r>
    </w:p>
    <w:p w14:paraId="2329DFCC" w14:textId="02643769" w:rsidR="00112B13" w:rsidRPr="00A043C2" w:rsidRDefault="00112B13">
      <w:pPr>
        <w:rPr>
          <w:rFonts w:ascii="Aptos" w:hAnsi="Aptos" w:cs="Segoe UI Emoji"/>
          <w:b/>
          <w:bCs/>
        </w:rPr>
      </w:pPr>
    </w:p>
    <w:p w14:paraId="4740FF97" w14:textId="376F80F8" w:rsidR="00112B13" w:rsidRPr="00A043C2" w:rsidRDefault="00A043C2" w:rsidP="004F0A82">
      <w:pPr>
        <w:pStyle w:val="berschrift6"/>
      </w:pPr>
      <w:r>
        <w:t xml:space="preserve"> </w:t>
      </w:r>
      <w:r w:rsidR="00112B13" w:rsidRPr="00A043C2">
        <w:t>Akzeptanzkriterien</w:t>
      </w:r>
    </w:p>
    <w:p w14:paraId="239A2138" w14:textId="6F5580CB" w:rsidR="00112B13" w:rsidRPr="00A043C2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043C2">
        <w:rPr>
          <w:rFonts w:ascii="Aptos" w:hAnsi="Aptos"/>
        </w:rPr>
        <w:t>Unterschied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Diagnosegenauigkeit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&gt;</w:t>
      </w:r>
      <w:r w:rsidRPr="00A043C2">
        <w:rPr>
          <w:rFonts w:ascii="Arial" w:hAnsi="Arial" w:cs="Arial"/>
          <w:b/>
          <w:bCs/>
        </w:rPr>
        <w:t> </w:t>
      </w:r>
      <w:r w:rsidRPr="00A043C2">
        <w:rPr>
          <w:rFonts w:ascii="Aptos" w:hAnsi="Aptos"/>
          <w:b/>
          <w:bCs/>
        </w:rPr>
        <w:t>5</w:t>
      </w:r>
      <w:r w:rsidRPr="00A043C2">
        <w:rPr>
          <w:rFonts w:ascii="Arial" w:hAnsi="Arial" w:cs="Arial"/>
          <w:b/>
          <w:bCs/>
        </w:rPr>
        <w:t> </w:t>
      </w:r>
      <w:r w:rsidRPr="00A043C2">
        <w:rPr>
          <w:rFonts w:ascii="Aptos" w:hAnsi="Aptos"/>
          <w:b/>
          <w:bCs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Sensitivit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nnern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vs.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rauen).</w:t>
      </w:r>
    </w:p>
    <w:p w14:paraId="6AF92141" w14:textId="701DBEA2" w:rsidR="00112B13" w:rsidRPr="00A043C2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airness-Metriken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wie:</w:t>
      </w:r>
    </w:p>
    <w:p w14:paraId="727DB87D" w14:textId="3E9305F5" w:rsidR="00112B13" w:rsidRPr="00A043C2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Equal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Opportunity</w:t>
      </w:r>
    </w:p>
    <w:p w14:paraId="5C1B999B" w14:textId="3D9D596D" w:rsidR="00112B13" w:rsidRPr="00A043C2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Demographic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Parity</w:t>
      </w:r>
    </w:p>
    <w:p w14:paraId="29E0B570" w14:textId="06E655DE" w:rsidR="00112B13" w:rsidRPr="00A043C2" w:rsidRDefault="00112B13" w:rsidP="00112B13">
      <w:pPr>
        <w:numPr>
          <w:ilvl w:val="1"/>
          <w:numId w:val="230"/>
        </w:numPr>
        <w:rPr>
          <w:rFonts w:ascii="Aptos" w:hAnsi="Aptos"/>
        </w:rPr>
      </w:pPr>
      <w:r w:rsidRPr="00A043C2">
        <w:rPr>
          <w:rFonts w:ascii="Aptos" w:hAnsi="Aptos"/>
          <w:i/>
          <w:iCs/>
        </w:rPr>
        <w:t>Disparate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Impact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Ratio</w:t>
      </w:r>
    </w:p>
    <w:p w14:paraId="2C9D5345" w14:textId="694E4CB4" w:rsidR="00112B13" w:rsidRPr="00A043C2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043C2">
        <w:rPr>
          <w:rFonts w:ascii="Aptos" w:hAnsi="Aptos"/>
        </w:rPr>
        <w:t>Durch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Bias-Audits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synthetischen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Testdaten.</w:t>
      </w:r>
    </w:p>
    <w:p w14:paraId="2A903FC8" w14:textId="59E6BED5" w:rsidR="00112B13" w:rsidRPr="00A043C2" w:rsidRDefault="00112B13" w:rsidP="00112B13">
      <w:pPr>
        <w:numPr>
          <w:ilvl w:val="0"/>
          <w:numId w:val="230"/>
        </w:numPr>
        <w:rPr>
          <w:rFonts w:ascii="Aptos" w:hAnsi="Aptos"/>
        </w:rPr>
      </w:pPr>
      <w:r w:rsidRPr="00A043C2">
        <w:rPr>
          <w:rFonts w:ascii="Aptos" w:hAnsi="Aptos"/>
        </w:rPr>
        <w:t>Dokumentation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Maßnahmen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Bias-Reduktion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Rebalancing,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airness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Constraints).</w:t>
      </w:r>
    </w:p>
    <w:p w14:paraId="7AEB9A98" w14:textId="77777777" w:rsidR="00112B13" w:rsidRPr="00A043C2" w:rsidRDefault="00322CDB" w:rsidP="00112B13">
      <w:pPr>
        <w:rPr>
          <w:rFonts w:ascii="Aptos" w:hAnsi="Aptos"/>
        </w:rPr>
      </w:pPr>
      <w:r>
        <w:pict w14:anchorId="55A76686">
          <v:rect id="Horizontal Line 1509" o:spid="_x0000_s213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B96A93D" w14:textId="61548C16" w:rsidR="00112B13" w:rsidRPr="00A043C2" w:rsidRDefault="00112B13" w:rsidP="00F125DD">
      <w:pPr>
        <w:pStyle w:val="berschrift5"/>
      </w:pPr>
      <w:r w:rsidRPr="00A043C2">
        <w:lastRenderedPageBreak/>
        <w:t>3.</w:t>
      </w:r>
      <w:r w:rsidR="00A043C2">
        <w:t xml:space="preserve"> </w:t>
      </w:r>
      <w:r w:rsidR="00745A54" w:rsidRPr="00A043C2">
        <w:t>F</w:t>
      </w:r>
      <w:r w:rsidRPr="00A043C2">
        <w:t>unktionale</w:t>
      </w:r>
      <w:r w:rsidR="00A043C2">
        <w:t xml:space="preserve"> </w:t>
      </w:r>
      <w:r w:rsidRPr="00A043C2">
        <w:t>Sicherheit</w:t>
      </w:r>
      <w:r w:rsidR="00A043C2">
        <w:t xml:space="preserve"> </w:t>
      </w:r>
      <w:r w:rsidRPr="00A043C2">
        <w:t>(</w:t>
      </w:r>
      <w:r w:rsidR="00745A54" w:rsidRPr="00A043C2">
        <w:t>F</w:t>
      </w:r>
      <w:r w:rsidRPr="00A043C2">
        <w:t>unctional</w:t>
      </w:r>
      <w:r w:rsidR="00A043C2">
        <w:t xml:space="preserve"> </w:t>
      </w:r>
      <w:r w:rsidRPr="00A043C2">
        <w:t>Sa</w:t>
      </w:r>
      <w:r w:rsidR="00745A54" w:rsidRPr="00A043C2">
        <w:t>f</w:t>
      </w:r>
      <w:r w:rsidRPr="00A043C2">
        <w:t>ety)</w:t>
      </w:r>
    </w:p>
    <w:p w14:paraId="1DE751EB" w14:textId="58738D81" w:rsidR="00112B13" w:rsidRPr="00A043C2" w:rsidRDefault="00112B13" w:rsidP="004F0A82">
      <w:pPr>
        <w:pStyle w:val="berschrift5"/>
      </w:pPr>
      <w:r w:rsidRPr="00A043C2">
        <w:t>Testziele</w:t>
      </w:r>
    </w:p>
    <w:p w14:paraId="4E3E6628" w14:textId="6E980790" w:rsidR="00112B13" w:rsidRPr="00A043C2" w:rsidRDefault="00112B13" w:rsidP="00112B13">
      <w:pPr>
        <w:numPr>
          <w:ilvl w:val="0"/>
          <w:numId w:val="231"/>
        </w:numPr>
        <w:rPr>
          <w:rFonts w:ascii="Aptos" w:hAnsi="Aptos"/>
        </w:rPr>
      </w:pP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kritischen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Situationen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reagiert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Unsicherheit,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ehlern).</w:t>
      </w:r>
    </w:p>
    <w:p w14:paraId="4AE1F8CD" w14:textId="1ADEC481" w:rsidR="00112B13" w:rsidRPr="00A043C2" w:rsidRDefault="00112B13" w:rsidP="00112B13">
      <w:pPr>
        <w:numPr>
          <w:ilvl w:val="0"/>
          <w:numId w:val="231"/>
        </w:numPr>
        <w:rPr>
          <w:rFonts w:ascii="Aptos" w:hAnsi="Aptos"/>
        </w:rPr>
      </w:pPr>
      <w:r w:rsidRPr="00A043C2">
        <w:rPr>
          <w:rFonts w:ascii="Aptos" w:hAnsi="Aptos"/>
        </w:rPr>
        <w:t>Veri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erkennt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korrekt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eskaliert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bergabe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rzt:innen).</w:t>
      </w:r>
    </w:p>
    <w:p w14:paraId="5A12BC5E" w14:textId="309F0027" w:rsidR="00112B13" w:rsidRPr="00A043C2" w:rsidRDefault="00112B13" w:rsidP="004F0A82">
      <w:pPr>
        <w:pStyle w:val="berschrift5"/>
      </w:pPr>
      <w:r w:rsidRPr="00A043C2">
        <w:t>Akzeptanzkriterien</w:t>
      </w:r>
    </w:p>
    <w:p w14:paraId="1BD15192" w14:textId="04BE1CAE" w:rsidR="00112B13" w:rsidRPr="00A043C2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Unsicherheiten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&gt;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inierter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idenz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&lt;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70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 w:cs="Aptos"/>
        </w:rPr>
        <w:t xml:space="preserve"> </w:t>
      </w:r>
      <w:r w:rsidRPr="00A043C2">
        <w:rPr>
          <w:rFonts w:ascii="Aptos" w:hAnsi="Aptos"/>
          <w:b/>
          <w:bCs/>
        </w:rPr>
        <w:t>menschliche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ordern</w:t>
      </w:r>
      <w:r w:rsidRPr="00A043C2">
        <w:rPr>
          <w:rFonts w:ascii="Aptos" w:hAnsi="Aptos"/>
        </w:rPr>
        <w:t>.</w:t>
      </w:r>
    </w:p>
    <w:p w14:paraId="48330556" w14:textId="2AFA9B06" w:rsidR="00112B13" w:rsidRPr="00A043C2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043C2">
        <w:rPr>
          <w:rFonts w:ascii="Aptos" w:hAnsi="Aptos"/>
        </w:rPr>
        <w:t>Nachweis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Einhaltung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ISO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14971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(Risikomanagement)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IEC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62304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(So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tware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Medizinprodukte)</w:t>
      </w:r>
      <w:r w:rsidRPr="00A043C2">
        <w:rPr>
          <w:rFonts w:ascii="Aptos" w:hAnsi="Aptos"/>
        </w:rPr>
        <w:t>.</w:t>
      </w:r>
    </w:p>
    <w:p w14:paraId="68609007" w14:textId="67F4D487" w:rsidR="00112B13" w:rsidRPr="00A043C2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043C2">
        <w:rPr>
          <w:rFonts w:ascii="Aptos" w:hAnsi="Aptos"/>
        </w:rPr>
        <w:t>Durch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ailure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Mode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ects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MEA)</w:t>
      </w:r>
      <w:r w:rsidRPr="00A043C2">
        <w:rPr>
          <w:rFonts w:ascii="Aptos" w:hAnsi="Aptos"/>
        </w:rPr>
        <w:t>.</w:t>
      </w:r>
    </w:p>
    <w:p w14:paraId="5B8249F0" w14:textId="4617EF38" w:rsidR="00112B13" w:rsidRPr="00A043C2" w:rsidRDefault="00112B13" w:rsidP="00112B13">
      <w:pPr>
        <w:numPr>
          <w:ilvl w:val="0"/>
          <w:numId w:val="232"/>
        </w:numPr>
        <w:rPr>
          <w:rFonts w:ascii="Aptos" w:hAnsi="Aptos"/>
        </w:rPr>
      </w:pPr>
      <w:r w:rsidRPr="00A043C2">
        <w:rPr>
          <w:rFonts w:ascii="Aptos" w:hAnsi="Aptos"/>
        </w:rPr>
        <w:t>Nachweis,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simulierten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Zustand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übergeht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Diagnose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verweigern</w:t>
      </w:r>
      <w:r w:rsidR="00A043C2">
        <w:rPr>
          <w:rFonts w:ascii="Aptos" w:hAnsi="Aptos"/>
        </w:rPr>
        <w:t xml:space="preserve"> </w:t>
      </w:r>
      <w:r w:rsidR="00A043C2"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="00A043C2" w:rsidRPr="00A043C2">
        <w:rPr>
          <w:rFonts w:ascii="Aptos" w:hAnsi="Aptos"/>
        </w:rPr>
        <w:t>falscher</w:t>
      </w:r>
      <w:r w:rsidR="00A043C2">
        <w:rPr>
          <w:rFonts w:ascii="Aptos" w:hAnsi="Aptos"/>
        </w:rPr>
        <w:t xml:space="preserve"> </w:t>
      </w:r>
      <w:r w:rsidR="00A043C2" w:rsidRPr="00A043C2">
        <w:rPr>
          <w:rFonts w:ascii="Aptos" w:hAnsi="Aptos"/>
        </w:rPr>
        <w:t>Diagnose</w:t>
      </w:r>
      <w:r w:rsidRPr="00A043C2">
        <w:rPr>
          <w:rFonts w:ascii="Aptos" w:hAnsi="Aptos"/>
        </w:rPr>
        <w:t>).</w:t>
      </w:r>
    </w:p>
    <w:p w14:paraId="305B5D85" w14:textId="77777777" w:rsidR="00112B13" w:rsidRPr="00A043C2" w:rsidRDefault="00322CDB" w:rsidP="00112B13">
      <w:pPr>
        <w:rPr>
          <w:rFonts w:ascii="Aptos" w:hAnsi="Aptos"/>
        </w:rPr>
      </w:pPr>
      <w:r>
        <w:pict w14:anchorId="0BCA0A56">
          <v:rect id="Horizontal Line 1508" o:spid="_x0000_s212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3C1F8F48" w14:textId="4A15F87E" w:rsidR="00112B13" w:rsidRPr="00F125DD" w:rsidRDefault="00A043C2" w:rsidP="00F125DD">
      <w:pPr>
        <w:pStyle w:val="berschrift5"/>
      </w:pPr>
      <w:r w:rsidRPr="00F125DD">
        <w:t>E</w:t>
      </w:r>
      <w:r w:rsidR="00112B13" w:rsidRPr="00F125DD">
        <w:t>rgänzend:</w:t>
      </w:r>
      <w:r w:rsidRPr="00F125DD">
        <w:t xml:space="preserve"> </w:t>
      </w:r>
      <w:r w:rsidR="00112B13" w:rsidRPr="00F125DD">
        <w:t>Weitere</w:t>
      </w:r>
      <w:r w:rsidRPr="00F125DD">
        <w:t xml:space="preserve"> </w:t>
      </w:r>
      <w:r w:rsidR="00112B13" w:rsidRPr="00F125DD">
        <w:t>sinnvolle</w:t>
      </w:r>
      <w:r w:rsidRPr="00F125DD">
        <w:t xml:space="preserve"> </w:t>
      </w:r>
      <w:r w:rsidR="00112B13" w:rsidRPr="00F125DD">
        <w:t>Testziele</w:t>
      </w:r>
    </w:p>
    <w:p w14:paraId="21C8A070" w14:textId="31C16836" w:rsidR="00112B13" w:rsidRPr="00A043C2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verrauschten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unvollständigen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Daten.</w:t>
      </w:r>
    </w:p>
    <w:p w14:paraId="28BFB604" w14:textId="7D843522" w:rsidR="00112B13" w:rsidRPr="00A043C2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Transparenz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Trainingsprozesse.</w:t>
      </w:r>
    </w:p>
    <w:p w14:paraId="5DB67C50" w14:textId="421E6DC0" w:rsidR="00112B13" w:rsidRPr="00A043C2" w:rsidRDefault="00112B13" w:rsidP="00112B13">
      <w:pPr>
        <w:numPr>
          <w:ilvl w:val="0"/>
          <w:numId w:val="23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Auditierbarkeit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rückver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olgbar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</w:p>
    <w:p w14:paraId="2F6F1304" w14:textId="77777777" w:rsidR="00F125DD" w:rsidRDefault="00F125DD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54F9174E" w14:textId="1E229306" w:rsidR="00E579CB" w:rsidRPr="00A043C2" w:rsidRDefault="00E579CB" w:rsidP="00E579CB">
      <w:pPr>
        <w:pStyle w:val="berschrift1"/>
        <w:rPr>
          <w:rFonts w:ascii="Aptos" w:hAnsi="Aptos"/>
        </w:rPr>
      </w:pPr>
      <w:bookmarkStart w:id="75" w:name="_Toc203514985"/>
      <w:r w:rsidRPr="00A043C2">
        <w:rPr>
          <w:rFonts w:ascii="Aptos" w:hAnsi="Aptos"/>
        </w:rPr>
        <w:lastRenderedPageBreak/>
        <w:t>9.0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Methoden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ahren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bookmarkEnd w:id="75"/>
    </w:p>
    <w:p w14:paraId="31C3F8DE" w14:textId="13A82C5E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  <w:lang w:val="en-US"/>
        </w:rPr>
      </w:pPr>
      <w:r w:rsidRPr="00A043C2">
        <w:rPr>
          <w:rFonts w:ascii="Aptos" w:hAnsi="Aptos"/>
          <w:sz w:val="22"/>
          <w:szCs w:val="22"/>
          <w:lang w:val="en-US"/>
        </w:rPr>
        <w:t>–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K2: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</w:p>
    <w:p w14:paraId="77424C8D" w14:textId="49AF28C7" w:rsidR="00BE6591" w:rsidRPr="00A043C2" w:rsidRDefault="00BE6591" w:rsidP="00BE6591">
      <w:pPr>
        <w:suppressAutoHyphens/>
        <w:rPr>
          <w:rFonts w:ascii="Aptos" w:hAnsi="Aptos"/>
          <w:sz w:val="22"/>
          <w:szCs w:val="22"/>
          <w:lang w:val="en-US"/>
        </w:rPr>
      </w:pPr>
      <w:r w:rsidRPr="00A043C2">
        <w:rPr>
          <w:rFonts w:ascii="Aptos" w:hAnsi="Aptos"/>
          <w:sz w:val="22"/>
          <w:szCs w:val="22"/>
          <w:lang w:val="en-US"/>
        </w:rPr>
        <w:t>Techniken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wie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</w:p>
    <w:p w14:paraId="462F27BA" w14:textId="07A9D3A6" w:rsidR="00BE6591" w:rsidRPr="00A043C2" w:rsidRDefault="00BE6591" w:rsidP="00BE6591">
      <w:pPr>
        <w:suppressAutoHyphens/>
        <w:rPr>
          <w:rFonts w:ascii="Aptos" w:hAnsi="Aptos"/>
          <w:sz w:val="22"/>
          <w:szCs w:val="22"/>
          <w:lang w:val="en-US"/>
        </w:rPr>
      </w:pPr>
      <w:r w:rsidRPr="00A043C2">
        <w:rPr>
          <w:rFonts w:ascii="Aptos" w:hAnsi="Aptos"/>
          <w:sz w:val="22"/>
          <w:szCs w:val="22"/>
          <w:lang w:val="en-US"/>
        </w:rPr>
        <w:t>Adversarial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Attacks,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Data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Poisoning,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Pairwise/AB</w:t>
      </w:r>
      <w:r w:rsidRPr="00A043C2">
        <w:rPr>
          <w:rFonts w:ascii="Cambria Math" w:hAnsi="Cambria Math" w:cs="Cambria Math"/>
          <w:sz w:val="22"/>
          <w:szCs w:val="22"/>
          <w:lang w:val="en-US"/>
        </w:rPr>
        <w:t>‑</w:t>
      </w:r>
      <w:r w:rsidRPr="00A043C2">
        <w:rPr>
          <w:rFonts w:ascii="Aptos" w:hAnsi="Aptos"/>
          <w:sz w:val="22"/>
          <w:szCs w:val="22"/>
          <w:lang w:val="en-US"/>
        </w:rPr>
        <w:t>/Back</w:t>
      </w:r>
      <w:r w:rsidR="005809B2" w:rsidRPr="00A043C2">
        <w:rPr>
          <w:rFonts w:ascii="Aptos" w:hAnsi="Aptos"/>
          <w:sz w:val="22"/>
          <w:szCs w:val="22"/>
          <w:lang w:val="en-US"/>
        </w:rPr>
        <w:t>-</w:t>
      </w:r>
      <w:r w:rsidRPr="00A043C2">
        <w:rPr>
          <w:rFonts w:ascii="Aptos" w:hAnsi="Aptos"/>
          <w:sz w:val="22"/>
          <w:szCs w:val="22"/>
          <w:lang w:val="en-US"/>
        </w:rPr>
        <w:t>to</w:t>
      </w:r>
      <w:r w:rsidR="005809B2" w:rsidRPr="00A043C2">
        <w:rPr>
          <w:rFonts w:ascii="Aptos" w:hAnsi="Aptos"/>
          <w:sz w:val="22"/>
          <w:szCs w:val="22"/>
          <w:lang w:val="en-US"/>
        </w:rPr>
        <w:t>-</w:t>
      </w:r>
      <w:r w:rsidRPr="00A043C2">
        <w:rPr>
          <w:rFonts w:ascii="Aptos" w:hAnsi="Aptos"/>
          <w:sz w:val="22"/>
          <w:szCs w:val="22"/>
          <w:lang w:val="en-US"/>
        </w:rPr>
        <w:t>Back/M</w:t>
      </w:r>
      <w:r w:rsidR="005809B2" w:rsidRPr="00A043C2">
        <w:rPr>
          <w:rFonts w:ascii="Aptos" w:hAnsi="Aptos"/>
          <w:sz w:val="22"/>
          <w:szCs w:val="22"/>
          <w:lang w:val="fr-FR"/>
        </w:rPr>
        <w:t>e</w:t>
      </w:r>
      <w:r w:rsidRPr="00A043C2">
        <w:rPr>
          <w:rFonts w:ascii="Aptos" w:hAnsi="Aptos"/>
          <w:sz w:val="22"/>
          <w:szCs w:val="22"/>
          <w:lang w:val="en-US"/>
        </w:rPr>
        <w:t>tamorphic/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Pr="00A043C2">
        <w:rPr>
          <w:rFonts w:ascii="Aptos" w:hAnsi="Aptos"/>
          <w:sz w:val="22"/>
          <w:szCs w:val="22"/>
          <w:lang w:val="en-US"/>
        </w:rPr>
        <w:t>Experience</w:t>
      </w:r>
      <w:r w:rsidRPr="00A043C2">
        <w:rPr>
          <w:rFonts w:ascii="Cambria Math" w:hAnsi="Cambria Math" w:cs="Cambria Math"/>
          <w:sz w:val="22"/>
          <w:szCs w:val="22"/>
          <w:lang w:val="en-US"/>
        </w:rPr>
        <w:t>‑</w:t>
      </w:r>
      <w:r w:rsidRPr="00A043C2">
        <w:rPr>
          <w:rFonts w:ascii="Aptos" w:hAnsi="Aptos"/>
          <w:sz w:val="22"/>
          <w:szCs w:val="22"/>
          <w:lang w:val="en-US"/>
        </w:rPr>
        <w:t>Based</w:t>
      </w:r>
      <w:r w:rsidR="00A043C2">
        <w:rPr>
          <w:rFonts w:ascii="Aptos" w:hAnsi="Aptos"/>
          <w:sz w:val="22"/>
          <w:szCs w:val="22"/>
          <w:lang w:val="en-US"/>
        </w:rPr>
        <w:t xml:space="preserve"> </w:t>
      </w:r>
      <w:r w:rsidR="005809B2" w:rsidRPr="00A043C2">
        <w:rPr>
          <w:rFonts w:ascii="Aptos" w:hAnsi="Aptos"/>
          <w:sz w:val="22"/>
          <w:szCs w:val="22"/>
          <w:lang w:val="en-US"/>
        </w:rPr>
        <w:t>Testing.</w:t>
      </w:r>
    </w:p>
    <w:p w14:paraId="1A13E490" w14:textId="7E2FC2C6" w:rsidR="00BE6591" w:rsidRPr="00A043C2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  <w:lang w:val="ru-RU"/>
        </w:rPr>
        <w:t>K4:</w:t>
      </w:r>
      <w:r w:rsidR="00A043C2">
        <w:rPr>
          <w:rFonts w:ascii="Aptos" w:hAnsi="Aptos"/>
          <w:sz w:val="22"/>
          <w:szCs w:val="22"/>
          <w:lang w:val="ru-RU"/>
        </w:rPr>
        <w:t xml:space="preserve"> </w:t>
      </w:r>
    </w:p>
    <w:p w14:paraId="08342190" w14:textId="64B6A25F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Techniken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auswählen;</w:t>
      </w:r>
    </w:p>
    <w:p w14:paraId="52F83C19" w14:textId="40E99638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H2:</w:t>
      </w:r>
    </w:p>
    <w:p w14:paraId="46C5EA8D" w14:textId="6BE10C01" w:rsidR="00BE6591" w:rsidRPr="00A043C2" w:rsidRDefault="00A043C2" w:rsidP="00BE6591">
      <w:pPr>
        <w:rPr>
          <w:rFonts w:ascii="Aptos" w:hAnsi="Aptos"/>
        </w:rPr>
      </w:pPr>
      <w:r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Metamorphic</w:t>
      </w:r>
      <w:r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&amp;</w:t>
      </w:r>
      <w:r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Exploratives</w:t>
      </w:r>
      <w:r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Testing</w:t>
      </w:r>
      <w:r>
        <w:rPr>
          <w:rFonts w:ascii="Aptos" w:hAnsi="Aptos"/>
          <w:sz w:val="22"/>
          <w:szCs w:val="22"/>
          <w:lang w:val="nl-NL"/>
        </w:rPr>
        <w:t xml:space="preserve"> </w:t>
      </w:r>
      <w:r w:rsidR="00BE6591" w:rsidRPr="00A043C2">
        <w:rPr>
          <w:rFonts w:ascii="Aptos" w:hAnsi="Aptos"/>
          <w:sz w:val="22"/>
          <w:szCs w:val="22"/>
          <w:lang w:val="nl-NL"/>
        </w:rPr>
        <w:t>anwenden</w:t>
      </w:r>
      <w:r>
        <w:rPr>
          <w:rFonts w:ascii="Aptos" w:hAnsi="Aptos"/>
          <w:sz w:val="22"/>
          <w:szCs w:val="22"/>
          <w:lang w:val="nl-NL"/>
        </w:rPr>
        <w:t xml:space="preserve">  </w:t>
      </w:r>
    </w:p>
    <w:p w14:paraId="2136E19F" w14:textId="51779DD0" w:rsidR="00C3354C" w:rsidRPr="00A043C2" w:rsidRDefault="00C3354C" w:rsidP="00C3354C">
      <w:pPr>
        <w:pStyle w:val="berschrift3"/>
        <w:rPr>
          <w:rFonts w:ascii="Aptos" w:hAnsi="Aptos"/>
        </w:rPr>
      </w:pPr>
      <w:bookmarkStart w:id="76" w:name="_Toc203514986"/>
      <w:r w:rsidRPr="00A043C2">
        <w:rPr>
          <w:rFonts w:ascii="Aptos" w:hAnsi="Aptos"/>
        </w:rPr>
        <w:t>9.1</w:t>
      </w:r>
      <w:r w:rsidR="00A043C2">
        <w:rPr>
          <w:rFonts w:ascii="Aptos" w:hAnsi="Aptos"/>
        </w:rPr>
        <w:t xml:space="preserve"> </w:t>
      </w:r>
      <w:r w:rsidR="007B0F32" w:rsidRPr="00A043C2">
        <w:rPr>
          <w:rFonts w:ascii="Aptos" w:hAnsi="Aptos"/>
        </w:rPr>
        <w:t>ML-Systemen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dazu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beitragen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gegnerische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Angri</w:t>
      </w:r>
      <w:r w:rsidR="00745A54" w:rsidRPr="00A043C2">
        <w:rPr>
          <w:rFonts w:ascii="Aptos" w:hAnsi="Aptos"/>
        </w:rPr>
        <w:t>ff</w:t>
      </w:r>
      <w:r w:rsidR="00EB32EA"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EB32EA" w:rsidRPr="00A043C2">
        <w:rPr>
          <w:rFonts w:ascii="Aptos" w:hAnsi="Aptos"/>
        </w:rPr>
        <w:t>Daten</w:t>
      </w:r>
      <w:r w:rsidR="0014094C" w:rsidRPr="00A043C2">
        <w:rPr>
          <w:rFonts w:ascii="Aptos" w:hAnsi="Aptos"/>
        </w:rPr>
        <w:t>ver-unreinigungen</w:t>
      </w:r>
      <w:r w:rsidR="00A043C2">
        <w:rPr>
          <w:rFonts w:ascii="Aptos" w:hAnsi="Aptos"/>
        </w:rPr>
        <w:t xml:space="preserve"> </w:t>
      </w:r>
      <w:r w:rsidR="0014094C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14094C" w:rsidRPr="00A043C2">
        <w:rPr>
          <w:rFonts w:ascii="Aptos" w:hAnsi="Aptos"/>
        </w:rPr>
        <w:t>verhindern</w:t>
      </w:r>
      <w:bookmarkEnd w:id="76"/>
    </w:p>
    <w:p w14:paraId="517A5E76" w14:textId="0A6275D0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5E86BC91" w14:textId="721D5DCB" w:rsidR="00C3354C" w:rsidRPr="00A043C2" w:rsidRDefault="000F1ACE" w:rsidP="00C3354C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unterscheiden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gegnerische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Angri</w:t>
      </w:r>
      <w:r w:rsidR="00745A54" w:rsidRPr="00A043C2">
        <w:rPr>
          <w:rFonts w:ascii="Aptos" w:hAnsi="Aptos"/>
        </w:rPr>
        <w:t>ff</w:t>
      </w:r>
      <w:r w:rsidR="00593E9C"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Datenverunreinigungen,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593E9C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="00360D96"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360D96" w:rsidRPr="00A043C2">
        <w:rPr>
          <w:rFonts w:ascii="Aptos" w:hAnsi="Aptos"/>
        </w:rPr>
        <w:t>minimieren?</w:t>
      </w:r>
    </w:p>
    <w:p w14:paraId="71FCEF7F" w14:textId="7F23097C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1742CF9D" w14:textId="38CF5932" w:rsidR="00EA4900" w:rsidRPr="00A043C2" w:rsidRDefault="00EA4900" w:rsidP="00EA4900">
      <w:p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sehr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rage,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Kontext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maschinellem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Begri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gegnerische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Angri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Datenverunreinigungen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voneinander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abgrenzen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minimieren.</w:t>
      </w:r>
    </w:p>
    <w:p w14:paraId="792374DA" w14:textId="77777777" w:rsidR="00EA4900" w:rsidRPr="00A043C2" w:rsidRDefault="00322CDB" w:rsidP="00EA4900">
      <w:pPr>
        <w:rPr>
          <w:rFonts w:ascii="Aptos" w:hAnsi="Aptos"/>
        </w:rPr>
      </w:pPr>
      <w:r>
        <w:pict w14:anchorId="7D3FE6A3">
          <v:rect id="Horizontal Line 1507" o:spid="_x0000_s212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046BF96" w14:textId="6C9E384E" w:rsidR="00EA4900" w:rsidRPr="00A043C2" w:rsidRDefault="00EA4900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Unterschied</w:t>
      </w:r>
      <w:r w:rsidR="00A043C2">
        <w:t xml:space="preserve"> </w:t>
      </w:r>
      <w:r w:rsidRPr="00A043C2">
        <w:t>zwischen</w:t>
      </w:r>
      <w:r w:rsidR="00A043C2">
        <w:t xml:space="preserve"> </w:t>
      </w:r>
      <w:r w:rsidRPr="00A043C2">
        <w:t>gegnerischen</w:t>
      </w:r>
      <w:r w:rsidR="00A043C2">
        <w:t xml:space="preserve"> </w:t>
      </w:r>
      <w:r w:rsidRPr="00A043C2">
        <w:t>Angri</w:t>
      </w:r>
      <w:r w:rsidR="00745A54" w:rsidRPr="00A043C2">
        <w:t>ff</w:t>
      </w:r>
      <w:r w:rsidRPr="00A043C2">
        <w:t>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Datenverunreinigungen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3406"/>
        <w:gridCol w:w="3692"/>
      </w:tblGrid>
      <w:tr w:rsidR="00EA4900" w:rsidRPr="00A043C2" w14:paraId="70C4281C" w14:textId="77777777" w:rsidTr="00EA490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30C904" w14:textId="77777777" w:rsidR="00EA4900" w:rsidRPr="00A043C2" w:rsidRDefault="00EA4900" w:rsidP="00EA490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Merkmal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9C6B09" w14:textId="5F7D0C34" w:rsidR="00EA4900" w:rsidRPr="00A043C2" w:rsidRDefault="00EA4900" w:rsidP="00EA490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Gegnerische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Angri</w:t>
            </w:r>
            <w:r w:rsidR="00745A54" w:rsidRPr="00A043C2">
              <w:rPr>
                <w:rFonts w:ascii="Aptos" w:hAnsi="Aptos"/>
                <w:b/>
                <w:bCs/>
              </w:rPr>
              <w:t>ff</w:t>
            </w:r>
            <w:r w:rsidRPr="00A043C2">
              <w:rPr>
                <w:rFonts w:ascii="Aptos" w:hAnsi="Aptos"/>
                <w:b/>
                <w:bCs/>
              </w:rPr>
              <w:t>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(Adversarial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Attacks)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C2DDD0" w14:textId="70F99193" w:rsidR="00EA4900" w:rsidRPr="00A043C2" w:rsidRDefault="00EA4900" w:rsidP="00EA4900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Datenverunreinigungen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(Data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Poisoning)</w:t>
            </w:r>
          </w:p>
        </w:tc>
      </w:tr>
      <w:tr w:rsidR="00EA4900" w:rsidRPr="00A043C2" w14:paraId="07BC4620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043B92D" w14:textId="77777777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Ziel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123C8B1" w14:textId="660DFAA6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während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täuschen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D703DE" w14:textId="56EDB322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während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manipulieren</w:t>
            </w:r>
          </w:p>
        </w:tc>
      </w:tr>
      <w:tr w:rsidR="00EA4900" w:rsidRPr="00A043C2" w14:paraId="101C08AB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CDAF15F" w14:textId="77777777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Zeitpunkt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6AA8BF" w14:textId="087031A1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Einsatz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Produktion)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D87C0E" w14:textId="693EE715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Datenvorbereitung</w:t>
            </w:r>
          </w:p>
        </w:tc>
      </w:tr>
      <w:tr w:rsidR="00EA4900" w:rsidRPr="00A043C2" w14:paraId="748E274D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854AF6" w14:textId="77777777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9973BD" w14:textId="4C93BAE2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Bild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wird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verändert,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sodass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Panda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Gibbon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erkannt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wird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FA1896" w14:textId="4D72A4D2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Angrei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er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ügt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absichtlich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alsche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Labels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Trainingsset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</w:t>
            </w:r>
          </w:p>
        </w:tc>
      </w:tr>
      <w:tr w:rsidR="00EA4900" w:rsidRPr="00A043C2" w14:paraId="60242A06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C86BC12" w14:textId="58BD36DF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Art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Manipulation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7E9C533" w14:textId="08DDDC40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Kleine,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gezielte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Eingabedaten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3EF404" w14:textId="4CC2C89F" w:rsidR="00EA4900" w:rsidRPr="00A043C2" w:rsidRDefault="00745A54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EA4900" w:rsidRPr="00A043C2">
              <w:rPr>
                <w:rFonts w:ascii="Aptos" w:hAnsi="Aptos"/>
              </w:rPr>
              <w:t>alsche</w:t>
            </w:r>
            <w:r w:rsidR="00A043C2">
              <w:rPr>
                <w:rFonts w:ascii="Aptos" w:hAnsi="Aptos"/>
              </w:rPr>
              <w:t xml:space="preserve"> </w:t>
            </w:r>
            <w:r w:rsidR="00EA4900"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="00EA4900" w:rsidRPr="00A043C2">
              <w:rPr>
                <w:rFonts w:ascii="Aptos" w:hAnsi="Aptos"/>
              </w:rPr>
              <w:t>manipulierte</w:t>
            </w:r>
            <w:r w:rsidR="00A043C2">
              <w:rPr>
                <w:rFonts w:ascii="Aptos" w:hAnsi="Aptos"/>
              </w:rPr>
              <w:t xml:space="preserve"> </w:t>
            </w:r>
            <w:r w:rsidR="00EA4900" w:rsidRPr="00A043C2">
              <w:rPr>
                <w:rFonts w:ascii="Aptos" w:hAnsi="Aptos"/>
              </w:rPr>
              <w:t>Trainingsdaten</w:t>
            </w:r>
          </w:p>
        </w:tc>
      </w:tr>
      <w:tr w:rsidR="00EA4900" w:rsidRPr="00A043C2" w14:paraId="331CD22E" w14:textId="77777777" w:rsidTr="00EA4900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66D0996" w14:textId="77777777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Risiko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0159E6E" w14:textId="024CE0FF" w:rsidR="00EA4900" w:rsidRPr="00A043C2" w:rsidRDefault="00745A54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</w:t>
            </w:r>
            <w:r w:rsidR="00EA4900" w:rsidRPr="00A043C2">
              <w:rPr>
                <w:rFonts w:ascii="Aptos" w:hAnsi="Aptos"/>
              </w:rPr>
              <w:t>ehlentscheidungen</w:t>
            </w:r>
            <w:r w:rsidR="00A043C2">
              <w:rPr>
                <w:rFonts w:ascii="Aptos" w:hAnsi="Aptos"/>
              </w:rPr>
              <w:t xml:space="preserve"> </w:t>
            </w:r>
            <w:r w:rsidR="00EA4900" w:rsidRPr="00A043C2">
              <w:rPr>
                <w:rFonts w:ascii="Aptos" w:hAnsi="Aptos"/>
              </w:rPr>
              <w:t>im</w:t>
            </w:r>
            <w:r w:rsidR="00A043C2">
              <w:rPr>
                <w:rFonts w:ascii="Aptos" w:hAnsi="Aptos"/>
              </w:rPr>
              <w:t xml:space="preserve"> </w:t>
            </w:r>
            <w:r w:rsidR="00EA4900" w:rsidRPr="00A043C2">
              <w:rPr>
                <w:rFonts w:ascii="Aptos" w:hAnsi="Aptos"/>
              </w:rPr>
              <w:t>Betrieb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86B9AC1" w14:textId="6173D809" w:rsidR="00EA4900" w:rsidRPr="00A043C2" w:rsidRDefault="00EA4900" w:rsidP="00EA4900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Lang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ristige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Modellverzerrung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Schwächung</w:t>
            </w:r>
          </w:p>
        </w:tc>
      </w:tr>
    </w:tbl>
    <w:p w14:paraId="73B7FDAF" w14:textId="77777777" w:rsidR="00EA4900" w:rsidRPr="00A043C2" w:rsidRDefault="00322CDB" w:rsidP="00EA4900">
      <w:pPr>
        <w:rPr>
          <w:rFonts w:ascii="Aptos" w:hAnsi="Aptos"/>
        </w:rPr>
      </w:pPr>
      <w:r>
        <w:pict w14:anchorId="56446021">
          <v:rect id="Horizontal Line 1506" o:spid="_x0000_s212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51B15F15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3BF46283" w14:textId="228B365D" w:rsidR="00EA4900" w:rsidRPr="00A043C2" w:rsidRDefault="00EA4900" w:rsidP="00EA4900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Bestandteil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robusten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KI-Entwicklung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Strategien:</w:t>
      </w:r>
    </w:p>
    <w:p w14:paraId="297400E6" w14:textId="3A6893C0" w:rsidR="00EA4900" w:rsidRPr="00A043C2" w:rsidRDefault="00745A54" w:rsidP="00F125DD">
      <w:pPr>
        <w:pStyle w:val="berschrift5"/>
      </w:pPr>
      <w:r w:rsidRPr="00A043C2">
        <w:t>F</w:t>
      </w:r>
      <w:r w:rsidR="00EA4900" w:rsidRPr="00A043C2">
        <w:t>ür</w:t>
      </w:r>
      <w:r w:rsidR="00A043C2">
        <w:t xml:space="preserve"> </w:t>
      </w:r>
      <w:r w:rsidR="00EA4900" w:rsidRPr="00A043C2">
        <w:t>gegnerische</w:t>
      </w:r>
      <w:r w:rsidR="00A043C2">
        <w:t xml:space="preserve"> </w:t>
      </w:r>
      <w:r w:rsidR="00EA4900" w:rsidRPr="00A043C2">
        <w:t>Angri</w:t>
      </w:r>
      <w:r w:rsidRPr="00A043C2">
        <w:t>ff</w:t>
      </w:r>
      <w:r w:rsidR="00EA4900" w:rsidRPr="00A043C2">
        <w:t>e:</w:t>
      </w:r>
    </w:p>
    <w:p w14:paraId="62535211" w14:textId="257DF65B" w:rsidR="00EA4900" w:rsidRPr="00A043C2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Adversarial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manipulierten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en.</w:t>
      </w:r>
    </w:p>
    <w:p w14:paraId="31804033" w14:textId="57D8AEE2" w:rsidR="00EA4900" w:rsidRPr="00A043C2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Gradientenbasierte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Angri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simulieren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GSM,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PGD),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Schwachstellen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identi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izieren.</w:t>
      </w:r>
    </w:p>
    <w:p w14:paraId="202BBF31" w14:textId="1C85053E" w:rsidR="00EA4900" w:rsidRPr="00A043C2" w:rsidRDefault="00EA4900" w:rsidP="00EA4900">
      <w:pPr>
        <w:numPr>
          <w:ilvl w:val="0"/>
          <w:numId w:val="23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Verteidigungsmechanismen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Rauschen,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Input-Normalisierung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adversarial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training.</w:t>
      </w:r>
    </w:p>
    <w:p w14:paraId="49528C66" w14:textId="0C108B75" w:rsidR="00EA4900" w:rsidRPr="00A043C2" w:rsidRDefault="00745A54" w:rsidP="00F125DD">
      <w:pPr>
        <w:pStyle w:val="berschrift5"/>
      </w:pPr>
      <w:r w:rsidRPr="00A043C2">
        <w:t>F</w:t>
      </w:r>
      <w:r w:rsidR="00EA4900" w:rsidRPr="00A043C2">
        <w:t>ür</w:t>
      </w:r>
      <w:r w:rsidR="00A043C2">
        <w:t xml:space="preserve"> </w:t>
      </w:r>
      <w:r w:rsidR="00EA4900" w:rsidRPr="00A043C2">
        <w:t>Datenverunreinigungen:</w:t>
      </w:r>
    </w:p>
    <w:p w14:paraId="7EE0F779" w14:textId="68DF08BD" w:rsidR="00EA4900" w:rsidRPr="00A043C2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Datenvalidierung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-bereinigung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Checks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Ausreißer,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Label-Inkonsistenzen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ungewöhnliche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Muster.</w:t>
      </w:r>
    </w:p>
    <w:p w14:paraId="1782D5AB" w14:textId="7C949C00" w:rsidR="00EA4900" w:rsidRPr="00A043C2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Trainingsdaten-Monitoring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Herkun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regelmäßig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en.</w:t>
      </w:r>
    </w:p>
    <w:p w14:paraId="114BCC94" w14:textId="09855D59" w:rsidR="00EA4900" w:rsidRPr="00A043C2" w:rsidRDefault="00EA4900" w:rsidP="00EA4900">
      <w:pPr>
        <w:numPr>
          <w:ilvl w:val="0"/>
          <w:numId w:val="23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Robustheits-Tests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Subsets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Cross-Validation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Ausschl</w:t>
      </w:r>
      <w:r w:rsidRPr="00A043C2">
        <w:rPr>
          <w:rFonts w:ascii="Aptos" w:hAnsi="Aptos" w:cs="Aptos"/>
        </w:rPr>
        <w:t>ü</w:t>
      </w:r>
      <w:r w:rsidRPr="00A043C2">
        <w:rPr>
          <w:rFonts w:ascii="Aptos" w:hAnsi="Aptos"/>
        </w:rPr>
        <w:t>ssen).</w:t>
      </w:r>
    </w:p>
    <w:p w14:paraId="23F3F9DF" w14:textId="21B553A0" w:rsidR="00EA4900" w:rsidRPr="00A043C2" w:rsidRDefault="00EA4900" w:rsidP="00F125DD">
      <w:pPr>
        <w:pStyle w:val="berschrift5"/>
      </w:pPr>
      <w:r w:rsidRPr="00A043C2">
        <w:t>Allgemeine</w:t>
      </w:r>
      <w:r w:rsidR="00A043C2">
        <w:t xml:space="preserve"> </w:t>
      </w:r>
      <w:r w:rsidRPr="00A043C2">
        <w:t>Testmethoden:</w:t>
      </w:r>
    </w:p>
    <w:p w14:paraId="61C5AB03" w14:textId="58BF3FF4" w:rsidR="00EA4900" w:rsidRPr="00A043C2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Unit-Tests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Datenpipelines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verarbeitet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773E8B78" w14:textId="3E5C24FC" w:rsidR="00EA4900" w:rsidRPr="00A043C2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Explainability-Tests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nachvollziehbare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t.</w:t>
      </w:r>
    </w:p>
    <w:p w14:paraId="357984B0" w14:textId="33C6F8C7" w:rsidR="00EA4900" w:rsidRPr="00A043C2" w:rsidRDefault="00EA4900" w:rsidP="00EA4900">
      <w:pPr>
        <w:numPr>
          <w:ilvl w:val="0"/>
          <w:numId w:val="23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Bias-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vorliegen.</w:t>
      </w:r>
    </w:p>
    <w:p w14:paraId="11E424CA" w14:textId="77777777" w:rsidR="00EA4900" w:rsidRPr="00A043C2" w:rsidRDefault="00322CDB" w:rsidP="00EA4900">
      <w:pPr>
        <w:rPr>
          <w:rFonts w:ascii="Aptos" w:hAnsi="Aptos"/>
        </w:rPr>
      </w:pPr>
      <w:r>
        <w:pict w14:anchorId="52641A28">
          <v:rect id="Horizontal Line 1505" o:spid="_x0000_s212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8640C7B" w14:textId="4622F326" w:rsidR="00EA4900" w:rsidRPr="00A043C2" w:rsidRDefault="00A043C2" w:rsidP="00F125DD">
      <w:pPr>
        <w:pStyle w:val="berschrift5"/>
      </w:pPr>
      <w:r>
        <w:rPr>
          <w:rFonts w:ascii="Cambria" w:hAnsi="Cambria" w:cs="Apple Color Emoji"/>
        </w:rPr>
        <w:t>F</w:t>
      </w:r>
      <w:r w:rsidR="00EA4900" w:rsidRPr="00A043C2">
        <w:t>azit</w:t>
      </w:r>
    </w:p>
    <w:p w14:paraId="313FC63E" w14:textId="45A0B844" w:rsidR="00EA4900" w:rsidRPr="00A043C2" w:rsidRDefault="00EA4900" w:rsidP="00EA4900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Gegnerische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Angri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Datenverunreinigungen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unterschiedliche,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ernstzunehmende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Bedrohungen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während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Betrieb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abmildern.</w:t>
      </w:r>
    </w:p>
    <w:p w14:paraId="10F9A9F0" w14:textId="77777777" w:rsidR="00E579CB" w:rsidRPr="00A043C2" w:rsidRDefault="00E579CB" w:rsidP="00E579CB">
      <w:pPr>
        <w:rPr>
          <w:rFonts w:ascii="Aptos" w:hAnsi="Aptos"/>
        </w:rPr>
      </w:pPr>
    </w:p>
    <w:p w14:paraId="2986B6B6" w14:textId="6B2A13E9" w:rsidR="00C3354C" w:rsidRPr="00A043C2" w:rsidRDefault="00C3354C" w:rsidP="00C3354C">
      <w:pPr>
        <w:pStyle w:val="berschrift3"/>
        <w:rPr>
          <w:rFonts w:ascii="Aptos" w:hAnsi="Aptos"/>
        </w:rPr>
      </w:pPr>
      <w:bookmarkStart w:id="77" w:name="_Toc203514987"/>
      <w:r w:rsidRPr="00A043C2">
        <w:rPr>
          <w:rFonts w:ascii="Aptos" w:hAnsi="Aptos"/>
        </w:rPr>
        <w:t>9.2</w:t>
      </w:r>
      <w:r w:rsidR="00A043C2">
        <w:rPr>
          <w:rFonts w:ascii="Aptos" w:hAnsi="Aptos"/>
        </w:rPr>
        <w:t xml:space="preserve"> </w:t>
      </w:r>
      <w:r w:rsidR="00BD6064" w:rsidRPr="00A043C2">
        <w:rPr>
          <w:rFonts w:ascii="Aptos" w:hAnsi="Aptos"/>
        </w:rPr>
        <w:t>Paarweises</w:t>
      </w:r>
      <w:r w:rsidR="00A043C2">
        <w:rPr>
          <w:rFonts w:ascii="Aptos" w:hAnsi="Aptos"/>
        </w:rPr>
        <w:t xml:space="preserve"> </w:t>
      </w:r>
      <w:r w:rsidR="00BD6064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933C88" w:rsidRPr="00A043C2">
        <w:rPr>
          <w:rFonts w:ascii="Aptos" w:hAnsi="Aptos"/>
        </w:rPr>
        <w:t>KI-basierter</w:t>
      </w:r>
      <w:r w:rsidR="00A043C2">
        <w:rPr>
          <w:rFonts w:ascii="Aptos" w:hAnsi="Aptos"/>
        </w:rPr>
        <w:t xml:space="preserve"> </w:t>
      </w:r>
      <w:r w:rsidR="00933C88" w:rsidRPr="00A043C2">
        <w:rPr>
          <w:rFonts w:ascii="Aptos" w:hAnsi="Aptos"/>
        </w:rPr>
        <w:t>Systeme</w:t>
      </w:r>
      <w:bookmarkEnd w:id="77"/>
    </w:p>
    <w:p w14:paraId="301C3C62" w14:textId="04453C9E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46455464" w14:textId="1B2938D9" w:rsidR="00C3354C" w:rsidRPr="00A043C2" w:rsidRDefault="00726294" w:rsidP="00E95A9C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Warum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paarweises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Eingabe-parameter,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E95A9C"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="00E95A9C" w:rsidRPr="00A043C2">
        <w:rPr>
          <w:rFonts w:ascii="Aptos" w:hAnsi="Aptos"/>
        </w:rPr>
        <w:t>es?</w:t>
      </w:r>
    </w:p>
    <w:p w14:paraId="6CC36388" w14:textId="0B5C0BDE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5B6B019" w14:textId="3225FC84" w:rsidR="00F91DFF" w:rsidRPr="00A043C2" w:rsidRDefault="00F91DFF" w:rsidP="00F91DFF">
      <w:pPr>
        <w:rPr>
          <w:rFonts w:ascii="Aptos" w:hAnsi="Aptos"/>
        </w:rPr>
      </w:pPr>
      <w:r w:rsidRPr="00A043C2">
        <w:rPr>
          <w:rFonts w:ascii="Aptos" w:hAnsi="Aptos"/>
        </w:rPr>
        <w:t>Paarweises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Eingabeparametern,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iziente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Methode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um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entdecken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Wechselwirkungen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zwischen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zwei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Parametern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entstehen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müssen.</w:t>
      </w:r>
    </w:p>
    <w:p w14:paraId="2C8EA0E6" w14:textId="77777777" w:rsidR="00F91DFF" w:rsidRPr="00A043C2" w:rsidRDefault="00322CDB" w:rsidP="00F91DFF">
      <w:pPr>
        <w:rPr>
          <w:rFonts w:ascii="Aptos" w:hAnsi="Aptos"/>
        </w:rPr>
      </w:pPr>
      <w:r>
        <w:pict w14:anchorId="3A2970D5">
          <v:rect id="Horizontal Line 1504" o:spid="_x0000_s212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6BF6E05" w14:textId="2F081816" w:rsidR="00F91DFF" w:rsidRPr="00A043C2" w:rsidRDefault="00F91DFF" w:rsidP="00F125DD">
      <w:pPr>
        <w:pStyle w:val="berschrift5"/>
      </w:pPr>
      <w:r w:rsidRPr="00A043C2">
        <w:t>Warum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paarweises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vielen</w:t>
      </w:r>
      <w:r w:rsidR="00A043C2">
        <w:t xml:space="preserve"> </w:t>
      </w:r>
      <w:r w:rsidRPr="00A043C2">
        <w:t>Parametern</w:t>
      </w:r>
      <w:r w:rsidR="00A043C2">
        <w:t xml:space="preserve"> </w:t>
      </w:r>
      <w:r w:rsidRPr="00A043C2">
        <w:t>so</w:t>
      </w:r>
      <w:r w:rsidR="00A043C2">
        <w:t xml:space="preserve"> </w:t>
      </w:r>
      <w:r w:rsidRPr="00A043C2">
        <w:t>hil</w:t>
      </w:r>
      <w:r w:rsidR="00745A54" w:rsidRPr="00A043C2">
        <w:t>f</w:t>
      </w:r>
      <w:r w:rsidRPr="00A043C2">
        <w:t>reich?</w:t>
      </w:r>
    </w:p>
    <w:p w14:paraId="28ECA72F" w14:textId="0C285419" w:rsidR="00F91DFF" w:rsidRPr="00A043C2" w:rsidRDefault="00F91DFF" w:rsidP="00F91DFF">
      <w:pPr>
        <w:rPr>
          <w:rFonts w:ascii="Aptos" w:hAnsi="Aptos"/>
        </w:rPr>
      </w:pP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Entscheidungsb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ume)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t:</w:t>
      </w:r>
    </w:p>
    <w:p w14:paraId="19D6892C" w14:textId="42FF8313" w:rsidR="00F91DFF" w:rsidRPr="00A043C2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Hyperparameter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Lernrate,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Batch-Gr</w:t>
      </w:r>
      <w:r w:rsidRPr="00A043C2">
        <w:rPr>
          <w:rFonts w:ascii="Aptos" w:hAnsi="Aptos" w:cs="Aptos"/>
        </w:rPr>
        <w:t>öß</w:t>
      </w:r>
      <w:r w:rsidRPr="00A043C2">
        <w:rPr>
          <w:rFonts w:ascii="Aptos" w:hAnsi="Aptos"/>
        </w:rPr>
        <w:t>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Aktivierungs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unktion),</w:t>
      </w:r>
    </w:p>
    <w:p w14:paraId="56592151" w14:textId="66E92EF2" w:rsidR="00F91DFF" w:rsidRPr="00A043C2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Eingabemerkmale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eatures),</w:t>
      </w:r>
    </w:p>
    <w:p w14:paraId="34601371" w14:textId="58B24BDD" w:rsidR="00F91DFF" w:rsidRPr="00A043C2" w:rsidRDefault="00F91DFF" w:rsidP="00F91DFF">
      <w:pPr>
        <w:numPr>
          <w:ilvl w:val="0"/>
          <w:numId w:val="237"/>
        </w:numPr>
        <w:rPr>
          <w:rFonts w:ascii="Aptos" w:hAnsi="Aptos"/>
        </w:rPr>
      </w:pP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igurationsoptionen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Vorverarbeitung,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Normalisierung,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Regularisierung).</w:t>
      </w:r>
    </w:p>
    <w:p w14:paraId="64D6A8EB" w14:textId="5AB8CBC7" w:rsidR="00F91DFF" w:rsidRPr="00A043C2" w:rsidRDefault="00F91DFF" w:rsidP="00F91DFF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möglichen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wollte,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würde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Anzahl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exponentiell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wachsen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Praxis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machbar.</w:t>
      </w:r>
    </w:p>
    <w:p w14:paraId="1A1B3B88" w14:textId="3FB67957" w:rsidR="00F91DFF" w:rsidRPr="00A043C2" w:rsidRDefault="00F91DFF" w:rsidP="00F91DFF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Paarweises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reduziert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Testanzahl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drastisch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jede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mögliche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Kombination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zwei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Parametern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mindestens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einmal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getestet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wird</w:t>
      </w:r>
      <w:r w:rsidRPr="00A043C2">
        <w:rPr>
          <w:rFonts w:ascii="Aptos" w:hAnsi="Aptos"/>
        </w:rPr>
        <w:t>.</w:t>
      </w:r>
    </w:p>
    <w:p w14:paraId="21C7830F" w14:textId="77777777" w:rsidR="00F91DFF" w:rsidRPr="00A043C2" w:rsidRDefault="00322CDB" w:rsidP="00F91DFF">
      <w:pPr>
        <w:rPr>
          <w:rFonts w:ascii="Aptos" w:hAnsi="Aptos"/>
        </w:rPr>
      </w:pPr>
      <w:r>
        <w:pict w14:anchorId="1573B70A">
          <v:rect id="Horizontal Line 1503" o:spid="_x0000_s212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7DFBA831" w14:textId="45CC8E80" w:rsidR="00F91DFF" w:rsidRPr="00A043C2" w:rsidRDefault="00F91DFF" w:rsidP="00F125DD">
      <w:pPr>
        <w:pStyle w:val="berschrift5"/>
      </w:pPr>
      <w:r w:rsidRPr="00A043C2">
        <w:t>Wie</w:t>
      </w:r>
      <w:r w:rsidR="00A043C2">
        <w:t xml:space="preserve"> </w:t>
      </w:r>
      <w:r w:rsidR="00745A54" w:rsidRPr="00A043C2">
        <w:t>f</w:t>
      </w:r>
      <w:r w:rsidRPr="00A043C2">
        <w:t>unktioniert</w:t>
      </w:r>
      <w:r w:rsidR="00A043C2">
        <w:t xml:space="preserve"> </w:t>
      </w:r>
      <w:r w:rsidRPr="00A043C2">
        <w:t>paarweises</w:t>
      </w:r>
      <w:r w:rsidR="00A043C2">
        <w:t xml:space="preserve"> </w:t>
      </w:r>
      <w:r w:rsidRPr="00A043C2">
        <w:t>Testen?</w:t>
      </w:r>
    </w:p>
    <w:p w14:paraId="3A706686" w14:textId="4FCF96F9" w:rsidR="00F91DFF" w:rsidRPr="00A043C2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Parameter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inieren</w:t>
      </w:r>
      <w:r w:rsidRPr="00A043C2">
        <w:rPr>
          <w:rFonts w:ascii="Aptos" w:hAnsi="Aptos"/>
        </w:rPr>
        <w:br/>
        <w:t>Beispiel:</w:t>
      </w:r>
    </w:p>
    <w:p w14:paraId="0519ECF0" w14:textId="7E14FE35" w:rsidR="00F91DFF" w:rsidRPr="00A043C2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043C2">
        <w:rPr>
          <w:rFonts w:ascii="Aptos" w:hAnsi="Aptos"/>
        </w:rPr>
        <w:t>Optimierer: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{SGD,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Adam}</w:t>
      </w:r>
    </w:p>
    <w:p w14:paraId="4EA366E3" w14:textId="11F9D52F" w:rsidR="00F91DFF" w:rsidRPr="00A043C2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043C2">
        <w:rPr>
          <w:rFonts w:ascii="Aptos" w:hAnsi="Aptos"/>
        </w:rPr>
        <w:t>Lernrate: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{0.01,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0.1}</w:t>
      </w:r>
    </w:p>
    <w:p w14:paraId="6DAEF90A" w14:textId="0B91959E" w:rsidR="00F91DFF" w:rsidRPr="00A043C2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043C2">
        <w:rPr>
          <w:rFonts w:ascii="Aptos" w:hAnsi="Aptos"/>
        </w:rPr>
        <w:t>Batch-Größe: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{32,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64}</w:t>
      </w:r>
    </w:p>
    <w:p w14:paraId="6C94E805" w14:textId="54FF563A" w:rsidR="00F91DFF" w:rsidRPr="00A043C2" w:rsidRDefault="00F91DFF" w:rsidP="00F91DFF">
      <w:pPr>
        <w:numPr>
          <w:ilvl w:val="1"/>
          <w:numId w:val="238"/>
        </w:numPr>
        <w:rPr>
          <w:rFonts w:ascii="Aptos" w:hAnsi="Aptos"/>
        </w:rPr>
      </w:pPr>
      <w:r w:rsidRPr="00A043C2">
        <w:rPr>
          <w:rFonts w:ascii="Aptos" w:hAnsi="Aptos"/>
        </w:rPr>
        <w:t>Aktivierungs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{ReLU,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Tanh}</w:t>
      </w:r>
    </w:p>
    <w:p w14:paraId="2795FD88" w14:textId="015B79D0" w:rsidR="00F91DFF" w:rsidRPr="00A043C2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möglichen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2er-Kombinationen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erzeugen</w:t>
      </w:r>
      <w:r w:rsidRPr="00A043C2">
        <w:rPr>
          <w:rFonts w:ascii="Aptos" w:hAnsi="Aptos"/>
        </w:rPr>
        <w:br/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(SGD,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0.01),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(Adam,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0.1),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(32,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ReLU),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usw.</w:t>
      </w:r>
    </w:p>
    <w:p w14:paraId="402C0BAB" w14:textId="777A03D5" w:rsidR="00F91DFF" w:rsidRPr="00A043C2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Minimale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generieren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2er-Kombinationen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abdecken.</w:t>
      </w:r>
      <w:r w:rsidRPr="00A043C2">
        <w:rPr>
          <w:rFonts w:ascii="Aptos" w:hAnsi="Aptos"/>
        </w:rPr>
        <w:br/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geschieht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Algorithmus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IPOG,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PICT,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ACTS).</w:t>
      </w:r>
    </w:p>
    <w:p w14:paraId="74C880F9" w14:textId="46AB613F" w:rsidR="00F91DFF" w:rsidRPr="00A043C2" w:rsidRDefault="00F91DFF" w:rsidP="00F91DFF">
      <w:pPr>
        <w:numPr>
          <w:ilvl w:val="0"/>
          <w:numId w:val="238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Test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älle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ühren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Instabilitäten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unerwartetes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en.</w:t>
      </w:r>
    </w:p>
    <w:p w14:paraId="4B08D933" w14:textId="77777777" w:rsidR="00F91DFF" w:rsidRPr="00A043C2" w:rsidRDefault="00322CDB" w:rsidP="00F91DFF">
      <w:pPr>
        <w:rPr>
          <w:rFonts w:ascii="Aptos" w:hAnsi="Aptos"/>
        </w:rPr>
      </w:pPr>
      <w:r>
        <w:pict w14:anchorId="085456E1">
          <v:rect id="Horizontal Line 1502" o:spid="_x0000_s212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2D816666" w14:textId="5B3151D8" w:rsidR="00F91DFF" w:rsidRPr="00A043C2" w:rsidRDefault="00F91DFF" w:rsidP="00F125DD">
      <w:pPr>
        <w:pStyle w:val="berschrift5"/>
      </w:pPr>
      <w:r w:rsidRPr="00A043C2">
        <w:t>Vorteile</w:t>
      </w:r>
      <w:r w:rsidR="00A043C2">
        <w:t xml:space="preserve"> </w:t>
      </w:r>
      <w:r w:rsidR="00745A54" w:rsidRPr="00A043C2">
        <w:t>f</w:t>
      </w:r>
      <w:r w:rsidRPr="00A043C2">
        <w:t>ür</w:t>
      </w:r>
      <w:r w:rsidR="00A043C2">
        <w:t xml:space="preserve"> </w:t>
      </w:r>
      <w:r w:rsidRPr="00A043C2">
        <w:t>KI-Systeme</w:t>
      </w:r>
    </w:p>
    <w:p w14:paraId="58422DF8" w14:textId="22D312B1" w:rsidR="00F91DFF" w:rsidRPr="00A043C2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izienz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Deckt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ehlerquellen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wenigen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ab.</w:t>
      </w:r>
    </w:p>
    <w:p w14:paraId="7DEA77E7" w14:textId="5CC4056C" w:rsidR="00F91DFF" w:rsidRPr="00A043C2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Skalierbarkeit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Parametern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praktikabel.</w:t>
      </w:r>
    </w:p>
    <w:p w14:paraId="2706DFF1" w14:textId="5BCA3B3B" w:rsidR="00F91DFF" w:rsidRPr="00A043C2" w:rsidRDefault="00745A54" w:rsidP="00F91DFF">
      <w:pPr>
        <w:numPr>
          <w:ilvl w:val="0"/>
          <w:numId w:val="2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F91DFF" w:rsidRPr="00A043C2">
        <w:rPr>
          <w:rFonts w:ascii="Aptos" w:hAnsi="Aptos"/>
          <w:b/>
          <w:bCs/>
        </w:rPr>
        <w:t>ehlererkennung</w:t>
      </w:r>
      <w:r w:rsidR="00F91DFF"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Interaktions</w:t>
      </w:r>
      <w:r w:rsidRPr="00A043C2">
        <w:rPr>
          <w:rFonts w:ascii="Aptos" w:hAnsi="Aptos"/>
        </w:rPr>
        <w:t>f</w:t>
      </w:r>
      <w:r w:rsidR="00F91DFF" w:rsidRPr="00A043C2">
        <w:rPr>
          <w:rFonts w:ascii="Aptos" w:hAnsi="Aptos"/>
        </w:rPr>
        <w:t>ehlern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="00F91DFF" w:rsidRPr="00A043C2">
        <w:rPr>
          <w:rFonts w:ascii="Aptos" w:hAnsi="Aptos"/>
        </w:rPr>
        <w:t>Parametern.</w:t>
      </w:r>
    </w:p>
    <w:p w14:paraId="4DC9E050" w14:textId="36BE7395" w:rsidR="00F91DFF" w:rsidRPr="00A043C2" w:rsidRDefault="00F91DFF" w:rsidP="00F91DFF">
      <w:pPr>
        <w:numPr>
          <w:ilvl w:val="0"/>
          <w:numId w:val="239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Automatisierbar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Lässt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Testpipelines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integrieren.</w:t>
      </w:r>
    </w:p>
    <w:p w14:paraId="54AF4D01" w14:textId="77777777" w:rsidR="00F91DFF" w:rsidRPr="00A043C2" w:rsidRDefault="00322CDB" w:rsidP="00F91DFF">
      <w:pPr>
        <w:rPr>
          <w:rFonts w:ascii="Aptos" w:hAnsi="Aptos"/>
        </w:rPr>
      </w:pPr>
      <w:r>
        <w:pict w14:anchorId="247E2DCF">
          <v:rect id="Horizontal Line 1501" o:spid="_x0000_s212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424242" stroked="f">
            <o:lock v:ext="edit" aspectratio="t" verticies="t" text="t" shapetype="t"/>
            <w10:anchorlock/>
          </v:rect>
        </w:pict>
      </w:r>
    </w:p>
    <w:p w14:paraId="642A0770" w14:textId="69F7AA8D" w:rsidR="00F91DFF" w:rsidRPr="00A043C2" w:rsidRDefault="00745A54" w:rsidP="00F125DD">
      <w:pPr>
        <w:pStyle w:val="berschrift5"/>
      </w:pPr>
      <w:r w:rsidRPr="00A043C2">
        <w:t>F</w:t>
      </w:r>
      <w:r w:rsidR="00F91DFF" w:rsidRPr="00A043C2">
        <w:t>azit</w:t>
      </w:r>
    </w:p>
    <w:p w14:paraId="3B6C38FE" w14:textId="7EABBECF" w:rsidR="00F91DFF" w:rsidRPr="00A043C2" w:rsidRDefault="00F91DFF" w:rsidP="00F91DFF">
      <w:pPr>
        <w:rPr>
          <w:rFonts w:ascii="Aptos" w:hAnsi="Aptos"/>
        </w:rPr>
      </w:pPr>
      <w:r w:rsidRPr="00A043C2">
        <w:rPr>
          <w:rFonts w:ascii="Aptos" w:hAnsi="Aptos"/>
        </w:rPr>
        <w:t>Paarweises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strategisch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kluge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Methode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Parametern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izient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Testexplosion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geraten.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Modellvalidierung,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Hyperparameteroptimierung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Robustheitsprü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ung</w:t>
      </w:r>
      <w:r w:rsidRPr="00A043C2">
        <w:rPr>
          <w:rFonts w:ascii="Aptos" w:hAnsi="Aptos"/>
        </w:rPr>
        <w:t>.</w:t>
      </w:r>
    </w:p>
    <w:p w14:paraId="1ECE4521" w14:textId="77777777" w:rsidR="00C3354C" w:rsidRPr="00A043C2" w:rsidRDefault="00C3354C" w:rsidP="00C3354C">
      <w:pPr>
        <w:rPr>
          <w:rFonts w:ascii="Aptos" w:hAnsi="Aptos"/>
        </w:rPr>
      </w:pPr>
    </w:p>
    <w:p w14:paraId="2BB5D4CB" w14:textId="76FFDEFE" w:rsidR="00C3354C" w:rsidRPr="00A043C2" w:rsidRDefault="00C3354C" w:rsidP="00C3354C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9.2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Anwenden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paarweisem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52644A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Entwur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Aus</w:t>
      </w:r>
      <w:r w:rsidR="00745A54" w:rsidRPr="00A043C2">
        <w:rPr>
          <w:rFonts w:ascii="Aptos" w:hAnsi="Aptos"/>
        </w:rPr>
        <w:t>f</w:t>
      </w:r>
      <w:r w:rsidR="0052644A" w:rsidRPr="00A043C2">
        <w:rPr>
          <w:rFonts w:ascii="Aptos" w:hAnsi="Aptos"/>
        </w:rPr>
        <w:t>ührung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2644A"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="0052644A" w:rsidRPr="00A043C2">
        <w:rPr>
          <w:rFonts w:ascii="Aptos" w:hAnsi="Aptos"/>
        </w:rPr>
        <w:t>ällen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6B4702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6B4702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6B4702" w:rsidRPr="00A043C2">
        <w:rPr>
          <w:rFonts w:ascii="Aptos" w:hAnsi="Aptos"/>
        </w:rPr>
        <w:t>KI-basiertes</w:t>
      </w:r>
      <w:r w:rsidR="00A043C2">
        <w:rPr>
          <w:rFonts w:ascii="Aptos" w:hAnsi="Aptos"/>
        </w:rPr>
        <w:t xml:space="preserve"> </w:t>
      </w:r>
      <w:r w:rsidR="006B4702" w:rsidRPr="00A043C2">
        <w:rPr>
          <w:rFonts w:ascii="Aptos" w:hAnsi="Aptos"/>
        </w:rPr>
        <w:t>System</w:t>
      </w:r>
    </w:p>
    <w:p w14:paraId="4AACF484" w14:textId="4A2849D9" w:rsidR="00C3354C" w:rsidRPr="00A043C2" w:rsidRDefault="006B4702" w:rsidP="00C3354C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5EE1AA04" w14:textId="4A09DE3B" w:rsidR="006B4702" w:rsidRPr="00A043C2" w:rsidRDefault="00642F1F" w:rsidP="00C3354C">
      <w:pPr>
        <w:rPr>
          <w:rFonts w:ascii="Aptos" w:hAnsi="Aptos"/>
        </w:rPr>
      </w:pP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Tool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paarweisen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Kombinationen,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Test</w:t>
      </w:r>
      <w:r w:rsidR="00745A54" w:rsidRPr="00A043C2">
        <w:rPr>
          <w:rFonts w:ascii="Aptos" w:hAnsi="Aptos"/>
        </w:rPr>
        <w:t>f</w:t>
      </w:r>
      <w:r w:rsidR="00AC1C86" w:rsidRPr="00A043C2">
        <w:rPr>
          <w:rFonts w:ascii="Aptos" w:hAnsi="Aptos"/>
        </w:rPr>
        <w:t>älle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AC1C86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KI-System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mindestens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AC1C86" w:rsidRPr="00A043C2">
        <w:rPr>
          <w:rFonts w:ascii="Aptos" w:hAnsi="Aptos"/>
        </w:rPr>
        <w:t>ün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Parameter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erstellen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AC1C86"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="00AC1C86" w:rsidRPr="00A043C2">
        <w:rPr>
          <w:rFonts w:ascii="Aptos" w:hAnsi="Aptos"/>
        </w:rPr>
        <w:t>aus</w:t>
      </w:r>
    </w:p>
    <w:p w14:paraId="5F9D5A52" w14:textId="157BC290" w:rsidR="006B4702" w:rsidRPr="00A043C2" w:rsidRDefault="006B4702" w:rsidP="00C3354C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08462BC8" w14:textId="77777777" w:rsidR="006B4702" w:rsidRPr="00A043C2" w:rsidRDefault="006B4702" w:rsidP="00C3354C">
      <w:pPr>
        <w:rPr>
          <w:rFonts w:ascii="Aptos" w:hAnsi="Aptos"/>
        </w:rPr>
      </w:pPr>
    </w:p>
    <w:p w14:paraId="12C7CBD2" w14:textId="0883DBBF" w:rsidR="00C3354C" w:rsidRPr="00A043C2" w:rsidRDefault="00C3354C" w:rsidP="00C3354C">
      <w:pPr>
        <w:pStyle w:val="berschrift3"/>
        <w:rPr>
          <w:rFonts w:ascii="Aptos" w:hAnsi="Aptos"/>
        </w:rPr>
      </w:pPr>
      <w:bookmarkStart w:id="78" w:name="_Toc203514988"/>
      <w:r w:rsidRPr="00A043C2">
        <w:rPr>
          <w:rFonts w:ascii="Aptos" w:hAnsi="Aptos"/>
        </w:rPr>
        <w:t>9.3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Vergleichendes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basierten</w:t>
      </w:r>
      <w:r w:rsidR="00A043C2">
        <w:rPr>
          <w:rFonts w:ascii="Aptos" w:hAnsi="Aptos"/>
        </w:rPr>
        <w:t xml:space="preserve"> </w:t>
      </w:r>
      <w:r w:rsidR="00ED31CF" w:rsidRPr="00A043C2">
        <w:rPr>
          <w:rFonts w:ascii="Aptos" w:hAnsi="Aptos"/>
        </w:rPr>
        <w:t>Systeme</w:t>
      </w:r>
      <w:bookmarkEnd w:id="78"/>
    </w:p>
    <w:p w14:paraId="15E2FE53" w14:textId="4B5061E9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4043711F" w14:textId="7DDDFD7A" w:rsidR="00C3354C" w:rsidRPr="00A043C2" w:rsidRDefault="009A3258" w:rsidP="00C3354C">
      <w:pPr>
        <w:rPr>
          <w:rFonts w:ascii="Aptos" w:hAnsi="Aptos"/>
        </w:rPr>
      </w:pP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vergleichendes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</w:t>
      </w:r>
      <w:r w:rsidR="00E13340" w:rsidRPr="00A043C2">
        <w:rPr>
          <w:rFonts w:ascii="Aptos" w:hAnsi="Aptos"/>
        </w:rPr>
        <w:t>Back-to-Back-Testing</w:t>
      </w:r>
      <w:r w:rsidRPr="00A043C2">
        <w:rPr>
          <w:rFonts w:ascii="Aptos" w:hAnsi="Aptos"/>
        </w:rPr>
        <w:t>)</w:t>
      </w:r>
      <w:r w:rsidR="00E13340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E13340" w:rsidRPr="00A043C2">
        <w:rPr>
          <w:rFonts w:ascii="Aptos" w:hAnsi="Aptos"/>
        </w:rPr>
        <w:t>ehlenden</w:t>
      </w:r>
      <w:r w:rsidR="00A043C2">
        <w:rPr>
          <w:rFonts w:ascii="Aptos" w:hAnsi="Aptos"/>
        </w:rPr>
        <w:t xml:space="preserve"> </w:t>
      </w:r>
      <w:r w:rsidR="00E13340" w:rsidRPr="00A043C2">
        <w:rPr>
          <w:rFonts w:ascii="Aptos" w:hAnsi="Aptos"/>
        </w:rPr>
        <w:t>Testorakel</w:t>
      </w:r>
      <w:r w:rsidR="000634D8" w:rsidRPr="00A043C2">
        <w:rPr>
          <w:rFonts w:ascii="Aptos" w:hAnsi="Aptos"/>
        </w:rPr>
        <w:t>n</w:t>
      </w:r>
      <w:r w:rsidR="00A043C2">
        <w:rPr>
          <w:rFonts w:ascii="Aptos" w:hAnsi="Aptos"/>
        </w:rPr>
        <w:t xml:space="preserve"> </w:t>
      </w:r>
      <w:r w:rsidR="000634D8" w:rsidRPr="00A043C2">
        <w:rPr>
          <w:rFonts w:ascii="Aptos" w:hAnsi="Aptos"/>
        </w:rPr>
        <w:t>hel</w:t>
      </w:r>
      <w:r w:rsidR="00745A54" w:rsidRPr="00A043C2">
        <w:rPr>
          <w:rFonts w:ascii="Aptos" w:hAnsi="Aptos"/>
        </w:rPr>
        <w:t>f</w:t>
      </w:r>
      <w:r w:rsidR="000634D8" w:rsidRPr="00A043C2">
        <w:rPr>
          <w:rFonts w:ascii="Aptos" w:hAnsi="Aptos"/>
        </w:rPr>
        <w:t>en?</w:t>
      </w:r>
    </w:p>
    <w:p w14:paraId="1132BBB6" w14:textId="77777777" w:rsidR="00E5321F" w:rsidRDefault="00E5321F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76578A39" w14:textId="0ED80B35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Antwort:</w:t>
      </w:r>
    </w:p>
    <w:p w14:paraId="031B0173" w14:textId="3B45D3AF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Vergleichendes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bekannt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Back-to-Back-Testing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Testmethode,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zuverlässiges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vorhanden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Testorakel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normalerweise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Mechanismus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Spezi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erenzwert),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angibt,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3E135BEA" w14:textId="77777777" w:rsidR="007C4CF8" w:rsidRPr="00A043C2" w:rsidRDefault="00322CDB" w:rsidP="007C4CF8">
      <w:pPr>
        <w:rPr>
          <w:rFonts w:ascii="Aptos" w:hAnsi="Aptos"/>
        </w:rPr>
      </w:pPr>
      <w:r>
        <w:pict w14:anchorId="3DC13058">
          <v:rect id="Horizontal Line 1500" o:spid="_x0000_s212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7B9F043" w14:textId="498B2ED6" w:rsidR="007C4CF8" w:rsidRPr="00A043C2" w:rsidRDefault="007C4CF8" w:rsidP="00F125DD">
      <w:pPr>
        <w:pStyle w:val="berschrift5"/>
      </w:pPr>
      <w:r w:rsidRPr="00A043C2">
        <w:t>Was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vergleichendes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(Back-to-Back-Testing)?</w:t>
      </w:r>
    </w:p>
    <w:p w14:paraId="0342F311" w14:textId="21DC8763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zwei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mehr)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denselben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getestet,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ihre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Ausgaben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miteinander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verglichen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Idee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ist:</w:t>
      </w:r>
    </w:p>
    <w:p w14:paraId="3A73738C" w14:textId="0E95E36A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denselben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unterschiedliche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mindestens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vor.</w:t>
      </w:r>
    </w:p>
    <w:p w14:paraId="7A248751" w14:textId="77777777" w:rsidR="007C4CF8" w:rsidRPr="00A043C2" w:rsidRDefault="00322CDB" w:rsidP="007C4CF8">
      <w:pPr>
        <w:rPr>
          <w:rFonts w:ascii="Aptos" w:hAnsi="Aptos"/>
        </w:rPr>
      </w:pPr>
      <w:r>
        <w:pict w14:anchorId="2A38D2DE">
          <v:rect id="Horizontal Line 1499" o:spid="_x0000_s212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6682DE0" w14:textId="6B1E2D2D" w:rsidR="007C4CF8" w:rsidRPr="00A043C2" w:rsidRDefault="007C4CF8" w:rsidP="00F125DD">
      <w:pPr>
        <w:pStyle w:val="berschrift5"/>
      </w:pPr>
      <w:r w:rsidRPr="00A043C2">
        <w:t>Wie</w:t>
      </w:r>
      <w:r w:rsidR="00A043C2">
        <w:t xml:space="preserve"> </w:t>
      </w:r>
      <w:r w:rsidR="00745A54" w:rsidRPr="00A043C2">
        <w:t>f</w:t>
      </w:r>
      <w:r w:rsidRPr="00A043C2">
        <w:t>unktioniert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konkret?</w:t>
      </w:r>
    </w:p>
    <w:p w14:paraId="45B4E987" w14:textId="157F2B31" w:rsidR="007C4CF8" w:rsidRPr="00A043C2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Zwei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bereitstellen</w:t>
      </w:r>
      <w:r w:rsidRPr="00A043C2">
        <w:rPr>
          <w:rFonts w:ascii="Aptos" w:hAnsi="Aptos"/>
        </w:rPr>
        <w:t>:</w:t>
      </w:r>
    </w:p>
    <w:p w14:paraId="486FC33F" w14:textId="25EEFC56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KI-Modell,</w:t>
      </w:r>
    </w:p>
    <w:p w14:paraId="02A2349D" w14:textId="51E34C47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rameworks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Tensor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low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vs.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PyTorch),</w:t>
      </w:r>
    </w:p>
    <w:p w14:paraId="23C90DA7" w14:textId="00E97467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erenzimplementierung.</w:t>
      </w:r>
    </w:p>
    <w:p w14:paraId="731D965C" w14:textId="7F2021DA" w:rsidR="007C4CF8" w:rsidRPr="00A043C2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Gleiche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Eingaben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verwenden</w:t>
      </w:r>
      <w:r w:rsidRPr="00A043C2">
        <w:rPr>
          <w:rFonts w:ascii="Aptos" w:hAnsi="Aptos"/>
        </w:rPr>
        <w:t>:</w:t>
      </w:r>
    </w:p>
    <w:p w14:paraId="511E3E55" w14:textId="4712FE9B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dieselben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Bild-,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Text-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Tabellendaten.</w:t>
      </w:r>
    </w:p>
    <w:p w14:paraId="104A26E9" w14:textId="285B8C8E" w:rsidR="007C4CF8" w:rsidRPr="00A043C2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Ausgaben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vergleichen</w:t>
      </w:r>
      <w:r w:rsidRPr="00A043C2">
        <w:rPr>
          <w:rFonts w:ascii="Aptos" w:hAnsi="Aptos"/>
        </w:rPr>
        <w:t>:</w:t>
      </w:r>
    </w:p>
    <w:p w14:paraId="07C37EEE" w14:textId="2D2D5ABB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numerisch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ikationswahrscheinlichkeiten),</w:t>
      </w:r>
    </w:p>
    <w:p w14:paraId="71E93278" w14:textId="26308EAA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semantisch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gleiche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Vorhersageklassen),</w:t>
      </w:r>
    </w:p>
    <w:p w14:paraId="1A4226C6" w14:textId="225278E3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Toleranz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Abweichung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&lt;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1%).</w:t>
      </w:r>
    </w:p>
    <w:p w14:paraId="76D63319" w14:textId="4C0F8FA8" w:rsidR="007C4CF8" w:rsidRPr="00A043C2" w:rsidRDefault="007C4CF8" w:rsidP="007C4CF8">
      <w:pPr>
        <w:numPr>
          <w:ilvl w:val="0"/>
          <w:numId w:val="240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Abweichungen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analysieren</w:t>
      </w:r>
      <w:r w:rsidRPr="00A043C2">
        <w:rPr>
          <w:rFonts w:ascii="Aptos" w:hAnsi="Aptos"/>
        </w:rPr>
        <w:t>:</w:t>
      </w:r>
    </w:p>
    <w:p w14:paraId="127336A1" w14:textId="22E807EE" w:rsidR="007C4CF8" w:rsidRPr="00A043C2" w:rsidRDefault="007C4CF8" w:rsidP="007C4CF8">
      <w:pPr>
        <w:numPr>
          <w:ilvl w:val="1"/>
          <w:numId w:val="240"/>
        </w:num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treten,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untersucht,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Rundungsdi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erenzen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sind.</w:t>
      </w:r>
    </w:p>
    <w:p w14:paraId="69036B5E" w14:textId="77777777" w:rsidR="007C4CF8" w:rsidRPr="00A043C2" w:rsidRDefault="00322CDB" w:rsidP="007C4CF8">
      <w:pPr>
        <w:rPr>
          <w:rFonts w:ascii="Aptos" w:hAnsi="Aptos"/>
        </w:rPr>
      </w:pPr>
      <w:r>
        <w:pict w14:anchorId="70BACCA7">
          <v:rect id="Horizontal Line 1498" o:spid="_x0000_s211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33AEDC8" w14:textId="4925F7B8" w:rsidR="007C4CF8" w:rsidRPr="00A043C2" w:rsidRDefault="007C4CF8" w:rsidP="00F125DD">
      <w:pPr>
        <w:pStyle w:val="berschrift5"/>
      </w:pPr>
      <w:r w:rsidRPr="00A043C2">
        <w:t>Warum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bei</w:t>
      </w:r>
      <w:r w:rsidR="00A043C2">
        <w:t xml:space="preserve"> </w:t>
      </w:r>
      <w:r w:rsidR="00745A54" w:rsidRPr="00A043C2">
        <w:t>f</w:t>
      </w:r>
      <w:r w:rsidRPr="00A043C2">
        <w:t>ehlenden</w:t>
      </w:r>
      <w:r w:rsidR="00A043C2">
        <w:t xml:space="preserve"> </w:t>
      </w:r>
      <w:r w:rsidRPr="00A043C2">
        <w:t>Testorakeln</w:t>
      </w:r>
      <w:r w:rsidR="00A043C2">
        <w:t xml:space="preserve"> </w:t>
      </w:r>
      <w:r w:rsidRPr="00A043C2">
        <w:t>hil</w:t>
      </w:r>
      <w:r w:rsidR="00745A54" w:rsidRPr="00A043C2">
        <w:t>f</w:t>
      </w:r>
      <w:r w:rsidRPr="00A043C2">
        <w:t>reich?</w:t>
      </w:r>
    </w:p>
    <w:p w14:paraId="46C0FC6E" w14:textId="4551FC51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eindeutige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„richtige“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Antwort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bei:</w:t>
      </w:r>
    </w:p>
    <w:p w14:paraId="74A0DB94" w14:textId="66C956A9" w:rsidR="007C4CF8" w:rsidRPr="00A043C2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Sprachmodellen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(mehrere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plausible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Antworten),</w:t>
      </w:r>
    </w:p>
    <w:p w14:paraId="5A14B1E1" w14:textId="1A416C96" w:rsidR="007C4CF8" w:rsidRPr="00A043C2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Bilderkennung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(mehrdeutige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Objekte),</w:t>
      </w:r>
    </w:p>
    <w:p w14:paraId="66F8DAFB" w14:textId="6E0859A5" w:rsidR="007C4CF8" w:rsidRPr="00A043C2" w:rsidRDefault="007C4CF8" w:rsidP="007C4CF8">
      <w:pPr>
        <w:numPr>
          <w:ilvl w:val="0"/>
          <w:numId w:val="241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Emp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ehlungssystemen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(subjektive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Relevanz).</w:t>
      </w:r>
    </w:p>
    <w:p w14:paraId="73F5ABA4" w14:textId="7C716B30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solchen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Back-to-Back-Testing,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Inkonsistenzen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Regressionen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ohne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wissen,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„richtig“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Vergleich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etablierten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System.</w:t>
      </w:r>
    </w:p>
    <w:p w14:paraId="32C6B854" w14:textId="77777777" w:rsidR="007C4CF8" w:rsidRPr="00A043C2" w:rsidRDefault="00322CDB" w:rsidP="007C4CF8">
      <w:pPr>
        <w:rPr>
          <w:rFonts w:ascii="Aptos" w:hAnsi="Aptos"/>
        </w:rPr>
      </w:pPr>
      <w:r>
        <w:pict w14:anchorId="3D004EB6">
          <v:rect id="Horizontal Line 1497" o:spid="_x0000_s211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C9A2AD6" w14:textId="4FC664B0" w:rsidR="007C4CF8" w:rsidRPr="00A043C2" w:rsidRDefault="007C4CF8" w:rsidP="007C4CF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Vorteile</w:t>
      </w:r>
    </w:p>
    <w:p w14:paraId="116A0FB0" w14:textId="71B1F36B" w:rsidR="007C4CF8" w:rsidRPr="00A043C2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043C2">
        <w:rPr>
          <w:rFonts w:ascii="Aptos" w:hAnsi="Aptos"/>
        </w:rPr>
        <w:t>Kein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Orakel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</w:t>
      </w:r>
    </w:p>
    <w:p w14:paraId="2CE89267" w14:textId="68035703" w:rsidR="007C4CF8" w:rsidRPr="00A043C2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Regressionstests</w:t>
      </w:r>
    </w:p>
    <w:p w14:paraId="71454D7C" w14:textId="77777777" w:rsidR="007C4CF8" w:rsidRPr="00A043C2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043C2">
        <w:rPr>
          <w:rFonts w:ascii="Aptos" w:hAnsi="Aptos"/>
        </w:rPr>
        <w:t>Automatisierbar</w:t>
      </w:r>
    </w:p>
    <w:p w14:paraId="0ABA869C" w14:textId="254C22DC" w:rsidR="007C4CF8" w:rsidRPr="00A043C2" w:rsidRDefault="007C4CF8" w:rsidP="007C4CF8">
      <w:pPr>
        <w:numPr>
          <w:ilvl w:val="0"/>
          <w:numId w:val="242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Migrationen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actorings</w:t>
      </w:r>
    </w:p>
    <w:p w14:paraId="30CACC30" w14:textId="03A3AF79" w:rsidR="007C4CF8" w:rsidRPr="00A043C2" w:rsidRDefault="007C4CF8" w:rsidP="007C4CF8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Heraus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orderungen</w:t>
      </w:r>
    </w:p>
    <w:p w14:paraId="6F082C25" w14:textId="02003D73" w:rsidR="007C4CF8" w:rsidRPr="00A043C2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043C2">
        <w:rPr>
          <w:rFonts w:ascii="Aptos" w:hAnsi="Aptos"/>
        </w:rPr>
        <w:t>Unterschiedliche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können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legitimerweise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abweichen</w:t>
      </w:r>
    </w:p>
    <w:p w14:paraId="2792780F" w14:textId="77E7E4A5" w:rsidR="007C4CF8" w:rsidRPr="00A043C2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043C2">
        <w:rPr>
          <w:rFonts w:ascii="Aptos" w:hAnsi="Aptos"/>
        </w:rPr>
        <w:t>Vergleichskriterien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gewählt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Toleranzgrenzen)</w:t>
      </w:r>
    </w:p>
    <w:p w14:paraId="3914B197" w14:textId="3A944739" w:rsidR="007C4CF8" w:rsidRPr="00A043C2" w:rsidRDefault="007C4CF8" w:rsidP="007C4CF8">
      <w:pPr>
        <w:numPr>
          <w:ilvl w:val="0"/>
          <w:numId w:val="243"/>
        </w:numPr>
        <w:rPr>
          <w:rFonts w:ascii="Aptos" w:hAnsi="Aptos"/>
        </w:rPr>
      </w:pP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</w:t>
      </w:r>
    </w:p>
    <w:p w14:paraId="69EDB509" w14:textId="77777777" w:rsidR="007C4CF8" w:rsidRPr="00A043C2" w:rsidRDefault="00322CDB" w:rsidP="007C4CF8">
      <w:pPr>
        <w:rPr>
          <w:rFonts w:ascii="Aptos" w:hAnsi="Aptos"/>
        </w:rPr>
      </w:pPr>
      <w:r>
        <w:pict w14:anchorId="0BB75812">
          <v:rect id="Horizontal Line 1496" o:spid="_x0000_s211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F470989" w14:textId="427550C4" w:rsidR="007C4CF8" w:rsidRPr="00A043C2" w:rsidRDefault="00745A54" w:rsidP="00F125DD">
      <w:pPr>
        <w:pStyle w:val="berschrift5"/>
      </w:pPr>
      <w:r w:rsidRPr="00A043C2">
        <w:lastRenderedPageBreak/>
        <w:t>F</w:t>
      </w:r>
      <w:r w:rsidR="007C4CF8" w:rsidRPr="00A043C2">
        <w:t>azit</w:t>
      </w:r>
    </w:p>
    <w:p w14:paraId="4345C2DB" w14:textId="15CD5990" w:rsidR="007C4CF8" w:rsidRPr="00A043C2" w:rsidRDefault="007C4CF8" w:rsidP="007C4CF8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Back-to-Back-Testing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clevere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Strategie,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Vertrauen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neue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veränderte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gewinnen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eindeutige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erenzlösung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gibt.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vollständiges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Testorakel,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wertvolles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Werkzeug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Inkonsistenzen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unerwartete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Änderungen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rühzeitig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erkennen.</w:t>
      </w:r>
    </w:p>
    <w:p w14:paraId="175EB65A" w14:textId="77777777" w:rsidR="00C3354C" w:rsidRPr="00A043C2" w:rsidRDefault="00C3354C" w:rsidP="00C3354C">
      <w:pPr>
        <w:rPr>
          <w:rFonts w:ascii="Aptos" w:hAnsi="Aptos"/>
        </w:rPr>
      </w:pPr>
    </w:p>
    <w:p w14:paraId="3FFD8797" w14:textId="092B061B" w:rsidR="00C3354C" w:rsidRPr="00A043C2" w:rsidRDefault="00C3354C" w:rsidP="00C3354C">
      <w:pPr>
        <w:pStyle w:val="berschrift3"/>
        <w:rPr>
          <w:rFonts w:ascii="Aptos" w:hAnsi="Aptos"/>
        </w:rPr>
      </w:pPr>
      <w:bookmarkStart w:id="79" w:name="_Toc203514989"/>
      <w:r w:rsidRPr="00A043C2">
        <w:rPr>
          <w:rFonts w:ascii="Aptos" w:hAnsi="Aptos"/>
        </w:rPr>
        <w:t>9.4</w:t>
      </w:r>
      <w:r w:rsidR="00A043C2">
        <w:rPr>
          <w:rFonts w:ascii="Aptos" w:hAnsi="Aptos"/>
        </w:rPr>
        <w:t xml:space="preserve"> </w:t>
      </w:r>
      <w:r w:rsidR="00630EA9" w:rsidRPr="00A043C2">
        <w:rPr>
          <w:rFonts w:ascii="Aptos" w:hAnsi="Aptos"/>
        </w:rPr>
        <w:t>A/B</w:t>
      </w:r>
      <w:r w:rsidR="00A043C2">
        <w:rPr>
          <w:rFonts w:ascii="Aptos" w:hAnsi="Aptos"/>
        </w:rPr>
        <w:t xml:space="preserve"> </w:t>
      </w:r>
      <w:r w:rsidR="00630EA9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630EA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630EA9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630EA9" w:rsidRPr="00A043C2">
        <w:rPr>
          <w:rFonts w:ascii="Aptos" w:hAnsi="Aptos"/>
        </w:rPr>
        <w:t>Systeme</w:t>
      </w:r>
      <w:bookmarkEnd w:id="79"/>
    </w:p>
    <w:p w14:paraId="7C47889D" w14:textId="45C6DBFD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5F50EA4A" w14:textId="57357C13" w:rsidR="00C3354C" w:rsidRPr="00A043C2" w:rsidRDefault="00572E0A" w:rsidP="00C3354C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A/B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KI-Systemen,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welchen</w:t>
      </w:r>
      <w:r w:rsidR="00A043C2">
        <w:rPr>
          <w:rFonts w:ascii="Aptos" w:hAnsi="Aptos"/>
        </w:rPr>
        <w:t xml:space="preserve"> </w:t>
      </w:r>
      <w:r w:rsidR="00182386" w:rsidRPr="00A043C2">
        <w:rPr>
          <w:rFonts w:ascii="Aptos" w:hAnsi="Aptos"/>
        </w:rPr>
        <w:t>Szenarien</w:t>
      </w:r>
      <w:r w:rsidR="00A043C2">
        <w:rPr>
          <w:rFonts w:ascii="Aptos" w:hAnsi="Aptos"/>
        </w:rPr>
        <w:t xml:space="preserve"> </w:t>
      </w:r>
      <w:r w:rsidR="00D230B2"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="00D230B2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D230B2"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="00D230B2" w:rsidRPr="00A043C2">
        <w:rPr>
          <w:rFonts w:ascii="Aptos" w:hAnsi="Aptos"/>
        </w:rPr>
        <w:t>wichtig?</w:t>
      </w:r>
    </w:p>
    <w:p w14:paraId="3E391171" w14:textId="626815B6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6C3E94B1" w14:textId="371B1C5D" w:rsidR="00BB584F" w:rsidRPr="00A043C2" w:rsidRDefault="00BB584F" w:rsidP="00BB584F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A/B-Testen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bewährte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Methode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direkt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Nutzerinteraktionen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tun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dabei,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realen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Bedingungen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verglichen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37DB29D6" w14:textId="77777777" w:rsidR="00BB584F" w:rsidRPr="00A043C2" w:rsidRDefault="00322CDB" w:rsidP="00BB584F">
      <w:pPr>
        <w:rPr>
          <w:rFonts w:ascii="Aptos" w:hAnsi="Aptos"/>
        </w:rPr>
      </w:pPr>
      <w:r>
        <w:pict w14:anchorId="6470168C">
          <v:rect id="Horizontal Line 1495" o:spid="_x0000_s211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DE0C0FE" w14:textId="34DE1075" w:rsidR="00BB584F" w:rsidRPr="00A043C2" w:rsidRDefault="00BB584F" w:rsidP="00F125DD">
      <w:pPr>
        <w:pStyle w:val="berschrift5"/>
      </w:pPr>
      <w:r w:rsidRPr="00A043C2">
        <w:t>Wie</w:t>
      </w:r>
      <w:r w:rsidR="00A043C2">
        <w:t xml:space="preserve"> </w:t>
      </w:r>
      <w:r w:rsidR="00745A54" w:rsidRPr="00A043C2">
        <w:t>f</w:t>
      </w:r>
      <w:r w:rsidRPr="00A043C2">
        <w:t>unktioniert</w:t>
      </w:r>
      <w:r w:rsidR="00A043C2">
        <w:t xml:space="preserve"> </w:t>
      </w:r>
      <w:r w:rsidRPr="00A043C2">
        <w:t>A/B-Testen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KI-Systemen?</w:t>
      </w:r>
    </w:p>
    <w:p w14:paraId="6258D0B3" w14:textId="07060B8B" w:rsidR="00BB584F" w:rsidRPr="00A043C2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Zwei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Varianten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erstellen</w:t>
      </w:r>
      <w:r w:rsidRPr="00A043C2">
        <w:rPr>
          <w:rFonts w:ascii="Aptos" w:hAnsi="Aptos"/>
        </w:rPr>
        <w:t>:</w:t>
      </w:r>
    </w:p>
    <w:p w14:paraId="044B49C2" w14:textId="00C85D9C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bestehende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(Kontrollgruppe)</w:t>
      </w:r>
    </w:p>
    <w:p w14:paraId="57594C13" w14:textId="53A6C9E8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(Testgruppe)</w:t>
      </w:r>
    </w:p>
    <w:p w14:paraId="17C86260" w14:textId="56EAEE3F" w:rsidR="00BB584F" w:rsidRPr="00A043C2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Zu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ällige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Nutzerzuweisung</w:t>
      </w:r>
      <w:r w:rsidRPr="00A043C2">
        <w:rPr>
          <w:rFonts w:ascii="Aptos" w:hAnsi="Aptos"/>
        </w:rPr>
        <w:t>:</w:t>
      </w:r>
    </w:p>
    <w:p w14:paraId="7D72BECF" w14:textId="496E7590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verteilt.</w:t>
      </w:r>
    </w:p>
    <w:p w14:paraId="360F0568" w14:textId="3413D844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Beispiel: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50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Emp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50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%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B.</w:t>
      </w:r>
    </w:p>
    <w:p w14:paraId="794F4A82" w14:textId="10EBF5F4" w:rsidR="00BB584F" w:rsidRPr="00A043C2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Metriken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inieren</w:t>
      </w:r>
      <w:r w:rsidRPr="00A043C2">
        <w:rPr>
          <w:rFonts w:ascii="Aptos" w:hAnsi="Aptos"/>
        </w:rPr>
        <w:t>:</w:t>
      </w:r>
    </w:p>
    <w:p w14:paraId="71EA545C" w14:textId="3CBF9E9E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Klickrate,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Conversion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Rate,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ehlerrate,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Nutzerzu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riedenheit,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Modelllatenz.</w:t>
      </w:r>
    </w:p>
    <w:p w14:paraId="45B3466E" w14:textId="71E16861" w:rsidR="00BB584F" w:rsidRPr="00A043C2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sammeln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vergleichen</w:t>
      </w:r>
      <w:r w:rsidRPr="00A043C2">
        <w:rPr>
          <w:rFonts w:ascii="Aptos" w:hAnsi="Aptos"/>
        </w:rPr>
        <w:t>:</w:t>
      </w:r>
    </w:p>
    <w:p w14:paraId="09A1D14A" w14:textId="111C9F96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signi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ikant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besser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schlechter)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A.</w:t>
      </w:r>
    </w:p>
    <w:p w14:paraId="1FE6C9DE" w14:textId="63719585" w:rsidR="00BB584F" w:rsidRPr="00A043C2" w:rsidRDefault="00BB584F" w:rsidP="00BB584F">
      <w:pPr>
        <w:numPr>
          <w:ilvl w:val="0"/>
          <w:numId w:val="24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Entscheidung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tre</w:t>
      </w:r>
      <w:r w:rsidR="00745A54" w:rsidRPr="00A043C2">
        <w:rPr>
          <w:rFonts w:ascii="Aptos" w:hAnsi="Aptos"/>
          <w:b/>
          <w:bCs/>
        </w:rPr>
        <w:t>ff</w:t>
      </w:r>
      <w:r w:rsidRPr="00A043C2">
        <w:rPr>
          <w:rFonts w:ascii="Aptos" w:hAnsi="Aptos"/>
          <w:b/>
          <w:bCs/>
        </w:rPr>
        <w:t>en</w:t>
      </w:r>
      <w:r w:rsidRPr="00A043C2">
        <w:rPr>
          <w:rFonts w:ascii="Aptos" w:hAnsi="Aptos"/>
        </w:rPr>
        <w:t>:</w:t>
      </w:r>
    </w:p>
    <w:p w14:paraId="73DB1626" w14:textId="43BCFD6C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Rollout.</w:t>
      </w:r>
    </w:p>
    <w:p w14:paraId="36ED9B1A" w14:textId="63302141" w:rsidR="00BB584F" w:rsidRPr="00A043C2" w:rsidRDefault="00BB584F" w:rsidP="00BB584F">
      <w:pPr>
        <w:numPr>
          <w:ilvl w:val="1"/>
          <w:numId w:val="244"/>
        </w:num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Beibehalten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optimieren.</w:t>
      </w:r>
    </w:p>
    <w:p w14:paraId="5464127B" w14:textId="77777777" w:rsidR="00BB584F" w:rsidRPr="00A043C2" w:rsidRDefault="00322CDB" w:rsidP="00BB584F">
      <w:pPr>
        <w:rPr>
          <w:rFonts w:ascii="Aptos" w:hAnsi="Aptos"/>
        </w:rPr>
      </w:pPr>
      <w:r>
        <w:pict w14:anchorId="4CAA3458">
          <v:rect id="Horizontal Line 1494" o:spid="_x0000_s211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E25D0F4" w14:textId="50164D80" w:rsidR="00BB584F" w:rsidRPr="00A043C2" w:rsidRDefault="00BB584F" w:rsidP="00BB584F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Typische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Einsatzszenarien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ür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A/B-Tests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KI-Systemen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5668"/>
      </w:tblGrid>
      <w:tr w:rsidR="00BB584F" w:rsidRPr="00A043C2" w14:paraId="009273F7" w14:textId="77777777" w:rsidTr="00BB5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DD312" w14:textId="77777777" w:rsidR="00BB584F" w:rsidRPr="00A043C2" w:rsidRDefault="00BB584F" w:rsidP="00BB584F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Szenario</w:t>
            </w:r>
          </w:p>
        </w:tc>
        <w:tc>
          <w:tcPr>
            <w:tcW w:w="0" w:type="auto"/>
            <w:vAlign w:val="center"/>
            <w:hideMark/>
          </w:tcPr>
          <w:p w14:paraId="12271662" w14:textId="77777777" w:rsidR="00BB584F" w:rsidRPr="00A043C2" w:rsidRDefault="00BB584F" w:rsidP="00BB584F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Beispiel</w:t>
            </w:r>
          </w:p>
        </w:tc>
      </w:tr>
      <w:tr w:rsidR="00BB584F" w:rsidRPr="00A043C2" w14:paraId="677BBF96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76D5A" w14:textId="62D74525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Emp</w:t>
            </w:r>
            <w:r w:rsidR="00745A54" w:rsidRPr="00A043C2">
              <w:rPr>
                <w:rFonts w:ascii="Aptos" w:hAnsi="Aptos"/>
                <w:b/>
                <w:bCs/>
              </w:rPr>
              <w:t>f</w:t>
            </w:r>
            <w:r w:rsidRPr="00A043C2">
              <w:rPr>
                <w:rFonts w:ascii="Aptos" w:hAnsi="Aptos"/>
                <w:b/>
                <w:bCs/>
              </w:rPr>
              <w:t>ehlungssysteme</w:t>
            </w:r>
          </w:p>
        </w:tc>
        <w:tc>
          <w:tcPr>
            <w:tcW w:w="0" w:type="auto"/>
            <w:vAlign w:val="center"/>
            <w:hideMark/>
          </w:tcPr>
          <w:p w14:paraId="39AAC607" w14:textId="3189A461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Testen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neuer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Algorithmen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Produktemp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ehlungen</w:t>
            </w:r>
          </w:p>
        </w:tc>
      </w:tr>
      <w:tr w:rsidR="00BB584F" w:rsidRPr="00A043C2" w14:paraId="33EECC4D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D921" w14:textId="48B6F8B4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Sprachmodelle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/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Chatbots</w:t>
            </w:r>
          </w:p>
        </w:tc>
        <w:tc>
          <w:tcPr>
            <w:tcW w:w="0" w:type="auto"/>
            <w:vAlign w:val="center"/>
            <w:hideMark/>
          </w:tcPr>
          <w:p w14:paraId="57A36F39" w14:textId="528F232A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Antwortqualität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Dialog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ührung</w:t>
            </w:r>
          </w:p>
        </w:tc>
      </w:tr>
      <w:tr w:rsidR="00BB584F" w:rsidRPr="00A043C2" w14:paraId="4332F9A7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83B5" w14:textId="77777777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Suchalgorithmen</w:t>
            </w:r>
          </w:p>
        </w:tc>
        <w:tc>
          <w:tcPr>
            <w:tcW w:w="0" w:type="auto"/>
            <w:vAlign w:val="center"/>
            <w:hideMark/>
          </w:tcPr>
          <w:p w14:paraId="59699982" w14:textId="1D75025C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Bewertung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neuer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Ranking-Strategien</w:t>
            </w:r>
          </w:p>
        </w:tc>
      </w:tr>
      <w:tr w:rsidR="00BB584F" w:rsidRPr="00A043C2" w14:paraId="530D401B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44F3" w14:textId="77777777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Personalisierung</w:t>
            </w:r>
          </w:p>
        </w:tc>
        <w:tc>
          <w:tcPr>
            <w:tcW w:w="0" w:type="auto"/>
            <w:vAlign w:val="center"/>
            <w:hideMark/>
          </w:tcPr>
          <w:p w14:paraId="4081EA7B" w14:textId="37BFE436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Unterschiedliche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Nutzersegmente</w:t>
            </w:r>
          </w:p>
        </w:tc>
      </w:tr>
      <w:tr w:rsidR="00BB584F" w:rsidRPr="00A043C2" w14:paraId="41AAD408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3A54" w14:textId="16FFF366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Computer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14:paraId="33077F49" w14:textId="3FABB9F2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Objekterkennungsmodellen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App</w:t>
            </w:r>
          </w:p>
        </w:tc>
      </w:tr>
      <w:tr w:rsidR="00BB584F" w:rsidRPr="00A043C2" w14:paraId="4005D9DD" w14:textId="77777777" w:rsidTr="00BB5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51FCE" w14:textId="77777777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Modelloptimierung</w:t>
            </w:r>
          </w:p>
        </w:tc>
        <w:tc>
          <w:tcPr>
            <w:tcW w:w="0" w:type="auto"/>
            <w:vAlign w:val="center"/>
            <w:hideMark/>
          </w:tcPr>
          <w:p w14:paraId="60F20710" w14:textId="056C970E" w:rsidR="00BB584F" w:rsidRPr="00A043C2" w:rsidRDefault="00BB584F" w:rsidP="00BB584F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Neue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Hyperparameter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eature-Sets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testen</w:t>
            </w:r>
          </w:p>
        </w:tc>
      </w:tr>
    </w:tbl>
    <w:p w14:paraId="3B83C016" w14:textId="77777777" w:rsidR="00BB584F" w:rsidRPr="00A043C2" w:rsidRDefault="00322CDB" w:rsidP="00BB584F">
      <w:pPr>
        <w:rPr>
          <w:rFonts w:ascii="Aptos" w:hAnsi="Aptos"/>
        </w:rPr>
      </w:pPr>
      <w:r>
        <w:pict w14:anchorId="78E0C1E5">
          <v:rect id="Horizontal Line 1493" o:spid="_x0000_s211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3B544BE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486CECCD" w14:textId="0650C57F" w:rsidR="00BB584F" w:rsidRPr="00A043C2" w:rsidRDefault="00BB584F" w:rsidP="00F125DD">
      <w:pPr>
        <w:pStyle w:val="berschrift5"/>
      </w:pPr>
      <w:r w:rsidRPr="00A043C2">
        <w:lastRenderedPageBreak/>
        <w:t>Vorteile</w:t>
      </w:r>
    </w:p>
    <w:p w14:paraId="15C54207" w14:textId="3609B0D6" w:rsidR="00BB584F" w:rsidRPr="00A043C2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Realitätsnah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Bedingungen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Nutzern</w:t>
      </w:r>
    </w:p>
    <w:p w14:paraId="4B82B9F2" w14:textId="014B8D78" w:rsidR="00BB584F" w:rsidRPr="00A043C2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Objektiv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undierte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Entscheidungen</w:t>
      </w:r>
    </w:p>
    <w:p w14:paraId="7124439D" w14:textId="6B5198AE" w:rsidR="00BB584F" w:rsidRPr="00A043C2" w:rsidRDefault="00BB584F" w:rsidP="00BB584F">
      <w:pPr>
        <w:numPr>
          <w:ilvl w:val="0"/>
          <w:numId w:val="24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Risikoarm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Varianten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gezeigt</w:t>
      </w:r>
    </w:p>
    <w:p w14:paraId="1742E1E9" w14:textId="11FA3853" w:rsidR="00BB584F" w:rsidRPr="00A043C2" w:rsidRDefault="00BB584F" w:rsidP="00F125DD">
      <w:pPr>
        <w:pStyle w:val="berschrift5"/>
      </w:pPr>
      <w:r w:rsidRPr="00A043C2">
        <w:t>Heraus</w:t>
      </w:r>
      <w:r w:rsidR="00745A54" w:rsidRPr="00A043C2">
        <w:t>f</w:t>
      </w:r>
      <w:r w:rsidRPr="00A043C2">
        <w:t>orderungen</w:t>
      </w:r>
    </w:p>
    <w:p w14:paraId="7BE1757E" w14:textId="0315883E" w:rsidR="00BB584F" w:rsidRPr="00A043C2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Ethik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&amp;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dür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benachteiligt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</w:p>
    <w:p w14:paraId="1365586A" w14:textId="3D70ED66" w:rsidR="00BB584F" w:rsidRPr="00A043C2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Datenmenge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Signi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ikanz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braucht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viele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</w:t>
      </w:r>
    </w:p>
    <w:p w14:paraId="31FD94E1" w14:textId="4D687684" w:rsidR="00BB584F" w:rsidRPr="00A043C2" w:rsidRDefault="00BB584F" w:rsidP="00BB584F">
      <w:pPr>
        <w:numPr>
          <w:ilvl w:val="0"/>
          <w:numId w:val="24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Verzerrung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vermeiden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saisonale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</w:t>
      </w:r>
      <w:r w:rsidR="00745A54" w:rsidRPr="00A043C2">
        <w:rPr>
          <w:rFonts w:ascii="Aptos" w:hAnsi="Aptos"/>
        </w:rPr>
        <w:t>ff</w:t>
      </w:r>
      <w:r w:rsidRPr="00A043C2">
        <w:rPr>
          <w:rFonts w:ascii="Aptos" w:hAnsi="Aptos"/>
        </w:rPr>
        <w:t>ekte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Nutzerverhalten</w:t>
      </w:r>
    </w:p>
    <w:p w14:paraId="68454252" w14:textId="77777777" w:rsidR="00BB584F" w:rsidRPr="00A043C2" w:rsidRDefault="00322CDB" w:rsidP="00BB584F">
      <w:pPr>
        <w:rPr>
          <w:rFonts w:ascii="Aptos" w:hAnsi="Aptos"/>
        </w:rPr>
      </w:pPr>
      <w:r>
        <w:pict w14:anchorId="333B1EC8">
          <v:rect id="Horizontal Line 1492" o:spid="_x0000_s211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40E21AD" w14:textId="4FB3DC3F" w:rsidR="00BB584F" w:rsidRPr="00A043C2" w:rsidRDefault="00745A54" w:rsidP="00F125DD">
      <w:pPr>
        <w:pStyle w:val="berschrift5"/>
      </w:pPr>
      <w:r w:rsidRPr="00A043C2">
        <w:t>F</w:t>
      </w:r>
      <w:r w:rsidR="00BB584F" w:rsidRPr="00A043C2">
        <w:t>azit</w:t>
      </w:r>
    </w:p>
    <w:p w14:paraId="6D2EB42D" w14:textId="5DEF7B22" w:rsidR="00BB584F" w:rsidRPr="00A043C2" w:rsidRDefault="00BB584F" w:rsidP="00BB584F">
      <w:pPr>
        <w:rPr>
          <w:rFonts w:ascii="Aptos" w:hAnsi="Aptos"/>
        </w:rPr>
      </w:pPr>
      <w:r w:rsidRPr="00A043C2">
        <w:rPr>
          <w:rFonts w:ascii="Aptos" w:hAnsi="Aptos"/>
        </w:rPr>
        <w:t>A/B-Testen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unverzichtbares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Werkzeug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kontinuierlich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verbessern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bloße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Intuition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angewiesen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produktiven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Nutzerinteraktion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Änderung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messbare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Auswirkungen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kann.</w:t>
      </w:r>
    </w:p>
    <w:p w14:paraId="2E5EFFDB" w14:textId="77777777" w:rsidR="00C3354C" w:rsidRPr="00A043C2" w:rsidRDefault="00C3354C" w:rsidP="00C3354C">
      <w:pPr>
        <w:rPr>
          <w:rFonts w:ascii="Aptos" w:hAnsi="Aptos"/>
        </w:rPr>
      </w:pPr>
    </w:p>
    <w:p w14:paraId="7FB3D405" w14:textId="5E6EE7A9" w:rsidR="00C3354C" w:rsidRPr="00A043C2" w:rsidRDefault="00C3354C" w:rsidP="00C3354C">
      <w:pPr>
        <w:pStyle w:val="berschrift3"/>
        <w:rPr>
          <w:rFonts w:ascii="Aptos" w:hAnsi="Aptos"/>
        </w:rPr>
      </w:pPr>
      <w:bookmarkStart w:id="80" w:name="_Toc203514990"/>
      <w:r w:rsidRPr="00A043C2">
        <w:rPr>
          <w:rFonts w:ascii="Aptos" w:hAnsi="Aptos"/>
        </w:rPr>
        <w:t>9.5</w:t>
      </w:r>
      <w:r w:rsidR="00A043C2">
        <w:rPr>
          <w:rFonts w:ascii="Aptos" w:hAnsi="Aptos"/>
        </w:rPr>
        <w:t xml:space="preserve"> </w:t>
      </w:r>
      <w:r w:rsidR="00500F82" w:rsidRPr="00A043C2">
        <w:rPr>
          <w:rFonts w:ascii="Aptos" w:hAnsi="Aptos"/>
        </w:rPr>
        <w:t>Meta</w:t>
      </w:r>
      <w:r w:rsidR="00530F01" w:rsidRPr="00A043C2">
        <w:rPr>
          <w:rFonts w:ascii="Aptos" w:hAnsi="Aptos"/>
        </w:rPr>
        <w:t>morphen</w:t>
      </w:r>
      <w:r w:rsidR="00A043C2">
        <w:rPr>
          <w:rFonts w:ascii="Aptos" w:hAnsi="Aptos"/>
        </w:rPr>
        <w:t xml:space="preserve"> </w:t>
      </w:r>
      <w:r w:rsidR="00530F01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530F01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530F01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530F01" w:rsidRPr="00A043C2">
        <w:rPr>
          <w:rFonts w:ascii="Aptos" w:hAnsi="Aptos"/>
        </w:rPr>
        <w:t>Systeme</w:t>
      </w:r>
      <w:bookmarkEnd w:id="80"/>
    </w:p>
    <w:p w14:paraId="30D9ADEB" w14:textId="312D88F7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29F1CBA4" w14:textId="5518DE14" w:rsidR="00C3354C" w:rsidRPr="00A043C2" w:rsidRDefault="00530F01" w:rsidP="00963081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="00AB7CEC" w:rsidRPr="00A043C2">
        <w:rPr>
          <w:rFonts w:ascii="Aptos" w:hAnsi="Aptos"/>
        </w:rPr>
        <w:t>metamorphen</w:t>
      </w:r>
      <w:r w:rsidR="00A043C2">
        <w:rPr>
          <w:rFonts w:ascii="Aptos" w:hAnsi="Aptos"/>
        </w:rPr>
        <w:t xml:space="preserve"> </w:t>
      </w:r>
      <w:r w:rsidR="00AB7CEC"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="00AB7CEC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AB7CEC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AB7CEC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C42405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C42405" w:rsidRPr="00A043C2">
        <w:rPr>
          <w:rFonts w:ascii="Aptos" w:hAnsi="Aptos"/>
        </w:rPr>
        <w:t>ehlenden</w:t>
      </w:r>
      <w:r w:rsidR="00A043C2">
        <w:rPr>
          <w:rFonts w:ascii="Aptos" w:hAnsi="Aptos"/>
        </w:rPr>
        <w:t xml:space="preserve"> </w:t>
      </w:r>
      <w:r w:rsidR="00C42405" w:rsidRPr="00A043C2">
        <w:rPr>
          <w:rFonts w:ascii="Aptos" w:hAnsi="Aptos"/>
        </w:rPr>
        <w:t>erwart</w:t>
      </w:r>
      <w:r w:rsidR="00963081" w:rsidRPr="00A043C2">
        <w:rPr>
          <w:rFonts w:ascii="Aptos" w:hAnsi="Aptos"/>
        </w:rPr>
        <w:t>eten</w:t>
      </w:r>
      <w:r w:rsidR="00A043C2">
        <w:rPr>
          <w:rFonts w:ascii="Aptos" w:hAnsi="Aptos"/>
        </w:rPr>
        <w:t xml:space="preserve"> </w:t>
      </w:r>
      <w:r w:rsidR="00963081" w:rsidRPr="00A043C2">
        <w:rPr>
          <w:rFonts w:ascii="Aptos" w:hAnsi="Aptos"/>
        </w:rPr>
        <w:t>Ergebnissen</w:t>
      </w:r>
      <w:r w:rsidR="00A043C2">
        <w:rPr>
          <w:rFonts w:ascii="Aptos" w:hAnsi="Aptos"/>
        </w:rPr>
        <w:t xml:space="preserve"> </w:t>
      </w:r>
      <w:r w:rsidR="00963081"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="00963081" w:rsidRPr="00A043C2">
        <w:rPr>
          <w:rFonts w:ascii="Aptos" w:hAnsi="Aptos"/>
        </w:rPr>
        <w:t>werden?</w:t>
      </w:r>
    </w:p>
    <w:p w14:paraId="3C1E200E" w14:textId="37979AA3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E984E39" w14:textId="4B18A7D9" w:rsidR="00BC324D" w:rsidRPr="00A043C2" w:rsidRDefault="00BC324D" w:rsidP="00BC324D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Metamorphes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(engl.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i/>
          <w:iCs/>
        </w:rPr>
        <w:t>Metamorphic</w:t>
      </w:r>
      <w:r w:rsidR="00A043C2">
        <w:rPr>
          <w:rFonts w:ascii="Aptos" w:hAnsi="Aptos"/>
          <w:i/>
          <w:iCs/>
        </w:rPr>
        <w:t xml:space="preserve"> </w:t>
      </w:r>
      <w:r w:rsidRPr="00A043C2">
        <w:rPr>
          <w:rFonts w:ascii="Aptos" w:hAnsi="Aptos"/>
          <w:i/>
          <w:iCs/>
        </w:rPr>
        <w:t>Testing</w:t>
      </w:r>
      <w:r w:rsidRPr="00A043C2">
        <w:rPr>
          <w:rFonts w:ascii="Aptos" w:hAnsi="Aptos"/>
        </w:rPr>
        <w:t>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Testmethode,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reich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erwartetes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Ergebnis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(Testorakel)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vorhanden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also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genau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weiß,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„richtige“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Ergebnis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sollte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Sprachmodellen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Optimierungsalgorithmen.</w:t>
      </w:r>
    </w:p>
    <w:p w14:paraId="13FDBEF8" w14:textId="77777777" w:rsidR="00BC324D" w:rsidRPr="00A043C2" w:rsidRDefault="00322CDB" w:rsidP="00BC324D">
      <w:pPr>
        <w:rPr>
          <w:rFonts w:ascii="Aptos" w:hAnsi="Aptos"/>
        </w:rPr>
      </w:pPr>
      <w:r>
        <w:pict w14:anchorId="4557B2E7">
          <v:rect id="Horizontal Line 1491" o:spid="_x0000_s211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893F6E8" w14:textId="296F510D" w:rsidR="00BC324D" w:rsidRPr="00A043C2" w:rsidRDefault="00BC324D" w:rsidP="00F125DD">
      <w:pPr>
        <w:pStyle w:val="berschrift5"/>
      </w:pPr>
      <w:r w:rsidRPr="00A043C2">
        <w:t>Wie</w:t>
      </w:r>
      <w:r w:rsidR="00A043C2">
        <w:t xml:space="preserve"> </w:t>
      </w:r>
      <w:r w:rsidR="00745A54" w:rsidRPr="00A043C2">
        <w:t>f</w:t>
      </w:r>
      <w:r w:rsidRPr="00A043C2">
        <w:t>unktioniert</w:t>
      </w:r>
      <w:r w:rsidR="00A043C2">
        <w:t xml:space="preserve"> </w:t>
      </w:r>
      <w:r w:rsidRPr="00A043C2">
        <w:t>metamorphes</w:t>
      </w:r>
      <w:r w:rsidR="00A043C2">
        <w:t xml:space="preserve"> </w:t>
      </w:r>
      <w:r w:rsidRPr="00A043C2">
        <w:t>Testen?</w:t>
      </w:r>
    </w:p>
    <w:p w14:paraId="2F73C859" w14:textId="284B3155" w:rsidR="00BC324D" w:rsidRPr="00A043C2" w:rsidRDefault="00BC324D" w:rsidP="00BC324D">
      <w:pPr>
        <w:rPr>
          <w:rFonts w:ascii="Aptos" w:hAnsi="Aptos"/>
        </w:rPr>
      </w:pPr>
      <w:r w:rsidRPr="00A043C2">
        <w:rPr>
          <w:rFonts w:ascii="Aptos" w:hAnsi="Aptos"/>
        </w:rPr>
        <w:t>Statt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direkt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Beziehungen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zwischen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Eingaben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Ausgaben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sogenannte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metamorphe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Relationen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beschreiben,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wie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sich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die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Ausgabe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ändern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sollte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verändert.</w:t>
      </w:r>
    </w:p>
    <w:p w14:paraId="07D9BC4D" w14:textId="02C270D7" w:rsidR="00BC324D" w:rsidRPr="00A043C2" w:rsidRDefault="00BC324D" w:rsidP="00BC324D">
      <w:pPr>
        <w:rPr>
          <w:rFonts w:ascii="Aptos" w:hAnsi="Aptos"/>
          <w:b/>
          <w:bCs/>
        </w:rPr>
      </w:pPr>
      <w:r w:rsidRPr="00A043C2">
        <w:rPr>
          <w:rFonts w:ascii="Aptos" w:hAnsi="Aptos"/>
          <w:b/>
          <w:bCs/>
        </w:rPr>
        <w:t>Grundidee:</w:t>
      </w:r>
    </w:p>
    <w:p w14:paraId="471991C4" w14:textId="4A14207B" w:rsidR="00BC324D" w:rsidRPr="00A043C2" w:rsidRDefault="00BC324D" w:rsidP="00BC324D">
      <w:p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X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ührt,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A′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X′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Beziehung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X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haben.</w:t>
      </w:r>
    </w:p>
    <w:p w14:paraId="3AF9E418" w14:textId="77777777" w:rsidR="00BC324D" w:rsidRPr="00A043C2" w:rsidRDefault="00322CDB" w:rsidP="00BC324D">
      <w:pPr>
        <w:rPr>
          <w:rFonts w:ascii="Aptos" w:hAnsi="Aptos"/>
        </w:rPr>
      </w:pPr>
      <w:r>
        <w:pict w14:anchorId="0065D812">
          <v:rect id="Horizontal Line 1490" o:spid="_x0000_s211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FB04908" w14:textId="6048CFF5" w:rsidR="00BC324D" w:rsidRPr="00A043C2" w:rsidRDefault="00BC324D" w:rsidP="00F125DD">
      <w:pPr>
        <w:pStyle w:val="berschrift5"/>
      </w:pPr>
      <w:r w:rsidRPr="00A043C2">
        <w:t>Beispiele</w:t>
      </w:r>
      <w:r w:rsidR="00A043C2">
        <w:t xml:space="preserve"> </w:t>
      </w:r>
      <w:r w:rsidR="00745A54" w:rsidRPr="00A043C2">
        <w:t>f</w:t>
      </w:r>
      <w:r w:rsidRPr="00A043C2">
        <w:t>ür</w:t>
      </w:r>
      <w:r w:rsidR="00A043C2">
        <w:t xml:space="preserve"> </w:t>
      </w:r>
      <w:r w:rsidRPr="00A043C2">
        <w:t>metamorphe</w:t>
      </w:r>
      <w:r w:rsidR="00A043C2">
        <w:t xml:space="preserve"> </w:t>
      </w:r>
      <w:r w:rsidRPr="00A043C2">
        <w:t>Relationen</w:t>
      </w:r>
      <w:r w:rsidR="00A043C2">
        <w:t xml:space="preserve"> </w:t>
      </w:r>
      <w:r w:rsidRPr="00A043C2">
        <w:t>in</w:t>
      </w:r>
      <w:r w:rsidR="00A043C2">
        <w:t xml:space="preserve"> </w:t>
      </w:r>
      <w:r w:rsidRPr="00A043C2">
        <w:t>KI-Systemen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670"/>
        <w:gridCol w:w="4210"/>
      </w:tblGrid>
      <w:tr w:rsidR="00BC324D" w:rsidRPr="00A043C2" w14:paraId="47BD359F" w14:textId="77777777" w:rsidTr="00BC32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EE895A" w14:textId="77777777" w:rsidR="00BC324D" w:rsidRPr="00A043C2" w:rsidRDefault="00BC324D" w:rsidP="00BC324D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Anwendung</w:t>
            </w:r>
          </w:p>
        </w:tc>
        <w:tc>
          <w:tcPr>
            <w:tcW w:w="0" w:type="auto"/>
            <w:vAlign w:val="center"/>
            <w:hideMark/>
          </w:tcPr>
          <w:p w14:paraId="02182C8C" w14:textId="77777777" w:rsidR="00BC324D" w:rsidRPr="00A043C2" w:rsidRDefault="00BC324D" w:rsidP="00BC324D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Eingabeveränderung</w:t>
            </w:r>
          </w:p>
        </w:tc>
        <w:tc>
          <w:tcPr>
            <w:tcW w:w="0" w:type="auto"/>
            <w:vAlign w:val="center"/>
            <w:hideMark/>
          </w:tcPr>
          <w:p w14:paraId="7471AB15" w14:textId="23BCB96F" w:rsidR="00BC324D" w:rsidRPr="00A043C2" w:rsidRDefault="00BC324D" w:rsidP="00BC324D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Erwartete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Ausgabeveränderung</w:t>
            </w:r>
          </w:p>
        </w:tc>
      </w:tr>
      <w:tr w:rsidR="00BC324D" w:rsidRPr="00A043C2" w14:paraId="0BF0EA37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F0262" w14:textId="3994FE32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Bildklassi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ikation</w:t>
            </w:r>
          </w:p>
        </w:tc>
        <w:tc>
          <w:tcPr>
            <w:tcW w:w="0" w:type="auto"/>
            <w:vAlign w:val="center"/>
            <w:hideMark/>
          </w:tcPr>
          <w:p w14:paraId="7ACB3979" w14:textId="6CA37FF9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Bild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drehen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90°</w:t>
            </w:r>
          </w:p>
        </w:tc>
        <w:tc>
          <w:tcPr>
            <w:tcW w:w="0" w:type="auto"/>
            <w:vAlign w:val="center"/>
            <w:hideMark/>
          </w:tcPr>
          <w:p w14:paraId="6168C8EC" w14:textId="1FD6F712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Klasse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sollte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bleiben</w:t>
            </w:r>
          </w:p>
        </w:tc>
      </w:tr>
      <w:tr w:rsidR="00BC324D" w:rsidRPr="00A043C2" w14:paraId="7B06711B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09B6" w14:textId="2F1EF13C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Textklassi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ikation</w:t>
            </w:r>
          </w:p>
        </w:tc>
        <w:tc>
          <w:tcPr>
            <w:tcW w:w="0" w:type="auto"/>
            <w:vAlign w:val="center"/>
            <w:hideMark/>
          </w:tcPr>
          <w:p w14:paraId="63BF5AC4" w14:textId="3725C86A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Synonym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ersetzen</w:t>
            </w:r>
          </w:p>
        </w:tc>
        <w:tc>
          <w:tcPr>
            <w:tcW w:w="0" w:type="auto"/>
            <w:vAlign w:val="center"/>
            <w:hideMark/>
          </w:tcPr>
          <w:p w14:paraId="3F09EE44" w14:textId="0384DD03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Klassi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ikation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sollte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bleiben</w:t>
            </w:r>
          </w:p>
        </w:tc>
      </w:tr>
      <w:tr w:rsidR="00BC324D" w:rsidRPr="00A043C2" w14:paraId="37CDDF2A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E00CF" w14:textId="77777777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Regressionsmodell</w:t>
            </w:r>
          </w:p>
        </w:tc>
        <w:tc>
          <w:tcPr>
            <w:tcW w:w="0" w:type="auto"/>
            <w:vAlign w:val="center"/>
            <w:hideMark/>
          </w:tcPr>
          <w:p w14:paraId="1CE1E389" w14:textId="20443CA2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Eingabe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skalieren</w:t>
            </w:r>
          </w:p>
        </w:tc>
        <w:tc>
          <w:tcPr>
            <w:tcW w:w="0" w:type="auto"/>
            <w:vAlign w:val="center"/>
            <w:hideMark/>
          </w:tcPr>
          <w:p w14:paraId="20E2CC8C" w14:textId="17BFC6BD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Ausgabe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sollte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entsprechend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skaliert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sein</w:t>
            </w:r>
          </w:p>
        </w:tc>
      </w:tr>
      <w:tr w:rsidR="00BC324D" w:rsidRPr="00A043C2" w14:paraId="342BD970" w14:textId="77777777" w:rsidTr="00BC32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32F5" w14:textId="14F8D7AC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Emp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ehlungssystem</w:t>
            </w:r>
          </w:p>
        </w:tc>
        <w:tc>
          <w:tcPr>
            <w:tcW w:w="0" w:type="auto"/>
            <w:vAlign w:val="center"/>
            <w:hideMark/>
          </w:tcPr>
          <w:p w14:paraId="796AE600" w14:textId="0A0909BE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Nutzerpro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il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ändern</w:t>
            </w:r>
          </w:p>
        </w:tc>
        <w:tc>
          <w:tcPr>
            <w:tcW w:w="0" w:type="auto"/>
            <w:vAlign w:val="center"/>
            <w:hideMark/>
          </w:tcPr>
          <w:p w14:paraId="150677BA" w14:textId="1B922EC3" w:rsidR="00BC324D" w:rsidRPr="00A043C2" w:rsidRDefault="00BC324D" w:rsidP="00BC324D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Emp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sollten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leicht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ändern</w:t>
            </w:r>
          </w:p>
        </w:tc>
      </w:tr>
    </w:tbl>
    <w:p w14:paraId="11416060" w14:textId="77777777" w:rsidR="00BC324D" w:rsidRPr="00A043C2" w:rsidRDefault="00322CDB" w:rsidP="00BC324D">
      <w:pPr>
        <w:rPr>
          <w:rFonts w:ascii="Aptos" w:hAnsi="Aptos"/>
        </w:rPr>
      </w:pPr>
      <w:r>
        <w:pict w14:anchorId="71C7C026">
          <v:rect id="Horizontal Line 1489" o:spid="_x0000_s211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A9EC72C" w14:textId="77777777" w:rsidR="00F125DD" w:rsidRDefault="00F125DD">
      <w:pPr>
        <w:spacing w:after="160" w:line="278" w:lineRule="auto"/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br w:type="page"/>
      </w:r>
    </w:p>
    <w:p w14:paraId="141B0FAE" w14:textId="6CAAAC3E" w:rsidR="00BC324D" w:rsidRPr="00A043C2" w:rsidRDefault="00BC324D" w:rsidP="00F125DD">
      <w:pPr>
        <w:pStyle w:val="berschrift5"/>
      </w:pPr>
      <w:r w:rsidRPr="00A043C2">
        <w:lastRenderedPageBreak/>
        <w:t>Wie</w:t>
      </w:r>
      <w:r w:rsidR="00A043C2">
        <w:t xml:space="preserve"> </w:t>
      </w:r>
      <w:r w:rsidRPr="00A043C2">
        <w:t>hil</w:t>
      </w:r>
      <w:r w:rsidR="00745A54" w:rsidRPr="00A043C2">
        <w:t>f</w:t>
      </w:r>
      <w:r w:rsidRPr="00A043C2">
        <w:t>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bei</w:t>
      </w:r>
      <w:r w:rsidR="00A043C2">
        <w:t xml:space="preserve"> </w:t>
      </w:r>
      <w:r w:rsidR="00745A54" w:rsidRPr="00A043C2">
        <w:t>f</w:t>
      </w:r>
      <w:r w:rsidRPr="00A043C2">
        <w:t>ehlenden</w:t>
      </w:r>
      <w:r w:rsidR="00A043C2">
        <w:t xml:space="preserve"> </w:t>
      </w:r>
      <w:r w:rsidRPr="00A043C2">
        <w:t>erwarteten</w:t>
      </w:r>
      <w:r w:rsidR="00A043C2">
        <w:t xml:space="preserve"> </w:t>
      </w:r>
      <w:r w:rsidRPr="00A043C2">
        <w:t>Ergebnissen?</w:t>
      </w:r>
    </w:p>
    <w:p w14:paraId="6D3540A7" w14:textId="28A35CA8" w:rsidR="00BC324D" w:rsidRPr="00A043C2" w:rsidRDefault="00BC324D" w:rsidP="00BC324D">
      <w:pPr>
        <w:rPr>
          <w:rFonts w:ascii="Aptos" w:hAnsi="Aptos"/>
        </w:rPr>
      </w:pP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weiß,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was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richtige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Ergebnis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trotzdem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konsistent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logisch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reagiert</w:t>
      </w:r>
      <w:r w:rsidRPr="00A043C2">
        <w:rPr>
          <w:rFonts w:ascii="Aptos" w:hAnsi="Aptos"/>
        </w:rPr>
        <w:t>:</w:t>
      </w:r>
    </w:p>
    <w:p w14:paraId="2EFE3A95" w14:textId="63E1C25B" w:rsidR="00BC324D" w:rsidRPr="00A043C2" w:rsidRDefault="00BC324D" w:rsidP="00BC324D">
      <w:pPr>
        <w:numPr>
          <w:ilvl w:val="0"/>
          <w:numId w:val="24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Keine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absolute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Korrektheit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nötig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relative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Konsistenz</w:t>
      </w:r>
    </w:p>
    <w:p w14:paraId="6A1A3FF7" w14:textId="0822E4C5" w:rsidR="00BC324D" w:rsidRPr="00A043C2" w:rsidRDefault="00745A54" w:rsidP="00BC324D">
      <w:pPr>
        <w:numPr>
          <w:ilvl w:val="0"/>
          <w:numId w:val="24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BC324D"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  <w:b/>
          <w:bCs/>
        </w:rPr>
        <w:t xml:space="preserve"> </w:t>
      </w:r>
      <w:r w:rsidR="00BC324D" w:rsidRPr="00A043C2">
        <w:rPr>
          <w:rFonts w:ascii="Aptos" w:hAnsi="Aptos"/>
          <w:b/>
          <w:bCs/>
        </w:rPr>
        <w:t>au</w:t>
      </w:r>
      <w:r w:rsidRPr="00A043C2">
        <w:rPr>
          <w:rFonts w:ascii="Aptos" w:hAnsi="Aptos"/>
          <w:b/>
          <w:bCs/>
        </w:rPr>
        <w:t>f</w:t>
      </w:r>
      <w:r w:rsidR="00BC324D" w:rsidRPr="00A043C2">
        <w:rPr>
          <w:rFonts w:ascii="Aptos" w:hAnsi="Aptos"/>
          <w:b/>
          <w:bCs/>
        </w:rPr>
        <w:t>decken</w:t>
      </w:r>
      <w:r w:rsidR="00BC324D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</w:rPr>
        <w:t>klassische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</w:rPr>
        <w:t>übersehen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</w:rPr>
        <w:t>würden</w:t>
      </w:r>
    </w:p>
    <w:p w14:paraId="0C14DEC5" w14:textId="6BFE17C0" w:rsidR="00BC324D" w:rsidRPr="00A043C2" w:rsidRDefault="00BC324D" w:rsidP="00BC324D">
      <w:pPr>
        <w:numPr>
          <w:ilvl w:val="0"/>
          <w:numId w:val="24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Robustheit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Generalisierungs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ähigkeit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</w:t>
      </w:r>
    </w:p>
    <w:p w14:paraId="17B2DE98" w14:textId="77777777" w:rsidR="00BC324D" w:rsidRPr="00A043C2" w:rsidRDefault="00322CDB" w:rsidP="00BC324D">
      <w:pPr>
        <w:rPr>
          <w:rFonts w:ascii="Aptos" w:hAnsi="Aptos"/>
        </w:rPr>
      </w:pPr>
      <w:r>
        <w:pict w14:anchorId="73E6E141">
          <v:rect id="Horizontal Line 1488" o:spid="_x0000_s210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4123B72" w14:textId="089A036D" w:rsidR="00BC324D" w:rsidRPr="00A043C2" w:rsidRDefault="00BC324D" w:rsidP="00F125DD">
      <w:pPr>
        <w:pStyle w:val="berschrift5"/>
      </w:pPr>
      <w:r w:rsidRPr="00A043C2">
        <w:t>Vorteile</w:t>
      </w:r>
    </w:p>
    <w:p w14:paraId="0A7F502C" w14:textId="191A348E" w:rsidR="00BC324D" w:rsidRPr="00A043C2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043C2">
        <w:rPr>
          <w:rFonts w:ascii="Aptos" w:hAnsi="Aptos"/>
        </w:rPr>
        <w:t>Ideal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Black-Box-Systemen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neuronalen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Netzen</w:t>
      </w:r>
    </w:p>
    <w:p w14:paraId="51334D99" w14:textId="6137EAF9" w:rsidR="00BC324D" w:rsidRPr="00A043C2" w:rsidRDefault="00745A54" w:rsidP="00BC324D">
      <w:pPr>
        <w:numPr>
          <w:ilvl w:val="0"/>
          <w:numId w:val="248"/>
        </w:num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BC324D" w:rsidRPr="00A043C2">
        <w:rPr>
          <w:rFonts w:ascii="Aptos" w:hAnsi="Aptos"/>
        </w:rPr>
        <w:t>unktioniert</w:t>
      </w:r>
      <w:r w:rsidR="00A043C2">
        <w:rPr>
          <w:rFonts w:ascii="Aptos" w:hAnsi="Aptos"/>
        </w:rPr>
        <w:t xml:space="preserve"> </w:t>
      </w:r>
      <w:r w:rsidR="00BC324D" w:rsidRPr="00A043C2">
        <w:rPr>
          <w:rFonts w:ascii="Aptos" w:hAnsi="Aptos"/>
          <w:b/>
          <w:bCs/>
        </w:rPr>
        <w:t>ohne</w:t>
      </w:r>
      <w:r w:rsidR="00A043C2">
        <w:rPr>
          <w:rFonts w:ascii="Aptos" w:hAnsi="Aptos"/>
          <w:b/>
          <w:bCs/>
        </w:rPr>
        <w:t xml:space="preserve"> </w:t>
      </w:r>
      <w:r w:rsidR="00BC324D" w:rsidRPr="00A043C2">
        <w:rPr>
          <w:rFonts w:ascii="Aptos" w:hAnsi="Aptos"/>
          <w:b/>
          <w:bCs/>
        </w:rPr>
        <w:t>Ground</w:t>
      </w:r>
      <w:r w:rsidR="00A043C2">
        <w:rPr>
          <w:rFonts w:ascii="Aptos" w:hAnsi="Aptos"/>
          <w:b/>
          <w:bCs/>
        </w:rPr>
        <w:t xml:space="preserve"> </w:t>
      </w:r>
      <w:r w:rsidR="00BC324D" w:rsidRPr="00A043C2">
        <w:rPr>
          <w:rFonts w:ascii="Aptos" w:hAnsi="Aptos"/>
          <w:b/>
          <w:bCs/>
        </w:rPr>
        <w:t>Truth</w:t>
      </w:r>
    </w:p>
    <w:p w14:paraId="3834C777" w14:textId="0B276F5C" w:rsidR="00BC324D" w:rsidRPr="00A043C2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043C2">
        <w:rPr>
          <w:rFonts w:ascii="Aptos" w:hAnsi="Aptos"/>
        </w:rPr>
        <w:t>Deckt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systematische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</w:p>
    <w:p w14:paraId="5BD4F4C0" w14:textId="08BB38F5" w:rsidR="00BC324D" w:rsidRPr="00A043C2" w:rsidRDefault="00BC324D" w:rsidP="00BC324D">
      <w:pPr>
        <w:numPr>
          <w:ilvl w:val="0"/>
          <w:numId w:val="248"/>
        </w:numPr>
        <w:rPr>
          <w:rFonts w:ascii="Aptos" w:hAnsi="Aptos"/>
        </w:rPr>
      </w:pPr>
      <w:r w:rsidRPr="00A043C2">
        <w:rPr>
          <w:rFonts w:ascii="Aptos" w:hAnsi="Aptos"/>
        </w:rPr>
        <w:t>Unterstützt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automatisiertes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</w:p>
    <w:p w14:paraId="13BE3F65" w14:textId="370839BE" w:rsidR="00BC324D" w:rsidRPr="00A043C2" w:rsidRDefault="00BC324D" w:rsidP="00F125DD">
      <w:pPr>
        <w:pStyle w:val="berschrift5"/>
      </w:pPr>
      <w:r w:rsidRPr="00A043C2">
        <w:t>Heraus</w:t>
      </w:r>
      <w:r w:rsidR="00745A54" w:rsidRPr="00A043C2">
        <w:t>f</w:t>
      </w:r>
      <w:r w:rsidRPr="00A043C2">
        <w:t>orderungen</w:t>
      </w:r>
    </w:p>
    <w:p w14:paraId="0492D0C6" w14:textId="79C9DD7C" w:rsidR="00BC324D" w:rsidRPr="00A043C2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043C2">
        <w:rPr>
          <w:rFonts w:ascii="Aptos" w:hAnsi="Aptos"/>
        </w:rPr>
        <w:t>Metamorphe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müssen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sinnvoll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iniert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</w:p>
    <w:p w14:paraId="0F5FEF8F" w14:textId="49CDBBCD" w:rsidR="00BC324D" w:rsidRPr="00A043C2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jede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immer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gültig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nichtlinearen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Modellen)</w:t>
      </w:r>
    </w:p>
    <w:p w14:paraId="6E75FA31" w14:textId="5472465A" w:rsidR="00BC324D" w:rsidRPr="00A043C2" w:rsidRDefault="00BC324D" w:rsidP="00BC324D">
      <w:pPr>
        <w:numPr>
          <w:ilvl w:val="0"/>
          <w:numId w:val="249"/>
        </w:numPr>
        <w:rPr>
          <w:rFonts w:ascii="Aptos" w:hAnsi="Aptos"/>
        </w:rPr>
      </w:pP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alsch-positive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-negative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ern,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Relationen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streng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locker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</w:p>
    <w:p w14:paraId="3F0C2150" w14:textId="77777777" w:rsidR="00BC324D" w:rsidRPr="00A043C2" w:rsidRDefault="00322CDB" w:rsidP="00BC324D">
      <w:pPr>
        <w:rPr>
          <w:rFonts w:ascii="Aptos" w:hAnsi="Aptos"/>
        </w:rPr>
      </w:pPr>
      <w:r>
        <w:pict w14:anchorId="4FF7D9D1">
          <v:rect id="Horizontal Line 1487" o:spid="_x0000_s210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F66C91C" w14:textId="699EB531" w:rsidR="00BC324D" w:rsidRPr="00A043C2" w:rsidRDefault="00745A54" w:rsidP="00F125DD">
      <w:pPr>
        <w:pStyle w:val="berschrift5"/>
      </w:pPr>
      <w:r w:rsidRPr="00A043C2">
        <w:t>F</w:t>
      </w:r>
      <w:r w:rsidR="00BC324D" w:rsidRPr="00A043C2">
        <w:t>azit</w:t>
      </w:r>
    </w:p>
    <w:p w14:paraId="353E2937" w14:textId="328625E6" w:rsidR="00BC324D" w:rsidRPr="00A043C2" w:rsidRDefault="00BC324D" w:rsidP="00BC324D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Metamorphes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leistungs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ähige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Strategie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kein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klares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Orakel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vorhanden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ist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sondern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logische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Konsistenz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zwischen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verwandten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wertvoll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komplexe,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datengetriebene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Systeme</w:t>
      </w:r>
      <w:r w:rsidRPr="00A043C2">
        <w:rPr>
          <w:rFonts w:ascii="Aptos" w:hAnsi="Aptos"/>
        </w:rPr>
        <w:t>.</w:t>
      </w:r>
    </w:p>
    <w:p w14:paraId="456A39E0" w14:textId="05AA34A6" w:rsidR="00C3354C" w:rsidRPr="00A043C2" w:rsidRDefault="00C3354C" w:rsidP="00C3354C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9.5</w:t>
      </w:r>
    </w:p>
    <w:p w14:paraId="506CC561" w14:textId="1B95AA93" w:rsidR="00C3354C" w:rsidRPr="00A043C2" w:rsidRDefault="002E2B9E" w:rsidP="00C3354C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29E81F2A" w14:textId="77777777" w:rsidR="002E2B9E" w:rsidRPr="00A043C2" w:rsidRDefault="002E2B9E" w:rsidP="00C3354C">
      <w:pPr>
        <w:rPr>
          <w:rFonts w:ascii="Aptos" w:hAnsi="Aptos"/>
        </w:rPr>
      </w:pPr>
    </w:p>
    <w:p w14:paraId="2EC902B7" w14:textId="69207EA0" w:rsidR="002E2B9E" w:rsidRPr="00A043C2" w:rsidRDefault="002E2B9E" w:rsidP="00C3354C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79A99C2C" w14:textId="77777777" w:rsidR="002E2B9E" w:rsidRPr="00A043C2" w:rsidRDefault="002E2B9E" w:rsidP="00C3354C">
      <w:pPr>
        <w:rPr>
          <w:rFonts w:ascii="Aptos" w:hAnsi="Aptos"/>
        </w:rPr>
      </w:pPr>
    </w:p>
    <w:p w14:paraId="5E0ACF3E" w14:textId="7159B475" w:rsidR="00C3354C" w:rsidRPr="00A043C2" w:rsidRDefault="00C3354C" w:rsidP="00C3354C">
      <w:pPr>
        <w:pStyle w:val="berschrift3"/>
        <w:rPr>
          <w:rFonts w:ascii="Aptos" w:hAnsi="Aptos"/>
        </w:rPr>
      </w:pPr>
      <w:bookmarkStart w:id="81" w:name="_Toc203514991"/>
      <w:r w:rsidRPr="00A043C2">
        <w:rPr>
          <w:rFonts w:ascii="Aptos" w:hAnsi="Aptos"/>
        </w:rPr>
        <w:t>9.6</w:t>
      </w:r>
      <w:r w:rsidR="00A043C2">
        <w:rPr>
          <w:rFonts w:ascii="Aptos" w:hAnsi="Aptos"/>
        </w:rPr>
        <w:t xml:space="preserve"> </w:t>
      </w:r>
      <w:r w:rsidR="002E2B9E" w:rsidRPr="00A043C2">
        <w:rPr>
          <w:rFonts w:ascii="Aptos" w:hAnsi="Aptos"/>
        </w:rPr>
        <w:t>Er</w:t>
      </w:r>
      <w:r w:rsidR="00745A54" w:rsidRPr="00A043C2">
        <w:rPr>
          <w:rFonts w:ascii="Aptos" w:hAnsi="Aptos"/>
        </w:rPr>
        <w:t>f</w:t>
      </w:r>
      <w:r w:rsidR="002E2B9E" w:rsidRPr="00A043C2">
        <w:rPr>
          <w:rFonts w:ascii="Aptos" w:hAnsi="Aptos"/>
        </w:rPr>
        <w:t>ahrungsbasiertes</w:t>
      </w:r>
      <w:r w:rsidR="00A043C2">
        <w:rPr>
          <w:rFonts w:ascii="Aptos" w:hAnsi="Aptos"/>
        </w:rPr>
        <w:t xml:space="preserve"> </w:t>
      </w:r>
      <w:r w:rsidR="002E2B9E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2E2B9E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2E2B9E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2E2B9E" w:rsidRPr="00A043C2">
        <w:rPr>
          <w:rFonts w:ascii="Aptos" w:hAnsi="Aptos"/>
        </w:rPr>
        <w:t>Systeme</w:t>
      </w:r>
      <w:bookmarkEnd w:id="81"/>
    </w:p>
    <w:p w14:paraId="5FBD685F" w14:textId="69964439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0059DF1B" w14:textId="4AEDC356" w:rsidR="00C3354C" w:rsidRPr="00A043C2" w:rsidRDefault="00F716D6" w:rsidP="00DC0849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exploratives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DC0849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EDA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kombiniert</w:t>
      </w:r>
      <w:r w:rsidR="00A043C2">
        <w:rPr>
          <w:rFonts w:ascii="Aptos" w:hAnsi="Aptos"/>
        </w:rPr>
        <w:t xml:space="preserve"> </w:t>
      </w:r>
      <w:r w:rsidR="00DC0849" w:rsidRPr="00A043C2">
        <w:rPr>
          <w:rFonts w:ascii="Aptos" w:hAnsi="Aptos"/>
        </w:rPr>
        <w:t>werden?</w:t>
      </w:r>
    </w:p>
    <w:p w14:paraId="12D0B314" w14:textId="7767F091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DA46638" w14:textId="2CD3BFE1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Exploratives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spielt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zentrale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Qualitätssicherung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KI-Systemen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rühen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Entwicklungsphasen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hoher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Komplexität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Unsicherheit</w:t>
      </w:r>
      <w:r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lässt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hervorragend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Explorativer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Datenanalyse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(EDA)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kombinieren,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sowohl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zugrunde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liegenden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besser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verstehen.</w:t>
      </w:r>
    </w:p>
    <w:p w14:paraId="06F26BF5" w14:textId="77777777" w:rsidR="006D1D2B" w:rsidRPr="00A043C2" w:rsidRDefault="00322CDB" w:rsidP="006D1D2B">
      <w:pPr>
        <w:rPr>
          <w:rFonts w:ascii="Aptos" w:hAnsi="Aptos"/>
        </w:rPr>
      </w:pPr>
      <w:r>
        <w:pict w14:anchorId="30071408">
          <v:rect id="Horizontal Line 1486" o:spid="_x0000_s210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65BA6A3" w14:textId="77777777" w:rsidR="00F125DD" w:rsidRDefault="00F125DD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1D2441EA" w14:textId="636149DE" w:rsidR="006D1D2B" w:rsidRPr="00A043C2" w:rsidRDefault="006D1D2B" w:rsidP="00F125DD">
      <w:pPr>
        <w:pStyle w:val="berschrift5"/>
      </w:pPr>
      <w:r w:rsidRPr="00A043C2">
        <w:lastRenderedPageBreak/>
        <w:t>Was</w:t>
      </w:r>
      <w:r w:rsidR="00A043C2">
        <w:t xml:space="preserve"> </w:t>
      </w:r>
      <w:r w:rsidRPr="00A043C2">
        <w:t>ist</w:t>
      </w:r>
      <w:r w:rsidR="00A043C2">
        <w:t xml:space="preserve"> </w:t>
      </w:r>
      <w:r w:rsidRPr="00A043C2">
        <w:t>exploratives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KI-Systemen?</w:t>
      </w:r>
    </w:p>
    <w:p w14:paraId="1301726C" w14:textId="43F6F10A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</w:rPr>
        <w:t>Exploratives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nicht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vollständig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spezi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izierter,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ahrungsbasierter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Ansatz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Tester:innen:</w:t>
      </w:r>
    </w:p>
    <w:p w14:paraId="398F467E" w14:textId="0C64213F" w:rsidR="006D1D2B" w:rsidRPr="00A043C2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043C2">
        <w:rPr>
          <w:rFonts w:ascii="Aptos" w:hAnsi="Aptos"/>
        </w:rPr>
        <w:t>Hypothesen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stellen,</w:t>
      </w:r>
    </w:p>
    <w:p w14:paraId="48901E86" w14:textId="69829F79" w:rsidR="006D1D2B" w:rsidRPr="00A043C2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„experimentieren“,</w:t>
      </w:r>
    </w:p>
    <w:p w14:paraId="5BEFD0D9" w14:textId="0F296C01" w:rsidR="006D1D2B" w:rsidRPr="00A043C2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043C2">
        <w:rPr>
          <w:rFonts w:ascii="Aptos" w:hAnsi="Aptos"/>
        </w:rPr>
        <w:t>ungewöhnliche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ausprobieren,</w:t>
      </w:r>
    </w:p>
    <w:p w14:paraId="1A2BEA54" w14:textId="390A05AA" w:rsidR="006D1D2B" w:rsidRPr="00A043C2" w:rsidRDefault="006D1D2B" w:rsidP="006D1D2B">
      <w:pPr>
        <w:numPr>
          <w:ilvl w:val="0"/>
          <w:numId w:val="250"/>
        </w:numPr>
        <w:rPr>
          <w:rFonts w:ascii="Aptos" w:hAnsi="Aptos"/>
        </w:rPr>
      </w:pP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intuitiv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Schwächen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oder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Inkonsistenzen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suchen</w:t>
      </w:r>
      <w:r w:rsidRPr="00A043C2">
        <w:rPr>
          <w:rFonts w:ascii="Aptos" w:hAnsi="Aptos"/>
        </w:rPr>
        <w:t>.</w:t>
      </w:r>
    </w:p>
    <w:p w14:paraId="21C955A9" w14:textId="1A976CF4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wenn:</w:t>
      </w:r>
    </w:p>
    <w:p w14:paraId="43E7F043" w14:textId="2D2F2E9A" w:rsidR="006D1D2B" w:rsidRPr="00A043C2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043C2">
        <w:rPr>
          <w:rFonts w:ascii="Aptos" w:hAnsi="Aptos"/>
        </w:rPr>
        <w:t>An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unklar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sind,</w:t>
      </w:r>
    </w:p>
    <w:p w14:paraId="33F91933" w14:textId="51D68C4E" w:rsidR="006D1D2B" w:rsidRPr="00A043C2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komplex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adaptiv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ML-Modelle),</w:t>
      </w:r>
    </w:p>
    <w:p w14:paraId="764891B7" w14:textId="597E393A" w:rsidR="006D1D2B" w:rsidRPr="00A043C2" w:rsidRDefault="006D1D2B" w:rsidP="006D1D2B">
      <w:pPr>
        <w:numPr>
          <w:ilvl w:val="0"/>
          <w:numId w:val="251"/>
        </w:numPr>
        <w:rPr>
          <w:rFonts w:ascii="Aptos" w:hAnsi="Aptos"/>
        </w:rPr>
      </w:pP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alle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älle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abdecken.</w:t>
      </w:r>
    </w:p>
    <w:p w14:paraId="18B18E16" w14:textId="23469A79" w:rsidR="006D1D2B" w:rsidRPr="00F125DD" w:rsidRDefault="00322CDB" w:rsidP="006D1D2B">
      <w:pPr>
        <w:rPr>
          <w:rStyle w:val="berschrift5Zchn"/>
        </w:rPr>
      </w:pPr>
      <w:r>
        <w:pict w14:anchorId="019F7C76">
          <v:rect id="Horizontal Line 1485" o:spid="_x0000_s210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  <w:r w:rsidR="006D1D2B" w:rsidRPr="00F125DD">
        <w:rPr>
          <w:rStyle w:val="berschrift5Zchn"/>
        </w:rPr>
        <w:t>Was</w:t>
      </w:r>
      <w:r w:rsidR="00A043C2" w:rsidRPr="00F125DD">
        <w:rPr>
          <w:rStyle w:val="berschrift5Zchn"/>
        </w:rPr>
        <w:t xml:space="preserve"> </w:t>
      </w:r>
      <w:r w:rsidR="006D1D2B" w:rsidRPr="00F125DD">
        <w:rPr>
          <w:rStyle w:val="berschrift5Zchn"/>
        </w:rPr>
        <w:t>ist</w:t>
      </w:r>
      <w:r w:rsidR="00A043C2" w:rsidRPr="00F125DD">
        <w:rPr>
          <w:rStyle w:val="berschrift5Zchn"/>
        </w:rPr>
        <w:t xml:space="preserve"> </w:t>
      </w:r>
      <w:r w:rsidR="006D1D2B" w:rsidRPr="00F125DD">
        <w:rPr>
          <w:rStyle w:val="berschrift5Zchn"/>
        </w:rPr>
        <w:t>EDA</w:t>
      </w:r>
      <w:r w:rsidR="00A043C2" w:rsidRPr="00F125DD">
        <w:rPr>
          <w:rStyle w:val="berschrift5Zchn"/>
        </w:rPr>
        <w:t xml:space="preserve"> </w:t>
      </w:r>
      <w:r w:rsidR="006D1D2B" w:rsidRPr="00F125DD">
        <w:rPr>
          <w:rStyle w:val="berschrift5Zchn"/>
        </w:rPr>
        <w:t>(Explorative</w:t>
      </w:r>
      <w:r w:rsidR="00A043C2" w:rsidRPr="00F125DD">
        <w:rPr>
          <w:rStyle w:val="berschrift5Zchn"/>
        </w:rPr>
        <w:t xml:space="preserve"> </w:t>
      </w:r>
      <w:r w:rsidR="006D1D2B" w:rsidRPr="00F125DD">
        <w:rPr>
          <w:rStyle w:val="berschrift5Zchn"/>
        </w:rPr>
        <w:t>Datenanalyse)?</w:t>
      </w:r>
    </w:p>
    <w:p w14:paraId="6EA4A7F9" w14:textId="095AFE48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</w:rPr>
        <w:t>EDA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analytischer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Prozess,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man:</w:t>
      </w:r>
    </w:p>
    <w:p w14:paraId="3DCCEE53" w14:textId="5F76EDF9" w:rsidR="006D1D2B" w:rsidRPr="00A043C2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Daten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visuell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statistisch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untersucht</w:t>
      </w:r>
      <w:r w:rsidRPr="00A043C2">
        <w:rPr>
          <w:rFonts w:ascii="Aptos" w:hAnsi="Aptos"/>
        </w:rPr>
        <w:t>,</w:t>
      </w:r>
    </w:p>
    <w:p w14:paraId="79DFAB28" w14:textId="152A6A2E" w:rsidR="006D1D2B" w:rsidRPr="00A043C2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Verteilungen,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Ausreißer,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Korrelationen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erkennt,</w:t>
      </w:r>
    </w:p>
    <w:p w14:paraId="14B628E7" w14:textId="518AC931" w:rsidR="006D1D2B" w:rsidRPr="00A043C2" w:rsidRDefault="006D1D2B" w:rsidP="006D1D2B">
      <w:pPr>
        <w:numPr>
          <w:ilvl w:val="0"/>
          <w:numId w:val="252"/>
        </w:numPr>
        <w:rPr>
          <w:rFonts w:ascii="Aptos" w:hAnsi="Aptos"/>
        </w:rPr>
      </w:pP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Hypothesen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über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Datenqualität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-struktur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bildet.</w:t>
      </w:r>
    </w:p>
    <w:p w14:paraId="2B4BD3B3" w14:textId="26AF1EF3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</w:rPr>
        <w:t>Typische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Werkzeuge: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Histogramme,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Boxplots,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Scatterplots,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PCA,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Korrelationstabellen.</w:t>
      </w:r>
    </w:p>
    <w:p w14:paraId="42555E7C" w14:textId="6C456652" w:rsidR="006D1D2B" w:rsidRPr="00A043C2" w:rsidRDefault="006D1D2B" w:rsidP="00F125DD">
      <w:pPr>
        <w:pStyle w:val="berschrift5"/>
      </w:pPr>
      <w:r w:rsidRPr="00A043C2">
        <w:t>Wie</w:t>
      </w:r>
      <w:r w:rsidR="00A043C2">
        <w:t xml:space="preserve"> </w:t>
      </w:r>
      <w:r w:rsidRPr="00A043C2">
        <w:t>ergänzen</w:t>
      </w:r>
      <w:r w:rsidR="00A043C2">
        <w:t xml:space="preserve"> </w:t>
      </w:r>
      <w:r w:rsidRPr="00A043C2">
        <w:t>sich</w:t>
      </w:r>
      <w:r w:rsidR="00A043C2">
        <w:t xml:space="preserve"> </w:t>
      </w:r>
      <w:r w:rsidRPr="00A043C2">
        <w:t>exploratives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EDA?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1"/>
        <w:gridCol w:w="4506"/>
      </w:tblGrid>
      <w:tr w:rsidR="006D1D2B" w:rsidRPr="00A043C2" w14:paraId="0F84869F" w14:textId="77777777" w:rsidTr="006D1D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69329" w14:textId="087FF103" w:rsidR="006D1D2B" w:rsidRPr="00A043C2" w:rsidRDefault="006D1D2B" w:rsidP="006D1D2B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Exploratives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5D187D1C" w14:textId="54F6DBF0" w:rsidR="006D1D2B" w:rsidRPr="00A043C2" w:rsidRDefault="006D1D2B" w:rsidP="006D1D2B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Explorative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Datenanalyse</w:t>
            </w:r>
          </w:p>
        </w:tc>
      </w:tr>
      <w:tr w:rsidR="006D1D2B" w:rsidRPr="00A043C2" w14:paraId="3BB47C4F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D475E" w14:textId="710FAC86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Testet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Verhalten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Modells</w:t>
            </w:r>
          </w:p>
        </w:tc>
        <w:tc>
          <w:tcPr>
            <w:tcW w:w="0" w:type="auto"/>
            <w:vAlign w:val="center"/>
            <w:hideMark/>
          </w:tcPr>
          <w:p w14:paraId="6617D788" w14:textId="34D69012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Untersucht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die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Eigenscha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</w:t>
            </w:r>
          </w:p>
        </w:tc>
      </w:tr>
      <w:tr w:rsidR="006D1D2B" w:rsidRPr="00A043C2" w14:paraId="797049D5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1BEDD" w14:textId="016379E4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Nutzt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kreative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Eingaben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Szenarien</w:t>
            </w:r>
          </w:p>
        </w:tc>
        <w:tc>
          <w:tcPr>
            <w:tcW w:w="0" w:type="auto"/>
            <w:vAlign w:val="center"/>
            <w:hideMark/>
          </w:tcPr>
          <w:p w14:paraId="41D3E7CC" w14:textId="791A8891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Nutzt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Visualisierungen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Statistiken</w:t>
            </w:r>
          </w:p>
        </w:tc>
      </w:tr>
      <w:tr w:rsidR="006D1D2B" w:rsidRPr="00A043C2" w14:paraId="466DD2BC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D7094" w14:textId="1CF942F0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Erkennt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unerwartete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Modellreaktionen</w:t>
            </w:r>
          </w:p>
        </w:tc>
        <w:tc>
          <w:tcPr>
            <w:tcW w:w="0" w:type="auto"/>
            <w:vAlign w:val="center"/>
            <w:hideMark/>
          </w:tcPr>
          <w:p w14:paraId="5B64D5E0" w14:textId="61688CAF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Erkennt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Datenprobleme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Verzerrungen</w:t>
            </w:r>
          </w:p>
        </w:tc>
      </w:tr>
      <w:tr w:rsidR="006D1D2B" w:rsidRPr="00A043C2" w14:paraId="02217252" w14:textId="77777777" w:rsidTr="006D1D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A4066" w14:textId="319C67DB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Kann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durch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EDA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inspiriert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werden</w:t>
            </w:r>
          </w:p>
        </w:tc>
        <w:tc>
          <w:tcPr>
            <w:tcW w:w="0" w:type="auto"/>
            <w:vAlign w:val="center"/>
            <w:hideMark/>
          </w:tcPr>
          <w:p w14:paraId="1BC57B8C" w14:textId="2A30F528" w:rsidR="006D1D2B" w:rsidRPr="00A043C2" w:rsidRDefault="006D1D2B" w:rsidP="006D1D2B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Lie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ert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Hinweise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ür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gezielte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</w:t>
            </w:r>
          </w:p>
        </w:tc>
      </w:tr>
    </w:tbl>
    <w:p w14:paraId="582B59B4" w14:textId="43E3D047" w:rsidR="006D1D2B" w:rsidRPr="00A043C2" w:rsidRDefault="006D1D2B" w:rsidP="00F125DD">
      <w:pPr>
        <w:pStyle w:val="berschrift5"/>
      </w:pPr>
      <w:r w:rsidRPr="00A043C2">
        <w:t>Beispiel-Kombination:</w:t>
      </w:r>
    </w:p>
    <w:p w14:paraId="121D24CA" w14:textId="67EA4C46" w:rsidR="006D1D2B" w:rsidRPr="00A043C2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EDA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zeigt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stark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schie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verteilt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03190E10" w14:textId="00460E3E" w:rsidR="006D1D2B" w:rsidRPr="00A043C2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Explorativer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Extremwerte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dieses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reagiert.</w:t>
      </w:r>
    </w:p>
    <w:p w14:paraId="733D2386" w14:textId="20861BA4" w:rsidR="006D1D2B" w:rsidRPr="00A043C2" w:rsidRDefault="006D1D2B" w:rsidP="006D1D2B">
      <w:pPr>
        <w:numPr>
          <w:ilvl w:val="0"/>
          <w:numId w:val="253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Ergebnis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instabil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→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eature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Engineering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Regularisierung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nötig.</w:t>
      </w:r>
    </w:p>
    <w:p w14:paraId="0B88AFDD" w14:textId="77777777" w:rsidR="006D1D2B" w:rsidRPr="00A043C2" w:rsidRDefault="00322CDB" w:rsidP="006D1D2B">
      <w:pPr>
        <w:rPr>
          <w:rFonts w:ascii="Aptos" w:hAnsi="Aptos"/>
        </w:rPr>
      </w:pPr>
      <w:r>
        <w:pict w14:anchorId="6A6E97C4">
          <v:rect id="Horizontal Line 1484" o:spid="_x0000_s210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5CF7626" w14:textId="01812F0A" w:rsidR="006D1D2B" w:rsidRPr="00A043C2" w:rsidRDefault="006D1D2B" w:rsidP="00F125DD">
      <w:pPr>
        <w:pStyle w:val="berschrift5"/>
      </w:pPr>
      <w:r w:rsidRPr="00A043C2">
        <w:t>Vorteile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Kombination</w:t>
      </w:r>
    </w:p>
    <w:p w14:paraId="52F44082" w14:textId="46579350" w:rsidR="006D1D2B" w:rsidRPr="00A043C2" w:rsidRDefault="00745A54" w:rsidP="006D1D2B">
      <w:pPr>
        <w:numPr>
          <w:ilvl w:val="0"/>
          <w:numId w:val="2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F</w:t>
      </w:r>
      <w:r w:rsidR="006D1D2B" w:rsidRPr="00A043C2">
        <w:rPr>
          <w:rFonts w:ascii="Aptos" w:hAnsi="Aptos"/>
          <w:b/>
          <w:bCs/>
        </w:rPr>
        <w:t>rüherkennung</w:t>
      </w:r>
      <w:r w:rsidR="00A043C2">
        <w:rPr>
          <w:rFonts w:ascii="Aptos" w:hAnsi="Aptos"/>
        </w:rPr>
        <w:t xml:space="preserve"> </w:t>
      </w:r>
      <w:r w:rsidR="006D1D2B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6D1D2B" w:rsidRPr="00A043C2">
        <w:rPr>
          <w:rFonts w:ascii="Aptos" w:hAnsi="Aptos"/>
        </w:rPr>
        <w:t>Daten-</w:t>
      </w:r>
      <w:r w:rsidR="00A043C2">
        <w:rPr>
          <w:rFonts w:ascii="Aptos" w:hAnsi="Aptos"/>
        </w:rPr>
        <w:t xml:space="preserve"> </w:t>
      </w:r>
      <w:r w:rsidR="006D1D2B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6D1D2B" w:rsidRPr="00A043C2">
        <w:rPr>
          <w:rFonts w:ascii="Aptos" w:hAnsi="Aptos"/>
        </w:rPr>
        <w:t>Modellproblemen</w:t>
      </w:r>
    </w:p>
    <w:p w14:paraId="7F5B979C" w14:textId="09C9CDC4" w:rsidR="006D1D2B" w:rsidRPr="00A043C2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Besseres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Verständnis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Modellverhalten</w:t>
      </w:r>
    </w:p>
    <w:p w14:paraId="77D43A73" w14:textId="550099BD" w:rsidR="006D1D2B" w:rsidRPr="00A043C2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Gezieltere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Testszenarien</w:t>
      </w:r>
    </w:p>
    <w:p w14:paraId="23D33482" w14:textId="1B492C7F" w:rsidR="006D1D2B" w:rsidRPr="00A043C2" w:rsidRDefault="006D1D2B" w:rsidP="006D1D2B">
      <w:pPr>
        <w:numPr>
          <w:ilvl w:val="0"/>
          <w:numId w:val="254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Höhere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Testabdeckung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unbekannten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</w:p>
    <w:p w14:paraId="789213E6" w14:textId="77777777" w:rsidR="006D1D2B" w:rsidRPr="00A043C2" w:rsidRDefault="00322CDB" w:rsidP="006D1D2B">
      <w:pPr>
        <w:rPr>
          <w:rFonts w:ascii="Aptos" w:hAnsi="Aptos"/>
        </w:rPr>
      </w:pPr>
      <w:r>
        <w:pict w14:anchorId="4D233AE6">
          <v:rect id="Horizontal Line 1483" o:spid="_x0000_s210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71252FF" w14:textId="71309F31" w:rsidR="006D1D2B" w:rsidRPr="00A043C2" w:rsidRDefault="00745A54" w:rsidP="00F125DD">
      <w:pPr>
        <w:pStyle w:val="berschrift5"/>
      </w:pPr>
      <w:r w:rsidRPr="00A043C2">
        <w:t>F</w:t>
      </w:r>
      <w:r w:rsidR="006D1D2B" w:rsidRPr="00A043C2">
        <w:t>azit</w:t>
      </w:r>
    </w:p>
    <w:p w14:paraId="3506BE9A" w14:textId="2D9182D1" w:rsidR="006D1D2B" w:rsidRPr="00A043C2" w:rsidRDefault="006D1D2B" w:rsidP="006D1D2B">
      <w:pPr>
        <w:rPr>
          <w:rFonts w:ascii="Aptos" w:hAnsi="Aptos"/>
        </w:rPr>
      </w:pP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explorativem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EDA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wertvoll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weil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intuitives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Testverhalten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datengetriebener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verbindet.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hil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blinde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lecken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entdecken,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übersehen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6B72B672" w14:textId="77777777" w:rsidR="00C3354C" w:rsidRPr="00A043C2" w:rsidRDefault="00C3354C" w:rsidP="00C3354C">
      <w:pPr>
        <w:rPr>
          <w:rFonts w:ascii="Aptos" w:hAnsi="Aptos"/>
        </w:rPr>
      </w:pPr>
    </w:p>
    <w:p w14:paraId="60040A00" w14:textId="77777777" w:rsidR="00F125DD" w:rsidRDefault="00F125DD">
      <w:pPr>
        <w:spacing w:after="160" w:line="278" w:lineRule="auto"/>
        <w:rPr>
          <w:rFonts w:ascii="Aptos" w:eastAsiaTheme="majorEastAsia" w:hAnsi="Aptos" w:cstheme="majorBidi"/>
          <w:i/>
          <w:iCs/>
          <w:color w:val="0F4761" w:themeColor="accent1" w:themeShade="BF"/>
        </w:rPr>
      </w:pPr>
      <w:r>
        <w:rPr>
          <w:rFonts w:ascii="Aptos" w:hAnsi="Aptos"/>
        </w:rPr>
        <w:br w:type="page"/>
      </w:r>
    </w:p>
    <w:p w14:paraId="1906ACF6" w14:textId="00380ABC" w:rsidR="00C3354C" w:rsidRPr="00A043C2" w:rsidRDefault="00C3354C" w:rsidP="00C3354C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lastRenderedPageBreak/>
        <w:t>H0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9.6</w:t>
      </w:r>
      <w:r w:rsidR="00A043C2">
        <w:rPr>
          <w:rFonts w:ascii="Aptos" w:hAnsi="Aptos"/>
        </w:rPr>
        <w:t xml:space="preserve"> </w:t>
      </w:r>
      <w:r w:rsidR="0027693D" w:rsidRPr="00A043C2">
        <w:rPr>
          <w:rFonts w:ascii="Aptos" w:hAnsi="Aptos"/>
        </w:rPr>
        <w:t>Anwenden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explorativem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Test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KI-basiertes</w:t>
      </w:r>
      <w:r w:rsidR="00A043C2">
        <w:rPr>
          <w:rFonts w:ascii="Aptos" w:hAnsi="Aptos"/>
        </w:rPr>
        <w:t xml:space="preserve"> </w:t>
      </w:r>
      <w:r w:rsidR="00FD5488" w:rsidRPr="00A043C2">
        <w:rPr>
          <w:rFonts w:ascii="Aptos" w:hAnsi="Aptos"/>
        </w:rPr>
        <w:t>System</w:t>
      </w:r>
    </w:p>
    <w:p w14:paraId="3E57712F" w14:textId="1A4C1FFB" w:rsidR="00C3354C" w:rsidRPr="00A043C2" w:rsidRDefault="00FD5488" w:rsidP="00C3354C">
      <w:pPr>
        <w:rPr>
          <w:rFonts w:ascii="Aptos" w:hAnsi="Aptos"/>
        </w:rPr>
      </w:pP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gabe:</w:t>
      </w:r>
    </w:p>
    <w:p w14:paraId="5DC4F157" w14:textId="565EF591" w:rsidR="00FD5488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E6491A" w:rsidRPr="00A043C2">
        <w:rPr>
          <w:rFonts w:ascii="Aptos" w:hAnsi="Aptos"/>
        </w:rPr>
        <w:t>ühren</w:t>
      </w:r>
      <w:r w:rsidR="00A043C2">
        <w:rPr>
          <w:rFonts w:ascii="Aptos" w:hAnsi="Aptos"/>
        </w:rPr>
        <w:t xml:space="preserve"> </w:t>
      </w:r>
      <w:r w:rsidR="00E6491A"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="00E6491A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E6491A" w:rsidRPr="00A043C2">
        <w:rPr>
          <w:rFonts w:ascii="Aptos" w:hAnsi="Aptos"/>
        </w:rPr>
        <w:t>Datentour</w:t>
      </w:r>
      <w:r w:rsidR="00A043C2">
        <w:rPr>
          <w:rFonts w:ascii="Aptos" w:hAnsi="Aptos"/>
        </w:rPr>
        <w:t xml:space="preserve"> </w:t>
      </w:r>
      <w:r w:rsidR="00E6491A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E6491A" w:rsidRPr="00A043C2">
        <w:rPr>
          <w:rFonts w:ascii="Aptos" w:hAnsi="Aptos"/>
        </w:rPr>
        <w:t>eine</w:t>
      </w:r>
      <w:r w:rsidR="00A043C2">
        <w:rPr>
          <w:rFonts w:ascii="Aptos" w:hAnsi="Aptos"/>
        </w:rPr>
        <w:t xml:space="preserve"> </w:t>
      </w:r>
      <w:r w:rsidR="005D1219" w:rsidRPr="00A043C2">
        <w:rPr>
          <w:rFonts w:ascii="Aptos" w:hAnsi="Aptos"/>
        </w:rPr>
        <w:t>explorative</w:t>
      </w:r>
      <w:r w:rsidR="00A043C2">
        <w:rPr>
          <w:rFonts w:ascii="Aptos" w:hAnsi="Aptos"/>
        </w:rPr>
        <w:t xml:space="preserve"> </w:t>
      </w:r>
      <w:r w:rsidR="005D1219" w:rsidRPr="00A043C2">
        <w:rPr>
          <w:rFonts w:ascii="Aptos" w:hAnsi="Aptos"/>
        </w:rPr>
        <w:t>Datenanalyse</w:t>
      </w:r>
      <w:r w:rsidR="00A043C2">
        <w:rPr>
          <w:rFonts w:ascii="Aptos" w:hAnsi="Aptos"/>
        </w:rPr>
        <w:t xml:space="preserve"> </w:t>
      </w:r>
      <w:r w:rsidR="005D1219" w:rsidRPr="00A043C2">
        <w:rPr>
          <w:rFonts w:ascii="Aptos" w:hAnsi="Aptos"/>
        </w:rPr>
        <w:t>(EDA)</w:t>
      </w:r>
      <w:r w:rsidR="00A043C2">
        <w:rPr>
          <w:rFonts w:ascii="Aptos" w:hAnsi="Aptos"/>
        </w:rPr>
        <w:t xml:space="preserve"> </w:t>
      </w:r>
      <w:r w:rsidR="005D1219" w:rsidRPr="00A043C2">
        <w:rPr>
          <w:rFonts w:ascii="Aptos" w:hAnsi="Aptos"/>
        </w:rPr>
        <w:t>durch</w:t>
      </w:r>
      <w:r w:rsidR="00A22EB5"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mögliche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Verzerrungen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Datenprobleme</w:t>
      </w:r>
      <w:r w:rsidR="00A043C2">
        <w:rPr>
          <w:rFonts w:ascii="Aptos" w:hAnsi="Aptos"/>
        </w:rPr>
        <w:t xml:space="preserve"> </w:t>
      </w:r>
      <w:r w:rsidR="00A22EB5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A954BA" w:rsidRPr="00A043C2">
        <w:rPr>
          <w:rFonts w:ascii="Aptos" w:hAnsi="Aptos"/>
        </w:rPr>
        <w:t>identi</w:t>
      </w:r>
      <w:r w:rsidRPr="00A043C2">
        <w:rPr>
          <w:rFonts w:ascii="Aptos" w:hAnsi="Aptos"/>
        </w:rPr>
        <w:t>f</w:t>
      </w:r>
      <w:r w:rsidR="00A954BA" w:rsidRPr="00A043C2">
        <w:rPr>
          <w:rFonts w:ascii="Aptos" w:hAnsi="Aptos"/>
        </w:rPr>
        <w:t>izieren</w:t>
      </w:r>
    </w:p>
    <w:p w14:paraId="20EAC9E6" w14:textId="0BE2C6A9" w:rsidR="00FD5488" w:rsidRPr="00A043C2" w:rsidRDefault="00FD5488" w:rsidP="00C3354C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18D2F88A" w14:textId="77777777" w:rsidR="00FD5488" w:rsidRPr="00A043C2" w:rsidRDefault="00FD5488" w:rsidP="00C3354C">
      <w:pPr>
        <w:rPr>
          <w:rFonts w:ascii="Aptos" w:hAnsi="Aptos"/>
        </w:rPr>
      </w:pPr>
    </w:p>
    <w:p w14:paraId="183F2C06" w14:textId="0851DF35" w:rsidR="00C3354C" w:rsidRPr="00A043C2" w:rsidRDefault="00C3354C" w:rsidP="00C3354C">
      <w:pPr>
        <w:pStyle w:val="berschrift3"/>
        <w:rPr>
          <w:rFonts w:ascii="Aptos" w:hAnsi="Aptos"/>
        </w:rPr>
      </w:pPr>
      <w:bookmarkStart w:id="82" w:name="_Toc203514992"/>
      <w:r w:rsidRPr="00A043C2">
        <w:rPr>
          <w:rFonts w:ascii="Aptos" w:hAnsi="Aptos"/>
        </w:rPr>
        <w:t>9.7</w:t>
      </w:r>
      <w:r w:rsidR="00A043C2">
        <w:rPr>
          <w:rFonts w:ascii="Aptos" w:hAnsi="Aptos"/>
        </w:rPr>
        <w:t xml:space="preserve"> </w:t>
      </w:r>
      <w:r w:rsidR="00A954BA" w:rsidRPr="00A043C2">
        <w:rPr>
          <w:rFonts w:ascii="Aptos" w:hAnsi="Aptos"/>
        </w:rPr>
        <w:t>Geeignetes</w:t>
      </w:r>
      <w:r w:rsidR="00A043C2">
        <w:rPr>
          <w:rFonts w:ascii="Aptos" w:hAnsi="Aptos"/>
        </w:rPr>
        <w:t xml:space="preserve"> </w:t>
      </w:r>
      <w:r w:rsidR="00A954BA" w:rsidRPr="00A043C2">
        <w:rPr>
          <w:rFonts w:ascii="Aptos" w:hAnsi="Aptos"/>
        </w:rPr>
        <w:t>Testver</w:t>
      </w:r>
      <w:r w:rsidR="00745A54" w:rsidRPr="00A043C2">
        <w:rPr>
          <w:rFonts w:ascii="Aptos" w:hAnsi="Aptos"/>
        </w:rPr>
        <w:t>f</w:t>
      </w:r>
      <w:r w:rsidR="00A954BA" w:rsidRPr="00A043C2">
        <w:rPr>
          <w:rFonts w:ascii="Aptos" w:hAnsi="Aptos"/>
        </w:rPr>
        <w:t>ahren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A954BA"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="00A954BA"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="00A954BA" w:rsidRPr="00A043C2">
        <w:rPr>
          <w:rFonts w:ascii="Aptos" w:hAnsi="Aptos"/>
        </w:rPr>
        <w:t>bestimmtes</w:t>
      </w:r>
      <w:r w:rsidR="00A043C2">
        <w:rPr>
          <w:rFonts w:ascii="Aptos" w:hAnsi="Aptos"/>
        </w:rPr>
        <w:t xml:space="preserve"> </w:t>
      </w:r>
      <w:r w:rsidR="004B719E" w:rsidRPr="00A043C2">
        <w:rPr>
          <w:rFonts w:ascii="Aptos" w:hAnsi="Aptos"/>
        </w:rPr>
        <w:t>Szenario</w:t>
      </w:r>
      <w:bookmarkEnd w:id="82"/>
    </w:p>
    <w:p w14:paraId="4A88A40B" w14:textId="07D74A22" w:rsidR="00C3354C" w:rsidRPr="00A043C2" w:rsidRDefault="00745A54" w:rsidP="00C3354C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C3354C" w:rsidRPr="00A043C2">
        <w:rPr>
          <w:rFonts w:ascii="Aptos" w:hAnsi="Aptos"/>
        </w:rPr>
        <w:t>rage:</w:t>
      </w:r>
    </w:p>
    <w:p w14:paraId="770A06DF" w14:textId="5B6FFCF8" w:rsidR="00C3354C" w:rsidRPr="00A043C2" w:rsidRDefault="00B22E8D" w:rsidP="004743E3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Unternehmen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C334CC" w:rsidRPr="00A043C2">
        <w:rPr>
          <w:rFonts w:ascii="Aptos" w:hAnsi="Aptos"/>
        </w:rPr>
        <w:t>-S</w:t>
      </w:r>
      <w:r w:rsidRPr="00A043C2">
        <w:rPr>
          <w:rFonts w:ascii="Aptos" w:hAnsi="Aptos"/>
        </w:rPr>
        <w:t>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Gesichtserkennung</w:t>
      </w:r>
      <w:r w:rsidR="00C334CC" w:rsidRPr="00A043C2">
        <w:rPr>
          <w:rFonts w:ascii="Aptos" w:hAnsi="Aptos"/>
        </w:rPr>
        <w:t>.</w:t>
      </w:r>
      <w:r w:rsidR="00A043C2">
        <w:rPr>
          <w:rFonts w:ascii="Aptos" w:hAnsi="Aptos"/>
        </w:rPr>
        <w:t xml:space="preserve"> </w:t>
      </w:r>
      <w:r w:rsidR="00C334CC"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="00C334CC" w:rsidRPr="00A043C2">
        <w:rPr>
          <w:rFonts w:ascii="Aptos" w:hAnsi="Aptos"/>
        </w:rPr>
        <w:t>Testver</w:t>
      </w:r>
      <w:r w:rsidR="00745A54" w:rsidRPr="00A043C2">
        <w:rPr>
          <w:rFonts w:ascii="Aptos" w:hAnsi="Aptos"/>
        </w:rPr>
        <w:t>f</w:t>
      </w:r>
      <w:r w:rsidR="00C334CC" w:rsidRPr="00A043C2">
        <w:rPr>
          <w:rFonts w:ascii="Aptos" w:hAnsi="Aptos"/>
        </w:rPr>
        <w:t>ahren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sollten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werden,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Verzerrung,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Überanpassung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="00E51CD1" w:rsidRPr="00A043C2">
        <w:rPr>
          <w:rFonts w:ascii="Aptos" w:hAnsi="Aptos"/>
        </w:rPr>
        <w:t>ehlende</w:t>
      </w:r>
      <w:r w:rsidR="00A043C2">
        <w:rPr>
          <w:rFonts w:ascii="Aptos" w:hAnsi="Aptos"/>
        </w:rPr>
        <w:t xml:space="preserve"> </w:t>
      </w:r>
      <w:r w:rsidR="00E51CD1" w:rsidRPr="00A043C2">
        <w:rPr>
          <w:rFonts w:ascii="Aptos" w:hAnsi="Aptos"/>
        </w:rPr>
        <w:t>Erklärbarkeit</w:t>
      </w:r>
      <w:r w:rsidR="00A043C2">
        <w:rPr>
          <w:rFonts w:ascii="Aptos" w:hAnsi="Aptos"/>
        </w:rPr>
        <w:t xml:space="preserve"> </w:t>
      </w:r>
      <w:r w:rsidR="004743E3"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="004743E3" w:rsidRPr="00A043C2">
        <w:rPr>
          <w:rFonts w:ascii="Aptos" w:hAnsi="Aptos"/>
        </w:rPr>
        <w:t>adressieren?</w:t>
      </w:r>
    </w:p>
    <w:p w14:paraId="56B680C9" w14:textId="2AEE8E97" w:rsidR="00C3354C" w:rsidRPr="00A043C2" w:rsidRDefault="00A63283" w:rsidP="00C3354C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EF73AC4" w14:textId="15A43825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KI-Systems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zur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Gesichtserkennung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Verzerrung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(Bias)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Überanpassung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(Over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itting)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ehlende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Erklärbarkeit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(Lack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o</w:t>
      </w:r>
      <w:r w:rsidR="00745A54" w:rsidRPr="00A043C2">
        <w:rPr>
          <w:rFonts w:ascii="Aptos" w:hAnsi="Aptos"/>
          <w:b/>
          <w:bCs/>
        </w:rPr>
        <w:t>f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Explainability)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vorzugehen.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Testver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ahren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Strategien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sollten:</w:t>
      </w:r>
    </w:p>
    <w:p w14:paraId="2D965156" w14:textId="77777777" w:rsidR="00E24124" w:rsidRPr="00A043C2" w:rsidRDefault="00322CDB" w:rsidP="00E24124">
      <w:pPr>
        <w:rPr>
          <w:rFonts w:ascii="Aptos" w:hAnsi="Aptos"/>
        </w:rPr>
      </w:pPr>
      <w:r>
        <w:pict w14:anchorId="4A153303">
          <v:rect id="Horizontal Line 1482" o:spid="_x0000_s210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ABB2BCD" w14:textId="0C5E48AF" w:rsidR="00E24124" w:rsidRPr="00A043C2" w:rsidRDefault="00E24124" w:rsidP="00F125DD">
      <w:pPr>
        <w:pStyle w:val="berschrift5"/>
      </w:pPr>
      <w:r w:rsidRPr="00A043C2">
        <w:t>1.</w:t>
      </w:r>
      <w:r w:rsidR="00A043C2">
        <w:t xml:space="preserve"> </w:t>
      </w:r>
      <w:r w:rsidRPr="00A043C2">
        <w:t>Testver</w:t>
      </w:r>
      <w:r w:rsidR="00745A54" w:rsidRPr="00A043C2">
        <w:t>f</w:t>
      </w:r>
      <w:r w:rsidRPr="00A043C2">
        <w:t>ahren</w:t>
      </w:r>
      <w:r w:rsidR="00A043C2">
        <w:t xml:space="preserve"> </w:t>
      </w:r>
      <w:r w:rsidRPr="00A043C2">
        <w:t>gegen</w:t>
      </w:r>
      <w:r w:rsidR="00A043C2">
        <w:t xml:space="preserve"> </w:t>
      </w:r>
      <w:r w:rsidRPr="00A043C2">
        <w:t>Verzerrung</w:t>
      </w:r>
      <w:r w:rsidR="00A043C2">
        <w:t xml:space="preserve"> </w:t>
      </w:r>
      <w:r w:rsidRPr="00A043C2">
        <w:t>(Bias)</w:t>
      </w:r>
    </w:p>
    <w:p w14:paraId="798C5653" w14:textId="7130A5B6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  <w:b/>
          <w:bCs/>
        </w:rPr>
        <w:t>nichtdiskriminierend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17D89BED" w14:textId="57ADF01F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Emp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ohlene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Tests:</w:t>
      </w:r>
    </w:p>
    <w:p w14:paraId="6BE28A9E" w14:textId="5602E46F" w:rsidR="00E24124" w:rsidRPr="00A043C2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Demogra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ische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airness-Tests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Erkennungsrate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Altersgruppen,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Geschlechter,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Haut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arben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ethnische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hinweg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konsistent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ist.</w:t>
      </w:r>
    </w:p>
    <w:p w14:paraId="6CECC017" w14:textId="7E4A7072" w:rsidR="00E24124" w:rsidRPr="00A043C2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Disparate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Impact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Analysis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Statistische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Analyse,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bestimmte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Gruppen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systematisch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benachteiligt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51921363" w14:textId="0A53F28F" w:rsidR="00E24124" w:rsidRPr="00A043C2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Strati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izierte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Testsets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Getrennte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Testsets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verschiedene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Subgruppen,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gezielt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Unterschiede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erkennen.</w:t>
      </w:r>
    </w:p>
    <w:p w14:paraId="6BFE9F7E" w14:textId="35BFF708" w:rsidR="00E24124" w:rsidRPr="00A043C2" w:rsidRDefault="00E24124" w:rsidP="00E24124">
      <w:pPr>
        <w:numPr>
          <w:ilvl w:val="0"/>
          <w:numId w:val="255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Counter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actual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airness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Ergebnis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gleichbleibt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sensitive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Merkmale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Geschlecht)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</w:t>
      </w:r>
      <w:r w:rsidRPr="00A043C2">
        <w:rPr>
          <w:rFonts w:ascii="Aptos" w:hAnsi="Aptos" w:cs="Aptos"/>
        </w:rPr>
        <w:t>ä</w:t>
      </w:r>
      <w:r w:rsidRPr="00A043C2">
        <w:rPr>
          <w:rFonts w:ascii="Aptos" w:hAnsi="Aptos"/>
        </w:rPr>
        <w:t>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werden.</w:t>
      </w:r>
    </w:p>
    <w:p w14:paraId="17A90616" w14:textId="5AAD4D73" w:rsidR="00E24124" w:rsidRPr="00F125DD" w:rsidRDefault="00322CDB" w:rsidP="00E24124">
      <w:pPr>
        <w:rPr>
          <w:rStyle w:val="berschrift5Zchn"/>
        </w:rPr>
      </w:pPr>
      <w:r>
        <w:pict w14:anchorId="4C4443D3">
          <v:rect id="Horizontal Line 1481" o:spid="_x0000_s210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  <w:r w:rsidR="00E24124" w:rsidRPr="00F125DD">
        <w:rPr>
          <w:rStyle w:val="berschrift5Zchn"/>
        </w:rPr>
        <w:t>2.</w:t>
      </w:r>
      <w:r w:rsidR="00A043C2" w:rsidRPr="00F125DD">
        <w:rPr>
          <w:rStyle w:val="berschrift5Zchn"/>
        </w:rPr>
        <w:t xml:space="preserve"> </w:t>
      </w:r>
      <w:r w:rsidR="00E24124" w:rsidRPr="00F125DD">
        <w:rPr>
          <w:rStyle w:val="berschrift5Zchn"/>
        </w:rPr>
        <w:t>Testver</w:t>
      </w:r>
      <w:r w:rsidR="00745A54" w:rsidRPr="00F125DD">
        <w:rPr>
          <w:rStyle w:val="berschrift5Zchn"/>
        </w:rPr>
        <w:t>f</w:t>
      </w:r>
      <w:r w:rsidR="00E24124" w:rsidRPr="00F125DD">
        <w:rPr>
          <w:rStyle w:val="berschrift5Zchn"/>
        </w:rPr>
        <w:t>ahren</w:t>
      </w:r>
      <w:r w:rsidR="00A043C2" w:rsidRPr="00F125DD">
        <w:rPr>
          <w:rStyle w:val="berschrift5Zchn"/>
        </w:rPr>
        <w:t xml:space="preserve"> </w:t>
      </w:r>
      <w:r w:rsidR="00E24124" w:rsidRPr="00F125DD">
        <w:rPr>
          <w:rStyle w:val="berschrift5Zchn"/>
        </w:rPr>
        <w:t>gegen</w:t>
      </w:r>
      <w:r w:rsidR="00A043C2" w:rsidRPr="00F125DD">
        <w:rPr>
          <w:rStyle w:val="berschrift5Zchn"/>
        </w:rPr>
        <w:t xml:space="preserve"> </w:t>
      </w:r>
      <w:r w:rsidR="00E24124" w:rsidRPr="00F125DD">
        <w:rPr>
          <w:rStyle w:val="berschrift5Zchn"/>
        </w:rPr>
        <w:t>Überanpassung</w:t>
      </w:r>
      <w:r w:rsidR="00A043C2" w:rsidRPr="00F125DD">
        <w:rPr>
          <w:rStyle w:val="berschrift5Zchn"/>
        </w:rPr>
        <w:t xml:space="preserve"> </w:t>
      </w:r>
      <w:r w:rsidR="00E24124" w:rsidRPr="00F125DD">
        <w:rPr>
          <w:rStyle w:val="berschrift5Zchn"/>
        </w:rPr>
        <w:t>(Over</w:t>
      </w:r>
      <w:r w:rsidR="00745A54" w:rsidRPr="00F125DD">
        <w:rPr>
          <w:rStyle w:val="berschrift5Zchn"/>
        </w:rPr>
        <w:t>f</w:t>
      </w:r>
      <w:r w:rsidR="00E24124" w:rsidRPr="00F125DD">
        <w:rPr>
          <w:rStyle w:val="berschrift5Zchn"/>
        </w:rPr>
        <w:t>itting)</w:t>
      </w:r>
    </w:p>
    <w:p w14:paraId="4A5B34E3" w14:textId="49188689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Sicherstellen,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generalisierbar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unktioniert.</w:t>
      </w:r>
    </w:p>
    <w:p w14:paraId="2808B977" w14:textId="661E4B38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Emp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ohlene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Tests:</w:t>
      </w:r>
    </w:p>
    <w:p w14:paraId="71BFCB44" w14:textId="49BB07C9" w:rsidR="00E24124" w:rsidRPr="00A043C2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Cross-Validation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Mehr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ache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teilung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Trainings-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Testsets.</w:t>
      </w:r>
    </w:p>
    <w:p w14:paraId="65E5E304" w14:textId="709FA445" w:rsidR="00E24124" w:rsidRPr="00A043C2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Holdout-Testsets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Verwendung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echten,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gesehenen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Validierung.</w:t>
      </w:r>
    </w:p>
    <w:p w14:paraId="3F42FF46" w14:textId="6AAC1CBD" w:rsidR="00E24124" w:rsidRPr="00A043C2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Adversarial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Testing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Bildern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Rauschen,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Beleuchtung),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Robustheit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</w:t>
      </w:r>
      <w:r w:rsidRPr="00A043C2">
        <w:rPr>
          <w:rFonts w:ascii="Aptos" w:hAnsi="Aptos" w:cs="Aptos"/>
        </w:rPr>
        <w:t>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en.</w:t>
      </w:r>
    </w:p>
    <w:p w14:paraId="0847ECB6" w14:textId="4F54C60A" w:rsidR="00E24124" w:rsidRPr="00A043C2" w:rsidRDefault="00E24124" w:rsidP="00E24124">
      <w:pPr>
        <w:numPr>
          <w:ilvl w:val="0"/>
          <w:numId w:val="256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Dri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Detection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Überwachung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Modellleistung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Datenverschiebungen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erkennen.</w:t>
      </w:r>
    </w:p>
    <w:p w14:paraId="4A50B225" w14:textId="77777777" w:rsidR="00E24124" w:rsidRPr="00A043C2" w:rsidRDefault="00322CDB" w:rsidP="00E24124">
      <w:pPr>
        <w:rPr>
          <w:rFonts w:ascii="Aptos" w:hAnsi="Aptos"/>
        </w:rPr>
      </w:pPr>
      <w:r>
        <w:pict w14:anchorId="434393FD">
          <v:rect id="Horizontal Line 1480" o:spid="_x0000_s210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1F5E224" w14:textId="77777777" w:rsidR="00F125DD" w:rsidRDefault="00F125DD">
      <w:pPr>
        <w:spacing w:after="160" w:line="278" w:lineRule="auto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br w:type="page"/>
      </w:r>
    </w:p>
    <w:p w14:paraId="14CF1FD8" w14:textId="4BAEF4E5" w:rsidR="00E24124" w:rsidRPr="00A043C2" w:rsidRDefault="00E24124" w:rsidP="00F125DD">
      <w:pPr>
        <w:pStyle w:val="berschrift5"/>
      </w:pPr>
      <w:r w:rsidRPr="00A043C2">
        <w:lastRenderedPageBreak/>
        <w:t>3.</w:t>
      </w:r>
      <w:r w:rsidR="00A043C2">
        <w:t xml:space="preserve"> </w:t>
      </w:r>
      <w:r w:rsidRPr="00A043C2">
        <w:t>Testver</w:t>
      </w:r>
      <w:r w:rsidR="00745A54" w:rsidRPr="00A043C2">
        <w:t>f</w:t>
      </w:r>
      <w:r w:rsidRPr="00A043C2">
        <w:t>ahren</w:t>
      </w:r>
      <w:r w:rsidR="00A043C2">
        <w:t xml:space="preserve"> </w:t>
      </w:r>
      <w:r w:rsidRPr="00A043C2">
        <w:t>zur</w:t>
      </w:r>
      <w:r w:rsidR="00A043C2">
        <w:t xml:space="preserve"> </w:t>
      </w:r>
      <w:r w:rsidRPr="00A043C2">
        <w:t>Verbesserung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Erklärbarkeit</w:t>
      </w:r>
    </w:p>
    <w:p w14:paraId="6905523F" w14:textId="330FB0A0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Ziel: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Modellverhalten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transparent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nachvollziehbar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–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wichtig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sicherheitskritischen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Anwendungen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Gesichtserkennung.</w:t>
      </w:r>
    </w:p>
    <w:p w14:paraId="7EF6C65E" w14:textId="1D6593DD" w:rsidR="00A97E53" w:rsidRPr="00A043C2" w:rsidRDefault="00A97E53">
      <w:pPr>
        <w:rPr>
          <w:rFonts w:ascii="Aptos" w:hAnsi="Aptos"/>
          <w:b/>
          <w:bCs/>
        </w:rPr>
      </w:pPr>
    </w:p>
    <w:p w14:paraId="0C311E3F" w14:textId="6B118D4E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  <w:b/>
          <w:bCs/>
        </w:rPr>
        <w:t>Emp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ohlene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Tests:</w:t>
      </w:r>
    </w:p>
    <w:p w14:paraId="536204D1" w14:textId="549EB5F3" w:rsidR="00E24124" w:rsidRPr="00A043C2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Explainability-Tools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einsetzen</w:t>
      </w:r>
      <w:r w:rsidRPr="00A043C2">
        <w:rPr>
          <w:rFonts w:ascii="Aptos" w:hAnsi="Aptos"/>
        </w:rPr>
        <w:t>:</w:t>
      </w:r>
    </w:p>
    <w:p w14:paraId="725FAD06" w14:textId="4E089DA4" w:rsidR="00E24124" w:rsidRPr="00A043C2" w:rsidRDefault="00E24124" w:rsidP="00E24124">
      <w:pPr>
        <w:numPr>
          <w:ilvl w:val="1"/>
          <w:numId w:val="257"/>
        </w:numPr>
        <w:rPr>
          <w:rFonts w:ascii="Aptos" w:hAnsi="Aptos"/>
        </w:rPr>
      </w:pPr>
      <w:r w:rsidRPr="00A043C2">
        <w:rPr>
          <w:rFonts w:ascii="Aptos" w:hAnsi="Aptos"/>
        </w:rPr>
        <w:t>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LIME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SHAP</w:t>
      </w:r>
      <w:r w:rsidRPr="00A043C2">
        <w:rPr>
          <w:rFonts w:ascii="Aptos" w:hAnsi="Aptos"/>
        </w:rPr>
        <w:t>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Grad-CAM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visuelle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Erklärungen.</w:t>
      </w:r>
    </w:p>
    <w:p w14:paraId="5B7DBCFC" w14:textId="18215CE7" w:rsidR="00E24124" w:rsidRPr="00A043C2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Saliency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Maps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analysieren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Zeigen,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Bildbereiche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heranzieht.</w:t>
      </w:r>
    </w:p>
    <w:p w14:paraId="01C7E87E" w14:textId="4B9B60D1" w:rsidR="00E24124" w:rsidRPr="00A043C2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Plausibilitätsprü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ung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durch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Experten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Prü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ob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Erklärungen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menschlicher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Intuition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übereinstimmen.</w:t>
      </w:r>
    </w:p>
    <w:p w14:paraId="6D2ECE30" w14:textId="110EE2C3" w:rsidR="00E24124" w:rsidRPr="00A043C2" w:rsidRDefault="00E24124" w:rsidP="00E24124">
      <w:pPr>
        <w:numPr>
          <w:ilvl w:val="0"/>
          <w:numId w:val="257"/>
        </w:numPr>
        <w:rPr>
          <w:rFonts w:ascii="Aptos" w:hAnsi="Aptos"/>
        </w:rPr>
      </w:pPr>
      <w:r w:rsidRPr="00A043C2">
        <w:rPr>
          <w:rFonts w:ascii="Aptos" w:hAnsi="Aptos"/>
          <w:b/>
          <w:bCs/>
        </w:rPr>
        <w:t>Kontrastive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</w:t>
      </w:r>
      <w:r w:rsidRPr="00A043C2">
        <w:rPr>
          <w:rFonts w:ascii="Aptos" w:hAnsi="Aptos"/>
        </w:rPr>
        <w:t>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passiert,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leicht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verändert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wird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(z.</w:t>
      </w:r>
      <w:r w:rsidRPr="00A043C2">
        <w:rPr>
          <w:rFonts w:ascii="Arial" w:hAnsi="Arial" w:cs="Arial"/>
        </w:rPr>
        <w:t> </w:t>
      </w:r>
      <w:r w:rsidRPr="00A043C2">
        <w:rPr>
          <w:rFonts w:ascii="Aptos" w:hAnsi="Aptos"/>
        </w:rPr>
        <w:t>B.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Brille,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risur)?</w:t>
      </w:r>
    </w:p>
    <w:p w14:paraId="37A8EBEB" w14:textId="77777777" w:rsidR="00E24124" w:rsidRPr="00A043C2" w:rsidRDefault="00322CDB" w:rsidP="00E24124">
      <w:pPr>
        <w:rPr>
          <w:rFonts w:ascii="Aptos" w:hAnsi="Aptos"/>
        </w:rPr>
      </w:pPr>
      <w:r>
        <w:pict w14:anchorId="2A8059F3">
          <v:rect id="Horizontal Line 1479" o:spid="_x0000_s210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66F771A" w14:textId="342F88B7" w:rsidR="00E24124" w:rsidRPr="00A043C2" w:rsidRDefault="00E24124" w:rsidP="00F125DD">
      <w:pPr>
        <w:pStyle w:val="berschrift5"/>
      </w:pPr>
      <w:r w:rsidRPr="00A043C2">
        <w:t>Zusätzliche</w:t>
      </w:r>
      <w:r w:rsidR="00A043C2">
        <w:t xml:space="preserve"> </w:t>
      </w:r>
      <w:r w:rsidRPr="00A043C2">
        <w:t>Teststrategien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908"/>
      </w:tblGrid>
      <w:tr w:rsidR="00E24124" w:rsidRPr="00A043C2" w14:paraId="19F36F50" w14:textId="77777777" w:rsidTr="00E24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90D64" w14:textId="77777777" w:rsidR="00E24124" w:rsidRPr="00A043C2" w:rsidRDefault="00E24124" w:rsidP="00E24124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Testart</w:t>
            </w:r>
          </w:p>
        </w:tc>
        <w:tc>
          <w:tcPr>
            <w:tcW w:w="0" w:type="auto"/>
            <w:vAlign w:val="center"/>
            <w:hideMark/>
          </w:tcPr>
          <w:p w14:paraId="70C39336" w14:textId="77777777" w:rsidR="00E24124" w:rsidRPr="00A043C2" w:rsidRDefault="00E24124" w:rsidP="00E24124">
            <w:pPr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Nutzen</w:t>
            </w:r>
          </w:p>
        </w:tc>
      </w:tr>
      <w:tr w:rsidR="00E24124" w:rsidRPr="00A043C2" w14:paraId="4763EBBB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20ABC" w14:textId="77777777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Back-to-Back-Testing</w:t>
            </w:r>
          </w:p>
        </w:tc>
        <w:tc>
          <w:tcPr>
            <w:tcW w:w="0" w:type="auto"/>
            <w:vAlign w:val="center"/>
            <w:hideMark/>
          </w:tcPr>
          <w:p w14:paraId="08628A65" w14:textId="71F29A58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älteren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anderen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rameworks</w:t>
            </w:r>
          </w:p>
        </w:tc>
      </w:tr>
      <w:tr w:rsidR="00E24124" w:rsidRPr="00A043C2" w14:paraId="40F7AAC8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730C2" w14:textId="4E799407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Metamorphes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2EF67BC9" w14:textId="0ECE1E7D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Prü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ob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das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Trans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ormationen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Rotation,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Skalierung)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konsistent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bleibt</w:t>
            </w:r>
          </w:p>
        </w:tc>
      </w:tr>
      <w:tr w:rsidR="00E24124" w:rsidRPr="00A043C2" w14:paraId="411B9ACE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F8F8C" w14:textId="4F8D0741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Exploratives</w:t>
            </w:r>
            <w:r w:rsidR="00A043C2">
              <w:rPr>
                <w:rFonts w:ascii="Aptos" w:hAnsi="Aptos"/>
                <w:b/>
                <w:bCs/>
              </w:rPr>
              <w:t xml:space="preserve"> </w:t>
            </w:r>
            <w:r w:rsidRPr="00A043C2">
              <w:rPr>
                <w:rFonts w:ascii="Aptos" w:hAnsi="Aptos"/>
                <w:b/>
                <w:bCs/>
              </w:rPr>
              <w:t>Testen</w:t>
            </w:r>
          </w:p>
        </w:tc>
        <w:tc>
          <w:tcPr>
            <w:tcW w:w="0" w:type="auto"/>
            <w:vAlign w:val="center"/>
            <w:hideMark/>
          </w:tcPr>
          <w:p w14:paraId="0512E659" w14:textId="14DFB79D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Kreatives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mit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ungewöhnlichen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oder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grenzwertigen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Eingaben</w:t>
            </w:r>
          </w:p>
        </w:tc>
      </w:tr>
      <w:tr w:rsidR="00E24124" w:rsidRPr="00A043C2" w14:paraId="01DA72C2" w14:textId="77777777" w:rsidTr="00E24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EACB2" w14:textId="77777777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  <w:b/>
                <w:bCs/>
              </w:rPr>
              <w:t>A/B-Tests</w:t>
            </w:r>
          </w:p>
        </w:tc>
        <w:tc>
          <w:tcPr>
            <w:tcW w:w="0" w:type="auto"/>
            <w:vAlign w:val="center"/>
            <w:hideMark/>
          </w:tcPr>
          <w:p w14:paraId="5D041D07" w14:textId="634F104B" w:rsidR="00E24124" w:rsidRPr="00A043C2" w:rsidRDefault="00E24124" w:rsidP="00E24124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Vergleich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Modellvarianten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im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realen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Einsatz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(z.</w:t>
            </w:r>
            <w:r w:rsidRPr="00A043C2">
              <w:rPr>
                <w:rFonts w:ascii="Arial" w:hAnsi="Arial" w:cs="Arial"/>
              </w:rPr>
              <w:t> </w:t>
            </w:r>
            <w:r w:rsidRPr="00A043C2">
              <w:rPr>
                <w:rFonts w:ascii="Aptos" w:hAnsi="Aptos"/>
              </w:rPr>
              <w:t>B.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Nutzer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eedback,</w:t>
            </w:r>
            <w:r w:rsidR="00A043C2">
              <w:rPr>
                <w:rFonts w:ascii="Aptos" w:hAnsi="Aptos"/>
              </w:rPr>
              <w:t xml:space="preserve"> </w:t>
            </w:r>
            <w:r w:rsidR="00745A54" w:rsidRPr="00A043C2">
              <w:rPr>
                <w:rFonts w:ascii="Aptos" w:hAnsi="Aptos"/>
              </w:rPr>
              <w:t>F</w:t>
            </w:r>
            <w:r w:rsidRPr="00A043C2">
              <w:rPr>
                <w:rFonts w:ascii="Aptos" w:hAnsi="Aptos"/>
              </w:rPr>
              <w:t>ehlerraten)</w:t>
            </w:r>
          </w:p>
        </w:tc>
      </w:tr>
    </w:tbl>
    <w:p w14:paraId="34712E74" w14:textId="77777777" w:rsidR="00E24124" w:rsidRPr="00A043C2" w:rsidRDefault="00322CDB" w:rsidP="00E24124">
      <w:pPr>
        <w:rPr>
          <w:rFonts w:ascii="Aptos" w:hAnsi="Aptos"/>
        </w:rPr>
      </w:pPr>
      <w:r>
        <w:pict w14:anchorId="667758EB">
          <v:rect id="Horizontal Line 1478" o:spid="_x0000_s209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50FF7E6" w14:textId="1F302C2C" w:rsidR="00E24124" w:rsidRPr="00A043C2" w:rsidRDefault="00745A54" w:rsidP="00F125DD">
      <w:pPr>
        <w:pStyle w:val="berschrift5"/>
      </w:pPr>
      <w:r w:rsidRPr="00A043C2">
        <w:t>F</w:t>
      </w:r>
      <w:r w:rsidR="00E24124" w:rsidRPr="00A043C2">
        <w:t>azit</w:t>
      </w:r>
    </w:p>
    <w:p w14:paraId="00A628A5" w14:textId="72DFF12D" w:rsidR="00E24124" w:rsidRPr="00A043C2" w:rsidRDefault="00E24124" w:rsidP="00E24124">
      <w:pPr>
        <w:rPr>
          <w:rFonts w:ascii="Aptos" w:hAnsi="Aptos"/>
        </w:rPr>
      </w:pP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robustes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Testkonzept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Gesichtserkennungssysteme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sollte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technische,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ethische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gesellscha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tliche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Risiken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abdecken.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Kombination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automatisierten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Tests,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statistischer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Analyse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menschlicher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Bewertung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entscheidend,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  <w:b/>
          <w:bCs/>
        </w:rPr>
        <w:t>verlässliches,</w:t>
      </w:r>
      <w:r w:rsidR="00A043C2">
        <w:rPr>
          <w:rFonts w:ascii="Aptos" w:hAnsi="Aptos"/>
          <w:b/>
          <w:bCs/>
        </w:rPr>
        <w:t xml:space="preserve"> </w:t>
      </w:r>
      <w:r w:rsidR="00745A54" w:rsidRPr="00A043C2">
        <w:rPr>
          <w:rFonts w:ascii="Aptos" w:hAnsi="Aptos"/>
          <w:b/>
          <w:bCs/>
        </w:rPr>
        <w:t>f</w:t>
      </w:r>
      <w:r w:rsidRPr="00A043C2">
        <w:rPr>
          <w:rFonts w:ascii="Aptos" w:hAnsi="Aptos"/>
          <w:b/>
          <w:bCs/>
        </w:rPr>
        <w:t>aires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und</w:t>
      </w:r>
      <w:r w:rsidR="00A043C2">
        <w:rPr>
          <w:rFonts w:ascii="Aptos" w:hAnsi="Aptos"/>
          <w:b/>
          <w:bCs/>
        </w:rPr>
        <w:t xml:space="preserve"> </w:t>
      </w:r>
      <w:r w:rsidRPr="00A043C2">
        <w:rPr>
          <w:rFonts w:ascii="Aptos" w:hAnsi="Aptos"/>
          <w:b/>
          <w:bCs/>
        </w:rPr>
        <w:t>erklärbares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entwickeln.</w:t>
      </w:r>
    </w:p>
    <w:p w14:paraId="5007F7A9" w14:textId="2B660358" w:rsidR="00434169" w:rsidRDefault="00434169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  <w:br w:type="page"/>
      </w:r>
    </w:p>
    <w:p w14:paraId="63B62BF1" w14:textId="142B6E38" w:rsidR="00E579CB" w:rsidRPr="00A043C2" w:rsidRDefault="00E579CB" w:rsidP="00E579CB">
      <w:pPr>
        <w:pStyle w:val="berschrift1"/>
        <w:rPr>
          <w:rFonts w:ascii="Aptos" w:hAnsi="Aptos"/>
        </w:rPr>
      </w:pPr>
      <w:bookmarkStart w:id="83" w:name="_Toc203514993"/>
      <w:r w:rsidRPr="00A043C2">
        <w:rPr>
          <w:rFonts w:ascii="Aptos" w:hAnsi="Aptos"/>
        </w:rPr>
        <w:lastRenderedPageBreak/>
        <w:t>10.0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Testumgebung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</w:t>
      </w:r>
      <w:bookmarkEnd w:id="83"/>
    </w:p>
    <w:p w14:paraId="25761AB4" w14:textId="3BDC54B8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3EEB398B" w14:textId="0DD38A9D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Unterschiede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zu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klassischen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Testumgebungen.</w:t>
      </w:r>
    </w:p>
    <w:p w14:paraId="610B4E47" w14:textId="3A7BC357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0843A0A2" w14:textId="15A284D8" w:rsidR="00BE6591" w:rsidRPr="00A043C2" w:rsidRDefault="00BE6591" w:rsidP="00BE6591">
      <w:pPr>
        <w:rPr>
          <w:rFonts w:ascii="Aptos" w:hAnsi="Aptos"/>
        </w:rPr>
      </w:pPr>
      <w:r w:rsidRPr="00A043C2">
        <w:rPr>
          <w:rFonts w:ascii="Aptos" w:hAnsi="Aptos"/>
          <w:sz w:val="22"/>
          <w:szCs w:val="22"/>
        </w:rPr>
        <w:t>Vorteile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virtueller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Testumgebungen.</w:t>
      </w:r>
    </w:p>
    <w:p w14:paraId="09866A20" w14:textId="5B8F33C6" w:rsidR="006C3413" w:rsidRPr="00A043C2" w:rsidRDefault="006C3413" w:rsidP="008E5345">
      <w:pPr>
        <w:pStyle w:val="berschrift3"/>
        <w:jc w:val="both"/>
        <w:rPr>
          <w:rFonts w:ascii="Aptos" w:hAnsi="Aptos"/>
        </w:rPr>
      </w:pPr>
      <w:bookmarkStart w:id="84" w:name="_Toc203514994"/>
      <w:r w:rsidRPr="00A043C2">
        <w:rPr>
          <w:rFonts w:ascii="Aptos" w:hAnsi="Aptos"/>
        </w:rPr>
        <w:t>10.1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wichtigsten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Faktoren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Unterscheidung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konventionellen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Testumgebung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selbst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lernenden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autonomen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Systemen</w:t>
      </w:r>
      <w:bookmarkEnd w:id="84"/>
    </w:p>
    <w:p w14:paraId="04A20454" w14:textId="7305AF04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568CAE8E" w14:textId="09C288DB" w:rsidR="006C3413" w:rsidRPr="00A043C2" w:rsidRDefault="008E5345" w:rsidP="008E5345">
      <w:pPr>
        <w:jc w:val="both"/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Anforderungen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Testumgebungen,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insbesondere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selbstlernenden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autonomen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Systemen?</w:t>
      </w:r>
    </w:p>
    <w:p w14:paraId="6E116595" w14:textId="7FD77F04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97CDF3C" w14:textId="4A485D2B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KI-Systeme,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insbesondere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selbstlernende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autonome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stellen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besondere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Testumgebungen,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klassische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Softwaretests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hinausgehen.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Aspekte:</w:t>
      </w:r>
    </w:p>
    <w:p w14:paraId="268CE833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5FCDACF">
          <v:rect id="Horizontal Line 1477" o:spid="_x0000_s209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6B4B97C" w14:textId="66869F93" w:rsidR="008E5345" w:rsidRPr="00A043C2" w:rsidRDefault="008E5345" w:rsidP="00434169">
      <w:pPr>
        <w:pStyle w:val="berschrift5"/>
      </w:pPr>
      <w:r w:rsidRPr="00A043C2">
        <w:t>Dynamik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Lernfähigkeit</w:t>
      </w:r>
    </w:p>
    <w:p w14:paraId="5E3C6C10" w14:textId="3BBEAEC2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Selbstlernende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verändern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ihr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Verhalten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Zeit.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bedeutet:</w:t>
      </w:r>
    </w:p>
    <w:p w14:paraId="4F0A8D7C" w14:textId="492EE1E5" w:rsidR="008E5345" w:rsidRPr="00A043C2" w:rsidRDefault="008E5345" w:rsidP="008E5345">
      <w:pPr>
        <w:numPr>
          <w:ilvl w:val="0"/>
          <w:numId w:val="25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müssen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wiederholt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werden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Systemverhalten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Trainingsdaten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ändern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kann.</w:t>
      </w:r>
    </w:p>
    <w:p w14:paraId="62E2A88F" w14:textId="31D44C58" w:rsidR="008E5345" w:rsidRPr="00A043C2" w:rsidRDefault="008E5345" w:rsidP="008E5345">
      <w:pPr>
        <w:numPr>
          <w:ilvl w:val="0"/>
          <w:numId w:val="25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komplexer,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weil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„richtigen“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Ergebnisse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gibt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–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Weise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korrekt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reagieren.</w:t>
      </w:r>
    </w:p>
    <w:p w14:paraId="2C695FF9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D589AB9">
          <v:rect id="Horizontal Line 1476" o:spid="_x0000_s209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193AE1E" w14:textId="21B6EDD7" w:rsidR="008E5345" w:rsidRPr="00A043C2" w:rsidRDefault="008E5345" w:rsidP="00434169">
      <w:pPr>
        <w:pStyle w:val="berschrift5"/>
      </w:pPr>
      <w:r w:rsidRPr="00A043C2">
        <w:t>Realitätsnahe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kontrollierte</w:t>
      </w:r>
      <w:r w:rsidR="00A043C2">
        <w:t xml:space="preserve"> </w:t>
      </w:r>
      <w:r w:rsidRPr="00A043C2">
        <w:t>Testumgebungen</w:t>
      </w:r>
    </w:p>
    <w:p w14:paraId="798BACDB" w14:textId="0339E18D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Autonome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autonome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Fahrzeuge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Roboter)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benötigen:</w:t>
      </w:r>
    </w:p>
    <w:p w14:paraId="7E734657" w14:textId="0670877F" w:rsidR="008E5345" w:rsidRPr="00A043C2" w:rsidRDefault="008E5345" w:rsidP="008E5345">
      <w:pPr>
        <w:numPr>
          <w:ilvl w:val="0"/>
          <w:numId w:val="25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Simulationsumgebungen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realistische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Szenarien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abbilden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Verkehr,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Wetter,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menschliches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Verhalten).</w:t>
      </w:r>
    </w:p>
    <w:p w14:paraId="275E7051" w14:textId="530CF9B1" w:rsidR="008E5345" w:rsidRPr="00A043C2" w:rsidRDefault="008E5345" w:rsidP="008E5345">
      <w:pPr>
        <w:numPr>
          <w:ilvl w:val="0"/>
          <w:numId w:val="25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Edge-Case-Tests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seltene,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kritische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Situationen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prüfen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läuft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Straße).</w:t>
      </w:r>
    </w:p>
    <w:p w14:paraId="6D079EE0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78E98252">
          <v:rect id="Horizontal Line 1475" o:spid="_x0000_s209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866F434" w14:textId="347B2927" w:rsidR="008E5345" w:rsidRPr="00A043C2" w:rsidRDefault="008E5345" w:rsidP="00434169">
      <w:pPr>
        <w:pStyle w:val="berschrift5"/>
      </w:pPr>
      <w:r w:rsidRPr="00A043C2">
        <w:t>Erklärbarkeit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Nachvollziehbarkeit</w:t>
      </w:r>
    </w:p>
    <w:p w14:paraId="00B36043" w14:textId="2F264F10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Black-Box-Modelle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Deep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Learning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erschweren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Fehlersuche:</w:t>
      </w:r>
    </w:p>
    <w:p w14:paraId="7C8096FE" w14:textId="3B8FBE52" w:rsidR="008E5345" w:rsidRPr="00A043C2" w:rsidRDefault="008E5345" w:rsidP="008E5345">
      <w:pPr>
        <w:numPr>
          <w:ilvl w:val="0"/>
          <w:numId w:val="26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Testumgebungen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müssen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Logging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Monitoring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Modellentscheidungen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ermöglichen.</w:t>
      </w:r>
    </w:p>
    <w:p w14:paraId="6C2D985D" w14:textId="3F5C84F0" w:rsidR="008E5345" w:rsidRPr="00A043C2" w:rsidRDefault="008E5345" w:rsidP="008E5345">
      <w:pPr>
        <w:numPr>
          <w:ilvl w:val="0"/>
          <w:numId w:val="26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Explainable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(XAI)</w:t>
      </w:r>
      <w:r w:rsidRPr="00A043C2">
        <w:rPr>
          <w:rFonts w:ascii="Aptos" w:hAnsi="Aptos" w:cs="Segoe UI"/>
          <w:color w:val="000000"/>
          <w:sz w:val="21"/>
          <w:szCs w:val="21"/>
        </w:rPr>
        <w:t>-Methoden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sollten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integriert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sein,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analysieren.</w:t>
      </w:r>
    </w:p>
    <w:p w14:paraId="2C3B2A63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34A332D">
          <v:rect id="Horizontal Line 1474" o:spid="_x0000_s209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4D5E284" w14:textId="12CDF23A" w:rsidR="008E5345" w:rsidRPr="00A043C2" w:rsidRDefault="008E5345" w:rsidP="00434169">
      <w:pPr>
        <w:pStyle w:val="berschrift5"/>
      </w:pPr>
      <w:r w:rsidRPr="00A043C2">
        <w:t>Datenqualität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-vielfalt</w:t>
      </w:r>
    </w:p>
    <w:p w14:paraId="4C5FD7E4" w14:textId="5AE60FC7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Qualität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Trainings-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Testdaten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entscheidend:</w:t>
      </w:r>
    </w:p>
    <w:p w14:paraId="13EA1BEC" w14:textId="78290206" w:rsidR="008E5345" w:rsidRPr="00A043C2" w:rsidRDefault="008E5345" w:rsidP="008E5345">
      <w:pPr>
        <w:numPr>
          <w:ilvl w:val="0"/>
          <w:numId w:val="26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Bias-Tests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Prüfen,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ob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diskriminierende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trifft.</w:t>
      </w:r>
    </w:p>
    <w:p w14:paraId="173DFB43" w14:textId="60FBD160" w:rsidR="008E5345" w:rsidRPr="00A043C2" w:rsidRDefault="008E5345" w:rsidP="008E5345">
      <w:pPr>
        <w:numPr>
          <w:ilvl w:val="0"/>
          <w:numId w:val="26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Robustheitstests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reagiert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verrauschte,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manipulierte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unvollständige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Daten?</w:t>
      </w:r>
    </w:p>
    <w:p w14:paraId="3FDCFA9A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61F7E82">
          <v:rect id="Horizontal Line 1473" o:spid="_x0000_s209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B86C7CE" w14:textId="0B996F8E" w:rsidR="008E5345" w:rsidRPr="00A043C2" w:rsidRDefault="008E5345" w:rsidP="00434169">
      <w:pPr>
        <w:pStyle w:val="berschrift5"/>
      </w:pPr>
      <w:r w:rsidRPr="00A043C2">
        <w:t>Kontinuierliches</w:t>
      </w:r>
      <w:r w:rsidR="00A043C2">
        <w:t xml:space="preserve"> </w:t>
      </w:r>
      <w:r w:rsidRPr="00A043C2">
        <w:t>Testen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Validieren</w:t>
      </w:r>
    </w:p>
    <w:p w14:paraId="1CABE5DB" w14:textId="19D1F28B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Da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verändern:</w:t>
      </w:r>
    </w:p>
    <w:p w14:paraId="099DC8FF" w14:textId="1C131645" w:rsidR="008E5345" w:rsidRPr="00A043C2" w:rsidRDefault="008E5345" w:rsidP="008E5345">
      <w:pPr>
        <w:numPr>
          <w:ilvl w:val="0"/>
          <w:numId w:val="26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MLOps-Ansätze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(Machine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Learning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Operations)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nötig,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kontinuierliches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Deployment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Monitoring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ermöglichen.</w:t>
      </w:r>
    </w:p>
    <w:p w14:paraId="0534883A" w14:textId="75DA6A43" w:rsidR="008E5345" w:rsidRPr="00A043C2" w:rsidRDefault="008E5345" w:rsidP="008E5345">
      <w:pPr>
        <w:numPr>
          <w:ilvl w:val="0"/>
          <w:numId w:val="26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A/B-Tests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Shadow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Deployments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helfen,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risikofrei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evaluieren.</w:t>
      </w:r>
    </w:p>
    <w:p w14:paraId="4B5AC547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74CBA55">
          <v:rect id="Horizontal Line 1472" o:spid="_x0000_s209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44F1513" w14:textId="3F83048F" w:rsidR="008E5345" w:rsidRPr="00A043C2" w:rsidRDefault="008E5345" w:rsidP="00434169">
      <w:pPr>
        <w:pStyle w:val="berschrift5"/>
      </w:pPr>
      <w:r w:rsidRPr="00A043C2">
        <w:t>Sicherheit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ethische</w:t>
      </w:r>
      <w:r w:rsidR="00A043C2">
        <w:t xml:space="preserve"> </w:t>
      </w:r>
      <w:r w:rsidRPr="00A043C2">
        <w:t>Aspekte</w:t>
      </w:r>
    </w:p>
    <w:p w14:paraId="18E86367" w14:textId="44FFAAF7" w:rsidR="008E5345" w:rsidRPr="00A043C2" w:rsidRDefault="008E5345" w:rsidP="008E5345">
      <w:pPr>
        <w:numPr>
          <w:ilvl w:val="0"/>
          <w:numId w:val="26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Adversarial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Testing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reagiert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gezielte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Manipulationen?</w:t>
      </w:r>
    </w:p>
    <w:p w14:paraId="263A36AB" w14:textId="62571A9C" w:rsidR="008E5345" w:rsidRPr="00A043C2" w:rsidRDefault="008E5345" w:rsidP="008E5345">
      <w:pPr>
        <w:numPr>
          <w:ilvl w:val="0"/>
          <w:numId w:val="26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Sicherheitsüberprüfungen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Besonders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autonomen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physischer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Wirkung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Drohnen,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Fahrzeuge).</w:t>
      </w:r>
    </w:p>
    <w:p w14:paraId="22500634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64BED07">
          <v:rect id="Horizontal Line 1471" o:spid="_x0000_s209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30AC8B0" w14:textId="0A65DD6D" w:rsidR="008E5345" w:rsidRPr="00A043C2" w:rsidRDefault="008E5345" w:rsidP="00434169">
      <w:pPr>
        <w:pStyle w:val="berschrift5"/>
      </w:pPr>
      <w:r w:rsidRPr="00A043C2">
        <w:t>Fazit:</w:t>
      </w:r>
      <w:r w:rsidR="00A043C2">
        <w:t xml:space="preserve"> </w:t>
      </w:r>
      <w:r w:rsidRPr="00A043C2">
        <w:t>Anforderungen</w:t>
      </w:r>
      <w:r w:rsidR="00A043C2">
        <w:t xml:space="preserve"> </w:t>
      </w:r>
      <w:r w:rsidRPr="00A043C2">
        <w:t>an</w:t>
      </w:r>
      <w:r w:rsidR="00A043C2">
        <w:t xml:space="preserve"> </w:t>
      </w:r>
      <w:r w:rsidRPr="00A043C2">
        <w:t>Testumgebungen</w:t>
      </w:r>
    </w:p>
    <w:p w14:paraId="7FC1F2EE" w14:textId="34B6D07F" w:rsidR="008E5345" w:rsidRPr="00A043C2" w:rsidRDefault="008E5345" w:rsidP="008E5345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geeignete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Testumgebung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KI-Systeme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sollte:</w:t>
      </w:r>
    </w:p>
    <w:p w14:paraId="4E91A359" w14:textId="0F293AF6" w:rsidR="008E5345" w:rsidRPr="00A043C2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Skalierbar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automatisierbar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sein</w:t>
      </w:r>
    </w:p>
    <w:p w14:paraId="44347628" w14:textId="2E18980D" w:rsidR="008E5345" w:rsidRPr="00A043C2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Realistische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Szenarien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simulieren</w:t>
      </w:r>
    </w:p>
    <w:p w14:paraId="2BA5BACB" w14:textId="78931AA3" w:rsidR="008E5345" w:rsidRPr="00A043C2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Erklärbarkeit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Monitoring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unterstützen</w:t>
      </w:r>
    </w:p>
    <w:p w14:paraId="0FFBC48E" w14:textId="42F7DC19" w:rsidR="008E5345" w:rsidRPr="00A043C2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Datenvielfalt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-qualität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sicherstellen</w:t>
      </w:r>
    </w:p>
    <w:p w14:paraId="48B04803" w14:textId="74214A7A" w:rsidR="008E5345" w:rsidRPr="00A043C2" w:rsidRDefault="008E5345" w:rsidP="008E5345">
      <w:pPr>
        <w:numPr>
          <w:ilvl w:val="0"/>
          <w:numId w:val="26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Sicherheits-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Ethiktests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integrieren</w:t>
      </w:r>
    </w:p>
    <w:p w14:paraId="2DC77F6C" w14:textId="77777777" w:rsidR="008E5345" w:rsidRPr="00A043C2" w:rsidRDefault="00322CDB" w:rsidP="008E5345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961C91C">
          <v:rect id="Horizontal Line 1470" o:spid="_x0000_s209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B46F927" w14:textId="749B7A47" w:rsidR="006C3413" w:rsidRPr="00A043C2" w:rsidRDefault="006C3413" w:rsidP="006C3413">
      <w:pPr>
        <w:pStyle w:val="berschrift3"/>
        <w:rPr>
          <w:rFonts w:ascii="Aptos" w:hAnsi="Aptos"/>
        </w:rPr>
      </w:pPr>
      <w:bookmarkStart w:id="85" w:name="_Toc203514995"/>
      <w:r w:rsidRPr="00A043C2">
        <w:rPr>
          <w:rFonts w:ascii="Aptos" w:hAnsi="Aptos"/>
        </w:rPr>
        <w:t>10.2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einer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virtuelle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Testumgebung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für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KI-basierte</w:t>
      </w:r>
      <w:r w:rsidR="00A043C2">
        <w:rPr>
          <w:rFonts w:ascii="Aptos" w:hAnsi="Aptos"/>
        </w:rPr>
        <w:t xml:space="preserve"> </w:t>
      </w:r>
      <w:r w:rsidR="008E5345" w:rsidRPr="00A043C2">
        <w:rPr>
          <w:rFonts w:ascii="Aptos" w:hAnsi="Aptos"/>
        </w:rPr>
        <w:t>Systeme</w:t>
      </w:r>
      <w:bookmarkEnd w:id="85"/>
    </w:p>
    <w:p w14:paraId="7CD11911" w14:textId="020F2D7A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42F57659" w14:textId="73E49D72" w:rsidR="00DE53E6" w:rsidRPr="00A043C2" w:rsidRDefault="00DE53E6" w:rsidP="006C3413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virtuelle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Testumgebungen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KI-Systemen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Szenarien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besonders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nützlich?</w:t>
      </w:r>
    </w:p>
    <w:p w14:paraId="2A358F2D" w14:textId="56BE6E04" w:rsidR="00434169" w:rsidRDefault="00434169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452DB7C8" w14:textId="5DCA052E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Antwort:</w:t>
      </w:r>
    </w:p>
    <w:p w14:paraId="7E5037AB" w14:textId="679DBA41" w:rsidR="00A249D4" w:rsidRPr="00A043C2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Virtuelle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Testumgebungen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bieten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KI-Systemen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Vorteilen,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insbesondere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komplexen,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dynamischen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sicherheitskritischen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Anwendungen.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Vorteile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typische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Einsatzszenarien:</w:t>
      </w:r>
    </w:p>
    <w:p w14:paraId="66749DB8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0A94B170">
          <v:rect id="Horizontal Line 1469" o:spid="_x0000_s209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2D38CC3" w14:textId="3C248C28" w:rsidR="00A249D4" w:rsidRPr="00A043C2" w:rsidRDefault="00A249D4" w:rsidP="00434169">
      <w:pPr>
        <w:pStyle w:val="berschrift5"/>
      </w:pPr>
      <w:r w:rsidRPr="00A043C2">
        <w:t>Vorteile</w:t>
      </w:r>
      <w:r w:rsidR="00A043C2">
        <w:t xml:space="preserve"> </w:t>
      </w:r>
      <w:r w:rsidRPr="00A043C2">
        <w:t>virtueller</w:t>
      </w:r>
      <w:r w:rsidR="00A043C2">
        <w:t xml:space="preserve"> </w:t>
      </w:r>
      <w:r w:rsidRPr="00A043C2">
        <w:t>Testumgebungen</w:t>
      </w:r>
    </w:p>
    <w:p w14:paraId="28CBE46A" w14:textId="0A1A376E" w:rsidR="00A249D4" w:rsidRPr="001F4E50" w:rsidRDefault="00A249D4" w:rsidP="004F1CF1">
      <w:pPr>
        <w:pStyle w:val="berschrift6"/>
      </w:pPr>
      <w:r w:rsidRPr="001F4E50">
        <w:t>Kostenersparnis</w:t>
      </w:r>
    </w:p>
    <w:p w14:paraId="31068C9A" w14:textId="6CB19748" w:rsidR="00A249D4" w:rsidRPr="001F4E50" w:rsidRDefault="00A249D4" w:rsidP="00A249D4">
      <w:pPr>
        <w:numPr>
          <w:ilvl w:val="0"/>
          <w:numId w:val="265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Keine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teure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Hardware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reale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Infrastruktur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nötig.</w:t>
      </w:r>
    </w:p>
    <w:p w14:paraId="634CBE78" w14:textId="10BAA430" w:rsidR="00A249D4" w:rsidRPr="001F4E50" w:rsidRDefault="00A249D4" w:rsidP="00A249D4">
      <w:pPr>
        <w:numPr>
          <w:ilvl w:val="0"/>
          <w:numId w:val="265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Tests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in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großem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Maßstab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durchgeführt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werden,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ohne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physische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Ressourcen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zu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verbrauchen.</w:t>
      </w:r>
    </w:p>
    <w:p w14:paraId="1233E939" w14:textId="34866983" w:rsidR="00A249D4" w:rsidRPr="001F4E50" w:rsidRDefault="00A249D4" w:rsidP="004F1CF1">
      <w:pPr>
        <w:pStyle w:val="berschrift6"/>
      </w:pPr>
      <w:r w:rsidRPr="001F4E50">
        <w:t>Sicherheit</w:t>
      </w:r>
    </w:p>
    <w:p w14:paraId="6C86EB33" w14:textId="45ED2E9A" w:rsidR="00A249D4" w:rsidRPr="001F4E50" w:rsidRDefault="00A249D4" w:rsidP="00A249D4">
      <w:pPr>
        <w:numPr>
          <w:ilvl w:val="0"/>
          <w:numId w:val="266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Kritische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gefährliche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(z.</w:t>
      </w:r>
      <w:r w:rsidRPr="001F4E50">
        <w:rPr>
          <w:rFonts w:ascii="Arial" w:hAnsi="Arial" w:cs="Arial"/>
          <w:color w:val="000000"/>
          <w:sz w:val="21"/>
          <w:szCs w:val="21"/>
        </w:rPr>
        <w:t> 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B.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Notbremsung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bei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autonomen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Fahrzeugen)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risikofrei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simuliert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werden.</w:t>
      </w:r>
    </w:p>
    <w:p w14:paraId="0EF9E5E9" w14:textId="041CDD70" w:rsidR="00A249D4" w:rsidRPr="001F4E50" w:rsidRDefault="00A249D4" w:rsidP="00A249D4">
      <w:pPr>
        <w:numPr>
          <w:ilvl w:val="0"/>
          <w:numId w:val="266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Kein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Risiko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Menschen,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Maschinen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Umwelt.</w:t>
      </w:r>
    </w:p>
    <w:p w14:paraId="23F5E227" w14:textId="3BA4899E" w:rsidR="00A249D4" w:rsidRPr="001F4E50" w:rsidRDefault="00A249D4" w:rsidP="004F1CF1">
      <w:pPr>
        <w:pStyle w:val="berschrift6"/>
      </w:pPr>
      <w:r w:rsidRPr="001F4E50">
        <w:t>Skalierbarkeit</w:t>
      </w:r>
    </w:p>
    <w:p w14:paraId="2AF1C916" w14:textId="69B6883D" w:rsidR="00A249D4" w:rsidRPr="001F4E50" w:rsidRDefault="00A249D4" w:rsidP="00A249D4">
      <w:pPr>
        <w:numPr>
          <w:ilvl w:val="0"/>
          <w:numId w:val="267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Tausende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parallel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getestet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werden.</w:t>
      </w:r>
    </w:p>
    <w:p w14:paraId="18BC1F72" w14:textId="5D39DCE3" w:rsidR="00A249D4" w:rsidRPr="001F4E50" w:rsidRDefault="00A249D4" w:rsidP="00A249D4">
      <w:pPr>
        <w:numPr>
          <w:ilvl w:val="0"/>
          <w:numId w:val="267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Ermöglicht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umfangreiche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Tests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in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kurzer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Zeit.</w:t>
      </w:r>
    </w:p>
    <w:p w14:paraId="040F12B6" w14:textId="471186AE" w:rsidR="00A249D4" w:rsidRPr="001F4E50" w:rsidRDefault="00A249D4" w:rsidP="004F1CF1">
      <w:pPr>
        <w:pStyle w:val="berschrift6"/>
      </w:pPr>
      <w:r w:rsidRPr="001F4E50">
        <w:t>Wiederholbarkeit</w:t>
      </w:r>
    </w:p>
    <w:p w14:paraId="514D8FBB" w14:textId="01D78990" w:rsidR="00A249D4" w:rsidRPr="001F4E50" w:rsidRDefault="00A249D4" w:rsidP="00A249D4">
      <w:pPr>
        <w:numPr>
          <w:ilvl w:val="0"/>
          <w:numId w:val="268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Szenarien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exakt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reproduziert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werden,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was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Debugging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und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Vergleich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Modellversionen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essenziell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ist.</w:t>
      </w:r>
    </w:p>
    <w:p w14:paraId="278FDAF1" w14:textId="70756690" w:rsidR="00A249D4" w:rsidRPr="001F4E50" w:rsidRDefault="00A249D4" w:rsidP="004F1CF1">
      <w:pPr>
        <w:pStyle w:val="berschrift6"/>
      </w:pPr>
      <w:r w:rsidRPr="001F4E50">
        <w:t>Flexibilität</w:t>
      </w:r>
    </w:p>
    <w:p w14:paraId="54CF1981" w14:textId="677FB882" w:rsidR="00A249D4" w:rsidRPr="001F4E50" w:rsidRDefault="00A249D4" w:rsidP="00A249D4">
      <w:pPr>
        <w:numPr>
          <w:ilvl w:val="0"/>
          <w:numId w:val="269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Schnelles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Anpassen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Parametern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(z.</w:t>
      </w:r>
      <w:r w:rsidRPr="001F4E50">
        <w:rPr>
          <w:rFonts w:ascii="Arial" w:hAnsi="Arial" w:cs="Arial"/>
          <w:color w:val="000000"/>
          <w:sz w:val="21"/>
          <w:szCs w:val="21"/>
        </w:rPr>
        <w:t> 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B.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Wetter,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Lichtverhältnisse,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Verkehrsaufkommen).</w:t>
      </w:r>
    </w:p>
    <w:p w14:paraId="28124E6B" w14:textId="128C8C7B" w:rsidR="00A249D4" w:rsidRPr="001F4E50" w:rsidRDefault="00A249D4" w:rsidP="00A249D4">
      <w:pPr>
        <w:numPr>
          <w:ilvl w:val="0"/>
          <w:numId w:val="269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Testen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unter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extremen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seltenen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Bedingungen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möglich.</w:t>
      </w:r>
    </w:p>
    <w:p w14:paraId="61572F91" w14:textId="4F19EEC2" w:rsidR="00A249D4" w:rsidRPr="001F4E50" w:rsidRDefault="00A249D4" w:rsidP="004F1CF1">
      <w:pPr>
        <w:pStyle w:val="berschrift6"/>
      </w:pPr>
      <w:r w:rsidRPr="001F4E50">
        <w:t>Datengenerierung</w:t>
      </w:r>
    </w:p>
    <w:p w14:paraId="68C8BF91" w14:textId="080E9E15" w:rsidR="00A249D4" w:rsidRPr="001F4E50" w:rsidRDefault="00A249D4" w:rsidP="00A249D4">
      <w:pPr>
        <w:numPr>
          <w:ilvl w:val="0"/>
          <w:numId w:val="270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Virtuelle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Umgebungen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synthetische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Daten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erzeugen,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die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für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das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Training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und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Testen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von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KI-Modellen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genutzt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werden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können.</w:t>
      </w:r>
    </w:p>
    <w:p w14:paraId="7869FB1C" w14:textId="0AA3D7AB" w:rsidR="00A249D4" w:rsidRPr="001F4E50" w:rsidRDefault="00A249D4" w:rsidP="00A249D4">
      <w:pPr>
        <w:numPr>
          <w:ilvl w:val="0"/>
          <w:numId w:val="270"/>
        </w:numPr>
        <w:spacing w:before="100" w:beforeAutospacing="1" w:after="100" w:afterAutospacing="1" w:line="300" w:lineRule="atLeast"/>
        <w:rPr>
          <w:rFonts w:asciiTheme="minorHAnsi" w:hAnsiTheme="minorHAnsi" w:cs="Segoe UI"/>
          <w:color w:val="000000"/>
          <w:sz w:val="21"/>
          <w:szCs w:val="21"/>
        </w:rPr>
      </w:pPr>
      <w:r w:rsidRPr="001F4E50">
        <w:rPr>
          <w:rFonts w:asciiTheme="minorHAnsi" w:hAnsiTheme="minorHAnsi" w:cs="Segoe UI"/>
          <w:color w:val="000000"/>
          <w:sz w:val="21"/>
          <w:szCs w:val="21"/>
        </w:rPr>
        <w:t>Besonders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hilfreich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bei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Datenknappheit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oder</w:t>
      </w:r>
      <w:r w:rsidR="00A043C2" w:rsidRPr="001F4E50">
        <w:rPr>
          <w:rFonts w:asciiTheme="minorHAnsi" w:hAnsiTheme="minorHAnsi" w:cs="Segoe UI"/>
          <w:color w:val="000000"/>
          <w:sz w:val="21"/>
          <w:szCs w:val="21"/>
        </w:rPr>
        <w:t xml:space="preserve"> </w:t>
      </w:r>
      <w:r w:rsidRPr="001F4E50">
        <w:rPr>
          <w:rFonts w:asciiTheme="minorHAnsi" w:hAnsiTheme="minorHAnsi" w:cs="Segoe UI"/>
          <w:color w:val="000000"/>
          <w:sz w:val="21"/>
          <w:szCs w:val="21"/>
        </w:rPr>
        <w:t>Datenschutzanforderungen.</w:t>
      </w:r>
    </w:p>
    <w:p w14:paraId="14D34E6C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7EDF8B9">
          <v:rect id="Horizontal Line 1468" o:spid="_x0000_s208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95AF2B3" w14:textId="77777777" w:rsidR="00434169" w:rsidRDefault="00434169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09743245" w14:textId="18C003B5" w:rsidR="00A249D4" w:rsidRPr="00A043C2" w:rsidRDefault="00A249D4" w:rsidP="00434169">
      <w:pPr>
        <w:pStyle w:val="berschrift5"/>
      </w:pPr>
      <w:r w:rsidRPr="00A043C2">
        <w:lastRenderedPageBreak/>
        <w:t>Besonders</w:t>
      </w:r>
      <w:r w:rsidR="00A043C2">
        <w:t xml:space="preserve"> </w:t>
      </w:r>
      <w:r w:rsidRPr="00A043C2">
        <w:t>nützliche</w:t>
      </w:r>
      <w:r w:rsidR="00A043C2">
        <w:t xml:space="preserve"> </w:t>
      </w:r>
      <w:r w:rsidRPr="00A043C2">
        <w:t>Szenarien</w:t>
      </w:r>
    </w:p>
    <w:p w14:paraId="49B93AE9" w14:textId="119D1821" w:rsidR="00A249D4" w:rsidRPr="00434169" w:rsidRDefault="00A249D4" w:rsidP="004F1CF1">
      <w:pPr>
        <w:pStyle w:val="berschrift6"/>
      </w:pPr>
      <w:r w:rsidRPr="00434169">
        <w:t>Autonome</w:t>
      </w:r>
      <w:r w:rsidR="00A043C2" w:rsidRPr="00434169">
        <w:t xml:space="preserve"> </w:t>
      </w:r>
      <w:r w:rsidRPr="00434169">
        <w:t>Fahrzeuge</w:t>
      </w:r>
    </w:p>
    <w:p w14:paraId="6215DF2C" w14:textId="4ADF8304" w:rsidR="00A249D4" w:rsidRPr="00A043C2" w:rsidRDefault="00A249D4" w:rsidP="00A249D4">
      <w:pPr>
        <w:numPr>
          <w:ilvl w:val="0"/>
          <w:numId w:val="27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Simulation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Verkehrssituationen,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Fußgängern,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Wetterbedingungen.</w:t>
      </w:r>
    </w:p>
    <w:p w14:paraId="7C1F95B7" w14:textId="6A7E76AF" w:rsidR="00A249D4" w:rsidRPr="00A043C2" w:rsidRDefault="00A249D4" w:rsidP="00A249D4">
      <w:pPr>
        <w:numPr>
          <w:ilvl w:val="0"/>
          <w:numId w:val="27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Fahrverhalten,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Notfallreaktionen,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Sensorfusion.</w:t>
      </w:r>
    </w:p>
    <w:p w14:paraId="62BF7B8C" w14:textId="6994D266" w:rsidR="00A249D4" w:rsidRPr="00434169" w:rsidRDefault="00A249D4" w:rsidP="004F1CF1">
      <w:pPr>
        <w:pStyle w:val="berschrift6"/>
      </w:pPr>
      <w:r w:rsidRPr="00434169">
        <w:t>Robotik</w:t>
      </w:r>
    </w:p>
    <w:p w14:paraId="66F3A39E" w14:textId="0F900EC7" w:rsidR="00A249D4" w:rsidRPr="00A043C2" w:rsidRDefault="00A249D4" w:rsidP="00A249D4">
      <w:pPr>
        <w:numPr>
          <w:ilvl w:val="0"/>
          <w:numId w:val="27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Navigation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komplexen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Umgebungen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Lagerhäuser,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Krankenhäuser).</w:t>
      </w:r>
    </w:p>
    <w:p w14:paraId="2BD8C49C" w14:textId="6DC1EE30" w:rsidR="00A249D4" w:rsidRPr="00A043C2" w:rsidRDefault="00A249D4" w:rsidP="00A249D4">
      <w:pPr>
        <w:numPr>
          <w:ilvl w:val="0"/>
          <w:numId w:val="27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Interaktion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anderen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Robotern.</w:t>
      </w:r>
    </w:p>
    <w:p w14:paraId="35FB50D7" w14:textId="58E9BC4B" w:rsidR="00A249D4" w:rsidRPr="00434169" w:rsidRDefault="00A249D4" w:rsidP="004F1CF1">
      <w:pPr>
        <w:pStyle w:val="berschrift6"/>
      </w:pPr>
      <w:r w:rsidRPr="00434169">
        <w:t>KI-gestützte</w:t>
      </w:r>
      <w:r w:rsidR="00A043C2" w:rsidRPr="00434169">
        <w:t xml:space="preserve"> </w:t>
      </w:r>
      <w:r w:rsidRPr="00434169">
        <w:t>Entscheidungsfindung</w:t>
      </w:r>
    </w:p>
    <w:p w14:paraId="05591C7B" w14:textId="583D693D" w:rsidR="00A249D4" w:rsidRPr="00A043C2" w:rsidRDefault="00A249D4" w:rsidP="00A249D4">
      <w:pPr>
        <w:numPr>
          <w:ilvl w:val="0"/>
          <w:numId w:val="27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Empfehlungssystemen,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Chatbots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Diagnosesystemen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kontrollierten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Gesprächs-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Entscheidungsszenarien.</w:t>
      </w:r>
    </w:p>
    <w:p w14:paraId="46A63C07" w14:textId="2C0D2214" w:rsidR="00A249D4" w:rsidRPr="00434169" w:rsidRDefault="00A249D4" w:rsidP="004F1CF1">
      <w:pPr>
        <w:pStyle w:val="berschrift6"/>
      </w:pPr>
      <w:r w:rsidRPr="00434169">
        <w:t>Sicherheitskritische</w:t>
      </w:r>
      <w:r w:rsidR="00A043C2" w:rsidRPr="00434169">
        <w:t xml:space="preserve"> </w:t>
      </w:r>
      <w:r w:rsidRPr="00434169">
        <w:t>Systeme</w:t>
      </w:r>
    </w:p>
    <w:p w14:paraId="7259ABDC" w14:textId="0A755CD3" w:rsidR="00A249D4" w:rsidRPr="00A043C2" w:rsidRDefault="00A249D4" w:rsidP="00A249D4">
      <w:pPr>
        <w:numPr>
          <w:ilvl w:val="0"/>
          <w:numId w:val="27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Luftfahrt,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Medizin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Industrieautomatisierung.</w:t>
      </w:r>
    </w:p>
    <w:p w14:paraId="75231686" w14:textId="00826047" w:rsidR="00A249D4" w:rsidRPr="00A043C2" w:rsidRDefault="00A249D4" w:rsidP="00A249D4">
      <w:pPr>
        <w:numPr>
          <w:ilvl w:val="0"/>
          <w:numId w:val="27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Simulation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Systemausfällen,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Angriffen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Fehlverhalten.</w:t>
      </w:r>
    </w:p>
    <w:p w14:paraId="5E23F968" w14:textId="62EA4FDC" w:rsidR="00A249D4" w:rsidRPr="00434169" w:rsidRDefault="00A249D4" w:rsidP="004F1CF1">
      <w:pPr>
        <w:pStyle w:val="berschrift6"/>
      </w:pPr>
      <w:r w:rsidRPr="00434169">
        <w:t>Virtuelle</w:t>
      </w:r>
      <w:r w:rsidR="00A043C2" w:rsidRPr="00434169">
        <w:t xml:space="preserve"> </w:t>
      </w:r>
      <w:r w:rsidRPr="00434169">
        <w:t>Agenten</w:t>
      </w:r>
      <w:r w:rsidR="00A043C2" w:rsidRPr="00434169">
        <w:t xml:space="preserve"> </w:t>
      </w:r>
      <w:r w:rsidRPr="00434169">
        <w:t>und</w:t>
      </w:r>
      <w:r w:rsidR="00A043C2" w:rsidRPr="00434169">
        <w:t xml:space="preserve"> </w:t>
      </w:r>
      <w:r w:rsidRPr="00434169">
        <w:t>Spiele-KI</w:t>
      </w:r>
    </w:p>
    <w:p w14:paraId="2523E5D2" w14:textId="2C34466E" w:rsidR="00A249D4" w:rsidRPr="00A043C2" w:rsidRDefault="00A249D4" w:rsidP="00A249D4">
      <w:pPr>
        <w:numPr>
          <w:ilvl w:val="0"/>
          <w:numId w:val="27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Training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KI-Spielern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simulierten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Spielwelten.</w:t>
      </w:r>
    </w:p>
    <w:p w14:paraId="6D34775D" w14:textId="4AFB8A1C" w:rsidR="00A249D4" w:rsidRPr="00A043C2" w:rsidRDefault="00A249D4" w:rsidP="00A249D4">
      <w:pPr>
        <w:numPr>
          <w:ilvl w:val="0"/>
          <w:numId w:val="27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Analyse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Strategien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Verhalten.</w:t>
      </w:r>
    </w:p>
    <w:p w14:paraId="684AEC02" w14:textId="58F63C08" w:rsidR="00BE6591" w:rsidRPr="00A043C2" w:rsidRDefault="00322CDB" w:rsidP="00A249D4">
      <w:pPr>
        <w:spacing w:line="300" w:lineRule="atLeast"/>
        <w:rPr>
          <w:rFonts w:ascii="Aptos" w:hAnsi="Aptos"/>
        </w:rPr>
      </w:pPr>
      <w:r>
        <w:pict w14:anchorId="73B0F16F">
          <v:rect id="Horizontal Line 1467" o:spid="_x0000_s208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B30B43D" w14:textId="77777777" w:rsidR="004F0A82" w:rsidRDefault="004F0A82">
      <w:pPr>
        <w:spacing w:after="160" w:line="278" w:lineRule="auto"/>
        <w:rPr>
          <w:rFonts w:ascii="Aptos" w:eastAsiaTheme="majorEastAsia" w:hAnsi="Aptos" w:cstheme="majorBidi"/>
          <w:color w:val="0F4761" w:themeColor="accent1" w:themeShade="BF"/>
          <w:sz w:val="40"/>
          <w:szCs w:val="40"/>
        </w:rPr>
      </w:pPr>
      <w:r>
        <w:rPr>
          <w:rFonts w:ascii="Aptos" w:hAnsi="Aptos"/>
        </w:rPr>
        <w:br w:type="page"/>
      </w:r>
    </w:p>
    <w:p w14:paraId="48B98F02" w14:textId="4E1E4B04" w:rsidR="00E579CB" w:rsidRPr="00A043C2" w:rsidRDefault="00E579CB" w:rsidP="00E579CB">
      <w:pPr>
        <w:pStyle w:val="berschrift1"/>
        <w:rPr>
          <w:rFonts w:ascii="Aptos" w:hAnsi="Aptos"/>
        </w:rPr>
      </w:pPr>
      <w:bookmarkStart w:id="86" w:name="_Toc203514996"/>
      <w:r w:rsidRPr="00A043C2">
        <w:rPr>
          <w:rFonts w:ascii="Aptos" w:hAnsi="Aptos"/>
        </w:rPr>
        <w:lastRenderedPageBreak/>
        <w:t>11.0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Kapitel: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745A54" w:rsidRPr="00A043C2">
        <w:rPr>
          <w:rFonts w:ascii="Aptos" w:hAnsi="Aptos"/>
        </w:rPr>
        <w:t>f</w:t>
      </w:r>
      <w:r w:rsidRPr="00A043C2">
        <w:rPr>
          <w:rFonts w:ascii="Aptos" w:hAnsi="Aptos"/>
        </w:rPr>
        <w:t>ür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Tests</w:t>
      </w:r>
      <w:bookmarkEnd w:id="86"/>
    </w:p>
    <w:p w14:paraId="7A064ABA" w14:textId="64643C83" w:rsidR="00BE6591" w:rsidRPr="00A043C2" w:rsidRDefault="00BE6591" w:rsidP="00BE6591">
      <w:pPr>
        <w:suppressAutoHyphens/>
        <w:jc w:val="both"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K2: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5E6DC080" w14:textId="0162C0E6" w:rsidR="00BE6591" w:rsidRPr="00A043C2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KI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Nutzung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in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337ED3BB" w14:textId="5A8180C0" w:rsidR="00BE6591" w:rsidRPr="00A043C2" w:rsidRDefault="00BE6591" w:rsidP="00BE6591">
      <w:pPr>
        <w:suppressAutoHyphens/>
        <w:rPr>
          <w:rFonts w:ascii="Aptos" w:hAnsi="Aptos"/>
          <w:sz w:val="22"/>
          <w:szCs w:val="22"/>
        </w:rPr>
      </w:pPr>
      <w:r w:rsidRPr="00A043C2">
        <w:rPr>
          <w:rFonts w:ascii="Aptos" w:hAnsi="Aptos"/>
          <w:sz w:val="22"/>
          <w:szCs w:val="22"/>
        </w:rPr>
        <w:t>De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ektanalyse,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Testspannungserstellung,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Regressionstest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Optimierung,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UI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Testing,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De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ektvorhersage,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Inter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ace</w:t>
      </w:r>
      <w:r w:rsidRPr="00A043C2">
        <w:rPr>
          <w:rFonts w:ascii="Cambria Math" w:hAnsi="Cambria Math" w:cs="Cambria Math"/>
          <w:sz w:val="22"/>
          <w:szCs w:val="22"/>
        </w:rPr>
        <w:t>‑</w:t>
      </w:r>
      <w:r w:rsidRPr="00A043C2">
        <w:rPr>
          <w:rFonts w:ascii="Aptos" w:hAnsi="Aptos"/>
          <w:sz w:val="22"/>
          <w:szCs w:val="22"/>
        </w:rPr>
        <w:t>Testing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–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inkl.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optional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ein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ache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De</w:t>
      </w:r>
      <w:r w:rsidR="00745A54" w:rsidRPr="00A043C2">
        <w:rPr>
          <w:rFonts w:ascii="Aptos" w:hAnsi="Aptos"/>
          <w:sz w:val="22"/>
          <w:szCs w:val="22"/>
        </w:rPr>
        <w:t>f</w:t>
      </w:r>
      <w:r w:rsidRPr="00A043C2">
        <w:rPr>
          <w:rFonts w:ascii="Aptos" w:hAnsi="Aptos"/>
          <w:sz w:val="22"/>
          <w:szCs w:val="22"/>
        </w:rPr>
        <w:t>ektvorhersage</w:t>
      </w:r>
      <w:r w:rsidR="00A043C2">
        <w:rPr>
          <w:rFonts w:ascii="Aptos" w:hAnsi="Aptos"/>
          <w:sz w:val="22"/>
          <w:szCs w:val="22"/>
        </w:rPr>
        <w:t xml:space="preserve"> </w:t>
      </w:r>
      <w:r w:rsidRPr="00A043C2">
        <w:rPr>
          <w:rFonts w:ascii="Aptos" w:hAnsi="Aptos"/>
          <w:sz w:val="22"/>
          <w:szCs w:val="22"/>
        </w:rPr>
        <w:t>(H2)</w:t>
      </w:r>
      <w:r w:rsidR="00A043C2">
        <w:rPr>
          <w:rFonts w:ascii="Aptos" w:hAnsi="Aptos"/>
          <w:sz w:val="22"/>
          <w:szCs w:val="22"/>
        </w:rPr>
        <w:t xml:space="preserve"> </w:t>
      </w:r>
    </w:p>
    <w:p w14:paraId="02A47417" w14:textId="77777777" w:rsidR="00BE6591" w:rsidRPr="00A043C2" w:rsidRDefault="00BE6591" w:rsidP="00BE6591">
      <w:pPr>
        <w:rPr>
          <w:rFonts w:ascii="Aptos" w:hAnsi="Aptos"/>
        </w:rPr>
      </w:pPr>
    </w:p>
    <w:p w14:paraId="3E342AFD" w14:textId="4DD8DA95" w:rsidR="006C3413" w:rsidRPr="00A043C2" w:rsidRDefault="006C3413" w:rsidP="006C3413">
      <w:pPr>
        <w:pStyle w:val="berschrift3"/>
        <w:rPr>
          <w:rFonts w:ascii="Aptos" w:hAnsi="Aptos"/>
        </w:rPr>
      </w:pPr>
      <w:bookmarkStart w:id="87" w:name="_Toc203514997"/>
      <w:r w:rsidRPr="00A043C2">
        <w:rPr>
          <w:rFonts w:ascii="Aptos" w:hAnsi="Aptos"/>
        </w:rPr>
        <w:t>11.1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Kategorisieren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Softwaretest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verwenden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KI-Techniken</w:t>
      </w:r>
      <w:bookmarkEnd w:id="87"/>
    </w:p>
    <w:p w14:paraId="7262121C" w14:textId="2A138B45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375DB315" w14:textId="459F0AD6" w:rsidR="006C3413" w:rsidRPr="00A043C2" w:rsidRDefault="00A249D4" w:rsidP="006C3413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drei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Hauptkategorien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KI-Techniken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Softwaretest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Aufgaben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unterstützen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sie?</w:t>
      </w:r>
    </w:p>
    <w:p w14:paraId="511BFA77" w14:textId="77777777" w:rsidR="00A249D4" w:rsidRPr="00A043C2" w:rsidRDefault="00A249D4" w:rsidP="006C3413">
      <w:pPr>
        <w:rPr>
          <w:rFonts w:ascii="Aptos" w:hAnsi="Aptos"/>
        </w:rPr>
      </w:pPr>
    </w:p>
    <w:p w14:paraId="20AC10A9" w14:textId="716F6ADC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24C4C14" w14:textId="0762E6F9" w:rsidR="00A249D4" w:rsidRPr="00A043C2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Im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Softwaretest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drei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Hauptkategorien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KI-Techniken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eingesetzt,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jeweils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unterschiedliche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Aufgaben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unterstützen.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strukturierte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Übersicht:</w:t>
      </w:r>
    </w:p>
    <w:p w14:paraId="440F3C89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6DACCF59">
          <v:rect id="Horizontal Line 1466" o:spid="_x0000_s208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7922020" w14:textId="2C4D9D0C" w:rsidR="00A249D4" w:rsidRPr="00A043C2" w:rsidRDefault="00A249D4" w:rsidP="00434169">
      <w:pPr>
        <w:pStyle w:val="berschrift5"/>
      </w:pPr>
      <w:r w:rsidRPr="00A043C2">
        <w:t>Maschinelles</w:t>
      </w:r>
      <w:r w:rsidR="00A043C2">
        <w:t xml:space="preserve"> </w:t>
      </w:r>
      <w:r w:rsidRPr="00A043C2">
        <w:t>Lernen</w:t>
      </w:r>
      <w:r w:rsidR="00A043C2">
        <w:t xml:space="preserve"> </w:t>
      </w:r>
      <w:r w:rsidRPr="00A043C2">
        <w:t>(ML)</w:t>
      </w:r>
    </w:p>
    <w:p w14:paraId="5BE739A0" w14:textId="12609BED" w:rsidR="00A249D4" w:rsidRPr="00434169" w:rsidRDefault="00A249D4" w:rsidP="004F1CF1">
      <w:pPr>
        <w:pStyle w:val="berschrift6"/>
      </w:pPr>
      <w:r w:rsidRPr="00434169">
        <w:t>Unterstützte</w:t>
      </w:r>
      <w:r w:rsidR="00A043C2" w:rsidRPr="00434169">
        <w:t xml:space="preserve"> </w:t>
      </w:r>
      <w:r w:rsidRPr="00434169">
        <w:t>Aufgaben:</w:t>
      </w:r>
    </w:p>
    <w:p w14:paraId="509A8C56" w14:textId="0DD18E6F" w:rsidR="00A249D4" w:rsidRPr="00A043C2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Testfallpriorisierung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ML-Modelle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historische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Testdaten,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zuerst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auszuführen.</w:t>
      </w:r>
    </w:p>
    <w:p w14:paraId="54069795" w14:textId="30FB1FDC" w:rsidR="00A249D4" w:rsidRPr="00A043C2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Fehlerprognose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Vorhersage,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welche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Module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wahrscheinlich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fehleranfällig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sind.</w:t>
      </w:r>
    </w:p>
    <w:p w14:paraId="1BF20EE4" w14:textId="51CEB2B6" w:rsidR="00A249D4" w:rsidRPr="00A043C2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Anomalieerkennung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ungewöhnlicher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Systemverhalten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Testergebnisse.</w:t>
      </w:r>
    </w:p>
    <w:p w14:paraId="3031F98D" w14:textId="113A276B" w:rsidR="00A249D4" w:rsidRPr="00A043C2" w:rsidRDefault="00A249D4" w:rsidP="00A249D4">
      <w:pPr>
        <w:numPr>
          <w:ilvl w:val="0"/>
          <w:numId w:val="27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Testdaten-Generierung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Erzeugen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realistischer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Eingabedaten.</w:t>
      </w:r>
    </w:p>
    <w:p w14:paraId="083F5CF5" w14:textId="4778AC68" w:rsidR="00A249D4" w:rsidRPr="00434169" w:rsidRDefault="00A249D4" w:rsidP="004F1CF1">
      <w:pPr>
        <w:pStyle w:val="berschrift6"/>
      </w:pPr>
      <w:r w:rsidRPr="00434169">
        <w:t>Typische</w:t>
      </w:r>
      <w:r w:rsidR="00A043C2" w:rsidRPr="00434169">
        <w:t xml:space="preserve"> </w:t>
      </w:r>
      <w:r w:rsidRPr="00434169">
        <w:t>Techniken:</w:t>
      </w:r>
    </w:p>
    <w:p w14:paraId="01DDE877" w14:textId="10EB54B2" w:rsidR="00A249D4" w:rsidRPr="00A043C2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Klassifikation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fehlerhaft/nicht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fehlerhaft)</w:t>
      </w:r>
    </w:p>
    <w:p w14:paraId="392BDF51" w14:textId="677E1387" w:rsidR="00A249D4" w:rsidRPr="00A043C2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Clustering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Gruppierung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ähnlicher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Fehler)</w:t>
      </w:r>
    </w:p>
    <w:p w14:paraId="63230835" w14:textId="3ACED009" w:rsidR="00A249D4" w:rsidRPr="00A043C2" w:rsidRDefault="00A249D4" w:rsidP="00A249D4">
      <w:pPr>
        <w:numPr>
          <w:ilvl w:val="0"/>
          <w:numId w:val="27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Regressionsmodelle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Vorhersage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Fehlerhäufigkeit)</w:t>
      </w:r>
    </w:p>
    <w:p w14:paraId="51FECBAB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4EB3004">
          <v:rect id="Horizontal Line 1465" o:spid="_x0000_s208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6D846F9" w14:textId="4016A4BF" w:rsidR="00A249D4" w:rsidRPr="00A043C2" w:rsidRDefault="00A249D4" w:rsidP="00434169">
      <w:pPr>
        <w:pStyle w:val="berschrift5"/>
      </w:pPr>
      <w:r w:rsidRPr="00A043C2">
        <w:t>Natural</w:t>
      </w:r>
      <w:r w:rsidR="00A043C2">
        <w:t xml:space="preserve"> </w:t>
      </w:r>
      <w:r w:rsidRPr="00A043C2">
        <w:t>Language</w:t>
      </w:r>
      <w:r w:rsidR="00A043C2">
        <w:t xml:space="preserve"> </w:t>
      </w:r>
      <w:r w:rsidRPr="00A043C2">
        <w:t>Processing</w:t>
      </w:r>
      <w:r w:rsidR="00A043C2">
        <w:t xml:space="preserve"> </w:t>
      </w:r>
      <w:r w:rsidRPr="00A043C2">
        <w:t>(NLP)</w:t>
      </w:r>
    </w:p>
    <w:p w14:paraId="22278EDB" w14:textId="36EFC6E2" w:rsidR="00A249D4" w:rsidRPr="00434169" w:rsidRDefault="00A249D4" w:rsidP="004F1CF1">
      <w:pPr>
        <w:pStyle w:val="berschrift6"/>
      </w:pPr>
      <w:r w:rsidRPr="00434169">
        <w:t>Unterstützte</w:t>
      </w:r>
      <w:r w:rsidR="00A043C2" w:rsidRPr="00434169">
        <w:t xml:space="preserve"> </w:t>
      </w:r>
      <w:r w:rsidRPr="00434169">
        <w:t>Aufgaben:</w:t>
      </w:r>
    </w:p>
    <w:p w14:paraId="62A03D93" w14:textId="687B2E21" w:rsidR="00A249D4" w:rsidRPr="00A043C2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Automatisierte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natürlicher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Sprache.</w:t>
      </w:r>
    </w:p>
    <w:p w14:paraId="38671E53" w14:textId="5E3C4137" w:rsidR="00A249D4" w:rsidRPr="00A043C2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Analyse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Bug-Reports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Extraktion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relevanter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Informationen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Fehlerbeschreibungen.</w:t>
      </w:r>
    </w:p>
    <w:p w14:paraId="67031B89" w14:textId="3CAB30BE" w:rsidR="00A249D4" w:rsidRPr="00A043C2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Anforderungsanalyse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Inkonsistenzen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Lücken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Spezifikationen.</w:t>
      </w:r>
    </w:p>
    <w:p w14:paraId="7D44383F" w14:textId="0BED39DE" w:rsidR="00A249D4" w:rsidRPr="00A043C2" w:rsidRDefault="00A249D4" w:rsidP="00A249D4">
      <w:pPr>
        <w:numPr>
          <w:ilvl w:val="0"/>
          <w:numId w:val="27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Chatbots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Testautomatisierung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Unterstützung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dialogbasierte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Systeme.</w:t>
      </w:r>
    </w:p>
    <w:p w14:paraId="6E07EA85" w14:textId="77777777" w:rsidR="004F0A82" w:rsidRDefault="004F0A82">
      <w:pPr>
        <w:spacing w:after="160" w:line="278" w:lineRule="auto"/>
        <w:rPr>
          <w:rFonts w:eastAsiaTheme="majorEastAsia" w:cstheme="majorBidi"/>
          <w:i/>
          <w:iCs/>
          <w:color w:val="595959" w:themeColor="text1" w:themeTint="A6"/>
        </w:rPr>
      </w:pPr>
      <w:r>
        <w:br w:type="page"/>
      </w:r>
    </w:p>
    <w:p w14:paraId="3D2ED527" w14:textId="16FC7457" w:rsidR="00A249D4" w:rsidRPr="00434169" w:rsidRDefault="00A249D4" w:rsidP="004F1CF1">
      <w:pPr>
        <w:pStyle w:val="berschrift6"/>
      </w:pPr>
      <w:r w:rsidRPr="00434169">
        <w:lastRenderedPageBreak/>
        <w:t>Typische</w:t>
      </w:r>
      <w:r w:rsidR="00A043C2" w:rsidRPr="00434169">
        <w:t xml:space="preserve"> </w:t>
      </w:r>
      <w:r w:rsidRPr="00434169">
        <w:t>Techniken:</w:t>
      </w:r>
    </w:p>
    <w:p w14:paraId="48B41435" w14:textId="77777777" w:rsidR="00A249D4" w:rsidRPr="00A043C2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Textklassifikation</w:t>
      </w:r>
    </w:p>
    <w:p w14:paraId="3F780354" w14:textId="0132B1A8" w:rsidR="00A249D4" w:rsidRPr="00A043C2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Named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Entity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Recognition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(NER)</w:t>
      </w:r>
    </w:p>
    <w:p w14:paraId="7A2491B1" w14:textId="03DEC2EE" w:rsidR="00A249D4" w:rsidRPr="00A043C2" w:rsidRDefault="00A249D4" w:rsidP="00A249D4">
      <w:pPr>
        <w:numPr>
          <w:ilvl w:val="0"/>
          <w:numId w:val="27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Semantische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Ähnlichkeitsanalyse</w:t>
      </w:r>
    </w:p>
    <w:p w14:paraId="67F62DE2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05B32B6">
          <v:rect id="Horizontal Line 1464" o:spid="_x0000_s208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A4B173B" w14:textId="2F912D98" w:rsidR="00A249D4" w:rsidRPr="00A043C2" w:rsidRDefault="00A249D4" w:rsidP="00434169">
      <w:pPr>
        <w:pStyle w:val="berschrift5"/>
      </w:pPr>
      <w:r w:rsidRPr="00A043C2">
        <w:t>Symbolische</w:t>
      </w:r>
      <w:r w:rsidR="00A043C2">
        <w:t xml:space="preserve"> </w:t>
      </w:r>
      <w:r w:rsidRPr="00A043C2">
        <w:t>KI</w:t>
      </w:r>
      <w:r w:rsidR="00A043C2">
        <w:t xml:space="preserve"> </w:t>
      </w:r>
      <w:r w:rsidRPr="00A043C2">
        <w:t>/</w:t>
      </w:r>
      <w:r w:rsidR="00A043C2">
        <w:t xml:space="preserve"> </w:t>
      </w:r>
      <w:r w:rsidRPr="00A043C2">
        <w:t>Wissensbasierte</w:t>
      </w:r>
      <w:r w:rsidR="00A043C2">
        <w:t xml:space="preserve"> </w:t>
      </w:r>
      <w:r w:rsidRPr="00A043C2">
        <w:t>Systeme</w:t>
      </w:r>
    </w:p>
    <w:p w14:paraId="5DC7345C" w14:textId="40CBB8C6" w:rsidR="00A249D4" w:rsidRPr="00434169" w:rsidRDefault="00A249D4" w:rsidP="004F1CF1">
      <w:pPr>
        <w:pStyle w:val="berschrift6"/>
      </w:pPr>
      <w:r w:rsidRPr="00434169">
        <w:t>Unterstützte</w:t>
      </w:r>
      <w:r w:rsidR="00A043C2" w:rsidRPr="00434169">
        <w:t xml:space="preserve"> </w:t>
      </w:r>
      <w:r w:rsidRPr="00434169">
        <w:t>Aufgaben:</w:t>
      </w:r>
    </w:p>
    <w:p w14:paraId="3E3085EA" w14:textId="507E6441" w:rsidR="00A249D4" w:rsidRPr="00A043C2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Regelbasierte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Ableitung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formalen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Regeln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Modellen.</w:t>
      </w:r>
    </w:p>
    <w:p w14:paraId="668E2956" w14:textId="480A1AE5" w:rsidR="00A249D4" w:rsidRPr="00A043C2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Constraint-Solving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Generierung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Eingaben,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bestimmte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Bedingungen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erfüllen.</w:t>
      </w:r>
    </w:p>
    <w:p w14:paraId="76D4C572" w14:textId="54E9DFB1" w:rsidR="00A249D4" w:rsidRPr="00A043C2" w:rsidRDefault="00A249D4" w:rsidP="00A249D4">
      <w:pPr>
        <w:numPr>
          <w:ilvl w:val="0"/>
          <w:numId w:val="28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Fehlerdiagnose</w:t>
      </w:r>
      <w:r w:rsidRPr="00A043C2">
        <w:rPr>
          <w:rFonts w:ascii="Aptos" w:hAnsi="Aptos" w:cs="Segoe UI"/>
          <w:color w:val="000000"/>
          <w:sz w:val="21"/>
          <w:szCs w:val="21"/>
        </w:rPr>
        <w:t>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Logikbasierte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Ursache-Wirkungs-Beziehungen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Fehlern.</w:t>
      </w:r>
    </w:p>
    <w:p w14:paraId="5BA79442" w14:textId="07112BAF" w:rsidR="00A249D4" w:rsidRPr="00434169" w:rsidRDefault="00A249D4" w:rsidP="004F1CF1">
      <w:pPr>
        <w:pStyle w:val="berschrift6"/>
      </w:pPr>
      <w:r w:rsidRPr="00434169">
        <w:t>Typische</w:t>
      </w:r>
      <w:r w:rsidR="00A043C2" w:rsidRPr="00434169">
        <w:t xml:space="preserve"> </w:t>
      </w:r>
      <w:r w:rsidRPr="00434169">
        <w:t>Techniken:</w:t>
      </w:r>
    </w:p>
    <w:p w14:paraId="46EF8CC1" w14:textId="0F274E8D" w:rsidR="00A249D4" w:rsidRPr="00A043C2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Logikbasierte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Inferenzsysteme</w:t>
      </w:r>
    </w:p>
    <w:p w14:paraId="6EF7ADB7" w14:textId="77777777" w:rsidR="00A249D4" w:rsidRPr="00A043C2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Entscheidungsbäume</w:t>
      </w:r>
    </w:p>
    <w:p w14:paraId="2ED02B02" w14:textId="040E3A22" w:rsidR="00A249D4" w:rsidRPr="00A043C2" w:rsidRDefault="00A249D4" w:rsidP="00A249D4">
      <w:pPr>
        <w:numPr>
          <w:ilvl w:val="0"/>
          <w:numId w:val="28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Ontologien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Wissensgraphen</w:t>
      </w:r>
    </w:p>
    <w:p w14:paraId="030ECA5D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7DF3C75">
          <v:rect id="Horizontal Line 1463" o:spid="_x0000_s208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9761512" w14:textId="6EF75953" w:rsidR="00A249D4" w:rsidRPr="00A043C2" w:rsidRDefault="00A249D4" w:rsidP="00434169">
      <w:pPr>
        <w:pStyle w:val="berschrift5"/>
      </w:pPr>
      <w:r w:rsidRPr="00A043C2">
        <w:t>Fazit:</w:t>
      </w:r>
    </w:p>
    <w:p w14:paraId="721331B9" w14:textId="531D698B" w:rsidR="00A249D4" w:rsidRPr="00A043C2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Diese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drei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Kategorien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ergänzen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oft:</w:t>
      </w:r>
    </w:p>
    <w:p w14:paraId="65678369" w14:textId="4A220BFE" w:rsidR="00A249D4" w:rsidRPr="00A043C2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bringt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datengetriebene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Intelligenz,</w:t>
      </w:r>
    </w:p>
    <w:p w14:paraId="4F294110" w14:textId="0375029E" w:rsidR="00A249D4" w:rsidRPr="00A043C2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NLP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erschließt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unstrukturierte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Informationen,</w:t>
      </w:r>
    </w:p>
    <w:p w14:paraId="7CB1EE8E" w14:textId="101B7B9E" w:rsidR="00A249D4" w:rsidRPr="00A043C2" w:rsidRDefault="00A249D4" w:rsidP="00A249D4">
      <w:pPr>
        <w:numPr>
          <w:ilvl w:val="0"/>
          <w:numId w:val="28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Symbolische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sorgt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formale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Präzision.</w:t>
      </w:r>
    </w:p>
    <w:p w14:paraId="0407E9AE" w14:textId="77777777" w:rsidR="006C3413" w:rsidRPr="00A043C2" w:rsidRDefault="006C3413" w:rsidP="006C3413">
      <w:pPr>
        <w:rPr>
          <w:rFonts w:ascii="Aptos" w:hAnsi="Aptos"/>
        </w:rPr>
      </w:pPr>
    </w:p>
    <w:p w14:paraId="0C91F97E" w14:textId="0D60E454" w:rsidR="006C3413" w:rsidRPr="00A043C2" w:rsidRDefault="006C3413" w:rsidP="006C3413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11.1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Erläutern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Tätigkeiten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im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Testbereich,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denen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KI-Techniken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weniger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wahrscheinlich</w:t>
      </w:r>
      <w:r w:rsidR="00A043C2">
        <w:rPr>
          <w:rFonts w:ascii="Aptos" w:hAnsi="Aptos"/>
        </w:rPr>
        <w:t xml:space="preserve"> </w:t>
      </w:r>
      <w:r w:rsidR="00A249D4" w:rsidRPr="00A043C2">
        <w:rPr>
          <w:rFonts w:ascii="Aptos" w:hAnsi="Aptos"/>
        </w:rPr>
        <w:t>ist.</w:t>
      </w:r>
    </w:p>
    <w:p w14:paraId="0E7B5DCF" w14:textId="77777777" w:rsidR="006C3413" w:rsidRPr="00A043C2" w:rsidRDefault="006C3413" w:rsidP="006C3413">
      <w:pPr>
        <w:rPr>
          <w:rFonts w:ascii="Aptos" w:hAnsi="Aptos"/>
        </w:rPr>
      </w:pPr>
    </w:p>
    <w:p w14:paraId="12C8EF47" w14:textId="1F7700E4" w:rsidR="00A249D4" w:rsidRPr="00A043C2" w:rsidRDefault="00A249D4" w:rsidP="006C3413">
      <w:pPr>
        <w:rPr>
          <w:rFonts w:ascii="Aptos" w:hAnsi="Aptos"/>
        </w:rPr>
      </w:pPr>
      <w:r w:rsidRPr="00A043C2">
        <w:rPr>
          <w:rFonts w:ascii="Aptos" w:hAnsi="Aptos"/>
        </w:rPr>
        <w:t>Aufgabe:</w:t>
      </w:r>
    </w:p>
    <w:p w14:paraId="01F4CBD2" w14:textId="0416704F" w:rsidR="00A249D4" w:rsidRPr="00A043C2" w:rsidRDefault="00A249D4" w:rsidP="006C3413">
      <w:pPr>
        <w:rPr>
          <w:rFonts w:ascii="Aptos" w:hAnsi="Aptos"/>
        </w:rPr>
      </w:pPr>
      <w:r w:rsidRPr="00A043C2">
        <w:rPr>
          <w:rFonts w:ascii="Aptos" w:hAnsi="Aptos"/>
        </w:rPr>
        <w:t>Diskutieren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Testaktivitäten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derzeit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nicht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sinnvoll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durch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lassen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warum?</w:t>
      </w:r>
    </w:p>
    <w:p w14:paraId="51BE7C0C" w14:textId="77777777" w:rsidR="00434169" w:rsidRDefault="00434169" w:rsidP="006C3413">
      <w:pPr>
        <w:rPr>
          <w:rFonts w:ascii="Aptos" w:hAnsi="Aptos"/>
        </w:rPr>
      </w:pPr>
    </w:p>
    <w:p w14:paraId="0C86A55C" w14:textId="1C5DB391" w:rsidR="00A249D4" w:rsidRPr="00A043C2" w:rsidRDefault="00A249D4" w:rsidP="006C3413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26216897" w14:textId="078FBBEA" w:rsidR="00A249D4" w:rsidRPr="00A043C2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bietet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Automatisierungsmöglichkeiten,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alle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Testaktivitäten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lassen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derzeit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sinnvoll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automatisieren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zentrale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Bereiche,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ihre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Grenzen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stößt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–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warum:</w:t>
      </w:r>
    </w:p>
    <w:p w14:paraId="6AB62326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017CCBFA">
          <v:rect id="Horizontal Line 1462" o:spid="_x0000_s208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2CDA9EB" w14:textId="77777777" w:rsidR="004F0A82" w:rsidRDefault="004F0A82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686F4EC8" w14:textId="167F758F" w:rsidR="00A249D4" w:rsidRPr="00A043C2" w:rsidRDefault="00A249D4" w:rsidP="00434169">
      <w:pPr>
        <w:pStyle w:val="berschrift5"/>
      </w:pPr>
      <w:r w:rsidRPr="00A043C2">
        <w:lastRenderedPageBreak/>
        <w:t>Exploratives</w:t>
      </w:r>
      <w:r w:rsidR="00A043C2">
        <w:t xml:space="preserve"> </w:t>
      </w:r>
      <w:r w:rsidRPr="00A043C2">
        <w:t>Testen</w:t>
      </w:r>
    </w:p>
    <w:p w14:paraId="112E30AA" w14:textId="0417E50B" w:rsidR="00A249D4" w:rsidRPr="00434169" w:rsidRDefault="00A249D4" w:rsidP="001174F8">
      <w:pPr>
        <w:pStyle w:val="berschrift6"/>
      </w:pPr>
      <w:r w:rsidRPr="00434169">
        <w:t>Warum</w:t>
      </w:r>
      <w:r w:rsidR="00A043C2" w:rsidRPr="00434169">
        <w:t xml:space="preserve"> </w:t>
      </w:r>
      <w:r w:rsidRPr="00434169">
        <w:t>nicht</w:t>
      </w:r>
      <w:r w:rsidR="00A043C2" w:rsidRPr="00434169">
        <w:t xml:space="preserve"> </w:t>
      </w:r>
      <w:r w:rsidRPr="00434169">
        <w:t>automatisierbar?</w:t>
      </w:r>
    </w:p>
    <w:p w14:paraId="340DB3B7" w14:textId="1E52BC3D" w:rsidR="00A249D4" w:rsidRPr="00A043C2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Exploratives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erfordert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kreatives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Denken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Intuition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spontane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Entscheidungen.</w:t>
      </w:r>
    </w:p>
    <w:p w14:paraId="0CB431AD" w14:textId="2E9075FE" w:rsidR="00A249D4" w:rsidRPr="00A043C2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Tester*innen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entdecken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unvorhersehbare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Interaktionen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modellierbar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sind.</w:t>
      </w:r>
    </w:p>
    <w:p w14:paraId="77E2642E" w14:textId="3599348A" w:rsidR="00A249D4" w:rsidRPr="00A043C2" w:rsidRDefault="00A249D4" w:rsidP="00A249D4">
      <w:pPr>
        <w:numPr>
          <w:ilvl w:val="0"/>
          <w:numId w:val="28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Muster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kreativ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„um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Ecke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denken“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Mensch.</w:t>
      </w:r>
    </w:p>
    <w:p w14:paraId="432A2A9A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0B6B787">
          <v:rect id="Horizontal Line 1461" o:spid="_x0000_s208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3B13362" w14:textId="782756F2" w:rsidR="00A249D4" w:rsidRPr="00A043C2" w:rsidRDefault="00A249D4" w:rsidP="00434169">
      <w:pPr>
        <w:pStyle w:val="berschrift5"/>
      </w:pPr>
      <w:r w:rsidRPr="00A043C2">
        <w:t>Usability-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UX-Tests</w:t>
      </w:r>
    </w:p>
    <w:p w14:paraId="000CFD7D" w14:textId="03F0FB06" w:rsidR="00A249D4" w:rsidRPr="00434169" w:rsidRDefault="00A249D4" w:rsidP="001174F8">
      <w:pPr>
        <w:pStyle w:val="berschrift6"/>
      </w:pPr>
      <w:r w:rsidRPr="00434169">
        <w:t>Warum</w:t>
      </w:r>
      <w:r w:rsidR="00A043C2" w:rsidRPr="00434169">
        <w:t xml:space="preserve"> </w:t>
      </w:r>
      <w:r w:rsidRPr="00434169">
        <w:t>nicht</w:t>
      </w:r>
      <w:r w:rsidR="00A043C2" w:rsidRPr="00434169">
        <w:t xml:space="preserve"> </w:t>
      </w:r>
      <w:r w:rsidRPr="00434169">
        <w:t>automatisierbar?</w:t>
      </w:r>
    </w:p>
    <w:p w14:paraId="0D655172" w14:textId="6ACD5FD7" w:rsidR="00A249D4" w:rsidRPr="00A043C2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Bewertung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Benutzerfreundlichkeit,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Ästhetik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emotionaler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Wirkung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subjektiv.</w:t>
      </w:r>
    </w:p>
    <w:p w14:paraId="02F23C44" w14:textId="0C91AB25" w:rsidR="00A249D4" w:rsidRPr="00A043C2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zwar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Metriken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Klickpfade),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menschliche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Wahrnehmung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Frustration</w:t>
      </w:r>
      <w:r w:rsidRPr="00A043C2">
        <w:rPr>
          <w:rFonts w:ascii="Aptos" w:hAnsi="Aptos" w:cs="Segoe UI"/>
          <w:color w:val="000000"/>
          <w:sz w:val="21"/>
          <w:szCs w:val="21"/>
        </w:rPr>
        <w:t>nachvollziehen.</w:t>
      </w:r>
    </w:p>
    <w:p w14:paraId="21FEA02A" w14:textId="466C1E73" w:rsidR="00A249D4" w:rsidRPr="00A043C2" w:rsidRDefault="00A249D4" w:rsidP="00A249D4">
      <w:pPr>
        <w:numPr>
          <w:ilvl w:val="0"/>
          <w:numId w:val="28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erfordern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oft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direktes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Feedback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="001F4E50" w:rsidRPr="00A043C2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1F4E50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="001F4E50" w:rsidRPr="00A043C2">
        <w:rPr>
          <w:rFonts w:ascii="Aptos" w:hAnsi="Aptos" w:cs="Segoe UI"/>
          <w:b/>
          <w:bCs/>
          <w:color w:val="000000"/>
          <w:sz w:val="21"/>
          <w:szCs w:val="21"/>
        </w:rPr>
        <w:t>echtem Nutzer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*innen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40533A07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5E96401">
          <v:rect id="Horizontal Line 1460" o:spid="_x0000_s208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3E603D8" w14:textId="1565EAB0" w:rsidR="00A249D4" w:rsidRPr="00A043C2" w:rsidRDefault="00A249D4" w:rsidP="00434169">
      <w:pPr>
        <w:pStyle w:val="berschrift5"/>
      </w:pPr>
      <w:r w:rsidRPr="00A043C2">
        <w:t>3.</w:t>
      </w:r>
      <w:r w:rsidR="00A043C2">
        <w:t xml:space="preserve"> </w:t>
      </w:r>
      <w:r w:rsidRPr="00A043C2">
        <w:t>Ethik-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Vertrauenswürdigkeitstests</w:t>
      </w:r>
    </w:p>
    <w:p w14:paraId="3A2E657D" w14:textId="192F36AA" w:rsidR="00A249D4" w:rsidRPr="00434169" w:rsidRDefault="00A249D4" w:rsidP="001174F8">
      <w:pPr>
        <w:pStyle w:val="berschrift6"/>
      </w:pPr>
      <w:r w:rsidRPr="00434169">
        <w:t>Warum</w:t>
      </w:r>
      <w:r w:rsidR="00A043C2" w:rsidRPr="00434169">
        <w:t xml:space="preserve"> </w:t>
      </w:r>
      <w:r w:rsidRPr="00434169">
        <w:t>nicht</w:t>
      </w:r>
      <w:r w:rsidR="00A043C2" w:rsidRPr="00434169">
        <w:t xml:space="preserve"> </w:t>
      </w:r>
      <w:r w:rsidRPr="00434169">
        <w:t>automatisierbar?</w:t>
      </w:r>
    </w:p>
    <w:p w14:paraId="20F83518" w14:textId="48019A39" w:rsidR="00A249D4" w:rsidRPr="00A043C2" w:rsidRDefault="00A249D4" w:rsidP="00A249D4">
      <w:pPr>
        <w:numPr>
          <w:ilvl w:val="0"/>
          <w:numId w:val="28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Beurteilung,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ob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System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ethisch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vertretbar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gesellschaftlich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akzeptabel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hängt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Kontext,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Kultur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Werten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ab.</w:t>
      </w:r>
    </w:p>
    <w:p w14:paraId="6D199489" w14:textId="641136D4" w:rsidR="00A249D4" w:rsidRPr="00A043C2" w:rsidRDefault="00A249D4" w:rsidP="00A249D4">
      <w:pPr>
        <w:numPr>
          <w:ilvl w:val="0"/>
          <w:numId w:val="28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moralischen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treffen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gesellschaftliche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Normen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vollständig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verstehen.</w:t>
      </w:r>
    </w:p>
    <w:p w14:paraId="09643C2A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716C467">
          <v:rect id="Horizontal Line 1459" o:spid="_x0000_s208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E940313" w14:textId="1E69EEF9" w:rsidR="003263D0" w:rsidRDefault="003263D0" w:rsidP="003263D0">
      <w:pPr>
        <w:pStyle w:val="berschrift5"/>
      </w:pPr>
      <w:r>
        <w:t>4.</w:t>
      </w:r>
    </w:p>
    <w:p w14:paraId="6968C172" w14:textId="0605261E" w:rsidR="00A249D4" w:rsidRPr="003263D0" w:rsidRDefault="00A249D4" w:rsidP="001174F8">
      <w:pPr>
        <w:pStyle w:val="berschrift6"/>
      </w:pPr>
      <w:r w:rsidRPr="003263D0">
        <w:t>Warum</w:t>
      </w:r>
      <w:r w:rsidR="00A043C2" w:rsidRPr="003263D0">
        <w:t xml:space="preserve"> </w:t>
      </w:r>
      <w:r w:rsidRPr="003263D0">
        <w:t>nicht</w:t>
      </w:r>
      <w:r w:rsidR="00A043C2" w:rsidRPr="003263D0">
        <w:t xml:space="preserve"> </w:t>
      </w:r>
      <w:r w:rsidRPr="003263D0">
        <w:t>automatisierbar?</w:t>
      </w:r>
    </w:p>
    <w:p w14:paraId="72D224AD" w14:textId="12B432E0" w:rsidR="00A249D4" w:rsidRPr="00A043C2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oft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mehrdeutig,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widersprüchlich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unvollständig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02D60121" w14:textId="32DE1C8A" w:rsidR="00A249D4" w:rsidRPr="00A043C2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helfen,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sicher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beurteilen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ob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korrekt,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vollständig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sinnvoll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sind.</w:t>
      </w:r>
    </w:p>
    <w:p w14:paraId="66F60143" w14:textId="185762E7" w:rsidR="00A249D4" w:rsidRPr="00A043C2" w:rsidRDefault="00A249D4" w:rsidP="00A249D4">
      <w:pPr>
        <w:numPr>
          <w:ilvl w:val="0"/>
          <w:numId w:val="28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Menschliche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Interpretation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bleibt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entscheidend.</w:t>
      </w:r>
    </w:p>
    <w:p w14:paraId="069B62FA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5CC5AEE">
          <v:rect id="Horizontal Line 1458" o:spid="_x0000_s207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230D010" w14:textId="57597C12" w:rsidR="00A249D4" w:rsidRPr="00A043C2" w:rsidRDefault="00A249D4" w:rsidP="003263D0">
      <w:pPr>
        <w:pStyle w:val="berschrift5"/>
      </w:pPr>
      <w:r w:rsidRPr="00A043C2">
        <w:t>5.</w:t>
      </w:r>
      <w:r w:rsidR="00A043C2">
        <w:t xml:space="preserve"> </w:t>
      </w:r>
      <w:r w:rsidRPr="00A043C2">
        <w:t>Stakeholder-Kommunikation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Teststrategie</w:t>
      </w:r>
    </w:p>
    <w:p w14:paraId="75AAB4F9" w14:textId="5B5A7223" w:rsidR="00A249D4" w:rsidRPr="003263D0" w:rsidRDefault="00A249D4" w:rsidP="001174F8">
      <w:pPr>
        <w:pStyle w:val="berschrift6"/>
      </w:pPr>
      <w:r w:rsidRPr="003263D0">
        <w:t>Warum</w:t>
      </w:r>
      <w:r w:rsidR="00A043C2" w:rsidRPr="003263D0">
        <w:t xml:space="preserve"> </w:t>
      </w:r>
      <w:r w:rsidRPr="003263D0">
        <w:t>nicht</w:t>
      </w:r>
      <w:r w:rsidR="00A043C2" w:rsidRPr="003263D0">
        <w:t xml:space="preserve"> </w:t>
      </w:r>
      <w:r w:rsidRPr="003263D0">
        <w:t>automatisierbar?</w:t>
      </w:r>
    </w:p>
    <w:p w14:paraId="30EDB962" w14:textId="0E19FE41" w:rsidR="00A249D4" w:rsidRPr="00A043C2" w:rsidRDefault="00A249D4" w:rsidP="00A249D4">
      <w:pPr>
        <w:numPr>
          <w:ilvl w:val="0"/>
          <w:numId w:val="28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Kommunikation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Projektbeteiligten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erfordert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Empathie,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Verhandlungsgeschick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Kontextverständnis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2AEDA0EC" w14:textId="35DD83DC" w:rsidR="00A249D4" w:rsidRPr="00A043C2" w:rsidRDefault="00A249D4" w:rsidP="00A249D4">
      <w:pPr>
        <w:numPr>
          <w:ilvl w:val="0"/>
          <w:numId w:val="28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Entscheidungen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Testziele,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Prioritäten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Risiken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strategisch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oft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politisch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motiviert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794339AD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42D3E5A">
          <v:rect id="Horizontal Line 1457" o:spid="_x0000_s207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30887AD" w14:textId="75AD6199" w:rsidR="00A249D4" w:rsidRPr="00A043C2" w:rsidRDefault="00A249D4" w:rsidP="003263D0">
      <w:pPr>
        <w:pStyle w:val="berschrift5"/>
      </w:pPr>
      <w:r w:rsidRPr="00A043C2">
        <w:lastRenderedPageBreak/>
        <w:t>Fazit:</w:t>
      </w:r>
    </w:p>
    <w:p w14:paraId="1949CBFF" w14:textId="6F48F783" w:rsidR="00A249D4" w:rsidRPr="00A043C2" w:rsidRDefault="00A249D4" w:rsidP="00A249D4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stark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datengetriebenen,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repetitiven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regelbasierten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Aufgaben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schwach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Bereichen,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die:</w:t>
      </w:r>
    </w:p>
    <w:p w14:paraId="3F23A870" w14:textId="77777777" w:rsidR="00A249D4" w:rsidRPr="00A043C2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Kreativität</w:t>
      </w:r>
    </w:p>
    <w:p w14:paraId="5601B05F" w14:textId="77777777" w:rsidR="00A249D4" w:rsidRPr="00A043C2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Subjektivität</w:t>
      </w:r>
    </w:p>
    <w:p w14:paraId="19D804A1" w14:textId="51D93439" w:rsidR="00A249D4" w:rsidRPr="00A043C2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menschliches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Urteilsvermögen</w:t>
      </w:r>
    </w:p>
    <w:p w14:paraId="0F365F58" w14:textId="51F46EE8" w:rsidR="00A249D4" w:rsidRPr="00A043C2" w:rsidRDefault="00A249D4" w:rsidP="00A249D4">
      <w:pPr>
        <w:numPr>
          <w:ilvl w:val="0"/>
          <w:numId w:val="28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soziale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Interaktion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erfordern.</w:t>
      </w:r>
    </w:p>
    <w:p w14:paraId="33F4780E" w14:textId="77777777" w:rsidR="00A249D4" w:rsidRPr="00A043C2" w:rsidRDefault="00322CDB" w:rsidP="00A249D4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9819649">
          <v:rect id="Horizontal Line 1456" o:spid="_x0000_s207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6E94290" w14:textId="77777777" w:rsidR="00A249D4" w:rsidRPr="00A043C2" w:rsidRDefault="00A249D4" w:rsidP="006C3413">
      <w:pPr>
        <w:rPr>
          <w:rFonts w:ascii="Aptos" w:hAnsi="Aptos"/>
        </w:rPr>
      </w:pPr>
    </w:p>
    <w:p w14:paraId="3574039C" w14:textId="5D1D62B9" w:rsidR="006C3413" w:rsidRPr="00A043C2" w:rsidRDefault="006C3413" w:rsidP="006C3413">
      <w:pPr>
        <w:pStyle w:val="berschrift3"/>
        <w:rPr>
          <w:rFonts w:ascii="Aptos" w:hAnsi="Aptos"/>
        </w:rPr>
      </w:pPr>
      <w:bookmarkStart w:id="88" w:name="_Toc203514998"/>
      <w:r w:rsidRPr="00A043C2">
        <w:rPr>
          <w:rFonts w:ascii="Aptos" w:hAnsi="Aptos"/>
        </w:rPr>
        <w:t>11.2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Erläutern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Analyse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neuer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Fehlerzustände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unterstützen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kann</w:t>
      </w:r>
      <w:bookmarkEnd w:id="88"/>
    </w:p>
    <w:p w14:paraId="3EBB4526" w14:textId="0C495046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3158959A" w14:textId="58E4DB7C" w:rsidR="006C3413" w:rsidRPr="00A043C2" w:rsidRDefault="007C3CD9" w:rsidP="006C3413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Kategorisierung,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Priorisierung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Zuweisung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Fehlerberichten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helfen?</w:t>
      </w:r>
    </w:p>
    <w:p w14:paraId="0DFD97CA" w14:textId="77777777" w:rsidR="007C3CD9" w:rsidRPr="00A043C2" w:rsidRDefault="007C3CD9" w:rsidP="006C3413">
      <w:pPr>
        <w:rPr>
          <w:rFonts w:ascii="Aptos" w:hAnsi="Aptos"/>
        </w:rPr>
      </w:pPr>
    </w:p>
    <w:p w14:paraId="2E7003C5" w14:textId="34A756EE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562D54E7" w14:textId="02B93290" w:rsidR="007C3CD9" w:rsidRPr="00A043C2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Kategorisierung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Priorisierung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Zuweisung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Fehlerberichten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(Bug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Reports)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erheblich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unterstützen,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insbesondere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großen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Softwareprojekten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eingehenden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Meldungen.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detaillierte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Übersicht,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funktioniert:</w:t>
      </w:r>
    </w:p>
    <w:p w14:paraId="241EF7DD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1E4840E">
          <v:rect id="Horizontal Line 1455" o:spid="_x0000_s207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31799DF" w14:textId="748ACC95" w:rsidR="007C3CD9" w:rsidRPr="00A043C2" w:rsidRDefault="007C3CD9" w:rsidP="003263D0">
      <w:pPr>
        <w:pStyle w:val="berschrift5"/>
      </w:pPr>
      <w:r w:rsidRPr="00A043C2">
        <w:t>Kategorisierung</w:t>
      </w:r>
      <w:r w:rsidR="00A043C2">
        <w:t xml:space="preserve"> </w:t>
      </w:r>
      <w:r w:rsidRPr="00A043C2">
        <w:t>von</w:t>
      </w:r>
      <w:r w:rsidR="00A043C2">
        <w:t xml:space="preserve"> </w:t>
      </w:r>
      <w:r w:rsidRPr="00A043C2">
        <w:t>Fehlerberichten</w:t>
      </w:r>
    </w:p>
    <w:p w14:paraId="4B76EFE1" w14:textId="0EAA2D77" w:rsidR="007C3CD9" w:rsidRPr="003263D0" w:rsidRDefault="007C3CD9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hilft</w:t>
      </w:r>
      <w:r w:rsidR="00A043C2" w:rsidRPr="003263D0">
        <w:t xml:space="preserve"> </w:t>
      </w:r>
      <w:r w:rsidRPr="003263D0">
        <w:t>KI?</w:t>
      </w:r>
    </w:p>
    <w:p w14:paraId="2CDD6BD9" w14:textId="2157E6D2" w:rsidR="007C3CD9" w:rsidRPr="00A043C2" w:rsidRDefault="007C3CD9" w:rsidP="007C3CD9">
      <w:pPr>
        <w:numPr>
          <w:ilvl w:val="0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Natural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Language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Processing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(NLP)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Beschreibung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Fehlern.</w:t>
      </w:r>
    </w:p>
    <w:p w14:paraId="457F26E5" w14:textId="587E37A7" w:rsidR="007C3CD9" w:rsidRPr="00A043C2" w:rsidRDefault="007C3CD9" w:rsidP="007C3CD9">
      <w:pPr>
        <w:numPr>
          <w:ilvl w:val="0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Textklassifikationsmodelle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Basis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GPT)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ordnen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Kategorien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wie:</w:t>
      </w:r>
    </w:p>
    <w:p w14:paraId="3A03E879" w14:textId="4A2D1805" w:rsidR="007C3CD9" w:rsidRPr="00A043C2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Funktionaler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</w:p>
    <w:p w14:paraId="42FA3629" w14:textId="77777777" w:rsidR="007C3CD9" w:rsidRPr="00A043C2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UI/UX-Problem</w:t>
      </w:r>
    </w:p>
    <w:p w14:paraId="13FC9252" w14:textId="77777777" w:rsidR="007C3CD9" w:rsidRPr="00A043C2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Performance-Problem</w:t>
      </w:r>
    </w:p>
    <w:p w14:paraId="5B861BF2" w14:textId="77777777" w:rsidR="007C3CD9" w:rsidRPr="00A043C2" w:rsidRDefault="007C3CD9" w:rsidP="007C3CD9">
      <w:pPr>
        <w:numPr>
          <w:ilvl w:val="1"/>
          <w:numId w:val="28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Sicherheitslücke</w:t>
      </w:r>
    </w:p>
    <w:p w14:paraId="42EAE9AE" w14:textId="77777777" w:rsidR="007C3CD9" w:rsidRPr="003263D0" w:rsidRDefault="007C3CD9" w:rsidP="001174F8">
      <w:pPr>
        <w:pStyle w:val="berschrift6"/>
      </w:pPr>
      <w:r w:rsidRPr="003263D0">
        <w:t>Vorteile:</w:t>
      </w:r>
    </w:p>
    <w:p w14:paraId="49139F16" w14:textId="474A7A8F" w:rsidR="007C3CD9" w:rsidRPr="00A043C2" w:rsidRDefault="007C3CD9" w:rsidP="007C3CD9">
      <w:pPr>
        <w:numPr>
          <w:ilvl w:val="0"/>
          <w:numId w:val="29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Sortierung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großer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Bug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Reports</w:t>
      </w:r>
    </w:p>
    <w:p w14:paraId="10CAF7E5" w14:textId="62BE19AB" w:rsidR="007C3CD9" w:rsidRPr="00A043C2" w:rsidRDefault="007C3CD9" w:rsidP="007C3CD9">
      <w:pPr>
        <w:numPr>
          <w:ilvl w:val="0"/>
          <w:numId w:val="29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Einheitliche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Klassifikation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trotz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unterschiedlicher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Schreibweisen</w:t>
      </w:r>
    </w:p>
    <w:p w14:paraId="5594CB0E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0999B09E">
          <v:rect id="Horizontal Line 1454" o:spid="_x0000_s207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C40BE6B" w14:textId="77777777" w:rsidR="00E5321F" w:rsidRDefault="00E5321F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rPr>
          <w:i/>
          <w:iCs/>
          <w:color w:val="0F4761" w:themeColor="accent1" w:themeShade="BF"/>
        </w:rPr>
        <w:br w:type="page"/>
      </w:r>
    </w:p>
    <w:p w14:paraId="2A842885" w14:textId="0F78116A" w:rsidR="007C3CD9" w:rsidRPr="003263D0" w:rsidRDefault="007C3CD9" w:rsidP="001174F8">
      <w:pPr>
        <w:pStyle w:val="berschrift6"/>
      </w:pPr>
      <w:r w:rsidRPr="003263D0">
        <w:lastRenderedPageBreak/>
        <w:t>Wie</w:t>
      </w:r>
      <w:r w:rsidR="00A043C2" w:rsidRPr="003263D0">
        <w:t xml:space="preserve"> </w:t>
      </w:r>
      <w:r w:rsidRPr="003263D0">
        <w:t>hilft</w:t>
      </w:r>
      <w:r w:rsidR="00A043C2" w:rsidRPr="003263D0">
        <w:t xml:space="preserve"> </w:t>
      </w:r>
      <w:r w:rsidRPr="003263D0">
        <w:t>KI?</w:t>
      </w:r>
    </w:p>
    <w:p w14:paraId="2B1330C3" w14:textId="4A11AB7C" w:rsidR="007C3CD9" w:rsidRPr="00A043C2" w:rsidRDefault="007C3CD9" w:rsidP="007C3CD9">
      <w:pPr>
        <w:numPr>
          <w:ilvl w:val="0"/>
          <w:numId w:val="29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Maschinelles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Lernen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historische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Fehlerauswirkungen,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Häufigkeit,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betroffene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Nutzergruppen),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Wichtigkeit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vorherzusagen.</w:t>
      </w:r>
    </w:p>
    <w:p w14:paraId="1A427665" w14:textId="37010679" w:rsidR="007C3CD9" w:rsidRPr="00A043C2" w:rsidRDefault="007C3CD9" w:rsidP="007C3CD9">
      <w:pPr>
        <w:numPr>
          <w:ilvl w:val="0"/>
          <w:numId w:val="29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Regression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Klassifikation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Einteilung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Prioritätsstufen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„kritisch“,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„hoch“,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„niedrig“).</w:t>
      </w:r>
    </w:p>
    <w:p w14:paraId="02C4B419" w14:textId="7AADBFFC" w:rsidR="007C3CD9" w:rsidRPr="003263D0" w:rsidRDefault="007C3CD9" w:rsidP="001174F8">
      <w:pPr>
        <w:pStyle w:val="berschrift6"/>
      </w:pPr>
      <w:r w:rsidRPr="003263D0">
        <w:t>Eingehende</w:t>
      </w:r>
      <w:r w:rsidR="00A043C2" w:rsidRPr="003263D0">
        <w:t xml:space="preserve"> </w:t>
      </w:r>
      <w:r w:rsidRPr="003263D0">
        <w:t>Faktoren:</w:t>
      </w:r>
    </w:p>
    <w:p w14:paraId="4F3DC76C" w14:textId="26098644" w:rsidR="007C3CD9" w:rsidRPr="00A043C2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Anzahl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betroffener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Nutzer</w:t>
      </w:r>
    </w:p>
    <w:p w14:paraId="101857C0" w14:textId="77777777" w:rsidR="007C3CD9" w:rsidRPr="00A043C2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Systemkomponenten</w:t>
      </w:r>
    </w:p>
    <w:p w14:paraId="10EB1F3E" w14:textId="77777777" w:rsidR="007C3CD9" w:rsidRPr="00A043C2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Wiederholbarkeit</w:t>
      </w:r>
    </w:p>
    <w:p w14:paraId="271A53BC" w14:textId="2004DD43" w:rsidR="007C3CD9" w:rsidRPr="00A043C2" w:rsidRDefault="007C3CD9" w:rsidP="007C3CD9">
      <w:pPr>
        <w:numPr>
          <w:ilvl w:val="0"/>
          <w:numId w:val="29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Zusammenhang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früheren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kritischen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Fehlern</w:t>
      </w:r>
    </w:p>
    <w:p w14:paraId="1BEA0507" w14:textId="77777777" w:rsidR="001174F8" w:rsidRDefault="001174F8" w:rsidP="007C3CD9">
      <w:pPr>
        <w:spacing w:before="100" w:beforeAutospacing="1" w:after="100" w:afterAutospacing="1" w:line="300" w:lineRule="atLeast"/>
        <w:outlineLvl w:val="2"/>
        <w:rPr>
          <w:rFonts w:ascii="Aptos" w:hAnsi="Aptos" w:cs="Segoe UI"/>
          <w:b/>
          <w:bCs/>
          <w:color w:val="000000"/>
          <w:sz w:val="22"/>
          <w:szCs w:val="22"/>
        </w:rPr>
      </w:pPr>
    </w:p>
    <w:p w14:paraId="380B0E57" w14:textId="270C3F6D" w:rsidR="007C3CD9" w:rsidRPr="003263D0" w:rsidRDefault="007C3CD9" w:rsidP="001174F8">
      <w:pPr>
        <w:pStyle w:val="berschrift6"/>
      </w:pPr>
      <w:r w:rsidRPr="003263D0">
        <w:t>Vorteile:</w:t>
      </w:r>
    </w:p>
    <w:p w14:paraId="1B31FE8B" w14:textId="306FD3FD" w:rsidR="007C3CD9" w:rsidRPr="00A043C2" w:rsidRDefault="007C3CD9" w:rsidP="007C3CD9">
      <w:pPr>
        <w:numPr>
          <w:ilvl w:val="0"/>
          <w:numId w:val="29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Reaktion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kritische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Probleme</w:t>
      </w:r>
    </w:p>
    <w:p w14:paraId="67FED34A" w14:textId="3B222C4A" w:rsidR="007C3CD9" w:rsidRPr="00A043C2" w:rsidRDefault="007C3CD9" w:rsidP="007C3CD9">
      <w:pPr>
        <w:numPr>
          <w:ilvl w:val="0"/>
          <w:numId w:val="29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Bessere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Ressourcenzuteilung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Entwicklungsteam</w:t>
      </w:r>
    </w:p>
    <w:p w14:paraId="35FCB1F3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C20A0D1">
          <v:rect id="Horizontal Line 1453" o:spid="_x0000_s207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A43789E" w14:textId="1D0A122B" w:rsidR="007C3CD9" w:rsidRPr="00A043C2" w:rsidRDefault="007C3CD9" w:rsidP="003263D0">
      <w:pPr>
        <w:pStyle w:val="berschrift5"/>
      </w:pPr>
      <w:r w:rsidRPr="00A043C2">
        <w:t>Automatische</w:t>
      </w:r>
      <w:r w:rsidR="00A043C2">
        <w:t xml:space="preserve"> </w:t>
      </w:r>
      <w:r w:rsidRPr="00A043C2">
        <w:t>Zuweisung</w:t>
      </w:r>
      <w:r w:rsidR="00A043C2">
        <w:t xml:space="preserve"> </w:t>
      </w:r>
      <w:r w:rsidRPr="00A043C2">
        <w:t>an</w:t>
      </w:r>
      <w:r w:rsidR="00A043C2">
        <w:t xml:space="preserve"> </w:t>
      </w:r>
      <w:r w:rsidRPr="00A043C2">
        <w:t>Entwicklerteams</w:t>
      </w:r>
    </w:p>
    <w:p w14:paraId="497707DC" w14:textId="7CB753D3" w:rsidR="007C3CD9" w:rsidRPr="003263D0" w:rsidRDefault="007C3CD9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hilft</w:t>
      </w:r>
      <w:r w:rsidR="00A043C2" w:rsidRPr="003263D0">
        <w:t xml:space="preserve"> </w:t>
      </w:r>
      <w:r w:rsidRPr="003263D0">
        <w:t>KI?</w:t>
      </w:r>
    </w:p>
    <w:p w14:paraId="7675612E" w14:textId="47C6DA12" w:rsidR="007C3CD9" w:rsidRPr="00A043C2" w:rsidRDefault="007C3CD9" w:rsidP="007C3CD9">
      <w:pPr>
        <w:numPr>
          <w:ilvl w:val="0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Empfehlungssysteme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analysieren:</w:t>
      </w:r>
    </w:p>
    <w:p w14:paraId="101E0EE2" w14:textId="3F88EAFF" w:rsidR="007C3CD9" w:rsidRPr="00A043C2" w:rsidRDefault="007C3CD9" w:rsidP="007C3CD9">
      <w:pPr>
        <w:numPr>
          <w:ilvl w:val="1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Wer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hat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ähnliche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Vergangenheit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behoben?</w:t>
      </w:r>
    </w:p>
    <w:p w14:paraId="6C2DC09A" w14:textId="62BFA3C1" w:rsidR="007C3CD9" w:rsidRPr="00A043C2" w:rsidRDefault="007C3CD9" w:rsidP="007C3CD9">
      <w:pPr>
        <w:numPr>
          <w:ilvl w:val="1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Wer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Experte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betroffene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Modul?</w:t>
      </w:r>
    </w:p>
    <w:p w14:paraId="3242BF3E" w14:textId="02E8275D" w:rsidR="007C3CD9" w:rsidRPr="00A043C2" w:rsidRDefault="007C3CD9" w:rsidP="007C3CD9">
      <w:pPr>
        <w:numPr>
          <w:ilvl w:val="0"/>
          <w:numId w:val="29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Graph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basierte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Clustering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helfen,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passende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Teams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Personen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identifizieren.</w:t>
      </w:r>
    </w:p>
    <w:p w14:paraId="45AF8B8F" w14:textId="77777777" w:rsidR="007C3CD9" w:rsidRPr="003263D0" w:rsidRDefault="007C3CD9" w:rsidP="001174F8">
      <w:pPr>
        <w:pStyle w:val="berschrift6"/>
      </w:pPr>
      <w:r w:rsidRPr="003263D0">
        <w:t>Vorteile:</w:t>
      </w:r>
    </w:p>
    <w:p w14:paraId="7A89C536" w14:textId="648F50C5" w:rsidR="007C3CD9" w:rsidRPr="00A043C2" w:rsidRDefault="007C3CD9" w:rsidP="007C3CD9">
      <w:pPr>
        <w:numPr>
          <w:ilvl w:val="0"/>
          <w:numId w:val="29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Reduziert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manuelle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Koordination</w:t>
      </w:r>
    </w:p>
    <w:p w14:paraId="125FA7C6" w14:textId="7631B20C" w:rsidR="007C3CD9" w:rsidRPr="00A043C2" w:rsidRDefault="007C3CD9" w:rsidP="007C3CD9">
      <w:pPr>
        <w:numPr>
          <w:ilvl w:val="0"/>
          <w:numId w:val="29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Bearbeitung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passende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Zuständigkeit</w:t>
      </w:r>
    </w:p>
    <w:p w14:paraId="7AB413D8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842C0C6">
          <v:rect id="Horizontal Line 1452" o:spid="_x0000_s207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96A3928" w14:textId="7F8D5FD4" w:rsidR="007C3CD9" w:rsidRPr="00A043C2" w:rsidRDefault="007C3CD9" w:rsidP="001174F8">
      <w:pPr>
        <w:pStyle w:val="berschrift6"/>
      </w:pPr>
      <w:r w:rsidRPr="00A043C2">
        <w:t>Beispiel-Workflow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KI-Unterstützung:</w:t>
      </w:r>
    </w:p>
    <w:p w14:paraId="2B1F9EC1" w14:textId="755CCD35" w:rsidR="007C3CD9" w:rsidRPr="00A043C2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Bug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wird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eingereicht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Ticketsystem).</w:t>
      </w:r>
    </w:p>
    <w:p w14:paraId="771A292D" w14:textId="5FEDB655" w:rsidR="007C3CD9" w:rsidRPr="00A043C2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NLP-Modell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analysiert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Text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→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ordnet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Kategorie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zu.</w:t>
      </w:r>
    </w:p>
    <w:p w14:paraId="41AAA619" w14:textId="50E37B21" w:rsidR="007C3CD9" w:rsidRPr="00A043C2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ML-Modell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bewertet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Dringlichkeit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→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Priorität.</w:t>
      </w:r>
    </w:p>
    <w:p w14:paraId="4AB2E592" w14:textId="32DDFE5E" w:rsidR="007C3CD9" w:rsidRPr="00A043C2" w:rsidRDefault="007C3CD9" w:rsidP="007C3CD9">
      <w:pPr>
        <w:numPr>
          <w:ilvl w:val="0"/>
          <w:numId w:val="29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Zuweisungsmodell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schlägt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Entwicklerteam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vor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→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Ticket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wird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weitergeleitet.</w:t>
      </w:r>
    </w:p>
    <w:p w14:paraId="4C1DFFBC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6EBE7F3">
          <v:rect id="Horizontal Line 1451" o:spid="_x0000_s207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A4D79B4" w14:textId="77777777" w:rsidR="006C3413" w:rsidRPr="00A043C2" w:rsidRDefault="006C3413" w:rsidP="006C3413">
      <w:pPr>
        <w:rPr>
          <w:rFonts w:ascii="Aptos" w:hAnsi="Aptos"/>
        </w:rPr>
      </w:pPr>
    </w:p>
    <w:p w14:paraId="6707948D" w14:textId="6D5FB09E" w:rsidR="006C3413" w:rsidRPr="00A043C2" w:rsidRDefault="006C3413" w:rsidP="006C3413">
      <w:pPr>
        <w:pStyle w:val="berschrift3"/>
        <w:rPr>
          <w:rFonts w:ascii="Aptos" w:hAnsi="Aptos"/>
        </w:rPr>
      </w:pPr>
      <w:bookmarkStart w:id="89" w:name="_Toc203514999"/>
      <w:r w:rsidRPr="00A043C2">
        <w:rPr>
          <w:rFonts w:ascii="Aptos" w:hAnsi="Aptos"/>
        </w:rPr>
        <w:lastRenderedPageBreak/>
        <w:t>11.3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Erläutern</w:t>
      </w:r>
      <w:r w:rsidR="001174F8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Erstellung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Testfällen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helfen</w:t>
      </w:r>
      <w:r w:rsidR="00A043C2">
        <w:rPr>
          <w:rFonts w:ascii="Aptos" w:hAnsi="Aptos"/>
        </w:rPr>
        <w:t xml:space="preserve"> </w:t>
      </w:r>
      <w:r w:rsidR="007C3CD9" w:rsidRPr="00A043C2">
        <w:rPr>
          <w:rFonts w:ascii="Aptos" w:hAnsi="Aptos"/>
        </w:rPr>
        <w:t>kann</w:t>
      </w:r>
      <w:bookmarkEnd w:id="89"/>
    </w:p>
    <w:p w14:paraId="28DAD5D8" w14:textId="5750AD7D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6E4A7EA1" w14:textId="7278C2C8" w:rsidR="006C3413" w:rsidRPr="00A043C2" w:rsidRDefault="007C3CD9" w:rsidP="006C3413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automatisierte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Testfallgenerierung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Einschränkungen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bestehen?</w:t>
      </w:r>
    </w:p>
    <w:p w14:paraId="11CB9DC3" w14:textId="77777777" w:rsidR="007C3CD9" w:rsidRPr="00A043C2" w:rsidRDefault="007C3CD9" w:rsidP="006C3413">
      <w:pPr>
        <w:rPr>
          <w:rFonts w:ascii="Aptos" w:hAnsi="Aptos"/>
        </w:rPr>
      </w:pPr>
    </w:p>
    <w:p w14:paraId="3AE8EB69" w14:textId="37512243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27DB99C" w14:textId="659ACE92" w:rsidR="007C3CD9" w:rsidRPr="00A043C2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Einsatz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Künstlicher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Intelligenz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(KI)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automatisierten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bietet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Vorteile,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Einschränkungen.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strukturierte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Übersicht:</w:t>
      </w:r>
    </w:p>
    <w:p w14:paraId="1C466CD1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0329730">
          <v:rect id="Horizontal Line 1450" o:spid="_x0000_s207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4C94AEB" w14:textId="4DDDA64D" w:rsidR="007C3CD9" w:rsidRPr="00A043C2" w:rsidRDefault="007C3CD9" w:rsidP="003263D0">
      <w:pPr>
        <w:pStyle w:val="berschrift5"/>
      </w:pPr>
      <w:r w:rsidRPr="00A043C2">
        <w:t>Vorteile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KI-gestützten</w:t>
      </w:r>
      <w:r w:rsidR="00A043C2">
        <w:t xml:space="preserve"> </w:t>
      </w:r>
      <w:r w:rsidRPr="00A043C2">
        <w:t>Testfallgenerierung</w:t>
      </w:r>
    </w:p>
    <w:p w14:paraId="494BEDAA" w14:textId="21995006" w:rsidR="007C3CD9" w:rsidRPr="003263D0" w:rsidRDefault="007C3CD9" w:rsidP="001174F8">
      <w:pPr>
        <w:pStyle w:val="berschrift6"/>
      </w:pPr>
      <w:r w:rsidRPr="003263D0">
        <w:t>Zeit-</w:t>
      </w:r>
      <w:r w:rsidR="00A043C2" w:rsidRPr="003263D0">
        <w:t xml:space="preserve"> </w:t>
      </w:r>
      <w:r w:rsidRPr="003263D0">
        <w:t>und</w:t>
      </w:r>
      <w:r w:rsidR="00A043C2" w:rsidRPr="003263D0">
        <w:t xml:space="preserve"> </w:t>
      </w:r>
      <w:r w:rsidRPr="003263D0">
        <w:t>Kostenersparnis</w:t>
      </w:r>
    </w:p>
    <w:p w14:paraId="00E979DD" w14:textId="3CE15B30" w:rsidR="007C3CD9" w:rsidRPr="00A043C2" w:rsidRDefault="007C3CD9" w:rsidP="007C3CD9">
      <w:pPr>
        <w:numPr>
          <w:ilvl w:val="0"/>
          <w:numId w:val="29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Benutzerverhalten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ableiten.</w:t>
      </w:r>
    </w:p>
    <w:p w14:paraId="17F4C45E" w14:textId="1BA5103F" w:rsidR="007C3CD9" w:rsidRPr="00A043C2" w:rsidRDefault="007C3CD9" w:rsidP="007C3CD9">
      <w:pPr>
        <w:numPr>
          <w:ilvl w:val="0"/>
          <w:numId w:val="29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Reduziert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manuellen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Aufwand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Testfallerstellung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erheblich.</w:t>
      </w:r>
    </w:p>
    <w:p w14:paraId="241DFCA7" w14:textId="04632B89" w:rsidR="007C3CD9" w:rsidRPr="003263D0" w:rsidRDefault="007C3CD9" w:rsidP="001174F8">
      <w:pPr>
        <w:pStyle w:val="berschrift6"/>
      </w:pPr>
      <w:r w:rsidRPr="003263D0">
        <w:t>Höhere</w:t>
      </w:r>
      <w:r w:rsidR="00A043C2" w:rsidRPr="003263D0">
        <w:t xml:space="preserve"> </w:t>
      </w:r>
      <w:r w:rsidRPr="003263D0">
        <w:t>Testabdeckung</w:t>
      </w:r>
    </w:p>
    <w:p w14:paraId="2D7261FB" w14:textId="27D958A2" w:rsidR="007C3CD9" w:rsidRPr="00A043C2" w:rsidRDefault="007C3CD9" w:rsidP="007C3CD9">
      <w:pPr>
        <w:numPr>
          <w:ilvl w:val="0"/>
          <w:numId w:val="29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Muster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Abhängigkeiten,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manuell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übersehen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werden.</w:t>
      </w:r>
    </w:p>
    <w:p w14:paraId="1825AB12" w14:textId="78BF0136" w:rsidR="007C3CD9" w:rsidRPr="00A043C2" w:rsidRDefault="007C3CD9" w:rsidP="007C3CD9">
      <w:pPr>
        <w:numPr>
          <w:ilvl w:val="0"/>
          <w:numId w:val="29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Generiert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seltene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komplexe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Pfade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Code.</w:t>
      </w:r>
    </w:p>
    <w:p w14:paraId="78209B4E" w14:textId="6C3E9169" w:rsidR="007C3CD9" w:rsidRPr="003263D0" w:rsidRDefault="007C3CD9" w:rsidP="001174F8">
      <w:pPr>
        <w:pStyle w:val="berschrift6"/>
      </w:pPr>
      <w:r w:rsidRPr="003263D0">
        <w:t>Dynamische</w:t>
      </w:r>
      <w:r w:rsidR="00A043C2" w:rsidRPr="003263D0">
        <w:t xml:space="preserve"> </w:t>
      </w:r>
      <w:r w:rsidRPr="003263D0">
        <w:t>Anpassung</w:t>
      </w:r>
    </w:p>
    <w:p w14:paraId="15F2E5A7" w14:textId="17B9228C" w:rsidR="007C3CD9" w:rsidRPr="00A043C2" w:rsidRDefault="007C3CD9" w:rsidP="007C3CD9">
      <w:pPr>
        <w:numPr>
          <w:ilvl w:val="0"/>
          <w:numId w:val="29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können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aktualisiert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ändern.</w:t>
      </w:r>
    </w:p>
    <w:p w14:paraId="2260FF87" w14:textId="2D761194" w:rsidR="007C3CD9" w:rsidRPr="00A043C2" w:rsidRDefault="007C3CD9" w:rsidP="007C3CD9">
      <w:pPr>
        <w:numPr>
          <w:ilvl w:val="0"/>
          <w:numId w:val="29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Besonders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nützlich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agilen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DevOps-Umgebungen.</w:t>
      </w:r>
    </w:p>
    <w:p w14:paraId="7E3798EF" w14:textId="4521C123" w:rsidR="007C3CD9" w:rsidRPr="003263D0" w:rsidRDefault="007C3CD9" w:rsidP="001174F8">
      <w:pPr>
        <w:pStyle w:val="berschrift6"/>
      </w:pPr>
      <w:r w:rsidRPr="003263D0">
        <w:t>Nutzung</w:t>
      </w:r>
      <w:r w:rsidR="00A043C2" w:rsidRPr="003263D0">
        <w:t xml:space="preserve"> </w:t>
      </w:r>
      <w:r w:rsidRPr="003263D0">
        <w:t>natürlicher</w:t>
      </w:r>
      <w:r w:rsidR="00A043C2" w:rsidRPr="003263D0">
        <w:t xml:space="preserve"> </w:t>
      </w:r>
      <w:r w:rsidRPr="003263D0">
        <w:t>Sprache</w:t>
      </w:r>
    </w:p>
    <w:p w14:paraId="35F30030" w14:textId="7DDF1908" w:rsidR="007C3CD9" w:rsidRPr="00A043C2" w:rsidRDefault="007C3CD9" w:rsidP="007C3CD9">
      <w:pPr>
        <w:numPr>
          <w:ilvl w:val="0"/>
          <w:numId w:val="30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NLP-Techniken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ermöglichen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Ableitung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direkt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User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Stories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Spezifikationen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natürlicher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Sprache.</w:t>
      </w:r>
    </w:p>
    <w:p w14:paraId="465AF28D" w14:textId="66FC1B67" w:rsidR="007C3CD9" w:rsidRPr="003263D0" w:rsidRDefault="007C3CD9" w:rsidP="001174F8">
      <w:pPr>
        <w:pStyle w:val="berschrift6"/>
      </w:pPr>
      <w:r w:rsidRPr="003263D0">
        <w:t>Fehlermustererkennung</w:t>
      </w:r>
    </w:p>
    <w:p w14:paraId="2A17DF25" w14:textId="7635781E" w:rsidR="007C3CD9" w:rsidRPr="00A043C2" w:rsidRDefault="007C3CD9" w:rsidP="007C3CD9">
      <w:pPr>
        <w:numPr>
          <w:ilvl w:val="0"/>
          <w:numId w:val="30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historische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Fehlerdaten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gezielt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ähnliche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Schwachstellen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erzeugen.</w:t>
      </w:r>
    </w:p>
    <w:p w14:paraId="70D852B3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6B1FD164">
          <v:rect id="Horizontal Line 1449" o:spid="_x0000_s207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5E98913" w14:textId="2F7F458D" w:rsidR="007C3CD9" w:rsidRPr="00A043C2" w:rsidRDefault="007C3CD9" w:rsidP="003263D0">
      <w:pPr>
        <w:pStyle w:val="berschrift5"/>
      </w:pPr>
      <w:r w:rsidRPr="00A043C2">
        <w:t>Einschränkungen</w:t>
      </w:r>
      <w:r w:rsidR="00A043C2">
        <w:t xml:space="preserve"> </w:t>
      </w:r>
      <w:r w:rsidRPr="00A043C2">
        <w:t>und</w:t>
      </w:r>
      <w:r w:rsidR="00A043C2">
        <w:t xml:space="preserve"> </w:t>
      </w:r>
      <w:r w:rsidRPr="00A043C2">
        <w:t>Herausforderungen</w:t>
      </w:r>
    </w:p>
    <w:p w14:paraId="5B3C74E5" w14:textId="1038BF18" w:rsidR="007C3CD9" w:rsidRPr="003263D0" w:rsidRDefault="007C3CD9" w:rsidP="001174F8">
      <w:pPr>
        <w:pStyle w:val="berschrift6"/>
      </w:pPr>
      <w:r w:rsidRPr="003263D0">
        <w:t>Qualität</w:t>
      </w:r>
      <w:r w:rsidR="00A043C2" w:rsidRPr="003263D0">
        <w:t xml:space="preserve"> </w:t>
      </w:r>
      <w:r w:rsidRPr="003263D0">
        <w:t>der</w:t>
      </w:r>
      <w:r w:rsidR="00A043C2" w:rsidRPr="003263D0">
        <w:t xml:space="preserve"> </w:t>
      </w:r>
      <w:r w:rsidRPr="003263D0">
        <w:t>Eingabedaten</w:t>
      </w:r>
    </w:p>
    <w:p w14:paraId="395D4A9C" w14:textId="02838042" w:rsidR="007C3CD9" w:rsidRPr="00A043C2" w:rsidRDefault="007C3CD9" w:rsidP="007C3CD9">
      <w:pPr>
        <w:numPr>
          <w:ilvl w:val="0"/>
          <w:numId w:val="30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trainiert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wird.</w:t>
      </w:r>
    </w:p>
    <w:p w14:paraId="4B041F35" w14:textId="13545443" w:rsidR="007C3CD9" w:rsidRPr="00A043C2" w:rsidRDefault="007C3CD9" w:rsidP="007C3CD9">
      <w:pPr>
        <w:numPr>
          <w:ilvl w:val="0"/>
          <w:numId w:val="30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Ungenaue,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unvollständige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widersprüchliche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führen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schlechten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Testfällen.</w:t>
      </w:r>
    </w:p>
    <w:p w14:paraId="782E1A9A" w14:textId="2589D06E" w:rsidR="007C3CD9" w:rsidRPr="003263D0" w:rsidRDefault="007C3CD9" w:rsidP="001174F8">
      <w:pPr>
        <w:pStyle w:val="berschrift6"/>
      </w:pPr>
      <w:r w:rsidRPr="003263D0">
        <w:lastRenderedPageBreak/>
        <w:t>Mangel</w:t>
      </w:r>
      <w:r w:rsidR="00A043C2" w:rsidRPr="003263D0">
        <w:t xml:space="preserve"> </w:t>
      </w:r>
      <w:r w:rsidRPr="003263D0">
        <w:t>an</w:t>
      </w:r>
      <w:r w:rsidR="00A043C2" w:rsidRPr="003263D0">
        <w:t xml:space="preserve"> </w:t>
      </w:r>
      <w:r w:rsidRPr="003263D0">
        <w:t>Domänenwissen</w:t>
      </w:r>
    </w:p>
    <w:p w14:paraId="1BBF8ACC" w14:textId="7A44DE8E" w:rsidR="007C3CD9" w:rsidRPr="00A043C2" w:rsidRDefault="007C3CD9" w:rsidP="007C3CD9">
      <w:pPr>
        <w:numPr>
          <w:ilvl w:val="0"/>
          <w:numId w:val="30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versteht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fachlichen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Kontext.</w:t>
      </w:r>
    </w:p>
    <w:p w14:paraId="1E3C6989" w14:textId="6FBA1726" w:rsidR="007C3CD9" w:rsidRPr="00A043C2" w:rsidRDefault="007C3CD9" w:rsidP="007C3CD9">
      <w:pPr>
        <w:numPr>
          <w:ilvl w:val="0"/>
          <w:numId w:val="30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können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technisch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korrekt,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fachlich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irrelevant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sein.</w:t>
      </w:r>
    </w:p>
    <w:p w14:paraId="0EA973CE" w14:textId="002BA7DF" w:rsidR="007C3CD9" w:rsidRPr="003263D0" w:rsidRDefault="007C3CD9" w:rsidP="001174F8">
      <w:pPr>
        <w:pStyle w:val="berschrift6"/>
      </w:pPr>
      <w:r w:rsidRPr="003263D0">
        <w:t>Erklärbarkeit</w:t>
      </w:r>
      <w:r w:rsidR="00A043C2" w:rsidRPr="003263D0">
        <w:t xml:space="preserve"> </w:t>
      </w:r>
      <w:r w:rsidRPr="003263D0">
        <w:t>und</w:t>
      </w:r>
      <w:r w:rsidR="00A043C2" w:rsidRPr="003263D0">
        <w:t xml:space="preserve"> </w:t>
      </w:r>
      <w:r w:rsidRPr="003263D0">
        <w:t>Nachvollziehbarkeit</w:t>
      </w:r>
    </w:p>
    <w:p w14:paraId="15CC60CF" w14:textId="12AB2162" w:rsidR="007C3CD9" w:rsidRPr="00A043C2" w:rsidRDefault="007C3CD9" w:rsidP="007C3CD9">
      <w:pPr>
        <w:numPr>
          <w:ilvl w:val="0"/>
          <w:numId w:val="30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generierte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oft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schwer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nachvollziehbar.</w:t>
      </w:r>
    </w:p>
    <w:p w14:paraId="5CAA96CD" w14:textId="17BEAF6D" w:rsidR="007C3CD9" w:rsidRPr="00A043C2" w:rsidRDefault="007C3CD9" w:rsidP="007C3CD9">
      <w:pPr>
        <w:numPr>
          <w:ilvl w:val="0"/>
          <w:numId w:val="30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müssen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verstehen,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warum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Testfall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generiert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wurde,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ihn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validieren.</w:t>
      </w:r>
    </w:p>
    <w:p w14:paraId="176819C1" w14:textId="2D35D323" w:rsidR="007C3CD9" w:rsidRPr="003263D0" w:rsidRDefault="007C3CD9" w:rsidP="001174F8">
      <w:pPr>
        <w:pStyle w:val="berschrift6"/>
      </w:pPr>
      <w:r w:rsidRPr="003263D0">
        <w:t>Wartung</w:t>
      </w:r>
      <w:r w:rsidR="00A043C2" w:rsidRPr="003263D0">
        <w:t xml:space="preserve"> </w:t>
      </w:r>
      <w:r w:rsidRPr="003263D0">
        <w:t>und</w:t>
      </w:r>
      <w:r w:rsidR="00A043C2" w:rsidRPr="003263D0">
        <w:t xml:space="preserve"> </w:t>
      </w:r>
      <w:r w:rsidRPr="003263D0">
        <w:t>Kontrolle</w:t>
      </w:r>
    </w:p>
    <w:p w14:paraId="0FB0CE71" w14:textId="5FD6907B" w:rsidR="007C3CD9" w:rsidRPr="00A043C2" w:rsidRDefault="007C3CD9" w:rsidP="007C3CD9">
      <w:pPr>
        <w:numPr>
          <w:ilvl w:val="0"/>
          <w:numId w:val="30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KI-generierte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müssen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regelmäßig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überprüft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ggf.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angepasst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werden.</w:t>
      </w:r>
    </w:p>
    <w:p w14:paraId="0CEC89EA" w14:textId="0967F4E3" w:rsidR="007C3CD9" w:rsidRPr="00A043C2" w:rsidRDefault="007C3CD9" w:rsidP="007C3CD9">
      <w:pPr>
        <w:numPr>
          <w:ilvl w:val="0"/>
          <w:numId w:val="30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Gefahr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„Testfall-Spam“: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wenig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nützliche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Testfälle.</w:t>
      </w:r>
    </w:p>
    <w:p w14:paraId="697386B6" w14:textId="58E50D42" w:rsidR="007C3CD9" w:rsidRPr="003263D0" w:rsidRDefault="007C3CD9" w:rsidP="001174F8">
      <w:pPr>
        <w:pStyle w:val="berschrift6"/>
      </w:pPr>
      <w:r w:rsidRPr="003263D0">
        <w:t>Begrenzte</w:t>
      </w:r>
      <w:r w:rsidR="00A043C2" w:rsidRPr="003263D0">
        <w:t xml:space="preserve"> </w:t>
      </w:r>
      <w:r w:rsidRPr="003263D0">
        <w:t>Kreativität</w:t>
      </w:r>
    </w:p>
    <w:p w14:paraId="1003D082" w14:textId="062C5BCF" w:rsidR="007C3CD9" w:rsidRPr="00A043C2" w:rsidRDefault="007C3CD9" w:rsidP="007C3CD9">
      <w:pPr>
        <w:numPr>
          <w:ilvl w:val="0"/>
          <w:numId w:val="30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kreativen,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explorativen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erzeugen.</w:t>
      </w:r>
    </w:p>
    <w:p w14:paraId="7D62BD46" w14:textId="26FC0D0E" w:rsidR="007C3CD9" w:rsidRPr="00A043C2" w:rsidRDefault="007C3CD9" w:rsidP="007C3CD9">
      <w:pPr>
        <w:numPr>
          <w:ilvl w:val="0"/>
          <w:numId w:val="30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Menschliche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Intuition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bleibt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unvorhersehbaren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Szenarien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unersetzlich.</w:t>
      </w:r>
    </w:p>
    <w:p w14:paraId="50043385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918FEBA">
          <v:rect id="Horizontal Line 1448" o:spid="_x0000_s206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4C39505B" w14:textId="112F7746" w:rsidR="007C3CD9" w:rsidRPr="00A043C2" w:rsidRDefault="007C3CD9" w:rsidP="003263D0">
      <w:pPr>
        <w:pStyle w:val="berschrift5"/>
      </w:pPr>
      <w:r w:rsidRPr="00A043C2">
        <w:t>Fazit:</w:t>
      </w:r>
    </w:p>
    <w:p w14:paraId="4DCC8122" w14:textId="02BD6A5D" w:rsidR="007C3CD9" w:rsidRPr="00A043C2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mächtiges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Werkzeug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Unterstützung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vollständiger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Ersatz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menschliche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Tester.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eignet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besonders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für:</w:t>
      </w:r>
    </w:p>
    <w:p w14:paraId="3982D988" w14:textId="77777777" w:rsidR="007C3CD9" w:rsidRPr="00A043C2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</w:p>
    <w:p w14:paraId="6BE00AA0" w14:textId="77777777" w:rsidR="007C3CD9" w:rsidRPr="00A043C2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Pfadabdeckung</w:t>
      </w:r>
    </w:p>
    <w:p w14:paraId="0D047C43" w14:textId="61CE8B20" w:rsidR="007C3CD9" w:rsidRPr="00A043C2" w:rsidRDefault="007C3CD9" w:rsidP="007C3CD9">
      <w:pPr>
        <w:numPr>
          <w:ilvl w:val="0"/>
          <w:numId w:val="30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Testfallgenerierung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Anforderungen</w:t>
      </w:r>
    </w:p>
    <w:p w14:paraId="001FCB9E" w14:textId="3BF0AC87" w:rsidR="007C3CD9" w:rsidRPr="00A043C2" w:rsidRDefault="007C3CD9" w:rsidP="007C3CD9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stößt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Grenzen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bei:</w:t>
      </w:r>
    </w:p>
    <w:p w14:paraId="5ED3257E" w14:textId="73B918BE" w:rsidR="007C3CD9" w:rsidRPr="00A043C2" w:rsidRDefault="007C3CD9" w:rsidP="007C3CD9">
      <w:pPr>
        <w:numPr>
          <w:ilvl w:val="0"/>
          <w:numId w:val="30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Explorativem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Testen</w:t>
      </w:r>
    </w:p>
    <w:p w14:paraId="65523C59" w14:textId="5F8AAE1F" w:rsidR="007C3CD9" w:rsidRPr="00A043C2" w:rsidRDefault="007C3CD9" w:rsidP="007C3CD9">
      <w:pPr>
        <w:numPr>
          <w:ilvl w:val="0"/>
          <w:numId w:val="30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Fachlich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komplexen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ethisch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sensiblen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Szenarien</w:t>
      </w:r>
    </w:p>
    <w:p w14:paraId="1EE207F0" w14:textId="77777777" w:rsidR="007C3CD9" w:rsidRPr="00A043C2" w:rsidRDefault="00322CDB" w:rsidP="007C3CD9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F62067B">
          <v:rect id="Horizontal Line 1447" o:spid="_x0000_s206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49BFDD4" w14:textId="77777777" w:rsidR="006C3413" w:rsidRPr="00A043C2" w:rsidRDefault="006C3413" w:rsidP="006C3413">
      <w:pPr>
        <w:rPr>
          <w:rFonts w:ascii="Aptos" w:hAnsi="Aptos"/>
        </w:rPr>
      </w:pPr>
    </w:p>
    <w:p w14:paraId="557EDC73" w14:textId="3EB1890E" w:rsidR="006C3413" w:rsidRPr="00A043C2" w:rsidRDefault="006C3413" w:rsidP="006C3413">
      <w:pPr>
        <w:pStyle w:val="berschrift3"/>
        <w:rPr>
          <w:rFonts w:ascii="Aptos" w:hAnsi="Aptos"/>
        </w:rPr>
      </w:pPr>
      <w:bookmarkStart w:id="90" w:name="_Toc203515000"/>
      <w:r w:rsidRPr="00A043C2">
        <w:rPr>
          <w:rFonts w:ascii="Aptos" w:hAnsi="Aptos"/>
        </w:rPr>
        <w:t>11.4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Erklären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der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Optimierung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Regressionsfällen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helfen</w:t>
      </w:r>
      <w:r w:rsidR="00A043C2">
        <w:rPr>
          <w:rFonts w:ascii="Aptos" w:hAnsi="Aptos"/>
        </w:rPr>
        <w:t xml:space="preserve"> </w:t>
      </w:r>
      <w:r w:rsidR="00212D2F" w:rsidRPr="00A043C2">
        <w:rPr>
          <w:rFonts w:ascii="Aptos" w:hAnsi="Aptos"/>
        </w:rPr>
        <w:t>kann</w:t>
      </w:r>
      <w:bookmarkEnd w:id="90"/>
    </w:p>
    <w:p w14:paraId="7EDBF9F8" w14:textId="59D7BB3A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5811A943" w14:textId="084D656D" w:rsidR="006C3413" w:rsidRPr="00A043C2" w:rsidRDefault="00B875D7" w:rsidP="006C3413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helfen,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Regressionsfälle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effizienter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gestalten,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ohne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Fehlererkennung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beeinträchtigen?</w:t>
      </w:r>
    </w:p>
    <w:p w14:paraId="2E9DF735" w14:textId="77777777" w:rsidR="00B875D7" w:rsidRPr="00A043C2" w:rsidRDefault="00B875D7" w:rsidP="006C3413">
      <w:pPr>
        <w:rPr>
          <w:rFonts w:ascii="Aptos" w:hAnsi="Aptos"/>
        </w:rPr>
      </w:pPr>
    </w:p>
    <w:p w14:paraId="63DE7567" w14:textId="77777777" w:rsidR="00E5321F" w:rsidRDefault="00E5321F">
      <w:pPr>
        <w:spacing w:after="160" w:line="278" w:lineRule="auto"/>
        <w:rPr>
          <w:rFonts w:ascii="Aptos" w:hAnsi="Aptos"/>
        </w:rPr>
      </w:pPr>
      <w:r>
        <w:rPr>
          <w:rFonts w:ascii="Aptos" w:hAnsi="Aptos"/>
        </w:rPr>
        <w:br w:type="page"/>
      </w:r>
    </w:p>
    <w:p w14:paraId="38974715" w14:textId="2AD5B71C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lastRenderedPageBreak/>
        <w:t>Antwort:</w:t>
      </w:r>
    </w:p>
    <w:p w14:paraId="09A66EB3" w14:textId="01FB9F87" w:rsidR="00B875D7" w:rsidRPr="00A043C2" w:rsidRDefault="00B875D7" w:rsidP="00B875D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Effizienz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Regressionsfällen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deutlich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verbessern,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ohne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Fehlererkennung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beeinträchtigen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indem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gezielt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hilft,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relevante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auszuwählen,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priorisieren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optimieren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Ansätze:</w:t>
      </w:r>
    </w:p>
    <w:p w14:paraId="50F170F7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D47F448">
          <v:rect id="Horizontal Line 1446" o:spid="_x0000_s206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59878673" w14:textId="3F00E8A3" w:rsidR="00B875D7" w:rsidRPr="00A043C2" w:rsidRDefault="00B875D7" w:rsidP="003263D0">
      <w:pPr>
        <w:pStyle w:val="berschrift5"/>
      </w:pPr>
      <w:r w:rsidRPr="00A043C2">
        <w:t>1.</w:t>
      </w:r>
      <w:r w:rsidR="00A043C2">
        <w:t xml:space="preserve"> </w:t>
      </w:r>
      <w:r w:rsidRPr="00A043C2">
        <w:t>Testfall-Priorisierung</w:t>
      </w:r>
      <w:r w:rsidR="00A043C2">
        <w:t xml:space="preserve"> </w:t>
      </w:r>
      <w:r w:rsidRPr="00A043C2">
        <w:t>mit</w:t>
      </w:r>
      <w:r w:rsidR="00A043C2">
        <w:t xml:space="preserve"> </w:t>
      </w:r>
      <w:r w:rsidRPr="00A043C2">
        <w:t>Machine</w:t>
      </w:r>
      <w:r w:rsidR="00A043C2">
        <w:t xml:space="preserve"> </w:t>
      </w:r>
      <w:r w:rsidRPr="00A043C2">
        <w:t>Learning</w:t>
      </w:r>
    </w:p>
    <w:p w14:paraId="3F3DD7FF" w14:textId="0B2B299E" w:rsidR="00B875D7" w:rsidRPr="003263D0" w:rsidRDefault="00B875D7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es</w:t>
      </w:r>
      <w:r w:rsidR="00A043C2" w:rsidRPr="003263D0">
        <w:t xml:space="preserve"> </w:t>
      </w:r>
      <w:r w:rsidRPr="003263D0">
        <w:t>funktioniert:</w:t>
      </w:r>
    </w:p>
    <w:p w14:paraId="429432E5" w14:textId="00585256" w:rsidR="00B875D7" w:rsidRPr="00A043C2" w:rsidRDefault="00B875D7" w:rsidP="00B875D7">
      <w:pPr>
        <w:numPr>
          <w:ilvl w:val="0"/>
          <w:numId w:val="30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ML-Modelle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historische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Testdaten,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Codeänderungen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Fehlerhäufigkeit.</w:t>
      </w:r>
    </w:p>
    <w:p w14:paraId="4A714C30" w14:textId="0582D4CA" w:rsidR="00B875D7" w:rsidRPr="00A043C2" w:rsidRDefault="00B875D7" w:rsidP="00B875D7">
      <w:pPr>
        <w:numPr>
          <w:ilvl w:val="0"/>
          <w:numId w:val="30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bewerten,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hoher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Wahrscheinlichkeit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aufdecken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7784B4D6" w14:textId="1C6A9237" w:rsidR="00B875D7" w:rsidRPr="003263D0" w:rsidRDefault="00B875D7" w:rsidP="001174F8">
      <w:pPr>
        <w:pStyle w:val="berschrift6"/>
      </w:pPr>
      <w:r w:rsidRPr="003263D0">
        <w:t>Vorteile:</w:t>
      </w:r>
    </w:p>
    <w:p w14:paraId="391A690F" w14:textId="4DBDC63A" w:rsidR="00B875D7" w:rsidRPr="00A043C2" w:rsidRDefault="00B875D7" w:rsidP="00B875D7">
      <w:pPr>
        <w:numPr>
          <w:ilvl w:val="0"/>
          <w:numId w:val="31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Kritische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zuerst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ausgeführt.</w:t>
      </w:r>
    </w:p>
    <w:p w14:paraId="453D2CE8" w14:textId="048149FC" w:rsidR="00B875D7" w:rsidRPr="00A043C2" w:rsidRDefault="00B875D7" w:rsidP="00B875D7">
      <w:pPr>
        <w:numPr>
          <w:ilvl w:val="0"/>
          <w:numId w:val="31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Spart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großen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Test-Suiten.</w:t>
      </w:r>
    </w:p>
    <w:p w14:paraId="56F08C8F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41777E2F">
          <v:rect id="Horizontal Line 1445" o:spid="_x0000_s206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54D2057" w14:textId="64E72989" w:rsidR="00B875D7" w:rsidRPr="00A043C2" w:rsidRDefault="00B875D7" w:rsidP="003263D0">
      <w:pPr>
        <w:pStyle w:val="berschrift5"/>
      </w:pPr>
      <w:r w:rsidRPr="00A043C2">
        <w:t>2.</w:t>
      </w:r>
      <w:r w:rsidR="00A043C2">
        <w:t xml:space="preserve"> </w:t>
      </w:r>
      <w:r w:rsidRPr="00A043C2">
        <w:t>Impact-Analyse</w:t>
      </w:r>
      <w:r w:rsidR="00A043C2">
        <w:t xml:space="preserve"> </w:t>
      </w:r>
      <w:r w:rsidRPr="00A043C2">
        <w:t>durch</w:t>
      </w:r>
      <w:r w:rsidR="00A043C2">
        <w:t xml:space="preserve"> </w:t>
      </w:r>
      <w:r w:rsidRPr="00A043C2">
        <w:t>KI</w:t>
      </w:r>
    </w:p>
    <w:p w14:paraId="5ADE9401" w14:textId="5D12ED5D" w:rsidR="00B875D7" w:rsidRPr="003263D0" w:rsidRDefault="00B875D7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es</w:t>
      </w:r>
      <w:r w:rsidR="00A043C2" w:rsidRPr="003263D0">
        <w:t xml:space="preserve"> </w:t>
      </w:r>
      <w:r w:rsidRPr="003263D0">
        <w:t>funktioniert:</w:t>
      </w:r>
    </w:p>
    <w:p w14:paraId="27E0C182" w14:textId="71D16D66" w:rsidR="00B875D7" w:rsidRPr="00A043C2" w:rsidRDefault="00B875D7" w:rsidP="00B875D7">
      <w:pPr>
        <w:numPr>
          <w:ilvl w:val="0"/>
          <w:numId w:val="31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Teile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Codes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geändert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haben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Git-Diffs).</w:t>
      </w:r>
    </w:p>
    <w:p w14:paraId="746C5537" w14:textId="566F0D2A" w:rsidR="00B875D7" w:rsidRPr="00A043C2" w:rsidRDefault="00B875D7" w:rsidP="00B875D7">
      <w:pPr>
        <w:numPr>
          <w:ilvl w:val="0"/>
          <w:numId w:val="31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Bereiche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betreffen,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ausgeführt.</w:t>
      </w:r>
    </w:p>
    <w:p w14:paraId="7B0E19A3" w14:textId="77777777" w:rsidR="00B875D7" w:rsidRPr="003263D0" w:rsidRDefault="00B875D7" w:rsidP="001174F8">
      <w:pPr>
        <w:pStyle w:val="berschrift6"/>
      </w:pPr>
      <w:r w:rsidRPr="003263D0">
        <w:t>Vorteile:</w:t>
      </w:r>
    </w:p>
    <w:p w14:paraId="66FA6964" w14:textId="3622558E" w:rsidR="00B875D7" w:rsidRPr="00A043C2" w:rsidRDefault="00B875D7" w:rsidP="00B875D7">
      <w:pPr>
        <w:numPr>
          <w:ilvl w:val="0"/>
          <w:numId w:val="31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Vermeidet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unnötige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Tests.</w:t>
      </w:r>
    </w:p>
    <w:p w14:paraId="2FA9FFD0" w14:textId="6ED499D4" w:rsidR="00B875D7" w:rsidRPr="00A043C2" w:rsidRDefault="00B875D7" w:rsidP="00B875D7">
      <w:pPr>
        <w:numPr>
          <w:ilvl w:val="0"/>
          <w:numId w:val="31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Reduziert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Testlaufzeiten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drastisch.</w:t>
      </w:r>
    </w:p>
    <w:p w14:paraId="27C7AA47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3301D27">
          <v:rect id="Horizontal Line 1444" o:spid="_x0000_s206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31DC25DC" w14:textId="7C8B28E6" w:rsidR="00B875D7" w:rsidRPr="00A043C2" w:rsidRDefault="00B875D7" w:rsidP="003263D0">
      <w:pPr>
        <w:pStyle w:val="berschrift5"/>
      </w:pPr>
      <w:r w:rsidRPr="00A043C2">
        <w:t>3.</w:t>
      </w:r>
      <w:r w:rsidR="00A043C2">
        <w:t xml:space="preserve"> </w:t>
      </w:r>
      <w:r w:rsidR="00A043C2" w:rsidRPr="00A043C2">
        <w:t>Anomalie</w:t>
      </w:r>
      <w:r w:rsidR="00A043C2">
        <w:t xml:space="preserve"> </w:t>
      </w:r>
      <w:r w:rsidR="00A043C2" w:rsidRPr="00A043C2">
        <w:t>Erkennung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Testergebnissen</w:t>
      </w:r>
    </w:p>
    <w:p w14:paraId="65A52802" w14:textId="3B667A37" w:rsidR="00B875D7" w:rsidRPr="003263D0" w:rsidRDefault="00B875D7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es</w:t>
      </w:r>
      <w:r w:rsidR="00A043C2" w:rsidRPr="003263D0">
        <w:t xml:space="preserve"> </w:t>
      </w:r>
      <w:r w:rsidRPr="003263D0">
        <w:t>funktioniert:</w:t>
      </w:r>
    </w:p>
    <w:p w14:paraId="0BFCD2AF" w14:textId="20DD7745" w:rsidR="00B875D7" w:rsidRPr="00A043C2" w:rsidRDefault="00B875D7" w:rsidP="00B875D7">
      <w:pPr>
        <w:numPr>
          <w:ilvl w:val="0"/>
          <w:numId w:val="31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ungewöhnliche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Muster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Testergebnissen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plötzliche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Laufzeitverlängerung,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instabile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Tests).</w:t>
      </w:r>
    </w:p>
    <w:p w14:paraId="7D2B4402" w14:textId="1B57F723" w:rsidR="00B875D7" w:rsidRPr="00A043C2" w:rsidRDefault="00B875D7" w:rsidP="00B875D7">
      <w:pPr>
        <w:numPr>
          <w:ilvl w:val="0"/>
          <w:numId w:val="31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Frühzeitige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offensichtlichen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Fehlern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7FDD0904" w14:textId="77777777" w:rsidR="00B875D7" w:rsidRPr="003263D0" w:rsidRDefault="00B875D7" w:rsidP="001174F8">
      <w:pPr>
        <w:pStyle w:val="berschrift6"/>
      </w:pPr>
      <w:r w:rsidRPr="003263D0">
        <w:t>Vorteile:</w:t>
      </w:r>
    </w:p>
    <w:p w14:paraId="5DAFEE3D" w14:textId="4FA2E36F" w:rsidR="00B875D7" w:rsidRPr="00A043C2" w:rsidRDefault="00B875D7" w:rsidP="00B875D7">
      <w:pPr>
        <w:numPr>
          <w:ilvl w:val="0"/>
          <w:numId w:val="31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Höhere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Testqualität.</w:t>
      </w:r>
    </w:p>
    <w:p w14:paraId="415389E1" w14:textId="0C376278" w:rsidR="00B875D7" w:rsidRPr="00A043C2" w:rsidRDefault="00B875D7" w:rsidP="00B875D7">
      <w:pPr>
        <w:numPr>
          <w:ilvl w:val="0"/>
          <w:numId w:val="31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Reaktion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Probleme.</w:t>
      </w:r>
    </w:p>
    <w:p w14:paraId="3CDD4FE9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8BC5469">
          <v:rect id="Horizontal Line 1443" o:spid="_x0000_s206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1608EE3" w14:textId="77777777" w:rsidR="003263D0" w:rsidRDefault="003263D0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114F68F3" w14:textId="4A49EEF2" w:rsidR="00B875D7" w:rsidRPr="00A043C2" w:rsidRDefault="00B875D7" w:rsidP="003263D0">
      <w:pPr>
        <w:pStyle w:val="berschrift5"/>
      </w:pPr>
      <w:r w:rsidRPr="00A043C2">
        <w:lastRenderedPageBreak/>
        <w:t>4.</w:t>
      </w:r>
      <w:r w:rsidR="00A043C2">
        <w:t xml:space="preserve"> </w:t>
      </w:r>
      <w:r w:rsidRPr="00A043C2">
        <w:t>Automatische</w:t>
      </w:r>
      <w:r w:rsidR="00A043C2">
        <w:t xml:space="preserve"> </w:t>
      </w:r>
      <w:r w:rsidRPr="00A043C2">
        <w:t>Testfall-Generierung</w:t>
      </w:r>
      <w:r w:rsidR="00A043C2">
        <w:t xml:space="preserve"> </w:t>
      </w:r>
      <w:r w:rsidRPr="00A043C2">
        <w:t>bei</w:t>
      </w:r>
      <w:r w:rsidR="00A043C2">
        <w:rPr>
          <w:sz w:val="36"/>
          <w:szCs w:val="36"/>
        </w:rPr>
        <w:t xml:space="preserve"> </w:t>
      </w:r>
      <w:r w:rsidRPr="00A043C2">
        <w:t>Änderungen</w:t>
      </w:r>
    </w:p>
    <w:p w14:paraId="2E79FACF" w14:textId="393E0CCF" w:rsidR="00B875D7" w:rsidRPr="003263D0" w:rsidRDefault="00B875D7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es</w:t>
      </w:r>
      <w:r w:rsidR="00A043C2" w:rsidRPr="003263D0">
        <w:t xml:space="preserve"> </w:t>
      </w:r>
      <w:r w:rsidRPr="003263D0">
        <w:t>funktioniert:</w:t>
      </w:r>
    </w:p>
    <w:p w14:paraId="1897AA73" w14:textId="0363BB7C" w:rsidR="00B875D7" w:rsidRPr="00A043C2" w:rsidRDefault="00B875D7" w:rsidP="00B875D7">
      <w:pPr>
        <w:numPr>
          <w:ilvl w:val="0"/>
          <w:numId w:val="31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Codeänderungen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vorschlagen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generieren.</w:t>
      </w:r>
    </w:p>
    <w:p w14:paraId="0D72A9B0" w14:textId="221E12ED" w:rsidR="00B875D7" w:rsidRPr="00A043C2" w:rsidRDefault="00B875D7" w:rsidP="00B875D7">
      <w:pPr>
        <w:numPr>
          <w:ilvl w:val="0"/>
          <w:numId w:val="31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Besonders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nützlich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Refactorings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neuen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Features.</w:t>
      </w:r>
    </w:p>
    <w:p w14:paraId="02E4895A" w14:textId="77777777" w:rsidR="00B875D7" w:rsidRPr="003263D0" w:rsidRDefault="00B875D7" w:rsidP="001174F8">
      <w:pPr>
        <w:pStyle w:val="berschrift6"/>
      </w:pPr>
      <w:r w:rsidRPr="003263D0">
        <w:t>Vorteile:</w:t>
      </w:r>
    </w:p>
    <w:p w14:paraId="1475EEF4" w14:textId="13BEBC24" w:rsidR="00B875D7" w:rsidRPr="00A043C2" w:rsidRDefault="00B875D7" w:rsidP="00B875D7">
      <w:pPr>
        <w:numPr>
          <w:ilvl w:val="0"/>
          <w:numId w:val="31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Höhere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Testabdeckung.</w:t>
      </w:r>
    </w:p>
    <w:p w14:paraId="0B5CD565" w14:textId="5B3E342E" w:rsidR="00B875D7" w:rsidRPr="00A043C2" w:rsidRDefault="00B875D7" w:rsidP="00B875D7">
      <w:pPr>
        <w:numPr>
          <w:ilvl w:val="0"/>
          <w:numId w:val="31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Weniger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manuelle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Arbeit.</w:t>
      </w:r>
    </w:p>
    <w:p w14:paraId="03734A81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2780868">
          <v:rect id="Horizontal Line 1442" o:spid="_x0000_s206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8FDDCEC" w14:textId="32B7D4BC" w:rsidR="00B875D7" w:rsidRPr="00A043C2" w:rsidRDefault="00B875D7" w:rsidP="003263D0">
      <w:pPr>
        <w:pStyle w:val="berschrift5"/>
      </w:pPr>
      <w:r w:rsidRPr="00A043C2">
        <w:t>5.</w:t>
      </w:r>
      <w:r w:rsidR="00A043C2">
        <w:t xml:space="preserve"> </w:t>
      </w:r>
      <w:r w:rsidRPr="00A043C2">
        <w:t>Testreduzierung</w:t>
      </w:r>
      <w:r w:rsidR="00A043C2">
        <w:t xml:space="preserve"> </w:t>
      </w:r>
      <w:r w:rsidRPr="00A043C2">
        <w:t>ohne</w:t>
      </w:r>
      <w:r w:rsidR="00A043C2">
        <w:t xml:space="preserve"> </w:t>
      </w:r>
      <w:r w:rsidRPr="00A043C2">
        <w:t>Qualitätsverlust</w:t>
      </w:r>
    </w:p>
    <w:p w14:paraId="3E11546D" w14:textId="2A5661CA" w:rsidR="00B875D7" w:rsidRPr="003263D0" w:rsidRDefault="00B875D7" w:rsidP="001174F8">
      <w:pPr>
        <w:pStyle w:val="berschrift6"/>
      </w:pPr>
      <w:r w:rsidRPr="003263D0">
        <w:t>Wie</w:t>
      </w:r>
      <w:r w:rsidR="00A043C2" w:rsidRPr="003263D0">
        <w:t xml:space="preserve"> </w:t>
      </w:r>
      <w:r w:rsidRPr="003263D0">
        <w:t>es</w:t>
      </w:r>
      <w:r w:rsidR="00A043C2" w:rsidRPr="003263D0">
        <w:t xml:space="preserve"> </w:t>
      </w:r>
      <w:r w:rsidRPr="003263D0">
        <w:t>funktioniert:</w:t>
      </w:r>
    </w:p>
    <w:p w14:paraId="39E0BBD4" w14:textId="70812721" w:rsidR="00B875D7" w:rsidRPr="00A043C2" w:rsidRDefault="00B875D7" w:rsidP="00B875D7">
      <w:pPr>
        <w:numPr>
          <w:ilvl w:val="0"/>
          <w:numId w:val="31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identifiziert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redundante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überlappende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Testfälle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7D9292DF" w14:textId="339C3BB2" w:rsidR="00B875D7" w:rsidRPr="00A043C2" w:rsidRDefault="00B875D7" w:rsidP="00B875D7">
      <w:pPr>
        <w:numPr>
          <w:ilvl w:val="0"/>
          <w:numId w:val="31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repräsentativsten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ausgeführt.</w:t>
      </w:r>
    </w:p>
    <w:p w14:paraId="7B197390" w14:textId="77777777" w:rsidR="00B875D7" w:rsidRPr="003263D0" w:rsidRDefault="00B875D7" w:rsidP="001174F8">
      <w:pPr>
        <w:pStyle w:val="berschrift6"/>
      </w:pPr>
      <w:r w:rsidRPr="003263D0">
        <w:t>Vorteile:</w:t>
      </w:r>
    </w:p>
    <w:p w14:paraId="1A735393" w14:textId="39C9D9D4" w:rsidR="00B875D7" w:rsidRPr="00A043C2" w:rsidRDefault="00B875D7" w:rsidP="00B875D7">
      <w:pPr>
        <w:numPr>
          <w:ilvl w:val="0"/>
          <w:numId w:val="31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Testzyklen.</w:t>
      </w:r>
    </w:p>
    <w:p w14:paraId="5559F668" w14:textId="633D049C" w:rsidR="00B875D7" w:rsidRPr="00A043C2" w:rsidRDefault="00B875D7" w:rsidP="00B875D7">
      <w:pPr>
        <w:numPr>
          <w:ilvl w:val="0"/>
          <w:numId w:val="31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Geringerer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Ressourcenverbrauch.</w:t>
      </w:r>
    </w:p>
    <w:p w14:paraId="774EE2F9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756647BD">
          <v:rect id="Horizontal Line 1441" o:spid="_x0000_s206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8665994" w14:textId="21AA770F" w:rsidR="00B875D7" w:rsidRPr="00A043C2" w:rsidRDefault="00B875D7" w:rsidP="003263D0">
      <w:pPr>
        <w:pStyle w:val="berschrift5"/>
      </w:pPr>
      <w:r w:rsidRPr="00A043C2">
        <w:t>Wichtig:</w:t>
      </w:r>
      <w:r w:rsidR="00A043C2">
        <w:t xml:space="preserve"> </w:t>
      </w:r>
      <w:r w:rsidRPr="00A043C2">
        <w:t>Qualitätssicherung</w:t>
      </w:r>
      <w:r w:rsidR="00A043C2">
        <w:t xml:space="preserve"> </w:t>
      </w:r>
      <w:r w:rsidRPr="00A043C2">
        <w:t>bleibt</w:t>
      </w:r>
      <w:r w:rsidR="00A043C2">
        <w:t xml:space="preserve"> </w:t>
      </w:r>
      <w:r w:rsidRPr="00A043C2">
        <w:t>entscheidend</w:t>
      </w:r>
    </w:p>
    <w:p w14:paraId="798744A0" w14:textId="0377A98E" w:rsidR="00B875D7" w:rsidRPr="00A043C2" w:rsidRDefault="00B875D7" w:rsidP="00B875D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Obwohl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hilft,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effizienter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gestalten,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menschliche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Kontrolle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weiterhin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notwendig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sicherzustellen,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dass:</w:t>
      </w:r>
    </w:p>
    <w:p w14:paraId="5560A15D" w14:textId="4BE85C37" w:rsidR="00B875D7" w:rsidRPr="00A043C2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kritische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versehentlich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ausgelassen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werden,</w:t>
      </w:r>
    </w:p>
    <w:p w14:paraId="771B548F" w14:textId="42E8B05F" w:rsidR="00B875D7" w:rsidRPr="00A043C2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Fehlerarten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erkannt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werden,</w:t>
      </w:r>
    </w:p>
    <w:p w14:paraId="6E87E1BD" w14:textId="5F09CEB2" w:rsidR="00B875D7" w:rsidRPr="00A043C2" w:rsidRDefault="00B875D7" w:rsidP="00B875D7">
      <w:pPr>
        <w:numPr>
          <w:ilvl w:val="0"/>
          <w:numId w:val="31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Teststrategie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Projektzielen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übereinstimmt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6DEC1029" w14:textId="77777777" w:rsidR="00B875D7" w:rsidRPr="00A043C2" w:rsidRDefault="00322CDB" w:rsidP="00B875D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5F5ED3BC">
          <v:rect id="Horizontal Line 1440" o:spid="_x0000_s206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E8EBF02" w14:textId="77777777" w:rsidR="006C3413" w:rsidRPr="00A043C2" w:rsidRDefault="006C3413" w:rsidP="006C3413">
      <w:pPr>
        <w:rPr>
          <w:rFonts w:ascii="Aptos" w:hAnsi="Aptos"/>
        </w:rPr>
      </w:pPr>
    </w:p>
    <w:p w14:paraId="057100ED" w14:textId="509AF956" w:rsidR="006C3413" w:rsidRPr="00A043C2" w:rsidRDefault="006C3413" w:rsidP="006C3413">
      <w:pPr>
        <w:pStyle w:val="berschrift3"/>
        <w:rPr>
          <w:rFonts w:ascii="Aptos" w:hAnsi="Aptos"/>
        </w:rPr>
      </w:pPr>
      <w:bookmarkStart w:id="91" w:name="_Toc203515001"/>
      <w:r w:rsidRPr="00A043C2">
        <w:rPr>
          <w:rFonts w:ascii="Aptos" w:hAnsi="Aptos"/>
        </w:rPr>
        <w:t>11.5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Erklären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bei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den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Fehlervorhersagen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helfen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kann</w:t>
      </w:r>
      <w:bookmarkEnd w:id="91"/>
    </w:p>
    <w:p w14:paraId="5B3D2B35" w14:textId="7AE3DACF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54AF8969" w14:textId="498F8F97" w:rsidR="006C3413" w:rsidRPr="00A043C2" w:rsidRDefault="006A7BF7" w:rsidP="006C3413">
      <w:pPr>
        <w:rPr>
          <w:rFonts w:ascii="Aptos" w:hAnsi="Aptos"/>
        </w:rPr>
      </w:pP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Datenquellen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nutzt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Fehlervorhersagen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Testpriorisierung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helfen?</w:t>
      </w:r>
    </w:p>
    <w:p w14:paraId="78E875FA" w14:textId="77777777" w:rsidR="006A7BF7" w:rsidRPr="00A043C2" w:rsidRDefault="006A7BF7" w:rsidP="006C3413">
      <w:pPr>
        <w:rPr>
          <w:rFonts w:ascii="Aptos" w:hAnsi="Aptos"/>
        </w:rPr>
      </w:pPr>
    </w:p>
    <w:p w14:paraId="6D377654" w14:textId="5A2C3791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0B4E79E3" w14:textId="100AC33F" w:rsidR="006A7BF7" w:rsidRPr="00A043C2" w:rsidRDefault="006A7BF7" w:rsidP="006A7BF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Fehlervorhersagen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Softwareprojekten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Datenquellen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Entwicklungs-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Testprozess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stammen.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Vorhersagen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können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gezielt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Testpriorisierung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eingesetzt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effizienter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risikoorientierter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testen.</w:t>
      </w:r>
    </w:p>
    <w:p w14:paraId="5CA6A11A" w14:textId="77777777" w:rsidR="006A7BF7" w:rsidRPr="00A043C2" w:rsidRDefault="00322CDB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279236F7">
          <v:rect id="Horizontal Line 1439" o:spid="_x0000_s206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F7F3FA7" w14:textId="6CC4D7E3" w:rsidR="006A7BF7" w:rsidRPr="00A043C2" w:rsidRDefault="006A7BF7" w:rsidP="001174F8">
      <w:pPr>
        <w:pStyle w:val="berschrift5"/>
      </w:pPr>
      <w:r w:rsidRPr="00A043C2">
        <w:lastRenderedPageBreak/>
        <w:t>Wichtige</w:t>
      </w:r>
      <w:r w:rsidR="00A043C2">
        <w:t xml:space="preserve"> </w:t>
      </w:r>
      <w:r w:rsidRPr="00A043C2">
        <w:t>Datenquellen</w:t>
      </w:r>
      <w:r w:rsidR="00A043C2">
        <w:t xml:space="preserve"> </w:t>
      </w:r>
      <w:r w:rsidRPr="00A043C2">
        <w:t>für</w:t>
      </w:r>
      <w:r w:rsidR="00A043C2">
        <w:t xml:space="preserve"> </w:t>
      </w:r>
      <w:r w:rsidRPr="00A043C2">
        <w:t>Fehlervorhersage</w:t>
      </w:r>
      <w:r w:rsidR="00A043C2">
        <w:rPr>
          <w:sz w:val="36"/>
          <w:szCs w:val="36"/>
        </w:rPr>
        <w:t xml:space="preserve"> </w:t>
      </w:r>
      <w:r w:rsidRPr="00A043C2">
        <w:t>durch</w:t>
      </w:r>
      <w:r w:rsidR="00A043C2">
        <w:t xml:space="preserve"> </w:t>
      </w:r>
      <w:r w:rsidRPr="00A043C2">
        <w:t>KI</w:t>
      </w:r>
    </w:p>
    <w:p w14:paraId="4FB9E85F" w14:textId="2F1B2014" w:rsidR="006A7BF7" w:rsidRPr="007A5408" w:rsidRDefault="006A7BF7" w:rsidP="001174F8">
      <w:pPr>
        <w:pStyle w:val="berschrift6"/>
      </w:pPr>
      <w:r w:rsidRPr="007A5408">
        <w:t>1.</w:t>
      </w:r>
      <w:r w:rsidR="00A043C2" w:rsidRPr="007A5408">
        <w:t xml:space="preserve"> </w:t>
      </w:r>
      <w:r w:rsidRPr="007A5408">
        <w:t>Historische</w:t>
      </w:r>
      <w:r w:rsidR="00A043C2" w:rsidRPr="007A5408">
        <w:t xml:space="preserve"> </w:t>
      </w:r>
      <w:r w:rsidRPr="007A5408">
        <w:t>Fehlerdaten</w:t>
      </w:r>
    </w:p>
    <w:p w14:paraId="2A146459" w14:textId="5DE0EFC7" w:rsidR="006A7BF7" w:rsidRPr="00A043C2" w:rsidRDefault="006A7BF7" w:rsidP="006A7BF7">
      <w:pPr>
        <w:numPr>
          <w:ilvl w:val="0"/>
          <w:numId w:val="32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Frühere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Bug-Reports,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Fehlerklassen,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Schweregrade</w:t>
      </w:r>
    </w:p>
    <w:p w14:paraId="6B5A6A05" w14:textId="1EB73A8F" w:rsidR="006A7BF7" w:rsidRPr="00A043C2" w:rsidRDefault="006A7BF7" w:rsidP="006A7BF7">
      <w:pPr>
        <w:numPr>
          <w:ilvl w:val="0"/>
          <w:numId w:val="32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Zeit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bis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Behebung,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betroffene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Komponenten</w:t>
      </w:r>
    </w:p>
    <w:p w14:paraId="06A22ACB" w14:textId="3336F5D4" w:rsidR="006A7BF7" w:rsidRPr="007A5408" w:rsidRDefault="006A7BF7" w:rsidP="001174F8">
      <w:pPr>
        <w:pStyle w:val="berschrift6"/>
      </w:pPr>
      <w:r w:rsidRPr="007A5408">
        <w:t>2.</w:t>
      </w:r>
      <w:r w:rsidR="00A043C2" w:rsidRPr="007A5408">
        <w:t xml:space="preserve"> </w:t>
      </w:r>
      <w:r w:rsidRPr="007A5408">
        <w:t>Code-Metriken</w:t>
      </w:r>
    </w:p>
    <w:p w14:paraId="165073A8" w14:textId="0EB1F5B9" w:rsidR="006A7BF7" w:rsidRPr="00A043C2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Komplexität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zyklomatische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Komplexität)</w:t>
      </w:r>
    </w:p>
    <w:p w14:paraId="2771B991" w14:textId="0AE1AC3E" w:rsidR="006A7BF7" w:rsidRPr="00A043C2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Anzahl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Codezeilen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(LOC)</w:t>
      </w:r>
    </w:p>
    <w:p w14:paraId="50E8B8BB" w14:textId="414F94ED" w:rsidR="006A7BF7" w:rsidRPr="00A043C2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Anzahl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Änderungen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(Churn)</w:t>
      </w:r>
    </w:p>
    <w:p w14:paraId="0B03BB99" w14:textId="3C1F66E0" w:rsidR="006A7BF7" w:rsidRPr="00A043C2" w:rsidRDefault="006A7BF7" w:rsidP="006A7BF7">
      <w:pPr>
        <w:numPr>
          <w:ilvl w:val="0"/>
          <w:numId w:val="32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Kopplung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Kohäsion</w:t>
      </w:r>
    </w:p>
    <w:p w14:paraId="29409202" w14:textId="4A28978D" w:rsidR="006A7BF7" w:rsidRPr="007A5408" w:rsidRDefault="006A7BF7" w:rsidP="001174F8">
      <w:pPr>
        <w:pStyle w:val="berschrift6"/>
      </w:pPr>
      <w:r w:rsidRPr="007A5408">
        <w:t>3.</w:t>
      </w:r>
      <w:r w:rsidR="00A043C2" w:rsidRPr="007A5408">
        <w:t xml:space="preserve"> </w:t>
      </w:r>
      <w:r w:rsidRPr="007A5408">
        <w:t>Versionskontrollsysteme</w:t>
      </w:r>
      <w:r w:rsidR="00A043C2" w:rsidRPr="007A5408">
        <w:t xml:space="preserve"> </w:t>
      </w:r>
      <w:r w:rsidRPr="007A5408">
        <w:t>(z.</w:t>
      </w:r>
      <w:r w:rsidRPr="007A5408">
        <w:rPr>
          <w:rFonts w:ascii="Arial" w:hAnsi="Arial" w:cs="Arial"/>
        </w:rPr>
        <w:t> </w:t>
      </w:r>
      <w:r w:rsidRPr="007A5408">
        <w:t>B.</w:t>
      </w:r>
      <w:r w:rsidR="00A043C2" w:rsidRPr="007A5408">
        <w:t xml:space="preserve"> </w:t>
      </w:r>
      <w:r w:rsidRPr="007A5408">
        <w:t>Git)</w:t>
      </w:r>
    </w:p>
    <w:p w14:paraId="2D2E1DC3" w14:textId="77777777" w:rsidR="006A7BF7" w:rsidRPr="00A043C2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Commit-Historie</w:t>
      </w:r>
    </w:p>
    <w:p w14:paraId="5D387CCF" w14:textId="5400D913" w:rsidR="006A7BF7" w:rsidRPr="00A043C2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Häufigkeit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Umfang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Änderungen</w:t>
      </w:r>
    </w:p>
    <w:p w14:paraId="5B18E92A" w14:textId="13A4CB39" w:rsidR="006A7BF7" w:rsidRPr="00A043C2" w:rsidRDefault="006A7BF7" w:rsidP="006A7BF7">
      <w:pPr>
        <w:numPr>
          <w:ilvl w:val="0"/>
          <w:numId w:val="32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Beteiligte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Entwickler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Erfahrung,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Teamwechsel)</w:t>
      </w:r>
    </w:p>
    <w:p w14:paraId="65B5D389" w14:textId="458373DA" w:rsidR="006A7BF7" w:rsidRPr="007A5408" w:rsidRDefault="006A7BF7" w:rsidP="001174F8">
      <w:pPr>
        <w:pStyle w:val="berschrift6"/>
      </w:pPr>
      <w:r w:rsidRPr="007A5408">
        <w:t>4.</w:t>
      </w:r>
      <w:r w:rsidR="00A043C2" w:rsidRPr="007A5408">
        <w:t xml:space="preserve"> </w:t>
      </w:r>
      <w:r w:rsidRPr="007A5408">
        <w:t>Testdaten</w:t>
      </w:r>
      <w:r w:rsidR="00A043C2" w:rsidRPr="007A5408">
        <w:t xml:space="preserve"> </w:t>
      </w:r>
      <w:r w:rsidRPr="007A5408">
        <w:t>und</w:t>
      </w:r>
      <w:r w:rsidR="00A043C2" w:rsidRPr="007A5408">
        <w:t xml:space="preserve"> </w:t>
      </w:r>
      <w:r w:rsidRPr="007A5408">
        <w:t>Testergebnisse</w:t>
      </w:r>
    </w:p>
    <w:p w14:paraId="0B812276" w14:textId="2943C903" w:rsidR="006A7BF7" w:rsidRPr="00A043C2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Bestehende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Testabdeckung</w:t>
      </w:r>
    </w:p>
    <w:p w14:paraId="7413CDB9" w14:textId="7932C6D5" w:rsidR="006A7BF7" w:rsidRPr="00A043C2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Häufigkeit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Testfehlschlägen</w:t>
      </w:r>
    </w:p>
    <w:p w14:paraId="36C82FA3" w14:textId="6A2B7A28" w:rsidR="006A7BF7" w:rsidRPr="00A043C2" w:rsidRDefault="006A7BF7" w:rsidP="006A7BF7">
      <w:pPr>
        <w:numPr>
          <w:ilvl w:val="0"/>
          <w:numId w:val="32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Flaky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(instabile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Tests)</w:t>
      </w:r>
    </w:p>
    <w:p w14:paraId="38D85C9A" w14:textId="14B741C2" w:rsidR="006A7BF7" w:rsidRPr="007A5408" w:rsidRDefault="006A7BF7" w:rsidP="001174F8">
      <w:pPr>
        <w:pStyle w:val="berschrift6"/>
      </w:pPr>
      <w:r w:rsidRPr="007A5408">
        <w:t>5.</w:t>
      </w:r>
      <w:r w:rsidR="00A043C2" w:rsidRPr="007A5408">
        <w:t xml:space="preserve"> </w:t>
      </w:r>
      <w:r w:rsidRPr="007A5408">
        <w:t>Anforderungs-</w:t>
      </w:r>
      <w:r w:rsidR="00A043C2" w:rsidRPr="007A5408">
        <w:t xml:space="preserve"> </w:t>
      </w:r>
      <w:r w:rsidRPr="007A5408">
        <w:t>und</w:t>
      </w:r>
      <w:r w:rsidR="00A043C2" w:rsidRPr="007A5408">
        <w:t xml:space="preserve"> </w:t>
      </w:r>
      <w:r w:rsidRPr="007A5408">
        <w:t>Spezifikationsdaten</w:t>
      </w:r>
    </w:p>
    <w:p w14:paraId="5F65585C" w14:textId="2A51CF1E" w:rsidR="006A7BF7" w:rsidRPr="00A043C2" w:rsidRDefault="006A7BF7" w:rsidP="006A7BF7">
      <w:pPr>
        <w:numPr>
          <w:ilvl w:val="0"/>
          <w:numId w:val="32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Änderungen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</w:p>
    <w:p w14:paraId="4DFBA826" w14:textId="7A0E1D2E" w:rsidR="006A7BF7" w:rsidRPr="00A043C2" w:rsidRDefault="006A7BF7" w:rsidP="006A7BF7">
      <w:pPr>
        <w:numPr>
          <w:ilvl w:val="0"/>
          <w:numId w:val="32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Unklare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widersprüchliche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Anforderungen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NLP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erkannt)</w:t>
      </w:r>
    </w:p>
    <w:p w14:paraId="4A6E94C4" w14:textId="11151B42" w:rsidR="006A7BF7" w:rsidRPr="007A5408" w:rsidRDefault="006A7BF7" w:rsidP="001174F8">
      <w:pPr>
        <w:pStyle w:val="berschrift6"/>
      </w:pPr>
      <w:r w:rsidRPr="007A5408">
        <w:t>6.</w:t>
      </w:r>
      <w:r w:rsidR="00A043C2" w:rsidRPr="007A5408">
        <w:t xml:space="preserve"> </w:t>
      </w:r>
      <w:r w:rsidRPr="007A5408">
        <w:t>Build-</w:t>
      </w:r>
      <w:r w:rsidR="00A043C2" w:rsidRPr="007A5408">
        <w:t xml:space="preserve"> </w:t>
      </w:r>
      <w:r w:rsidRPr="007A5408">
        <w:t>und</w:t>
      </w:r>
      <w:r w:rsidR="00A043C2" w:rsidRPr="007A5408">
        <w:t xml:space="preserve"> </w:t>
      </w:r>
      <w:r w:rsidRPr="007A5408">
        <w:t>CI/CD-Daten</w:t>
      </w:r>
    </w:p>
    <w:p w14:paraId="0F4E10AD" w14:textId="77777777" w:rsidR="006A7BF7" w:rsidRPr="00A043C2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Build-Erfolgsraten</w:t>
      </w:r>
    </w:p>
    <w:p w14:paraId="40E27EC9" w14:textId="0FEB1A41" w:rsidR="006A7BF7" w:rsidRPr="00A043C2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Dauer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Häufigkeit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Builds</w:t>
      </w:r>
    </w:p>
    <w:p w14:paraId="4C26B8DD" w14:textId="6EF8978F" w:rsidR="006A7BF7" w:rsidRPr="00A043C2" w:rsidRDefault="006A7BF7" w:rsidP="006A7BF7">
      <w:pPr>
        <w:numPr>
          <w:ilvl w:val="0"/>
          <w:numId w:val="32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während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Integration</w:t>
      </w:r>
    </w:p>
    <w:p w14:paraId="048ED9F2" w14:textId="77777777" w:rsidR="006A7BF7" w:rsidRPr="00A043C2" w:rsidRDefault="00322CDB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7F027D81">
          <v:rect id="Horizontal Line 1438" o:spid="_x0000_s2059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74BBC5A" w14:textId="473CDEE1" w:rsidR="006A7BF7" w:rsidRPr="00A043C2" w:rsidRDefault="006A7BF7" w:rsidP="007A5408">
      <w:pPr>
        <w:pStyle w:val="berschrift5"/>
      </w:pPr>
      <w:r w:rsidRPr="00A043C2">
        <w:t>Wie</w:t>
      </w:r>
      <w:r w:rsidR="00A043C2">
        <w:t xml:space="preserve"> </w:t>
      </w:r>
      <w:r w:rsidRPr="00A043C2">
        <w:t>hilft</w:t>
      </w:r>
      <w:r w:rsidR="00A043C2">
        <w:t xml:space="preserve"> </w:t>
      </w:r>
      <w:r w:rsidRPr="00A043C2">
        <w:t>das</w:t>
      </w:r>
      <w:r w:rsidR="00A043C2">
        <w:t xml:space="preserve"> </w:t>
      </w:r>
      <w:r w:rsidRPr="00A043C2">
        <w:t>bei</w:t>
      </w:r>
      <w:r w:rsidR="00A043C2">
        <w:t xml:space="preserve"> </w:t>
      </w:r>
      <w:r w:rsidRPr="00A043C2">
        <w:t>der</w:t>
      </w:r>
      <w:r w:rsidR="00A043C2">
        <w:t xml:space="preserve"> </w:t>
      </w:r>
      <w:r w:rsidRPr="00A043C2">
        <w:t>Testpriorisierung?</w:t>
      </w:r>
    </w:p>
    <w:p w14:paraId="2F85C5AD" w14:textId="7A35DE64" w:rsidR="006A7BF7" w:rsidRPr="007A5408" w:rsidRDefault="006A7BF7" w:rsidP="001174F8">
      <w:pPr>
        <w:pStyle w:val="berschrift6"/>
      </w:pPr>
      <w:r w:rsidRPr="007A5408">
        <w:t>1.</w:t>
      </w:r>
      <w:r w:rsidR="00A043C2" w:rsidRPr="007A5408">
        <w:t xml:space="preserve"> </w:t>
      </w:r>
      <w:r w:rsidRPr="007A5408">
        <w:t>Risikobasierte</w:t>
      </w:r>
      <w:r w:rsidR="00A043C2" w:rsidRPr="007A5408">
        <w:t xml:space="preserve"> </w:t>
      </w:r>
      <w:r w:rsidRPr="007A5408">
        <w:t>Testauswahl</w:t>
      </w:r>
    </w:p>
    <w:p w14:paraId="39FD56CA" w14:textId="1E06C22A" w:rsidR="006A7BF7" w:rsidRPr="00A043C2" w:rsidRDefault="006A7BF7" w:rsidP="006A7BF7">
      <w:pPr>
        <w:numPr>
          <w:ilvl w:val="0"/>
          <w:numId w:val="32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bewertet,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welche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Codebereiche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wahrscheinlich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fehleranfällig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sind.</w:t>
      </w:r>
    </w:p>
    <w:p w14:paraId="46F74E29" w14:textId="5E9DBD6C" w:rsidR="006A7BF7" w:rsidRPr="00A043C2" w:rsidRDefault="006A7BF7" w:rsidP="006A7BF7">
      <w:pPr>
        <w:numPr>
          <w:ilvl w:val="0"/>
          <w:numId w:val="32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Testfälle,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Bereiche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abdecken,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höher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priorisiert</w:t>
      </w:r>
      <w:r w:rsidRPr="00A043C2">
        <w:rPr>
          <w:rFonts w:ascii="Aptos" w:hAnsi="Aptos" w:cs="Segoe UI"/>
          <w:color w:val="000000"/>
          <w:sz w:val="21"/>
          <w:szCs w:val="21"/>
        </w:rPr>
        <w:t>.</w:t>
      </w:r>
    </w:p>
    <w:p w14:paraId="187E5F60" w14:textId="46B2F353" w:rsidR="006A7BF7" w:rsidRPr="007A5408" w:rsidRDefault="006A7BF7" w:rsidP="001174F8">
      <w:pPr>
        <w:pStyle w:val="berschrift6"/>
      </w:pPr>
      <w:r w:rsidRPr="007A5408">
        <w:t>2.</w:t>
      </w:r>
      <w:r w:rsidR="00A043C2" w:rsidRPr="007A5408">
        <w:t xml:space="preserve"> </w:t>
      </w:r>
      <w:r w:rsidRPr="007A5408">
        <w:t>Effizientere</w:t>
      </w:r>
      <w:r w:rsidR="00A043C2" w:rsidRPr="007A5408">
        <w:t xml:space="preserve"> </w:t>
      </w:r>
      <w:r w:rsidRPr="007A5408">
        <w:t>Ressourcennutzung</w:t>
      </w:r>
    </w:p>
    <w:p w14:paraId="431DAF9B" w14:textId="4E14259B" w:rsidR="006A7BF7" w:rsidRPr="00A043C2" w:rsidRDefault="006A7BF7" w:rsidP="006A7BF7">
      <w:pPr>
        <w:numPr>
          <w:ilvl w:val="0"/>
          <w:numId w:val="32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niedriger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Fehlerwahrscheinlichkeit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können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seltener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später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ausgeführt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werden.</w:t>
      </w:r>
    </w:p>
    <w:p w14:paraId="64E69CF5" w14:textId="7A9D9B5E" w:rsidR="006A7BF7" w:rsidRPr="00A043C2" w:rsidRDefault="006A7BF7" w:rsidP="006A7BF7">
      <w:pPr>
        <w:numPr>
          <w:ilvl w:val="0"/>
          <w:numId w:val="32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Spart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Rechenressourcen.</w:t>
      </w:r>
    </w:p>
    <w:p w14:paraId="7E204010" w14:textId="0EC5B92C" w:rsidR="006A7BF7" w:rsidRPr="007A5408" w:rsidRDefault="006A7BF7" w:rsidP="001174F8">
      <w:pPr>
        <w:pStyle w:val="berschrift6"/>
      </w:pPr>
      <w:r w:rsidRPr="007A5408">
        <w:lastRenderedPageBreak/>
        <w:t>3.</w:t>
      </w:r>
      <w:r w:rsidR="00A043C2" w:rsidRPr="007A5408">
        <w:t xml:space="preserve"> </w:t>
      </w:r>
      <w:r w:rsidRPr="007A5408">
        <w:t>Dynamische</w:t>
      </w:r>
      <w:r w:rsidR="00A043C2" w:rsidRPr="007A5408">
        <w:t xml:space="preserve"> </w:t>
      </w:r>
      <w:r w:rsidRPr="007A5408">
        <w:t>Anpassung</w:t>
      </w:r>
    </w:p>
    <w:p w14:paraId="36469695" w14:textId="0804C9FA" w:rsidR="006A7BF7" w:rsidRPr="00A043C2" w:rsidRDefault="006A7BF7" w:rsidP="006A7BF7">
      <w:pPr>
        <w:numPr>
          <w:ilvl w:val="0"/>
          <w:numId w:val="32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Testprioritäten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passen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neue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Codeänderungen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Fehlertrends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an.</w:t>
      </w:r>
    </w:p>
    <w:p w14:paraId="4D0B93D7" w14:textId="188B1033" w:rsidR="006A7BF7" w:rsidRPr="007A5408" w:rsidRDefault="006A7BF7" w:rsidP="001174F8">
      <w:pPr>
        <w:pStyle w:val="berschrift6"/>
      </w:pPr>
      <w:r w:rsidRPr="007A5408">
        <w:t>4.</w:t>
      </w:r>
      <w:r w:rsidR="00A043C2" w:rsidRPr="007A5408">
        <w:t xml:space="preserve"> </w:t>
      </w:r>
      <w:r w:rsidRPr="007A5408">
        <w:t>Frühzeitige</w:t>
      </w:r>
      <w:r w:rsidR="00A043C2" w:rsidRPr="007A5408">
        <w:t xml:space="preserve"> </w:t>
      </w:r>
      <w:r w:rsidRPr="007A5408">
        <w:t>Fehlererkennung</w:t>
      </w:r>
    </w:p>
    <w:p w14:paraId="50338468" w14:textId="4ADB25AE" w:rsidR="006A7BF7" w:rsidRPr="00A043C2" w:rsidRDefault="006A7BF7" w:rsidP="006A7BF7">
      <w:pPr>
        <w:numPr>
          <w:ilvl w:val="0"/>
          <w:numId w:val="32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Kritische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früher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im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Testprozess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entdeckt,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Behebungskosten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senkt.</w:t>
      </w:r>
    </w:p>
    <w:p w14:paraId="636B79CC" w14:textId="77777777" w:rsidR="006A7BF7" w:rsidRPr="00A043C2" w:rsidRDefault="00322CDB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7135D550">
          <v:rect id="Horizontal Line 1437" o:spid="_x0000_s2058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2D2C7628" w14:textId="4E5AE2B0" w:rsidR="006A7BF7" w:rsidRPr="007A5408" w:rsidRDefault="006A7BF7" w:rsidP="001174F8">
      <w:pPr>
        <w:pStyle w:val="berschrift6"/>
      </w:pPr>
      <w:r w:rsidRPr="007A5408">
        <w:t>Fazit:</w:t>
      </w:r>
    </w:p>
    <w:p w14:paraId="1DBD975A" w14:textId="53108C83" w:rsidR="006A7BF7" w:rsidRPr="00A043C2" w:rsidRDefault="006A7BF7" w:rsidP="006A7BF7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Kombination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datengetriebener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intelligenter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Testpriorisierung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ermöglicht:</w:t>
      </w:r>
    </w:p>
    <w:p w14:paraId="0D6421BA" w14:textId="29E23B84" w:rsidR="006A7BF7" w:rsidRPr="00A043C2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schnellere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Feedbackzyklen</w:t>
      </w:r>
    </w:p>
    <w:p w14:paraId="556EA1BA" w14:textId="39382325" w:rsidR="006A7BF7" w:rsidRPr="00A043C2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höhere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Testeffizienz</w:t>
      </w:r>
    </w:p>
    <w:p w14:paraId="103F4F83" w14:textId="25EA49D2" w:rsidR="006A7BF7" w:rsidRPr="00A043C2" w:rsidRDefault="006A7BF7" w:rsidP="006A7BF7">
      <w:pPr>
        <w:numPr>
          <w:ilvl w:val="0"/>
          <w:numId w:val="330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bessere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Fehlerabdeckung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bei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weniger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Aufwand</w:t>
      </w:r>
    </w:p>
    <w:p w14:paraId="67DA207D" w14:textId="77777777" w:rsidR="006A7BF7" w:rsidRPr="00A043C2" w:rsidRDefault="00322CDB" w:rsidP="006A7BF7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4C49C66F">
          <v:rect id="Horizontal Line 1436" o:spid="_x0000_s2057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3C37805" w14:textId="77777777" w:rsidR="006C3413" w:rsidRPr="00A043C2" w:rsidRDefault="006C3413" w:rsidP="006C3413">
      <w:pPr>
        <w:rPr>
          <w:rFonts w:ascii="Aptos" w:hAnsi="Aptos"/>
        </w:rPr>
      </w:pPr>
    </w:p>
    <w:p w14:paraId="6A512CE8" w14:textId="416FD07D" w:rsidR="006C3413" w:rsidRPr="00A043C2" w:rsidRDefault="006C3413" w:rsidP="006C3413">
      <w:pPr>
        <w:pStyle w:val="berschrift4"/>
        <w:rPr>
          <w:rFonts w:ascii="Aptos" w:hAnsi="Aptos"/>
        </w:rPr>
      </w:pPr>
      <w:r w:rsidRPr="00A043C2">
        <w:rPr>
          <w:rFonts w:ascii="Aptos" w:hAnsi="Aptos"/>
        </w:rPr>
        <w:t>H0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11.5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Implementieren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eines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einfachen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KI-basierten</w:t>
      </w:r>
      <w:r w:rsidR="00A043C2">
        <w:rPr>
          <w:rFonts w:ascii="Aptos" w:hAnsi="Aptos"/>
        </w:rPr>
        <w:t xml:space="preserve"> </w:t>
      </w:r>
      <w:r w:rsidR="006A7BF7" w:rsidRPr="00A043C2">
        <w:rPr>
          <w:rFonts w:ascii="Aptos" w:hAnsi="Aptos"/>
        </w:rPr>
        <w:t>Fehlerprognosesystems</w:t>
      </w:r>
    </w:p>
    <w:p w14:paraId="4E1C82F8" w14:textId="329E30FF" w:rsidR="006C3413" w:rsidRPr="00A043C2" w:rsidRDefault="006A7BF7" w:rsidP="006C3413">
      <w:pPr>
        <w:rPr>
          <w:rFonts w:ascii="Aptos" w:hAnsi="Aptos"/>
        </w:rPr>
      </w:pPr>
      <w:r w:rsidRPr="00A043C2">
        <w:rPr>
          <w:rFonts w:ascii="Aptos" w:hAnsi="Aptos"/>
        </w:rPr>
        <w:t>Aufgabe:</w:t>
      </w:r>
    </w:p>
    <w:p w14:paraId="4CF9FE57" w14:textId="400237EF" w:rsidR="006A7BF7" w:rsidRPr="00A043C2" w:rsidRDefault="006A7BF7" w:rsidP="006C3413">
      <w:pPr>
        <w:rPr>
          <w:rFonts w:ascii="Aptos" w:hAnsi="Aptos"/>
        </w:rPr>
      </w:pPr>
      <w:r w:rsidRPr="00A043C2">
        <w:rPr>
          <w:rFonts w:ascii="Aptos" w:hAnsi="Aptos"/>
        </w:rPr>
        <w:t>Nutzen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Sie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Datensatz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mit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Quellcode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-Metriken,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einfaches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ML-Modell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Fehlervorhersage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erstellen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zu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evaluieren.</w:t>
      </w:r>
    </w:p>
    <w:p w14:paraId="4C230694" w14:textId="77777777" w:rsidR="006A7BF7" w:rsidRPr="00A043C2" w:rsidRDefault="006A7BF7" w:rsidP="006C3413">
      <w:pPr>
        <w:rPr>
          <w:rFonts w:ascii="Aptos" w:hAnsi="Aptos"/>
        </w:rPr>
      </w:pPr>
    </w:p>
    <w:p w14:paraId="50E5AAFA" w14:textId="740A1866" w:rsidR="006A7BF7" w:rsidRPr="00A043C2" w:rsidRDefault="006A7BF7" w:rsidP="006C3413">
      <w:pPr>
        <w:rPr>
          <w:rFonts w:ascii="Aptos" w:hAnsi="Aptos"/>
        </w:rPr>
      </w:pPr>
      <w:r w:rsidRPr="00A043C2">
        <w:rPr>
          <w:rFonts w:ascii="Aptos" w:hAnsi="Aptos"/>
        </w:rPr>
        <w:t>Lösung:</w:t>
      </w:r>
    </w:p>
    <w:p w14:paraId="52A49937" w14:textId="6D04A2EF" w:rsidR="002D2666" w:rsidRPr="00A043C2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habe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einfaches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Machine-Learning-Modell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basierend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synthetischen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Datensatz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typischen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Quellcode-Metriken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erstellt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evaluiert.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Ergebnisse:</w:t>
      </w:r>
    </w:p>
    <w:p w14:paraId="506D8343" w14:textId="77777777" w:rsidR="00A043C2" w:rsidRDefault="00322CDB" w:rsidP="00A043C2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4D534A8E">
          <v:rect id="Horizontal Line 1435" o:spid="_x0000_s2056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41AAEF5" w14:textId="77777777" w:rsidR="00A043C2" w:rsidRDefault="00A043C2" w:rsidP="00A043C2">
      <w:pPr>
        <w:spacing w:line="300" w:lineRule="atLeast"/>
        <w:rPr>
          <w:rFonts w:ascii="Aptos" w:hAnsi="Aptos" w:cs="Segoe UI"/>
          <w:b/>
          <w:bCs/>
          <w:color w:val="000000"/>
          <w:sz w:val="28"/>
          <w:szCs w:val="28"/>
        </w:rPr>
      </w:pPr>
    </w:p>
    <w:p w14:paraId="20EF974B" w14:textId="509B1BF7" w:rsidR="002D2666" w:rsidRDefault="00A043C2" w:rsidP="007A5408">
      <w:pPr>
        <w:pStyle w:val="berschrift5"/>
      </w:pPr>
      <w:r w:rsidRPr="00A043C2">
        <w:t>Evaluations</w:t>
      </w:r>
      <w:r>
        <w:t xml:space="preserve"> </w:t>
      </w:r>
      <w:r w:rsidRPr="00A043C2">
        <w:t>Metriken</w:t>
      </w:r>
    </w:p>
    <w:p w14:paraId="1EDB647F" w14:textId="77777777" w:rsidR="00A043C2" w:rsidRPr="00A043C2" w:rsidRDefault="00A043C2" w:rsidP="00A043C2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09"/>
      </w:tblGrid>
      <w:tr w:rsidR="002D2666" w:rsidRPr="00A043C2" w14:paraId="34EF28B3" w14:textId="77777777" w:rsidTr="002D2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BDA69" w14:textId="77777777" w:rsidR="002D2666" w:rsidRPr="00A043C2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Metrik</w:t>
            </w:r>
          </w:p>
        </w:tc>
        <w:tc>
          <w:tcPr>
            <w:tcW w:w="0" w:type="auto"/>
            <w:vAlign w:val="center"/>
            <w:hideMark/>
          </w:tcPr>
          <w:p w14:paraId="6A46B087" w14:textId="77777777" w:rsidR="002D2666" w:rsidRPr="00A043C2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Wert</w:t>
            </w:r>
          </w:p>
        </w:tc>
      </w:tr>
      <w:tr w:rsidR="002D2666" w:rsidRPr="00A043C2" w14:paraId="616CA4EF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25F4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5231F40E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0.67</w:t>
            </w:r>
          </w:p>
        </w:tc>
      </w:tr>
      <w:tr w:rsidR="002D2666" w:rsidRPr="00A043C2" w14:paraId="7D4AEC25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05B96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8C65F82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0.14</w:t>
            </w:r>
          </w:p>
        </w:tc>
      </w:tr>
      <w:tr w:rsidR="002D2666" w:rsidRPr="00A043C2" w14:paraId="1757B247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3330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28299EB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0.04</w:t>
            </w:r>
          </w:p>
        </w:tc>
      </w:tr>
      <w:tr w:rsidR="002D2666" w:rsidRPr="00A043C2" w14:paraId="5E3E1B4C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F0278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49EE83AB" w14:textId="77777777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0.06</w:t>
            </w:r>
          </w:p>
        </w:tc>
      </w:tr>
    </w:tbl>
    <w:p w14:paraId="4AA754D9" w14:textId="77777777" w:rsidR="002D2666" w:rsidRPr="00A043C2" w:rsidRDefault="002D2666" w:rsidP="002D2666">
      <w:pPr>
        <w:spacing w:before="100" w:beforeAutospacing="1" w:after="100" w:afterAutospacing="1" w:line="300" w:lineRule="atLeast"/>
        <w:rPr>
          <w:rFonts w:ascii="Aptos" w:hAnsi="Aptos" w:cs="Apple Color Emoji"/>
          <w:color w:val="000000"/>
          <w:sz w:val="21"/>
          <w:szCs w:val="21"/>
        </w:rPr>
      </w:pPr>
    </w:p>
    <w:p w14:paraId="076B9703" w14:textId="77777777" w:rsidR="00E5321F" w:rsidRDefault="00E5321F">
      <w:pPr>
        <w:spacing w:after="160" w:line="278" w:lineRule="auto"/>
        <w:rPr>
          <w:rFonts w:eastAsiaTheme="majorEastAsia" w:cstheme="majorBidi"/>
          <w:i/>
          <w:iCs/>
          <w:color w:val="595959" w:themeColor="text1" w:themeTint="A6"/>
        </w:rPr>
      </w:pPr>
      <w:r>
        <w:br w:type="page"/>
      </w:r>
    </w:p>
    <w:p w14:paraId="0FAA2D32" w14:textId="18D390ED" w:rsidR="002D2666" w:rsidRPr="007A5408" w:rsidRDefault="002D2666" w:rsidP="001174F8">
      <w:pPr>
        <w:pStyle w:val="berschrift6"/>
      </w:pPr>
      <w:r w:rsidRPr="007A5408">
        <w:lastRenderedPageBreak/>
        <w:t>Interpretation:</w:t>
      </w:r>
    </w:p>
    <w:p w14:paraId="0E9490F0" w14:textId="601A1672" w:rsidR="002D2666" w:rsidRPr="00A043C2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fehlerhafte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Module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nur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sehr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eingeschränkt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(Recall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=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0.04).</w:t>
      </w:r>
    </w:p>
    <w:p w14:paraId="7488FC62" w14:textId="52F9D28B" w:rsidR="002D2666" w:rsidRPr="00A043C2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hohe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Accuracy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irreführend,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meisten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Module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keine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enthalten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(Klassenungleichgewicht).</w:t>
      </w:r>
    </w:p>
    <w:p w14:paraId="46473A75" w14:textId="761D61E2" w:rsidR="002D2666" w:rsidRPr="00A043C2" w:rsidRDefault="002D2666" w:rsidP="002D2666">
      <w:pPr>
        <w:numPr>
          <w:ilvl w:val="0"/>
          <w:numId w:val="331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Precision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F1-Score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niedrig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geringe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Vorhersagequalität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hinweist.</w:t>
      </w:r>
    </w:p>
    <w:p w14:paraId="359A61E9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E475FC8">
          <v:rect id="Horizontal Line 1434" o:spid="_x0000_s2055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7EAB0574" w14:textId="71B6CADB" w:rsidR="002D2666" w:rsidRPr="00A043C2" w:rsidRDefault="002D2666" w:rsidP="007A5408">
      <w:pPr>
        <w:pStyle w:val="berschrift5"/>
      </w:pPr>
      <w:r w:rsidRPr="00A043C2">
        <w:t>Feature-Wichtigkeit</w:t>
      </w:r>
    </w:p>
    <w:p w14:paraId="01FD1CDE" w14:textId="4F4F579C" w:rsidR="002D2666" w:rsidRPr="00A043C2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folgende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Grafik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zeigt,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welche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Metriken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Fehlervorhersage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war:</w:t>
      </w:r>
    </w:p>
    <w:p w14:paraId="66492F83" w14:textId="5472A1F3" w:rsidR="002D2666" w:rsidRPr="00A043C2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fldChar w:fldCharType="begin"/>
      </w:r>
      <w:r w:rsidRPr="00A043C2">
        <w:rPr>
          <w:rFonts w:ascii="Aptos" w:hAnsi="Aptos" w:cs="Segoe UI"/>
          <w:color w:val="000000"/>
          <w:sz w:val="21"/>
          <w:szCs w:val="21"/>
        </w:rPr>
        <w:instrText xml:space="preserve"> INCLUDEPICTURE "blob:https://m365.cloud.microsoft/96ccb8ad-daaa-45cb-b5bb-3cf809c84b55" \* MERGEFORMATINET </w:instrText>
      </w:r>
      <w:r w:rsidRPr="00A043C2">
        <w:rPr>
          <w:rFonts w:ascii="Aptos" w:hAnsi="Aptos" w:cs="Segoe UI"/>
          <w:color w:val="000000"/>
          <w:sz w:val="21"/>
          <w:szCs w:val="21"/>
        </w:rPr>
        <w:fldChar w:fldCharType="separate"/>
      </w:r>
      <w:r w:rsidRPr="00A043C2">
        <w:rPr>
          <w:rFonts w:ascii="Aptos" w:hAnsi="Aptos" w:cs="Segoe UI"/>
          <w:noProof/>
          <w:color w:val="000000"/>
          <w:sz w:val="21"/>
          <w:szCs w:val="21"/>
          <w14:ligatures w14:val="standardContextual"/>
        </w:rPr>
        <w:drawing>
          <wp:inline distT="0" distB="0" distL="0" distR="0" wp14:anchorId="4CBBCD8E" wp14:editId="1F5BB172">
            <wp:extent cx="5760720" cy="3569970"/>
            <wp:effectExtent l="0" t="0" r="5080" b="0"/>
            <wp:docPr id="29832830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8307" name="Grafik 29832830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3C2">
        <w:rPr>
          <w:rFonts w:ascii="Aptos" w:hAnsi="Aptos" w:cs="Segoe UI"/>
          <w:color w:val="000000"/>
          <w:sz w:val="21"/>
          <w:szCs w:val="21"/>
        </w:rPr>
        <w:fldChar w:fldCharType="end"/>
      </w:r>
    </w:p>
    <w:p w14:paraId="20B09DA5" w14:textId="3D8E69C8" w:rsidR="002D2666" w:rsidRPr="00A043C2" w:rsidRDefault="002D2666" w:rsidP="007A5408">
      <w:pPr>
        <w:pStyle w:val="berschrift5"/>
      </w:pPr>
      <w:r w:rsidRPr="00A043C2">
        <w:t>Top-Merkmale:</w:t>
      </w:r>
    </w:p>
    <w:p w14:paraId="329C8062" w14:textId="66513C6C" w:rsidR="002D2666" w:rsidRPr="00A043C2" w:rsidRDefault="002D2666" w:rsidP="002D2666">
      <w:pPr>
        <w:numPr>
          <w:ilvl w:val="0"/>
          <w:numId w:val="33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Lines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of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Code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(LOC)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Cyclomatic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Complexity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wichtigsten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Prädiktoren.</w:t>
      </w:r>
    </w:p>
    <w:p w14:paraId="38F60758" w14:textId="47BE3D2C" w:rsidR="002D2666" w:rsidRPr="00A043C2" w:rsidRDefault="002D2666" w:rsidP="002D2666">
      <w:pPr>
        <w:numPr>
          <w:ilvl w:val="0"/>
          <w:numId w:val="332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Churn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(Änderungshäufigkeit)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Anzahl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Entwickler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haben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geringere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Bedeutung.</w:t>
      </w:r>
    </w:p>
    <w:p w14:paraId="51848958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7918524D">
          <v:rect id="Horizontal Line 1433" o:spid="_x0000_s2054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495CEA8" w14:textId="63D0B7B6" w:rsidR="002D2666" w:rsidRPr="00A043C2" w:rsidRDefault="002D2666" w:rsidP="007A5408">
      <w:pPr>
        <w:pStyle w:val="berschrift5"/>
      </w:pPr>
      <w:r w:rsidRPr="00A043C2">
        <w:t>Fazit</w:t>
      </w:r>
      <w:r w:rsidR="00A043C2">
        <w:t xml:space="preserve"> </w:t>
      </w:r>
      <w:r w:rsidRPr="00A043C2">
        <w:t>&amp;</w:t>
      </w:r>
      <w:r w:rsidR="00A043C2">
        <w:t xml:space="preserve"> </w:t>
      </w:r>
      <w:r w:rsidRPr="00A043C2">
        <w:t>Ausblick</w:t>
      </w:r>
    </w:p>
    <w:p w14:paraId="6225ED21" w14:textId="54E7EF7D" w:rsidR="002D2666" w:rsidRPr="00A043C2" w:rsidRDefault="002D2666" w:rsidP="002D2666">
      <w:pPr>
        <w:numPr>
          <w:ilvl w:val="0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Das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Modell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zeigt,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dass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Quellcode-Metriken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prinzipiell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zur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Fehlervorhersage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genutzt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können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aber:</w:t>
      </w:r>
    </w:p>
    <w:p w14:paraId="6406EC9E" w14:textId="0BB747B5" w:rsidR="002D2666" w:rsidRPr="00A043C2" w:rsidRDefault="002D2666" w:rsidP="002D2666">
      <w:pPr>
        <w:numPr>
          <w:ilvl w:val="1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leidet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Klassenungleichgewicht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(nur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30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%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fehlerhafte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Module).</w:t>
      </w:r>
    </w:p>
    <w:p w14:paraId="78B05D3C" w14:textId="3A08D048" w:rsidR="002D2666" w:rsidRPr="00A043C2" w:rsidRDefault="002D2666" w:rsidP="002D2666">
      <w:pPr>
        <w:numPr>
          <w:ilvl w:val="1"/>
          <w:numId w:val="333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bessere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Performance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könnte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durch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Feature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Engineering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Balancing-Techniken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SMOTE)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komplexere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erreicht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werden.</w:t>
      </w:r>
    </w:p>
    <w:p w14:paraId="6F3A7601" w14:textId="432A585F" w:rsidR="006C3413" w:rsidRPr="00A043C2" w:rsidRDefault="006C3413" w:rsidP="006C3413">
      <w:pPr>
        <w:pStyle w:val="berschrift3"/>
        <w:rPr>
          <w:rFonts w:ascii="Aptos" w:hAnsi="Aptos"/>
        </w:rPr>
      </w:pPr>
      <w:bookmarkStart w:id="92" w:name="_Toc203515002"/>
      <w:r w:rsidRPr="00A043C2">
        <w:rPr>
          <w:rFonts w:ascii="Aptos" w:hAnsi="Aptos"/>
        </w:rPr>
        <w:lastRenderedPageBreak/>
        <w:t>11.6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Erklären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des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Einsatzes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von</w:t>
      </w:r>
      <w:r w:rsidR="00A043C2">
        <w:rPr>
          <w:rFonts w:ascii="Aptos" w:hAnsi="Aptos"/>
        </w:rPr>
        <w:t xml:space="preserve"> </w:t>
      </w:r>
      <w:r w:rsidR="002D2666" w:rsidRPr="00A043C2">
        <w:rPr>
          <w:rFonts w:ascii="Aptos" w:hAnsi="Aptos"/>
        </w:rPr>
        <w:t>Benutzerschnittstellen</w:t>
      </w:r>
      <w:bookmarkEnd w:id="92"/>
    </w:p>
    <w:p w14:paraId="30CDF55B" w14:textId="5F652881" w:rsidR="006C3413" w:rsidRPr="00A043C2" w:rsidRDefault="00745A54" w:rsidP="006C3413">
      <w:pPr>
        <w:rPr>
          <w:rFonts w:ascii="Aptos" w:hAnsi="Aptos"/>
        </w:rPr>
      </w:pPr>
      <w:r w:rsidRPr="00A043C2">
        <w:rPr>
          <w:rFonts w:ascii="Aptos" w:hAnsi="Aptos"/>
        </w:rPr>
        <w:t>F</w:t>
      </w:r>
      <w:r w:rsidR="006C3413" w:rsidRPr="00A043C2">
        <w:rPr>
          <w:rFonts w:ascii="Aptos" w:hAnsi="Aptos"/>
        </w:rPr>
        <w:t>rage:</w:t>
      </w:r>
    </w:p>
    <w:p w14:paraId="684A7A99" w14:textId="7BAEC7A9" w:rsidR="006C3413" w:rsidRPr="00A043C2" w:rsidRDefault="002D2666" w:rsidP="006C3413">
      <w:pPr>
        <w:rPr>
          <w:rFonts w:ascii="Aptos" w:hAnsi="Aptos"/>
        </w:rPr>
      </w:pPr>
      <w:r w:rsidRPr="00A043C2">
        <w:rPr>
          <w:rFonts w:ascii="Aptos" w:hAnsi="Aptos"/>
        </w:rPr>
        <w:t>Wie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kann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beim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Testen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grafischer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Benutzungsschnittstellen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GUI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eingesetzt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werden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und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welche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Vorteile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bietet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dies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gegenüber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klassischen</w:t>
      </w:r>
      <w:r w:rsidR="00A043C2">
        <w:rPr>
          <w:rFonts w:ascii="Aptos" w:hAnsi="Aptos"/>
        </w:rPr>
        <w:t xml:space="preserve"> </w:t>
      </w:r>
      <w:r w:rsidRPr="00A043C2">
        <w:rPr>
          <w:rFonts w:ascii="Aptos" w:hAnsi="Aptos"/>
        </w:rPr>
        <w:t>Ansätzen?</w:t>
      </w:r>
    </w:p>
    <w:p w14:paraId="1400AE24" w14:textId="77777777" w:rsidR="002D2666" w:rsidRPr="00A043C2" w:rsidRDefault="002D2666" w:rsidP="006C3413">
      <w:pPr>
        <w:rPr>
          <w:rFonts w:ascii="Aptos" w:hAnsi="Aptos"/>
        </w:rPr>
      </w:pPr>
    </w:p>
    <w:p w14:paraId="0C4E37EC" w14:textId="14EBD641" w:rsidR="006C3413" w:rsidRPr="00A043C2" w:rsidRDefault="00A63283" w:rsidP="006C3413">
      <w:pPr>
        <w:rPr>
          <w:rFonts w:ascii="Aptos" w:hAnsi="Aptos"/>
        </w:rPr>
      </w:pPr>
      <w:r w:rsidRPr="00A043C2">
        <w:rPr>
          <w:rFonts w:ascii="Aptos" w:hAnsi="Aptos"/>
        </w:rPr>
        <w:t>Antwort:</w:t>
      </w:r>
    </w:p>
    <w:p w14:paraId="321AA55D" w14:textId="352D7A56" w:rsidR="002D2666" w:rsidRPr="00A043C2" w:rsidRDefault="002D2666" w:rsidP="002D2666">
      <w:p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beim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grafischer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Benutzungsschnittstellen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(GUIs)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auf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vielfältige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Weise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eingesetzt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bietet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gegenüber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klassischen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Ansätzen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deutliche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Vorteile.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Hier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ist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strukturierte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Übersicht:</w:t>
      </w:r>
    </w:p>
    <w:p w14:paraId="4346B441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C594E9E">
          <v:rect id="Horizontal Line 1432" o:spid="_x0000_s2053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A7E08CB" w14:textId="5B67D0AF" w:rsidR="002D2666" w:rsidRPr="00A043C2" w:rsidRDefault="002D2666" w:rsidP="007A5408">
      <w:pPr>
        <w:pStyle w:val="berschrift5"/>
      </w:pPr>
      <w:r w:rsidRPr="00A043C2">
        <w:t>Wie</w:t>
      </w:r>
      <w:r w:rsidR="00A043C2">
        <w:t xml:space="preserve"> </w:t>
      </w:r>
      <w:r w:rsidRPr="00A043C2">
        <w:t>KI</w:t>
      </w:r>
      <w:r w:rsidR="00A043C2">
        <w:t xml:space="preserve"> </w:t>
      </w:r>
      <w:r w:rsidRPr="00A043C2">
        <w:t>beim</w:t>
      </w:r>
      <w:r w:rsidR="00A043C2">
        <w:t xml:space="preserve"> </w:t>
      </w:r>
      <w:r w:rsidRPr="00A043C2">
        <w:t>GUI-Testen</w:t>
      </w:r>
      <w:r w:rsidR="00A043C2">
        <w:t xml:space="preserve"> </w:t>
      </w:r>
      <w:r w:rsidRPr="00A043C2">
        <w:t>eingesetzt</w:t>
      </w:r>
      <w:r w:rsidR="00A043C2">
        <w:t xml:space="preserve"> </w:t>
      </w:r>
      <w:r w:rsidRPr="00A043C2">
        <w:t>wird</w:t>
      </w:r>
    </w:p>
    <w:p w14:paraId="20240BCB" w14:textId="0C1F84A2" w:rsidR="002D2666" w:rsidRPr="007A5408" w:rsidRDefault="002D2666" w:rsidP="001174F8">
      <w:pPr>
        <w:pStyle w:val="berschrift6"/>
      </w:pPr>
      <w:r w:rsidRPr="007A5408">
        <w:t>1.</w:t>
      </w:r>
      <w:r w:rsidR="00A043C2" w:rsidRPr="007A5408">
        <w:t xml:space="preserve"> </w:t>
      </w:r>
      <w:r w:rsidRPr="007A5408">
        <w:t>Visuelle</w:t>
      </w:r>
      <w:r w:rsidR="00A043C2" w:rsidRPr="007A5408">
        <w:t xml:space="preserve"> </w:t>
      </w:r>
      <w:r w:rsidRPr="007A5408">
        <w:t>Erkennung</w:t>
      </w:r>
      <w:r w:rsidR="00A043C2" w:rsidRPr="007A5408">
        <w:t xml:space="preserve"> </w:t>
      </w:r>
      <w:r w:rsidRPr="007A5408">
        <w:t>und</w:t>
      </w:r>
      <w:r w:rsidR="00A043C2" w:rsidRPr="007A5408">
        <w:t xml:space="preserve"> </w:t>
      </w:r>
      <w:r w:rsidRPr="007A5408">
        <w:t>Validierung</w:t>
      </w:r>
    </w:p>
    <w:p w14:paraId="21E53F7E" w14:textId="23553CD5" w:rsidR="002D2666" w:rsidRPr="00A043C2" w:rsidRDefault="002D2666" w:rsidP="002D2666">
      <w:pPr>
        <w:numPr>
          <w:ilvl w:val="0"/>
          <w:numId w:val="33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KI-Modelle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Computer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Vision)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GUI-Elemente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Buttons,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Menüs,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Eingabefelder.</w:t>
      </w:r>
    </w:p>
    <w:p w14:paraId="72C188F5" w14:textId="33D3C6F8" w:rsidR="002D2666" w:rsidRPr="00A043C2" w:rsidRDefault="002D2666" w:rsidP="002D2666">
      <w:pPr>
        <w:numPr>
          <w:ilvl w:val="0"/>
          <w:numId w:val="334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vergleichen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Soll-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Ist-Zustände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visuell,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Layout,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Farben,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Positionen.</w:t>
      </w:r>
    </w:p>
    <w:p w14:paraId="05B00416" w14:textId="5788F140" w:rsidR="002D2666" w:rsidRPr="007A5408" w:rsidRDefault="002D2666" w:rsidP="001174F8">
      <w:pPr>
        <w:pStyle w:val="berschrift6"/>
      </w:pPr>
      <w:r w:rsidRPr="007A5408">
        <w:t>2.</w:t>
      </w:r>
      <w:r w:rsidR="00A043C2" w:rsidRPr="007A5408">
        <w:t xml:space="preserve"> </w:t>
      </w:r>
      <w:r w:rsidRPr="007A5408">
        <w:t>Automatische</w:t>
      </w:r>
      <w:r w:rsidR="00A043C2" w:rsidRPr="007A5408">
        <w:t xml:space="preserve"> </w:t>
      </w:r>
      <w:r w:rsidRPr="007A5408">
        <w:t>Interaktion</w:t>
      </w:r>
    </w:p>
    <w:p w14:paraId="4C9974D1" w14:textId="6D844570" w:rsidR="002D2666" w:rsidRPr="00A043C2" w:rsidRDefault="002D2666" w:rsidP="002D2666">
      <w:pPr>
        <w:numPr>
          <w:ilvl w:val="0"/>
          <w:numId w:val="33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Benutzeraktionen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simulieren: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Klicks,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Eingaben,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Navigation.</w:t>
      </w:r>
    </w:p>
    <w:p w14:paraId="362351F0" w14:textId="6F10ADB7" w:rsidR="002D2666" w:rsidRPr="00A043C2" w:rsidRDefault="002D2666" w:rsidP="002D2666">
      <w:pPr>
        <w:numPr>
          <w:ilvl w:val="0"/>
          <w:numId w:val="335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Reinforcement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Learning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genutzt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werden,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um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optimale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Interaktionspfade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lernen.</w:t>
      </w:r>
    </w:p>
    <w:p w14:paraId="040B4021" w14:textId="4C08D031" w:rsidR="002D2666" w:rsidRPr="007A5408" w:rsidRDefault="002D2666" w:rsidP="001174F8">
      <w:pPr>
        <w:pStyle w:val="berschrift6"/>
      </w:pPr>
      <w:r w:rsidRPr="007A5408">
        <w:t>3.</w:t>
      </w:r>
      <w:r w:rsidR="00A043C2" w:rsidRPr="007A5408">
        <w:t xml:space="preserve"> </w:t>
      </w:r>
      <w:r w:rsidRPr="007A5408">
        <w:t>Fehlererkennung</w:t>
      </w:r>
      <w:r w:rsidR="00A043C2" w:rsidRPr="007A5408">
        <w:t xml:space="preserve"> </w:t>
      </w:r>
      <w:r w:rsidRPr="007A5408">
        <w:t>durch</w:t>
      </w:r>
      <w:r w:rsidR="00A043C2" w:rsidRPr="007A5408">
        <w:t xml:space="preserve"> </w:t>
      </w:r>
      <w:r w:rsidRPr="007A5408">
        <w:t>Bildvergleich</w:t>
      </w:r>
    </w:p>
    <w:p w14:paraId="3EA7E098" w14:textId="43A29FFE" w:rsidR="002D2666" w:rsidRPr="00A043C2" w:rsidRDefault="002D2666" w:rsidP="002D2666">
      <w:pPr>
        <w:numPr>
          <w:ilvl w:val="0"/>
          <w:numId w:val="33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visuelle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Fehler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überlappende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Elemente,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Icons,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falsche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Schriftgrößen.</w:t>
      </w:r>
    </w:p>
    <w:p w14:paraId="4960004F" w14:textId="6E960C7F" w:rsidR="002D2666" w:rsidRPr="00A043C2" w:rsidRDefault="002D2666" w:rsidP="002D2666">
      <w:pPr>
        <w:numPr>
          <w:ilvl w:val="0"/>
          <w:numId w:val="336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Deep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Learning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semantische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Unterschiede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erkennen,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nicht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nur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Pixelabweichungen.</w:t>
      </w:r>
    </w:p>
    <w:p w14:paraId="02F8AF6B" w14:textId="638FA3B2" w:rsidR="002D2666" w:rsidRPr="007A5408" w:rsidRDefault="002D2666" w:rsidP="001174F8">
      <w:pPr>
        <w:pStyle w:val="berschrift6"/>
      </w:pPr>
      <w:r w:rsidRPr="007A5408">
        <w:t>4.</w:t>
      </w:r>
      <w:r w:rsidR="00A043C2" w:rsidRPr="007A5408">
        <w:t xml:space="preserve"> </w:t>
      </w:r>
      <w:r w:rsidRPr="007A5408">
        <w:t>Testfallgenerierung</w:t>
      </w:r>
      <w:r w:rsidR="00A043C2" w:rsidRPr="007A5408">
        <w:t xml:space="preserve"> </w:t>
      </w:r>
      <w:r w:rsidRPr="007A5408">
        <w:t>aus</w:t>
      </w:r>
      <w:r w:rsidR="00A043C2" w:rsidRPr="007A5408">
        <w:t xml:space="preserve"> </w:t>
      </w:r>
      <w:r w:rsidRPr="007A5408">
        <w:t>GUI-Strukturen</w:t>
      </w:r>
    </w:p>
    <w:p w14:paraId="196E51BF" w14:textId="6CB6868A" w:rsidR="002D2666" w:rsidRPr="00A043C2" w:rsidRDefault="002D2666" w:rsidP="002D2666">
      <w:pPr>
        <w:numPr>
          <w:ilvl w:val="0"/>
          <w:numId w:val="33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analysiert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GUI-Hierarchie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generiert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Testfälle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für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verschiedene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Zustände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Übergänge.</w:t>
      </w:r>
    </w:p>
    <w:p w14:paraId="3842D6DE" w14:textId="4904E118" w:rsidR="002D2666" w:rsidRPr="00A043C2" w:rsidRDefault="002D2666" w:rsidP="002D2666">
      <w:pPr>
        <w:numPr>
          <w:ilvl w:val="0"/>
          <w:numId w:val="337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NLP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helfen,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aus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GUI-Beschreibungen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oder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User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Stories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passende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abzuleiten.</w:t>
      </w:r>
    </w:p>
    <w:p w14:paraId="7739E241" w14:textId="77D56FFD" w:rsidR="002D2666" w:rsidRPr="007A5408" w:rsidRDefault="002D2666" w:rsidP="001174F8">
      <w:pPr>
        <w:pStyle w:val="berschrift6"/>
      </w:pPr>
      <w:r w:rsidRPr="007A5408">
        <w:t>5.</w:t>
      </w:r>
      <w:r w:rsidR="00A043C2" w:rsidRPr="007A5408">
        <w:t xml:space="preserve"> </w:t>
      </w:r>
      <w:r w:rsidRPr="007A5408">
        <w:t>Selbstheilende</w:t>
      </w:r>
      <w:r w:rsidR="00A043C2" w:rsidRPr="007A5408">
        <w:t xml:space="preserve"> </w:t>
      </w:r>
      <w:r w:rsidRPr="007A5408">
        <w:t>Tests</w:t>
      </w:r>
    </w:p>
    <w:p w14:paraId="02A9CF21" w14:textId="5A11A9AE" w:rsidR="002D2666" w:rsidRPr="00A043C2" w:rsidRDefault="002D2666" w:rsidP="002D2666">
      <w:pPr>
        <w:numPr>
          <w:ilvl w:val="0"/>
          <w:numId w:val="33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Wenn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GUI-Elemente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ändern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ID,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Position),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kann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KI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automatisch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anpassen</w:t>
      </w:r>
      <w:r w:rsidRPr="00A043C2">
        <w:rPr>
          <w:rFonts w:ascii="Aptos" w:hAnsi="Aptos" w:cs="Segoe UI"/>
          <w:color w:val="000000"/>
          <w:sz w:val="21"/>
          <w:szCs w:val="21"/>
        </w:rPr>
        <w:t>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statt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sie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fehlschlagen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zu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lassen.</w:t>
      </w:r>
    </w:p>
    <w:p w14:paraId="477BCDAD" w14:textId="48A8C526" w:rsidR="002D2666" w:rsidRPr="00A043C2" w:rsidRDefault="002D2666" w:rsidP="002D2666">
      <w:pPr>
        <w:numPr>
          <w:ilvl w:val="0"/>
          <w:numId w:val="338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color w:val="000000"/>
          <w:sz w:val="21"/>
          <w:szCs w:val="21"/>
        </w:rPr>
        <w:t>Erhöht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die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Robustheit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gegenüber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UI-Änderungen.</w:t>
      </w:r>
    </w:p>
    <w:p w14:paraId="738E3186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1835B318">
          <v:rect id="Horizontal Line 1431" o:spid="_x0000_s2052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1EB1B849" w14:textId="77777777" w:rsidR="003E0A75" w:rsidRDefault="003E0A75">
      <w:pPr>
        <w:spacing w:after="160" w:line="278" w:lineRule="auto"/>
        <w:rPr>
          <w:rFonts w:eastAsiaTheme="majorEastAsia" w:cstheme="majorBidi"/>
          <w:color w:val="0F4761" w:themeColor="accent1" w:themeShade="BF"/>
        </w:rPr>
      </w:pPr>
      <w:r>
        <w:br w:type="page"/>
      </w:r>
    </w:p>
    <w:p w14:paraId="310EE40E" w14:textId="4A8D02D0" w:rsidR="002D2666" w:rsidRPr="007A5408" w:rsidRDefault="002D2666" w:rsidP="001174F8">
      <w:pPr>
        <w:pStyle w:val="berschrift5"/>
      </w:pPr>
      <w:r w:rsidRPr="007A5408">
        <w:lastRenderedPageBreak/>
        <w:t>Vorteile</w:t>
      </w:r>
      <w:r w:rsidR="00A043C2" w:rsidRPr="007A5408">
        <w:t xml:space="preserve"> </w:t>
      </w:r>
      <w:r w:rsidRPr="007A5408">
        <w:t>gegenüber</w:t>
      </w:r>
      <w:r w:rsidR="00A043C2" w:rsidRPr="007A5408">
        <w:t xml:space="preserve"> </w:t>
      </w:r>
      <w:r w:rsidRPr="007A5408">
        <w:t>klassischen</w:t>
      </w:r>
      <w:r w:rsidR="00A043C2" w:rsidRPr="007A5408">
        <w:t xml:space="preserve"> </w:t>
      </w:r>
      <w:r w:rsidRPr="007A5408">
        <w:t>GUI-Testansätzen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3966"/>
      </w:tblGrid>
      <w:tr w:rsidR="002D2666" w:rsidRPr="00A043C2" w14:paraId="10DB4AE6" w14:textId="77777777" w:rsidTr="002D26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4FC906" w14:textId="77777777" w:rsidR="002D2666" w:rsidRPr="00A043C2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Klassisch</w:t>
            </w:r>
          </w:p>
        </w:tc>
        <w:tc>
          <w:tcPr>
            <w:tcW w:w="0" w:type="auto"/>
            <w:vAlign w:val="center"/>
            <w:hideMark/>
          </w:tcPr>
          <w:p w14:paraId="46DFC026" w14:textId="77777777" w:rsidR="002D2666" w:rsidRPr="00A043C2" w:rsidRDefault="002D2666" w:rsidP="002D2666">
            <w:pPr>
              <w:jc w:val="center"/>
              <w:rPr>
                <w:rFonts w:ascii="Aptos" w:hAnsi="Aptos"/>
                <w:b/>
                <w:bCs/>
              </w:rPr>
            </w:pPr>
            <w:r w:rsidRPr="00A043C2">
              <w:rPr>
                <w:rFonts w:ascii="Aptos" w:hAnsi="Aptos"/>
                <w:b/>
                <w:bCs/>
              </w:rPr>
              <w:t>KI-gestützt</w:t>
            </w:r>
          </w:p>
        </w:tc>
      </w:tr>
      <w:tr w:rsidR="002D2666" w:rsidRPr="00A043C2" w14:paraId="71927BCB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0BE8" w14:textId="4FC07145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Manuelle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Identifikation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von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Elementen</w:t>
            </w:r>
          </w:p>
        </w:tc>
        <w:tc>
          <w:tcPr>
            <w:tcW w:w="0" w:type="auto"/>
            <w:vAlign w:val="center"/>
            <w:hideMark/>
          </w:tcPr>
          <w:p w14:paraId="53369F84" w14:textId="4DDDD810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Automatische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visuelle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Erkennung</w:t>
            </w:r>
          </w:p>
        </w:tc>
      </w:tr>
      <w:tr w:rsidR="002D2666" w:rsidRPr="00A043C2" w14:paraId="789FD9AF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09B8" w14:textId="46BBD2D3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Statische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Testskripte</w:t>
            </w:r>
          </w:p>
        </w:tc>
        <w:tc>
          <w:tcPr>
            <w:tcW w:w="0" w:type="auto"/>
            <w:vAlign w:val="center"/>
            <w:hideMark/>
          </w:tcPr>
          <w:p w14:paraId="7F158BC4" w14:textId="7B7DAA4F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Dynamische,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adaptive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Teststrategien</w:t>
            </w:r>
          </w:p>
        </w:tc>
      </w:tr>
      <w:tr w:rsidR="002D2666" w:rsidRPr="00A043C2" w14:paraId="7700F6BA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F59A" w14:textId="329EE4B0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Hoher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Wartungsaufwand</w:t>
            </w:r>
          </w:p>
        </w:tc>
        <w:tc>
          <w:tcPr>
            <w:tcW w:w="0" w:type="auto"/>
            <w:vAlign w:val="center"/>
            <w:hideMark/>
          </w:tcPr>
          <w:p w14:paraId="66D0E57E" w14:textId="74DE327D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Selbstheilende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Tests</w:t>
            </w:r>
          </w:p>
        </w:tc>
      </w:tr>
      <w:tr w:rsidR="002D2666" w:rsidRPr="00A043C2" w14:paraId="00B4ADFD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6233F" w14:textId="42B358E9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Begrenzte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Testabdeckung</w:t>
            </w:r>
          </w:p>
        </w:tc>
        <w:tc>
          <w:tcPr>
            <w:tcW w:w="0" w:type="auto"/>
            <w:vAlign w:val="center"/>
            <w:hideMark/>
          </w:tcPr>
          <w:p w14:paraId="35831475" w14:textId="2F3FD1FC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Breitere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und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intelligentere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Abdeckung</w:t>
            </w:r>
          </w:p>
        </w:tc>
      </w:tr>
      <w:tr w:rsidR="002D2666" w:rsidRPr="00A043C2" w14:paraId="06993B82" w14:textId="77777777" w:rsidTr="002D26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38273" w14:textId="0E894F89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Keine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semantische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Bewertung</w:t>
            </w:r>
          </w:p>
        </w:tc>
        <w:tc>
          <w:tcPr>
            <w:tcW w:w="0" w:type="auto"/>
            <w:vAlign w:val="center"/>
            <w:hideMark/>
          </w:tcPr>
          <w:p w14:paraId="063050D2" w14:textId="10291063" w:rsidR="002D2666" w:rsidRPr="00A043C2" w:rsidRDefault="002D2666" w:rsidP="002D2666">
            <w:pPr>
              <w:rPr>
                <w:rFonts w:ascii="Aptos" w:hAnsi="Aptos"/>
              </w:rPr>
            </w:pPr>
            <w:r w:rsidRPr="00A043C2">
              <w:rPr>
                <w:rFonts w:ascii="Aptos" w:hAnsi="Aptos"/>
              </w:rPr>
              <w:t>KI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erkennt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auch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inhaltliche</w:t>
            </w:r>
            <w:r w:rsidR="00A043C2">
              <w:rPr>
                <w:rFonts w:ascii="Aptos" w:hAnsi="Aptos"/>
              </w:rPr>
              <w:t xml:space="preserve"> </w:t>
            </w:r>
            <w:r w:rsidRPr="00A043C2">
              <w:rPr>
                <w:rFonts w:ascii="Aptos" w:hAnsi="Aptos"/>
              </w:rPr>
              <w:t>Fehler</w:t>
            </w:r>
          </w:p>
        </w:tc>
      </w:tr>
    </w:tbl>
    <w:p w14:paraId="3F8C9054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62638EC6">
          <v:rect id="Horizontal Line 1430" o:spid="_x0000_s2051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0E89BB27" w14:textId="7BF7F06B" w:rsidR="002D2666" w:rsidRPr="007A5408" w:rsidRDefault="002D2666" w:rsidP="001174F8">
      <w:pPr>
        <w:pStyle w:val="berschrift6"/>
      </w:pPr>
      <w:r w:rsidRPr="007A5408">
        <w:t>Typische</w:t>
      </w:r>
      <w:r w:rsidR="00A043C2" w:rsidRPr="007A5408">
        <w:t xml:space="preserve"> </w:t>
      </w:r>
      <w:r w:rsidRPr="007A5408">
        <w:t>Einsatzszenarien</w:t>
      </w:r>
    </w:p>
    <w:p w14:paraId="54DD6DC1" w14:textId="5DE1DC17" w:rsidR="002D2666" w:rsidRPr="00A043C2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Web-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b/>
          <w:bCs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Mobile-Apps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mit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häufigen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UI-Änderungen</w:t>
      </w:r>
    </w:p>
    <w:p w14:paraId="4DC873DB" w14:textId="4769428B" w:rsidR="002D2666" w:rsidRPr="00A043C2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Cross-Browser-Tests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visuelle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Unterschiede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zwischen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Chrome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und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Firefox)</w:t>
      </w:r>
    </w:p>
    <w:p w14:paraId="1E11843C" w14:textId="3FEB184B" w:rsidR="002D2666" w:rsidRPr="00A043C2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Barrierefreiheitstests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(z.</w:t>
      </w:r>
      <w:r w:rsidRPr="00A043C2">
        <w:rPr>
          <w:rFonts w:ascii="Arial" w:hAnsi="Arial" w:cs="Arial"/>
          <w:color w:val="000000"/>
          <w:sz w:val="21"/>
          <w:szCs w:val="21"/>
        </w:rPr>
        <w:t> </w:t>
      </w:r>
      <w:r w:rsidRPr="00A043C2">
        <w:rPr>
          <w:rFonts w:ascii="Aptos" w:hAnsi="Aptos" w:cs="Segoe UI"/>
          <w:color w:val="000000"/>
          <w:sz w:val="21"/>
          <w:szCs w:val="21"/>
        </w:rPr>
        <w:t>B.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Kontrast,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Lesbarkeit)</w:t>
      </w:r>
    </w:p>
    <w:p w14:paraId="210AA5F3" w14:textId="7AADBF15" w:rsidR="002D2666" w:rsidRPr="00A043C2" w:rsidRDefault="002D2666" w:rsidP="002D2666">
      <w:pPr>
        <w:numPr>
          <w:ilvl w:val="0"/>
          <w:numId w:val="339"/>
        </w:numPr>
        <w:spacing w:before="100" w:beforeAutospacing="1" w:after="100" w:afterAutospacing="1" w:line="300" w:lineRule="atLeast"/>
        <w:rPr>
          <w:rFonts w:ascii="Aptos" w:hAnsi="Aptos" w:cs="Segoe UI"/>
          <w:color w:val="000000"/>
          <w:sz w:val="21"/>
          <w:szCs w:val="21"/>
        </w:rPr>
      </w:pPr>
      <w:r w:rsidRPr="00A043C2">
        <w:rPr>
          <w:rFonts w:ascii="Aptos" w:hAnsi="Aptos" w:cs="Segoe UI"/>
          <w:b/>
          <w:bCs/>
          <w:color w:val="000000"/>
          <w:sz w:val="21"/>
          <w:szCs w:val="21"/>
        </w:rPr>
        <w:t>Regressionstests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nach</w:t>
      </w:r>
      <w:r w:rsidR="00A043C2">
        <w:rPr>
          <w:rFonts w:ascii="Aptos" w:hAnsi="Aptos" w:cs="Segoe UI"/>
          <w:color w:val="000000"/>
          <w:sz w:val="21"/>
          <w:szCs w:val="21"/>
        </w:rPr>
        <w:t xml:space="preserve"> </w:t>
      </w:r>
      <w:r w:rsidRPr="00A043C2">
        <w:rPr>
          <w:rFonts w:ascii="Aptos" w:hAnsi="Aptos" w:cs="Segoe UI"/>
          <w:color w:val="000000"/>
          <w:sz w:val="21"/>
          <w:szCs w:val="21"/>
        </w:rPr>
        <w:t>UI-Updates</w:t>
      </w:r>
    </w:p>
    <w:p w14:paraId="308D1EF0" w14:textId="77777777" w:rsidR="002D2666" w:rsidRPr="00A043C2" w:rsidRDefault="00322CDB" w:rsidP="002D2666">
      <w:pPr>
        <w:spacing w:line="300" w:lineRule="atLeast"/>
        <w:rPr>
          <w:rFonts w:ascii="Aptos" w:hAnsi="Aptos" w:cs="Segoe UI"/>
          <w:color w:val="000000"/>
          <w:sz w:val="21"/>
          <w:szCs w:val="21"/>
        </w:rPr>
      </w:pPr>
      <w:r>
        <w:pict w14:anchorId="310A0417">
          <v:rect id="Horizontal Line 1429" o:spid="_x0000_s2050" alt="" style="width:453.6pt;height:.0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aspectratio="t" verticies="t" text="t" shapetype="t"/>
            <w10:anchorlock/>
          </v:rect>
        </w:pict>
      </w:r>
    </w:p>
    <w:p w14:paraId="6FD506B4" w14:textId="77777777" w:rsidR="00E579CB" w:rsidRPr="00A043C2" w:rsidRDefault="00E579CB" w:rsidP="00E579CB">
      <w:pPr>
        <w:rPr>
          <w:rFonts w:ascii="Aptos" w:hAnsi="Aptos"/>
        </w:rPr>
      </w:pPr>
    </w:p>
    <w:sectPr w:rsidR="00E579CB" w:rsidRPr="00A043C2" w:rsidSect="008D787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BE967" w14:textId="77777777" w:rsidR="00322CDB" w:rsidRDefault="00322CDB" w:rsidP="00D56E9B">
      <w:r>
        <w:separator/>
      </w:r>
    </w:p>
  </w:endnote>
  <w:endnote w:type="continuationSeparator" w:id="0">
    <w:p w14:paraId="055B4BE5" w14:textId="77777777" w:rsidR="00322CDB" w:rsidRDefault="00322CDB" w:rsidP="00D5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1164471092"/>
      <w:docPartObj>
        <w:docPartGallery w:val="Page Numbers (Bottom of Page)"/>
        <w:docPartUnique/>
      </w:docPartObj>
    </w:sdtPr>
    <w:sdtContent>
      <w:p w14:paraId="506B1F22" w14:textId="75D3E6D9" w:rsidR="009138CB" w:rsidRDefault="009138CB" w:rsidP="003519D9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E66FFAA" w14:textId="77777777" w:rsidR="009138CB" w:rsidRDefault="009138CB" w:rsidP="009138C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C5E8E" w14:textId="2BA2AF4E" w:rsidR="009138CB" w:rsidRDefault="009138CB" w:rsidP="003519D9">
    <w:pPr>
      <w:pStyle w:val="Fuzeile"/>
      <w:framePr w:wrap="none" w:vAnchor="text" w:hAnchor="margin" w:xAlign="right" w:y="1"/>
      <w:rPr>
        <w:rStyle w:val="Seitenzahl"/>
      </w:rPr>
    </w:pPr>
  </w:p>
  <w:p w14:paraId="013EEAA5" w14:textId="77777777" w:rsidR="009138CB" w:rsidRDefault="009138CB" w:rsidP="009138CB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eitenzahl"/>
      </w:rPr>
      <w:id w:val="-491173755"/>
      <w:docPartObj>
        <w:docPartGallery w:val="Page Numbers (Bottom of Page)"/>
        <w:docPartUnique/>
      </w:docPartObj>
    </w:sdtPr>
    <w:sdtContent>
      <w:p w14:paraId="36AF1809" w14:textId="77777777" w:rsidR="008D7870" w:rsidRDefault="008D7870" w:rsidP="003519D9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4</w:t>
        </w:r>
        <w:r>
          <w:rPr>
            <w:rStyle w:val="Seitenzahl"/>
          </w:rPr>
          <w:fldChar w:fldCharType="end"/>
        </w:r>
      </w:p>
    </w:sdtContent>
  </w:sdt>
  <w:p w14:paraId="7639D0CE" w14:textId="77777777" w:rsidR="008D7870" w:rsidRDefault="008D7870" w:rsidP="009138CB">
    <w:pPr>
      <w:pStyle w:val="Fuzeil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04ABC" w14:textId="77777777" w:rsidR="008D7870" w:rsidRDefault="008D78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AF4F9" w14:textId="77777777" w:rsidR="00322CDB" w:rsidRDefault="00322CDB" w:rsidP="00D56E9B">
      <w:r>
        <w:separator/>
      </w:r>
    </w:p>
  </w:footnote>
  <w:footnote w:type="continuationSeparator" w:id="0">
    <w:p w14:paraId="796B4317" w14:textId="77777777" w:rsidR="00322CDB" w:rsidRDefault="00322CDB" w:rsidP="00D56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F83DE" w14:textId="2EF16815" w:rsidR="008D7870" w:rsidRDefault="008D7870">
    <w:pPr>
      <w:spacing w:line="264" w:lineRule="auto"/>
    </w:pPr>
  </w:p>
  <w:p w14:paraId="646FF68E" w14:textId="77777777" w:rsidR="008D7870" w:rsidRDefault="008D78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2141C" w14:textId="6CBCDB3D" w:rsidR="00F43CF6" w:rsidRDefault="00F43CF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A58DB" wp14:editId="6ACF858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CFEE8A5" id="Rechteck 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&#13;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el"/>
        <w:id w:val="15524250"/>
        <w:placeholder>
          <w:docPart w:val="6A10FD9BFDBFC8479EC48EEAC110267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Schulungsunterlagen</w:t>
        </w:r>
      </w:sdtContent>
    </w:sdt>
  </w:p>
  <w:p w14:paraId="5C73D71B" w14:textId="77777777" w:rsidR="008D7870" w:rsidRDefault="008D787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EBA7D" w14:textId="77777777" w:rsidR="008D7870" w:rsidRDefault="008D78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E0A4B6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DC195B"/>
    <w:multiLevelType w:val="multilevel"/>
    <w:tmpl w:val="DF5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F3230B"/>
    <w:multiLevelType w:val="multilevel"/>
    <w:tmpl w:val="4754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15717F6"/>
    <w:multiLevelType w:val="multilevel"/>
    <w:tmpl w:val="E1DC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16575"/>
    <w:multiLevelType w:val="multilevel"/>
    <w:tmpl w:val="12B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21F19CD"/>
    <w:multiLevelType w:val="multilevel"/>
    <w:tmpl w:val="05AA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A228D3"/>
    <w:multiLevelType w:val="multilevel"/>
    <w:tmpl w:val="B08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2F771C7"/>
    <w:multiLevelType w:val="multilevel"/>
    <w:tmpl w:val="50C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35E664D"/>
    <w:multiLevelType w:val="multilevel"/>
    <w:tmpl w:val="C782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3632039"/>
    <w:multiLevelType w:val="multilevel"/>
    <w:tmpl w:val="E614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37A0500"/>
    <w:multiLevelType w:val="multilevel"/>
    <w:tmpl w:val="E4D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4BD77C4"/>
    <w:multiLevelType w:val="multilevel"/>
    <w:tmpl w:val="EC1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57E6F50"/>
    <w:multiLevelType w:val="multilevel"/>
    <w:tmpl w:val="4EA8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8D276A"/>
    <w:multiLevelType w:val="multilevel"/>
    <w:tmpl w:val="B1C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5C04A89"/>
    <w:multiLevelType w:val="multilevel"/>
    <w:tmpl w:val="5EF4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5EF4C02"/>
    <w:multiLevelType w:val="multilevel"/>
    <w:tmpl w:val="7E0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66B6EB1"/>
    <w:multiLevelType w:val="multilevel"/>
    <w:tmpl w:val="8D16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1E4856"/>
    <w:multiLevelType w:val="multilevel"/>
    <w:tmpl w:val="8F1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351EB6"/>
    <w:multiLevelType w:val="multilevel"/>
    <w:tmpl w:val="D6B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7904B01"/>
    <w:multiLevelType w:val="multilevel"/>
    <w:tmpl w:val="3A4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7D80771"/>
    <w:multiLevelType w:val="multilevel"/>
    <w:tmpl w:val="2EC6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7E930D4"/>
    <w:multiLevelType w:val="multilevel"/>
    <w:tmpl w:val="E8B6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08137849"/>
    <w:multiLevelType w:val="multilevel"/>
    <w:tmpl w:val="9082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8763D31"/>
    <w:multiLevelType w:val="multilevel"/>
    <w:tmpl w:val="7FF0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A12877"/>
    <w:multiLevelType w:val="multilevel"/>
    <w:tmpl w:val="54D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091A6021"/>
    <w:multiLevelType w:val="multilevel"/>
    <w:tmpl w:val="16E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3C628A"/>
    <w:multiLevelType w:val="multilevel"/>
    <w:tmpl w:val="3D1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6B6DFC"/>
    <w:multiLevelType w:val="multilevel"/>
    <w:tmpl w:val="3DD8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99436A0"/>
    <w:multiLevelType w:val="multilevel"/>
    <w:tmpl w:val="93B4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9BF1D8F"/>
    <w:multiLevelType w:val="hybridMultilevel"/>
    <w:tmpl w:val="78EA0984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9DD1EFE"/>
    <w:multiLevelType w:val="multilevel"/>
    <w:tmpl w:val="3DBE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987863"/>
    <w:multiLevelType w:val="multilevel"/>
    <w:tmpl w:val="7F52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BC35811"/>
    <w:multiLevelType w:val="multilevel"/>
    <w:tmpl w:val="7CBE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C6060CD"/>
    <w:multiLevelType w:val="multilevel"/>
    <w:tmpl w:val="E96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0CDA2865"/>
    <w:multiLevelType w:val="multilevel"/>
    <w:tmpl w:val="B770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0CEE455E"/>
    <w:multiLevelType w:val="multilevel"/>
    <w:tmpl w:val="F678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0CFF57EA"/>
    <w:multiLevelType w:val="multilevel"/>
    <w:tmpl w:val="E120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D0F3443"/>
    <w:multiLevelType w:val="multilevel"/>
    <w:tmpl w:val="36D4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DB16503"/>
    <w:multiLevelType w:val="multilevel"/>
    <w:tmpl w:val="D84A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0DD609EB"/>
    <w:multiLevelType w:val="multilevel"/>
    <w:tmpl w:val="794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E9C2C57"/>
    <w:multiLevelType w:val="multilevel"/>
    <w:tmpl w:val="8C6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0EA45C9F"/>
    <w:multiLevelType w:val="multilevel"/>
    <w:tmpl w:val="2C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0F974A55"/>
    <w:multiLevelType w:val="multilevel"/>
    <w:tmpl w:val="DE5A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0234F09"/>
    <w:multiLevelType w:val="multilevel"/>
    <w:tmpl w:val="825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07E710D"/>
    <w:multiLevelType w:val="multilevel"/>
    <w:tmpl w:val="930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0011F"/>
    <w:multiLevelType w:val="multilevel"/>
    <w:tmpl w:val="4F8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10C509BD"/>
    <w:multiLevelType w:val="multilevel"/>
    <w:tmpl w:val="708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1109360A"/>
    <w:multiLevelType w:val="multilevel"/>
    <w:tmpl w:val="C4A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1D8468A"/>
    <w:multiLevelType w:val="multilevel"/>
    <w:tmpl w:val="D8DC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12EB082A"/>
    <w:multiLevelType w:val="multilevel"/>
    <w:tmpl w:val="AF34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2EB6255"/>
    <w:multiLevelType w:val="multilevel"/>
    <w:tmpl w:val="1FEA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325153F"/>
    <w:multiLevelType w:val="multilevel"/>
    <w:tmpl w:val="797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35714E5"/>
    <w:multiLevelType w:val="multilevel"/>
    <w:tmpl w:val="B7629E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37A65C1"/>
    <w:multiLevelType w:val="multilevel"/>
    <w:tmpl w:val="E142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4750C79"/>
    <w:multiLevelType w:val="multilevel"/>
    <w:tmpl w:val="7FE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4B16D58"/>
    <w:multiLevelType w:val="multilevel"/>
    <w:tmpl w:val="391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4E70E59"/>
    <w:multiLevelType w:val="multilevel"/>
    <w:tmpl w:val="5ABA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6741C5"/>
    <w:multiLevelType w:val="multilevel"/>
    <w:tmpl w:val="C928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5D36AD4"/>
    <w:multiLevelType w:val="multilevel"/>
    <w:tmpl w:val="31C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085F54"/>
    <w:multiLevelType w:val="multilevel"/>
    <w:tmpl w:val="BC5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6712E16"/>
    <w:multiLevelType w:val="multilevel"/>
    <w:tmpl w:val="8CE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72B7BAF"/>
    <w:multiLevelType w:val="multilevel"/>
    <w:tmpl w:val="80C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7473DB5"/>
    <w:multiLevelType w:val="multilevel"/>
    <w:tmpl w:val="FC2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8D3812"/>
    <w:multiLevelType w:val="multilevel"/>
    <w:tmpl w:val="8D56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8F47207"/>
    <w:multiLevelType w:val="multilevel"/>
    <w:tmpl w:val="7DE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9DE05AD"/>
    <w:multiLevelType w:val="hybridMultilevel"/>
    <w:tmpl w:val="ED046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A4F7FC7"/>
    <w:multiLevelType w:val="multilevel"/>
    <w:tmpl w:val="AAE8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5E2D8C"/>
    <w:multiLevelType w:val="multilevel"/>
    <w:tmpl w:val="332E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AE049A2"/>
    <w:multiLevelType w:val="multilevel"/>
    <w:tmpl w:val="0364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AFA15BA"/>
    <w:multiLevelType w:val="multilevel"/>
    <w:tmpl w:val="679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1B251A13"/>
    <w:multiLevelType w:val="multilevel"/>
    <w:tmpl w:val="FC9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BF12BCC"/>
    <w:multiLevelType w:val="multilevel"/>
    <w:tmpl w:val="E5FC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1CDE3517"/>
    <w:multiLevelType w:val="multilevel"/>
    <w:tmpl w:val="C508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DF75308"/>
    <w:multiLevelType w:val="multilevel"/>
    <w:tmpl w:val="637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1DFC07BB"/>
    <w:multiLevelType w:val="multilevel"/>
    <w:tmpl w:val="6D4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E3F04C3"/>
    <w:multiLevelType w:val="multilevel"/>
    <w:tmpl w:val="D40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E490E6B"/>
    <w:multiLevelType w:val="multilevel"/>
    <w:tmpl w:val="9F5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E51402A"/>
    <w:multiLevelType w:val="multilevel"/>
    <w:tmpl w:val="B44C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1EF12BC0"/>
    <w:multiLevelType w:val="multilevel"/>
    <w:tmpl w:val="48EA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F0D7DEA"/>
    <w:multiLevelType w:val="multilevel"/>
    <w:tmpl w:val="8D7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F471C2C"/>
    <w:multiLevelType w:val="multilevel"/>
    <w:tmpl w:val="DD5A4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F485128"/>
    <w:multiLevelType w:val="multilevel"/>
    <w:tmpl w:val="46B2A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F617133"/>
    <w:multiLevelType w:val="multilevel"/>
    <w:tmpl w:val="E020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1FC17930"/>
    <w:multiLevelType w:val="multilevel"/>
    <w:tmpl w:val="D44C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201041F1"/>
    <w:multiLevelType w:val="multilevel"/>
    <w:tmpl w:val="0688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20396D3B"/>
    <w:multiLevelType w:val="multilevel"/>
    <w:tmpl w:val="A0F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0837D3E"/>
    <w:multiLevelType w:val="multilevel"/>
    <w:tmpl w:val="F5E4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17F4116"/>
    <w:multiLevelType w:val="multilevel"/>
    <w:tmpl w:val="477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2183541"/>
    <w:multiLevelType w:val="multilevel"/>
    <w:tmpl w:val="9AAC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233262F"/>
    <w:multiLevelType w:val="multilevel"/>
    <w:tmpl w:val="0CBA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2695FBF"/>
    <w:multiLevelType w:val="multilevel"/>
    <w:tmpl w:val="CE1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27061FF"/>
    <w:multiLevelType w:val="multilevel"/>
    <w:tmpl w:val="9A9E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232C02C7"/>
    <w:multiLevelType w:val="multilevel"/>
    <w:tmpl w:val="6E76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236B72C1"/>
    <w:multiLevelType w:val="multilevel"/>
    <w:tmpl w:val="4E4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23AB0452"/>
    <w:multiLevelType w:val="multilevel"/>
    <w:tmpl w:val="BD1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4446CA6"/>
    <w:multiLevelType w:val="multilevel"/>
    <w:tmpl w:val="C9E0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47722A4"/>
    <w:multiLevelType w:val="multilevel"/>
    <w:tmpl w:val="6222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25487B75"/>
    <w:multiLevelType w:val="multilevel"/>
    <w:tmpl w:val="302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56D01D4"/>
    <w:multiLevelType w:val="multilevel"/>
    <w:tmpl w:val="B9B8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5F30805"/>
    <w:multiLevelType w:val="multilevel"/>
    <w:tmpl w:val="BE3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63441F3"/>
    <w:multiLevelType w:val="multilevel"/>
    <w:tmpl w:val="74C0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4B4D58"/>
    <w:multiLevelType w:val="multilevel"/>
    <w:tmpl w:val="EEE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73412B"/>
    <w:multiLevelType w:val="multilevel"/>
    <w:tmpl w:val="8E8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F407FC"/>
    <w:multiLevelType w:val="multilevel"/>
    <w:tmpl w:val="1398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7B637FF"/>
    <w:multiLevelType w:val="multilevel"/>
    <w:tmpl w:val="F774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7D718D4"/>
    <w:multiLevelType w:val="multilevel"/>
    <w:tmpl w:val="83C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E5495A"/>
    <w:multiLevelType w:val="multilevel"/>
    <w:tmpl w:val="8858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7FA5544"/>
    <w:multiLevelType w:val="multilevel"/>
    <w:tmpl w:val="B4CC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81731B9"/>
    <w:multiLevelType w:val="multilevel"/>
    <w:tmpl w:val="A12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28417FB5"/>
    <w:multiLevelType w:val="multilevel"/>
    <w:tmpl w:val="18C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8BF571E"/>
    <w:multiLevelType w:val="multilevel"/>
    <w:tmpl w:val="B1A0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8D8341E"/>
    <w:multiLevelType w:val="multilevel"/>
    <w:tmpl w:val="397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28E46ED4"/>
    <w:multiLevelType w:val="multilevel"/>
    <w:tmpl w:val="3178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9781725"/>
    <w:multiLevelType w:val="multilevel"/>
    <w:tmpl w:val="151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A0E1DDA"/>
    <w:multiLevelType w:val="multilevel"/>
    <w:tmpl w:val="B5AE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2A374D17"/>
    <w:multiLevelType w:val="multilevel"/>
    <w:tmpl w:val="7B5E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2A651722"/>
    <w:multiLevelType w:val="multilevel"/>
    <w:tmpl w:val="2B8C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2BAF2085"/>
    <w:multiLevelType w:val="multilevel"/>
    <w:tmpl w:val="970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2BCE44FA"/>
    <w:multiLevelType w:val="multilevel"/>
    <w:tmpl w:val="C9D6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BDF438D"/>
    <w:multiLevelType w:val="multilevel"/>
    <w:tmpl w:val="6C38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2BFD41D5"/>
    <w:multiLevelType w:val="multilevel"/>
    <w:tmpl w:val="94EE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D043FA3"/>
    <w:multiLevelType w:val="multilevel"/>
    <w:tmpl w:val="3824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2D332870"/>
    <w:multiLevelType w:val="multilevel"/>
    <w:tmpl w:val="2DB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2D6A77A6"/>
    <w:multiLevelType w:val="multilevel"/>
    <w:tmpl w:val="E76E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2D765334"/>
    <w:multiLevelType w:val="multilevel"/>
    <w:tmpl w:val="55B2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2DDC0B84"/>
    <w:multiLevelType w:val="multilevel"/>
    <w:tmpl w:val="07D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2F451981"/>
    <w:multiLevelType w:val="multilevel"/>
    <w:tmpl w:val="60CE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020076A"/>
    <w:multiLevelType w:val="multilevel"/>
    <w:tmpl w:val="5B0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02832B9"/>
    <w:multiLevelType w:val="multilevel"/>
    <w:tmpl w:val="3564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0A55E6A"/>
    <w:multiLevelType w:val="multilevel"/>
    <w:tmpl w:val="AE16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1A428BA"/>
    <w:multiLevelType w:val="multilevel"/>
    <w:tmpl w:val="3A5C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31E37CD4"/>
    <w:multiLevelType w:val="multilevel"/>
    <w:tmpl w:val="6DD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1FA7098"/>
    <w:multiLevelType w:val="multilevel"/>
    <w:tmpl w:val="A04A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20C29A2"/>
    <w:multiLevelType w:val="multilevel"/>
    <w:tmpl w:val="D94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2DA0DF5"/>
    <w:multiLevelType w:val="multilevel"/>
    <w:tmpl w:val="27E6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 w15:restartNumberingAfterBreak="0">
    <w:nsid w:val="32F929BA"/>
    <w:multiLevelType w:val="multilevel"/>
    <w:tmpl w:val="10C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44F6DB8"/>
    <w:multiLevelType w:val="multilevel"/>
    <w:tmpl w:val="079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 w15:restartNumberingAfterBreak="0">
    <w:nsid w:val="34666B3F"/>
    <w:multiLevelType w:val="multilevel"/>
    <w:tmpl w:val="540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49E4D08"/>
    <w:multiLevelType w:val="multilevel"/>
    <w:tmpl w:val="BCD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35802BD2"/>
    <w:multiLevelType w:val="multilevel"/>
    <w:tmpl w:val="99E2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3582731C"/>
    <w:multiLevelType w:val="multilevel"/>
    <w:tmpl w:val="8C1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83118C"/>
    <w:multiLevelType w:val="multilevel"/>
    <w:tmpl w:val="A62E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5B172A4"/>
    <w:multiLevelType w:val="multilevel"/>
    <w:tmpl w:val="956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35B4748D"/>
    <w:multiLevelType w:val="multilevel"/>
    <w:tmpl w:val="37A4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62F68A9"/>
    <w:multiLevelType w:val="multilevel"/>
    <w:tmpl w:val="D996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364822AA"/>
    <w:multiLevelType w:val="multilevel"/>
    <w:tmpl w:val="33A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364A736F"/>
    <w:multiLevelType w:val="multilevel"/>
    <w:tmpl w:val="6C2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364F375D"/>
    <w:multiLevelType w:val="multilevel"/>
    <w:tmpl w:val="3F9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37184428"/>
    <w:multiLevelType w:val="multilevel"/>
    <w:tmpl w:val="C6E0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385D7505"/>
    <w:multiLevelType w:val="multilevel"/>
    <w:tmpl w:val="1474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8D6282A"/>
    <w:multiLevelType w:val="multilevel"/>
    <w:tmpl w:val="FB00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39467B40"/>
    <w:multiLevelType w:val="multilevel"/>
    <w:tmpl w:val="5590E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39874012"/>
    <w:multiLevelType w:val="multilevel"/>
    <w:tmpl w:val="C1B61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399016C8"/>
    <w:multiLevelType w:val="multilevel"/>
    <w:tmpl w:val="3600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39E30017"/>
    <w:multiLevelType w:val="multilevel"/>
    <w:tmpl w:val="34B8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39EF4078"/>
    <w:multiLevelType w:val="multilevel"/>
    <w:tmpl w:val="FC0E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A162C41"/>
    <w:multiLevelType w:val="multilevel"/>
    <w:tmpl w:val="EF122E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A4B0C90"/>
    <w:multiLevelType w:val="multilevel"/>
    <w:tmpl w:val="4FA2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3A51640A"/>
    <w:multiLevelType w:val="multilevel"/>
    <w:tmpl w:val="489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3A865AE2"/>
    <w:multiLevelType w:val="multilevel"/>
    <w:tmpl w:val="A45C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3AA32BF9"/>
    <w:multiLevelType w:val="multilevel"/>
    <w:tmpl w:val="49E2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1F44A6"/>
    <w:multiLevelType w:val="multilevel"/>
    <w:tmpl w:val="C5C0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3BF43CDC"/>
    <w:multiLevelType w:val="multilevel"/>
    <w:tmpl w:val="F92A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3D147173"/>
    <w:multiLevelType w:val="multilevel"/>
    <w:tmpl w:val="56D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3D2B4AFB"/>
    <w:multiLevelType w:val="multilevel"/>
    <w:tmpl w:val="A5C620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F7B0111"/>
    <w:multiLevelType w:val="multilevel"/>
    <w:tmpl w:val="4F62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F7C4B31"/>
    <w:multiLevelType w:val="multilevel"/>
    <w:tmpl w:val="C462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0" w15:restartNumberingAfterBreak="0">
    <w:nsid w:val="40B469CD"/>
    <w:multiLevelType w:val="multilevel"/>
    <w:tmpl w:val="6284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0B471DB"/>
    <w:multiLevelType w:val="multilevel"/>
    <w:tmpl w:val="5B0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036361"/>
    <w:multiLevelType w:val="multilevel"/>
    <w:tmpl w:val="A2AA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291627"/>
    <w:multiLevelType w:val="multilevel"/>
    <w:tmpl w:val="0D06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41855FC3"/>
    <w:multiLevelType w:val="multilevel"/>
    <w:tmpl w:val="0868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3B1608"/>
    <w:multiLevelType w:val="multilevel"/>
    <w:tmpl w:val="E7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6" w15:restartNumberingAfterBreak="0">
    <w:nsid w:val="426968B0"/>
    <w:multiLevelType w:val="multilevel"/>
    <w:tmpl w:val="FC4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2AE60A4"/>
    <w:multiLevelType w:val="hybridMultilevel"/>
    <w:tmpl w:val="BADAF7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42C71571"/>
    <w:multiLevelType w:val="multilevel"/>
    <w:tmpl w:val="79D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B515C"/>
    <w:multiLevelType w:val="multilevel"/>
    <w:tmpl w:val="0BFA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3B66031"/>
    <w:multiLevelType w:val="multilevel"/>
    <w:tmpl w:val="20E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40F3B1C"/>
    <w:multiLevelType w:val="multilevel"/>
    <w:tmpl w:val="D058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621BDD"/>
    <w:multiLevelType w:val="multilevel"/>
    <w:tmpl w:val="457E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447169E1"/>
    <w:multiLevelType w:val="multilevel"/>
    <w:tmpl w:val="2F68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45E52476"/>
    <w:multiLevelType w:val="multilevel"/>
    <w:tmpl w:val="1BB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5" w15:restartNumberingAfterBreak="0">
    <w:nsid w:val="478171EE"/>
    <w:multiLevelType w:val="multilevel"/>
    <w:tmpl w:val="101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8411AD1"/>
    <w:multiLevelType w:val="multilevel"/>
    <w:tmpl w:val="F51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488E44C4"/>
    <w:multiLevelType w:val="multilevel"/>
    <w:tmpl w:val="925A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8F35882"/>
    <w:multiLevelType w:val="multilevel"/>
    <w:tmpl w:val="6CCC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49174803"/>
    <w:multiLevelType w:val="multilevel"/>
    <w:tmpl w:val="B56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0" w15:restartNumberingAfterBreak="0">
    <w:nsid w:val="496A2E82"/>
    <w:multiLevelType w:val="multilevel"/>
    <w:tmpl w:val="D768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98E1633"/>
    <w:multiLevelType w:val="multilevel"/>
    <w:tmpl w:val="C22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2" w15:restartNumberingAfterBreak="0">
    <w:nsid w:val="49C67F94"/>
    <w:multiLevelType w:val="multilevel"/>
    <w:tmpl w:val="678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9E643CF"/>
    <w:multiLevelType w:val="multilevel"/>
    <w:tmpl w:val="3D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A1F4980"/>
    <w:multiLevelType w:val="multilevel"/>
    <w:tmpl w:val="EAF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5" w15:restartNumberingAfterBreak="0">
    <w:nsid w:val="4AD354CB"/>
    <w:multiLevelType w:val="multilevel"/>
    <w:tmpl w:val="61B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B0A150C"/>
    <w:multiLevelType w:val="multilevel"/>
    <w:tmpl w:val="64EC0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4BB3626A"/>
    <w:multiLevelType w:val="multilevel"/>
    <w:tmpl w:val="899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4BD91491"/>
    <w:multiLevelType w:val="multilevel"/>
    <w:tmpl w:val="4CC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9" w15:restartNumberingAfterBreak="0">
    <w:nsid w:val="4C3C4E96"/>
    <w:multiLevelType w:val="multilevel"/>
    <w:tmpl w:val="45B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0" w15:restartNumberingAfterBreak="0">
    <w:nsid w:val="4C4710CA"/>
    <w:multiLevelType w:val="multilevel"/>
    <w:tmpl w:val="711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1" w15:restartNumberingAfterBreak="0">
    <w:nsid w:val="4C4B194C"/>
    <w:multiLevelType w:val="multilevel"/>
    <w:tmpl w:val="66C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4C5B7372"/>
    <w:multiLevelType w:val="multilevel"/>
    <w:tmpl w:val="678E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B75AE3"/>
    <w:multiLevelType w:val="multilevel"/>
    <w:tmpl w:val="2200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4E2353B4"/>
    <w:multiLevelType w:val="multilevel"/>
    <w:tmpl w:val="BA80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5" w15:restartNumberingAfterBreak="0">
    <w:nsid w:val="4E4332C8"/>
    <w:multiLevelType w:val="multilevel"/>
    <w:tmpl w:val="A59E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6" w15:restartNumberingAfterBreak="0">
    <w:nsid w:val="4E95776A"/>
    <w:multiLevelType w:val="multilevel"/>
    <w:tmpl w:val="CDA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4E9C7907"/>
    <w:multiLevelType w:val="multilevel"/>
    <w:tmpl w:val="C4F2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012ABA"/>
    <w:multiLevelType w:val="multilevel"/>
    <w:tmpl w:val="A2D6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5770E1"/>
    <w:multiLevelType w:val="multilevel"/>
    <w:tmpl w:val="6D14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4F9C486B"/>
    <w:multiLevelType w:val="multilevel"/>
    <w:tmpl w:val="EDA8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4F9D7A69"/>
    <w:multiLevelType w:val="multilevel"/>
    <w:tmpl w:val="9ED0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2" w15:restartNumberingAfterBreak="0">
    <w:nsid w:val="50591BD6"/>
    <w:multiLevelType w:val="multilevel"/>
    <w:tmpl w:val="1E3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3" w15:restartNumberingAfterBreak="0">
    <w:nsid w:val="509071AE"/>
    <w:multiLevelType w:val="multilevel"/>
    <w:tmpl w:val="D6D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50AA4E84"/>
    <w:multiLevelType w:val="multilevel"/>
    <w:tmpl w:val="AB5A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50DD74AA"/>
    <w:multiLevelType w:val="multilevel"/>
    <w:tmpl w:val="BD7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6" w15:restartNumberingAfterBreak="0">
    <w:nsid w:val="51377BA2"/>
    <w:multiLevelType w:val="multilevel"/>
    <w:tmpl w:val="8EC6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516973DC"/>
    <w:multiLevelType w:val="multilevel"/>
    <w:tmpl w:val="1D0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8" w15:restartNumberingAfterBreak="0">
    <w:nsid w:val="51E33371"/>
    <w:multiLevelType w:val="multilevel"/>
    <w:tmpl w:val="5DD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52054175"/>
    <w:multiLevelType w:val="multilevel"/>
    <w:tmpl w:val="C63C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277640E"/>
    <w:multiLevelType w:val="multilevel"/>
    <w:tmpl w:val="6576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52D73DED"/>
    <w:multiLevelType w:val="multilevel"/>
    <w:tmpl w:val="D37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37A2CD4"/>
    <w:multiLevelType w:val="multilevel"/>
    <w:tmpl w:val="DEE8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3" w15:restartNumberingAfterBreak="0">
    <w:nsid w:val="54144D19"/>
    <w:multiLevelType w:val="multilevel"/>
    <w:tmpl w:val="F410D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449437F"/>
    <w:multiLevelType w:val="multilevel"/>
    <w:tmpl w:val="3F22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54E50CB7"/>
    <w:multiLevelType w:val="multilevel"/>
    <w:tmpl w:val="04A6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6" w15:restartNumberingAfterBreak="0">
    <w:nsid w:val="55B26060"/>
    <w:multiLevelType w:val="multilevel"/>
    <w:tmpl w:val="2732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55B54E92"/>
    <w:multiLevelType w:val="multilevel"/>
    <w:tmpl w:val="EEFC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8" w15:restartNumberingAfterBreak="0">
    <w:nsid w:val="55B95C12"/>
    <w:multiLevelType w:val="multilevel"/>
    <w:tmpl w:val="D2F6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5BC526F"/>
    <w:multiLevelType w:val="multilevel"/>
    <w:tmpl w:val="878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67103CA"/>
    <w:multiLevelType w:val="multilevel"/>
    <w:tmpl w:val="241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56B93C7A"/>
    <w:multiLevelType w:val="multilevel"/>
    <w:tmpl w:val="92E2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2" w15:restartNumberingAfterBreak="0">
    <w:nsid w:val="56C9246B"/>
    <w:multiLevelType w:val="multilevel"/>
    <w:tmpl w:val="ACFC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56E72055"/>
    <w:multiLevelType w:val="multilevel"/>
    <w:tmpl w:val="211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4" w15:restartNumberingAfterBreak="0">
    <w:nsid w:val="56F37F30"/>
    <w:multiLevelType w:val="multilevel"/>
    <w:tmpl w:val="49B6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6FC54AB"/>
    <w:multiLevelType w:val="multilevel"/>
    <w:tmpl w:val="F3B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7D84428"/>
    <w:multiLevelType w:val="multilevel"/>
    <w:tmpl w:val="0AF0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7" w15:restartNumberingAfterBreak="0">
    <w:nsid w:val="57E8319C"/>
    <w:multiLevelType w:val="multilevel"/>
    <w:tmpl w:val="F8B2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7FB0AA4"/>
    <w:multiLevelType w:val="multilevel"/>
    <w:tmpl w:val="F430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58091300"/>
    <w:multiLevelType w:val="multilevel"/>
    <w:tmpl w:val="599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598F1DCC"/>
    <w:multiLevelType w:val="multilevel"/>
    <w:tmpl w:val="C10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9D86E47"/>
    <w:multiLevelType w:val="multilevel"/>
    <w:tmpl w:val="E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2" w15:restartNumberingAfterBreak="0">
    <w:nsid w:val="59E15F34"/>
    <w:multiLevelType w:val="multilevel"/>
    <w:tmpl w:val="14B60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59FC6E7C"/>
    <w:multiLevelType w:val="multilevel"/>
    <w:tmpl w:val="A35A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5A5F2B05"/>
    <w:multiLevelType w:val="multilevel"/>
    <w:tmpl w:val="204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5A995A4F"/>
    <w:multiLevelType w:val="multilevel"/>
    <w:tmpl w:val="AB64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6" w15:restartNumberingAfterBreak="0">
    <w:nsid w:val="5B3C5904"/>
    <w:multiLevelType w:val="multilevel"/>
    <w:tmpl w:val="781A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5CB43A54"/>
    <w:multiLevelType w:val="multilevel"/>
    <w:tmpl w:val="CC9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8" w15:restartNumberingAfterBreak="0">
    <w:nsid w:val="5CE80849"/>
    <w:multiLevelType w:val="multilevel"/>
    <w:tmpl w:val="12E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D066C29"/>
    <w:multiLevelType w:val="multilevel"/>
    <w:tmpl w:val="3D98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5D7D3D2F"/>
    <w:multiLevelType w:val="multilevel"/>
    <w:tmpl w:val="E17E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5D844F12"/>
    <w:multiLevelType w:val="multilevel"/>
    <w:tmpl w:val="6E9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5E3273FC"/>
    <w:multiLevelType w:val="multilevel"/>
    <w:tmpl w:val="9C8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E6103C8"/>
    <w:multiLevelType w:val="multilevel"/>
    <w:tmpl w:val="798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5E8B4DFF"/>
    <w:multiLevelType w:val="multilevel"/>
    <w:tmpl w:val="EAA2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5E925175"/>
    <w:multiLevelType w:val="multilevel"/>
    <w:tmpl w:val="73FC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F3E16DC"/>
    <w:multiLevelType w:val="multilevel"/>
    <w:tmpl w:val="7A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01670AC"/>
    <w:multiLevelType w:val="multilevel"/>
    <w:tmpl w:val="7A76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8" w15:restartNumberingAfterBreak="0">
    <w:nsid w:val="609916BA"/>
    <w:multiLevelType w:val="multilevel"/>
    <w:tmpl w:val="305A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60DA5F7E"/>
    <w:multiLevelType w:val="multilevel"/>
    <w:tmpl w:val="5B5E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1777089"/>
    <w:multiLevelType w:val="multilevel"/>
    <w:tmpl w:val="03D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1816560"/>
    <w:multiLevelType w:val="multilevel"/>
    <w:tmpl w:val="B022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2C27237"/>
    <w:multiLevelType w:val="multilevel"/>
    <w:tmpl w:val="EB1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63F02D60"/>
    <w:multiLevelType w:val="multilevel"/>
    <w:tmpl w:val="D11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642C2546"/>
    <w:multiLevelType w:val="multilevel"/>
    <w:tmpl w:val="5FCA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6F50E7"/>
    <w:multiLevelType w:val="multilevel"/>
    <w:tmpl w:val="F354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650A04AB"/>
    <w:multiLevelType w:val="multilevel"/>
    <w:tmpl w:val="62AA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654E2640"/>
    <w:multiLevelType w:val="multilevel"/>
    <w:tmpl w:val="3444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6565287C"/>
    <w:multiLevelType w:val="multilevel"/>
    <w:tmpl w:val="8DD0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657F1189"/>
    <w:multiLevelType w:val="multilevel"/>
    <w:tmpl w:val="C0E0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5E55A10"/>
    <w:multiLevelType w:val="multilevel"/>
    <w:tmpl w:val="A41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661B62E1"/>
    <w:multiLevelType w:val="multilevel"/>
    <w:tmpl w:val="391A1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66E40A37"/>
    <w:multiLevelType w:val="multilevel"/>
    <w:tmpl w:val="2CFC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0033EF"/>
    <w:multiLevelType w:val="multilevel"/>
    <w:tmpl w:val="1378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82072A5"/>
    <w:multiLevelType w:val="multilevel"/>
    <w:tmpl w:val="DB584716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5" w15:restartNumberingAfterBreak="0">
    <w:nsid w:val="68670CE5"/>
    <w:multiLevelType w:val="multilevel"/>
    <w:tmpl w:val="DCFE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6" w15:restartNumberingAfterBreak="0">
    <w:nsid w:val="68CB00ED"/>
    <w:multiLevelType w:val="multilevel"/>
    <w:tmpl w:val="531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7" w15:restartNumberingAfterBreak="0">
    <w:nsid w:val="6965101B"/>
    <w:multiLevelType w:val="multilevel"/>
    <w:tmpl w:val="35FA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69B21A92"/>
    <w:multiLevelType w:val="multilevel"/>
    <w:tmpl w:val="0FB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69C63060"/>
    <w:multiLevelType w:val="multilevel"/>
    <w:tmpl w:val="0FCC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69E376E4"/>
    <w:multiLevelType w:val="multilevel"/>
    <w:tmpl w:val="987A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9EB2EF3"/>
    <w:multiLevelType w:val="multilevel"/>
    <w:tmpl w:val="A5B0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69F778CF"/>
    <w:multiLevelType w:val="multilevel"/>
    <w:tmpl w:val="047C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325C27"/>
    <w:multiLevelType w:val="multilevel"/>
    <w:tmpl w:val="1520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A7904B5"/>
    <w:multiLevelType w:val="multilevel"/>
    <w:tmpl w:val="A7AE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A9E05BA"/>
    <w:multiLevelType w:val="multilevel"/>
    <w:tmpl w:val="CE8E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ABA2363"/>
    <w:multiLevelType w:val="multilevel"/>
    <w:tmpl w:val="921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6AD52FE9"/>
    <w:multiLevelType w:val="multilevel"/>
    <w:tmpl w:val="8CA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AE4748F"/>
    <w:multiLevelType w:val="multilevel"/>
    <w:tmpl w:val="A0F4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B9C140A"/>
    <w:multiLevelType w:val="multilevel"/>
    <w:tmpl w:val="152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0" w15:restartNumberingAfterBreak="0">
    <w:nsid w:val="6BDE054D"/>
    <w:multiLevelType w:val="multilevel"/>
    <w:tmpl w:val="3254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1" w15:restartNumberingAfterBreak="0">
    <w:nsid w:val="6C3D372E"/>
    <w:multiLevelType w:val="multilevel"/>
    <w:tmpl w:val="28F2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6C8F66A9"/>
    <w:multiLevelType w:val="multilevel"/>
    <w:tmpl w:val="4E6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6CB642AF"/>
    <w:multiLevelType w:val="multilevel"/>
    <w:tmpl w:val="D15C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4" w15:restartNumberingAfterBreak="0">
    <w:nsid w:val="6CF70807"/>
    <w:multiLevelType w:val="multilevel"/>
    <w:tmpl w:val="3F68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6D6D2DB3"/>
    <w:multiLevelType w:val="multilevel"/>
    <w:tmpl w:val="B1D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6" w15:restartNumberingAfterBreak="0">
    <w:nsid w:val="6E533823"/>
    <w:multiLevelType w:val="multilevel"/>
    <w:tmpl w:val="96B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7" w15:restartNumberingAfterBreak="0">
    <w:nsid w:val="6F3E7580"/>
    <w:multiLevelType w:val="multilevel"/>
    <w:tmpl w:val="27A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FA431F5"/>
    <w:multiLevelType w:val="multilevel"/>
    <w:tmpl w:val="7AB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0250B9C"/>
    <w:multiLevelType w:val="multilevel"/>
    <w:tmpl w:val="273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0" w15:restartNumberingAfterBreak="0">
    <w:nsid w:val="70327928"/>
    <w:multiLevelType w:val="multilevel"/>
    <w:tmpl w:val="B09E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1" w15:restartNumberingAfterBreak="0">
    <w:nsid w:val="70483B7D"/>
    <w:multiLevelType w:val="multilevel"/>
    <w:tmpl w:val="F168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2" w15:restartNumberingAfterBreak="0">
    <w:nsid w:val="70C87E6A"/>
    <w:multiLevelType w:val="multilevel"/>
    <w:tmpl w:val="185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0E53EDA"/>
    <w:multiLevelType w:val="multilevel"/>
    <w:tmpl w:val="D1B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4" w15:restartNumberingAfterBreak="0">
    <w:nsid w:val="711872EA"/>
    <w:multiLevelType w:val="multilevel"/>
    <w:tmpl w:val="74B6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23A6C6C"/>
    <w:multiLevelType w:val="multilevel"/>
    <w:tmpl w:val="6648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3B36566"/>
    <w:multiLevelType w:val="multilevel"/>
    <w:tmpl w:val="97E4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4826608"/>
    <w:multiLevelType w:val="multilevel"/>
    <w:tmpl w:val="20C4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8" w15:restartNumberingAfterBreak="0">
    <w:nsid w:val="74872CF9"/>
    <w:multiLevelType w:val="multilevel"/>
    <w:tmpl w:val="EDF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9" w15:restartNumberingAfterBreak="0">
    <w:nsid w:val="74AC478B"/>
    <w:multiLevelType w:val="multilevel"/>
    <w:tmpl w:val="DE52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52E3FBA"/>
    <w:multiLevelType w:val="multilevel"/>
    <w:tmpl w:val="FAD8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1" w15:restartNumberingAfterBreak="0">
    <w:nsid w:val="757F5412"/>
    <w:multiLevelType w:val="multilevel"/>
    <w:tmpl w:val="DE38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68D416B"/>
    <w:multiLevelType w:val="multilevel"/>
    <w:tmpl w:val="C42A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6B55009"/>
    <w:multiLevelType w:val="multilevel"/>
    <w:tmpl w:val="57443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76B83922"/>
    <w:multiLevelType w:val="multilevel"/>
    <w:tmpl w:val="FA4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7815DB0"/>
    <w:multiLevelType w:val="multilevel"/>
    <w:tmpl w:val="FD6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6" w15:restartNumberingAfterBreak="0">
    <w:nsid w:val="77F40AE6"/>
    <w:multiLevelType w:val="multilevel"/>
    <w:tmpl w:val="A3B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83D01B3"/>
    <w:multiLevelType w:val="multilevel"/>
    <w:tmpl w:val="B03C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8A9430E"/>
    <w:multiLevelType w:val="multilevel"/>
    <w:tmpl w:val="85BC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9" w15:restartNumberingAfterBreak="0">
    <w:nsid w:val="78D96CB3"/>
    <w:multiLevelType w:val="multilevel"/>
    <w:tmpl w:val="D884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0" w15:restartNumberingAfterBreak="0">
    <w:nsid w:val="7A891FAA"/>
    <w:multiLevelType w:val="multilevel"/>
    <w:tmpl w:val="FF04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1" w15:restartNumberingAfterBreak="0">
    <w:nsid w:val="7ABC4F60"/>
    <w:multiLevelType w:val="multilevel"/>
    <w:tmpl w:val="9740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7B496468"/>
    <w:multiLevelType w:val="multilevel"/>
    <w:tmpl w:val="5944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B68072F"/>
    <w:multiLevelType w:val="multilevel"/>
    <w:tmpl w:val="770E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4" w15:restartNumberingAfterBreak="0">
    <w:nsid w:val="7BDD1F9E"/>
    <w:multiLevelType w:val="multilevel"/>
    <w:tmpl w:val="468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5" w15:restartNumberingAfterBreak="0">
    <w:nsid w:val="7BEC6582"/>
    <w:multiLevelType w:val="multilevel"/>
    <w:tmpl w:val="086A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7C092CE7"/>
    <w:multiLevelType w:val="multilevel"/>
    <w:tmpl w:val="BDD4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7C1E4B44"/>
    <w:multiLevelType w:val="multilevel"/>
    <w:tmpl w:val="8D80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8" w15:restartNumberingAfterBreak="0">
    <w:nsid w:val="7C274217"/>
    <w:multiLevelType w:val="multilevel"/>
    <w:tmpl w:val="420A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9" w15:restartNumberingAfterBreak="0">
    <w:nsid w:val="7CC97DCC"/>
    <w:multiLevelType w:val="multilevel"/>
    <w:tmpl w:val="955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0" w15:restartNumberingAfterBreak="0">
    <w:nsid w:val="7D2C5C76"/>
    <w:multiLevelType w:val="multilevel"/>
    <w:tmpl w:val="ED8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1" w15:restartNumberingAfterBreak="0">
    <w:nsid w:val="7DFB495C"/>
    <w:multiLevelType w:val="multilevel"/>
    <w:tmpl w:val="FF48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E4D2727"/>
    <w:multiLevelType w:val="multilevel"/>
    <w:tmpl w:val="7170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EF1339C"/>
    <w:multiLevelType w:val="multilevel"/>
    <w:tmpl w:val="43A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4" w15:restartNumberingAfterBreak="0">
    <w:nsid w:val="7F104FB8"/>
    <w:multiLevelType w:val="multilevel"/>
    <w:tmpl w:val="F2C4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5" w15:restartNumberingAfterBreak="0">
    <w:nsid w:val="7F21578E"/>
    <w:multiLevelType w:val="multilevel"/>
    <w:tmpl w:val="591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F233DA7"/>
    <w:multiLevelType w:val="multilevel"/>
    <w:tmpl w:val="BF9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7F78710D"/>
    <w:multiLevelType w:val="multilevel"/>
    <w:tmpl w:val="9720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FC74B43"/>
    <w:multiLevelType w:val="multilevel"/>
    <w:tmpl w:val="13E8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7FCC0BB9"/>
    <w:multiLevelType w:val="multilevel"/>
    <w:tmpl w:val="D308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068755">
    <w:abstractNumId w:val="83"/>
  </w:num>
  <w:num w:numId="2" w16cid:durableId="125776971">
    <w:abstractNumId w:val="196"/>
  </w:num>
  <w:num w:numId="3" w16cid:durableId="1658073108">
    <w:abstractNumId w:val="51"/>
  </w:num>
  <w:num w:numId="4" w16cid:durableId="1712850336">
    <w:abstractNumId w:val="90"/>
  </w:num>
  <w:num w:numId="5" w16cid:durableId="343216199">
    <w:abstractNumId w:val="11"/>
  </w:num>
  <w:num w:numId="6" w16cid:durableId="299774643">
    <w:abstractNumId w:val="278"/>
  </w:num>
  <w:num w:numId="7" w16cid:durableId="191840595">
    <w:abstractNumId w:val="74"/>
  </w:num>
  <w:num w:numId="8" w16cid:durableId="974288866">
    <w:abstractNumId w:val="267"/>
  </w:num>
  <w:num w:numId="9" w16cid:durableId="1602372383">
    <w:abstractNumId w:val="13"/>
  </w:num>
  <w:num w:numId="10" w16cid:durableId="890846788">
    <w:abstractNumId w:val="194"/>
  </w:num>
  <w:num w:numId="11" w16cid:durableId="1480152253">
    <w:abstractNumId w:val="319"/>
  </w:num>
  <w:num w:numId="12" w16cid:durableId="319309972">
    <w:abstractNumId w:val="80"/>
  </w:num>
  <w:num w:numId="13" w16cid:durableId="1588810273">
    <w:abstractNumId w:val="53"/>
  </w:num>
  <w:num w:numId="14" w16cid:durableId="2037344382">
    <w:abstractNumId w:val="333"/>
  </w:num>
  <w:num w:numId="15" w16cid:durableId="842165854">
    <w:abstractNumId w:val="296"/>
  </w:num>
  <w:num w:numId="16" w16cid:durableId="688487075">
    <w:abstractNumId w:val="262"/>
  </w:num>
  <w:num w:numId="17" w16cid:durableId="12344005">
    <w:abstractNumId w:val="338"/>
  </w:num>
  <w:num w:numId="18" w16cid:durableId="1929926155">
    <w:abstractNumId w:val="315"/>
  </w:num>
  <w:num w:numId="19" w16cid:durableId="1978953241">
    <w:abstractNumId w:val="151"/>
  </w:num>
  <w:num w:numId="20" w16cid:durableId="1327130347">
    <w:abstractNumId w:val="41"/>
  </w:num>
  <w:num w:numId="21" w16cid:durableId="1487941877">
    <w:abstractNumId w:val="86"/>
  </w:num>
  <w:num w:numId="22" w16cid:durableId="1453092958">
    <w:abstractNumId w:val="182"/>
  </w:num>
  <w:num w:numId="23" w16cid:durableId="2072267873">
    <w:abstractNumId w:val="17"/>
  </w:num>
  <w:num w:numId="24" w16cid:durableId="211357302">
    <w:abstractNumId w:val="303"/>
  </w:num>
  <w:num w:numId="25" w16cid:durableId="208346714">
    <w:abstractNumId w:val="275"/>
  </w:num>
  <w:num w:numId="26" w16cid:durableId="1098672822">
    <w:abstractNumId w:val="57"/>
  </w:num>
  <w:num w:numId="27" w16cid:durableId="1830050488">
    <w:abstractNumId w:val="85"/>
  </w:num>
  <w:num w:numId="28" w16cid:durableId="1998802690">
    <w:abstractNumId w:val="72"/>
  </w:num>
  <w:num w:numId="29" w16cid:durableId="152067202">
    <w:abstractNumId w:val="5"/>
  </w:num>
  <w:num w:numId="30" w16cid:durableId="447889912">
    <w:abstractNumId w:val="112"/>
  </w:num>
  <w:num w:numId="31" w16cid:durableId="909997311">
    <w:abstractNumId w:val="52"/>
  </w:num>
  <w:num w:numId="32" w16cid:durableId="370113454">
    <w:abstractNumId w:val="91"/>
  </w:num>
  <w:num w:numId="33" w16cid:durableId="359748104">
    <w:abstractNumId w:val="36"/>
  </w:num>
  <w:num w:numId="34" w16cid:durableId="1651133491">
    <w:abstractNumId w:val="197"/>
  </w:num>
  <w:num w:numId="35" w16cid:durableId="1422488955">
    <w:abstractNumId w:val="16"/>
  </w:num>
  <w:num w:numId="36" w16cid:durableId="999119194">
    <w:abstractNumId w:val="193"/>
  </w:num>
  <w:num w:numId="37" w16cid:durableId="1240794228">
    <w:abstractNumId w:val="226"/>
  </w:num>
  <w:num w:numId="38" w16cid:durableId="202402265">
    <w:abstractNumId w:val="23"/>
  </w:num>
  <w:num w:numId="39" w16cid:durableId="166286203">
    <w:abstractNumId w:val="62"/>
  </w:num>
  <w:num w:numId="40" w16cid:durableId="69742329">
    <w:abstractNumId w:val="279"/>
  </w:num>
  <w:num w:numId="41" w16cid:durableId="1520045217">
    <w:abstractNumId w:val="137"/>
  </w:num>
  <w:num w:numId="42" w16cid:durableId="1835148411">
    <w:abstractNumId w:val="127"/>
  </w:num>
  <w:num w:numId="43" w16cid:durableId="1949655447">
    <w:abstractNumId w:val="116"/>
  </w:num>
  <w:num w:numId="44" w16cid:durableId="510459909">
    <w:abstractNumId w:val="82"/>
  </w:num>
  <w:num w:numId="45" w16cid:durableId="1421294675">
    <w:abstractNumId w:val="325"/>
  </w:num>
  <w:num w:numId="46" w16cid:durableId="1571619678">
    <w:a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771">
    <w:abstractNumId w:val="213"/>
  </w:num>
  <w:num w:numId="50" w16cid:durableId="710496573">
    <w:abstractNumId w:val="139"/>
  </w:num>
  <w:num w:numId="51" w16cid:durableId="363752052">
    <w:abstractNumId w:val="301"/>
  </w:num>
  <w:num w:numId="52" w16cid:durableId="1632638114">
    <w:abstractNumId w:val="173"/>
  </w:num>
  <w:num w:numId="53" w16cid:durableId="923101665">
    <w:abstractNumId w:val="129"/>
  </w:num>
  <w:num w:numId="54" w16cid:durableId="1728795968">
    <w:abstractNumId w:val="155"/>
  </w:num>
  <w:num w:numId="55" w16cid:durableId="1896966750">
    <w:abstractNumId w:val="186"/>
  </w:num>
  <w:num w:numId="56" w16cid:durableId="660623603">
    <w:abstractNumId w:val="145"/>
  </w:num>
  <w:num w:numId="57" w16cid:durableId="1603756692">
    <w:abstractNumId w:val="142"/>
  </w:num>
  <w:num w:numId="58" w16cid:durableId="690573841">
    <w:abstractNumId w:val="93"/>
  </w:num>
  <w:num w:numId="59" w16cid:durableId="1805078019">
    <w:abstractNumId w:val="43"/>
  </w:num>
  <w:num w:numId="60" w16cid:durableId="1641573037">
    <w:abstractNumId w:val="14"/>
  </w:num>
  <w:num w:numId="61" w16cid:durableId="740836145">
    <w:abstractNumId w:val="169"/>
  </w:num>
  <w:num w:numId="62" w16cid:durableId="928122007">
    <w:abstractNumId w:val="9"/>
  </w:num>
  <w:num w:numId="63" w16cid:durableId="496188756">
    <w:abstractNumId w:val="153"/>
  </w:num>
  <w:num w:numId="64" w16cid:durableId="2095080759">
    <w:abstractNumId w:val="22"/>
  </w:num>
  <w:num w:numId="65" w16cid:durableId="1858688116">
    <w:abstractNumId w:val="292"/>
  </w:num>
  <w:num w:numId="66" w16cid:durableId="180780125">
    <w:abstractNumId w:val="107"/>
  </w:num>
  <w:num w:numId="67" w16cid:durableId="160632722">
    <w:abstractNumId w:val="307"/>
  </w:num>
  <w:num w:numId="68" w16cid:durableId="1007440868">
    <w:abstractNumId w:val="324"/>
  </w:num>
  <w:num w:numId="69" w16cid:durableId="1250240253">
    <w:abstractNumId w:val="48"/>
  </w:num>
  <w:num w:numId="70" w16cid:durableId="1335255712">
    <w:abstractNumId w:val="243"/>
  </w:num>
  <w:num w:numId="71" w16cid:durableId="1028720599">
    <w:abstractNumId w:val="0"/>
  </w:num>
  <w:num w:numId="72" w16cid:durableId="1372464477">
    <w:abstractNumId w:val="68"/>
  </w:num>
  <w:num w:numId="73" w16cid:durableId="1370102701">
    <w:abstractNumId w:val="274"/>
  </w:num>
  <w:num w:numId="74" w16cid:durableId="1972830240">
    <w:abstractNumId w:val="268"/>
  </w:num>
  <w:num w:numId="75" w16cid:durableId="1348562093">
    <w:abstractNumId w:val="321"/>
  </w:num>
  <w:num w:numId="76" w16cid:durableId="575478717">
    <w:abstractNumId w:val="277"/>
  </w:num>
  <w:num w:numId="77" w16cid:durableId="831069186">
    <w:abstractNumId w:val="224"/>
  </w:num>
  <w:num w:numId="78" w16cid:durableId="358241895">
    <w:abstractNumId w:val="102"/>
  </w:num>
  <w:num w:numId="79" w16cid:durableId="750850655">
    <w:abstractNumId w:val="88"/>
  </w:num>
  <w:num w:numId="80" w16cid:durableId="612516435">
    <w:abstractNumId w:val="24"/>
  </w:num>
  <w:num w:numId="81" w16cid:durableId="22824322">
    <w:abstractNumId w:val="94"/>
  </w:num>
  <w:num w:numId="82" w16cid:durableId="654067239">
    <w:abstractNumId w:val="30"/>
  </w:num>
  <w:num w:numId="83" w16cid:durableId="52393391">
    <w:abstractNumId w:val="38"/>
  </w:num>
  <w:num w:numId="84" w16cid:durableId="125439374">
    <w:abstractNumId w:val="148"/>
  </w:num>
  <w:num w:numId="85" w16cid:durableId="736173632">
    <w:abstractNumId w:val="231"/>
  </w:num>
  <w:num w:numId="86" w16cid:durableId="275797347">
    <w:abstractNumId w:val="117"/>
  </w:num>
  <w:num w:numId="87" w16cid:durableId="170920665">
    <w:abstractNumId w:val="328"/>
  </w:num>
  <w:num w:numId="88" w16cid:durableId="1064139442">
    <w:abstractNumId w:val="199"/>
  </w:num>
  <w:num w:numId="89" w16cid:durableId="696977209">
    <w:abstractNumId w:val="183"/>
  </w:num>
  <w:num w:numId="90" w16cid:durableId="1748646014">
    <w:abstractNumId w:val="239"/>
  </w:num>
  <w:num w:numId="91" w16cid:durableId="948703354">
    <w:abstractNumId w:val="46"/>
  </w:num>
  <w:num w:numId="92" w16cid:durableId="2067333350">
    <w:abstractNumId w:val="214"/>
  </w:num>
  <w:num w:numId="93" w16cid:durableId="1976638160">
    <w:abstractNumId w:val="97"/>
  </w:num>
  <w:num w:numId="94" w16cid:durableId="770516853">
    <w:abstractNumId w:val="189"/>
  </w:num>
  <w:num w:numId="95" w16cid:durableId="700210801">
    <w:abstractNumId w:val="326"/>
  </w:num>
  <w:num w:numId="96" w16cid:durableId="837766137">
    <w:abstractNumId w:val="295"/>
  </w:num>
  <w:num w:numId="97" w16cid:durableId="181285195">
    <w:abstractNumId w:val="119"/>
  </w:num>
  <w:num w:numId="98" w16cid:durableId="68120237">
    <w:abstractNumId w:val="1"/>
  </w:num>
  <w:num w:numId="99" w16cid:durableId="630942195">
    <w:abstractNumId w:val="2"/>
  </w:num>
  <w:num w:numId="100" w16cid:durableId="1687977382">
    <w:abstractNumId w:val="3"/>
  </w:num>
  <w:num w:numId="101" w16cid:durableId="530457258">
    <w:abstractNumId w:val="98"/>
  </w:num>
  <w:num w:numId="102" w16cid:durableId="739837783">
    <w:abstractNumId w:val="147"/>
  </w:num>
  <w:num w:numId="103" w16cid:durableId="664208050">
    <w:abstractNumId w:val="167"/>
  </w:num>
  <w:num w:numId="104" w16cid:durableId="974869666">
    <w:abstractNumId w:val="336"/>
  </w:num>
  <w:num w:numId="105" w16cid:durableId="97258773">
    <w:abstractNumId w:val="212"/>
  </w:num>
  <w:num w:numId="106" w16cid:durableId="1426153744">
    <w:abstractNumId w:val="55"/>
  </w:num>
  <w:num w:numId="107" w16cid:durableId="1794135744">
    <w:abstractNumId w:val="198"/>
  </w:num>
  <w:num w:numId="108" w16cid:durableId="1068067368">
    <w:abstractNumId w:val="99"/>
  </w:num>
  <w:num w:numId="109" w16cid:durableId="1358699118">
    <w:abstractNumId w:val="242"/>
  </w:num>
  <w:num w:numId="110" w16cid:durableId="2054033601">
    <w:abstractNumId w:val="233"/>
  </w:num>
  <w:num w:numId="111" w16cid:durableId="165831801">
    <w:abstractNumId w:val="7"/>
  </w:num>
  <w:num w:numId="112" w16cid:durableId="1224294289">
    <w:abstractNumId w:val="60"/>
  </w:num>
  <w:num w:numId="113" w16cid:durableId="421725248">
    <w:abstractNumId w:val="241"/>
  </w:num>
  <w:num w:numId="114" w16cid:durableId="1800028995">
    <w:abstractNumId w:val="18"/>
  </w:num>
  <w:num w:numId="115" w16cid:durableId="1838378686">
    <w:abstractNumId w:val="257"/>
  </w:num>
  <w:num w:numId="116" w16cid:durableId="496381702">
    <w:abstractNumId w:val="165"/>
  </w:num>
  <w:num w:numId="117" w16cid:durableId="1180002839">
    <w:abstractNumId w:val="244"/>
  </w:num>
  <w:num w:numId="118" w16cid:durableId="571889823">
    <w:abstractNumId w:val="161"/>
  </w:num>
  <w:num w:numId="119" w16cid:durableId="793717632">
    <w:abstractNumId w:val="327"/>
  </w:num>
  <w:num w:numId="120" w16cid:durableId="925191827">
    <w:abstractNumId w:val="132"/>
  </w:num>
  <w:num w:numId="121" w16cid:durableId="1321426563">
    <w:abstractNumId w:val="223"/>
  </w:num>
  <w:num w:numId="122" w16cid:durableId="2072657579">
    <w:abstractNumId w:val="34"/>
  </w:num>
  <w:num w:numId="123" w16cid:durableId="1674725898">
    <w:abstractNumId w:val="39"/>
  </w:num>
  <w:num w:numId="124" w16cid:durableId="1488592959">
    <w:abstractNumId w:val="159"/>
  </w:num>
  <w:num w:numId="125" w16cid:durableId="265895241">
    <w:abstractNumId w:val="175"/>
  </w:num>
  <w:num w:numId="126" w16cid:durableId="1075862354">
    <w:abstractNumId w:val="120"/>
  </w:num>
  <w:num w:numId="127" w16cid:durableId="1196381673">
    <w:abstractNumId w:val="254"/>
  </w:num>
  <w:num w:numId="128" w16cid:durableId="1482381390">
    <w:abstractNumId w:val="320"/>
  </w:num>
  <w:num w:numId="129" w16cid:durableId="1585214715">
    <w:abstractNumId w:val="140"/>
  </w:num>
  <w:num w:numId="130" w16cid:durableId="174612482">
    <w:abstractNumId w:val="201"/>
  </w:num>
  <w:num w:numId="131" w16cid:durableId="314382710">
    <w:abstractNumId w:val="35"/>
  </w:num>
  <w:num w:numId="132" w16cid:durableId="516389637">
    <w:abstractNumId w:val="247"/>
  </w:num>
  <w:num w:numId="133" w16cid:durableId="1490251535">
    <w:abstractNumId w:val="249"/>
  </w:num>
  <w:num w:numId="134" w16cid:durableId="1266620696">
    <w:abstractNumId w:val="266"/>
  </w:num>
  <w:num w:numId="135" w16cid:durableId="805590505">
    <w:abstractNumId w:val="50"/>
  </w:num>
  <w:num w:numId="136" w16cid:durableId="275141943">
    <w:abstractNumId w:val="71"/>
  </w:num>
  <w:num w:numId="137" w16cid:durableId="388840806">
    <w:abstractNumId w:val="286"/>
  </w:num>
  <w:num w:numId="138" w16cid:durableId="254753791">
    <w:abstractNumId w:val="185"/>
  </w:num>
  <w:num w:numId="139" w16cid:durableId="1277984160">
    <w:abstractNumId w:val="124"/>
  </w:num>
  <w:num w:numId="140" w16cid:durableId="2060784584">
    <w:abstractNumId w:val="92"/>
  </w:num>
  <w:num w:numId="141" w16cid:durableId="1173229071">
    <w:abstractNumId w:val="95"/>
  </w:num>
  <w:num w:numId="142" w16cid:durableId="1458066110">
    <w:abstractNumId w:val="25"/>
  </w:num>
  <w:num w:numId="143" w16cid:durableId="1786843663">
    <w:abstractNumId w:val="330"/>
  </w:num>
  <w:num w:numId="144" w16cid:durableId="1603608929">
    <w:abstractNumId w:val="10"/>
  </w:num>
  <w:num w:numId="145" w16cid:durableId="1489128356">
    <w:abstractNumId w:val="133"/>
  </w:num>
  <w:num w:numId="146" w16cid:durableId="795023506">
    <w:abstractNumId w:val="63"/>
  </w:num>
  <w:num w:numId="147" w16cid:durableId="460075432">
    <w:abstractNumId w:val="248"/>
  </w:num>
  <w:num w:numId="148" w16cid:durableId="264311969">
    <w:abstractNumId w:val="32"/>
  </w:num>
  <w:num w:numId="149" w16cid:durableId="996962437">
    <w:abstractNumId w:val="339"/>
  </w:num>
  <w:num w:numId="150" w16cid:durableId="1201210026">
    <w:abstractNumId w:val="253"/>
  </w:num>
  <w:num w:numId="151" w16cid:durableId="491676208">
    <w:abstractNumId w:val="265"/>
  </w:num>
  <w:num w:numId="152" w16cid:durableId="1671831654">
    <w:abstractNumId w:val="100"/>
  </w:num>
  <w:num w:numId="153" w16cid:durableId="739444438">
    <w:abstractNumId w:val="245"/>
  </w:num>
  <w:num w:numId="154" w16cid:durableId="1523203675">
    <w:abstractNumId w:val="329"/>
  </w:num>
  <w:num w:numId="155" w16cid:durableId="606889507">
    <w:abstractNumId w:val="289"/>
  </w:num>
  <w:num w:numId="156" w16cid:durableId="1690908354">
    <w:abstractNumId w:val="101"/>
  </w:num>
  <w:num w:numId="157" w16cid:durableId="1445273227">
    <w:abstractNumId w:val="271"/>
  </w:num>
  <w:num w:numId="158" w16cid:durableId="756175336">
    <w:abstractNumId w:val="293"/>
  </w:num>
  <w:num w:numId="159" w16cid:durableId="747386317">
    <w:abstractNumId w:val="334"/>
  </w:num>
  <w:num w:numId="160" w16cid:durableId="1642345101">
    <w:abstractNumId w:val="164"/>
  </w:num>
  <w:num w:numId="161" w16cid:durableId="1677003242">
    <w:abstractNumId w:val="12"/>
  </w:num>
  <w:num w:numId="162" w16cid:durableId="1382287757">
    <w:abstractNumId w:val="58"/>
  </w:num>
  <w:num w:numId="163" w16cid:durableId="737750491">
    <w:abstractNumId w:val="44"/>
  </w:num>
  <w:num w:numId="164" w16cid:durableId="276061542">
    <w:abstractNumId w:val="281"/>
  </w:num>
  <w:num w:numId="165" w16cid:durableId="1527015913">
    <w:abstractNumId w:val="160"/>
  </w:num>
  <w:num w:numId="166" w16cid:durableId="1240750367">
    <w:abstractNumId w:val="300"/>
  </w:num>
  <w:num w:numId="167" w16cid:durableId="2030718552">
    <w:abstractNumId w:val="154"/>
  </w:num>
  <w:num w:numId="168" w16cid:durableId="7172732">
    <w:abstractNumId w:val="188"/>
  </w:num>
  <w:num w:numId="169" w16cid:durableId="2091653819">
    <w:abstractNumId w:val="236"/>
  </w:num>
  <w:num w:numId="170" w16cid:durableId="1585990924">
    <w:abstractNumId w:val="166"/>
  </w:num>
  <w:num w:numId="171" w16cid:durableId="242959344">
    <w:abstractNumId w:val="66"/>
  </w:num>
  <w:num w:numId="172" w16cid:durableId="1312754495">
    <w:abstractNumId w:val="64"/>
  </w:num>
  <w:num w:numId="173" w16cid:durableId="594477193">
    <w:abstractNumId w:val="118"/>
  </w:num>
  <w:num w:numId="174" w16cid:durableId="660543696">
    <w:abstractNumId w:val="126"/>
  </w:num>
  <w:num w:numId="175" w16cid:durableId="235625465">
    <w:abstractNumId w:val="21"/>
  </w:num>
  <w:num w:numId="176" w16cid:durableId="616375917">
    <w:abstractNumId w:val="128"/>
  </w:num>
  <w:num w:numId="177" w16cid:durableId="1087729863">
    <w:abstractNumId w:val="216"/>
  </w:num>
  <w:num w:numId="178" w16cid:durableId="847056951">
    <w:abstractNumId w:val="323"/>
  </w:num>
  <w:num w:numId="179" w16cid:durableId="1807580173">
    <w:abstractNumId w:val="203"/>
  </w:num>
  <w:num w:numId="180" w16cid:durableId="1920168849">
    <w:abstractNumId w:val="232"/>
  </w:num>
  <w:num w:numId="181" w16cid:durableId="1172988602">
    <w:abstractNumId w:val="204"/>
  </w:num>
  <w:num w:numId="182" w16cid:durableId="964696067">
    <w:abstractNumId w:val="215"/>
  </w:num>
  <w:num w:numId="183" w16cid:durableId="714744054">
    <w:abstractNumId w:val="250"/>
  </w:num>
  <w:num w:numId="184" w16cid:durableId="1299726254">
    <w:abstractNumId w:val="180"/>
  </w:num>
  <w:num w:numId="185" w16cid:durableId="1743680047">
    <w:abstractNumId w:val="179"/>
  </w:num>
  <w:num w:numId="186" w16cid:durableId="471406806">
    <w:abstractNumId w:val="251"/>
  </w:num>
  <w:num w:numId="187" w16cid:durableId="1069228257">
    <w:abstractNumId w:val="294"/>
  </w:num>
  <w:num w:numId="188" w16cid:durableId="1105421001">
    <w:abstractNumId w:val="70"/>
  </w:num>
  <w:num w:numId="189" w16cid:durableId="1212498911">
    <w:abstractNumId w:val="308"/>
  </w:num>
  <w:num w:numId="190" w16cid:durableId="1889104367">
    <w:abstractNumId w:val="131"/>
  </w:num>
  <w:num w:numId="191" w16cid:durableId="967124735">
    <w:abstractNumId w:val="111"/>
  </w:num>
  <w:num w:numId="192" w16cid:durableId="158008023">
    <w:abstractNumId w:val="191"/>
  </w:num>
  <w:num w:numId="193" w16cid:durableId="1053848441">
    <w:abstractNumId w:val="76"/>
  </w:num>
  <w:num w:numId="194" w16cid:durableId="708842260">
    <w:abstractNumId w:val="141"/>
  </w:num>
  <w:num w:numId="195" w16cid:durableId="1533615311">
    <w:abstractNumId w:val="87"/>
  </w:num>
  <w:num w:numId="196" w16cid:durableId="1862931946">
    <w:abstractNumId w:val="238"/>
  </w:num>
  <w:num w:numId="197" w16cid:durableId="1568876882">
    <w:abstractNumId w:val="227"/>
  </w:num>
  <w:num w:numId="198" w16cid:durableId="1262176875">
    <w:abstractNumId w:val="290"/>
  </w:num>
  <w:num w:numId="199" w16cid:durableId="1108280120">
    <w:abstractNumId w:val="150"/>
  </w:num>
  <w:num w:numId="200" w16cid:durableId="327439253">
    <w:abstractNumId w:val="49"/>
  </w:num>
  <w:num w:numId="201" w16cid:durableId="300426515">
    <w:abstractNumId w:val="206"/>
  </w:num>
  <w:num w:numId="202" w16cid:durableId="1604265878">
    <w:abstractNumId w:val="40"/>
  </w:num>
  <w:num w:numId="203" w16cid:durableId="155265199">
    <w:abstractNumId w:val="205"/>
  </w:num>
  <w:num w:numId="204" w16cid:durableId="1572885743">
    <w:abstractNumId w:val="37"/>
  </w:num>
  <w:num w:numId="205" w16cid:durableId="1889877185">
    <w:abstractNumId w:val="125"/>
  </w:num>
  <w:num w:numId="206" w16cid:durableId="416709533">
    <w:abstractNumId w:val="276"/>
  </w:num>
  <w:num w:numId="207" w16cid:durableId="1495990636">
    <w:abstractNumId w:val="73"/>
  </w:num>
  <w:num w:numId="208" w16cid:durableId="823474181">
    <w:abstractNumId w:val="157"/>
  </w:num>
  <w:num w:numId="209" w16cid:durableId="1780248517">
    <w:abstractNumId w:val="200"/>
  </w:num>
  <w:num w:numId="210" w16cid:durableId="2030176808">
    <w:abstractNumId w:val="89"/>
  </w:num>
  <w:num w:numId="211" w16cid:durableId="1105265775">
    <w:abstractNumId w:val="156"/>
  </w:num>
  <w:num w:numId="212" w16cid:durableId="1348363170">
    <w:abstractNumId w:val="218"/>
  </w:num>
  <w:num w:numId="213" w16cid:durableId="1893347936">
    <w:abstractNumId w:val="4"/>
  </w:num>
  <w:num w:numId="214" w16cid:durableId="1537546529">
    <w:abstractNumId w:val="162"/>
  </w:num>
  <w:num w:numId="215" w16cid:durableId="240408385">
    <w:abstractNumId w:val="211"/>
  </w:num>
  <w:num w:numId="216" w16cid:durableId="1837576569">
    <w:abstractNumId w:val="135"/>
  </w:num>
  <w:num w:numId="217" w16cid:durableId="415397245">
    <w:abstractNumId w:val="84"/>
  </w:num>
  <w:num w:numId="218" w16cid:durableId="1557862845">
    <w:abstractNumId w:val="217"/>
  </w:num>
  <w:num w:numId="219" w16cid:durableId="458112732">
    <w:abstractNumId w:val="96"/>
  </w:num>
  <w:num w:numId="220" w16cid:durableId="1516649732">
    <w:abstractNumId w:val="149"/>
  </w:num>
  <w:num w:numId="221" w16cid:durableId="588346864">
    <w:abstractNumId w:val="299"/>
  </w:num>
  <w:num w:numId="222" w16cid:durableId="1684358396">
    <w:abstractNumId w:val="225"/>
  </w:num>
  <w:num w:numId="223" w16cid:durableId="2028016867">
    <w:abstractNumId w:val="170"/>
  </w:num>
  <w:num w:numId="224" w16cid:durableId="1964263158">
    <w:abstractNumId w:val="310"/>
  </w:num>
  <w:num w:numId="225" w16cid:durableId="890002599">
    <w:abstractNumId w:val="45"/>
  </w:num>
  <w:num w:numId="226" w16cid:durableId="1138456562">
    <w:abstractNumId w:val="122"/>
  </w:num>
  <w:num w:numId="227" w16cid:durableId="1467158490">
    <w:abstractNumId w:val="270"/>
  </w:num>
  <w:num w:numId="228" w16cid:durableId="1374769125">
    <w:abstractNumId w:val="263"/>
  </w:num>
  <w:num w:numId="229" w16cid:durableId="1562977824">
    <w:abstractNumId w:val="184"/>
  </w:num>
  <w:num w:numId="230" w16cid:durableId="1106342854">
    <w:abstractNumId w:val="258"/>
  </w:num>
  <w:num w:numId="231" w16cid:durableId="1047492274">
    <w:abstractNumId w:val="222"/>
  </w:num>
  <w:num w:numId="232" w16cid:durableId="1857965335">
    <w:abstractNumId w:val="291"/>
  </w:num>
  <w:num w:numId="233" w16cid:durableId="386219347">
    <w:abstractNumId w:val="176"/>
  </w:num>
  <w:num w:numId="234" w16cid:durableId="928583612">
    <w:abstractNumId w:val="318"/>
  </w:num>
  <w:num w:numId="235" w16cid:durableId="2017535884">
    <w:abstractNumId w:val="230"/>
  </w:num>
  <w:num w:numId="236" w16cid:durableId="812067553">
    <w:abstractNumId w:val="220"/>
  </w:num>
  <w:num w:numId="237" w16cid:durableId="1939749270">
    <w:abstractNumId w:val="54"/>
  </w:num>
  <w:num w:numId="238" w16cid:durableId="2104059630">
    <w:abstractNumId w:val="313"/>
  </w:num>
  <w:num w:numId="239" w16cid:durableId="182743668">
    <w:abstractNumId w:val="27"/>
  </w:num>
  <w:num w:numId="240" w16cid:durableId="1473212344">
    <w:abstractNumId w:val="209"/>
  </w:num>
  <w:num w:numId="241" w16cid:durableId="1406414423">
    <w:abstractNumId w:val="103"/>
  </w:num>
  <w:num w:numId="242" w16cid:durableId="535626375">
    <w:abstractNumId w:val="311"/>
  </w:num>
  <w:num w:numId="243" w16cid:durableId="602373642">
    <w:abstractNumId w:val="77"/>
  </w:num>
  <w:num w:numId="244" w16cid:durableId="106891766">
    <w:abstractNumId w:val="109"/>
  </w:num>
  <w:num w:numId="245" w16cid:durableId="1271619694">
    <w:abstractNumId w:val="228"/>
  </w:num>
  <w:num w:numId="246" w16cid:durableId="2072577136">
    <w:abstractNumId w:val="113"/>
  </w:num>
  <w:num w:numId="247" w16cid:durableId="1280528526">
    <w:abstractNumId w:val="181"/>
  </w:num>
  <w:num w:numId="248" w16cid:durableId="1147822684">
    <w:abstractNumId w:val="106"/>
  </w:num>
  <w:num w:numId="249" w16cid:durableId="1008094432">
    <w:abstractNumId w:val="110"/>
  </w:num>
  <w:num w:numId="250" w16cid:durableId="28267233">
    <w:abstractNumId w:val="42"/>
  </w:num>
  <w:num w:numId="251" w16cid:durableId="630592978">
    <w:abstractNumId w:val="152"/>
  </w:num>
  <w:num w:numId="252" w16cid:durableId="1390881846">
    <w:abstractNumId w:val="259"/>
  </w:num>
  <w:num w:numId="253" w16cid:durableId="1837457426">
    <w:abstractNumId w:val="246"/>
  </w:num>
  <w:num w:numId="254" w16cid:durableId="2039433141">
    <w:abstractNumId w:val="285"/>
  </w:num>
  <w:num w:numId="255" w16cid:durableId="249048949">
    <w:abstractNumId w:val="33"/>
  </w:num>
  <w:num w:numId="256" w16cid:durableId="1682202227">
    <w:abstractNumId w:val="229"/>
  </w:num>
  <w:num w:numId="257" w16cid:durableId="1346663980">
    <w:abstractNumId w:val="121"/>
  </w:num>
  <w:num w:numId="258" w16cid:durableId="557516568">
    <w:abstractNumId w:val="282"/>
  </w:num>
  <w:num w:numId="259" w16cid:durableId="1430470883">
    <w:abstractNumId w:val="237"/>
  </w:num>
  <w:num w:numId="260" w16cid:durableId="541018590">
    <w:abstractNumId w:val="67"/>
  </w:num>
  <w:num w:numId="261" w16cid:durableId="1164123723">
    <w:abstractNumId w:val="79"/>
  </w:num>
  <w:num w:numId="262" w16cid:durableId="1077291213">
    <w:abstractNumId w:val="219"/>
  </w:num>
  <w:num w:numId="263" w16cid:durableId="12919820">
    <w:abstractNumId w:val="322"/>
  </w:num>
  <w:num w:numId="264" w16cid:durableId="337855073">
    <w:abstractNumId w:val="61"/>
  </w:num>
  <w:num w:numId="265" w16cid:durableId="799959295">
    <w:abstractNumId w:val="221"/>
  </w:num>
  <w:num w:numId="266" w16cid:durableId="224265925">
    <w:abstractNumId w:val="174"/>
  </w:num>
  <w:num w:numId="267" w16cid:durableId="965280133">
    <w:abstractNumId w:val="309"/>
  </w:num>
  <w:num w:numId="268" w16cid:durableId="1578173703">
    <w:abstractNumId w:val="297"/>
  </w:num>
  <w:num w:numId="269" w16cid:durableId="576135455">
    <w:abstractNumId w:val="47"/>
  </w:num>
  <w:num w:numId="270" w16cid:durableId="1859538783">
    <w:abstractNumId w:val="283"/>
  </w:num>
  <w:num w:numId="271" w16cid:durableId="1988824175">
    <w:abstractNumId w:val="187"/>
  </w:num>
  <w:num w:numId="272" w16cid:durableId="742025265">
    <w:abstractNumId w:val="178"/>
  </w:num>
  <w:num w:numId="273" w16cid:durableId="1419211505">
    <w:abstractNumId w:val="331"/>
  </w:num>
  <w:num w:numId="274" w16cid:durableId="116263405">
    <w:abstractNumId w:val="269"/>
  </w:num>
  <w:num w:numId="275" w16cid:durableId="1692337481">
    <w:abstractNumId w:val="284"/>
  </w:num>
  <w:num w:numId="276" w16cid:durableId="1881938227">
    <w:abstractNumId w:val="75"/>
  </w:num>
  <w:num w:numId="277" w16cid:durableId="1495755118">
    <w:abstractNumId w:val="317"/>
  </w:num>
  <w:num w:numId="278" w16cid:durableId="641546190">
    <w:abstractNumId w:val="6"/>
  </w:num>
  <w:num w:numId="279" w16cid:durableId="978731071">
    <w:abstractNumId w:val="81"/>
  </w:num>
  <w:num w:numId="280" w16cid:durableId="258029512">
    <w:abstractNumId w:val="287"/>
  </w:num>
  <w:num w:numId="281" w16cid:durableId="1319461068">
    <w:abstractNumId w:val="138"/>
  </w:num>
  <w:num w:numId="282" w16cid:durableId="495270650">
    <w:abstractNumId w:val="208"/>
  </w:num>
  <w:num w:numId="283" w16cid:durableId="1008680151">
    <w:abstractNumId w:val="26"/>
  </w:num>
  <w:num w:numId="284" w16cid:durableId="1116758456">
    <w:abstractNumId w:val="163"/>
  </w:num>
  <w:num w:numId="285" w16cid:durableId="55126141">
    <w:abstractNumId w:val="28"/>
  </w:num>
  <w:num w:numId="286" w16cid:durableId="2083523630">
    <w:abstractNumId w:val="302"/>
  </w:num>
  <w:num w:numId="287" w16cid:durableId="535965297">
    <w:abstractNumId w:val="304"/>
  </w:num>
  <w:num w:numId="288" w16cid:durableId="892888561">
    <w:abstractNumId w:val="288"/>
  </w:num>
  <w:num w:numId="289" w16cid:durableId="1880433430">
    <w:abstractNumId w:val="272"/>
  </w:num>
  <w:num w:numId="290" w16cid:durableId="1400127241">
    <w:abstractNumId w:val="202"/>
  </w:num>
  <w:num w:numId="291" w16cid:durableId="1221596431">
    <w:abstractNumId w:val="20"/>
  </w:num>
  <w:num w:numId="292" w16cid:durableId="1140070235">
    <w:abstractNumId w:val="69"/>
  </w:num>
  <w:num w:numId="293" w16cid:durableId="12804761">
    <w:abstractNumId w:val="146"/>
  </w:num>
  <w:num w:numId="294" w16cid:durableId="1275288506">
    <w:abstractNumId w:val="260"/>
  </w:num>
  <w:num w:numId="295" w16cid:durableId="1011686959">
    <w:abstractNumId w:val="168"/>
  </w:num>
  <w:num w:numId="296" w16cid:durableId="1560704258">
    <w:abstractNumId w:val="144"/>
  </w:num>
  <w:num w:numId="297" w16cid:durableId="51854170">
    <w:abstractNumId w:val="130"/>
  </w:num>
  <w:num w:numId="298" w16cid:durableId="1918830161">
    <w:abstractNumId w:val="134"/>
  </w:num>
  <w:num w:numId="299" w16cid:durableId="1197474703">
    <w:abstractNumId w:val="332"/>
  </w:num>
  <w:num w:numId="300" w16cid:durableId="1749767635">
    <w:abstractNumId w:val="108"/>
  </w:num>
  <w:num w:numId="301" w16cid:durableId="617030332">
    <w:abstractNumId w:val="235"/>
  </w:num>
  <w:num w:numId="302" w16cid:durableId="600335859">
    <w:abstractNumId w:val="158"/>
  </w:num>
  <w:num w:numId="303" w16cid:durableId="1808821114">
    <w:abstractNumId w:val="316"/>
  </w:num>
  <w:num w:numId="304" w16cid:durableId="1391684968">
    <w:abstractNumId w:val="19"/>
  </w:num>
  <w:num w:numId="305" w16cid:durableId="552082868">
    <w:abstractNumId w:val="314"/>
  </w:num>
  <w:num w:numId="306" w16cid:durableId="1764956890">
    <w:abstractNumId w:val="115"/>
  </w:num>
  <w:num w:numId="307" w16cid:durableId="625283476">
    <w:abstractNumId w:val="192"/>
  </w:num>
  <w:num w:numId="308" w16cid:durableId="1897666746">
    <w:abstractNumId w:val="8"/>
  </w:num>
  <w:num w:numId="309" w16cid:durableId="1992521264">
    <w:abstractNumId w:val="78"/>
  </w:num>
  <w:num w:numId="310" w16cid:durableId="463934144">
    <w:abstractNumId w:val="234"/>
  </w:num>
  <w:num w:numId="311" w16cid:durableId="2031838106">
    <w:abstractNumId w:val="29"/>
  </w:num>
  <w:num w:numId="312" w16cid:durableId="1076435781">
    <w:abstractNumId w:val="240"/>
  </w:num>
  <w:num w:numId="313" w16cid:durableId="184027113">
    <w:abstractNumId w:val="273"/>
  </w:num>
  <w:num w:numId="314" w16cid:durableId="947585342">
    <w:abstractNumId w:val="56"/>
  </w:num>
  <w:num w:numId="315" w16cid:durableId="1320691089">
    <w:abstractNumId w:val="195"/>
  </w:num>
  <w:num w:numId="316" w16cid:durableId="13115609">
    <w:abstractNumId w:val="306"/>
  </w:num>
  <w:num w:numId="317" w16cid:durableId="1594515265">
    <w:abstractNumId w:val="252"/>
  </w:num>
  <w:num w:numId="318" w16cid:durableId="1270694871">
    <w:abstractNumId w:val="337"/>
  </w:num>
  <w:num w:numId="319" w16cid:durableId="1705708678">
    <w:abstractNumId w:val="172"/>
  </w:num>
  <w:num w:numId="320" w16cid:durableId="1617642362">
    <w:abstractNumId w:val="15"/>
  </w:num>
  <w:num w:numId="321" w16cid:durableId="1034114225">
    <w:abstractNumId w:val="264"/>
  </w:num>
  <w:num w:numId="322" w16cid:durableId="2040159980">
    <w:abstractNumId w:val="256"/>
  </w:num>
  <w:num w:numId="323" w16cid:durableId="1150368130">
    <w:abstractNumId w:val="261"/>
  </w:num>
  <w:num w:numId="324" w16cid:durableId="1441952145">
    <w:abstractNumId w:val="335"/>
  </w:num>
  <w:num w:numId="325" w16cid:durableId="2090424583">
    <w:abstractNumId w:val="65"/>
  </w:num>
  <w:num w:numId="326" w16cid:durableId="440489297">
    <w:abstractNumId w:val="123"/>
  </w:num>
  <w:num w:numId="327" w16cid:durableId="361906426">
    <w:abstractNumId w:val="255"/>
  </w:num>
  <w:num w:numId="328" w16cid:durableId="268976860">
    <w:abstractNumId w:val="280"/>
  </w:num>
  <w:num w:numId="329" w16cid:durableId="650645849">
    <w:abstractNumId w:val="105"/>
  </w:num>
  <w:num w:numId="330" w16cid:durableId="1571161360">
    <w:abstractNumId w:val="104"/>
  </w:num>
  <w:num w:numId="331" w16cid:durableId="1596015029">
    <w:abstractNumId w:val="136"/>
  </w:num>
  <w:num w:numId="332" w16cid:durableId="152646460">
    <w:abstractNumId w:val="298"/>
  </w:num>
  <w:num w:numId="333" w16cid:durableId="355741440">
    <w:abstractNumId w:val="190"/>
  </w:num>
  <w:num w:numId="334" w16cid:durableId="670448169">
    <w:abstractNumId w:val="59"/>
  </w:num>
  <w:num w:numId="335" w16cid:durableId="1252474061">
    <w:abstractNumId w:val="305"/>
  </w:num>
  <w:num w:numId="336" w16cid:durableId="686907643">
    <w:abstractNumId w:val="207"/>
  </w:num>
  <w:num w:numId="337" w16cid:durableId="1885210551">
    <w:abstractNumId w:val="171"/>
  </w:num>
  <w:num w:numId="338" w16cid:durableId="32772014">
    <w:abstractNumId w:val="143"/>
  </w:num>
  <w:num w:numId="339" w16cid:durableId="1078671241">
    <w:abstractNumId w:val="312"/>
  </w:num>
  <w:num w:numId="340" w16cid:durableId="1046564154">
    <w:abstractNumId w:val="177"/>
  </w:num>
  <w:numIdMacAtCleanup w:val="2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defaultTabStop w:val="708"/>
  <w:hyphenationZone w:val="425"/>
  <w:characterSpacingControl w:val="doNotCompress"/>
  <w:hdrShapeDefaults>
    <o:shapedefaults v:ext="edit" spidmax="228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E7"/>
    <w:rsid w:val="00004FBC"/>
    <w:rsid w:val="0001715D"/>
    <w:rsid w:val="000176E2"/>
    <w:rsid w:val="0002083D"/>
    <w:rsid w:val="00042038"/>
    <w:rsid w:val="00046813"/>
    <w:rsid w:val="000503A5"/>
    <w:rsid w:val="000634D8"/>
    <w:rsid w:val="00063F86"/>
    <w:rsid w:val="00075213"/>
    <w:rsid w:val="0009140E"/>
    <w:rsid w:val="000A14E9"/>
    <w:rsid w:val="000A4140"/>
    <w:rsid w:val="000A45C6"/>
    <w:rsid w:val="000A6BA1"/>
    <w:rsid w:val="000B2BAD"/>
    <w:rsid w:val="000B37FE"/>
    <w:rsid w:val="000B38FE"/>
    <w:rsid w:val="000B4532"/>
    <w:rsid w:val="000C1712"/>
    <w:rsid w:val="000C3BF3"/>
    <w:rsid w:val="000D4635"/>
    <w:rsid w:val="000D5452"/>
    <w:rsid w:val="000E7295"/>
    <w:rsid w:val="000F1ACE"/>
    <w:rsid w:val="000F435E"/>
    <w:rsid w:val="00107972"/>
    <w:rsid w:val="00112B13"/>
    <w:rsid w:val="00112D1E"/>
    <w:rsid w:val="001174F8"/>
    <w:rsid w:val="00126991"/>
    <w:rsid w:val="0014094C"/>
    <w:rsid w:val="00146A18"/>
    <w:rsid w:val="00150EFC"/>
    <w:rsid w:val="001547D3"/>
    <w:rsid w:val="00155369"/>
    <w:rsid w:val="00165D67"/>
    <w:rsid w:val="00182386"/>
    <w:rsid w:val="001861FB"/>
    <w:rsid w:val="00190F4C"/>
    <w:rsid w:val="00196E03"/>
    <w:rsid w:val="00197866"/>
    <w:rsid w:val="001A1C49"/>
    <w:rsid w:val="001C024F"/>
    <w:rsid w:val="001C7405"/>
    <w:rsid w:val="001D119D"/>
    <w:rsid w:val="001D33EF"/>
    <w:rsid w:val="001D730D"/>
    <w:rsid w:val="001E3FF7"/>
    <w:rsid w:val="001F48CC"/>
    <w:rsid w:val="001F4E50"/>
    <w:rsid w:val="001F7F06"/>
    <w:rsid w:val="00212D2F"/>
    <w:rsid w:val="002220B0"/>
    <w:rsid w:val="00227EFA"/>
    <w:rsid w:val="00230842"/>
    <w:rsid w:val="00231BBA"/>
    <w:rsid w:val="002332B3"/>
    <w:rsid w:val="00233437"/>
    <w:rsid w:val="00234D00"/>
    <w:rsid w:val="00252A7C"/>
    <w:rsid w:val="0025386D"/>
    <w:rsid w:val="00257A13"/>
    <w:rsid w:val="002752D1"/>
    <w:rsid w:val="0027693D"/>
    <w:rsid w:val="00277B0D"/>
    <w:rsid w:val="00282261"/>
    <w:rsid w:val="0029369B"/>
    <w:rsid w:val="0029395D"/>
    <w:rsid w:val="0029665E"/>
    <w:rsid w:val="002A1C74"/>
    <w:rsid w:val="002B1670"/>
    <w:rsid w:val="002B36B2"/>
    <w:rsid w:val="002B74F2"/>
    <w:rsid w:val="002C09FF"/>
    <w:rsid w:val="002C48CB"/>
    <w:rsid w:val="002D2666"/>
    <w:rsid w:val="002D31D2"/>
    <w:rsid w:val="002D6D32"/>
    <w:rsid w:val="002E1387"/>
    <w:rsid w:val="002E2B9E"/>
    <w:rsid w:val="003205B9"/>
    <w:rsid w:val="003209B6"/>
    <w:rsid w:val="00322CDB"/>
    <w:rsid w:val="003252EE"/>
    <w:rsid w:val="003263D0"/>
    <w:rsid w:val="00327A6C"/>
    <w:rsid w:val="00330829"/>
    <w:rsid w:val="00350029"/>
    <w:rsid w:val="00351126"/>
    <w:rsid w:val="0035597F"/>
    <w:rsid w:val="00357445"/>
    <w:rsid w:val="00360D96"/>
    <w:rsid w:val="00363FD9"/>
    <w:rsid w:val="0036695A"/>
    <w:rsid w:val="003711CB"/>
    <w:rsid w:val="00373D78"/>
    <w:rsid w:val="00382C0C"/>
    <w:rsid w:val="00394B8B"/>
    <w:rsid w:val="00397E08"/>
    <w:rsid w:val="003A3312"/>
    <w:rsid w:val="003A4CC8"/>
    <w:rsid w:val="003D76FE"/>
    <w:rsid w:val="003E0A75"/>
    <w:rsid w:val="0040229B"/>
    <w:rsid w:val="0040414F"/>
    <w:rsid w:val="00405EC9"/>
    <w:rsid w:val="00406FF8"/>
    <w:rsid w:val="004135FD"/>
    <w:rsid w:val="00421C20"/>
    <w:rsid w:val="00434169"/>
    <w:rsid w:val="00436BD6"/>
    <w:rsid w:val="004411A1"/>
    <w:rsid w:val="004454DA"/>
    <w:rsid w:val="00455F54"/>
    <w:rsid w:val="0046269C"/>
    <w:rsid w:val="0046785A"/>
    <w:rsid w:val="00467AD6"/>
    <w:rsid w:val="00470E0E"/>
    <w:rsid w:val="00472566"/>
    <w:rsid w:val="004743E3"/>
    <w:rsid w:val="00477426"/>
    <w:rsid w:val="00477B90"/>
    <w:rsid w:val="0049284B"/>
    <w:rsid w:val="00493359"/>
    <w:rsid w:val="004B36A2"/>
    <w:rsid w:val="004B53A4"/>
    <w:rsid w:val="004B719E"/>
    <w:rsid w:val="004B7DD2"/>
    <w:rsid w:val="004D2117"/>
    <w:rsid w:val="004E1599"/>
    <w:rsid w:val="004E3986"/>
    <w:rsid w:val="004F0A82"/>
    <w:rsid w:val="004F13DC"/>
    <w:rsid w:val="004F1CF1"/>
    <w:rsid w:val="00500F82"/>
    <w:rsid w:val="005237FA"/>
    <w:rsid w:val="0052644A"/>
    <w:rsid w:val="00527C4C"/>
    <w:rsid w:val="00530F01"/>
    <w:rsid w:val="00540B9D"/>
    <w:rsid w:val="005416FA"/>
    <w:rsid w:val="00541AC2"/>
    <w:rsid w:val="00545084"/>
    <w:rsid w:val="0054578C"/>
    <w:rsid w:val="00553978"/>
    <w:rsid w:val="0055532B"/>
    <w:rsid w:val="0055695C"/>
    <w:rsid w:val="00556E0B"/>
    <w:rsid w:val="00560C11"/>
    <w:rsid w:val="00572E0A"/>
    <w:rsid w:val="00577480"/>
    <w:rsid w:val="005800F0"/>
    <w:rsid w:val="005809B2"/>
    <w:rsid w:val="0058119C"/>
    <w:rsid w:val="00593E9C"/>
    <w:rsid w:val="005962F6"/>
    <w:rsid w:val="005A138A"/>
    <w:rsid w:val="005A4A64"/>
    <w:rsid w:val="005A6FA5"/>
    <w:rsid w:val="005B4142"/>
    <w:rsid w:val="005B65B6"/>
    <w:rsid w:val="005B6D33"/>
    <w:rsid w:val="005C64E8"/>
    <w:rsid w:val="005D1219"/>
    <w:rsid w:val="005D2D61"/>
    <w:rsid w:val="005E1A35"/>
    <w:rsid w:val="00601FF9"/>
    <w:rsid w:val="00602C03"/>
    <w:rsid w:val="00604810"/>
    <w:rsid w:val="00605062"/>
    <w:rsid w:val="006129DB"/>
    <w:rsid w:val="0061349F"/>
    <w:rsid w:val="006302DE"/>
    <w:rsid w:val="00630EA9"/>
    <w:rsid w:val="0063334A"/>
    <w:rsid w:val="00642F1F"/>
    <w:rsid w:val="006509CB"/>
    <w:rsid w:val="006643C2"/>
    <w:rsid w:val="006726E2"/>
    <w:rsid w:val="0068556C"/>
    <w:rsid w:val="006A348D"/>
    <w:rsid w:val="006A4BE1"/>
    <w:rsid w:val="006A7BF7"/>
    <w:rsid w:val="006B1D9D"/>
    <w:rsid w:val="006B4702"/>
    <w:rsid w:val="006C2B7D"/>
    <w:rsid w:val="006C3413"/>
    <w:rsid w:val="006C5B45"/>
    <w:rsid w:val="006D1D2B"/>
    <w:rsid w:val="006D452F"/>
    <w:rsid w:val="006E71DD"/>
    <w:rsid w:val="006F2BA1"/>
    <w:rsid w:val="0071550A"/>
    <w:rsid w:val="00722F74"/>
    <w:rsid w:val="00725522"/>
    <w:rsid w:val="00726294"/>
    <w:rsid w:val="00731607"/>
    <w:rsid w:val="00740524"/>
    <w:rsid w:val="00745A54"/>
    <w:rsid w:val="00756F92"/>
    <w:rsid w:val="00761CA4"/>
    <w:rsid w:val="00764668"/>
    <w:rsid w:val="00765453"/>
    <w:rsid w:val="00770C54"/>
    <w:rsid w:val="0077238E"/>
    <w:rsid w:val="00773086"/>
    <w:rsid w:val="00775043"/>
    <w:rsid w:val="00775C0F"/>
    <w:rsid w:val="00775CB8"/>
    <w:rsid w:val="0079059C"/>
    <w:rsid w:val="007962BE"/>
    <w:rsid w:val="007A5408"/>
    <w:rsid w:val="007B0F32"/>
    <w:rsid w:val="007B5FB3"/>
    <w:rsid w:val="007C3CD9"/>
    <w:rsid w:val="007C4CF8"/>
    <w:rsid w:val="007C5FDC"/>
    <w:rsid w:val="007D3332"/>
    <w:rsid w:val="007D7612"/>
    <w:rsid w:val="007E42AB"/>
    <w:rsid w:val="007F1C96"/>
    <w:rsid w:val="007F6E68"/>
    <w:rsid w:val="008023E2"/>
    <w:rsid w:val="008043CA"/>
    <w:rsid w:val="008064B3"/>
    <w:rsid w:val="008173E7"/>
    <w:rsid w:val="008202D8"/>
    <w:rsid w:val="00820459"/>
    <w:rsid w:val="00826686"/>
    <w:rsid w:val="008376FE"/>
    <w:rsid w:val="0085123E"/>
    <w:rsid w:val="00861E8A"/>
    <w:rsid w:val="00877B8E"/>
    <w:rsid w:val="00894639"/>
    <w:rsid w:val="008B02BC"/>
    <w:rsid w:val="008C3B63"/>
    <w:rsid w:val="008C4BF1"/>
    <w:rsid w:val="008D05BC"/>
    <w:rsid w:val="008D314E"/>
    <w:rsid w:val="008D4F14"/>
    <w:rsid w:val="008D7870"/>
    <w:rsid w:val="008E5345"/>
    <w:rsid w:val="008F193B"/>
    <w:rsid w:val="009138CB"/>
    <w:rsid w:val="009156DA"/>
    <w:rsid w:val="0092120A"/>
    <w:rsid w:val="009224CE"/>
    <w:rsid w:val="00932E21"/>
    <w:rsid w:val="00933119"/>
    <w:rsid w:val="00933C88"/>
    <w:rsid w:val="009425C0"/>
    <w:rsid w:val="00950FF2"/>
    <w:rsid w:val="009555EC"/>
    <w:rsid w:val="00963081"/>
    <w:rsid w:val="00964F12"/>
    <w:rsid w:val="00967B07"/>
    <w:rsid w:val="0097219B"/>
    <w:rsid w:val="00973609"/>
    <w:rsid w:val="00984DD8"/>
    <w:rsid w:val="00994010"/>
    <w:rsid w:val="009A2E2B"/>
    <w:rsid w:val="009A3258"/>
    <w:rsid w:val="009B6386"/>
    <w:rsid w:val="009E184B"/>
    <w:rsid w:val="009E6312"/>
    <w:rsid w:val="00A00C29"/>
    <w:rsid w:val="00A03E28"/>
    <w:rsid w:val="00A043C2"/>
    <w:rsid w:val="00A06CA3"/>
    <w:rsid w:val="00A07291"/>
    <w:rsid w:val="00A12D34"/>
    <w:rsid w:val="00A13428"/>
    <w:rsid w:val="00A15583"/>
    <w:rsid w:val="00A20FB1"/>
    <w:rsid w:val="00A22EB5"/>
    <w:rsid w:val="00A249D4"/>
    <w:rsid w:val="00A27166"/>
    <w:rsid w:val="00A31CE1"/>
    <w:rsid w:val="00A32A21"/>
    <w:rsid w:val="00A33834"/>
    <w:rsid w:val="00A403C1"/>
    <w:rsid w:val="00A42D4B"/>
    <w:rsid w:val="00A53023"/>
    <w:rsid w:val="00A61215"/>
    <w:rsid w:val="00A63283"/>
    <w:rsid w:val="00A649E3"/>
    <w:rsid w:val="00A65469"/>
    <w:rsid w:val="00A6597A"/>
    <w:rsid w:val="00A81775"/>
    <w:rsid w:val="00A92284"/>
    <w:rsid w:val="00A939B2"/>
    <w:rsid w:val="00A954BA"/>
    <w:rsid w:val="00A97E53"/>
    <w:rsid w:val="00AB35F2"/>
    <w:rsid w:val="00AB3AB3"/>
    <w:rsid w:val="00AB4B92"/>
    <w:rsid w:val="00AB7CEC"/>
    <w:rsid w:val="00AC1C86"/>
    <w:rsid w:val="00AC1CA4"/>
    <w:rsid w:val="00AD04AA"/>
    <w:rsid w:val="00AE3EDE"/>
    <w:rsid w:val="00AE6384"/>
    <w:rsid w:val="00AE6460"/>
    <w:rsid w:val="00AF247C"/>
    <w:rsid w:val="00AF4D73"/>
    <w:rsid w:val="00B07849"/>
    <w:rsid w:val="00B130B6"/>
    <w:rsid w:val="00B1319A"/>
    <w:rsid w:val="00B13881"/>
    <w:rsid w:val="00B16987"/>
    <w:rsid w:val="00B22E8D"/>
    <w:rsid w:val="00B37177"/>
    <w:rsid w:val="00B37B11"/>
    <w:rsid w:val="00B407D0"/>
    <w:rsid w:val="00B5717C"/>
    <w:rsid w:val="00B70D84"/>
    <w:rsid w:val="00B83741"/>
    <w:rsid w:val="00B841DC"/>
    <w:rsid w:val="00B85111"/>
    <w:rsid w:val="00B875D7"/>
    <w:rsid w:val="00B91A43"/>
    <w:rsid w:val="00BA4669"/>
    <w:rsid w:val="00BB21DA"/>
    <w:rsid w:val="00BB31E2"/>
    <w:rsid w:val="00BB3736"/>
    <w:rsid w:val="00BB584F"/>
    <w:rsid w:val="00BC324D"/>
    <w:rsid w:val="00BC412B"/>
    <w:rsid w:val="00BC57B9"/>
    <w:rsid w:val="00BC65AC"/>
    <w:rsid w:val="00BC7DA9"/>
    <w:rsid w:val="00BD09A9"/>
    <w:rsid w:val="00BD0FE0"/>
    <w:rsid w:val="00BD2580"/>
    <w:rsid w:val="00BD4D4C"/>
    <w:rsid w:val="00BD6064"/>
    <w:rsid w:val="00BE44A4"/>
    <w:rsid w:val="00BE53B4"/>
    <w:rsid w:val="00BE6591"/>
    <w:rsid w:val="00BF0479"/>
    <w:rsid w:val="00BF06E6"/>
    <w:rsid w:val="00BF0C61"/>
    <w:rsid w:val="00C01786"/>
    <w:rsid w:val="00C0233B"/>
    <w:rsid w:val="00C11217"/>
    <w:rsid w:val="00C1317B"/>
    <w:rsid w:val="00C15644"/>
    <w:rsid w:val="00C16A79"/>
    <w:rsid w:val="00C24789"/>
    <w:rsid w:val="00C25AB8"/>
    <w:rsid w:val="00C3084F"/>
    <w:rsid w:val="00C334CC"/>
    <w:rsid w:val="00C3354C"/>
    <w:rsid w:val="00C42405"/>
    <w:rsid w:val="00C426B9"/>
    <w:rsid w:val="00C4798A"/>
    <w:rsid w:val="00C50B27"/>
    <w:rsid w:val="00C63236"/>
    <w:rsid w:val="00C65380"/>
    <w:rsid w:val="00C671E5"/>
    <w:rsid w:val="00C71C39"/>
    <w:rsid w:val="00C9397F"/>
    <w:rsid w:val="00C962B7"/>
    <w:rsid w:val="00CB17F7"/>
    <w:rsid w:val="00CC3DBB"/>
    <w:rsid w:val="00CC5D88"/>
    <w:rsid w:val="00CC7955"/>
    <w:rsid w:val="00CD5CE4"/>
    <w:rsid w:val="00CD7836"/>
    <w:rsid w:val="00CE4AD8"/>
    <w:rsid w:val="00CE6649"/>
    <w:rsid w:val="00CF3F7F"/>
    <w:rsid w:val="00D01BB4"/>
    <w:rsid w:val="00D12117"/>
    <w:rsid w:val="00D13318"/>
    <w:rsid w:val="00D20749"/>
    <w:rsid w:val="00D230B2"/>
    <w:rsid w:val="00D26EA2"/>
    <w:rsid w:val="00D27B34"/>
    <w:rsid w:val="00D31631"/>
    <w:rsid w:val="00D32B3E"/>
    <w:rsid w:val="00D332E7"/>
    <w:rsid w:val="00D3357A"/>
    <w:rsid w:val="00D34168"/>
    <w:rsid w:val="00D56E9B"/>
    <w:rsid w:val="00D57C28"/>
    <w:rsid w:val="00D71DAA"/>
    <w:rsid w:val="00D74054"/>
    <w:rsid w:val="00D7468E"/>
    <w:rsid w:val="00D762ED"/>
    <w:rsid w:val="00D76FBF"/>
    <w:rsid w:val="00D77642"/>
    <w:rsid w:val="00D93666"/>
    <w:rsid w:val="00DA575A"/>
    <w:rsid w:val="00DB6F5D"/>
    <w:rsid w:val="00DC0849"/>
    <w:rsid w:val="00DC3B2E"/>
    <w:rsid w:val="00DE53E6"/>
    <w:rsid w:val="00DF368C"/>
    <w:rsid w:val="00E013C5"/>
    <w:rsid w:val="00E04BE6"/>
    <w:rsid w:val="00E10326"/>
    <w:rsid w:val="00E13340"/>
    <w:rsid w:val="00E17FDE"/>
    <w:rsid w:val="00E2171D"/>
    <w:rsid w:val="00E24124"/>
    <w:rsid w:val="00E30F2A"/>
    <w:rsid w:val="00E31DBD"/>
    <w:rsid w:val="00E37B21"/>
    <w:rsid w:val="00E51CD1"/>
    <w:rsid w:val="00E5321F"/>
    <w:rsid w:val="00E55181"/>
    <w:rsid w:val="00E579CB"/>
    <w:rsid w:val="00E6491A"/>
    <w:rsid w:val="00E65136"/>
    <w:rsid w:val="00E6618C"/>
    <w:rsid w:val="00E73A3C"/>
    <w:rsid w:val="00E77354"/>
    <w:rsid w:val="00E77CFD"/>
    <w:rsid w:val="00E94E32"/>
    <w:rsid w:val="00E95A9C"/>
    <w:rsid w:val="00E95DE1"/>
    <w:rsid w:val="00EA18B6"/>
    <w:rsid w:val="00EA4900"/>
    <w:rsid w:val="00EA5098"/>
    <w:rsid w:val="00EB1075"/>
    <w:rsid w:val="00EB32EA"/>
    <w:rsid w:val="00EC0767"/>
    <w:rsid w:val="00EC20BA"/>
    <w:rsid w:val="00EC4A21"/>
    <w:rsid w:val="00ED31CF"/>
    <w:rsid w:val="00ED7F36"/>
    <w:rsid w:val="00EE106A"/>
    <w:rsid w:val="00EE3F55"/>
    <w:rsid w:val="00EE63B3"/>
    <w:rsid w:val="00EE750F"/>
    <w:rsid w:val="00EE7E33"/>
    <w:rsid w:val="00EF35DB"/>
    <w:rsid w:val="00EF6E83"/>
    <w:rsid w:val="00F00AA4"/>
    <w:rsid w:val="00F07AE8"/>
    <w:rsid w:val="00F125DD"/>
    <w:rsid w:val="00F174EE"/>
    <w:rsid w:val="00F21666"/>
    <w:rsid w:val="00F24AD1"/>
    <w:rsid w:val="00F27A98"/>
    <w:rsid w:val="00F3175A"/>
    <w:rsid w:val="00F32CA9"/>
    <w:rsid w:val="00F43CF6"/>
    <w:rsid w:val="00F44392"/>
    <w:rsid w:val="00F50398"/>
    <w:rsid w:val="00F65501"/>
    <w:rsid w:val="00F67AEC"/>
    <w:rsid w:val="00F70672"/>
    <w:rsid w:val="00F716D6"/>
    <w:rsid w:val="00F71C32"/>
    <w:rsid w:val="00F81618"/>
    <w:rsid w:val="00F854C3"/>
    <w:rsid w:val="00F91DFF"/>
    <w:rsid w:val="00F96883"/>
    <w:rsid w:val="00FA77C1"/>
    <w:rsid w:val="00FB2921"/>
    <w:rsid w:val="00FC2929"/>
    <w:rsid w:val="00FD5488"/>
    <w:rsid w:val="00FE448C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8"/>
    <o:shapelayout v:ext="edit">
      <o:idmap v:ext="edit" data="2"/>
    </o:shapelayout>
  </w:shapeDefaults>
  <w:decimalSymbol w:val=","/>
  <w:listSeparator w:val=";"/>
  <w14:docId w14:val="100BB0BD"/>
  <w15:chartTrackingRefBased/>
  <w15:docId w15:val="{D29AD792-C122-4EB6-A8E5-9A4CA6A1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2666"/>
    <w:pPr>
      <w:spacing w:after="0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3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3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3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3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332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32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32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32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3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332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332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332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32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32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32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32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32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32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32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32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32E7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3DBB"/>
    <w:pPr>
      <w:spacing w:before="240" w:after="0" w:line="259" w:lineRule="auto"/>
      <w:outlineLvl w:val="9"/>
    </w:pPr>
    <w:rPr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CC3DB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C3DBB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CC3DBB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79059C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D57C2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bsatz-Standardschriftart"/>
    <w:rsid w:val="00D57C28"/>
  </w:style>
  <w:style w:type="character" w:styleId="Fett">
    <w:name w:val="Strong"/>
    <w:basedOn w:val="Absatz-Standardschriftart"/>
    <w:uiPriority w:val="22"/>
    <w:qFormat/>
    <w:rsid w:val="00D57C28"/>
    <w:rPr>
      <w:b/>
      <w:bCs/>
    </w:rPr>
  </w:style>
  <w:style w:type="table" w:styleId="Tabellenraster">
    <w:name w:val="Table Grid"/>
    <w:basedOn w:val="NormaleTabelle"/>
    <w:uiPriority w:val="59"/>
    <w:rsid w:val="00A6121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7E42AB"/>
    <w:pPr>
      <w:numPr>
        <w:numId w:val="71"/>
      </w:numPr>
      <w:tabs>
        <w:tab w:val="clear" w:pos="360"/>
      </w:tabs>
      <w:spacing w:after="200" w:line="276" w:lineRule="auto"/>
      <w:ind w:left="0" w:firstLine="0"/>
      <w:contextualSpacing/>
    </w:pPr>
    <w:rPr>
      <w:rFonts w:eastAsiaTheme="minorEastAsia"/>
      <w:sz w:val="22"/>
      <w:szCs w:val="22"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4E1599"/>
    <w:rPr>
      <w:color w:val="96607D" w:themeColor="followedHyperlink"/>
      <w:u w:val="single"/>
    </w:rPr>
  </w:style>
  <w:style w:type="paragraph" w:customStyle="1" w:styleId="paragraph">
    <w:name w:val="paragraph"/>
    <w:basedOn w:val="Standard"/>
    <w:rsid w:val="001F48CC"/>
    <w:pPr>
      <w:spacing w:before="100" w:beforeAutospacing="1" w:after="100" w:afterAutospacing="1"/>
    </w:pPr>
  </w:style>
  <w:style w:type="character" w:customStyle="1" w:styleId="normaltextrun">
    <w:name w:val="normaltextrun"/>
    <w:basedOn w:val="Absatz-Standardschriftart"/>
    <w:rsid w:val="001F48CC"/>
  </w:style>
  <w:style w:type="character" w:customStyle="1" w:styleId="eop">
    <w:name w:val="eop"/>
    <w:basedOn w:val="Absatz-Standardschriftart"/>
    <w:rsid w:val="001F48CC"/>
  </w:style>
  <w:style w:type="character" w:customStyle="1" w:styleId="scxw182092108">
    <w:name w:val="scxw182092108"/>
    <w:basedOn w:val="Absatz-Standardschriftart"/>
    <w:rsid w:val="001F48CC"/>
  </w:style>
  <w:style w:type="character" w:customStyle="1" w:styleId="wacimagecontainer">
    <w:name w:val="wacimagecontainer"/>
    <w:basedOn w:val="Absatz-Standardschriftart"/>
    <w:rsid w:val="001F48CC"/>
  </w:style>
  <w:style w:type="paragraph" w:styleId="Verzeichnis4">
    <w:name w:val="toc 4"/>
    <w:basedOn w:val="Standard"/>
    <w:next w:val="Standard"/>
    <w:autoRedefine/>
    <w:uiPriority w:val="39"/>
    <w:unhideWhenUsed/>
    <w:rsid w:val="00BD0FE0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5">
    <w:name w:val="toc 5"/>
    <w:basedOn w:val="Standard"/>
    <w:next w:val="Standard"/>
    <w:autoRedefine/>
    <w:uiPriority w:val="39"/>
    <w:unhideWhenUsed/>
    <w:rsid w:val="00BD0FE0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6">
    <w:name w:val="toc 6"/>
    <w:basedOn w:val="Standard"/>
    <w:next w:val="Standard"/>
    <w:autoRedefine/>
    <w:uiPriority w:val="39"/>
    <w:unhideWhenUsed/>
    <w:rsid w:val="00BD0FE0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BD0FE0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BD0FE0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BD0FE0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0FE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56E9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56E9B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D56E9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56E9B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einLeerraum">
    <w:name w:val="No Spacing"/>
    <w:link w:val="KeinLeerraumZchn"/>
    <w:uiPriority w:val="1"/>
    <w:qFormat/>
    <w:rsid w:val="004135FD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135FD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styleId="Seitenzahl">
    <w:name w:val="page number"/>
    <w:basedOn w:val="Absatz-Standardschriftart"/>
    <w:uiPriority w:val="99"/>
    <w:semiHidden/>
    <w:unhideWhenUsed/>
    <w:rsid w:val="0091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51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17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01457119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355841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5133726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9974225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6837534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456391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73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73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147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0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00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362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74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3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239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56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85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1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3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82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5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12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6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3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72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4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3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7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3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4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5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84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3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3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43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63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9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22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24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2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513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6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381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22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48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11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06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467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4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91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5961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7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05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23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91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40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1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5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33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970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63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7340834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491946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5617894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966084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4397657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  <w:div w:id="10405450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1805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35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6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18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6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7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06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5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707070"/>
            <w:bottom w:val="none" w:sz="0" w:space="0" w:color="auto"/>
            <w:right w:val="none" w:sz="0" w:space="0" w:color="auto"/>
          </w:divBdr>
        </w:div>
      </w:divsChild>
    </w:div>
    <w:div w:id="2123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A10FD9BFDBFC8479EC48EEAC110267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2DD66A-A9E2-9345-81C0-C75BF9DD19A2}"/>
      </w:docPartPr>
      <w:docPartBody>
        <w:p w:rsidR="00000000" w:rsidRDefault="00BD0E04" w:rsidP="00BD0E04">
          <w:pPr>
            <w:pStyle w:val="6A10FD9BFDBFC8479EC48EEAC1102673"/>
          </w:pPr>
          <w:r>
            <w:rPr>
              <w:color w:val="156082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Emoji">
    <w:altName w:val="Calibri"/>
    <w:panose1 w:val="020B0604020202020204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04"/>
    <w:rsid w:val="00075213"/>
    <w:rsid w:val="00BD0E04"/>
    <w:rsid w:val="00DA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3F32DDBF12694CA030F05CD4145705">
    <w:name w:val="733F32DDBF12694CA030F05CD4145705"/>
    <w:rsid w:val="00BD0E04"/>
  </w:style>
  <w:style w:type="paragraph" w:customStyle="1" w:styleId="5BA5B0B22AA0974FA5AF2D3EDC63AFE0">
    <w:name w:val="5BA5B0B22AA0974FA5AF2D3EDC63AFE0"/>
    <w:rsid w:val="00BD0E04"/>
  </w:style>
  <w:style w:type="paragraph" w:customStyle="1" w:styleId="C57F859E39D54740B3EE1291E8A9FDBE">
    <w:name w:val="C57F859E39D54740B3EE1291E8A9FDBE"/>
    <w:rsid w:val="00BD0E04"/>
  </w:style>
  <w:style w:type="paragraph" w:customStyle="1" w:styleId="6A10FD9BFDBFC8479EC48EEAC1102673">
    <w:name w:val="6A10FD9BFDBFC8479EC48EEAC1102673"/>
    <w:rsid w:val="00BD0E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9ACC-87EB-4F64-B2BC-90A774924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24602</Words>
  <Characters>154994</Characters>
  <Application>Microsoft Office Word</Application>
  <DocSecurity>0</DocSecurity>
  <Lines>1291</Lines>
  <Paragraphs>358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Schulungsunterlagen</vt:lpstr>
    </vt:vector>
  </TitlesOfParts>
  <Company/>
  <LinksUpToDate>false</LinksUpToDate>
  <CharactersWithSpaces>179238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Schulungsunterlagen</dc:title>
  <dc:subject>Zertifizierung</dc:subject>
  <dc:creator>Janke, Simon</dc:creator>
  <cp:keywords/>
  <dc:description/>
  <cp:lastModifiedBy>Simon Janke</cp:lastModifiedBy>
  <cp:revision>177</cp:revision>
  <cp:lastPrinted>2025-07-15T21:39:00Z</cp:lastPrinted>
  <dcterms:created xsi:type="dcterms:W3CDTF">2025-07-10T19:29:00Z</dcterms:created>
  <dcterms:modified xsi:type="dcterms:W3CDTF">2025-07-15T21:40:00Z</dcterms:modified>
</cp:coreProperties>
</file>