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CCC49" w14:textId="198A4E52" w:rsidR="00F73CD0" w:rsidRDefault="00F73CD0" w:rsidP="00F73CD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Group 6 Project 2 Pitch</w:t>
      </w:r>
    </w:p>
    <w:p w14:paraId="06616CCC" w14:textId="59ED8D1C" w:rsidR="00F73CD0" w:rsidRPr="00F73CD0" w:rsidRDefault="00F73CD0" w:rsidP="00F73CD0">
      <w:pPr>
        <w:rPr>
          <w:i/>
          <w:iCs/>
        </w:rPr>
      </w:pPr>
      <w:r>
        <w:t xml:space="preserve">Our team is analyzing Walmart sales data to create a model which can predict the weekly sales of each store. We plan on using multiple models including linear regression, K neighbors, random trees, and XG boost to try and increase the accuracy of our predictive model. </w:t>
      </w:r>
    </w:p>
    <w:sectPr w:rsidR="00F73CD0" w:rsidRPr="00F7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D0"/>
    <w:rsid w:val="00A313DB"/>
    <w:rsid w:val="00F7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26CD"/>
  <w15:chartTrackingRefBased/>
  <w15:docId w15:val="{32ADDD95-8175-4491-9109-B87BC02A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C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Kerek Spinney</dc:creator>
  <cp:keywords/>
  <dc:description/>
  <cp:lastModifiedBy>Kerek Spinney</cp:lastModifiedBy>
  <cp:revision>1</cp:revision>
  <dcterms:created xsi:type="dcterms:W3CDTF">2024-05-31T02:47:00Z</dcterms:created>
  <dcterms:modified xsi:type="dcterms:W3CDTF">2024-05-31T02:51:00Z</dcterms:modified>
</cp:coreProperties>
</file>