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B760E" w14:textId="77777777" w:rsidR="004200A2" w:rsidRDefault="00D72155">
      <w:pPr>
        <w:spacing w:after="0"/>
        <w:ind w:left="0" w:right="343" w:firstLine="0"/>
        <w:jc w:val="right"/>
      </w:pPr>
      <w:r>
        <w:rPr>
          <w:b/>
          <w:sz w:val="36"/>
        </w:rPr>
        <w:t>CURRICULUM VITAE FOR JOYCE T MACHIPANDA</w:t>
      </w:r>
      <w:r>
        <w:rPr>
          <w:sz w:val="36"/>
        </w:rPr>
        <w:t xml:space="preserve"> </w:t>
      </w:r>
      <w:r>
        <w:rPr>
          <w:sz w:val="36"/>
          <w:vertAlign w:val="subscript"/>
        </w:rPr>
        <w:t xml:space="preserve">  </w:t>
      </w:r>
    </w:p>
    <w:p w14:paraId="176CBDBF" w14:textId="77777777" w:rsidR="004200A2" w:rsidRDefault="00D72155">
      <w:pPr>
        <w:spacing w:after="0"/>
        <w:jc w:val="center"/>
      </w:pPr>
      <w:r>
        <w:t xml:space="preserve">Home address: NE 369 </w:t>
      </w:r>
      <w:proofErr w:type="spellStart"/>
      <w:r>
        <w:t>Vhengere</w:t>
      </w:r>
      <w:proofErr w:type="spellEnd"/>
      <w:r>
        <w:t xml:space="preserve">, Rusape  </w:t>
      </w:r>
    </w:p>
    <w:p w14:paraId="41B806E1" w14:textId="34C891F9" w:rsidR="004200A2" w:rsidRDefault="00D72155">
      <w:pPr>
        <w:spacing w:after="0"/>
        <w:ind w:right="101"/>
        <w:jc w:val="center"/>
      </w:pPr>
      <w:r>
        <w:t>Cell: 0</w:t>
      </w:r>
      <w:r w:rsidR="00D54B99">
        <w:t>784 663 546</w:t>
      </w:r>
      <w:r>
        <w:t xml:space="preserve">  </w:t>
      </w:r>
    </w:p>
    <w:p w14:paraId="4BECABF2" w14:textId="77777777" w:rsidR="004200A2" w:rsidRDefault="00D72155">
      <w:pPr>
        <w:tabs>
          <w:tab w:val="center" w:pos="351"/>
          <w:tab w:val="center" w:pos="4996"/>
        </w:tabs>
        <w:spacing w:after="138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</w:t>
      </w:r>
      <w:r>
        <w:tab/>
        <w:t xml:space="preserve">Email: machipandatatenda@gmail.com  </w:t>
      </w:r>
    </w:p>
    <w:p w14:paraId="518D4452" w14:textId="77777777" w:rsidR="004200A2" w:rsidRDefault="00D72155">
      <w:pPr>
        <w:spacing w:after="131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4EAD72" wp14:editId="2560D0B9">
                <wp:extent cx="6004497" cy="12700"/>
                <wp:effectExtent l="0" t="0" r="0" b="0"/>
                <wp:docPr id="4412" name="Group 4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4497" cy="12700"/>
                          <a:chOff x="0" y="0"/>
                          <a:chExt cx="6004497" cy="12700"/>
                        </a:xfrm>
                      </wpg:grpSpPr>
                      <wps:wsp>
                        <wps:cNvPr id="262" name="Shape 262"/>
                        <wps:cNvSpPr/>
                        <wps:spPr>
                          <a:xfrm>
                            <a:off x="0" y="0"/>
                            <a:ext cx="60044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4497">
                                <a:moveTo>
                                  <a:pt x="0" y="0"/>
                                </a:moveTo>
                                <a:lnTo>
                                  <a:pt x="600449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2" style="width:472.795pt;height:1pt;mso-position-horizontal-relative:char;mso-position-vertical-relative:line" coordsize="60044,127">
                <v:shape id="Shape 262" style="position:absolute;width:60044;height:0;left:0;top:0;" coordsize="6004497,0" path="m0,0l6004497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</w:t>
      </w:r>
      <w:r>
        <w:t xml:space="preserve">   </w:t>
      </w:r>
    </w:p>
    <w:p w14:paraId="3382DCB9" w14:textId="77777777" w:rsidR="004200A2" w:rsidRDefault="00D72155">
      <w:pPr>
        <w:numPr>
          <w:ilvl w:val="0"/>
          <w:numId w:val="1"/>
        </w:numPr>
        <w:spacing w:after="5"/>
        <w:ind w:right="0" w:hanging="360"/>
        <w:jc w:val="left"/>
      </w:pPr>
      <w:r>
        <w:rPr>
          <w:b/>
          <w:u w:val="single" w:color="000000"/>
        </w:rPr>
        <w:t>Personal Details</w:t>
      </w:r>
      <w:r>
        <w:rPr>
          <w:b/>
        </w:rPr>
        <w:t xml:space="preserve"> </w:t>
      </w:r>
      <w:r>
        <w:t xml:space="preserve">   </w:t>
      </w:r>
    </w:p>
    <w:p w14:paraId="3E5A845E" w14:textId="77777777" w:rsidR="004200A2" w:rsidRDefault="00D72155">
      <w:pPr>
        <w:spacing w:after="38"/>
        <w:ind w:left="403" w:right="615"/>
      </w:pPr>
      <w:r>
        <w:t xml:space="preserve">Date of Birth                                                             22/04/2001    </w:t>
      </w:r>
    </w:p>
    <w:p w14:paraId="3194D7DA" w14:textId="77777777" w:rsidR="004200A2" w:rsidRDefault="00D72155">
      <w:pPr>
        <w:spacing w:after="41"/>
        <w:ind w:left="403" w:right="615"/>
      </w:pPr>
      <w:r>
        <w:t xml:space="preserve">Gender                                                                       Female    </w:t>
      </w:r>
    </w:p>
    <w:p w14:paraId="36298789" w14:textId="77777777" w:rsidR="004200A2" w:rsidRDefault="00D72155">
      <w:pPr>
        <w:spacing w:after="38"/>
        <w:ind w:left="403" w:right="615"/>
      </w:pPr>
      <w:r>
        <w:t xml:space="preserve">Citizenship                                                                 Zimbabwean    </w:t>
      </w:r>
    </w:p>
    <w:p w14:paraId="7241553A" w14:textId="77777777" w:rsidR="004200A2" w:rsidRDefault="00D72155">
      <w:pPr>
        <w:spacing w:after="36"/>
        <w:ind w:left="403" w:right="615"/>
      </w:pPr>
      <w:r>
        <w:t xml:space="preserve">ID Number                                                                 42-315246 G 75  </w:t>
      </w:r>
    </w:p>
    <w:p w14:paraId="4F6F96B1" w14:textId="77777777" w:rsidR="004200A2" w:rsidRDefault="00D72155">
      <w:pPr>
        <w:spacing w:after="44"/>
        <w:ind w:left="403" w:right="615"/>
      </w:pPr>
      <w:r>
        <w:t xml:space="preserve">Marital Status                                                             Single    </w:t>
      </w:r>
    </w:p>
    <w:p w14:paraId="06F4F1A0" w14:textId="4E42C26E" w:rsidR="004200A2" w:rsidRDefault="00D72155">
      <w:pPr>
        <w:spacing w:after="41"/>
        <w:ind w:left="403" w:right="615"/>
      </w:pPr>
      <w:r>
        <w:t>Languages                                                                  English, Shona</w:t>
      </w:r>
      <w:r w:rsidR="00042C66">
        <w:rPr>
          <w:lang/>
        </w:rPr>
        <w:t>, Kiswahili</w:t>
      </w:r>
      <w:r>
        <w:t xml:space="preserve"> </w:t>
      </w:r>
      <w:r w:rsidR="00042C66">
        <w:rPr>
          <w:lang/>
        </w:rPr>
        <w:t>&amp; French</w:t>
      </w:r>
      <w:r>
        <w:t xml:space="preserve">  </w:t>
      </w:r>
    </w:p>
    <w:p w14:paraId="2252490A" w14:textId="0C69F59B" w:rsidR="004709E3" w:rsidRDefault="004709E3">
      <w:pPr>
        <w:spacing w:after="61"/>
        <w:ind w:left="761" w:right="0" w:firstLine="0"/>
        <w:jc w:val="left"/>
      </w:pPr>
    </w:p>
    <w:p w14:paraId="68C43E5E" w14:textId="77777777" w:rsidR="004709E3" w:rsidRPr="000F1827" w:rsidRDefault="004709E3" w:rsidP="000F1827">
      <w:pPr>
        <w:pStyle w:val="ListParagraph"/>
        <w:numPr>
          <w:ilvl w:val="0"/>
          <w:numId w:val="1"/>
        </w:numPr>
        <w:spacing w:after="61"/>
        <w:ind w:right="0"/>
        <w:jc w:val="left"/>
        <w:rPr>
          <w:b/>
          <w:bCs/>
          <w:u w:val="single"/>
        </w:rPr>
      </w:pPr>
      <w:r w:rsidRPr="000F1827">
        <w:rPr>
          <w:b/>
          <w:bCs/>
          <w:u w:val="single"/>
        </w:rPr>
        <w:t>Summary</w:t>
      </w:r>
    </w:p>
    <w:p w14:paraId="7DE63B1F" w14:textId="6348AAC6" w:rsidR="004200A2" w:rsidRDefault="004709E3">
      <w:pPr>
        <w:spacing w:after="61"/>
        <w:ind w:left="761" w:right="0" w:firstLine="0"/>
        <w:jc w:val="left"/>
      </w:pPr>
      <w:r>
        <w:t xml:space="preserve">I am a self-driven person, with professional experience in data </w:t>
      </w:r>
      <w:r w:rsidR="000F1827">
        <w:t>capture</w:t>
      </w:r>
      <w:r w:rsidR="00FD236A">
        <w:t xml:space="preserve"> and book keeping</w:t>
      </w:r>
      <w:r w:rsidR="000F1827">
        <w:t xml:space="preserve">, with a year’s professional experience as an intern at CIMAS. </w:t>
      </w:r>
      <w:r>
        <w:t xml:space="preserve">I am a </w:t>
      </w:r>
      <w:r w:rsidR="000F1827">
        <w:t>goal-oriented individual</w:t>
      </w:r>
      <w:r>
        <w:t xml:space="preserve"> aiming to be </w:t>
      </w:r>
      <w:proofErr w:type="spellStart"/>
      <w:r w:rsidR="00FD236A">
        <w:t>a</w:t>
      </w:r>
      <w:proofErr w:type="spellEnd"/>
      <w:r w:rsidR="00FD236A">
        <w:t xml:space="preserve"> successful accountant and bring transformation in this area, solving problems and creating ideas to meet targets as and when required.</w:t>
      </w:r>
      <w:r>
        <w:t xml:space="preserve"> </w:t>
      </w:r>
    </w:p>
    <w:p w14:paraId="151FF9BD" w14:textId="2717B273" w:rsidR="004200A2" w:rsidRDefault="004200A2" w:rsidP="00FD236A">
      <w:pPr>
        <w:spacing w:after="7"/>
        <w:ind w:left="0" w:right="0" w:firstLine="0"/>
        <w:jc w:val="left"/>
      </w:pPr>
    </w:p>
    <w:p w14:paraId="06BC7F7C" w14:textId="440B2D5D" w:rsidR="004200A2" w:rsidRPr="000F1827" w:rsidRDefault="00D72155" w:rsidP="000F182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F1827">
        <w:rPr>
          <w:b/>
          <w:bCs/>
          <w:u w:val="single" w:color="000000"/>
        </w:rPr>
        <w:t>Key Skills and Abilities</w:t>
      </w:r>
      <w:r w:rsidRPr="000F1827">
        <w:rPr>
          <w:b/>
          <w:bCs/>
          <w:u w:val="single"/>
        </w:rPr>
        <w:t xml:space="preserve">    </w:t>
      </w:r>
    </w:p>
    <w:p w14:paraId="50CB1003" w14:textId="7F3F81D1" w:rsidR="004200A2" w:rsidRDefault="00042C66">
      <w:pPr>
        <w:numPr>
          <w:ilvl w:val="1"/>
          <w:numId w:val="1"/>
        </w:numPr>
        <w:ind w:right="615" w:hanging="360"/>
      </w:pPr>
      <w:r>
        <w:rPr>
          <w:lang/>
        </w:rPr>
        <w:t xml:space="preserve"> </w:t>
      </w:r>
      <w:r w:rsidR="00D72155">
        <w:t xml:space="preserve">I build relationships of high value which are genuine and rooted in trust. </w:t>
      </w:r>
    </w:p>
    <w:p w14:paraId="1932270C" w14:textId="77777777" w:rsidR="004200A2" w:rsidRDefault="00D72155">
      <w:pPr>
        <w:numPr>
          <w:ilvl w:val="1"/>
          <w:numId w:val="1"/>
        </w:numPr>
        <w:ind w:right="615" w:hanging="360"/>
      </w:pPr>
      <w:r>
        <w:t xml:space="preserve">I bring business knowledge, innovation, and insight to create distinctive value for clients, and other stakeholders.  </w:t>
      </w:r>
    </w:p>
    <w:p w14:paraId="3410B6AD" w14:textId="77777777" w:rsidR="004200A2" w:rsidRDefault="00D72155">
      <w:pPr>
        <w:numPr>
          <w:ilvl w:val="1"/>
          <w:numId w:val="1"/>
        </w:numPr>
        <w:ind w:right="615" w:hanging="360"/>
      </w:pPr>
      <w:r>
        <w:t xml:space="preserve">I lead myself and others to make a difference and deliver results in a responsible, authentic, inclusive, and passionate manner.  </w:t>
      </w:r>
    </w:p>
    <w:p w14:paraId="003CD0FC" w14:textId="77777777" w:rsidR="004200A2" w:rsidRDefault="00D72155">
      <w:pPr>
        <w:spacing w:after="8"/>
        <w:ind w:left="852" w:right="0" w:firstLine="0"/>
        <w:jc w:val="left"/>
      </w:pPr>
      <w:r>
        <w:t xml:space="preserve"> </w:t>
      </w:r>
    </w:p>
    <w:p w14:paraId="382A079F" w14:textId="3071283F" w:rsidR="004200A2" w:rsidRPr="000F1827" w:rsidRDefault="00D72155" w:rsidP="000F1827">
      <w:pPr>
        <w:pStyle w:val="NoSpacing"/>
        <w:numPr>
          <w:ilvl w:val="0"/>
          <w:numId w:val="1"/>
        </w:numPr>
        <w:rPr>
          <w:b/>
          <w:bCs/>
          <w:u w:val="single"/>
        </w:rPr>
      </w:pPr>
      <w:r w:rsidRPr="000F1827">
        <w:rPr>
          <w:b/>
          <w:bCs/>
          <w:u w:val="single" w:color="000000"/>
        </w:rPr>
        <w:t>Computer Literacy</w:t>
      </w:r>
      <w:r w:rsidRPr="000F1827">
        <w:rPr>
          <w:b/>
          <w:bCs/>
          <w:u w:val="single"/>
        </w:rPr>
        <w:t xml:space="preserve">    </w:t>
      </w:r>
    </w:p>
    <w:p w14:paraId="3F7341D2" w14:textId="77777777" w:rsidR="004200A2" w:rsidRDefault="00D72155">
      <w:pPr>
        <w:numPr>
          <w:ilvl w:val="1"/>
          <w:numId w:val="1"/>
        </w:numPr>
        <w:ind w:right="615" w:hanging="360"/>
      </w:pPr>
      <w:r>
        <w:t xml:space="preserve">Computer literate   </w:t>
      </w:r>
    </w:p>
    <w:p w14:paraId="43B0DC19" w14:textId="31CB1321" w:rsidR="004200A2" w:rsidRDefault="00D72155">
      <w:pPr>
        <w:numPr>
          <w:ilvl w:val="1"/>
          <w:numId w:val="1"/>
        </w:numPr>
        <w:ind w:right="615" w:hanging="360"/>
      </w:pPr>
      <w:r>
        <w:t xml:space="preserve">Proficient in Microsoft Excel, Word, </w:t>
      </w:r>
      <w:proofErr w:type="spellStart"/>
      <w:r>
        <w:t>Powerpoint</w:t>
      </w:r>
      <w:proofErr w:type="spellEnd"/>
      <w:r w:rsidR="00BD7E82">
        <w:rPr>
          <w:lang/>
        </w:rPr>
        <w:t xml:space="preserve">, </w:t>
      </w:r>
      <w:r w:rsidR="000F1827">
        <w:rPr>
          <w:lang w:val="en-ZW"/>
        </w:rPr>
        <w:t xml:space="preserve">NH263, </w:t>
      </w:r>
      <w:proofErr w:type="spellStart"/>
      <w:r w:rsidR="000F1827">
        <w:rPr>
          <w:lang w:val="en-ZW"/>
        </w:rPr>
        <w:t>Propharm</w:t>
      </w:r>
      <w:proofErr w:type="spellEnd"/>
      <w:r w:rsidR="000F1827">
        <w:rPr>
          <w:lang w:val="en-ZW"/>
        </w:rPr>
        <w:t xml:space="preserve">, Sage 200 </w:t>
      </w:r>
      <w:r>
        <w:t xml:space="preserve">and Outlook.  </w:t>
      </w:r>
    </w:p>
    <w:p w14:paraId="410D9A8E" w14:textId="5AC41BB2" w:rsidR="004200A2" w:rsidRDefault="00D72155" w:rsidP="00BD7E82">
      <w:pPr>
        <w:spacing w:after="2"/>
        <w:ind w:left="351" w:right="0" w:firstLine="0"/>
        <w:jc w:val="left"/>
      </w:pPr>
      <w:r>
        <w:t xml:space="preserve"> </w:t>
      </w:r>
    </w:p>
    <w:p w14:paraId="41EF1BD1" w14:textId="4EB04514" w:rsidR="004200A2" w:rsidRDefault="00D72155">
      <w:pPr>
        <w:numPr>
          <w:ilvl w:val="0"/>
          <w:numId w:val="1"/>
        </w:numPr>
        <w:spacing w:after="5"/>
        <w:ind w:right="0" w:hanging="360"/>
        <w:jc w:val="left"/>
      </w:pPr>
      <w:r>
        <w:rPr>
          <w:b/>
          <w:u w:val="single" w:color="000000"/>
        </w:rPr>
        <w:t xml:space="preserve">Educational </w:t>
      </w:r>
      <w:r w:rsidR="0047150C">
        <w:rPr>
          <w:b/>
          <w:u w:val="single" w:color="000000"/>
        </w:rPr>
        <w:t>Qualifications</w:t>
      </w:r>
      <w:r>
        <w:t xml:space="preserve">  </w:t>
      </w:r>
    </w:p>
    <w:p w14:paraId="0D0AFFCA" w14:textId="29F750C0" w:rsidR="004200A2" w:rsidRDefault="004200A2" w:rsidP="0047150C">
      <w:pPr>
        <w:ind w:left="0" w:right="615" w:firstLine="0"/>
      </w:pPr>
    </w:p>
    <w:p w14:paraId="380040C7" w14:textId="02B0A9FD" w:rsidR="0047150C" w:rsidRDefault="00D72155" w:rsidP="0047150C">
      <w:pPr>
        <w:tabs>
          <w:tab w:val="center" w:pos="4013"/>
          <w:tab w:val="center" w:pos="4685"/>
          <w:tab w:val="center" w:pos="5628"/>
          <w:tab w:val="center" w:pos="6311"/>
          <w:tab w:val="center" w:pos="7156"/>
          <w:tab w:val="center" w:pos="8211"/>
          <w:tab w:val="right" w:pos="9748"/>
        </w:tabs>
        <w:spacing w:after="12" w:line="240" w:lineRule="auto"/>
        <w:ind w:left="0" w:firstLine="0"/>
        <w:jc w:val="left"/>
      </w:pPr>
      <w:r>
        <w:t xml:space="preserve"> </w:t>
      </w:r>
      <w:r w:rsidR="0047150C">
        <w:rPr>
          <w:b/>
        </w:rPr>
        <w:t xml:space="preserve">University of Zimbabwe: </w:t>
      </w:r>
      <w:r w:rsidR="0047150C">
        <w:t>Bachelor</w:t>
      </w:r>
      <w:r w:rsidR="0047150C">
        <w:t xml:space="preserve"> of Accounting and Finance </w:t>
      </w:r>
      <w:r w:rsidR="0047150C">
        <w:tab/>
        <w:t>(H</w:t>
      </w:r>
      <w:r w:rsidR="0047150C">
        <w:t>ACCN</w:t>
      </w:r>
      <w:r w:rsidR="0047150C">
        <w:t>):</w:t>
      </w:r>
    </w:p>
    <w:p w14:paraId="7CC1EFA6" w14:textId="58B3FED6" w:rsidR="0047150C" w:rsidRDefault="0047150C" w:rsidP="0047150C">
      <w:pPr>
        <w:spacing w:after="204" w:line="240" w:lineRule="auto"/>
        <w:ind w:left="-15" w:right="45" w:firstLine="0"/>
      </w:pPr>
      <w:r>
        <w:t xml:space="preserve"> Class (</w:t>
      </w:r>
      <w:proofErr w:type="gramStart"/>
      <w:r w:rsidRPr="000F1827">
        <w:rPr>
          <w:b/>
          <w:bCs/>
        </w:rPr>
        <w:t>Pending</w:t>
      </w:r>
      <w:r>
        <w:t xml:space="preserve"> </w:t>
      </w:r>
      <w:r>
        <w:t>)</w:t>
      </w:r>
      <w:proofErr w:type="gramEnd"/>
      <w:r>
        <w:t xml:space="preserve">                                                                                         </w:t>
      </w:r>
      <w:proofErr w:type="gramStart"/>
      <w:r>
        <w:t xml:space="preserve">   (</w:t>
      </w:r>
      <w:proofErr w:type="gramEnd"/>
      <w:r>
        <w:t>20</w:t>
      </w:r>
      <w:r>
        <w:t>21</w:t>
      </w:r>
      <w:r>
        <w:t xml:space="preserve"> – 202</w:t>
      </w:r>
      <w:r>
        <w:t>5</w:t>
      </w:r>
      <w:r>
        <w:t>)</w:t>
      </w:r>
    </w:p>
    <w:p w14:paraId="14B0BC85" w14:textId="77777777" w:rsidR="0047150C" w:rsidRDefault="0047150C" w:rsidP="0047150C">
      <w:pPr>
        <w:spacing w:after="203" w:line="240" w:lineRule="auto"/>
        <w:ind w:left="-15" w:right="45" w:firstLine="0"/>
      </w:pPr>
      <w:r>
        <w:rPr>
          <w:b/>
        </w:rPr>
        <w:t>Advanced Level:</w:t>
      </w:r>
      <w:r>
        <w:t>15</w:t>
      </w:r>
      <w:r>
        <w:t xml:space="preserve"> Points in </w:t>
      </w:r>
      <w:r>
        <w:t>Pure</w:t>
      </w:r>
      <w:r>
        <w:t xml:space="preserve"> Mathematics, Business Studies and </w:t>
      </w:r>
      <w:r>
        <w:t>Accounting</w:t>
      </w:r>
      <w:r>
        <w:t xml:space="preserve">, </w:t>
      </w:r>
    </w:p>
    <w:p w14:paraId="3713BFF2" w14:textId="36A93706" w:rsidR="0047150C" w:rsidRDefault="0047150C" w:rsidP="0047150C">
      <w:pPr>
        <w:spacing w:after="203" w:line="240" w:lineRule="auto"/>
        <w:ind w:left="-15" w:right="45" w:firstLine="0"/>
      </w:pPr>
      <w:r>
        <w:t xml:space="preserve">                                                                                                                  </w:t>
      </w:r>
      <w:r>
        <w:t xml:space="preserve">      </w:t>
      </w:r>
      <w:r>
        <w:t>(201</w:t>
      </w:r>
      <w:r>
        <w:t>9</w:t>
      </w:r>
      <w:r>
        <w:t>-20</w:t>
      </w:r>
      <w:r>
        <w:t>20</w:t>
      </w:r>
      <w:r>
        <w:t>)</w:t>
      </w:r>
    </w:p>
    <w:p w14:paraId="0BB77E82" w14:textId="26CD5C33" w:rsidR="0047150C" w:rsidRDefault="0047150C" w:rsidP="0047150C">
      <w:pPr>
        <w:spacing w:after="204" w:line="240" w:lineRule="auto"/>
        <w:ind w:left="-15" w:right="45" w:firstLine="0"/>
      </w:pPr>
      <w:r>
        <w:rPr>
          <w:b/>
        </w:rPr>
        <w:t>Ordinary Level</w:t>
      </w:r>
      <w:r>
        <w:t xml:space="preserve">: </w:t>
      </w:r>
      <w:r>
        <w:t xml:space="preserve">12 passes including </w:t>
      </w:r>
      <w:r>
        <w:t>Mathematics and English Langu</w:t>
      </w:r>
      <w:r>
        <w:t>age</w:t>
      </w:r>
      <w:r>
        <w:t xml:space="preserve">    </w:t>
      </w:r>
      <w:proofErr w:type="gramStart"/>
      <w:r>
        <w:t xml:space="preserve">   (</w:t>
      </w:r>
      <w:proofErr w:type="gramEnd"/>
      <w:r>
        <w:t>201</w:t>
      </w:r>
      <w:r>
        <w:t>5</w:t>
      </w:r>
      <w:r>
        <w:t xml:space="preserve"> – 20</w:t>
      </w:r>
      <w:r>
        <w:t>18)</w:t>
      </w:r>
    </w:p>
    <w:p w14:paraId="49F0F26A" w14:textId="3C3E3F37" w:rsidR="004709E3" w:rsidRPr="00FD236A" w:rsidRDefault="00FD236A" w:rsidP="000F1827">
      <w:pPr>
        <w:spacing w:after="0"/>
        <w:ind w:left="0" w:right="0" w:firstLine="0"/>
        <w:jc w:val="left"/>
        <w:rPr>
          <w:b/>
          <w:u w:val="single"/>
        </w:rPr>
      </w:pPr>
      <w:r w:rsidRPr="00FD236A">
        <w:rPr>
          <w:b/>
          <w:u w:val="single"/>
        </w:rPr>
        <w:lastRenderedPageBreak/>
        <w:t>Academic Performance</w:t>
      </w:r>
    </w:p>
    <w:p w14:paraId="645E4471" w14:textId="77777777" w:rsidR="00BD7E82" w:rsidRDefault="00BD7E82">
      <w:pPr>
        <w:spacing w:after="0"/>
        <w:ind w:left="351" w:right="0" w:firstLine="0"/>
        <w:jc w:val="left"/>
        <w:rPr>
          <w:b/>
        </w:rPr>
      </w:pPr>
    </w:p>
    <w:p w14:paraId="773FDB70" w14:textId="565DB7BA" w:rsidR="004200A2" w:rsidRDefault="00D72155">
      <w:pPr>
        <w:spacing w:after="0"/>
        <w:ind w:left="351" w:right="0" w:firstLine="0"/>
        <w:jc w:val="left"/>
      </w:pPr>
      <w:r>
        <w:rPr>
          <w:b/>
        </w:rPr>
        <w:t xml:space="preserve">Year 1 Semester 1 </w:t>
      </w:r>
    </w:p>
    <w:p w14:paraId="67D23F03" w14:textId="77777777" w:rsidR="004200A2" w:rsidRDefault="00D72155">
      <w:pPr>
        <w:tabs>
          <w:tab w:val="center" w:pos="881"/>
          <w:tab w:val="center" w:pos="9051"/>
        </w:tabs>
        <w:spacing w:after="16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Courses </w:t>
      </w:r>
      <w:r>
        <w:rPr>
          <w:b/>
        </w:rPr>
        <w:tab/>
        <w:t xml:space="preserve">Results </w:t>
      </w:r>
    </w:p>
    <w:p w14:paraId="07C84284" w14:textId="77777777" w:rsidR="004200A2" w:rsidRDefault="00D72155">
      <w:pPr>
        <w:tabs>
          <w:tab w:val="center" w:pos="1485"/>
          <w:tab w:val="center" w:pos="8828"/>
        </w:tabs>
        <w:spacing w:after="16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Business Accounting </w:t>
      </w:r>
      <w:r>
        <w:tab/>
        <w:t xml:space="preserve">2.1 </w:t>
      </w:r>
    </w:p>
    <w:p w14:paraId="28AC6F10" w14:textId="77777777" w:rsidR="004200A2" w:rsidRDefault="00D72155">
      <w:pPr>
        <w:tabs>
          <w:tab w:val="center" w:pos="2492"/>
          <w:tab w:val="center" w:pos="8738"/>
        </w:tabs>
        <w:spacing w:after="16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Business and Organisational Environment </w:t>
      </w:r>
      <w:r>
        <w:tab/>
        <w:t xml:space="preserve">1 </w:t>
      </w:r>
    </w:p>
    <w:p w14:paraId="7A2D799F" w14:textId="77777777" w:rsidR="004200A2" w:rsidRDefault="00D72155">
      <w:pPr>
        <w:tabs>
          <w:tab w:val="center" w:pos="2139"/>
          <w:tab w:val="center" w:pos="8828"/>
        </w:tabs>
        <w:spacing w:after="16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Quantitative Methods for Business </w:t>
      </w:r>
      <w:r>
        <w:tab/>
        <w:t xml:space="preserve">2.1 </w:t>
      </w:r>
    </w:p>
    <w:p w14:paraId="3D9FCD89" w14:textId="77777777" w:rsidR="004200A2" w:rsidRDefault="00D72155">
      <w:pPr>
        <w:tabs>
          <w:tab w:val="center" w:pos="1912"/>
          <w:tab w:val="center" w:pos="8738"/>
        </w:tabs>
        <w:spacing w:after="16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Information and Digital Skills </w:t>
      </w:r>
      <w:r>
        <w:tab/>
        <w:t xml:space="preserve">1 </w:t>
      </w:r>
    </w:p>
    <w:p w14:paraId="369CD584" w14:textId="77777777" w:rsidR="004200A2" w:rsidRDefault="00D72155">
      <w:pPr>
        <w:tabs>
          <w:tab w:val="center" w:pos="4267"/>
          <w:tab w:val="center" w:pos="8828"/>
        </w:tabs>
        <w:spacing w:after="16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Language Acquisition and Cultural Communication Skills-Kiswahili beginners </w:t>
      </w:r>
      <w:r>
        <w:tab/>
        <w:t xml:space="preserve">2.1 </w:t>
      </w:r>
    </w:p>
    <w:p w14:paraId="39B7ED23" w14:textId="77777777" w:rsidR="004200A2" w:rsidRDefault="00D72155">
      <w:pPr>
        <w:spacing w:after="160"/>
        <w:ind w:left="0" w:right="0" w:firstLine="0"/>
        <w:jc w:val="left"/>
      </w:pPr>
      <w:r>
        <w:t xml:space="preserve"> </w:t>
      </w:r>
    </w:p>
    <w:p w14:paraId="60113CCB" w14:textId="77777777" w:rsidR="004200A2" w:rsidRDefault="00D72155">
      <w:pPr>
        <w:spacing w:after="160"/>
        <w:ind w:left="0" w:right="0" w:firstLine="0"/>
        <w:jc w:val="left"/>
      </w:pPr>
      <w:r>
        <w:rPr>
          <w:b/>
        </w:rPr>
        <w:t xml:space="preserve">Year 1 Semester 2 </w:t>
      </w:r>
    </w:p>
    <w:p w14:paraId="105612DD" w14:textId="77777777" w:rsidR="004200A2" w:rsidRDefault="00D72155">
      <w:pPr>
        <w:tabs>
          <w:tab w:val="center" w:pos="881"/>
          <w:tab w:val="center" w:pos="9051"/>
        </w:tabs>
        <w:spacing w:after="16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Courses </w:t>
      </w:r>
      <w:r>
        <w:rPr>
          <w:b/>
        </w:rPr>
        <w:tab/>
        <w:t xml:space="preserve">Results </w:t>
      </w:r>
    </w:p>
    <w:p w14:paraId="511E56F7" w14:textId="77777777" w:rsidR="004200A2" w:rsidRDefault="00D72155">
      <w:pPr>
        <w:tabs>
          <w:tab w:val="center" w:pos="2711"/>
          <w:tab w:val="center" w:pos="8738"/>
        </w:tabs>
        <w:spacing w:after="16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Economic Theory and Application for Finance </w:t>
      </w:r>
      <w:r>
        <w:tab/>
        <w:t xml:space="preserve">1 </w:t>
      </w:r>
    </w:p>
    <w:p w14:paraId="13FB21CB" w14:textId="77777777" w:rsidR="004200A2" w:rsidRDefault="00D72155">
      <w:pPr>
        <w:tabs>
          <w:tab w:val="center" w:pos="1851"/>
          <w:tab w:val="center" w:pos="8828"/>
        </w:tabs>
        <w:spacing w:after="16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Business and Corporate Law </w:t>
      </w:r>
      <w:r>
        <w:tab/>
        <w:t xml:space="preserve">2.1 </w:t>
      </w:r>
    </w:p>
    <w:p w14:paraId="244C16FB" w14:textId="77777777" w:rsidR="004200A2" w:rsidRDefault="00D72155">
      <w:pPr>
        <w:tabs>
          <w:tab w:val="center" w:pos="2257"/>
          <w:tab w:val="center" w:pos="8828"/>
        </w:tabs>
        <w:spacing w:after="16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Introductory to Financial Accounting </w:t>
      </w:r>
      <w:r>
        <w:tab/>
        <w:t xml:space="preserve">2.2 </w:t>
      </w:r>
    </w:p>
    <w:p w14:paraId="161A516F" w14:textId="77777777" w:rsidR="004200A2" w:rsidRDefault="00D72155">
      <w:pPr>
        <w:tabs>
          <w:tab w:val="center" w:pos="2248"/>
          <w:tab w:val="center" w:pos="8828"/>
        </w:tabs>
        <w:spacing w:after="16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Student Development and Life Skills </w:t>
      </w:r>
      <w:r>
        <w:tab/>
        <w:t xml:space="preserve">2.1 </w:t>
      </w:r>
    </w:p>
    <w:p w14:paraId="0AB2D649" w14:textId="77777777" w:rsidR="004200A2" w:rsidRDefault="00D72155">
      <w:pPr>
        <w:tabs>
          <w:tab w:val="center" w:pos="4401"/>
          <w:tab w:val="center" w:pos="8828"/>
        </w:tabs>
        <w:spacing w:after="16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Language Acquisition and Cultural Communication Skills-Kiswahili intermediate </w:t>
      </w:r>
      <w:r>
        <w:tab/>
        <w:t xml:space="preserve">2.1 </w:t>
      </w:r>
    </w:p>
    <w:p w14:paraId="09D36286" w14:textId="77777777" w:rsidR="004200A2" w:rsidRDefault="00D72155">
      <w:pPr>
        <w:spacing w:after="160"/>
        <w:ind w:left="0" w:right="0" w:firstLine="0"/>
        <w:jc w:val="left"/>
      </w:pPr>
      <w:r>
        <w:rPr>
          <w:b/>
        </w:rPr>
        <w:t xml:space="preserve"> </w:t>
      </w:r>
    </w:p>
    <w:p w14:paraId="0D776468" w14:textId="77777777" w:rsidR="004200A2" w:rsidRDefault="00D72155">
      <w:pPr>
        <w:spacing w:after="160"/>
        <w:ind w:left="0" w:right="0" w:firstLine="0"/>
        <w:jc w:val="left"/>
      </w:pPr>
      <w:r>
        <w:rPr>
          <w:b/>
        </w:rPr>
        <w:t xml:space="preserve">Year 2 Semester 1 </w:t>
      </w:r>
    </w:p>
    <w:p w14:paraId="3853A653" w14:textId="77777777" w:rsidR="004200A2" w:rsidRDefault="00D72155">
      <w:pPr>
        <w:tabs>
          <w:tab w:val="center" w:pos="881"/>
          <w:tab w:val="center" w:pos="9051"/>
        </w:tabs>
        <w:spacing w:after="16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Courses </w:t>
      </w:r>
      <w:r>
        <w:rPr>
          <w:b/>
        </w:rPr>
        <w:tab/>
        <w:t xml:space="preserve">Results </w:t>
      </w:r>
    </w:p>
    <w:p w14:paraId="7C208EFF" w14:textId="56AB6B32" w:rsidR="004200A2" w:rsidRDefault="00D72155">
      <w:pPr>
        <w:tabs>
          <w:tab w:val="center" w:pos="2141"/>
          <w:tab w:val="center" w:pos="9071"/>
        </w:tabs>
        <w:spacing w:after="16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Intermediate Financial Accounting </w:t>
      </w:r>
      <w:r>
        <w:tab/>
      </w:r>
      <w:r w:rsidR="00BD7E82">
        <w:rPr>
          <w:lang/>
        </w:rPr>
        <w:t>3</w:t>
      </w:r>
      <w:r>
        <w:t xml:space="preserve"> </w:t>
      </w:r>
    </w:p>
    <w:p w14:paraId="081ACC78" w14:textId="290042E9" w:rsidR="004200A2" w:rsidRPr="005A1982" w:rsidRDefault="00D72155">
      <w:pPr>
        <w:tabs>
          <w:tab w:val="center" w:pos="2152"/>
          <w:tab w:val="center" w:pos="9071"/>
        </w:tabs>
        <w:spacing w:after="160"/>
        <w:ind w:left="0" w:right="0" w:firstLine="0"/>
        <w:jc w:val="left"/>
        <w:rPr>
          <w:lang w:val="en-ZW"/>
        </w:rPr>
      </w:pPr>
      <w:r>
        <w:rPr>
          <w:rFonts w:ascii="Calibri" w:eastAsia="Calibri" w:hAnsi="Calibri" w:cs="Calibri"/>
          <w:sz w:val="22"/>
        </w:rPr>
        <w:tab/>
      </w:r>
      <w:r>
        <w:t xml:space="preserve">Accounting Information Systems 1 </w:t>
      </w:r>
      <w:r w:rsidR="005A1982">
        <w:t xml:space="preserve">                                                                                   </w:t>
      </w:r>
      <w:r>
        <w:tab/>
      </w:r>
      <w:r w:rsidR="00BD7E82">
        <w:rPr>
          <w:lang/>
        </w:rPr>
        <w:t xml:space="preserve"> 2.2</w:t>
      </w:r>
    </w:p>
    <w:p w14:paraId="0722C694" w14:textId="23B31A2F" w:rsidR="004200A2" w:rsidRDefault="00D72155">
      <w:pPr>
        <w:tabs>
          <w:tab w:val="center" w:pos="2137"/>
          <w:tab w:val="center" w:pos="9071"/>
        </w:tabs>
        <w:spacing w:after="16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Cost and Management Accounting </w:t>
      </w:r>
      <w:r>
        <w:tab/>
      </w:r>
      <w:r w:rsidR="00BD7E82">
        <w:rPr>
          <w:lang/>
        </w:rPr>
        <w:t xml:space="preserve"> 2.1</w:t>
      </w:r>
      <w:r w:rsidR="005A1982">
        <w:rPr>
          <w:lang w:val="en-ZW"/>
        </w:rPr>
        <w:t xml:space="preserve"> </w:t>
      </w:r>
      <w:r>
        <w:t xml:space="preserve"> </w:t>
      </w:r>
    </w:p>
    <w:p w14:paraId="5C28CAF8" w14:textId="0FA06364" w:rsidR="004200A2" w:rsidRDefault="00D72155">
      <w:pPr>
        <w:tabs>
          <w:tab w:val="center" w:pos="4287"/>
          <w:tab w:val="center" w:pos="9071"/>
        </w:tabs>
        <w:spacing w:after="16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Language Acquisition and Cultural Communication Skills-Kiswahili Advanced </w:t>
      </w:r>
      <w:r>
        <w:tab/>
      </w:r>
      <w:r w:rsidR="00BD7E82">
        <w:rPr>
          <w:lang/>
        </w:rPr>
        <w:t>1</w:t>
      </w:r>
      <w:r>
        <w:t xml:space="preserve"> </w:t>
      </w:r>
    </w:p>
    <w:p w14:paraId="23FF7692" w14:textId="3E620653" w:rsidR="004200A2" w:rsidRDefault="00D72155">
      <w:pPr>
        <w:tabs>
          <w:tab w:val="center" w:pos="2275"/>
          <w:tab w:val="center" w:pos="9071"/>
        </w:tabs>
        <w:spacing w:after="16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Critical consciousness and Life Skills </w:t>
      </w:r>
      <w:r>
        <w:tab/>
      </w:r>
      <w:r w:rsidR="00BD7E82">
        <w:rPr>
          <w:lang/>
        </w:rPr>
        <w:t>1</w:t>
      </w:r>
      <w:r>
        <w:t xml:space="preserve"> </w:t>
      </w:r>
    </w:p>
    <w:p w14:paraId="67045B04" w14:textId="77777777" w:rsidR="00BD7E82" w:rsidRDefault="00BD7E82">
      <w:pPr>
        <w:tabs>
          <w:tab w:val="center" w:pos="2275"/>
          <w:tab w:val="center" w:pos="9071"/>
        </w:tabs>
        <w:spacing w:after="160"/>
        <w:ind w:left="0" w:right="0" w:firstLine="0"/>
        <w:jc w:val="left"/>
        <w:rPr>
          <w:b/>
          <w:bCs/>
          <w:lang/>
        </w:rPr>
      </w:pPr>
    </w:p>
    <w:p w14:paraId="51996F86" w14:textId="647A194F" w:rsidR="00BD7E82" w:rsidRDefault="00BD7E82">
      <w:pPr>
        <w:tabs>
          <w:tab w:val="center" w:pos="2275"/>
          <w:tab w:val="center" w:pos="9071"/>
        </w:tabs>
        <w:spacing w:after="160"/>
        <w:ind w:left="0" w:right="0" w:firstLine="0"/>
        <w:jc w:val="left"/>
        <w:rPr>
          <w:b/>
          <w:bCs/>
          <w:lang/>
        </w:rPr>
      </w:pPr>
      <w:r>
        <w:rPr>
          <w:b/>
          <w:bCs/>
          <w:lang/>
        </w:rPr>
        <w:t>Year 2 Semester 2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1146"/>
      </w:tblGrid>
      <w:tr w:rsidR="00BD7E82" w14:paraId="77528290" w14:textId="77777777" w:rsidTr="00AD1D87">
        <w:tc>
          <w:tcPr>
            <w:tcW w:w="8926" w:type="dxa"/>
          </w:tcPr>
          <w:p w14:paraId="609022B3" w14:textId="6C39EEAC" w:rsidR="00BD7E82" w:rsidRPr="00BD7E82" w:rsidRDefault="00BD7E82">
            <w:pPr>
              <w:tabs>
                <w:tab w:val="center" w:pos="2275"/>
                <w:tab w:val="center" w:pos="9071"/>
              </w:tabs>
              <w:spacing w:after="160"/>
              <w:ind w:left="0" w:right="0" w:firstLine="0"/>
              <w:jc w:val="left"/>
              <w:rPr>
                <w:lang/>
              </w:rPr>
            </w:pPr>
            <w:r>
              <w:rPr>
                <w:lang/>
              </w:rPr>
              <w:t>Financial Management</w:t>
            </w:r>
          </w:p>
        </w:tc>
        <w:tc>
          <w:tcPr>
            <w:tcW w:w="1146" w:type="dxa"/>
          </w:tcPr>
          <w:p w14:paraId="14901A6D" w14:textId="33ED431E" w:rsidR="00BD7E82" w:rsidRPr="00BD7E82" w:rsidRDefault="00BC5FAD">
            <w:pPr>
              <w:tabs>
                <w:tab w:val="center" w:pos="2275"/>
                <w:tab w:val="center" w:pos="9071"/>
              </w:tabs>
              <w:spacing w:after="160"/>
              <w:ind w:left="0" w:right="0" w:firstLine="0"/>
              <w:jc w:val="left"/>
              <w:rPr>
                <w:lang/>
              </w:rPr>
            </w:pPr>
            <w:r>
              <w:rPr>
                <w:lang/>
              </w:rPr>
              <w:t>2.1</w:t>
            </w:r>
          </w:p>
        </w:tc>
      </w:tr>
      <w:tr w:rsidR="00BD7E82" w14:paraId="396E8EFD" w14:textId="77777777" w:rsidTr="00AD1D87">
        <w:tc>
          <w:tcPr>
            <w:tcW w:w="8926" w:type="dxa"/>
          </w:tcPr>
          <w:p w14:paraId="3367CCA5" w14:textId="0876C841" w:rsidR="00BD7E82" w:rsidRPr="00AD1D87" w:rsidRDefault="00BD7E82">
            <w:pPr>
              <w:tabs>
                <w:tab w:val="center" w:pos="2275"/>
                <w:tab w:val="center" w:pos="9071"/>
              </w:tabs>
              <w:spacing w:after="160"/>
              <w:ind w:left="0" w:right="0" w:firstLine="0"/>
              <w:jc w:val="left"/>
              <w:rPr>
                <w:lang/>
              </w:rPr>
            </w:pPr>
            <w:r w:rsidRPr="00AD1D87">
              <w:rPr>
                <w:lang/>
              </w:rPr>
              <w:t>Audit and Assurance</w:t>
            </w:r>
          </w:p>
        </w:tc>
        <w:tc>
          <w:tcPr>
            <w:tcW w:w="1146" w:type="dxa"/>
          </w:tcPr>
          <w:p w14:paraId="30229302" w14:textId="4E2197DA" w:rsidR="00BD7E82" w:rsidRPr="00AD1D87" w:rsidRDefault="00BC5FAD">
            <w:pPr>
              <w:tabs>
                <w:tab w:val="center" w:pos="2275"/>
                <w:tab w:val="center" w:pos="9071"/>
              </w:tabs>
              <w:spacing w:after="160"/>
              <w:ind w:left="0" w:right="0" w:firstLine="0"/>
              <w:jc w:val="left"/>
              <w:rPr>
                <w:lang/>
              </w:rPr>
            </w:pPr>
            <w:r>
              <w:rPr>
                <w:lang/>
              </w:rPr>
              <w:t>1</w:t>
            </w:r>
          </w:p>
        </w:tc>
      </w:tr>
      <w:tr w:rsidR="00BD7E82" w14:paraId="0D1C3B4A" w14:textId="77777777" w:rsidTr="00AD1D87">
        <w:tc>
          <w:tcPr>
            <w:tcW w:w="8926" w:type="dxa"/>
          </w:tcPr>
          <w:p w14:paraId="617062E4" w14:textId="516C7542" w:rsidR="00BD7E82" w:rsidRPr="00AD1D87" w:rsidRDefault="00BD7E82">
            <w:pPr>
              <w:tabs>
                <w:tab w:val="center" w:pos="2275"/>
                <w:tab w:val="center" w:pos="9071"/>
              </w:tabs>
              <w:spacing w:after="160"/>
              <w:ind w:left="0" w:right="0" w:firstLine="0"/>
              <w:jc w:val="left"/>
              <w:rPr>
                <w:lang/>
              </w:rPr>
            </w:pPr>
            <w:r w:rsidRPr="00AD1D87">
              <w:rPr>
                <w:lang/>
              </w:rPr>
              <w:lastRenderedPageBreak/>
              <w:t>Credit Risk and Financial Analytics</w:t>
            </w:r>
          </w:p>
        </w:tc>
        <w:tc>
          <w:tcPr>
            <w:tcW w:w="1146" w:type="dxa"/>
          </w:tcPr>
          <w:p w14:paraId="2F8E9CA5" w14:textId="36139ED4" w:rsidR="00BD7E82" w:rsidRPr="00AD1D87" w:rsidRDefault="00BC5FAD">
            <w:pPr>
              <w:tabs>
                <w:tab w:val="center" w:pos="2275"/>
                <w:tab w:val="center" w:pos="9071"/>
              </w:tabs>
              <w:spacing w:after="160"/>
              <w:ind w:left="0" w:right="0" w:firstLine="0"/>
              <w:jc w:val="left"/>
              <w:rPr>
                <w:lang/>
              </w:rPr>
            </w:pPr>
            <w:r>
              <w:rPr>
                <w:lang/>
              </w:rPr>
              <w:t>1</w:t>
            </w:r>
          </w:p>
        </w:tc>
      </w:tr>
      <w:tr w:rsidR="00AD1D87" w14:paraId="01A6E331" w14:textId="77777777" w:rsidTr="00AD1D87">
        <w:tc>
          <w:tcPr>
            <w:tcW w:w="8926" w:type="dxa"/>
          </w:tcPr>
          <w:p w14:paraId="632A1693" w14:textId="7EB36C62" w:rsidR="00AD1D87" w:rsidRPr="00AD1D87" w:rsidRDefault="00AD1D87">
            <w:pPr>
              <w:tabs>
                <w:tab w:val="center" w:pos="2275"/>
                <w:tab w:val="center" w:pos="9071"/>
              </w:tabs>
              <w:spacing w:after="160"/>
              <w:ind w:left="0" w:right="0" w:firstLine="0"/>
              <w:jc w:val="left"/>
              <w:rPr>
                <w:lang/>
              </w:rPr>
            </w:pPr>
            <w:r w:rsidRPr="00AD1D87">
              <w:rPr>
                <w:lang/>
              </w:rPr>
              <w:t>Accounting Information System 2</w:t>
            </w:r>
          </w:p>
        </w:tc>
        <w:tc>
          <w:tcPr>
            <w:tcW w:w="1146" w:type="dxa"/>
          </w:tcPr>
          <w:p w14:paraId="60B10202" w14:textId="4F656A83" w:rsidR="00AD1D87" w:rsidRPr="004709E3" w:rsidRDefault="004709E3">
            <w:pPr>
              <w:tabs>
                <w:tab w:val="center" w:pos="2275"/>
                <w:tab w:val="center" w:pos="9071"/>
              </w:tabs>
              <w:spacing w:after="160"/>
              <w:ind w:left="0" w:right="0" w:firstLine="0"/>
              <w:jc w:val="left"/>
              <w:rPr>
                <w:lang w:val="en-ZW"/>
              </w:rPr>
            </w:pPr>
            <w:r>
              <w:rPr>
                <w:lang w:val="en-ZW"/>
              </w:rPr>
              <w:t>2.1</w:t>
            </w:r>
          </w:p>
        </w:tc>
      </w:tr>
      <w:tr w:rsidR="00BD7E82" w14:paraId="5583EE57" w14:textId="77777777" w:rsidTr="00AD1D87">
        <w:tc>
          <w:tcPr>
            <w:tcW w:w="8926" w:type="dxa"/>
          </w:tcPr>
          <w:p w14:paraId="0F1B3517" w14:textId="12B4F759" w:rsidR="00BD7E82" w:rsidRPr="00AD1D87" w:rsidRDefault="00BD7E82">
            <w:pPr>
              <w:tabs>
                <w:tab w:val="center" w:pos="2275"/>
                <w:tab w:val="center" w:pos="9071"/>
              </w:tabs>
              <w:spacing w:after="160"/>
              <w:ind w:left="0" w:right="0" w:firstLine="0"/>
              <w:jc w:val="left"/>
              <w:rPr>
                <w:lang/>
              </w:rPr>
            </w:pPr>
            <w:r w:rsidRPr="00AD1D87">
              <w:rPr>
                <w:lang/>
              </w:rPr>
              <w:t>Research and I</w:t>
            </w:r>
            <w:r w:rsidR="00AD1D87" w:rsidRPr="00AD1D87">
              <w:rPr>
                <w:lang/>
              </w:rPr>
              <w:t>nnovation</w:t>
            </w:r>
          </w:p>
        </w:tc>
        <w:tc>
          <w:tcPr>
            <w:tcW w:w="1146" w:type="dxa"/>
          </w:tcPr>
          <w:p w14:paraId="21D07778" w14:textId="41146897" w:rsidR="00BD7E82" w:rsidRPr="004709E3" w:rsidRDefault="004709E3">
            <w:pPr>
              <w:tabs>
                <w:tab w:val="center" w:pos="2275"/>
                <w:tab w:val="center" w:pos="9071"/>
              </w:tabs>
              <w:spacing w:after="160"/>
              <w:ind w:left="0" w:right="0" w:firstLine="0"/>
              <w:jc w:val="left"/>
              <w:rPr>
                <w:lang w:val="en-ZW"/>
              </w:rPr>
            </w:pPr>
            <w:r>
              <w:rPr>
                <w:lang w:val="en-ZW"/>
              </w:rPr>
              <w:t>2.1</w:t>
            </w:r>
          </w:p>
        </w:tc>
      </w:tr>
      <w:tr w:rsidR="00BD7E82" w14:paraId="1172B983" w14:textId="77777777" w:rsidTr="00AD1D87">
        <w:tc>
          <w:tcPr>
            <w:tcW w:w="8926" w:type="dxa"/>
          </w:tcPr>
          <w:p w14:paraId="415B5ED7" w14:textId="1B6C9F03" w:rsidR="00BD7E82" w:rsidRPr="00AD1D87" w:rsidRDefault="00AD1D87">
            <w:pPr>
              <w:tabs>
                <w:tab w:val="center" w:pos="2275"/>
                <w:tab w:val="center" w:pos="9071"/>
              </w:tabs>
              <w:spacing w:after="160"/>
              <w:ind w:left="0" w:right="0" w:firstLine="0"/>
              <w:jc w:val="left"/>
              <w:rPr>
                <w:lang/>
              </w:rPr>
            </w:pPr>
            <w:r w:rsidRPr="00AD1D87">
              <w:rPr>
                <w:lang/>
              </w:rPr>
              <w:t>Public Sector Accounting and finance</w:t>
            </w:r>
          </w:p>
        </w:tc>
        <w:tc>
          <w:tcPr>
            <w:tcW w:w="1146" w:type="dxa"/>
          </w:tcPr>
          <w:p w14:paraId="695232C6" w14:textId="211345F2" w:rsidR="00BD7E82" w:rsidRPr="004709E3" w:rsidRDefault="004709E3">
            <w:pPr>
              <w:tabs>
                <w:tab w:val="center" w:pos="2275"/>
                <w:tab w:val="center" w:pos="9071"/>
              </w:tabs>
              <w:spacing w:after="160"/>
              <w:ind w:left="0" w:right="0" w:firstLine="0"/>
              <w:jc w:val="left"/>
              <w:rPr>
                <w:lang w:val="en-ZW"/>
              </w:rPr>
            </w:pPr>
            <w:r>
              <w:rPr>
                <w:lang w:val="en-ZW"/>
              </w:rPr>
              <w:t>2.1</w:t>
            </w:r>
          </w:p>
        </w:tc>
      </w:tr>
      <w:tr w:rsidR="00BD7E82" w14:paraId="0EDC4CE3" w14:textId="77777777" w:rsidTr="00AD1D87">
        <w:tc>
          <w:tcPr>
            <w:tcW w:w="8926" w:type="dxa"/>
          </w:tcPr>
          <w:p w14:paraId="7943996C" w14:textId="30D58906" w:rsidR="00BD7E82" w:rsidRPr="00AD1D87" w:rsidRDefault="00AD1D87">
            <w:pPr>
              <w:tabs>
                <w:tab w:val="center" w:pos="2275"/>
                <w:tab w:val="center" w:pos="9071"/>
              </w:tabs>
              <w:spacing w:after="160"/>
              <w:ind w:left="0" w:right="0" w:firstLine="0"/>
              <w:jc w:val="left"/>
              <w:rPr>
                <w:lang/>
              </w:rPr>
            </w:pPr>
            <w:r w:rsidRPr="00AD1D87">
              <w:rPr>
                <w:lang/>
              </w:rPr>
              <w:t>Tax Law and Practice</w:t>
            </w:r>
          </w:p>
        </w:tc>
        <w:tc>
          <w:tcPr>
            <w:tcW w:w="1146" w:type="dxa"/>
          </w:tcPr>
          <w:p w14:paraId="3161C556" w14:textId="5DA439F3" w:rsidR="00BD7E82" w:rsidRPr="004709E3" w:rsidRDefault="004709E3">
            <w:pPr>
              <w:tabs>
                <w:tab w:val="center" w:pos="2275"/>
                <w:tab w:val="center" w:pos="9071"/>
              </w:tabs>
              <w:spacing w:after="160"/>
              <w:ind w:left="0" w:right="0" w:firstLine="0"/>
              <w:jc w:val="left"/>
              <w:rPr>
                <w:lang w:val="en-ZW"/>
              </w:rPr>
            </w:pPr>
            <w:r>
              <w:rPr>
                <w:lang w:val="en-ZW"/>
              </w:rPr>
              <w:t>2.1</w:t>
            </w:r>
          </w:p>
        </w:tc>
      </w:tr>
      <w:tr w:rsidR="00BD7E82" w14:paraId="600526C4" w14:textId="77777777" w:rsidTr="00AD1D87">
        <w:tc>
          <w:tcPr>
            <w:tcW w:w="8926" w:type="dxa"/>
          </w:tcPr>
          <w:p w14:paraId="347E4F5F" w14:textId="1688E5CD" w:rsidR="00BD7E82" w:rsidRPr="00AD1D87" w:rsidRDefault="00AD1D87">
            <w:pPr>
              <w:tabs>
                <w:tab w:val="center" w:pos="2275"/>
                <w:tab w:val="center" w:pos="9071"/>
              </w:tabs>
              <w:spacing w:after="160"/>
              <w:ind w:left="0" w:right="0" w:firstLine="0"/>
              <w:jc w:val="left"/>
              <w:rPr>
                <w:lang/>
              </w:rPr>
            </w:pPr>
            <w:r w:rsidRPr="00AD1D87">
              <w:rPr>
                <w:lang/>
              </w:rPr>
              <w:t>Student Development and Life Skills</w:t>
            </w:r>
          </w:p>
        </w:tc>
        <w:tc>
          <w:tcPr>
            <w:tcW w:w="1146" w:type="dxa"/>
          </w:tcPr>
          <w:p w14:paraId="6CB7BE1C" w14:textId="6075CF5A" w:rsidR="00BD7E82" w:rsidRPr="004709E3" w:rsidRDefault="004709E3">
            <w:pPr>
              <w:tabs>
                <w:tab w:val="center" w:pos="2275"/>
                <w:tab w:val="center" w:pos="9071"/>
              </w:tabs>
              <w:spacing w:after="160"/>
              <w:ind w:left="0" w:right="0" w:firstLine="0"/>
              <w:jc w:val="left"/>
              <w:rPr>
                <w:lang w:val="en-ZW"/>
              </w:rPr>
            </w:pPr>
            <w:r>
              <w:rPr>
                <w:lang w:val="en-ZW"/>
              </w:rPr>
              <w:t>1</w:t>
            </w:r>
          </w:p>
        </w:tc>
      </w:tr>
      <w:tr w:rsidR="00BD7E82" w14:paraId="3A64B5D3" w14:textId="77777777" w:rsidTr="00AD1D87">
        <w:tc>
          <w:tcPr>
            <w:tcW w:w="8926" w:type="dxa"/>
          </w:tcPr>
          <w:p w14:paraId="40AD0AF0" w14:textId="5DF81E73" w:rsidR="00BD7E82" w:rsidRPr="00AD1D87" w:rsidRDefault="00AD1D87">
            <w:pPr>
              <w:tabs>
                <w:tab w:val="center" w:pos="2275"/>
                <w:tab w:val="center" w:pos="9071"/>
              </w:tabs>
              <w:spacing w:after="160"/>
              <w:ind w:left="0" w:right="0" w:firstLine="0"/>
              <w:jc w:val="left"/>
              <w:rPr>
                <w:lang/>
              </w:rPr>
            </w:pPr>
            <w:r w:rsidRPr="00AD1D87">
              <w:rPr>
                <w:lang/>
              </w:rPr>
              <w:t>Language Acquisition and Intercultural Communication- French Beginners</w:t>
            </w:r>
          </w:p>
        </w:tc>
        <w:tc>
          <w:tcPr>
            <w:tcW w:w="1146" w:type="dxa"/>
          </w:tcPr>
          <w:p w14:paraId="5B2F65F3" w14:textId="77777777" w:rsidR="00BD7E82" w:rsidRDefault="004709E3">
            <w:pPr>
              <w:tabs>
                <w:tab w:val="center" w:pos="2275"/>
                <w:tab w:val="center" w:pos="9071"/>
              </w:tabs>
              <w:spacing w:after="160"/>
              <w:ind w:left="0" w:right="0" w:firstLine="0"/>
              <w:jc w:val="left"/>
              <w:rPr>
                <w:lang w:val="en-ZW"/>
              </w:rPr>
            </w:pPr>
            <w:r>
              <w:rPr>
                <w:lang w:val="en-ZW"/>
              </w:rPr>
              <w:t>2..1</w:t>
            </w:r>
          </w:p>
          <w:p w14:paraId="49897BF1" w14:textId="53CFF65F" w:rsidR="004709E3" w:rsidRPr="004709E3" w:rsidRDefault="004709E3">
            <w:pPr>
              <w:tabs>
                <w:tab w:val="center" w:pos="2275"/>
                <w:tab w:val="center" w:pos="9071"/>
              </w:tabs>
              <w:spacing w:after="160"/>
              <w:ind w:left="0" w:right="0" w:firstLine="0"/>
              <w:jc w:val="left"/>
              <w:rPr>
                <w:lang w:val="en-ZW"/>
              </w:rPr>
            </w:pPr>
          </w:p>
        </w:tc>
      </w:tr>
    </w:tbl>
    <w:p w14:paraId="3B29E802" w14:textId="77777777" w:rsidR="00BD7E82" w:rsidRDefault="00BD7E82">
      <w:pPr>
        <w:tabs>
          <w:tab w:val="center" w:pos="2275"/>
          <w:tab w:val="center" w:pos="9071"/>
        </w:tabs>
        <w:spacing w:after="160"/>
        <w:ind w:left="0" w:right="0" w:firstLine="0"/>
        <w:jc w:val="left"/>
        <w:rPr>
          <w:b/>
          <w:bCs/>
          <w:lang w:val="en-ZW"/>
        </w:rPr>
      </w:pPr>
    </w:p>
    <w:p w14:paraId="7467EFD4" w14:textId="2F173F7C" w:rsidR="0047150C" w:rsidRDefault="0047150C">
      <w:pPr>
        <w:tabs>
          <w:tab w:val="center" w:pos="2275"/>
          <w:tab w:val="center" w:pos="9071"/>
        </w:tabs>
        <w:spacing w:after="160"/>
        <w:ind w:left="0" w:right="0" w:firstLine="0"/>
        <w:jc w:val="left"/>
        <w:rPr>
          <w:b/>
          <w:bCs/>
          <w:lang w:val="en-ZW"/>
        </w:rPr>
      </w:pPr>
      <w:r>
        <w:rPr>
          <w:b/>
          <w:bCs/>
          <w:lang w:val="en-ZW"/>
        </w:rPr>
        <w:t>Year 4 Semester 1</w:t>
      </w:r>
    </w:p>
    <w:p w14:paraId="2E0BE508" w14:textId="4AA0DE39" w:rsidR="004053EC" w:rsidRDefault="00943076">
      <w:pPr>
        <w:tabs>
          <w:tab w:val="center" w:pos="2275"/>
          <w:tab w:val="center" w:pos="9071"/>
        </w:tabs>
        <w:spacing w:after="160"/>
        <w:ind w:left="0" w:right="0" w:firstLine="0"/>
        <w:jc w:val="left"/>
        <w:rPr>
          <w:lang w:val="en-ZW"/>
        </w:rPr>
      </w:pPr>
      <w:r>
        <w:rPr>
          <w:lang w:val="en-ZW"/>
        </w:rPr>
        <w:t>Intermediate Financial Accounting 2</w:t>
      </w:r>
      <w:r w:rsidR="004053EC">
        <w:rPr>
          <w:lang w:val="en-ZW"/>
        </w:rPr>
        <w:t xml:space="preserve">                                                                                         2.2</w:t>
      </w:r>
    </w:p>
    <w:p w14:paraId="500BF334" w14:textId="187A1CFB" w:rsidR="004053EC" w:rsidRDefault="00943076">
      <w:pPr>
        <w:tabs>
          <w:tab w:val="center" w:pos="2275"/>
          <w:tab w:val="center" w:pos="9071"/>
        </w:tabs>
        <w:spacing w:after="160"/>
        <w:ind w:left="0" w:right="0" w:firstLine="0"/>
        <w:jc w:val="left"/>
        <w:rPr>
          <w:lang w:val="en-ZW"/>
        </w:rPr>
      </w:pPr>
      <w:r>
        <w:rPr>
          <w:lang w:val="en-ZW"/>
        </w:rPr>
        <w:t>Accounting Theory and Regulatory Framework</w:t>
      </w:r>
      <w:r w:rsidR="004053EC">
        <w:rPr>
          <w:lang w:val="en-ZW"/>
        </w:rPr>
        <w:t xml:space="preserve">                                                                   </w:t>
      </w:r>
      <w:r w:rsidR="00E32EF4">
        <w:rPr>
          <w:lang w:val="en-ZW"/>
        </w:rPr>
        <w:t xml:space="preserve"> </w:t>
      </w:r>
      <w:r w:rsidR="004053EC">
        <w:rPr>
          <w:lang w:val="en-ZW"/>
        </w:rPr>
        <w:t xml:space="preserve">   2.1</w:t>
      </w:r>
    </w:p>
    <w:p w14:paraId="4B187E07" w14:textId="61DFE0F2" w:rsidR="00943076" w:rsidRDefault="00943076">
      <w:pPr>
        <w:tabs>
          <w:tab w:val="center" w:pos="2275"/>
          <w:tab w:val="center" w:pos="9071"/>
        </w:tabs>
        <w:spacing w:after="160"/>
        <w:ind w:left="0" w:right="0" w:firstLine="0"/>
        <w:jc w:val="left"/>
        <w:rPr>
          <w:lang w:val="en-ZW"/>
        </w:rPr>
      </w:pPr>
      <w:r>
        <w:rPr>
          <w:lang w:val="en-ZW"/>
        </w:rPr>
        <w:t xml:space="preserve">Advanced Financial </w:t>
      </w:r>
      <w:r w:rsidR="004053EC">
        <w:rPr>
          <w:lang w:val="en-ZW"/>
        </w:rPr>
        <w:t>Management                                                                                               1</w:t>
      </w:r>
    </w:p>
    <w:p w14:paraId="7CAFAACA" w14:textId="6F690766" w:rsidR="004053EC" w:rsidRDefault="004053EC">
      <w:pPr>
        <w:tabs>
          <w:tab w:val="center" w:pos="2275"/>
          <w:tab w:val="center" w:pos="9071"/>
        </w:tabs>
        <w:spacing w:after="160"/>
        <w:ind w:left="0" w:right="0" w:firstLine="0"/>
        <w:jc w:val="left"/>
        <w:rPr>
          <w:lang w:val="en-ZW"/>
        </w:rPr>
      </w:pPr>
      <w:r>
        <w:rPr>
          <w:lang w:val="en-ZW"/>
        </w:rPr>
        <w:t>Advanced Financial Accounting                                                                                                2.1</w:t>
      </w:r>
    </w:p>
    <w:p w14:paraId="530C114A" w14:textId="1585E238" w:rsidR="004053EC" w:rsidRDefault="00943076">
      <w:pPr>
        <w:tabs>
          <w:tab w:val="center" w:pos="2275"/>
          <w:tab w:val="center" w:pos="9071"/>
        </w:tabs>
        <w:spacing w:after="160"/>
        <w:ind w:left="0" w:right="0" w:firstLine="0"/>
        <w:jc w:val="left"/>
        <w:rPr>
          <w:lang w:val="en-ZW"/>
        </w:rPr>
      </w:pPr>
      <w:r>
        <w:rPr>
          <w:lang w:val="en-ZW"/>
        </w:rPr>
        <w:t>Advance Management Accounting and Control</w:t>
      </w:r>
      <w:r w:rsidR="004053EC">
        <w:rPr>
          <w:lang w:val="en-ZW"/>
        </w:rPr>
        <w:t xml:space="preserve">                                                                   </w:t>
      </w:r>
      <w:r w:rsidR="00E32EF4">
        <w:rPr>
          <w:lang w:val="en-ZW"/>
        </w:rPr>
        <w:t xml:space="preserve">   </w:t>
      </w:r>
      <w:r w:rsidR="004053EC">
        <w:rPr>
          <w:lang w:val="en-ZW"/>
        </w:rPr>
        <w:t xml:space="preserve">  1</w:t>
      </w:r>
    </w:p>
    <w:p w14:paraId="49A20606" w14:textId="6F82D399" w:rsidR="00943076" w:rsidRDefault="00943076">
      <w:pPr>
        <w:tabs>
          <w:tab w:val="center" w:pos="2275"/>
          <w:tab w:val="center" w:pos="9071"/>
        </w:tabs>
        <w:spacing w:after="160"/>
        <w:ind w:left="0" w:right="0" w:firstLine="0"/>
        <w:jc w:val="left"/>
        <w:rPr>
          <w:lang w:val="en-ZW"/>
        </w:rPr>
      </w:pPr>
      <w:r>
        <w:rPr>
          <w:lang w:val="en-ZW"/>
        </w:rPr>
        <w:t>Advanced Audit and Assurance</w:t>
      </w:r>
      <w:r w:rsidR="004053EC">
        <w:rPr>
          <w:lang w:val="en-ZW"/>
        </w:rPr>
        <w:t xml:space="preserve">                                                                                          </w:t>
      </w:r>
      <w:r w:rsidR="00E32EF4">
        <w:rPr>
          <w:lang w:val="en-ZW"/>
        </w:rPr>
        <w:t xml:space="preserve">  </w:t>
      </w:r>
      <w:r w:rsidR="004053EC">
        <w:rPr>
          <w:lang w:val="en-ZW"/>
        </w:rPr>
        <w:t xml:space="preserve">    </w:t>
      </w:r>
      <w:r w:rsidR="00E32EF4">
        <w:rPr>
          <w:lang w:val="en-ZW"/>
        </w:rPr>
        <w:t>2.1</w:t>
      </w:r>
    </w:p>
    <w:p w14:paraId="7A7E3CB0" w14:textId="58446A0C" w:rsidR="00943076" w:rsidRDefault="00943076">
      <w:pPr>
        <w:tabs>
          <w:tab w:val="center" w:pos="2275"/>
          <w:tab w:val="center" w:pos="9071"/>
        </w:tabs>
        <w:spacing w:after="160"/>
        <w:ind w:left="0" w:right="0" w:firstLine="0"/>
        <w:jc w:val="left"/>
        <w:rPr>
          <w:lang w:val="en-ZW"/>
        </w:rPr>
      </w:pPr>
      <w:r>
        <w:rPr>
          <w:lang w:val="en-ZW"/>
        </w:rPr>
        <w:t xml:space="preserve">Forensic Accounting </w:t>
      </w:r>
      <w:r w:rsidR="00E32EF4">
        <w:rPr>
          <w:lang w:val="en-ZW"/>
        </w:rPr>
        <w:t xml:space="preserve">                                                                                                                2.1</w:t>
      </w:r>
    </w:p>
    <w:p w14:paraId="4A502827" w14:textId="047981E1" w:rsidR="00943076" w:rsidRDefault="00943076">
      <w:pPr>
        <w:tabs>
          <w:tab w:val="center" w:pos="2275"/>
          <w:tab w:val="center" w:pos="9071"/>
        </w:tabs>
        <w:spacing w:after="160"/>
        <w:ind w:left="0" w:right="0" w:firstLine="0"/>
        <w:jc w:val="left"/>
        <w:rPr>
          <w:lang w:val="en-ZW"/>
        </w:rPr>
      </w:pPr>
      <w:r>
        <w:rPr>
          <w:lang w:val="en-ZW"/>
        </w:rPr>
        <w:t>Entrepreneurship, Professional Ethics, Communication and Philosophy</w:t>
      </w:r>
      <w:r w:rsidR="00E32EF4">
        <w:rPr>
          <w:lang w:val="en-ZW"/>
        </w:rPr>
        <w:t xml:space="preserve">                                 1</w:t>
      </w:r>
    </w:p>
    <w:p w14:paraId="7234AB7E" w14:textId="447859F9" w:rsidR="00943076" w:rsidRDefault="00943076">
      <w:pPr>
        <w:tabs>
          <w:tab w:val="center" w:pos="2275"/>
          <w:tab w:val="center" w:pos="9071"/>
        </w:tabs>
        <w:spacing w:after="160"/>
        <w:ind w:left="0" w:right="0" w:firstLine="0"/>
        <w:jc w:val="left"/>
        <w:rPr>
          <w:lang w:val="en-ZW"/>
        </w:rPr>
      </w:pPr>
      <w:r>
        <w:rPr>
          <w:lang w:val="en-ZW"/>
        </w:rPr>
        <w:t xml:space="preserve">French Intermediate </w:t>
      </w:r>
      <w:r w:rsidR="00E32EF4">
        <w:rPr>
          <w:lang w:val="en-ZW"/>
        </w:rPr>
        <w:t xml:space="preserve">                                                                                                                 1</w:t>
      </w:r>
    </w:p>
    <w:p w14:paraId="4F7C7AC7" w14:textId="4BECDCBB" w:rsidR="00943076" w:rsidRDefault="00943076">
      <w:pPr>
        <w:tabs>
          <w:tab w:val="center" w:pos="2275"/>
          <w:tab w:val="center" w:pos="9071"/>
        </w:tabs>
        <w:spacing w:after="160"/>
        <w:ind w:left="0" w:right="0" w:firstLine="0"/>
        <w:jc w:val="left"/>
        <w:rPr>
          <w:lang w:val="en-ZW"/>
        </w:rPr>
      </w:pPr>
      <w:r>
        <w:rPr>
          <w:lang w:val="en-ZW"/>
        </w:rPr>
        <w:t xml:space="preserve">French </w:t>
      </w:r>
      <w:r w:rsidR="004053EC">
        <w:rPr>
          <w:lang w:val="en-ZW"/>
        </w:rPr>
        <w:t xml:space="preserve">Advanced </w:t>
      </w:r>
      <w:r w:rsidR="00E32EF4">
        <w:rPr>
          <w:lang w:val="en-ZW"/>
        </w:rPr>
        <w:t xml:space="preserve">                                                                                                                    2.1</w:t>
      </w:r>
    </w:p>
    <w:p w14:paraId="4244D50F" w14:textId="4F4E141D" w:rsidR="004053EC" w:rsidRDefault="004053EC">
      <w:pPr>
        <w:tabs>
          <w:tab w:val="center" w:pos="2275"/>
          <w:tab w:val="center" w:pos="9071"/>
        </w:tabs>
        <w:spacing w:after="160"/>
        <w:ind w:left="0" w:right="0" w:firstLine="0"/>
        <w:jc w:val="left"/>
        <w:rPr>
          <w:lang w:val="en-ZW"/>
        </w:rPr>
      </w:pPr>
      <w:r>
        <w:rPr>
          <w:lang w:val="en-ZW"/>
        </w:rPr>
        <w:t xml:space="preserve">Research and Innovation Skills </w:t>
      </w:r>
      <w:r w:rsidR="00E32EF4">
        <w:rPr>
          <w:lang w:val="en-ZW"/>
        </w:rPr>
        <w:t xml:space="preserve">                                                                                              2.1</w:t>
      </w:r>
    </w:p>
    <w:p w14:paraId="3900C252" w14:textId="77777777" w:rsidR="00943076" w:rsidRDefault="00943076">
      <w:pPr>
        <w:tabs>
          <w:tab w:val="center" w:pos="2275"/>
          <w:tab w:val="center" w:pos="9071"/>
        </w:tabs>
        <w:spacing w:after="160"/>
        <w:ind w:left="0" w:right="0" w:firstLine="0"/>
        <w:jc w:val="left"/>
        <w:rPr>
          <w:lang w:val="en-ZW"/>
        </w:rPr>
      </w:pPr>
    </w:p>
    <w:p w14:paraId="0305940E" w14:textId="77777777" w:rsidR="00943076" w:rsidRPr="00943076" w:rsidRDefault="00943076">
      <w:pPr>
        <w:tabs>
          <w:tab w:val="center" w:pos="2275"/>
          <w:tab w:val="center" w:pos="9071"/>
        </w:tabs>
        <w:spacing w:after="160"/>
        <w:ind w:left="0" w:right="0" w:firstLine="0"/>
        <w:jc w:val="left"/>
        <w:rPr>
          <w:lang w:val="en-ZW"/>
        </w:rPr>
      </w:pPr>
    </w:p>
    <w:p w14:paraId="0ED00EAF" w14:textId="77777777" w:rsidR="0047150C" w:rsidRDefault="0047150C">
      <w:pPr>
        <w:tabs>
          <w:tab w:val="center" w:pos="2275"/>
          <w:tab w:val="center" w:pos="9071"/>
        </w:tabs>
        <w:spacing w:after="160"/>
        <w:ind w:left="0" w:right="0" w:firstLine="0"/>
        <w:jc w:val="left"/>
        <w:rPr>
          <w:b/>
          <w:bCs/>
          <w:lang w:val="en-ZW"/>
        </w:rPr>
      </w:pPr>
    </w:p>
    <w:p w14:paraId="6E736B7C" w14:textId="74F50ED2" w:rsidR="0047150C" w:rsidRDefault="005A1982">
      <w:pPr>
        <w:tabs>
          <w:tab w:val="center" w:pos="2275"/>
          <w:tab w:val="center" w:pos="9071"/>
        </w:tabs>
        <w:spacing w:after="160"/>
        <w:ind w:left="0" w:right="0" w:firstLine="0"/>
        <w:jc w:val="left"/>
        <w:rPr>
          <w:b/>
          <w:bCs/>
          <w:lang w:val="en-ZW"/>
        </w:rPr>
      </w:pPr>
      <w:r>
        <w:rPr>
          <w:b/>
          <w:bCs/>
          <w:lang w:val="en-ZW"/>
        </w:rPr>
        <w:t>Semester 2</w:t>
      </w:r>
    </w:p>
    <w:p w14:paraId="566305FE" w14:textId="2C0CEE4B" w:rsidR="0047150C" w:rsidRDefault="005A1982">
      <w:pPr>
        <w:tabs>
          <w:tab w:val="center" w:pos="2275"/>
          <w:tab w:val="center" w:pos="9071"/>
        </w:tabs>
        <w:spacing w:after="160"/>
        <w:ind w:left="0" w:right="0" w:firstLine="0"/>
        <w:jc w:val="left"/>
        <w:rPr>
          <w:b/>
          <w:bCs/>
          <w:lang w:val="en-ZW"/>
        </w:rPr>
      </w:pPr>
      <w:r>
        <w:rPr>
          <w:b/>
          <w:bCs/>
          <w:lang w:val="en-ZW"/>
        </w:rPr>
        <w:t>Results Pending</w:t>
      </w:r>
    </w:p>
    <w:p w14:paraId="35D5CC89" w14:textId="77777777" w:rsidR="0047150C" w:rsidRDefault="0047150C">
      <w:pPr>
        <w:tabs>
          <w:tab w:val="center" w:pos="2275"/>
          <w:tab w:val="center" w:pos="9071"/>
        </w:tabs>
        <w:spacing w:after="160"/>
        <w:ind w:left="0" w:right="0" w:firstLine="0"/>
        <w:jc w:val="left"/>
        <w:rPr>
          <w:b/>
          <w:bCs/>
          <w:lang w:val="en-ZW"/>
        </w:rPr>
      </w:pPr>
    </w:p>
    <w:p w14:paraId="380A3F0A" w14:textId="77777777" w:rsidR="0047150C" w:rsidRPr="0047150C" w:rsidRDefault="0047150C">
      <w:pPr>
        <w:tabs>
          <w:tab w:val="center" w:pos="2275"/>
          <w:tab w:val="center" w:pos="9071"/>
        </w:tabs>
        <w:spacing w:after="160"/>
        <w:ind w:left="0" w:right="0" w:firstLine="0"/>
        <w:jc w:val="left"/>
        <w:rPr>
          <w:b/>
          <w:bCs/>
          <w:lang w:val="en-ZW"/>
        </w:rPr>
      </w:pPr>
    </w:p>
    <w:p w14:paraId="1A7476CA" w14:textId="77777777" w:rsidR="004200A2" w:rsidRDefault="00D72155">
      <w:pPr>
        <w:spacing w:after="160"/>
        <w:ind w:left="0" w:right="0" w:firstLine="0"/>
        <w:jc w:val="left"/>
      </w:pPr>
      <w:r>
        <w:rPr>
          <w:b/>
        </w:rPr>
        <w:t xml:space="preserve"> </w:t>
      </w:r>
    </w:p>
    <w:p w14:paraId="00FDDC42" w14:textId="77777777" w:rsidR="004200A2" w:rsidRDefault="00D72155">
      <w:pPr>
        <w:spacing w:after="160"/>
        <w:ind w:left="0" w:right="0" w:firstLine="0"/>
        <w:jc w:val="left"/>
      </w:pPr>
      <w:r>
        <w:rPr>
          <w:b/>
        </w:rPr>
        <w:lastRenderedPageBreak/>
        <w:t xml:space="preserve">     </w:t>
      </w:r>
      <w:r>
        <w:t xml:space="preserve">  </w:t>
      </w:r>
    </w:p>
    <w:p w14:paraId="45F8D14D" w14:textId="61D6C997" w:rsidR="004200A2" w:rsidRDefault="00D72155" w:rsidP="005A1982">
      <w:pPr>
        <w:tabs>
          <w:tab w:val="center" w:pos="2072"/>
          <w:tab w:val="center" w:pos="8570"/>
        </w:tabs>
        <w:spacing w:after="16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5A1982">
        <w:rPr>
          <w:b/>
          <w:u w:val="single" w:color="000000"/>
        </w:rPr>
        <w:t>Hobbies</w:t>
      </w:r>
      <w:r>
        <w:rPr>
          <w:b/>
        </w:rPr>
        <w:t xml:space="preserve"> </w:t>
      </w:r>
      <w:r>
        <w:rPr>
          <w:b/>
          <w:i/>
        </w:rPr>
        <w:t xml:space="preserve">  </w:t>
      </w:r>
      <w:r>
        <w:t xml:space="preserve">  </w:t>
      </w:r>
    </w:p>
    <w:p w14:paraId="25D2D12C" w14:textId="266A5A5E" w:rsidR="004200A2" w:rsidRDefault="005A1982" w:rsidP="005A1982">
      <w:pPr>
        <w:ind w:left="813" w:right="307" w:firstLine="0"/>
      </w:pPr>
      <w:r>
        <w:t>Community Outreaches.</w:t>
      </w:r>
    </w:p>
    <w:p w14:paraId="23AF528A" w14:textId="77777777" w:rsidR="004200A2" w:rsidRDefault="00D72155">
      <w:pPr>
        <w:spacing w:after="0"/>
        <w:ind w:left="449" w:right="0" w:firstLine="0"/>
        <w:jc w:val="left"/>
      </w:pPr>
      <w:r>
        <w:rPr>
          <w:rFonts w:ascii="Wingdings" w:eastAsia="Wingdings" w:hAnsi="Wingdings" w:cs="Wingdings"/>
        </w:rPr>
        <w:t xml:space="preserve"> </w:t>
      </w:r>
    </w:p>
    <w:p w14:paraId="17FE2B89" w14:textId="77777777" w:rsidR="004200A2" w:rsidRDefault="00D72155">
      <w:pPr>
        <w:spacing w:after="13" w:line="260" w:lineRule="auto"/>
        <w:ind w:left="351" w:right="9393" w:firstLine="0"/>
        <w:jc w:val="left"/>
      </w:pPr>
      <w:r>
        <w:rPr>
          <w:rFonts w:ascii="Wingdings" w:eastAsia="Wingdings" w:hAnsi="Wingdings" w:cs="Wingdings"/>
        </w:rPr>
        <w:t xml:space="preserve">  </w:t>
      </w:r>
    </w:p>
    <w:p w14:paraId="0CD8F17A" w14:textId="006089DC" w:rsidR="004200A2" w:rsidRPr="00D54B99" w:rsidRDefault="00D72155" w:rsidP="00D54B99">
      <w:pPr>
        <w:ind w:left="1920" w:firstLine="0"/>
        <w:rPr>
          <w:b/>
          <w:bCs/>
          <w:u w:val="single"/>
        </w:rPr>
      </w:pPr>
      <w:r w:rsidRPr="00D54B99">
        <w:rPr>
          <w:b/>
          <w:bCs/>
          <w:u w:val="single" w:color="000000"/>
        </w:rPr>
        <w:t>References</w:t>
      </w:r>
      <w:r w:rsidRPr="00D54B99">
        <w:rPr>
          <w:b/>
          <w:bCs/>
          <w:u w:val="single"/>
        </w:rPr>
        <w:t xml:space="preserve">     </w:t>
      </w:r>
    </w:p>
    <w:p w14:paraId="79B48C77" w14:textId="77777777" w:rsidR="004200A2" w:rsidRDefault="00D72155">
      <w:pPr>
        <w:spacing w:after="0"/>
        <w:ind w:left="478" w:right="0" w:firstLine="0"/>
        <w:jc w:val="left"/>
      </w:pPr>
      <w:r>
        <w:t xml:space="preserve">   </w:t>
      </w:r>
    </w:p>
    <w:tbl>
      <w:tblPr>
        <w:tblStyle w:val="TableGrid"/>
        <w:tblW w:w="9650" w:type="dxa"/>
        <w:tblInd w:w="-147" w:type="dxa"/>
        <w:tblCellMar>
          <w:top w:w="42" w:type="dxa"/>
          <w:right w:w="379" w:type="dxa"/>
        </w:tblCellMar>
        <w:tblLook w:val="04A0" w:firstRow="1" w:lastRow="0" w:firstColumn="1" w:lastColumn="0" w:noHBand="0" w:noVBand="1"/>
      </w:tblPr>
      <w:tblGrid>
        <w:gridCol w:w="3909"/>
        <w:gridCol w:w="2920"/>
        <w:gridCol w:w="3390"/>
      </w:tblGrid>
      <w:tr w:rsidR="004200A2" w14:paraId="3ECC14C9" w14:textId="77777777" w:rsidTr="00D54B99">
        <w:trPr>
          <w:trHeight w:val="2765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DA572" w14:textId="77777777" w:rsidR="004200A2" w:rsidRDefault="00D72155">
            <w:pPr>
              <w:spacing w:after="7"/>
              <w:ind w:left="123" w:right="0" w:firstLine="0"/>
              <w:jc w:val="left"/>
            </w:pPr>
            <w:r>
              <w:rPr>
                <w:sz w:val="22"/>
              </w:rPr>
              <w:t xml:space="preserve">Mrs J Ngwarati </w:t>
            </w:r>
          </w:p>
          <w:p w14:paraId="5540D5C3" w14:textId="77777777" w:rsidR="004200A2" w:rsidRDefault="00D72155">
            <w:pPr>
              <w:spacing w:after="7"/>
              <w:ind w:left="123" w:right="0" w:firstLine="0"/>
              <w:jc w:val="left"/>
            </w:pPr>
            <w:r>
              <w:rPr>
                <w:b/>
                <w:sz w:val="22"/>
              </w:rPr>
              <w:t xml:space="preserve">The Industrial Liaison Officer </w:t>
            </w:r>
          </w:p>
          <w:p w14:paraId="33558164" w14:textId="77777777" w:rsidR="004200A2" w:rsidRDefault="00D72155">
            <w:pPr>
              <w:spacing w:after="5"/>
              <w:ind w:left="123" w:right="0" w:firstLine="0"/>
              <w:jc w:val="left"/>
            </w:pPr>
            <w:r>
              <w:rPr>
                <w:sz w:val="22"/>
              </w:rPr>
              <w:t xml:space="preserve">Faculty of Commerce </w:t>
            </w:r>
          </w:p>
          <w:p w14:paraId="7251B437" w14:textId="77777777" w:rsidR="004200A2" w:rsidRDefault="00D72155">
            <w:pPr>
              <w:spacing w:after="7"/>
              <w:ind w:left="123" w:right="0" w:firstLine="0"/>
              <w:jc w:val="left"/>
            </w:pPr>
            <w:r>
              <w:rPr>
                <w:sz w:val="22"/>
              </w:rPr>
              <w:t xml:space="preserve">University of Zimbabwe </w:t>
            </w:r>
          </w:p>
          <w:p w14:paraId="437B887C" w14:textId="77777777" w:rsidR="004200A2" w:rsidRDefault="00D72155">
            <w:pPr>
              <w:spacing w:after="24"/>
              <w:ind w:left="123" w:right="0" w:firstLine="0"/>
              <w:jc w:val="left"/>
            </w:pPr>
            <w:r>
              <w:rPr>
                <w:sz w:val="22"/>
              </w:rPr>
              <w:t xml:space="preserve">Mt Pleasant  </w:t>
            </w:r>
          </w:p>
          <w:p w14:paraId="52442FB8" w14:textId="77777777" w:rsidR="004200A2" w:rsidRDefault="00D72155">
            <w:pPr>
              <w:spacing w:after="0"/>
              <w:ind w:left="123" w:right="233" w:firstLine="0"/>
              <w:jc w:val="left"/>
            </w:pPr>
            <w:r>
              <w:t>Tel: +263-4-303211 Cell: 077 283 5282</w:t>
            </w:r>
            <w:r>
              <w:rPr>
                <w:b/>
                <w:sz w:val="22"/>
              </w:rPr>
              <w:t xml:space="preserve">   </w:t>
            </w:r>
            <w:r>
              <w:t xml:space="preserve"> </w:t>
            </w:r>
          </w:p>
          <w:p w14:paraId="752FC31A" w14:textId="38008814" w:rsidR="001C2DF4" w:rsidRDefault="001C2DF4">
            <w:pPr>
              <w:spacing w:after="0"/>
              <w:ind w:left="123" w:right="233" w:firstLine="0"/>
              <w:jc w:val="left"/>
            </w:pPr>
            <w:hyperlink r:id="rId7" w:history="1">
              <w:r>
                <w:rPr>
                  <w:lang/>
                </w:rPr>
                <w:t>mail</w:t>
              </w:r>
              <w:r w:rsidRPr="001C2DF4">
                <w:rPr>
                  <w:rStyle w:val="Hyperlink"/>
                </w:rPr>
                <w:t>:jngwarati@commerce.uz.ac.zw</w:t>
              </w:r>
            </w:hyperlink>
            <w:r>
              <w:t xml:space="preserve"> 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B647" w14:textId="77777777" w:rsidR="004200A2" w:rsidRDefault="00D72155">
            <w:pPr>
              <w:spacing w:after="0"/>
              <w:ind w:left="-5" w:right="0" w:firstLine="0"/>
              <w:jc w:val="left"/>
            </w:pPr>
            <w:r>
              <w:t xml:space="preserve"> </w:t>
            </w:r>
            <w:r>
              <w:rPr>
                <w:sz w:val="22"/>
              </w:rPr>
              <w:t xml:space="preserve">Mr J. P. Sai </w:t>
            </w:r>
          </w:p>
          <w:p w14:paraId="33C9A91F" w14:textId="77777777" w:rsidR="004200A2" w:rsidRDefault="00D72155">
            <w:pPr>
              <w:ind w:left="-5" w:right="0" w:firstLine="0"/>
              <w:jc w:val="left"/>
            </w:pPr>
            <w:r>
              <w:rPr>
                <w:b/>
              </w:rPr>
              <w:t xml:space="preserve">Chairperson </w:t>
            </w:r>
          </w:p>
          <w:p w14:paraId="5A69D03E" w14:textId="77777777" w:rsidR="004200A2" w:rsidRDefault="00D72155">
            <w:pPr>
              <w:spacing w:after="0"/>
              <w:ind w:left="-5" w:right="0" w:firstLine="0"/>
              <w:jc w:val="left"/>
            </w:pPr>
            <w:r>
              <w:t xml:space="preserve">Faculty of Business </w:t>
            </w:r>
          </w:p>
          <w:p w14:paraId="2866CD64" w14:textId="77777777" w:rsidR="004200A2" w:rsidRDefault="00D72155">
            <w:pPr>
              <w:spacing w:after="0"/>
              <w:ind w:left="-5" w:right="0" w:firstLine="0"/>
              <w:jc w:val="left"/>
            </w:pPr>
            <w:r>
              <w:t xml:space="preserve">Management Sciences and </w:t>
            </w:r>
          </w:p>
          <w:p w14:paraId="0AE23A44" w14:textId="77777777" w:rsidR="004200A2" w:rsidRDefault="00D72155">
            <w:pPr>
              <w:ind w:left="-5" w:right="0" w:firstLine="0"/>
              <w:jc w:val="left"/>
            </w:pPr>
            <w:r>
              <w:t xml:space="preserve">Economics </w:t>
            </w:r>
          </w:p>
          <w:p w14:paraId="23E1FA60" w14:textId="77777777" w:rsidR="004200A2" w:rsidRDefault="00D72155">
            <w:pPr>
              <w:spacing w:after="2"/>
              <w:ind w:left="-5" w:right="0" w:firstLine="0"/>
              <w:jc w:val="left"/>
            </w:pPr>
            <w:r>
              <w:t xml:space="preserve">University of Zimbabwe </w:t>
            </w:r>
          </w:p>
          <w:p w14:paraId="2F4F0D24" w14:textId="77777777" w:rsidR="004200A2" w:rsidRDefault="00D72155">
            <w:pPr>
              <w:spacing w:after="0"/>
              <w:ind w:left="-5" w:right="0" w:firstLine="0"/>
              <w:jc w:val="left"/>
            </w:pPr>
            <w:r>
              <w:t xml:space="preserve">Mt Pleasant </w:t>
            </w:r>
          </w:p>
          <w:p w14:paraId="06B7F6DF" w14:textId="77777777" w:rsidR="004200A2" w:rsidRDefault="00D72155">
            <w:pPr>
              <w:spacing w:after="21"/>
              <w:ind w:left="5" w:right="0" w:firstLine="0"/>
              <w:jc w:val="left"/>
            </w:pPr>
            <w:r>
              <w:rPr>
                <w:sz w:val="22"/>
              </w:rPr>
              <w:t xml:space="preserve">Cell: 077 240 7471 </w:t>
            </w:r>
          </w:p>
          <w:p w14:paraId="75C9E8EA" w14:textId="5E21A967" w:rsidR="004200A2" w:rsidRDefault="001C2DF4">
            <w:pPr>
              <w:spacing w:after="0"/>
              <w:ind w:left="122" w:right="0" w:firstLine="0"/>
              <w:jc w:val="left"/>
            </w:pPr>
            <w:hyperlink r:id="rId8" w:history="1">
              <w:r>
                <w:rPr>
                  <w:lang/>
                </w:rPr>
                <w:t>mail</w:t>
              </w:r>
              <w:r w:rsidRPr="001C2DF4">
                <w:rPr>
                  <w:rStyle w:val="Hyperlink"/>
                </w:rPr>
                <w:t>:saijpchief@gmail.com</w:t>
              </w:r>
            </w:hyperlink>
            <w:r w:rsidR="00D72155">
              <w:t xml:space="preserve">  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9485A" w14:textId="62AE99E0" w:rsidR="004200A2" w:rsidRPr="001C2DF4" w:rsidRDefault="00D72155">
            <w:pPr>
              <w:spacing w:after="19"/>
              <w:ind w:left="122" w:right="0" w:firstLine="0"/>
              <w:jc w:val="left"/>
              <w:rPr>
                <w:lang/>
              </w:rPr>
            </w:pPr>
            <w:r>
              <w:rPr>
                <w:sz w:val="22"/>
              </w:rPr>
              <w:t>M</w:t>
            </w:r>
            <w:r w:rsidR="001C2DF4">
              <w:rPr>
                <w:sz w:val="22"/>
                <w:lang/>
              </w:rPr>
              <w:t>rs Hamandishe</w:t>
            </w:r>
          </w:p>
          <w:p w14:paraId="3F597B8A" w14:textId="45735BAA" w:rsidR="004200A2" w:rsidRPr="001C2DF4" w:rsidRDefault="001C2DF4">
            <w:pPr>
              <w:ind w:left="122" w:right="0" w:firstLine="0"/>
              <w:jc w:val="left"/>
              <w:rPr>
                <w:b/>
                <w:bCs/>
                <w:lang/>
              </w:rPr>
            </w:pPr>
            <w:r w:rsidRPr="001C2DF4">
              <w:rPr>
                <w:b/>
                <w:bCs/>
                <w:lang/>
              </w:rPr>
              <w:t>Program coordinator</w:t>
            </w:r>
          </w:p>
          <w:p w14:paraId="66E5249D" w14:textId="230214D7" w:rsidR="004200A2" w:rsidRDefault="00D72155">
            <w:pPr>
              <w:ind w:left="122" w:right="0" w:firstLine="0"/>
              <w:jc w:val="left"/>
            </w:pPr>
            <w:r>
              <w:t xml:space="preserve">Accounting and Finance </w:t>
            </w:r>
            <w:r w:rsidR="003C7106">
              <w:t>Dept.</w:t>
            </w:r>
            <w:r>
              <w:t xml:space="preserve"> </w:t>
            </w:r>
          </w:p>
          <w:p w14:paraId="7FBA7FCF" w14:textId="77777777" w:rsidR="004200A2" w:rsidRDefault="00D72155">
            <w:pPr>
              <w:spacing w:after="2"/>
              <w:ind w:left="122" w:right="0" w:firstLine="0"/>
              <w:jc w:val="left"/>
            </w:pPr>
            <w:r>
              <w:t xml:space="preserve">University of Zimbabwe </w:t>
            </w:r>
          </w:p>
          <w:p w14:paraId="1944A674" w14:textId="77777777" w:rsidR="001C2DF4" w:rsidRDefault="00D72155">
            <w:pPr>
              <w:spacing w:after="0"/>
              <w:ind w:left="122" w:right="62" w:firstLine="0"/>
            </w:pPr>
            <w:r>
              <w:t xml:space="preserve">Mt Pleasant </w:t>
            </w:r>
            <w:r>
              <w:rPr>
                <w:sz w:val="22"/>
              </w:rPr>
              <w:t>Cell: 07</w:t>
            </w:r>
            <w:r w:rsidR="001C2DF4">
              <w:rPr>
                <w:sz w:val="22"/>
                <w:lang/>
              </w:rPr>
              <w:t>83 377 549</w:t>
            </w:r>
            <w:r>
              <w:rPr>
                <w:sz w:val="22"/>
              </w:rPr>
              <w:t xml:space="preserve"> </w:t>
            </w:r>
          </w:p>
          <w:p w14:paraId="30C6342B" w14:textId="58A6903F" w:rsidR="004200A2" w:rsidRDefault="001C2DF4">
            <w:pPr>
              <w:spacing w:after="0"/>
              <w:ind w:left="122" w:right="62" w:firstLine="0"/>
            </w:pPr>
            <w:hyperlink r:id="rId9" w:history="1">
              <w:r>
                <w:rPr>
                  <w:lang/>
                </w:rPr>
                <w:t>mail</w:t>
              </w:r>
              <w:r w:rsidRPr="001C2DF4">
                <w:rPr>
                  <w:rStyle w:val="Hyperlink"/>
                </w:rPr>
                <w:t>:hamandisheliz@gmail.com</w:t>
              </w:r>
            </w:hyperlink>
            <w:r w:rsidR="00D72155">
              <w:t xml:space="preserve"> </w:t>
            </w:r>
          </w:p>
        </w:tc>
      </w:tr>
    </w:tbl>
    <w:p w14:paraId="36464194" w14:textId="77777777" w:rsidR="004200A2" w:rsidRDefault="00D72155">
      <w:pPr>
        <w:spacing w:after="0" w:line="257" w:lineRule="auto"/>
        <w:ind w:left="351" w:right="9249" w:firstLine="0"/>
        <w:jc w:val="left"/>
      </w:pPr>
      <w:r>
        <w:t xml:space="preserve">  </w:t>
      </w:r>
      <w:r>
        <w:rPr>
          <w:sz w:val="22"/>
        </w:rPr>
        <w:t xml:space="preserve"> </w:t>
      </w:r>
      <w:r>
        <w:t xml:space="preserve">    </w:t>
      </w:r>
    </w:p>
    <w:sectPr w:rsidR="004200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59" w:right="862" w:bottom="2106" w:left="962" w:header="480" w:footer="1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30E89" w14:textId="77777777" w:rsidR="00600E46" w:rsidRDefault="00600E46">
      <w:pPr>
        <w:spacing w:after="0" w:line="240" w:lineRule="auto"/>
      </w:pPr>
      <w:r>
        <w:separator/>
      </w:r>
    </w:p>
  </w:endnote>
  <w:endnote w:type="continuationSeparator" w:id="0">
    <w:p w14:paraId="39FB8532" w14:textId="77777777" w:rsidR="00600E46" w:rsidRDefault="00600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2B79E" w14:textId="77777777" w:rsidR="004200A2" w:rsidRDefault="00D72155">
    <w:pPr>
      <w:spacing w:after="110"/>
      <w:ind w:left="478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F189D21" wp14:editId="2E50D68D">
              <wp:simplePos x="0" y="0"/>
              <wp:positionH relativeFrom="page">
                <wp:posOffset>895985</wp:posOffset>
              </wp:positionH>
              <wp:positionV relativeFrom="page">
                <wp:posOffset>10134600</wp:posOffset>
              </wp:positionV>
              <wp:extent cx="5768340" cy="9144"/>
              <wp:effectExtent l="0" t="0" r="0" b="0"/>
              <wp:wrapSquare wrapText="bothSides"/>
              <wp:docPr id="6283" name="Group 62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40" cy="9144"/>
                        <a:chOff x="0" y="0"/>
                        <a:chExt cx="5768340" cy="9144"/>
                      </a:xfrm>
                    </wpg:grpSpPr>
                    <wps:wsp>
                      <wps:cNvPr id="7057" name="Shape 7057"/>
                      <wps:cNvSpPr/>
                      <wps:spPr>
                        <a:xfrm>
                          <a:off x="0" y="0"/>
                          <a:ext cx="57683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9144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83" style="width:454.2pt;height:0.719971pt;position:absolute;mso-position-horizontal-relative:page;mso-position-horizontal:absolute;margin-left:70.55pt;mso-position-vertical-relative:page;margin-top:798pt;" coordsize="57683,91">
              <v:shape id="Shape 7058" style="position:absolute;width:57683;height:91;left:0;top:0;" coordsize="5768340,9144" path="m0,0l5768340,0l5768340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E43B7B6" wp14:editId="36EBAED0">
              <wp:simplePos x="0" y="0"/>
              <wp:positionH relativeFrom="page">
                <wp:posOffset>304800</wp:posOffset>
              </wp:positionH>
              <wp:positionV relativeFrom="page">
                <wp:posOffset>10386060</wp:posOffset>
              </wp:positionV>
              <wp:extent cx="6958331" cy="9144"/>
              <wp:effectExtent l="0" t="0" r="0" b="0"/>
              <wp:wrapSquare wrapText="bothSides"/>
              <wp:docPr id="6285" name="Group 6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8331" cy="9144"/>
                        <a:chOff x="0" y="0"/>
                        <a:chExt cx="6958331" cy="9144"/>
                      </a:xfrm>
                    </wpg:grpSpPr>
                    <wps:wsp>
                      <wps:cNvPr id="7059" name="Shape 70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0" name="Shape 7060"/>
                      <wps:cNvSpPr/>
                      <wps:spPr>
                        <a:xfrm>
                          <a:off x="3048" y="0"/>
                          <a:ext cx="69461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138" h="9144">
                              <a:moveTo>
                                <a:pt x="0" y="0"/>
                              </a:moveTo>
                              <a:lnTo>
                                <a:pt x="6946138" y="0"/>
                              </a:lnTo>
                              <a:lnTo>
                                <a:pt x="69461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1" name="Shape 7061"/>
                      <wps:cNvSpPr/>
                      <wps:spPr>
                        <a:xfrm>
                          <a:off x="69491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85" style="width:547.9pt;height:0.719971pt;position:absolute;mso-position-horizontal-relative:page;mso-position-horizontal:absolute;margin-left:24pt;mso-position-vertical-relative:page;margin-top:817.8pt;" coordsize="69583,91">
              <v:shape id="Shape 70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63" style="position:absolute;width:69461;height:91;left:30;top:0;" coordsize="6946138,9144" path="m0,0l6946138,0l6946138,9144l0,9144l0,0">
                <v:stroke weight="0pt" endcap="flat" joinstyle="miter" miterlimit="10" on="false" color="#000000" opacity="0"/>
                <v:fill on="true" color="#000000"/>
              </v:shape>
              <v:shape id="Shape 7064" style="position:absolute;width:91;height:91;left:694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  <w:r>
      <w:t xml:space="preserve">  </w:t>
    </w:r>
  </w:p>
  <w:p w14:paraId="074AFD12" w14:textId="77777777" w:rsidR="004200A2" w:rsidRDefault="00D72155">
    <w:pPr>
      <w:spacing w:after="0"/>
      <w:ind w:left="-482" w:right="0" w:firstLine="0"/>
      <w:jc w:val="left"/>
    </w:pPr>
    <w:r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8CD51" w14:textId="77777777" w:rsidR="004200A2" w:rsidRDefault="00D72155">
    <w:pPr>
      <w:spacing w:after="110"/>
      <w:ind w:left="478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A9E3868" wp14:editId="72E6B543">
              <wp:simplePos x="0" y="0"/>
              <wp:positionH relativeFrom="page">
                <wp:posOffset>895985</wp:posOffset>
              </wp:positionH>
              <wp:positionV relativeFrom="page">
                <wp:posOffset>10134600</wp:posOffset>
              </wp:positionV>
              <wp:extent cx="5768340" cy="9144"/>
              <wp:effectExtent l="0" t="0" r="0" b="0"/>
              <wp:wrapSquare wrapText="bothSides"/>
              <wp:docPr id="6239" name="Group 62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40" cy="9144"/>
                        <a:chOff x="0" y="0"/>
                        <a:chExt cx="5768340" cy="9144"/>
                      </a:xfrm>
                    </wpg:grpSpPr>
                    <wps:wsp>
                      <wps:cNvPr id="7049" name="Shape 7049"/>
                      <wps:cNvSpPr/>
                      <wps:spPr>
                        <a:xfrm>
                          <a:off x="0" y="0"/>
                          <a:ext cx="57683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9144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39" style="width:454.2pt;height:0.719971pt;position:absolute;mso-position-horizontal-relative:page;mso-position-horizontal:absolute;margin-left:70.55pt;mso-position-vertical-relative:page;margin-top:798pt;" coordsize="57683,91">
              <v:shape id="Shape 7050" style="position:absolute;width:57683;height:91;left:0;top:0;" coordsize="5768340,9144" path="m0,0l5768340,0l5768340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7C4B01F" wp14:editId="6FA55493">
              <wp:simplePos x="0" y="0"/>
              <wp:positionH relativeFrom="page">
                <wp:posOffset>304800</wp:posOffset>
              </wp:positionH>
              <wp:positionV relativeFrom="page">
                <wp:posOffset>10386060</wp:posOffset>
              </wp:positionV>
              <wp:extent cx="6958331" cy="9144"/>
              <wp:effectExtent l="0" t="0" r="0" b="0"/>
              <wp:wrapSquare wrapText="bothSides"/>
              <wp:docPr id="6241" name="Group 6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8331" cy="9144"/>
                        <a:chOff x="0" y="0"/>
                        <a:chExt cx="6958331" cy="9144"/>
                      </a:xfrm>
                    </wpg:grpSpPr>
                    <wps:wsp>
                      <wps:cNvPr id="7051" name="Shape 705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2" name="Shape 7052"/>
                      <wps:cNvSpPr/>
                      <wps:spPr>
                        <a:xfrm>
                          <a:off x="3048" y="0"/>
                          <a:ext cx="69461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138" h="9144">
                              <a:moveTo>
                                <a:pt x="0" y="0"/>
                              </a:moveTo>
                              <a:lnTo>
                                <a:pt x="6946138" y="0"/>
                              </a:lnTo>
                              <a:lnTo>
                                <a:pt x="69461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3" name="Shape 7053"/>
                      <wps:cNvSpPr/>
                      <wps:spPr>
                        <a:xfrm>
                          <a:off x="69491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41" style="width:547.9pt;height:0.719971pt;position:absolute;mso-position-horizontal-relative:page;mso-position-horizontal:absolute;margin-left:24pt;mso-position-vertical-relative:page;margin-top:817.8pt;" coordsize="69583,91">
              <v:shape id="Shape 705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55" style="position:absolute;width:69461;height:91;left:30;top:0;" coordsize="6946138,9144" path="m0,0l6946138,0l6946138,9144l0,9144l0,0">
                <v:stroke weight="0pt" endcap="flat" joinstyle="miter" miterlimit="10" on="false" color="#000000" opacity="0"/>
                <v:fill on="true" color="#000000"/>
              </v:shape>
              <v:shape id="Shape 7056" style="position:absolute;width:91;height:91;left:694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  <w:r>
      <w:t xml:space="preserve">  </w:t>
    </w:r>
  </w:p>
  <w:p w14:paraId="651950CC" w14:textId="77777777" w:rsidR="004200A2" w:rsidRDefault="00D72155">
    <w:pPr>
      <w:spacing w:after="0"/>
      <w:ind w:left="-482" w:right="0" w:firstLine="0"/>
      <w:jc w:val="left"/>
    </w:pPr>
    <w: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E8952" w14:textId="77777777" w:rsidR="004200A2" w:rsidRDefault="00D72155">
    <w:pPr>
      <w:spacing w:after="110"/>
      <w:ind w:left="478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375E6345" wp14:editId="3B132AFA">
              <wp:simplePos x="0" y="0"/>
              <wp:positionH relativeFrom="page">
                <wp:posOffset>895985</wp:posOffset>
              </wp:positionH>
              <wp:positionV relativeFrom="page">
                <wp:posOffset>10134600</wp:posOffset>
              </wp:positionV>
              <wp:extent cx="5768340" cy="9144"/>
              <wp:effectExtent l="0" t="0" r="0" b="0"/>
              <wp:wrapSquare wrapText="bothSides"/>
              <wp:docPr id="6195" name="Group 6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40" cy="9144"/>
                        <a:chOff x="0" y="0"/>
                        <a:chExt cx="5768340" cy="9144"/>
                      </a:xfrm>
                    </wpg:grpSpPr>
                    <wps:wsp>
                      <wps:cNvPr id="7041" name="Shape 7041"/>
                      <wps:cNvSpPr/>
                      <wps:spPr>
                        <a:xfrm>
                          <a:off x="0" y="0"/>
                          <a:ext cx="57683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9144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95" style="width:454.2pt;height:0.719971pt;position:absolute;mso-position-horizontal-relative:page;mso-position-horizontal:absolute;margin-left:70.55pt;mso-position-vertical-relative:page;margin-top:798pt;" coordsize="57683,91">
              <v:shape id="Shape 7042" style="position:absolute;width:57683;height:91;left:0;top:0;" coordsize="5768340,9144" path="m0,0l5768340,0l5768340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69649BA6" wp14:editId="53B41F8C">
              <wp:simplePos x="0" y="0"/>
              <wp:positionH relativeFrom="page">
                <wp:posOffset>304800</wp:posOffset>
              </wp:positionH>
              <wp:positionV relativeFrom="page">
                <wp:posOffset>10386060</wp:posOffset>
              </wp:positionV>
              <wp:extent cx="6958331" cy="9144"/>
              <wp:effectExtent l="0" t="0" r="0" b="0"/>
              <wp:wrapSquare wrapText="bothSides"/>
              <wp:docPr id="6197" name="Group 61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8331" cy="9144"/>
                        <a:chOff x="0" y="0"/>
                        <a:chExt cx="6958331" cy="9144"/>
                      </a:xfrm>
                    </wpg:grpSpPr>
                    <wps:wsp>
                      <wps:cNvPr id="7043" name="Shape 70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4" name="Shape 7044"/>
                      <wps:cNvSpPr/>
                      <wps:spPr>
                        <a:xfrm>
                          <a:off x="3048" y="0"/>
                          <a:ext cx="69461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138" h="9144">
                              <a:moveTo>
                                <a:pt x="0" y="0"/>
                              </a:moveTo>
                              <a:lnTo>
                                <a:pt x="6946138" y="0"/>
                              </a:lnTo>
                              <a:lnTo>
                                <a:pt x="69461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5" name="Shape 7045"/>
                      <wps:cNvSpPr/>
                      <wps:spPr>
                        <a:xfrm>
                          <a:off x="69491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97" style="width:547.9pt;height:0.719971pt;position:absolute;mso-position-horizontal-relative:page;mso-position-horizontal:absolute;margin-left:24pt;mso-position-vertical-relative:page;margin-top:817.8pt;" coordsize="69583,91">
              <v:shape id="Shape 70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47" style="position:absolute;width:69461;height:91;left:30;top:0;" coordsize="6946138,9144" path="m0,0l6946138,0l6946138,9144l0,9144l0,0">
                <v:stroke weight="0pt" endcap="flat" joinstyle="miter" miterlimit="10" on="false" color="#000000" opacity="0"/>
                <v:fill on="true" color="#000000"/>
              </v:shape>
              <v:shape id="Shape 7048" style="position:absolute;width:91;height:91;left:694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  <w:r>
      <w:t xml:space="preserve">  </w:t>
    </w:r>
  </w:p>
  <w:p w14:paraId="4657028E" w14:textId="77777777" w:rsidR="004200A2" w:rsidRDefault="00D72155">
    <w:pPr>
      <w:spacing w:after="0"/>
      <w:ind w:left="-482" w:right="0" w:firstLine="0"/>
      <w:jc w:val="left"/>
    </w:pP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50949" w14:textId="77777777" w:rsidR="00600E46" w:rsidRDefault="00600E46">
      <w:pPr>
        <w:spacing w:after="0" w:line="240" w:lineRule="auto"/>
      </w:pPr>
      <w:r>
        <w:separator/>
      </w:r>
    </w:p>
  </w:footnote>
  <w:footnote w:type="continuationSeparator" w:id="0">
    <w:p w14:paraId="41538B90" w14:textId="77777777" w:rsidR="00600E46" w:rsidRDefault="00600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391E" w14:textId="77777777" w:rsidR="004200A2" w:rsidRDefault="00D72155">
    <w:pPr>
      <w:spacing w:after="0"/>
      <w:ind w:left="-962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974F4E7" wp14:editId="76E416F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8331" cy="9144"/>
              <wp:effectExtent l="0" t="0" r="0" b="0"/>
              <wp:wrapSquare wrapText="bothSides"/>
              <wp:docPr id="6256" name="Group 6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8331" cy="9144"/>
                        <a:chOff x="0" y="0"/>
                        <a:chExt cx="6958331" cy="9144"/>
                      </a:xfrm>
                    </wpg:grpSpPr>
                    <wps:wsp>
                      <wps:cNvPr id="7031" name="Shape 703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32" name="Shape 7032"/>
                      <wps:cNvSpPr/>
                      <wps:spPr>
                        <a:xfrm>
                          <a:off x="3048" y="0"/>
                          <a:ext cx="69461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138" h="9144">
                              <a:moveTo>
                                <a:pt x="0" y="0"/>
                              </a:moveTo>
                              <a:lnTo>
                                <a:pt x="6946138" y="0"/>
                              </a:lnTo>
                              <a:lnTo>
                                <a:pt x="69461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33" name="Shape 7033"/>
                      <wps:cNvSpPr/>
                      <wps:spPr>
                        <a:xfrm>
                          <a:off x="69491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56" style="width:547.9pt;height:0.719971pt;position:absolute;mso-position-horizontal-relative:page;mso-position-horizontal:absolute;margin-left:24pt;mso-position-vertical-relative:page;margin-top:24pt;" coordsize="69583,91">
              <v:shape id="Shape 703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35" style="position:absolute;width:69461;height:91;left:30;top:0;" coordsize="6946138,9144" path="m0,0l6946138,0l6946138,9144l0,9144l0,0">
                <v:stroke weight="0pt" endcap="flat" joinstyle="miter" miterlimit="10" on="false" color="#000000" opacity="0"/>
                <v:fill on="true" color="#000000"/>
              </v:shape>
              <v:shape id="Shape 7036" style="position:absolute;width:91;height:91;left:694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  <w:p w14:paraId="35C50A37" w14:textId="77777777" w:rsidR="004200A2" w:rsidRDefault="00D72155">
    <w:pPr>
      <w:spacing w:after="0"/>
      <w:ind w:left="365" w:right="0" w:firstLine="0"/>
      <w:jc w:val="left"/>
    </w:pPr>
    <w:r>
      <w:t xml:space="preserve">  </w:t>
    </w:r>
  </w:p>
  <w:p w14:paraId="6325C369" w14:textId="77777777" w:rsidR="004200A2" w:rsidRDefault="00D72155">
    <w:pPr>
      <w:spacing w:after="0"/>
      <w:ind w:left="351" w:right="0" w:firstLine="0"/>
      <w:jc w:val="left"/>
    </w:pPr>
    <w:r>
      <w:t xml:space="preserve"> </w:t>
    </w:r>
  </w:p>
  <w:p w14:paraId="3AC66E68" w14:textId="77777777" w:rsidR="004200A2" w:rsidRDefault="00D7215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751BB6D" wp14:editId="05901958">
              <wp:simplePos x="0" y="0"/>
              <wp:positionH relativeFrom="page">
                <wp:posOffset>304800</wp:posOffset>
              </wp:positionH>
              <wp:positionV relativeFrom="page">
                <wp:posOffset>307340</wp:posOffset>
              </wp:positionV>
              <wp:extent cx="6958331" cy="10078085"/>
              <wp:effectExtent l="0" t="0" r="0" b="0"/>
              <wp:wrapNone/>
              <wp:docPr id="6267" name="Group 62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8331" cy="10078085"/>
                        <a:chOff x="0" y="0"/>
                        <a:chExt cx="6958331" cy="10078085"/>
                      </a:xfrm>
                    </wpg:grpSpPr>
                    <wps:wsp>
                      <wps:cNvPr id="7037" name="Shape 7037"/>
                      <wps:cNvSpPr/>
                      <wps:spPr>
                        <a:xfrm>
                          <a:off x="0" y="0"/>
                          <a:ext cx="9144" cy="10078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80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8085"/>
                              </a:lnTo>
                              <a:lnTo>
                                <a:pt x="0" y="100780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38" name="Shape 7038"/>
                      <wps:cNvSpPr/>
                      <wps:spPr>
                        <a:xfrm>
                          <a:off x="6949186" y="0"/>
                          <a:ext cx="9144" cy="10078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80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8085"/>
                              </a:lnTo>
                              <a:lnTo>
                                <a:pt x="0" y="100780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67" style="width:547.9pt;height:793.55pt;position:absolute;z-index:-2147483648;mso-position-horizontal-relative:page;mso-position-horizontal:absolute;margin-left:24pt;mso-position-vertical-relative:page;margin-top:24.2pt;" coordsize="69583,100780">
              <v:shape id="Shape 7039" style="position:absolute;width:91;height:100780;left:0;top:0;" coordsize="9144,10078085" path="m0,0l9144,0l9144,10078085l0,10078085l0,0">
                <v:stroke weight="0pt" endcap="flat" joinstyle="miter" miterlimit="10" on="false" color="#000000" opacity="0"/>
                <v:fill on="true" color="#000000"/>
              </v:shape>
              <v:shape id="Shape 7040" style="position:absolute;width:91;height:100780;left:69491;top:0;" coordsize="9144,10078085" path="m0,0l9144,0l9144,10078085l0,1007808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406A7" w14:textId="77777777" w:rsidR="004200A2" w:rsidRDefault="00D72155">
    <w:pPr>
      <w:spacing w:after="0"/>
      <w:ind w:left="-962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4290928" wp14:editId="3551023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8331" cy="9144"/>
              <wp:effectExtent l="0" t="0" r="0" b="0"/>
              <wp:wrapSquare wrapText="bothSides"/>
              <wp:docPr id="6212" name="Group 6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8331" cy="9144"/>
                        <a:chOff x="0" y="0"/>
                        <a:chExt cx="6958331" cy="9144"/>
                      </a:xfrm>
                    </wpg:grpSpPr>
                    <wps:wsp>
                      <wps:cNvPr id="7021" name="Shape 70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2" name="Shape 7022"/>
                      <wps:cNvSpPr/>
                      <wps:spPr>
                        <a:xfrm>
                          <a:off x="3048" y="0"/>
                          <a:ext cx="69461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138" h="9144">
                              <a:moveTo>
                                <a:pt x="0" y="0"/>
                              </a:moveTo>
                              <a:lnTo>
                                <a:pt x="6946138" y="0"/>
                              </a:lnTo>
                              <a:lnTo>
                                <a:pt x="69461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3" name="Shape 7023"/>
                      <wps:cNvSpPr/>
                      <wps:spPr>
                        <a:xfrm>
                          <a:off x="69491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12" style="width:547.9pt;height:0.719971pt;position:absolute;mso-position-horizontal-relative:page;mso-position-horizontal:absolute;margin-left:24pt;mso-position-vertical-relative:page;margin-top:24pt;" coordsize="69583,91">
              <v:shape id="Shape 702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25" style="position:absolute;width:69461;height:91;left:30;top:0;" coordsize="6946138,9144" path="m0,0l6946138,0l6946138,9144l0,9144l0,0">
                <v:stroke weight="0pt" endcap="flat" joinstyle="miter" miterlimit="10" on="false" color="#000000" opacity="0"/>
                <v:fill on="true" color="#000000"/>
              </v:shape>
              <v:shape id="Shape 7026" style="position:absolute;width:91;height:91;left:694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  <w:p w14:paraId="6390305F" w14:textId="77777777" w:rsidR="004200A2" w:rsidRDefault="00D72155">
    <w:pPr>
      <w:spacing w:after="0"/>
      <w:ind w:left="365" w:right="0" w:firstLine="0"/>
      <w:jc w:val="left"/>
    </w:pPr>
    <w:r>
      <w:t xml:space="preserve">  </w:t>
    </w:r>
  </w:p>
  <w:p w14:paraId="2D9CA872" w14:textId="77777777" w:rsidR="004200A2" w:rsidRDefault="00D72155">
    <w:pPr>
      <w:spacing w:after="0"/>
      <w:ind w:left="351" w:right="0" w:firstLine="0"/>
      <w:jc w:val="left"/>
    </w:pPr>
    <w:r>
      <w:t xml:space="preserve"> </w:t>
    </w:r>
  </w:p>
  <w:p w14:paraId="6DF6E185" w14:textId="77777777" w:rsidR="004200A2" w:rsidRDefault="00D7215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FD005FF" wp14:editId="6A83030B">
              <wp:simplePos x="0" y="0"/>
              <wp:positionH relativeFrom="page">
                <wp:posOffset>304800</wp:posOffset>
              </wp:positionH>
              <wp:positionV relativeFrom="page">
                <wp:posOffset>307340</wp:posOffset>
              </wp:positionV>
              <wp:extent cx="6958331" cy="10078085"/>
              <wp:effectExtent l="0" t="0" r="0" b="0"/>
              <wp:wrapNone/>
              <wp:docPr id="6223" name="Group 62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8331" cy="10078085"/>
                        <a:chOff x="0" y="0"/>
                        <a:chExt cx="6958331" cy="10078085"/>
                      </a:xfrm>
                    </wpg:grpSpPr>
                    <wps:wsp>
                      <wps:cNvPr id="7027" name="Shape 7027"/>
                      <wps:cNvSpPr/>
                      <wps:spPr>
                        <a:xfrm>
                          <a:off x="0" y="0"/>
                          <a:ext cx="9144" cy="10078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80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8085"/>
                              </a:lnTo>
                              <a:lnTo>
                                <a:pt x="0" y="100780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8" name="Shape 7028"/>
                      <wps:cNvSpPr/>
                      <wps:spPr>
                        <a:xfrm>
                          <a:off x="6949186" y="0"/>
                          <a:ext cx="9144" cy="10078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80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8085"/>
                              </a:lnTo>
                              <a:lnTo>
                                <a:pt x="0" y="100780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23" style="width:547.9pt;height:793.55pt;position:absolute;z-index:-2147483648;mso-position-horizontal-relative:page;mso-position-horizontal:absolute;margin-left:24pt;mso-position-vertical-relative:page;margin-top:24.2pt;" coordsize="69583,100780">
              <v:shape id="Shape 7029" style="position:absolute;width:91;height:100780;left:0;top:0;" coordsize="9144,10078085" path="m0,0l9144,0l9144,10078085l0,10078085l0,0">
                <v:stroke weight="0pt" endcap="flat" joinstyle="miter" miterlimit="10" on="false" color="#000000" opacity="0"/>
                <v:fill on="true" color="#000000"/>
              </v:shape>
              <v:shape id="Shape 7030" style="position:absolute;width:91;height:100780;left:69491;top:0;" coordsize="9144,10078085" path="m0,0l9144,0l9144,10078085l0,1007808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7CAEF" w14:textId="77777777" w:rsidR="004200A2" w:rsidRDefault="00D72155">
    <w:pPr>
      <w:spacing w:after="0"/>
      <w:ind w:left="-962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4AA77E6" wp14:editId="0AC68CF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8331" cy="9144"/>
              <wp:effectExtent l="0" t="0" r="0" b="0"/>
              <wp:wrapSquare wrapText="bothSides"/>
              <wp:docPr id="6168" name="Group 6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8331" cy="9144"/>
                        <a:chOff x="0" y="0"/>
                        <a:chExt cx="6958331" cy="9144"/>
                      </a:xfrm>
                    </wpg:grpSpPr>
                    <wps:wsp>
                      <wps:cNvPr id="7011" name="Shape 70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2" name="Shape 7012"/>
                      <wps:cNvSpPr/>
                      <wps:spPr>
                        <a:xfrm>
                          <a:off x="3048" y="0"/>
                          <a:ext cx="69461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138" h="9144">
                              <a:moveTo>
                                <a:pt x="0" y="0"/>
                              </a:moveTo>
                              <a:lnTo>
                                <a:pt x="6946138" y="0"/>
                              </a:lnTo>
                              <a:lnTo>
                                <a:pt x="69461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3" name="Shape 7013"/>
                      <wps:cNvSpPr/>
                      <wps:spPr>
                        <a:xfrm>
                          <a:off x="69491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8" style="width:547.9pt;height:0.719971pt;position:absolute;mso-position-horizontal-relative:page;mso-position-horizontal:absolute;margin-left:24pt;mso-position-vertical-relative:page;margin-top:24pt;" coordsize="69583,91">
              <v:shape id="Shape 70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15" style="position:absolute;width:69461;height:91;left:30;top:0;" coordsize="6946138,9144" path="m0,0l6946138,0l6946138,9144l0,9144l0,0">
                <v:stroke weight="0pt" endcap="flat" joinstyle="miter" miterlimit="10" on="false" color="#000000" opacity="0"/>
                <v:fill on="true" color="#000000"/>
              </v:shape>
              <v:shape id="Shape 7016" style="position:absolute;width:91;height:91;left:694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  <w:p w14:paraId="6D11058B" w14:textId="77777777" w:rsidR="004200A2" w:rsidRDefault="00D72155">
    <w:pPr>
      <w:spacing w:after="0"/>
      <w:ind w:left="365" w:right="0" w:firstLine="0"/>
      <w:jc w:val="left"/>
    </w:pPr>
    <w:r>
      <w:t xml:space="preserve">  </w:t>
    </w:r>
  </w:p>
  <w:p w14:paraId="410E93B7" w14:textId="77777777" w:rsidR="004200A2" w:rsidRDefault="00D72155">
    <w:pPr>
      <w:spacing w:after="0"/>
      <w:ind w:left="351" w:right="0" w:firstLine="0"/>
      <w:jc w:val="left"/>
    </w:pPr>
    <w:r>
      <w:t xml:space="preserve"> </w:t>
    </w:r>
  </w:p>
  <w:p w14:paraId="6745B4CF" w14:textId="77777777" w:rsidR="004200A2" w:rsidRDefault="00D7215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E1BCF53" wp14:editId="0BEDA84E">
              <wp:simplePos x="0" y="0"/>
              <wp:positionH relativeFrom="page">
                <wp:posOffset>304800</wp:posOffset>
              </wp:positionH>
              <wp:positionV relativeFrom="page">
                <wp:posOffset>307340</wp:posOffset>
              </wp:positionV>
              <wp:extent cx="6958331" cy="10078085"/>
              <wp:effectExtent l="0" t="0" r="0" b="0"/>
              <wp:wrapNone/>
              <wp:docPr id="6179" name="Group 6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8331" cy="10078085"/>
                        <a:chOff x="0" y="0"/>
                        <a:chExt cx="6958331" cy="10078085"/>
                      </a:xfrm>
                    </wpg:grpSpPr>
                    <wps:wsp>
                      <wps:cNvPr id="7017" name="Shape 7017"/>
                      <wps:cNvSpPr/>
                      <wps:spPr>
                        <a:xfrm>
                          <a:off x="0" y="0"/>
                          <a:ext cx="9144" cy="10078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80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8085"/>
                              </a:lnTo>
                              <a:lnTo>
                                <a:pt x="0" y="100780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8" name="Shape 7018"/>
                      <wps:cNvSpPr/>
                      <wps:spPr>
                        <a:xfrm>
                          <a:off x="6949186" y="0"/>
                          <a:ext cx="9144" cy="10078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80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8085"/>
                              </a:lnTo>
                              <a:lnTo>
                                <a:pt x="0" y="100780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79" style="width:547.9pt;height:793.55pt;position:absolute;z-index:-2147483648;mso-position-horizontal-relative:page;mso-position-horizontal:absolute;margin-left:24pt;mso-position-vertical-relative:page;margin-top:24.2pt;" coordsize="69583,100780">
              <v:shape id="Shape 7019" style="position:absolute;width:91;height:100780;left:0;top:0;" coordsize="9144,10078085" path="m0,0l9144,0l9144,10078085l0,10078085l0,0">
                <v:stroke weight="0pt" endcap="flat" joinstyle="miter" miterlimit="10" on="false" color="#000000" opacity="0"/>
                <v:fill on="true" color="#000000"/>
              </v:shape>
              <v:shape id="Shape 7020" style="position:absolute;width:91;height:100780;left:69491;top:0;" coordsize="9144,10078085" path="m0,0l9144,0l9144,10078085l0,1007808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E33B4"/>
    <w:multiLevelType w:val="hybridMultilevel"/>
    <w:tmpl w:val="9A5A0D38"/>
    <w:lvl w:ilvl="0" w:tplc="53FE98CC">
      <w:start w:val="1"/>
      <w:numFmt w:val="bullet"/>
      <w:lvlText w:val="❖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42724E">
      <w:start w:val="1"/>
      <w:numFmt w:val="bullet"/>
      <w:lvlText w:val="•"/>
      <w:lvlJc w:val="left"/>
      <w:pPr>
        <w:ind w:left="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D4F7F0">
      <w:start w:val="1"/>
      <w:numFmt w:val="bullet"/>
      <w:lvlText w:val="▪"/>
      <w:lvlJc w:val="left"/>
      <w:pPr>
        <w:ind w:left="1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8CB612">
      <w:start w:val="1"/>
      <w:numFmt w:val="bullet"/>
      <w:lvlText w:val="•"/>
      <w:lvlJc w:val="left"/>
      <w:pPr>
        <w:ind w:left="2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76F4AC">
      <w:start w:val="1"/>
      <w:numFmt w:val="bullet"/>
      <w:lvlText w:val="o"/>
      <w:lvlJc w:val="left"/>
      <w:pPr>
        <w:ind w:left="2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A260D2">
      <w:start w:val="1"/>
      <w:numFmt w:val="bullet"/>
      <w:lvlText w:val="▪"/>
      <w:lvlJc w:val="left"/>
      <w:pPr>
        <w:ind w:left="3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7C349C">
      <w:start w:val="1"/>
      <w:numFmt w:val="bullet"/>
      <w:lvlText w:val="•"/>
      <w:lvlJc w:val="left"/>
      <w:pPr>
        <w:ind w:left="4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D07C9E">
      <w:start w:val="1"/>
      <w:numFmt w:val="bullet"/>
      <w:lvlText w:val="o"/>
      <w:lvlJc w:val="left"/>
      <w:pPr>
        <w:ind w:left="5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D46BD8">
      <w:start w:val="1"/>
      <w:numFmt w:val="bullet"/>
      <w:lvlText w:val="▪"/>
      <w:lvlJc w:val="left"/>
      <w:pPr>
        <w:ind w:left="5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AF3C46"/>
    <w:multiLevelType w:val="hybridMultilevel"/>
    <w:tmpl w:val="107CB408"/>
    <w:lvl w:ilvl="0" w:tplc="53FE98CC">
      <w:start w:val="1"/>
      <w:numFmt w:val="bullet"/>
      <w:lvlText w:val="❖"/>
      <w:lvlJc w:val="left"/>
      <w:pPr>
        <w:ind w:left="228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5FA74A8B"/>
    <w:multiLevelType w:val="hybridMultilevel"/>
    <w:tmpl w:val="E5407FC2"/>
    <w:lvl w:ilvl="0" w:tplc="DC9AC0DA">
      <w:start w:val="1"/>
      <w:numFmt w:val="bullet"/>
      <w:lvlText w:val="❖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9A2D46">
      <w:start w:val="1"/>
      <w:numFmt w:val="bullet"/>
      <w:lvlText w:val="•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96C1C2">
      <w:start w:val="1"/>
      <w:numFmt w:val="bullet"/>
      <w:lvlText w:val="▪"/>
      <w:lvlJc w:val="left"/>
      <w:pPr>
        <w:ind w:left="1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E07116">
      <w:start w:val="1"/>
      <w:numFmt w:val="bullet"/>
      <w:lvlText w:val="•"/>
      <w:lvlJc w:val="left"/>
      <w:pPr>
        <w:ind w:left="2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8E913A">
      <w:start w:val="1"/>
      <w:numFmt w:val="bullet"/>
      <w:lvlText w:val="o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C80CE0">
      <w:start w:val="1"/>
      <w:numFmt w:val="bullet"/>
      <w:lvlText w:val="▪"/>
      <w:lvlJc w:val="left"/>
      <w:pPr>
        <w:ind w:left="3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32AC9A">
      <w:start w:val="1"/>
      <w:numFmt w:val="bullet"/>
      <w:lvlText w:val="•"/>
      <w:lvlJc w:val="left"/>
      <w:pPr>
        <w:ind w:left="43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B6CFBE">
      <w:start w:val="1"/>
      <w:numFmt w:val="bullet"/>
      <w:lvlText w:val="o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A6FF62">
      <w:start w:val="1"/>
      <w:numFmt w:val="bullet"/>
      <w:lvlText w:val="▪"/>
      <w:lvlJc w:val="left"/>
      <w:pPr>
        <w:ind w:left="5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0400046">
    <w:abstractNumId w:val="0"/>
  </w:num>
  <w:num w:numId="2" w16cid:durableId="163012085">
    <w:abstractNumId w:val="2"/>
  </w:num>
  <w:num w:numId="3" w16cid:durableId="1812750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0A2"/>
    <w:rsid w:val="00042C66"/>
    <w:rsid w:val="0005180D"/>
    <w:rsid w:val="000B3B10"/>
    <w:rsid w:val="000F1827"/>
    <w:rsid w:val="001C2DF4"/>
    <w:rsid w:val="00276DCB"/>
    <w:rsid w:val="003C7106"/>
    <w:rsid w:val="004053EC"/>
    <w:rsid w:val="004200A2"/>
    <w:rsid w:val="004709E3"/>
    <w:rsid w:val="0047150C"/>
    <w:rsid w:val="005A1982"/>
    <w:rsid w:val="00600E46"/>
    <w:rsid w:val="0088174E"/>
    <w:rsid w:val="00943076"/>
    <w:rsid w:val="00AD1D87"/>
    <w:rsid w:val="00BC5FAD"/>
    <w:rsid w:val="00BD7E82"/>
    <w:rsid w:val="00D54B99"/>
    <w:rsid w:val="00D72155"/>
    <w:rsid w:val="00E32EF4"/>
    <w:rsid w:val="00FD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B93B"/>
  <w15:docId w15:val="{C031054F-954D-4829-BB2A-75B33293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/>
      <w:ind w:left="10" w:right="10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D7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2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D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150C"/>
    <w:pPr>
      <w:ind w:left="720"/>
      <w:contextualSpacing/>
    </w:pPr>
  </w:style>
  <w:style w:type="paragraph" w:styleId="NoSpacing">
    <w:name w:val="No Spacing"/>
    <w:uiPriority w:val="1"/>
    <w:qFormat/>
    <w:rsid w:val="000F1827"/>
    <w:pPr>
      <w:spacing w:after="0" w:line="240" w:lineRule="auto"/>
      <w:ind w:left="10" w:right="102" w:hanging="10"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jpchief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jngwarati@commerce.uz.ac.zw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hamandisheliz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</dc:creator>
  <cp:keywords/>
  <cp:lastModifiedBy>Den of Gadgets</cp:lastModifiedBy>
  <cp:revision>2</cp:revision>
  <dcterms:created xsi:type="dcterms:W3CDTF">2025-06-11T13:18:00Z</dcterms:created>
  <dcterms:modified xsi:type="dcterms:W3CDTF">2025-06-11T13:18:00Z</dcterms:modified>
</cp:coreProperties>
</file>