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47020" w14:textId="77777777" w:rsidR="00E936EC" w:rsidRDefault="001F3B75" w:rsidP="001F3B75">
      <w:pPr>
        <w:jc w:val="center"/>
        <w:rPr>
          <w:b/>
          <w:bCs/>
          <w:sz w:val="24"/>
          <w:szCs w:val="24"/>
          <w:lang w:val="en-US"/>
        </w:rPr>
      </w:pPr>
      <w:r w:rsidRPr="001F3B75">
        <w:rPr>
          <w:b/>
          <w:bCs/>
          <w:sz w:val="24"/>
          <w:szCs w:val="24"/>
          <w:lang w:val="en-US"/>
        </w:rPr>
        <w:t>Help tools for Arduino Wi-Fi dashboard setup</w:t>
      </w:r>
    </w:p>
    <w:p w14:paraId="7A8E5A8E" w14:textId="77777777" w:rsidR="001F3B75" w:rsidRDefault="001F3B75" w:rsidP="001F3B75">
      <w:pPr>
        <w:jc w:val="center"/>
        <w:rPr>
          <w:b/>
          <w:bCs/>
          <w:sz w:val="24"/>
          <w:szCs w:val="24"/>
          <w:lang w:val="en-US"/>
        </w:rPr>
      </w:pPr>
    </w:p>
    <w:p w14:paraId="4234FF1C" w14:textId="77777777" w:rsidR="001F3B75" w:rsidRDefault="001F3B75" w:rsidP="001F3B75">
      <w:pPr>
        <w:jc w:val="center"/>
        <w:rPr>
          <w:b/>
          <w:bCs/>
          <w:sz w:val="24"/>
          <w:szCs w:val="24"/>
          <w:lang w:val="en-US"/>
        </w:rPr>
      </w:pPr>
    </w:p>
    <w:p w14:paraId="062BA307" w14:textId="77777777" w:rsidR="001F3B75" w:rsidRPr="001F3B75" w:rsidRDefault="006C13A7" w:rsidP="001F3B75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hyperlink r:id="rId5" w:history="1">
        <w:r w:rsidR="001F3B75" w:rsidRPr="001F3B75">
          <w:rPr>
            <w:rStyle w:val="Hyperlink"/>
            <w:lang w:val="en-US"/>
          </w:rPr>
          <w:t>https://ubidots.com/blog/connect-your-esp8266-to-any-available-wi-fi-network/</w:t>
        </w:r>
      </w:hyperlink>
    </w:p>
    <w:p w14:paraId="5319EC74" w14:textId="27E076D4" w:rsidR="001F3B75" w:rsidRPr="006D7FC7" w:rsidRDefault="006C13A7" w:rsidP="001F3B75">
      <w:pPr>
        <w:pStyle w:val="PargrafodaLista"/>
        <w:numPr>
          <w:ilvl w:val="0"/>
          <w:numId w:val="1"/>
        </w:numPr>
        <w:jc w:val="both"/>
        <w:rPr>
          <w:rStyle w:val="Hyperlink"/>
          <w:b/>
          <w:bCs/>
          <w:color w:val="auto"/>
          <w:sz w:val="24"/>
          <w:szCs w:val="24"/>
          <w:u w:val="none"/>
          <w:lang w:val="en-US"/>
        </w:rPr>
      </w:pPr>
      <w:hyperlink r:id="rId6" w:history="1">
        <w:r w:rsidR="001F3B75" w:rsidRPr="006D7FC7">
          <w:rPr>
            <w:rStyle w:val="Hyperlink"/>
            <w:lang w:val="en-US"/>
          </w:rPr>
          <w:t>http://appinventor.mit.edu/explore/</w:t>
        </w:r>
      </w:hyperlink>
    </w:p>
    <w:p w14:paraId="693B61F4" w14:textId="0412805F" w:rsidR="006D7FC7" w:rsidRPr="0019562B" w:rsidRDefault="006C13A7" w:rsidP="001F3B75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hyperlink r:id="rId7" w:history="1">
        <w:r w:rsidR="006D7FC7" w:rsidRPr="006D7FC7">
          <w:rPr>
            <w:rStyle w:val="Hyperlink"/>
            <w:lang w:val="en-US"/>
          </w:rPr>
          <w:t>https://www.youtube.com/watch?v=ZH7ufemP8e0</w:t>
        </w:r>
      </w:hyperlink>
    </w:p>
    <w:p w14:paraId="54D378E7" w14:textId="12A57C7B" w:rsidR="0019562B" w:rsidRPr="0019562B" w:rsidRDefault="006C13A7" w:rsidP="001F3B75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hyperlink r:id="rId8" w:history="1">
        <w:r w:rsidR="0019562B" w:rsidRPr="0019562B">
          <w:rPr>
            <w:rStyle w:val="Hyperlink"/>
            <w:lang w:val="en-US"/>
          </w:rPr>
          <w:t>https://www.youtube.com/watch?v=5D6lkFGPPSw&amp;t=79s</w:t>
        </w:r>
      </w:hyperlink>
    </w:p>
    <w:p w14:paraId="71A547EF" w14:textId="5FCF1BB4" w:rsidR="0019562B" w:rsidRPr="001F4496" w:rsidRDefault="006C13A7" w:rsidP="001F3B75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hyperlink r:id="rId9" w:history="1">
        <w:r w:rsidR="0019562B" w:rsidRPr="0019562B">
          <w:rPr>
            <w:rStyle w:val="Hyperlink"/>
            <w:lang w:val="en-US"/>
          </w:rPr>
          <w:t>https://www.youtube.com/watch?v=2cjufbgOBYo</w:t>
        </w:r>
      </w:hyperlink>
    </w:p>
    <w:p w14:paraId="2766A0BC" w14:textId="10BD0F08" w:rsidR="001F4496" w:rsidRDefault="006C13A7" w:rsidP="001F4496">
      <w:pPr>
        <w:jc w:val="both"/>
        <w:rPr>
          <w:rStyle w:val="Hyperlink"/>
          <w:lang w:val="en-US"/>
        </w:rPr>
      </w:pPr>
      <w:hyperlink r:id="rId10" w:history="1">
        <w:r w:rsidR="001F4496" w:rsidRPr="001F4496">
          <w:rPr>
            <w:rStyle w:val="Hyperlink"/>
            <w:lang w:val="en-US"/>
          </w:rPr>
          <w:t>https://www.instructables.com/id/WATERING-SYSTEM-INTRODUCTION/</w:t>
        </w:r>
      </w:hyperlink>
    </w:p>
    <w:p w14:paraId="3FF65004" w14:textId="67688670" w:rsidR="006C13A7" w:rsidRDefault="006C13A7" w:rsidP="001F4496">
      <w:pPr>
        <w:jc w:val="both"/>
        <w:rPr>
          <w:rStyle w:val="Hyperlink"/>
          <w:lang w:val="en-US"/>
        </w:rPr>
      </w:pPr>
    </w:p>
    <w:p w14:paraId="2FFA607D" w14:textId="6F15FC8F" w:rsidR="006C13A7" w:rsidRPr="001F4496" w:rsidRDefault="006C13A7" w:rsidP="001F4496">
      <w:pPr>
        <w:jc w:val="both"/>
        <w:rPr>
          <w:b/>
          <w:bCs/>
          <w:sz w:val="24"/>
          <w:szCs w:val="24"/>
          <w:lang w:val="en-US"/>
        </w:rPr>
      </w:pPr>
      <w:hyperlink r:id="rId11" w:history="1">
        <w:r>
          <w:rPr>
            <w:rStyle w:val="Hyperlink"/>
          </w:rPr>
          <w:t>https://www.youtube.com/watch?v=WeAuFdSHubg</w:t>
        </w:r>
      </w:hyperlink>
      <w:bookmarkStart w:id="0" w:name="_GoBack"/>
      <w:bookmarkEnd w:id="0"/>
    </w:p>
    <w:sectPr w:rsidR="006C13A7" w:rsidRPr="001F4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101F"/>
    <w:multiLevelType w:val="hybridMultilevel"/>
    <w:tmpl w:val="2B2A62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75"/>
    <w:rsid w:val="0019562B"/>
    <w:rsid w:val="001F3B75"/>
    <w:rsid w:val="001F4496"/>
    <w:rsid w:val="005E0349"/>
    <w:rsid w:val="006C13A7"/>
    <w:rsid w:val="006D7FC7"/>
    <w:rsid w:val="007A7D7D"/>
    <w:rsid w:val="00B4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8DE37"/>
  <w15:chartTrackingRefBased/>
  <w15:docId w15:val="{9846072C-42D5-4292-8D7D-2D5E6241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F3B7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F3B75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D7F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D6lkFGPPSw&amp;t=79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H7ufemP8e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inventor.mit.edu/explore/" TargetMode="External"/><Relationship Id="rId11" Type="http://schemas.openxmlformats.org/officeDocument/2006/relationships/hyperlink" Target="https://www.youtube.com/watch?v=WeAuFdSHubg" TargetMode="External"/><Relationship Id="rId5" Type="http://schemas.openxmlformats.org/officeDocument/2006/relationships/hyperlink" Target="https://ubidots.com/blog/connect-your-esp8266-to-any-available-wi-fi-network/" TargetMode="External"/><Relationship Id="rId10" Type="http://schemas.openxmlformats.org/officeDocument/2006/relationships/hyperlink" Target="https://www.instructables.com/id/WATERING-SYSTEM-INTRODU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cjufbgOBY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Moreira</dc:creator>
  <cp:keywords/>
  <dc:description/>
  <cp:lastModifiedBy>Ricardo Moreira</cp:lastModifiedBy>
  <cp:revision>4</cp:revision>
  <dcterms:created xsi:type="dcterms:W3CDTF">2019-07-23T14:01:00Z</dcterms:created>
  <dcterms:modified xsi:type="dcterms:W3CDTF">2019-07-27T15:17:00Z</dcterms:modified>
</cp:coreProperties>
</file>