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eastAsia="隶书"/>
          <w:b/>
          <w:sz w:val="52"/>
          <w:szCs w:val="52"/>
          <w:lang w:val="en-US" w:eastAsia="zh-CN"/>
        </w:rPr>
      </w:pPr>
      <w:r>
        <w:rPr>
          <w:rFonts w:hint="eastAsia" w:eastAsia="隶书"/>
          <w:b/>
          <w:sz w:val="52"/>
          <w:szCs w:val="52"/>
        </w:rPr>
        <w:t>分布式爬虫系统</w:t>
      </w:r>
      <w:r>
        <w:rPr>
          <w:rFonts w:hint="eastAsia" w:eastAsia="隶书"/>
          <w:b/>
          <w:sz w:val="52"/>
          <w:szCs w:val="52"/>
          <w:lang w:val="en-US" w:eastAsia="zh-CN"/>
        </w:rPr>
        <w:t>作品简介</w:t>
      </w: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  <w:r>
        <w:rPr>
          <w:rFonts w:hint="eastAsia" w:eastAsia="隶书"/>
          <w:b/>
          <w:sz w:val="52"/>
          <w:szCs w:val="52"/>
          <w:lang w:val="en-US" w:eastAsia="zh-CN"/>
        </w:rPr>
        <w:t>与参赛感言</w:t>
      </w: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"http://a1.att.hudong.com/80/02/01300000436013124710027546502.jpg"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0220" cy="4114800"/>
            <wp:effectExtent l="0" t="0" r="190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18"/>
          <w:szCs w:val="18"/>
          <w:shd w:val="clear" w:fill="FFFFFF"/>
          <w:lang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18"/>
          <w:szCs w:val="18"/>
          <w:shd w:val="clear" w:fill="FFFFFF"/>
          <w:lang w:eastAsia="zh-CN"/>
        </w:rPr>
      </w:pPr>
    </w:p>
    <w:p>
      <w:pPr>
        <w:numPr>
          <w:ilvl w:val="0"/>
          <w:numId w:val="1"/>
        </w:numPr>
        <w:jc w:val="center"/>
        <w:outlineLvl w:val="0"/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8"/>
          <w:szCs w:val="28"/>
          <w:shd w:val="clear" w:fill="FFFFFF"/>
          <w:lang w:val="en-US" w:eastAsia="zh-CN"/>
        </w:rPr>
        <w:t>作品简介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59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8"/>
          <w:szCs w:val="28"/>
          <w:shd w:val="clear" w:fill="FFFFFF"/>
          <w:lang w:val="en-US" w:eastAsia="zh-CN"/>
        </w:rPr>
        <w:t>1.1</w:t>
      </w:r>
      <w:r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 xml:space="preserve"> 作品名称 </w:t>
      </w:r>
      <w:r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ab/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分布式爬虫系统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8"/>
          <w:szCs w:val="28"/>
          <w:shd w:val="clear" w:fill="FFFFFF"/>
          <w:lang w:val="en-US" w:eastAsia="zh-CN"/>
        </w:rPr>
        <w:t>1.2</w:t>
      </w:r>
      <w:r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 xml:space="preserve"> 作品作者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电子科技大学iMake小组，成员：郑毅，王骞，祝含颀；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指导教师：吴晓华教授。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8"/>
          <w:szCs w:val="28"/>
          <w:shd w:val="clear" w:fill="FFFFFF"/>
          <w:lang w:val="en-US" w:eastAsia="zh-CN"/>
        </w:rPr>
        <w:t>1.3</w:t>
      </w:r>
      <w:r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 xml:space="preserve"> 作品功能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1" w:firstLine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对电商网站如淘宝，天猫，京东，网易严选中海量商品数据的爬取和数据分析。实现反爬虫机制，网页自动结构化，爬取速度快而稳定。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8"/>
          <w:szCs w:val="28"/>
          <w:shd w:val="clear" w:fill="FFFFFF"/>
          <w:lang w:val="en-US" w:eastAsia="zh-CN"/>
        </w:rPr>
        <w:t>1.4</w:t>
      </w:r>
      <w:r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 xml:space="preserve"> 作品技术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1.4.1反爬虫机制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伪造请求头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设置代理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1.4.2通讯机制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浏览器和后台用websocket通讯，后台使用tornado接收数据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服务器之间用socket通讯（含阻塞型和非阻塞型），使用了socketserver，可以每秒钟处理上千次请求。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1.4.3爬虫模块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用phantomjs模拟浏览器采集动态网页的内容。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用requests采集静态网页内容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用面向对象方法封装一系列操作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1.4.4 UI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Echarts动态实时刷新图表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基于websocket接收数据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使用js脚本动态刷新数据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1.4.5 分布式技术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redis分布式数据库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分布式去重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监控爬虫子节点的内存占用和cpu使用率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主--从任务分配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8"/>
          <w:szCs w:val="28"/>
          <w:shd w:val="clear" w:fill="FFFFFF"/>
          <w:lang w:val="en-US" w:eastAsia="zh-CN"/>
        </w:rPr>
        <w:t>1.5</w:t>
      </w:r>
      <w:r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 xml:space="preserve"> 作品创新和实现的功能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1.5.1 创新点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（1）自己研发的后台展示系统。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（2）自己研发爬虫模块。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（3）自制爬虫框架。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（4）自制通讯模块。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（5）实现了分布式的节点调度和分布式的数据存储，分节点监听。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1.5.2 实现的功能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爬取数据页面展示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反爬虫机制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爬取速度快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网页自动结构化，URL去重调度。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center"/>
        <w:outlineLvl w:val="0"/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8"/>
          <w:szCs w:val="28"/>
          <w:shd w:val="clear" w:fill="FFFFFF"/>
          <w:lang w:val="en-US" w:eastAsia="zh-CN"/>
        </w:rPr>
        <w:t>参赛感言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1" w:firstLine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队员一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一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开始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我们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对软件比赛完全没有概念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我们小组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也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是在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一门专业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课上组建的，老师鼓励我们自主寻找课题，后来组内的一个同学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提议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“中国软件杯”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中的课题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这才开始逐渐了解比赛的各个方面。所以我们主要还是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抱着学习的心态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来参加比赛的，希望更好地加强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自己的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实践能力和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团队合作能力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队员二：</w:t>
      </w:r>
    </w:p>
    <w:p>
      <w:pPr>
        <w:ind w:firstLine="480" w:firstLineChars="200"/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准备比赛过程中我最大的感受，就是只有亲自动手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才能体会到理论是如何指导实践的。平时所学看似简单的理论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实践起来并不是那么轻松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，一个小小的代码都会导致整个系统的崩溃，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更何况还有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很多知识都是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平时未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曾涉及的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队员三：</w:t>
      </w:r>
    </w:p>
    <w:p>
      <w:pPr>
        <w:ind w:firstLine="480" w:firstLineChars="200"/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我觉得在比赛过程中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从其他参赛队伍中学到了很多。无论获奖与否，各个队伍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对同一问题的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不同解决方式让我大开眼界。当然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最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关键的还是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指导老师从始至终的鼓励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，最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大的收获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还是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</w:rPr>
        <w:t>培养了团队合作精神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此次比赛，我们队最看重的是动手实践，对于这样开源性的赛题，有很多开源的框架，但是我们并不愿意去用，因为有很多技术并不是止步在现有的技术，我们需要自己去探索，自己去发现现有技术的不足，而不是做一些没有用的外包技术，简单的重叠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i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1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center"/>
      <w:rPr>
        <w:rFonts w:hint="eastAsia" w:eastAsiaTheme="minorEastAsia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分布式爬虫系统作品简介与参赛感言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FBE5"/>
    <w:multiLevelType w:val="singleLevel"/>
    <w:tmpl w:val="59A7FBE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A7FC60"/>
    <w:multiLevelType w:val="singleLevel"/>
    <w:tmpl w:val="59A7FC6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A7FCF1"/>
    <w:multiLevelType w:val="singleLevel"/>
    <w:tmpl w:val="59A7FCF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A7FE33"/>
    <w:multiLevelType w:val="singleLevel"/>
    <w:tmpl w:val="59A7FE3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A7FEB8"/>
    <w:multiLevelType w:val="singleLevel"/>
    <w:tmpl w:val="59A7FEB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A91C56"/>
    <w:multiLevelType w:val="singleLevel"/>
    <w:tmpl w:val="59A91C56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A921D5"/>
    <w:multiLevelType w:val="singleLevel"/>
    <w:tmpl w:val="59A921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44106"/>
    <w:rsid w:val="2B71371B"/>
    <w:rsid w:val="2DE3571E"/>
    <w:rsid w:val="49670FCA"/>
    <w:rsid w:val="4EC13B14"/>
    <w:rsid w:val="5FBC15D4"/>
    <w:rsid w:val="612A5AAA"/>
    <w:rsid w:val="6DEF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a1.att.hudong.com/80/02/01300000436013124710027546502.jpg" TargetMode="Externa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Mac</cp:lastModifiedBy>
  <dcterms:modified xsi:type="dcterms:W3CDTF">2017-09-01T09:24:47Z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