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AF449" w14:textId="35E42D5A" w:rsidR="004B2783" w:rsidRDefault="00CD0FC2" w:rsidP="00CD0FC2">
      <w:pPr>
        <w:pStyle w:val="1"/>
      </w:pPr>
      <w:r>
        <w:rPr>
          <w:rFonts w:hint="eastAsia"/>
        </w:rPr>
        <w:t>第一層</w:t>
      </w:r>
    </w:p>
    <w:p w14:paraId="637FA9E5" w14:textId="77777777" w:rsidR="00CD0FC2" w:rsidRDefault="00CD0FC2" w:rsidP="00CD0FC2">
      <w:r>
        <w:t>CURA DESIGN SYSTEM v1.0</w:t>
      </w:r>
    </w:p>
    <w:p w14:paraId="33A5AE3A" w14:textId="77777777" w:rsidR="00CD0FC2" w:rsidRDefault="00CD0FC2" w:rsidP="00CD0FC2"/>
    <w:p w14:paraId="7619C075" w14:textId="77777777" w:rsidR="00CD0FC2" w:rsidRDefault="00CD0FC2" w:rsidP="00CD0FC2">
      <w:r>
        <w:t>Brand Core</w:t>
      </w:r>
    </w:p>
    <w:p w14:paraId="54F93D17" w14:textId="77777777" w:rsidR="00CD0FC2" w:rsidRDefault="00CD0FC2" w:rsidP="00CD0FC2">
      <w:pPr>
        <w:rPr>
          <w:rFonts w:hint="eastAsia"/>
        </w:rPr>
      </w:pPr>
      <w:proofErr w:type="gramStart"/>
      <w:r>
        <w:rPr>
          <w:rFonts w:hint="eastAsia"/>
        </w:rPr>
        <w:t>──────────────</w:t>
      </w:r>
      <w:proofErr w:type="gramEnd"/>
    </w:p>
    <w:p w14:paraId="78A98D78" w14:textId="77777777" w:rsidR="00CD0FC2" w:rsidRDefault="00CD0FC2" w:rsidP="00CD0FC2"/>
    <w:p w14:paraId="1BA526F0" w14:textId="77777777" w:rsidR="00CD0FC2" w:rsidRDefault="00CD0FC2" w:rsidP="00CD0FC2">
      <w:r>
        <w:t>Old Pharmacy</w:t>
      </w:r>
    </w:p>
    <w:p w14:paraId="29D37FDC" w14:textId="77777777" w:rsidR="00CD0FC2" w:rsidRDefault="00CD0FC2" w:rsidP="00CD0FC2"/>
    <w:p w14:paraId="31DCD704" w14:textId="77777777" w:rsidR="00CD0FC2" w:rsidRDefault="00CD0FC2" w:rsidP="00CD0FC2">
      <w:r>
        <w:t>Craft</w:t>
      </w:r>
    </w:p>
    <w:p w14:paraId="003181DC" w14:textId="77777777" w:rsidR="00CD0FC2" w:rsidRDefault="00CD0FC2" w:rsidP="00CD0FC2"/>
    <w:p w14:paraId="064F7A64" w14:textId="77777777" w:rsidR="00CD0FC2" w:rsidRDefault="00CD0FC2" w:rsidP="00CD0FC2">
      <w:r>
        <w:t>Mediterranean</w:t>
      </w:r>
    </w:p>
    <w:p w14:paraId="3216FAEA" w14:textId="77777777" w:rsidR="00CD0FC2" w:rsidRDefault="00CD0FC2" w:rsidP="00CD0FC2"/>
    <w:p w14:paraId="36A4A7C7" w14:textId="77777777" w:rsidR="00CD0FC2" w:rsidRDefault="00CD0FC2" w:rsidP="00CD0FC2">
      <w:r>
        <w:t>Warmth</w:t>
      </w:r>
    </w:p>
    <w:p w14:paraId="65C55CDD" w14:textId="77777777" w:rsidR="00CD0FC2" w:rsidRDefault="00CD0FC2" w:rsidP="00CD0FC2"/>
    <w:p w14:paraId="33D717F4" w14:textId="5F886B17" w:rsidR="00CD0FC2" w:rsidRDefault="00CD0FC2" w:rsidP="00CD0FC2">
      <w:r>
        <w:t>Authenticity</w:t>
      </w:r>
    </w:p>
    <w:p w14:paraId="0ECEADE4" w14:textId="77777777" w:rsidR="00CD0FC2" w:rsidRPr="00CD0FC2" w:rsidRDefault="00CD0FC2" w:rsidP="00CD0FC2">
      <w:r w:rsidRPr="00CD0FC2">
        <w:t>這五</w:t>
      </w:r>
      <w:proofErr w:type="gramStart"/>
      <w:r w:rsidRPr="00CD0FC2">
        <w:t>個</w:t>
      </w:r>
      <w:proofErr w:type="gramEnd"/>
      <w:r w:rsidRPr="00CD0FC2">
        <w:t>就是之後所有設計的最高原則。</w:t>
      </w:r>
    </w:p>
    <w:p w14:paraId="29F1CEC2" w14:textId="77777777" w:rsidR="00CD0FC2" w:rsidRPr="00CD0FC2" w:rsidRDefault="00CD0FC2" w:rsidP="00CD0FC2">
      <w:r w:rsidRPr="00CD0FC2">
        <w:t>任何一個元件都要符合至少其中一項。</w:t>
      </w:r>
    </w:p>
    <w:p w14:paraId="46487BB7" w14:textId="4BE84CEF" w:rsidR="00CD0FC2" w:rsidRDefault="00CD0FC2" w:rsidP="00CD0FC2">
      <w:pPr>
        <w:pStyle w:val="1"/>
      </w:pPr>
      <w:r>
        <w:rPr>
          <w:rFonts w:hint="eastAsia"/>
        </w:rPr>
        <w:t>第二層</w:t>
      </w:r>
    </w:p>
    <w:p w14:paraId="1C30B4A6" w14:textId="77777777" w:rsidR="00CD0FC2" w:rsidRDefault="00CD0FC2" w:rsidP="00CD0FC2">
      <w:proofErr w:type="gramStart"/>
      <w:r>
        <w:t>:root</w:t>
      </w:r>
      <w:proofErr w:type="gramEnd"/>
      <w:r>
        <w:t>{</w:t>
      </w:r>
    </w:p>
    <w:p w14:paraId="138F0472" w14:textId="77777777" w:rsidR="00CD0FC2" w:rsidRDefault="00CD0FC2" w:rsidP="00CD0FC2"/>
    <w:p w14:paraId="70AA4F78" w14:textId="77777777" w:rsidR="00CD0FC2" w:rsidRDefault="00CD0FC2" w:rsidP="00CD0FC2">
      <w:r>
        <w:t>/* ===========================</w:t>
      </w:r>
    </w:p>
    <w:p w14:paraId="50B7A86D" w14:textId="77777777" w:rsidR="00CD0FC2" w:rsidRDefault="00CD0FC2" w:rsidP="00CD0FC2">
      <w:r>
        <w:t xml:space="preserve">   Brand Color</w:t>
      </w:r>
    </w:p>
    <w:p w14:paraId="30C544ED" w14:textId="77777777" w:rsidR="00CD0FC2" w:rsidRDefault="00CD0FC2" w:rsidP="00CD0FC2">
      <w:r>
        <w:lastRenderedPageBreak/>
        <w:t>=========================== */</w:t>
      </w:r>
    </w:p>
    <w:p w14:paraId="1AF1FE15" w14:textId="77777777" w:rsidR="00CD0FC2" w:rsidRDefault="00CD0FC2" w:rsidP="00CD0FC2"/>
    <w:p w14:paraId="50AD3821" w14:textId="77777777" w:rsidR="00CD0FC2" w:rsidRDefault="00CD0FC2" w:rsidP="00CD0FC2">
      <w:r>
        <w:t>--color-</w:t>
      </w:r>
      <w:proofErr w:type="gramStart"/>
      <w:r>
        <w:t>background:#</w:t>
      </w:r>
      <w:proofErr w:type="gramEnd"/>
      <w:r>
        <w:t>EFE5D7;</w:t>
      </w:r>
    </w:p>
    <w:p w14:paraId="204F354A" w14:textId="77777777" w:rsidR="00CD0FC2" w:rsidRDefault="00CD0FC2" w:rsidP="00CD0FC2">
      <w:r>
        <w:t>--color-</w:t>
      </w:r>
      <w:proofErr w:type="gramStart"/>
      <w:r>
        <w:t>surface:#</w:t>
      </w:r>
      <w:proofErr w:type="gramEnd"/>
      <w:r>
        <w:t>F7F2EA;</w:t>
      </w:r>
    </w:p>
    <w:p w14:paraId="19BC0F8F" w14:textId="77777777" w:rsidR="00CD0FC2" w:rsidRDefault="00CD0FC2" w:rsidP="00CD0FC2"/>
    <w:p w14:paraId="5EAD92DA" w14:textId="77777777" w:rsidR="00CD0FC2" w:rsidRDefault="00CD0FC2" w:rsidP="00CD0FC2">
      <w:r>
        <w:t>--color-</w:t>
      </w:r>
      <w:proofErr w:type="gramStart"/>
      <w:r>
        <w:t>text:#</w:t>
      </w:r>
      <w:proofErr w:type="gramEnd"/>
      <w:r>
        <w:t>2C2926;</w:t>
      </w:r>
    </w:p>
    <w:p w14:paraId="43E78DFC" w14:textId="77777777" w:rsidR="00CD0FC2" w:rsidRDefault="00CD0FC2" w:rsidP="00CD0FC2">
      <w:r>
        <w:t>--color-text-</w:t>
      </w:r>
      <w:proofErr w:type="gramStart"/>
      <w:r>
        <w:t>light:#</w:t>
      </w:r>
      <w:proofErr w:type="gramEnd"/>
      <w:r>
        <w:t>726A63;</w:t>
      </w:r>
    </w:p>
    <w:p w14:paraId="253EDFC1" w14:textId="77777777" w:rsidR="00CD0FC2" w:rsidRDefault="00CD0FC2" w:rsidP="00CD0FC2"/>
    <w:p w14:paraId="781AB578" w14:textId="77777777" w:rsidR="00CD0FC2" w:rsidRDefault="00CD0FC2" w:rsidP="00CD0FC2">
      <w:r>
        <w:t>--color-</w:t>
      </w:r>
      <w:proofErr w:type="gramStart"/>
      <w:r>
        <w:t>primary:#</w:t>
      </w:r>
      <w:proofErr w:type="gramEnd"/>
      <w:r>
        <w:t>C85B4A;</w:t>
      </w:r>
    </w:p>
    <w:p w14:paraId="33B0ABF0" w14:textId="77777777" w:rsidR="00CD0FC2" w:rsidRDefault="00CD0FC2" w:rsidP="00CD0FC2">
      <w:r>
        <w:t>--color-primary-</w:t>
      </w:r>
      <w:proofErr w:type="gramStart"/>
      <w:r>
        <w:t>hover:#</w:t>
      </w:r>
      <w:proofErr w:type="gramEnd"/>
      <w:r>
        <w:t>B74C3B;</w:t>
      </w:r>
    </w:p>
    <w:p w14:paraId="1BC0ED08" w14:textId="77777777" w:rsidR="00CD0FC2" w:rsidRDefault="00CD0FC2" w:rsidP="00CD0FC2"/>
    <w:p w14:paraId="53521363" w14:textId="77777777" w:rsidR="00CD0FC2" w:rsidRDefault="00CD0FC2" w:rsidP="00CD0FC2">
      <w:r>
        <w:t>--color-</w:t>
      </w:r>
      <w:proofErr w:type="gramStart"/>
      <w:r>
        <w:t>secondary:#</w:t>
      </w:r>
      <w:proofErr w:type="gramEnd"/>
      <w:r>
        <w:t>28504D;</w:t>
      </w:r>
    </w:p>
    <w:p w14:paraId="0EBEA1BF" w14:textId="77777777" w:rsidR="00CD0FC2" w:rsidRDefault="00CD0FC2" w:rsidP="00CD0FC2">
      <w:r>
        <w:t>--color-secondary-</w:t>
      </w:r>
      <w:proofErr w:type="gramStart"/>
      <w:r>
        <w:t>hover:#</w:t>
      </w:r>
      <w:proofErr w:type="gramEnd"/>
      <w:r>
        <w:t>1F403D;</w:t>
      </w:r>
    </w:p>
    <w:p w14:paraId="424FDBA0" w14:textId="77777777" w:rsidR="00CD0FC2" w:rsidRDefault="00CD0FC2" w:rsidP="00CD0FC2"/>
    <w:p w14:paraId="0CA96EA8" w14:textId="77777777" w:rsidR="00CD0FC2" w:rsidRDefault="00CD0FC2" w:rsidP="00CD0FC2">
      <w:r>
        <w:t>--color-</w:t>
      </w:r>
      <w:proofErr w:type="gramStart"/>
      <w:r>
        <w:t>accent:#</w:t>
      </w:r>
      <w:proofErr w:type="gramEnd"/>
      <w:r>
        <w:t>9BB6C8;</w:t>
      </w:r>
    </w:p>
    <w:p w14:paraId="5B06DB3A" w14:textId="77777777" w:rsidR="00CD0FC2" w:rsidRDefault="00CD0FC2" w:rsidP="00CD0FC2"/>
    <w:p w14:paraId="311522C1" w14:textId="77777777" w:rsidR="00CD0FC2" w:rsidRDefault="00CD0FC2" w:rsidP="00CD0FC2">
      <w:r>
        <w:t>--color-</w:t>
      </w:r>
      <w:proofErr w:type="gramStart"/>
      <w:r>
        <w:t>border:#</w:t>
      </w:r>
      <w:proofErr w:type="gramEnd"/>
      <w:r>
        <w:t>D7C9B9;</w:t>
      </w:r>
    </w:p>
    <w:p w14:paraId="12E3020F" w14:textId="77777777" w:rsidR="00CD0FC2" w:rsidRDefault="00CD0FC2" w:rsidP="00CD0FC2"/>
    <w:p w14:paraId="01D4E1D7" w14:textId="29D2B8EA" w:rsidR="00CD0FC2" w:rsidRDefault="00CD0FC2" w:rsidP="00CD0FC2">
      <w:r>
        <w:t>}</w:t>
      </w:r>
    </w:p>
    <w:p w14:paraId="47BE7A76" w14:textId="48324329" w:rsidR="00CD0FC2" w:rsidRDefault="00CD0FC2" w:rsidP="00CD0FC2">
      <w:pPr>
        <w:pStyle w:val="1"/>
      </w:pPr>
      <w:r>
        <w:rPr>
          <w:rFonts w:hint="eastAsia"/>
        </w:rPr>
        <w:t>第三層</w:t>
      </w:r>
    </w:p>
    <w:p w14:paraId="56A874CB" w14:textId="77777777" w:rsidR="00CD0FC2" w:rsidRPr="00CD0FC2" w:rsidRDefault="00CD0FC2" w:rsidP="00CD0FC2">
      <w:r w:rsidRPr="00CD0FC2">
        <w:t>Cormorant Garamond</w:t>
      </w:r>
    </w:p>
    <w:p w14:paraId="17957F21" w14:textId="77777777" w:rsidR="00CD0FC2" w:rsidRPr="00CD0FC2" w:rsidRDefault="00CD0FC2" w:rsidP="00CD0FC2">
      <w:r w:rsidRPr="00CD0FC2">
        <w:t>搭配</w:t>
      </w:r>
    </w:p>
    <w:p w14:paraId="5D3ADC05" w14:textId="77777777" w:rsidR="00CD0FC2" w:rsidRPr="00CD0FC2" w:rsidRDefault="00CD0FC2" w:rsidP="00CD0FC2">
      <w:r w:rsidRPr="00CD0FC2">
        <w:t>Inter</w:t>
      </w:r>
    </w:p>
    <w:p w14:paraId="36178D26" w14:textId="77777777" w:rsidR="00CD0FC2" w:rsidRPr="00CD0FC2" w:rsidRDefault="00CD0FC2" w:rsidP="00CD0FC2">
      <w:r w:rsidRPr="00CD0FC2">
        <w:lastRenderedPageBreak/>
        <w:t>就是：</w:t>
      </w:r>
    </w:p>
    <w:p w14:paraId="408EC2C5" w14:textId="77777777" w:rsidR="00CD0FC2" w:rsidRPr="00CD0FC2" w:rsidRDefault="00CD0FC2" w:rsidP="00CD0FC2">
      <w:r w:rsidRPr="00CD0FC2">
        <w:t>品牌字：</w:t>
      </w:r>
    </w:p>
    <w:p w14:paraId="3FD2E2D9" w14:textId="77777777" w:rsidR="00CD0FC2" w:rsidRPr="00CD0FC2" w:rsidRDefault="00CD0FC2" w:rsidP="00CD0FC2">
      <w:r w:rsidRPr="00CD0FC2">
        <w:t>Cormorant Garamond</w:t>
      </w:r>
    </w:p>
    <w:p w14:paraId="18556C29" w14:textId="77777777" w:rsidR="00CD0FC2" w:rsidRPr="00CD0FC2" w:rsidRDefault="00CD0FC2" w:rsidP="00CD0FC2">
      <w:r w:rsidRPr="00CD0FC2">
        <w:t>內文：</w:t>
      </w:r>
    </w:p>
    <w:p w14:paraId="202325C2" w14:textId="77777777" w:rsidR="00CD0FC2" w:rsidRPr="00CD0FC2" w:rsidRDefault="00CD0FC2" w:rsidP="00CD0FC2">
      <w:r w:rsidRPr="00CD0FC2">
        <w:t>Inter</w:t>
      </w:r>
    </w:p>
    <w:p w14:paraId="7F6C342D" w14:textId="77777777" w:rsidR="00CD0FC2" w:rsidRPr="00CD0FC2" w:rsidRDefault="00CD0FC2" w:rsidP="00CD0FC2">
      <w:r w:rsidRPr="00CD0FC2">
        <w:t>你會直接有：</w:t>
      </w:r>
    </w:p>
    <w:p w14:paraId="751AA518" w14:textId="77777777" w:rsidR="00CD0FC2" w:rsidRPr="00CD0FC2" w:rsidRDefault="00CD0FC2" w:rsidP="00CD0FC2">
      <w:r w:rsidRPr="00CD0FC2">
        <w:t>精品</w:t>
      </w:r>
    </w:p>
    <w:p w14:paraId="1A3C8893" w14:textId="77777777" w:rsidR="00CD0FC2" w:rsidRPr="00CD0FC2" w:rsidRDefault="00CD0FC2" w:rsidP="00CD0FC2">
      <w:r w:rsidRPr="00CD0FC2">
        <w:t>職人</w:t>
      </w:r>
    </w:p>
    <w:p w14:paraId="1F5036D0" w14:textId="77777777" w:rsidR="00CD0FC2" w:rsidRPr="00CD0FC2" w:rsidRDefault="00CD0FC2" w:rsidP="00CD0FC2">
      <w:r w:rsidRPr="00CD0FC2">
        <w:t>餐廳</w:t>
      </w:r>
    </w:p>
    <w:p w14:paraId="63538102" w14:textId="77777777" w:rsidR="00CD0FC2" w:rsidRPr="00CD0FC2" w:rsidRDefault="00CD0FC2" w:rsidP="00CD0FC2">
      <w:r w:rsidRPr="00CD0FC2">
        <w:t>的感覺。</w:t>
      </w:r>
    </w:p>
    <w:p w14:paraId="0C7CCA48" w14:textId="40A95EAD" w:rsidR="00CD0FC2" w:rsidRDefault="00CD0FC2" w:rsidP="00CD0FC2">
      <w:pPr>
        <w:pStyle w:val="1"/>
      </w:pPr>
      <w:r>
        <w:rPr>
          <w:rFonts w:hint="eastAsia"/>
        </w:rPr>
        <w:t>第四層</w:t>
      </w:r>
    </w:p>
    <w:p w14:paraId="24038EBD" w14:textId="77777777" w:rsidR="00CD0FC2" w:rsidRDefault="00CD0FC2" w:rsidP="00CD0FC2">
      <w:r>
        <w:t>--space-xs:8px;</w:t>
      </w:r>
    </w:p>
    <w:p w14:paraId="37879F95" w14:textId="77777777" w:rsidR="00CD0FC2" w:rsidRDefault="00CD0FC2" w:rsidP="00CD0FC2">
      <w:r>
        <w:t>--space-sm:16px;</w:t>
      </w:r>
    </w:p>
    <w:p w14:paraId="6901F66F" w14:textId="77777777" w:rsidR="00CD0FC2" w:rsidRDefault="00CD0FC2" w:rsidP="00CD0FC2">
      <w:r>
        <w:t>--space-md:24px;</w:t>
      </w:r>
    </w:p>
    <w:p w14:paraId="0B580254" w14:textId="77777777" w:rsidR="00CD0FC2" w:rsidRDefault="00CD0FC2" w:rsidP="00CD0FC2">
      <w:r>
        <w:t>--space-lg:40px;</w:t>
      </w:r>
    </w:p>
    <w:p w14:paraId="4A5E099C" w14:textId="77777777" w:rsidR="00CD0FC2" w:rsidRDefault="00CD0FC2" w:rsidP="00CD0FC2">
      <w:r>
        <w:t>--space-xl:64px;</w:t>
      </w:r>
    </w:p>
    <w:p w14:paraId="2B9D26A1" w14:textId="14A38F40" w:rsidR="00CD0FC2" w:rsidRDefault="00CD0FC2" w:rsidP="00CD0FC2">
      <w:r>
        <w:t>--space-xxl:96px;</w:t>
      </w:r>
    </w:p>
    <w:p w14:paraId="7F2CE011" w14:textId="77777777" w:rsidR="00CD0FC2" w:rsidRPr="00CD0FC2" w:rsidRDefault="00CD0FC2" w:rsidP="00CD0FC2">
      <w:r w:rsidRPr="00CD0FC2">
        <w:t>這個很重要。</w:t>
      </w:r>
    </w:p>
    <w:p w14:paraId="779CDA2B" w14:textId="77777777" w:rsidR="00CD0FC2" w:rsidRPr="00CD0FC2" w:rsidRDefault="00CD0FC2" w:rsidP="00CD0FC2">
      <w:r w:rsidRPr="00CD0FC2">
        <w:t>之後所有</w:t>
      </w:r>
      <w:r w:rsidRPr="00CD0FC2">
        <w:t xml:space="preserve"> Section </w:t>
      </w:r>
      <w:r w:rsidRPr="00CD0FC2">
        <w:t>都共用。</w:t>
      </w:r>
    </w:p>
    <w:p w14:paraId="66D73EC4" w14:textId="5FC2AC3C" w:rsidR="00CD0FC2" w:rsidRDefault="00CD0FC2" w:rsidP="00CD0FC2">
      <w:pPr>
        <w:pStyle w:val="1"/>
      </w:pPr>
      <w:r>
        <w:rPr>
          <w:rFonts w:hint="eastAsia"/>
        </w:rPr>
        <w:t>第五層</w:t>
      </w:r>
    </w:p>
    <w:p w14:paraId="544C6B82" w14:textId="77777777" w:rsidR="00CD0FC2" w:rsidRPr="00CD0FC2" w:rsidRDefault="00CD0FC2" w:rsidP="00CD0FC2">
      <w:r w:rsidRPr="00CD0FC2">
        <w:t>這個很重要。</w:t>
      </w:r>
    </w:p>
    <w:p w14:paraId="12C54C0C" w14:textId="77777777" w:rsidR="00CD0FC2" w:rsidRPr="00CD0FC2" w:rsidRDefault="00CD0FC2" w:rsidP="00CD0FC2">
      <w:r w:rsidRPr="00CD0FC2">
        <w:t>之後所有</w:t>
      </w:r>
      <w:r w:rsidRPr="00CD0FC2">
        <w:t xml:space="preserve"> Section </w:t>
      </w:r>
      <w:r w:rsidRPr="00CD0FC2">
        <w:t>都共用。</w:t>
      </w:r>
    </w:p>
    <w:p w14:paraId="5B933E01" w14:textId="529E9E05" w:rsidR="00CD0FC2" w:rsidRDefault="00CD0FC2" w:rsidP="00CD0FC2">
      <w:pPr>
        <w:pStyle w:val="1"/>
      </w:pPr>
      <w:r>
        <w:rPr>
          <w:rFonts w:hint="eastAsia"/>
        </w:rPr>
        <w:lastRenderedPageBreak/>
        <w:t>第六層</w:t>
      </w:r>
    </w:p>
    <w:p w14:paraId="47DD30AE" w14:textId="77777777" w:rsidR="00CD0FC2" w:rsidRDefault="00CD0FC2" w:rsidP="00CD0FC2">
      <w:r>
        <w:t>--shadow-soft:</w:t>
      </w:r>
    </w:p>
    <w:p w14:paraId="0BA153C3" w14:textId="77777777" w:rsidR="00CD0FC2" w:rsidRDefault="00CD0FC2" w:rsidP="00CD0FC2">
      <w:r>
        <w:t xml:space="preserve">0 8px 24px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0,0,0,.06);</w:t>
      </w:r>
    </w:p>
    <w:p w14:paraId="47171D6E" w14:textId="77777777" w:rsidR="00CD0FC2" w:rsidRDefault="00CD0FC2" w:rsidP="00CD0FC2"/>
    <w:p w14:paraId="5CD0EAA3" w14:textId="77777777" w:rsidR="00CD0FC2" w:rsidRDefault="00CD0FC2" w:rsidP="00CD0FC2">
      <w:r>
        <w:t>--shadow-medium:</w:t>
      </w:r>
    </w:p>
    <w:p w14:paraId="55C65BB6" w14:textId="77777777" w:rsidR="00CD0FC2" w:rsidRDefault="00CD0FC2" w:rsidP="00CD0FC2">
      <w:r>
        <w:t xml:space="preserve">0 15px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0,0,0,.08);</w:t>
      </w:r>
    </w:p>
    <w:p w14:paraId="35B92F8E" w14:textId="77777777" w:rsidR="00CD0FC2" w:rsidRDefault="00CD0FC2" w:rsidP="00CD0FC2"/>
    <w:p w14:paraId="1C623DA5" w14:textId="77777777" w:rsidR="00CD0FC2" w:rsidRDefault="00CD0FC2" w:rsidP="00CD0FC2">
      <w:r>
        <w:t>--shadow-large:</w:t>
      </w:r>
    </w:p>
    <w:p w14:paraId="50165507" w14:textId="7FE39B5C" w:rsidR="00CD0FC2" w:rsidRDefault="00CD0FC2" w:rsidP="00CD0FC2">
      <w:r>
        <w:t xml:space="preserve">0 24px 60px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0,0,0,.12);</w:t>
      </w:r>
    </w:p>
    <w:p w14:paraId="048EF2AC" w14:textId="51A5A1F9" w:rsidR="00CD0FC2" w:rsidRDefault="00CD0FC2" w:rsidP="00CD0FC2">
      <w:pPr>
        <w:pStyle w:val="2"/>
      </w:pPr>
      <w:r>
        <w:rPr>
          <w:rFonts w:hint="eastAsia"/>
        </w:rPr>
        <w:t>第七層</w:t>
      </w:r>
    </w:p>
    <w:p w14:paraId="61E67656" w14:textId="77777777" w:rsidR="00CD0FC2" w:rsidRDefault="00CD0FC2" w:rsidP="00CD0FC2">
      <w:r>
        <w:t>--transition-fast:.25s ease;</w:t>
      </w:r>
    </w:p>
    <w:p w14:paraId="6156AE30" w14:textId="77777777" w:rsidR="00CD0FC2" w:rsidRDefault="00CD0FC2" w:rsidP="00CD0FC2"/>
    <w:p w14:paraId="55654552" w14:textId="77777777" w:rsidR="00CD0FC2" w:rsidRDefault="00CD0FC2" w:rsidP="00CD0FC2">
      <w:r>
        <w:t>--transition:.35s ease;</w:t>
      </w:r>
    </w:p>
    <w:p w14:paraId="29214B7C" w14:textId="77777777" w:rsidR="00CD0FC2" w:rsidRDefault="00CD0FC2" w:rsidP="00CD0FC2"/>
    <w:p w14:paraId="71F42F14" w14:textId="7D598EB6" w:rsidR="00CD0FC2" w:rsidRDefault="00CD0FC2" w:rsidP="00CD0FC2">
      <w:r>
        <w:t>--transition-slow:.5s ease;</w:t>
      </w:r>
    </w:p>
    <w:p w14:paraId="6F8F98BC" w14:textId="1382D266" w:rsidR="00CD0FC2" w:rsidRDefault="00CD0FC2" w:rsidP="00CD0FC2">
      <w:pPr>
        <w:pStyle w:val="1"/>
      </w:pPr>
      <w:r>
        <w:rPr>
          <w:rFonts w:hint="eastAsia"/>
        </w:rPr>
        <w:t>第八層</w:t>
      </w:r>
    </w:p>
    <w:p w14:paraId="6652666F" w14:textId="77777777" w:rsidR="00CD0FC2" w:rsidRDefault="00CD0FC2" w:rsidP="00CD0FC2">
      <w:r>
        <w:t>.</w:t>
      </w:r>
      <w:proofErr w:type="gramStart"/>
      <w:r>
        <w:t>container{</w:t>
      </w:r>
      <w:proofErr w:type="gramEnd"/>
    </w:p>
    <w:p w14:paraId="02309602" w14:textId="77777777" w:rsidR="00CD0FC2" w:rsidRDefault="00CD0FC2" w:rsidP="00CD0FC2"/>
    <w:p w14:paraId="1CF76A80" w14:textId="77777777" w:rsidR="00CD0FC2" w:rsidRDefault="00CD0FC2" w:rsidP="00CD0FC2">
      <w:proofErr w:type="spellStart"/>
      <w:proofErr w:type="gramStart"/>
      <w:r>
        <w:t>width:min</w:t>
      </w:r>
      <w:proofErr w:type="spellEnd"/>
      <w:proofErr w:type="gramEnd"/>
      <w:r>
        <w:t>(1280px,90%);</w:t>
      </w:r>
    </w:p>
    <w:p w14:paraId="5ABD6494" w14:textId="77777777" w:rsidR="00CD0FC2" w:rsidRDefault="00CD0FC2" w:rsidP="00CD0FC2"/>
    <w:p w14:paraId="2EC85576" w14:textId="77777777" w:rsidR="00CD0FC2" w:rsidRDefault="00CD0FC2" w:rsidP="00CD0FC2">
      <w:proofErr w:type="spellStart"/>
      <w:proofErr w:type="gramStart"/>
      <w:r>
        <w:t>margin:auto</w:t>
      </w:r>
      <w:proofErr w:type="spellEnd"/>
      <w:proofErr w:type="gramEnd"/>
      <w:r>
        <w:t>;</w:t>
      </w:r>
    </w:p>
    <w:p w14:paraId="56836596" w14:textId="77777777" w:rsidR="00CD0FC2" w:rsidRDefault="00CD0FC2" w:rsidP="00CD0FC2"/>
    <w:p w14:paraId="31FE6F5D" w14:textId="09DCFD8B" w:rsidR="00CD0FC2" w:rsidRDefault="00CD0FC2" w:rsidP="00CD0FC2">
      <w:r>
        <w:lastRenderedPageBreak/>
        <w:t>}</w:t>
      </w:r>
    </w:p>
    <w:p w14:paraId="181D78FC" w14:textId="0F7F5442" w:rsidR="00CD0FC2" w:rsidRDefault="00CD0FC2" w:rsidP="00CD0FC2">
      <w:pPr>
        <w:pStyle w:val="1"/>
      </w:pPr>
      <w:r>
        <w:rPr>
          <w:rFonts w:hint="eastAsia"/>
        </w:rPr>
        <w:t>第九層</w:t>
      </w:r>
    </w:p>
    <w:p w14:paraId="0A6A2AC6" w14:textId="77777777" w:rsidR="00CD0FC2" w:rsidRDefault="00CD0FC2" w:rsidP="00CD0FC2">
      <w:proofErr w:type="spellStart"/>
      <w:r>
        <w:t>btn</w:t>
      </w:r>
      <w:proofErr w:type="spellEnd"/>
    </w:p>
    <w:p w14:paraId="25F79CB0" w14:textId="77777777" w:rsidR="00CD0FC2" w:rsidRDefault="00CD0FC2" w:rsidP="00CD0FC2"/>
    <w:p w14:paraId="2742CC9A" w14:textId="77777777" w:rsidR="00CD0FC2" w:rsidRDefault="00CD0FC2" w:rsidP="00CD0FC2">
      <w:proofErr w:type="spellStart"/>
      <w:r>
        <w:t>btn</w:t>
      </w:r>
      <w:proofErr w:type="spellEnd"/>
      <w:r>
        <w:t>-primary</w:t>
      </w:r>
    </w:p>
    <w:p w14:paraId="48B0006B" w14:textId="77777777" w:rsidR="00CD0FC2" w:rsidRDefault="00CD0FC2" w:rsidP="00CD0FC2"/>
    <w:p w14:paraId="230CE5DC" w14:textId="77777777" w:rsidR="00CD0FC2" w:rsidRDefault="00CD0FC2" w:rsidP="00CD0FC2">
      <w:proofErr w:type="spellStart"/>
      <w:r>
        <w:t>btn</w:t>
      </w:r>
      <w:proofErr w:type="spellEnd"/>
      <w:r>
        <w:t>-secondary</w:t>
      </w:r>
    </w:p>
    <w:p w14:paraId="40DAEC5C" w14:textId="77777777" w:rsidR="00CD0FC2" w:rsidRDefault="00CD0FC2" w:rsidP="00CD0FC2"/>
    <w:p w14:paraId="75B05447" w14:textId="29AA4B2F" w:rsidR="00CD0FC2" w:rsidRDefault="00CD0FC2" w:rsidP="00CD0FC2">
      <w:proofErr w:type="spellStart"/>
      <w:r>
        <w:t>btn</w:t>
      </w:r>
      <w:proofErr w:type="spellEnd"/>
      <w:r>
        <w:t>-ghost</w:t>
      </w:r>
    </w:p>
    <w:p w14:paraId="4533F4C8" w14:textId="1950C980" w:rsidR="00CD0FC2" w:rsidRDefault="00CD0FC2" w:rsidP="00CD0FC2">
      <w:r w:rsidRPr="00CD0FC2">
        <w:t>命名也統一。</w:t>
      </w:r>
    </w:p>
    <w:p w14:paraId="39D8B5C7" w14:textId="49B73860" w:rsidR="00CD0FC2" w:rsidRDefault="00CD0FC2" w:rsidP="00CD0FC2">
      <w:pPr>
        <w:pStyle w:val="1"/>
      </w:pPr>
      <w:r>
        <w:rPr>
          <w:rFonts w:hint="eastAsia"/>
        </w:rPr>
        <w:t>第十層</w:t>
      </w:r>
    </w:p>
    <w:p w14:paraId="35BD31DD" w14:textId="77777777" w:rsidR="00CD0FC2" w:rsidRPr="00CD0FC2" w:rsidRDefault="00CD0FC2" w:rsidP="00CD0FC2">
      <w:r w:rsidRPr="00CD0FC2">
        <w:rPr>
          <w:rFonts w:ascii="新細明體" w:eastAsia="新細明體" w:hAnsi="新細明體" w:cs="新細明體" w:hint="eastAsia"/>
        </w:rPr>
        <w:t>━━━━━━━</w:t>
      </w:r>
    </w:p>
    <w:p w14:paraId="362EC19A" w14:textId="77777777" w:rsidR="00CD0FC2" w:rsidRPr="00CD0FC2" w:rsidRDefault="00CD0FC2" w:rsidP="00CD0FC2"/>
    <w:p w14:paraId="3AC61460" w14:textId="77777777" w:rsidR="00CD0FC2" w:rsidRPr="00CD0FC2" w:rsidRDefault="00CD0FC2" w:rsidP="00CD0FC2">
      <w:r w:rsidRPr="00CD0FC2">
        <w:t>Since 2022</w:t>
      </w:r>
    </w:p>
    <w:p w14:paraId="5C088223" w14:textId="77777777" w:rsidR="00CD0FC2" w:rsidRPr="00CD0FC2" w:rsidRDefault="00CD0FC2" w:rsidP="00CD0FC2"/>
    <w:p w14:paraId="4D755BB2" w14:textId="77777777" w:rsidR="00CD0FC2" w:rsidRPr="00CD0FC2" w:rsidRDefault="00CD0FC2" w:rsidP="00CD0FC2">
      <w:r w:rsidRPr="00CD0FC2">
        <w:t>Old Pharmacy</w:t>
      </w:r>
    </w:p>
    <w:p w14:paraId="2A4B937B" w14:textId="77777777" w:rsidR="00CD0FC2" w:rsidRPr="00CD0FC2" w:rsidRDefault="00CD0FC2" w:rsidP="00CD0FC2"/>
    <w:p w14:paraId="3065AB07" w14:textId="77777777" w:rsidR="00CD0FC2" w:rsidRPr="00CD0FC2" w:rsidRDefault="00CD0FC2" w:rsidP="00CD0FC2">
      <w:r w:rsidRPr="00CD0FC2">
        <w:t>Authentic Neapolitan Pizza</w:t>
      </w:r>
    </w:p>
    <w:p w14:paraId="475F011C" w14:textId="77777777" w:rsidR="00CD0FC2" w:rsidRPr="00CD0FC2" w:rsidRDefault="00CD0FC2" w:rsidP="00CD0FC2"/>
    <w:p w14:paraId="22BA79A6" w14:textId="77777777" w:rsidR="00CD0FC2" w:rsidRPr="00CD0FC2" w:rsidRDefault="00CD0FC2" w:rsidP="00CD0FC2">
      <w:r w:rsidRPr="00CD0FC2">
        <w:rPr>
          <w:rFonts w:ascii="新細明體" w:eastAsia="新細明體" w:hAnsi="新細明體" w:cs="新細明體" w:hint="eastAsia"/>
        </w:rPr>
        <w:t>━━━━━━━</w:t>
      </w:r>
    </w:p>
    <w:p w14:paraId="66D98D0D" w14:textId="77777777" w:rsidR="00CD0FC2" w:rsidRPr="00CD0FC2" w:rsidRDefault="00CD0FC2" w:rsidP="00CD0FC2">
      <w:r w:rsidRPr="00CD0FC2">
        <w:t>或是像老藥袋上的分隔線。</w:t>
      </w:r>
    </w:p>
    <w:p w14:paraId="43050AF5" w14:textId="77777777" w:rsidR="00CD0FC2" w:rsidRPr="00CD0FC2" w:rsidRDefault="00CD0FC2" w:rsidP="00CD0FC2">
      <w:r w:rsidRPr="00CD0FC2">
        <w:t>這種元素很簡單，但會讓品牌辨識度高很多。</w:t>
      </w:r>
    </w:p>
    <w:p w14:paraId="72E85DA0" w14:textId="77777777" w:rsidR="00CD0FC2" w:rsidRPr="00CD0FC2" w:rsidRDefault="00CD0FC2" w:rsidP="00CD0FC2">
      <w:pPr>
        <w:pStyle w:val="1"/>
      </w:pPr>
      <w:r w:rsidRPr="00CD0FC2">
        <w:lastRenderedPageBreak/>
        <w:t>CURA Design Philosophy v1.0</w:t>
      </w:r>
    </w:p>
    <w:p w14:paraId="575CB624" w14:textId="77777777" w:rsidR="00CD0FC2" w:rsidRPr="00CD0FC2" w:rsidRDefault="00CD0FC2" w:rsidP="00CD0FC2">
      <w:r w:rsidRPr="00CD0FC2">
        <w:rPr>
          <w:b/>
          <w:bCs/>
        </w:rPr>
        <w:t>Elegant Structure × Authentic Soul</w:t>
      </w:r>
    </w:p>
    <w:p w14:paraId="1AC45607" w14:textId="77777777" w:rsidR="00CD0FC2" w:rsidRPr="00CD0FC2" w:rsidRDefault="00CD0FC2" w:rsidP="00CD0FC2">
      <w:r w:rsidRPr="00CD0FC2">
        <w:t>翻成中文就是：</w:t>
      </w:r>
    </w:p>
    <w:p w14:paraId="792500F0" w14:textId="77777777" w:rsidR="00CD0FC2" w:rsidRPr="00CD0FC2" w:rsidRDefault="00CD0FC2" w:rsidP="00CD0FC2">
      <w:r w:rsidRPr="00CD0FC2">
        <w:rPr>
          <w:b/>
          <w:bCs/>
        </w:rPr>
        <w:t>用現代精品網站的結構，承載真正的拿坡里靈魂。</w:t>
      </w:r>
    </w:p>
    <w:p w14:paraId="1BA1F272" w14:textId="77777777" w:rsidR="00CD0FC2" w:rsidRPr="00CD0FC2" w:rsidRDefault="00CD0FC2" w:rsidP="00CD0FC2">
      <w:r w:rsidRPr="00CD0FC2">
        <w:t>所以：</w:t>
      </w:r>
    </w:p>
    <w:p w14:paraId="2EDED19D" w14:textId="77777777" w:rsidR="00CD0FC2" w:rsidRPr="00CD0FC2" w:rsidRDefault="00CD0FC2" w:rsidP="00CD0FC2">
      <w:pPr>
        <w:numPr>
          <w:ilvl w:val="0"/>
          <w:numId w:val="1"/>
        </w:numPr>
      </w:pPr>
      <w:r w:rsidRPr="00CD0FC2">
        <w:t>Layout</w:t>
      </w:r>
      <w:r w:rsidRPr="00CD0FC2">
        <w:t>（版面）</w:t>
      </w:r>
      <w:r w:rsidRPr="00CD0FC2">
        <w:t xml:space="preserve">→ </w:t>
      </w:r>
      <w:r w:rsidRPr="00CD0FC2">
        <w:t>現代、乾淨、留白。</w:t>
      </w:r>
      <w:r w:rsidRPr="00CD0FC2">
        <w:t xml:space="preserve"> </w:t>
      </w:r>
    </w:p>
    <w:p w14:paraId="351C317A" w14:textId="77777777" w:rsidR="00CD0FC2" w:rsidRPr="00CD0FC2" w:rsidRDefault="00CD0FC2" w:rsidP="00CD0FC2">
      <w:pPr>
        <w:numPr>
          <w:ilvl w:val="0"/>
          <w:numId w:val="1"/>
        </w:numPr>
      </w:pPr>
      <w:r w:rsidRPr="00CD0FC2">
        <w:t>Content</w:t>
      </w:r>
      <w:r w:rsidRPr="00CD0FC2">
        <w:t>（內容）</w:t>
      </w:r>
      <w:r w:rsidRPr="00CD0FC2">
        <w:t xml:space="preserve">→ </w:t>
      </w:r>
      <w:r w:rsidRPr="00CD0FC2">
        <w:t>老藥局、拿坡里、職人。</w:t>
      </w:r>
      <w:r w:rsidRPr="00CD0FC2">
        <w:t xml:space="preserve"> </w:t>
      </w:r>
    </w:p>
    <w:p w14:paraId="15A2ED10" w14:textId="77777777" w:rsidR="00CD0FC2" w:rsidRPr="00CD0FC2" w:rsidRDefault="00CD0FC2" w:rsidP="00CD0FC2">
      <w:pPr>
        <w:numPr>
          <w:ilvl w:val="0"/>
          <w:numId w:val="1"/>
        </w:numPr>
      </w:pPr>
      <w:r w:rsidRPr="00CD0FC2">
        <w:t>Motion</w:t>
      </w:r>
      <w:r w:rsidRPr="00CD0FC2">
        <w:t>（動畫）</w:t>
      </w:r>
      <w:r w:rsidRPr="00CD0FC2">
        <w:t xml:space="preserve">→ </w:t>
      </w:r>
      <w:r w:rsidRPr="00CD0FC2">
        <w:t>克制、優雅。</w:t>
      </w:r>
      <w:r w:rsidRPr="00CD0FC2">
        <w:t xml:space="preserve"> </w:t>
      </w:r>
    </w:p>
    <w:p w14:paraId="266D4D30" w14:textId="77777777" w:rsidR="00CD0FC2" w:rsidRPr="00CD0FC2" w:rsidRDefault="00CD0FC2" w:rsidP="00CD0FC2">
      <w:pPr>
        <w:numPr>
          <w:ilvl w:val="0"/>
          <w:numId w:val="1"/>
        </w:numPr>
      </w:pPr>
      <w:r w:rsidRPr="00CD0FC2">
        <w:t>Texture</w:t>
      </w:r>
      <w:r w:rsidRPr="00CD0FC2">
        <w:t>（材質）</w:t>
      </w:r>
      <w:r w:rsidRPr="00CD0FC2">
        <w:t xml:space="preserve">→ </w:t>
      </w:r>
      <w:r w:rsidRPr="00CD0FC2">
        <w:t>真實、有歲月感。</w:t>
      </w:r>
      <w:r w:rsidRPr="00CD0FC2">
        <w:t xml:space="preserve"> </w:t>
      </w:r>
    </w:p>
    <w:p w14:paraId="4A370420" w14:textId="77777777" w:rsidR="00CD0FC2" w:rsidRPr="00CD0FC2" w:rsidRDefault="00CD0FC2" w:rsidP="00CD0FC2">
      <w:r w:rsidRPr="00CD0FC2">
        <w:t>這樣就不會變成「假文青」或「旅遊宣傳網站」。</w:t>
      </w:r>
    </w:p>
    <w:p w14:paraId="3BA629B9" w14:textId="77777777" w:rsidR="00CD0FC2" w:rsidRPr="00CD0FC2" w:rsidRDefault="00CD0FC2" w:rsidP="00CD0FC2">
      <w:r w:rsidRPr="00CD0FC2">
        <w:pict w14:anchorId="6A1425F3">
          <v:rect id="_x0000_i1061" style="width:0;height:1.5pt" o:hralign="center" o:hrstd="t" o:hr="t" fillcolor="#a0a0a0" stroked="f"/>
        </w:pict>
      </w:r>
    </w:p>
    <w:p w14:paraId="709B7FD6" w14:textId="55854AB3" w:rsidR="00CD0FC2" w:rsidRPr="00CD0FC2" w:rsidRDefault="00CD0FC2" w:rsidP="00CD0FC2">
      <w:pPr>
        <w:pStyle w:val="2"/>
      </w:pPr>
      <w:r w:rsidRPr="00CD0FC2">
        <w:t>材質（</w:t>
      </w:r>
      <w:r w:rsidRPr="00CD0FC2">
        <w:t>Texture</w:t>
      </w:r>
      <w:r w:rsidRPr="00CD0FC2">
        <w:t>）</w:t>
      </w:r>
    </w:p>
    <w:p w14:paraId="18842896" w14:textId="77777777" w:rsidR="00CD0FC2" w:rsidRPr="00CD0FC2" w:rsidRDefault="00CD0FC2" w:rsidP="00CD0FC2">
      <w:r w:rsidRPr="00CD0FC2">
        <w:t>現在你的網站都是純色。</w:t>
      </w:r>
    </w:p>
    <w:p w14:paraId="2115AF14" w14:textId="77777777" w:rsidR="00CD0FC2" w:rsidRPr="00CD0FC2" w:rsidRDefault="00CD0FC2" w:rsidP="00CD0FC2">
      <w:r w:rsidRPr="00CD0FC2">
        <w:t>但真正讓高級品牌有質感的，不是更多顏色，而是</w:t>
      </w:r>
      <w:r w:rsidRPr="00CD0FC2">
        <w:rPr>
          <w:b/>
          <w:bCs/>
        </w:rPr>
        <w:t>材質</w:t>
      </w:r>
      <w:r w:rsidRPr="00CD0FC2">
        <w:t>。</w:t>
      </w:r>
    </w:p>
    <w:p w14:paraId="57EA48AA" w14:textId="77777777" w:rsidR="00CD0FC2" w:rsidRPr="00CD0FC2" w:rsidRDefault="00CD0FC2" w:rsidP="00CD0FC2">
      <w:r w:rsidRPr="00CD0FC2">
        <w:t>例如：</w:t>
      </w:r>
    </w:p>
    <w:p w14:paraId="51F276A7" w14:textId="77777777" w:rsidR="00CD0FC2" w:rsidRPr="00CD0FC2" w:rsidRDefault="00CD0FC2" w:rsidP="00CD0FC2">
      <w:pPr>
        <w:numPr>
          <w:ilvl w:val="0"/>
          <w:numId w:val="2"/>
        </w:numPr>
      </w:pPr>
      <w:r w:rsidRPr="00CD0FC2">
        <w:t>舊紙張的細微紋理</w:t>
      </w:r>
      <w:r w:rsidRPr="00CD0FC2">
        <w:t xml:space="preserve"> </w:t>
      </w:r>
    </w:p>
    <w:p w14:paraId="5DBEB6CA" w14:textId="77777777" w:rsidR="00CD0FC2" w:rsidRPr="00CD0FC2" w:rsidRDefault="00CD0FC2" w:rsidP="00CD0FC2">
      <w:pPr>
        <w:numPr>
          <w:ilvl w:val="0"/>
          <w:numId w:val="2"/>
        </w:numPr>
      </w:pPr>
      <w:r w:rsidRPr="00CD0FC2">
        <w:t>石灰牆的粗糙感</w:t>
      </w:r>
      <w:r w:rsidRPr="00CD0FC2">
        <w:t xml:space="preserve"> </w:t>
      </w:r>
    </w:p>
    <w:p w14:paraId="78774037" w14:textId="77777777" w:rsidR="00CD0FC2" w:rsidRPr="00CD0FC2" w:rsidRDefault="00CD0FC2" w:rsidP="00CD0FC2">
      <w:pPr>
        <w:numPr>
          <w:ilvl w:val="0"/>
          <w:numId w:val="2"/>
        </w:numPr>
      </w:pPr>
      <w:r w:rsidRPr="00CD0FC2">
        <w:t>木紋</w:t>
      </w:r>
      <w:r w:rsidRPr="00CD0FC2">
        <w:t xml:space="preserve"> </w:t>
      </w:r>
    </w:p>
    <w:p w14:paraId="11E78036" w14:textId="77777777" w:rsidR="00CD0FC2" w:rsidRPr="00CD0FC2" w:rsidRDefault="00CD0FC2" w:rsidP="00CD0FC2">
      <w:pPr>
        <w:numPr>
          <w:ilvl w:val="0"/>
          <w:numId w:val="2"/>
        </w:numPr>
      </w:pPr>
      <w:r w:rsidRPr="00CD0FC2">
        <w:t>陶磚</w:t>
      </w:r>
      <w:r w:rsidRPr="00CD0FC2">
        <w:t xml:space="preserve"> </w:t>
      </w:r>
    </w:p>
    <w:p w14:paraId="792E3F67" w14:textId="77777777" w:rsidR="00CD0FC2" w:rsidRPr="00CD0FC2" w:rsidRDefault="00CD0FC2" w:rsidP="00CD0FC2">
      <w:pPr>
        <w:numPr>
          <w:ilvl w:val="0"/>
          <w:numId w:val="2"/>
        </w:numPr>
      </w:pPr>
      <w:r w:rsidRPr="00CD0FC2">
        <w:t>舊藥袋印刷感</w:t>
      </w:r>
      <w:r w:rsidRPr="00CD0FC2">
        <w:t xml:space="preserve"> </w:t>
      </w:r>
    </w:p>
    <w:p w14:paraId="7E433D90" w14:textId="77777777" w:rsidR="00CD0FC2" w:rsidRPr="00CD0FC2" w:rsidRDefault="00CD0FC2" w:rsidP="00CD0FC2">
      <w:r w:rsidRPr="00CD0FC2">
        <w:t>不是一眼就看到，而是看久了才感受到。</w:t>
      </w:r>
    </w:p>
    <w:p w14:paraId="749DB3EC" w14:textId="77777777" w:rsidR="00CD0FC2" w:rsidRPr="00CD0FC2" w:rsidRDefault="00CD0FC2" w:rsidP="00CD0FC2">
      <w:r w:rsidRPr="00CD0FC2">
        <w:t>我們可以在背景加入非常淡的</w:t>
      </w:r>
      <w:r w:rsidRPr="00CD0FC2">
        <w:t xml:space="preserve"> Noise Texture</w:t>
      </w:r>
      <w:r w:rsidRPr="00CD0FC2">
        <w:t>（雜訊紋理），透明度只有</w:t>
      </w:r>
      <w:r w:rsidRPr="00CD0FC2">
        <w:t xml:space="preserve"> 2</w:t>
      </w:r>
      <w:r w:rsidRPr="00CD0FC2">
        <w:t>～</w:t>
      </w:r>
      <w:r w:rsidRPr="00CD0FC2">
        <w:t>4%</w:t>
      </w:r>
      <w:r w:rsidRPr="00CD0FC2">
        <w:t>，畫面就會從「網頁」變成「品牌」。</w:t>
      </w:r>
    </w:p>
    <w:p w14:paraId="610C5340" w14:textId="77777777" w:rsidR="00CD0FC2" w:rsidRPr="00CD0FC2" w:rsidRDefault="00CD0FC2" w:rsidP="00CD0FC2">
      <w:r w:rsidRPr="00CD0FC2">
        <w:pict w14:anchorId="2200C3A8">
          <v:rect id="_x0000_i1062" style="width:0;height:1.5pt" o:hralign="center" o:hrstd="t" o:hr="t" fillcolor="#a0a0a0" stroked="f"/>
        </w:pict>
      </w:r>
    </w:p>
    <w:p w14:paraId="30E2BB75" w14:textId="48D1C4E8" w:rsidR="00CD0FC2" w:rsidRPr="00CD0FC2" w:rsidRDefault="00CD0FC2" w:rsidP="00CD0FC2">
      <w:pPr>
        <w:pStyle w:val="2"/>
      </w:pPr>
      <w:r w:rsidRPr="00CD0FC2">
        <w:lastRenderedPageBreak/>
        <w:t>品牌色</w:t>
      </w:r>
    </w:p>
    <w:p w14:paraId="053E3EFD" w14:textId="77777777" w:rsidR="00CD0FC2" w:rsidRPr="00CD0FC2" w:rsidRDefault="00CD0FC2" w:rsidP="00CD0FC2">
      <w:r w:rsidRPr="00CD0FC2">
        <w:t>Pharmacy Cream        #EFE5D7</w:t>
      </w:r>
    </w:p>
    <w:p w14:paraId="40032E53" w14:textId="77777777" w:rsidR="00CD0FC2" w:rsidRPr="00CD0FC2" w:rsidRDefault="00CD0FC2" w:rsidP="00CD0FC2">
      <w:r w:rsidRPr="00CD0FC2">
        <w:t>Warm Surface          #F7F2EA</w:t>
      </w:r>
    </w:p>
    <w:p w14:paraId="55150BC1" w14:textId="77777777" w:rsidR="00CD0FC2" w:rsidRPr="00CD0FC2" w:rsidRDefault="00CD0FC2" w:rsidP="00CD0FC2"/>
    <w:p w14:paraId="2370D0A5" w14:textId="77777777" w:rsidR="00CD0FC2" w:rsidRPr="00CD0FC2" w:rsidRDefault="00CD0FC2" w:rsidP="00CD0FC2">
      <w:r w:rsidRPr="00CD0FC2">
        <w:t>Olive Green           #28504D</w:t>
      </w:r>
    </w:p>
    <w:p w14:paraId="3A010223" w14:textId="77777777" w:rsidR="00CD0FC2" w:rsidRPr="00CD0FC2" w:rsidRDefault="00CD0FC2" w:rsidP="00CD0FC2">
      <w:r w:rsidRPr="00CD0FC2">
        <w:t>Terracotta            #C85B4A</w:t>
      </w:r>
    </w:p>
    <w:p w14:paraId="53BBDB65" w14:textId="77777777" w:rsidR="00CD0FC2" w:rsidRPr="00CD0FC2" w:rsidRDefault="00CD0FC2" w:rsidP="00CD0FC2"/>
    <w:p w14:paraId="68DC93FF" w14:textId="77777777" w:rsidR="00CD0FC2" w:rsidRPr="00CD0FC2" w:rsidRDefault="00CD0FC2" w:rsidP="00CD0FC2">
      <w:r w:rsidRPr="00CD0FC2">
        <w:t>Mediterranean Blue    #9BB6C8</w:t>
      </w:r>
    </w:p>
    <w:p w14:paraId="71268376" w14:textId="77777777" w:rsidR="00CD0FC2" w:rsidRPr="00CD0FC2" w:rsidRDefault="00CD0FC2" w:rsidP="00CD0FC2"/>
    <w:p w14:paraId="6D8E404C" w14:textId="77777777" w:rsidR="00CD0FC2" w:rsidRPr="00CD0FC2" w:rsidRDefault="00CD0FC2" w:rsidP="00CD0FC2">
      <w:r w:rsidRPr="00CD0FC2">
        <w:t>Stone                 #CFC4B6</w:t>
      </w:r>
    </w:p>
    <w:p w14:paraId="05459C53" w14:textId="77777777" w:rsidR="00CD0FC2" w:rsidRPr="00CD0FC2" w:rsidRDefault="00CD0FC2" w:rsidP="00CD0FC2"/>
    <w:p w14:paraId="5A8AC13E" w14:textId="77777777" w:rsidR="00CD0FC2" w:rsidRPr="00CD0FC2" w:rsidRDefault="00CD0FC2" w:rsidP="00CD0FC2">
      <w:r w:rsidRPr="00CD0FC2">
        <w:t>Charcoal              #2C2926</w:t>
      </w:r>
    </w:p>
    <w:p w14:paraId="18243DFE" w14:textId="77777777" w:rsidR="00CD0FC2" w:rsidRPr="00CD0FC2" w:rsidRDefault="00CD0FC2" w:rsidP="00CD0FC2">
      <w:r w:rsidRPr="00CD0FC2">
        <w:t>Muted                 #726A63</w:t>
      </w:r>
    </w:p>
    <w:p w14:paraId="416B0447" w14:textId="77777777" w:rsidR="00CD0FC2" w:rsidRPr="00CD0FC2" w:rsidRDefault="00CD0FC2" w:rsidP="00CD0FC2">
      <w:r w:rsidRPr="00CD0FC2">
        <w:t>這套我認為可以一路用到網站完成。</w:t>
      </w:r>
    </w:p>
    <w:p w14:paraId="418FEAD0" w14:textId="77777777" w:rsidR="00CD0FC2" w:rsidRPr="00CD0FC2" w:rsidRDefault="00CD0FC2" w:rsidP="00CD0FC2">
      <w:r w:rsidRPr="00CD0FC2">
        <w:pict w14:anchorId="125EB87C">
          <v:rect id="_x0000_i1063" style="width:0;height:1.5pt" o:hralign="center" o:hrstd="t" o:hr="t" fillcolor="#a0a0a0" stroked="f"/>
        </w:pict>
      </w:r>
    </w:p>
    <w:p w14:paraId="4930114B" w14:textId="39741F43" w:rsidR="00CD0FC2" w:rsidRPr="00CD0FC2" w:rsidRDefault="00CD0FC2" w:rsidP="00CD0FC2">
      <w:pPr>
        <w:pStyle w:val="2"/>
      </w:pPr>
      <w:r w:rsidRPr="00CD0FC2">
        <w:t>字體</w:t>
      </w:r>
    </w:p>
    <w:p w14:paraId="54143B05" w14:textId="77777777" w:rsidR="00CD0FC2" w:rsidRPr="00CD0FC2" w:rsidRDefault="00CD0FC2" w:rsidP="00CD0FC2">
      <w:r w:rsidRPr="00CD0FC2">
        <w:t>目前是：</w:t>
      </w:r>
    </w:p>
    <w:p w14:paraId="27290150" w14:textId="77777777" w:rsidR="00CD0FC2" w:rsidRPr="00CD0FC2" w:rsidRDefault="00CD0FC2" w:rsidP="00CD0FC2">
      <w:proofErr w:type="spellStart"/>
      <w:r w:rsidRPr="00CD0FC2">
        <w:t>font-family:"Times</w:t>
      </w:r>
      <w:proofErr w:type="spellEnd"/>
      <w:r w:rsidRPr="00CD0FC2">
        <w:t xml:space="preserve"> New Roman", serif;</w:t>
      </w:r>
    </w:p>
    <w:p w14:paraId="6B243360" w14:textId="77777777" w:rsidR="00CD0FC2" w:rsidRPr="00CD0FC2" w:rsidRDefault="00CD0FC2" w:rsidP="00CD0FC2">
      <w:r w:rsidRPr="00CD0FC2">
        <w:t>我建議改成：</w:t>
      </w:r>
    </w:p>
    <w:p w14:paraId="66D3D77E" w14:textId="77777777" w:rsidR="00CD0FC2" w:rsidRPr="00CD0FC2" w:rsidRDefault="00CD0FC2" w:rsidP="00CD0FC2">
      <w:pPr>
        <w:rPr>
          <w:b/>
          <w:bCs/>
        </w:rPr>
      </w:pPr>
      <w:r w:rsidRPr="00CD0FC2">
        <w:rPr>
          <w:b/>
          <w:bCs/>
        </w:rPr>
        <w:t>標題</w:t>
      </w:r>
    </w:p>
    <w:p w14:paraId="67FEF315" w14:textId="77777777" w:rsidR="00CD0FC2" w:rsidRPr="00CD0FC2" w:rsidRDefault="00CD0FC2" w:rsidP="00CD0FC2">
      <w:r w:rsidRPr="00CD0FC2">
        <w:rPr>
          <w:b/>
          <w:bCs/>
        </w:rPr>
        <w:t>Cormorant Garamond</w:t>
      </w:r>
    </w:p>
    <w:p w14:paraId="3AC06590" w14:textId="77777777" w:rsidR="00CD0FC2" w:rsidRPr="00CD0FC2" w:rsidRDefault="00CD0FC2" w:rsidP="00CD0FC2">
      <w:r w:rsidRPr="00CD0FC2">
        <w:t>它有古典義大利、精品餐廳、老書籍的感覺。</w:t>
      </w:r>
    </w:p>
    <w:p w14:paraId="02052599" w14:textId="77777777" w:rsidR="00CD0FC2" w:rsidRPr="00CD0FC2" w:rsidRDefault="00CD0FC2" w:rsidP="00CD0FC2">
      <w:pPr>
        <w:rPr>
          <w:b/>
          <w:bCs/>
        </w:rPr>
      </w:pPr>
      <w:r w:rsidRPr="00CD0FC2">
        <w:rPr>
          <w:b/>
          <w:bCs/>
        </w:rPr>
        <w:t>內文</w:t>
      </w:r>
    </w:p>
    <w:p w14:paraId="1A8021B8" w14:textId="77777777" w:rsidR="00CD0FC2" w:rsidRPr="00CD0FC2" w:rsidRDefault="00CD0FC2" w:rsidP="00CD0FC2">
      <w:r w:rsidRPr="00CD0FC2">
        <w:rPr>
          <w:b/>
          <w:bCs/>
        </w:rPr>
        <w:lastRenderedPageBreak/>
        <w:t>Inter</w:t>
      </w:r>
    </w:p>
    <w:p w14:paraId="409A6018" w14:textId="77777777" w:rsidR="00CD0FC2" w:rsidRPr="00CD0FC2" w:rsidRDefault="00CD0FC2" w:rsidP="00CD0FC2">
      <w:r w:rsidRPr="00CD0FC2">
        <w:t>它閱讀性很好，而且在中文與</w:t>
      </w:r>
      <w:proofErr w:type="gramStart"/>
      <w:r w:rsidRPr="00CD0FC2">
        <w:t>英文混排時</w:t>
      </w:r>
      <w:proofErr w:type="gramEnd"/>
      <w:r w:rsidRPr="00CD0FC2">
        <w:t>很乾淨。</w:t>
      </w:r>
    </w:p>
    <w:p w14:paraId="7D6557CD" w14:textId="77777777" w:rsidR="00CD0FC2" w:rsidRPr="00CD0FC2" w:rsidRDefault="00CD0FC2" w:rsidP="00CD0FC2">
      <w:r w:rsidRPr="00CD0FC2">
        <w:t>如果中文比例很高，我們可以改成：</w:t>
      </w:r>
    </w:p>
    <w:p w14:paraId="33E64092" w14:textId="77777777" w:rsidR="00CD0FC2" w:rsidRPr="00CD0FC2" w:rsidRDefault="00CD0FC2" w:rsidP="00CD0FC2">
      <w:r w:rsidRPr="00CD0FC2">
        <w:t>font-family:</w:t>
      </w:r>
    </w:p>
    <w:p w14:paraId="2347E680" w14:textId="77777777" w:rsidR="00CD0FC2" w:rsidRPr="00CD0FC2" w:rsidRDefault="00CD0FC2" w:rsidP="00CD0FC2">
      <w:r w:rsidRPr="00CD0FC2">
        <w:t>"Inter",</w:t>
      </w:r>
    </w:p>
    <w:p w14:paraId="18627E97" w14:textId="77777777" w:rsidR="00CD0FC2" w:rsidRPr="00CD0FC2" w:rsidRDefault="00CD0FC2" w:rsidP="00CD0FC2">
      <w:r w:rsidRPr="00CD0FC2">
        <w:t>"Noto Sans TC",</w:t>
      </w:r>
    </w:p>
    <w:p w14:paraId="159F2247" w14:textId="77777777" w:rsidR="00CD0FC2" w:rsidRPr="00CD0FC2" w:rsidRDefault="00CD0FC2" w:rsidP="00CD0FC2">
      <w:r w:rsidRPr="00CD0FC2">
        <w:t>sans-serif;</w:t>
      </w:r>
    </w:p>
    <w:p w14:paraId="14F2B2D8" w14:textId="77777777" w:rsidR="00CD0FC2" w:rsidRPr="00CD0FC2" w:rsidRDefault="00CD0FC2" w:rsidP="00CD0FC2">
      <w:r w:rsidRPr="00CD0FC2">
        <w:t>而品牌標題單獨使用：</w:t>
      </w:r>
    </w:p>
    <w:p w14:paraId="3DC3D306" w14:textId="77777777" w:rsidR="00CD0FC2" w:rsidRPr="00CD0FC2" w:rsidRDefault="00CD0FC2" w:rsidP="00CD0FC2">
      <w:proofErr w:type="spellStart"/>
      <w:r w:rsidRPr="00CD0FC2">
        <w:t>font-family:"Cormorant</w:t>
      </w:r>
      <w:proofErr w:type="spellEnd"/>
      <w:r w:rsidRPr="00CD0FC2">
        <w:t xml:space="preserve"> Garamond", serif;</w:t>
      </w:r>
    </w:p>
    <w:p w14:paraId="1C835CC2" w14:textId="77777777" w:rsidR="00CD0FC2" w:rsidRPr="00CD0FC2" w:rsidRDefault="00CD0FC2" w:rsidP="00CD0FC2">
      <w:r w:rsidRPr="00CD0FC2">
        <w:pict w14:anchorId="56D82637">
          <v:rect id="_x0000_i1064" style="width:0;height:1.5pt" o:hralign="center" o:hrstd="t" o:hr="t" fillcolor="#a0a0a0" stroked="f"/>
        </w:pict>
      </w:r>
    </w:p>
    <w:p w14:paraId="768A2E34" w14:textId="7AA49016" w:rsidR="00CD0FC2" w:rsidRPr="00CD0FC2" w:rsidRDefault="00CD0FC2" w:rsidP="00CD0FC2">
      <w:pPr>
        <w:pStyle w:val="2"/>
      </w:pPr>
      <w:r w:rsidRPr="00CD0FC2">
        <w:t xml:space="preserve">Hero </w:t>
      </w:r>
      <w:r w:rsidRPr="00CD0FC2">
        <w:t>加一個品牌細節</w:t>
      </w:r>
    </w:p>
    <w:p w14:paraId="2E1B75C8" w14:textId="77777777" w:rsidR="00CD0FC2" w:rsidRPr="00CD0FC2" w:rsidRDefault="00CD0FC2" w:rsidP="00CD0FC2">
      <w:r w:rsidRPr="00CD0FC2">
        <w:t>現在</w:t>
      </w:r>
      <w:r w:rsidRPr="00CD0FC2">
        <w:t xml:space="preserve"> Hero </w:t>
      </w:r>
      <w:r w:rsidRPr="00CD0FC2">
        <w:t>左邊只有文字。</w:t>
      </w:r>
    </w:p>
    <w:p w14:paraId="6E823AEB" w14:textId="77777777" w:rsidR="00CD0FC2" w:rsidRPr="00CD0FC2" w:rsidRDefault="00CD0FC2" w:rsidP="00CD0FC2">
      <w:r w:rsidRPr="00CD0FC2">
        <w:t>我想加一個很小的元素：</w:t>
      </w:r>
    </w:p>
    <w:p w14:paraId="151B2B3B" w14:textId="77777777" w:rsidR="00CD0FC2" w:rsidRPr="00CD0FC2" w:rsidRDefault="00CD0FC2" w:rsidP="00CD0FC2">
      <w:r w:rsidRPr="00CD0FC2">
        <w:rPr>
          <w:rFonts w:ascii="新細明體" w:eastAsia="新細明體" w:hAnsi="新細明體" w:cs="新細明體" w:hint="eastAsia"/>
        </w:rPr>
        <w:t>━━━━━━━━━━━━━━━━</w:t>
      </w:r>
    </w:p>
    <w:p w14:paraId="4E56329A" w14:textId="77777777" w:rsidR="00CD0FC2" w:rsidRPr="00CD0FC2" w:rsidRDefault="00CD0FC2" w:rsidP="00CD0FC2"/>
    <w:p w14:paraId="5BE01250" w14:textId="77777777" w:rsidR="00CD0FC2" w:rsidRPr="00CD0FC2" w:rsidRDefault="00CD0FC2" w:rsidP="00CD0FC2">
      <w:r w:rsidRPr="00CD0FC2">
        <w:t>Old Pharmacy × Naples</w:t>
      </w:r>
    </w:p>
    <w:p w14:paraId="3E2B7522" w14:textId="77777777" w:rsidR="00CD0FC2" w:rsidRPr="00CD0FC2" w:rsidRDefault="00CD0FC2" w:rsidP="00CD0FC2"/>
    <w:p w14:paraId="24396CAD" w14:textId="77777777" w:rsidR="00CD0FC2" w:rsidRPr="00CD0FC2" w:rsidRDefault="00CD0FC2" w:rsidP="00CD0FC2">
      <w:r w:rsidRPr="00CD0FC2">
        <w:rPr>
          <w:rFonts w:ascii="新細明體" w:eastAsia="新細明體" w:hAnsi="新細明體" w:cs="新細明體" w:hint="eastAsia"/>
        </w:rPr>
        <w:t>━━━━━━━━━━━━━━━━</w:t>
      </w:r>
    </w:p>
    <w:p w14:paraId="4A0ADBB9" w14:textId="77777777" w:rsidR="00CD0FC2" w:rsidRPr="00CD0FC2" w:rsidRDefault="00CD0FC2" w:rsidP="00CD0FC2">
      <w:r w:rsidRPr="00CD0FC2">
        <w:t>不是裝飾。</w:t>
      </w:r>
    </w:p>
    <w:p w14:paraId="1D9C2EDC" w14:textId="77777777" w:rsidR="00CD0FC2" w:rsidRPr="00CD0FC2" w:rsidRDefault="00CD0FC2" w:rsidP="00CD0FC2">
      <w:r w:rsidRPr="00CD0FC2">
        <w:t>而是像老藥袋上的分隔線。</w:t>
      </w:r>
    </w:p>
    <w:p w14:paraId="0BBE81EC" w14:textId="77777777" w:rsidR="00CD0FC2" w:rsidRPr="00CD0FC2" w:rsidRDefault="00CD0FC2" w:rsidP="00CD0FC2">
      <w:r w:rsidRPr="00CD0FC2">
        <w:t>這種元素會一直重複出現在</w:t>
      </w:r>
      <w:r w:rsidRPr="00CD0FC2">
        <w:t xml:space="preserve"> Brand Story</w:t>
      </w:r>
      <w:r w:rsidRPr="00CD0FC2">
        <w:t>、</w:t>
      </w:r>
      <w:r w:rsidRPr="00CD0FC2">
        <w:t>Footer</w:t>
      </w:r>
      <w:r w:rsidRPr="00CD0FC2">
        <w:t>、</w:t>
      </w:r>
      <w:r w:rsidRPr="00CD0FC2">
        <w:t>Menu</w:t>
      </w:r>
      <w:r w:rsidRPr="00CD0FC2">
        <w:t>，因此品牌識別會很一致。</w:t>
      </w:r>
    </w:p>
    <w:p w14:paraId="268ADF9A" w14:textId="77777777" w:rsidR="00CD0FC2" w:rsidRPr="00CD0FC2" w:rsidRDefault="00CD0FC2" w:rsidP="00CD0FC2">
      <w:r w:rsidRPr="00CD0FC2">
        <w:pict w14:anchorId="3D3EFC86">
          <v:rect id="_x0000_i1065" style="width:0;height:1.5pt" o:hralign="center" o:hrstd="t" o:hr="t" fillcolor="#a0a0a0" stroked="f"/>
        </w:pict>
      </w:r>
    </w:p>
    <w:p w14:paraId="38B0D882" w14:textId="14EC9A91" w:rsidR="00CD0FC2" w:rsidRPr="00CD0FC2" w:rsidRDefault="00CD0FC2" w:rsidP="00CD0FC2">
      <w:pPr>
        <w:rPr>
          <w:b/>
          <w:bCs/>
        </w:rPr>
      </w:pPr>
      <w:r w:rsidRPr="00CD0FC2">
        <w:rPr>
          <w:b/>
          <w:bCs/>
        </w:rPr>
        <w:t xml:space="preserve">Header </w:t>
      </w:r>
      <w:r w:rsidRPr="00CD0FC2">
        <w:rPr>
          <w:b/>
          <w:bCs/>
        </w:rPr>
        <w:t>改得更有精品感</w:t>
      </w:r>
    </w:p>
    <w:p w14:paraId="48791729" w14:textId="77777777" w:rsidR="00CD0FC2" w:rsidRPr="00CD0FC2" w:rsidRDefault="00CD0FC2" w:rsidP="00CD0FC2">
      <w:r w:rsidRPr="00CD0FC2">
        <w:lastRenderedPageBreak/>
        <w:t>CURA</w:t>
      </w:r>
    </w:p>
    <w:p w14:paraId="687A63EC" w14:textId="77777777" w:rsidR="00CD0FC2" w:rsidRPr="00CD0FC2" w:rsidRDefault="00CD0FC2" w:rsidP="00CD0FC2"/>
    <w:p w14:paraId="3A584162" w14:textId="77777777" w:rsidR="00CD0FC2" w:rsidRPr="00CD0FC2" w:rsidRDefault="00CD0FC2" w:rsidP="00CD0FC2">
      <w:r w:rsidRPr="00CD0FC2">
        <w:t>Old Pharmacy</w:t>
      </w:r>
    </w:p>
    <w:p w14:paraId="66D10E9D" w14:textId="77777777" w:rsidR="00CD0FC2" w:rsidRPr="00CD0FC2" w:rsidRDefault="00CD0FC2" w:rsidP="00CD0FC2"/>
    <w:p w14:paraId="7D2A77D8" w14:textId="77777777" w:rsidR="00CD0FC2" w:rsidRPr="00CD0FC2" w:rsidRDefault="00CD0FC2" w:rsidP="00CD0FC2">
      <w:r w:rsidRPr="00CD0FC2">
        <w:t>──────────────</w:t>
      </w:r>
    </w:p>
    <w:p w14:paraId="61449F5D" w14:textId="77777777" w:rsidR="00CD0FC2" w:rsidRPr="00CD0FC2" w:rsidRDefault="00CD0FC2" w:rsidP="00CD0FC2"/>
    <w:p w14:paraId="20A2A368" w14:textId="77777777" w:rsidR="00CD0FC2" w:rsidRPr="00CD0FC2" w:rsidRDefault="00CD0FC2" w:rsidP="00CD0FC2">
      <w:r w:rsidRPr="00CD0FC2">
        <w:rPr>
          <w:rFonts w:ascii="Segoe UI Symbol" w:hAnsi="Segoe UI Symbol" w:cs="Segoe UI Symbol"/>
        </w:rPr>
        <w:t>☰</w:t>
      </w:r>
    </w:p>
    <w:p w14:paraId="1A63807C" w14:textId="77777777" w:rsidR="00CD0FC2" w:rsidRPr="00CD0FC2" w:rsidRDefault="00CD0FC2" w:rsidP="00CD0FC2">
      <w:r w:rsidRPr="00CD0FC2">
        <w:t xml:space="preserve">Logo </w:t>
      </w:r>
      <w:r w:rsidRPr="00CD0FC2">
        <w:t>下方加一行很小的品牌描述。</w:t>
      </w:r>
    </w:p>
    <w:p w14:paraId="7644D542" w14:textId="77777777" w:rsidR="00CD0FC2" w:rsidRPr="00CD0FC2" w:rsidRDefault="00CD0FC2" w:rsidP="00CD0FC2">
      <w:r w:rsidRPr="00CD0FC2">
        <w:t xml:space="preserve">Scroll </w:t>
      </w:r>
      <w:proofErr w:type="gramStart"/>
      <w:r w:rsidRPr="00CD0FC2">
        <w:t>後縮成</w:t>
      </w:r>
      <w:proofErr w:type="gramEnd"/>
      <w:r w:rsidRPr="00CD0FC2">
        <w:t>只有</w:t>
      </w:r>
      <w:r w:rsidRPr="00CD0FC2">
        <w:t xml:space="preserve"> Logo</w:t>
      </w:r>
      <w:r w:rsidRPr="00CD0FC2">
        <w:t>。</w:t>
      </w:r>
    </w:p>
    <w:p w14:paraId="49B6385E" w14:textId="77777777" w:rsidR="00CD0FC2" w:rsidRPr="00CD0FC2" w:rsidRDefault="00CD0FC2" w:rsidP="00CD0FC2">
      <w:r w:rsidRPr="00CD0FC2">
        <w:t>這就是</w:t>
      </w:r>
      <w:r w:rsidRPr="00CD0FC2">
        <w:t xml:space="preserve"> Apple</w:t>
      </w:r>
      <w:r w:rsidRPr="00CD0FC2">
        <w:t>、</w:t>
      </w:r>
      <w:r w:rsidRPr="00CD0FC2">
        <w:t>Aesop</w:t>
      </w:r>
      <w:r w:rsidRPr="00CD0FC2">
        <w:t>、精品飯店網站常見的做法。</w:t>
      </w:r>
    </w:p>
    <w:p w14:paraId="6E9D3D7F" w14:textId="77777777" w:rsidR="00CD0FC2" w:rsidRPr="00CD0FC2" w:rsidRDefault="00CD0FC2" w:rsidP="00CD0FC2">
      <w:r w:rsidRPr="00CD0FC2">
        <w:pict w14:anchorId="346A73C7">
          <v:rect id="_x0000_i1066" style="width:0;height:1.5pt" o:hralign="center" o:hrstd="t" o:hr="t" fillcolor="#a0a0a0" stroked="f"/>
        </w:pict>
      </w:r>
    </w:p>
    <w:p w14:paraId="214D18B1" w14:textId="53F266AB" w:rsidR="00CD0FC2" w:rsidRPr="00CD0FC2" w:rsidRDefault="00CD0FC2" w:rsidP="00CD0FC2">
      <w:pPr>
        <w:rPr>
          <w:b/>
          <w:bCs/>
        </w:rPr>
      </w:pPr>
      <w:r w:rsidRPr="00CD0FC2">
        <w:rPr>
          <w:b/>
          <w:bCs/>
        </w:rPr>
        <w:t>加入一個屬於</w:t>
      </w:r>
      <w:r w:rsidRPr="00CD0FC2">
        <w:rPr>
          <w:b/>
          <w:bCs/>
        </w:rPr>
        <w:t xml:space="preserve"> CURA </w:t>
      </w:r>
      <w:r w:rsidRPr="00CD0FC2">
        <w:rPr>
          <w:b/>
          <w:bCs/>
        </w:rPr>
        <w:t>的專屬圖形語言</w:t>
      </w:r>
    </w:p>
    <w:p w14:paraId="25B8F2FA" w14:textId="77777777" w:rsidR="00CD0FC2" w:rsidRPr="00CD0FC2" w:rsidRDefault="00CD0FC2" w:rsidP="00CD0FC2">
      <w:r w:rsidRPr="00CD0FC2">
        <w:t>除了顏色和字體，一個品牌還需要「形狀」。</w:t>
      </w:r>
    </w:p>
    <w:p w14:paraId="434E2EE5" w14:textId="77777777" w:rsidR="00CD0FC2" w:rsidRPr="00CD0FC2" w:rsidRDefault="00CD0FC2" w:rsidP="00CD0FC2">
      <w:r w:rsidRPr="00CD0FC2">
        <w:t>例如：</w:t>
      </w:r>
    </w:p>
    <w:p w14:paraId="2969EB5F" w14:textId="77777777" w:rsidR="00CD0FC2" w:rsidRPr="00CD0FC2" w:rsidRDefault="00CD0FC2" w:rsidP="00CD0FC2">
      <w:pPr>
        <w:numPr>
          <w:ilvl w:val="0"/>
          <w:numId w:val="4"/>
        </w:numPr>
      </w:pPr>
      <w:r w:rsidRPr="00CD0FC2">
        <w:t>Apple</w:t>
      </w:r>
      <w:r w:rsidRPr="00CD0FC2">
        <w:t>：大量圓角矩形。</w:t>
      </w:r>
      <w:r w:rsidRPr="00CD0FC2">
        <w:t xml:space="preserve"> </w:t>
      </w:r>
    </w:p>
    <w:p w14:paraId="5F776FBB" w14:textId="77777777" w:rsidR="00CD0FC2" w:rsidRPr="00CD0FC2" w:rsidRDefault="00CD0FC2" w:rsidP="00CD0FC2">
      <w:pPr>
        <w:numPr>
          <w:ilvl w:val="0"/>
          <w:numId w:val="4"/>
        </w:numPr>
      </w:pPr>
      <w:r w:rsidRPr="00CD0FC2">
        <w:t>Google</w:t>
      </w:r>
      <w:r w:rsidRPr="00CD0FC2">
        <w:t>：圓形與鮮豔色塊。</w:t>
      </w:r>
      <w:r w:rsidRPr="00CD0FC2">
        <w:t xml:space="preserve"> </w:t>
      </w:r>
    </w:p>
    <w:p w14:paraId="04063912" w14:textId="77777777" w:rsidR="00CD0FC2" w:rsidRPr="00CD0FC2" w:rsidRDefault="00CD0FC2" w:rsidP="00CD0FC2">
      <w:pPr>
        <w:numPr>
          <w:ilvl w:val="0"/>
          <w:numId w:val="4"/>
        </w:numPr>
      </w:pPr>
      <w:r w:rsidRPr="00CD0FC2">
        <w:t>IKEA</w:t>
      </w:r>
      <w:r w:rsidRPr="00CD0FC2">
        <w:t>：方形與藍黃。</w:t>
      </w:r>
      <w:r w:rsidRPr="00CD0FC2">
        <w:t xml:space="preserve"> </w:t>
      </w:r>
    </w:p>
    <w:p w14:paraId="7DC81CBC" w14:textId="77777777" w:rsidR="00CD0FC2" w:rsidRPr="00CD0FC2" w:rsidRDefault="00CD0FC2" w:rsidP="00CD0FC2">
      <w:r w:rsidRPr="00CD0FC2">
        <w:t xml:space="preserve">CURA </w:t>
      </w:r>
      <w:r w:rsidRPr="00CD0FC2">
        <w:t>呢？</w:t>
      </w:r>
    </w:p>
    <w:p w14:paraId="01035728" w14:textId="77777777" w:rsidR="00CD0FC2" w:rsidRPr="00CD0FC2" w:rsidRDefault="00CD0FC2" w:rsidP="00CD0FC2">
      <w:r w:rsidRPr="00CD0FC2">
        <w:t>我建議：</w:t>
      </w:r>
    </w:p>
    <w:p w14:paraId="78333A92" w14:textId="77777777" w:rsidR="00CD0FC2" w:rsidRPr="00CD0FC2" w:rsidRDefault="00CD0FC2" w:rsidP="00CD0FC2">
      <w:pPr>
        <w:numPr>
          <w:ilvl w:val="0"/>
          <w:numId w:val="5"/>
        </w:numPr>
      </w:pPr>
      <w:r w:rsidRPr="00CD0FC2">
        <w:t>細線（像藥袋分隔線）</w:t>
      </w:r>
      <w:r w:rsidRPr="00CD0FC2">
        <w:t xml:space="preserve"> </w:t>
      </w:r>
    </w:p>
    <w:p w14:paraId="605AF736" w14:textId="77777777" w:rsidR="00CD0FC2" w:rsidRPr="00CD0FC2" w:rsidRDefault="00CD0FC2" w:rsidP="00CD0FC2">
      <w:pPr>
        <w:numPr>
          <w:ilvl w:val="0"/>
          <w:numId w:val="5"/>
        </w:numPr>
      </w:pPr>
      <w:r w:rsidRPr="00CD0FC2">
        <w:t>圓弧（披薩）</w:t>
      </w:r>
      <w:r w:rsidRPr="00CD0FC2">
        <w:t xml:space="preserve"> </w:t>
      </w:r>
    </w:p>
    <w:p w14:paraId="1CCAC7E2" w14:textId="77777777" w:rsidR="00CD0FC2" w:rsidRPr="00CD0FC2" w:rsidRDefault="00CD0FC2" w:rsidP="00CD0FC2">
      <w:pPr>
        <w:numPr>
          <w:ilvl w:val="0"/>
          <w:numId w:val="5"/>
        </w:numPr>
      </w:pPr>
      <w:r w:rsidRPr="00CD0FC2">
        <w:t>長方形（老藥櫃抽屜）</w:t>
      </w:r>
      <w:r w:rsidRPr="00CD0FC2">
        <w:t xml:space="preserve"> </w:t>
      </w:r>
    </w:p>
    <w:p w14:paraId="2A62E6D8" w14:textId="77777777" w:rsidR="00CD0FC2" w:rsidRPr="00CD0FC2" w:rsidRDefault="00CD0FC2" w:rsidP="00CD0FC2">
      <w:pPr>
        <w:numPr>
          <w:ilvl w:val="0"/>
          <w:numId w:val="5"/>
        </w:numPr>
      </w:pPr>
      <w:r w:rsidRPr="00CD0FC2">
        <w:t>少量圓角（不是到處圓）</w:t>
      </w:r>
      <w:r w:rsidRPr="00CD0FC2">
        <w:t xml:space="preserve"> </w:t>
      </w:r>
    </w:p>
    <w:p w14:paraId="2F3EB9B9" w14:textId="77777777" w:rsidR="00CD0FC2" w:rsidRPr="00CD0FC2" w:rsidRDefault="00CD0FC2" w:rsidP="00CD0FC2">
      <w:r w:rsidRPr="00CD0FC2">
        <w:t>所以：</w:t>
      </w:r>
    </w:p>
    <w:p w14:paraId="1467AC1A" w14:textId="77777777" w:rsidR="00CD0FC2" w:rsidRPr="00CD0FC2" w:rsidRDefault="00CD0FC2" w:rsidP="00CD0FC2">
      <w:pPr>
        <w:numPr>
          <w:ilvl w:val="0"/>
          <w:numId w:val="6"/>
        </w:numPr>
      </w:pPr>
      <w:r w:rsidRPr="00CD0FC2">
        <w:lastRenderedPageBreak/>
        <w:t>按鈕：圓角</w:t>
      </w:r>
      <w:r w:rsidRPr="00CD0FC2">
        <w:t xml:space="preserve"> 8px</w:t>
      </w:r>
      <w:r w:rsidRPr="00CD0FC2">
        <w:t>。</w:t>
      </w:r>
      <w:r w:rsidRPr="00CD0FC2">
        <w:t xml:space="preserve"> </w:t>
      </w:r>
    </w:p>
    <w:p w14:paraId="68421645" w14:textId="77777777" w:rsidR="00CD0FC2" w:rsidRPr="00CD0FC2" w:rsidRDefault="00CD0FC2" w:rsidP="00CD0FC2">
      <w:pPr>
        <w:numPr>
          <w:ilvl w:val="0"/>
          <w:numId w:val="6"/>
        </w:numPr>
      </w:pPr>
      <w:r w:rsidRPr="00CD0FC2">
        <w:t>卡片：</w:t>
      </w:r>
      <w:r w:rsidRPr="00CD0FC2">
        <w:t>12px</w:t>
      </w:r>
      <w:r w:rsidRPr="00CD0FC2">
        <w:t>。</w:t>
      </w:r>
      <w:r w:rsidRPr="00CD0FC2">
        <w:t xml:space="preserve"> </w:t>
      </w:r>
    </w:p>
    <w:p w14:paraId="4A5D3114" w14:textId="77777777" w:rsidR="00CD0FC2" w:rsidRPr="00CD0FC2" w:rsidRDefault="00CD0FC2" w:rsidP="00CD0FC2">
      <w:pPr>
        <w:numPr>
          <w:ilvl w:val="0"/>
          <w:numId w:val="6"/>
        </w:numPr>
      </w:pPr>
      <w:r w:rsidRPr="00CD0FC2">
        <w:t>圖片：</w:t>
      </w:r>
      <w:r w:rsidRPr="00CD0FC2">
        <w:t>16px</w:t>
      </w:r>
      <w:r w:rsidRPr="00CD0FC2">
        <w:t>。</w:t>
      </w:r>
      <w:r w:rsidRPr="00CD0FC2">
        <w:t xml:space="preserve"> </w:t>
      </w:r>
    </w:p>
    <w:p w14:paraId="7430A833" w14:textId="77777777" w:rsidR="00CD0FC2" w:rsidRPr="00CD0FC2" w:rsidRDefault="00CD0FC2" w:rsidP="00CD0FC2">
      <w:pPr>
        <w:numPr>
          <w:ilvl w:val="0"/>
          <w:numId w:val="6"/>
        </w:numPr>
      </w:pPr>
      <w:r w:rsidRPr="00CD0FC2">
        <w:t>分隔線：</w:t>
      </w:r>
      <w:r w:rsidRPr="00CD0FC2">
        <w:t xml:space="preserve">1px </w:t>
      </w:r>
      <w:r w:rsidRPr="00CD0FC2">
        <w:t>細線。</w:t>
      </w:r>
      <w:r w:rsidRPr="00CD0FC2">
        <w:t xml:space="preserve"> </w:t>
      </w:r>
    </w:p>
    <w:p w14:paraId="07CA74EB" w14:textId="77777777" w:rsidR="00CD0FC2" w:rsidRPr="00CD0FC2" w:rsidRDefault="00CD0FC2" w:rsidP="00CD0FC2">
      <w:pPr>
        <w:pStyle w:val="2"/>
        <w:rPr>
          <w:b/>
          <w:bCs/>
        </w:rPr>
      </w:pPr>
      <w:r w:rsidRPr="00CD0FC2">
        <w:rPr>
          <w:b/>
          <w:bCs/>
        </w:rPr>
        <w:t>第二階段（之後每做一個區塊就補）</w:t>
      </w:r>
    </w:p>
    <w:p w14:paraId="7CF40A6C" w14:textId="77777777" w:rsidR="00CD0FC2" w:rsidRPr="00CD0FC2" w:rsidRDefault="00CD0FC2" w:rsidP="00CD0FC2">
      <w:r w:rsidRPr="00CD0FC2">
        <w:t xml:space="preserve">Brand Story </w:t>
      </w:r>
    </w:p>
    <w:p w14:paraId="3940D423" w14:textId="77777777" w:rsidR="00CD0FC2" w:rsidRPr="00CD0FC2" w:rsidRDefault="00CD0FC2" w:rsidP="00CD0FC2">
      <w:r w:rsidRPr="00CD0FC2">
        <w:t xml:space="preserve">Alive Story </w:t>
      </w:r>
    </w:p>
    <w:p w14:paraId="071702C8" w14:textId="77777777" w:rsidR="00CD0FC2" w:rsidRPr="00CD0FC2" w:rsidRDefault="00CD0FC2" w:rsidP="00CD0FC2">
      <w:r w:rsidRPr="00CD0FC2">
        <w:t xml:space="preserve">Pizza Menu </w:t>
      </w:r>
    </w:p>
    <w:p w14:paraId="18D271C0" w14:textId="77777777" w:rsidR="00CD0FC2" w:rsidRPr="00CD0FC2" w:rsidRDefault="00CD0FC2" w:rsidP="00CD0FC2">
      <w:r w:rsidRPr="00CD0FC2">
        <w:t xml:space="preserve">Reservation </w:t>
      </w:r>
    </w:p>
    <w:p w14:paraId="5C6283FA" w14:textId="77777777" w:rsidR="00CD0FC2" w:rsidRPr="00CD0FC2" w:rsidRDefault="00CD0FC2" w:rsidP="00CD0FC2">
      <w:r w:rsidRPr="00CD0FC2">
        <w:t xml:space="preserve">ESG </w:t>
      </w:r>
    </w:p>
    <w:p w14:paraId="4A6DF49F" w14:textId="77777777" w:rsidR="00CD0FC2" w:rsidRPr="00CD0FC2" w:rsidRDefault="00CD0FC2" w:rsidP="00CD0FC2">
      <w:r w:rsidRPr="00CD0FC2">
        <w:t xml:space="preserve">Location </w:t>
      </w:r>
    </w:p>
    <w:p w14:paraId="774E59B1" w14:textId="77777777" w:rsidR="00CD0FC2" w:rsidRPr="00CD0FC2" w:rsidRDefault="00CD0FC2" w:rsidP="00CD0FC2">
      <w:r w:rsidRPr="00CD0FC2">
        <w:t xml:space="preserve">Footer </w:t>
      </w:r>
    </w:p>
    <w:p w14:paraId="13D3C4A7" w14:textId="77777777" w:rsidR="00CD0FC2" w:rsidRPr="00CD0FC2" w:rsidRDefault="00CD0FC2" w:rsidP="00CD0FC2">
      <w:r w:rsidRPr="00CD0FC2">
        <w:t xml:space="preserve">RWD </w:t>
      </w:r>
    </w:p>
    <w:p w14:paraId="3E2BFD21" w14:textId="77777777" w:rsidR="00CD0FC2" w:rsidRPr="00CD0FC2" w:rsidRDefault="00CD0FC2" w:rsidP="00CD0FC2">
      <w:r w:rsidRPr="00CD0FC2">
        <w:t>深色模式（可選）</w:t>
      </w:r>
    </w:p>
    <w:p w14:paraId="08BDF2A6" w14:textId="77777777" w:rsidR="00CD0FC2" w:rsidRPr="00CD0FC2" w:rsidRDefault="00CD0FC2" w:rsidP="00CD0FC2">
      <w:pPr>
        <w:pStyle w:val="2"/>
        <w:rPr>
          <w:b/>
          <w:bCs/>
        </w:rPr>
      </w:pPr>
      <w:r w:rsidRPr="00CD0FC2">
        <w:rPr>
          <w:b/>
          <w:bCs/>
        </w:rPr>
        <w:t>「品牌規範」</w:t>
      </w:r>
    </w:p>
    <w:p w14:paraId="7A1289B1" w14:textId="77777777" w:rsidR="00CD0FC2" w:rsidRPr="00CD0FC2" w:rsidRDefault="00CD0FC2" w:rsidP="00CD0FC2">
      <w:r w:rsidRPr="00CD0FC2">
        <w:t>以後我們每做一個新元件，都先問三個問題：</w:t>
      </w:r>
    </w:p>
    <w:p w14:paraId="34393EC4" w14:textId="77777777" w:rsidR="00CD0FC2" w:rsidRPr="00CD0FC2" w:rsidRDefault="00CD0FC2" w:rsidP="00CD0FC2">
      <w:r w:rsidRPr="00CD0FC2">
        <w:rPr>
          <w:b/>
          <w:bCs/>
        </w:rPr>
        <w:t>它符合</w:t>
      </w:r>
      <w:r w:rsidRPr="00CD0FC2">
        <w:rPr>
          <w:b/>
          <w:bCs/>
        </w:rPr>
        <w:t xml:space="preserve"> CURA </w:t>
      </w:r>
      <w:r w:rsidRPr="00CD0FC2">
        <w:rPr>
          <w:b/>
          <w:bCs/>
        </w:rPr>
        <w:t>的品牌嗎？</w:t>
      </w:r>
      <w:r w:rsidRPr="00CD0FC2">
        <w:t>（</w:t>
      </w:r>
      <w:r w:rsidRPr="00CD0FC2">
        <w:t>Old Pharmacy × Neapolitan Craft × Mediterranean Breeze</w:t>
      </w:r>
      <w:r w:rsidRPr="00CD0FC2">
        <w:t>）</w:t>
      </w:r>
      <w:r w:rsidRPr="00CD0FC2">
        <w:t xml:space="preserve"> </w:t>
      </w:r>
    </w:p>
    <w:p w14:paraId="1329BB99" w14:textId="77777777" w:rsidR="00CD0FC2" w:rsidRPr="00CD0FC2" w:rsidRDefault="00CD0FC2" w:rsidP="00CD0FC2">
      <w:r w:rsidRPr="00CD0FC2">
        <w:rPr>
          <w:b/>
          <w:bCs/>
        </w:rPr>
        <w:t>它有沒有提升使用體驗？</w:t>
      </w:r>
      <w:r w:rsidRPr="00CD0FC2">
        <w:t>（不是為了動畫而動畫）</w:t>
      </w:r>
      <w:r w:rsidRPr="00CD0FC2">
        <w:t xml:space="preserve"> </w:t>
      </w:r>
    </w:p>
    <w:p w14:paraId="430EA09E" w14:textId="77777777" w:rsidR="00CD0FC2" w:rsidRPr="00CD0FC2" w:rsidRDefault="00CD0FC2" w:rsidP="00CD0FC2">
      <w:r w:rsidRPr="00CD0FC2">
        <w:rPr>
          <w:b/>
          <w:bCs/>
        </w:rPr>
        <w:t>它是不是可以重複使用？</w:t>
      </w:r>
      <w:r w:rsidRPr="00CD0FC2">
        <w:t>（</w:t>
      </w:r>
      <w:r w:rsidRPr="00CD0FC2">
        <w:t>Design System</w:t>
      </w:r>
      <w:r w:rsidRPr="00CD0FC2">
        <w:t>，而不是一次性樣式）</w:t>
      </w:r>
      <w:r w:rsidRPr="00CD0FC2">
        <w:t xml:space="preserve"> </w:t>
      </w:r>
    </w:p>
    <w:p w14:paraId="2334A48B" w14:textId="77777777" w:rsidR="00CD0FC2" w:rsidRPr="00CD0FC2" w:rsidRDefault="00CD0FC2" w:rsidP="00CD0FC2">
      <w:r w:rsidRPr="00CD0FC2">
        <w:t>這樣做的好處是，到競賽簡報時，你不只是展示網站，而是可以向評審說明：</w:t>
      </w:r>
      <w:r w:rsidRPr="00CD0FC2">
        <w:rPr>
          <w:b/>
          <w:bCs/>
        </w:rPr>
        <w:t>我們建立了一套完整的品牌設計系統，網站中的每一個設計決策都有品牌意義與使用者體驗的依據。</w:t>
      </w:r>
    </w:p>
    <w:p w14:paraId="16DAF3EC" w14:textId="77777777" w:rsidR="00CD0FC2" w:rsidRPr="00CD0FC2" w:rsidRDefault="00CD0FC2" w:rsidP="00CD0FC2">
      <w:pPr>
        <w:pStyle w:val="2"/>
        <w:rPr>
          <w:rFonts w:hint="eastAsia"/>
        </w:rPr>
      </w:pPr>
    </w:p>
    <w:sectPr w:rsidR="00CD0FC2" w:rsidRPr="00CD0FC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BB5E8" w14:textId="77777777" w:rsidR="005D13B2" w:rsidRDefault="005D13B2" w:rsidP="00CD0FC2">
      <w:pPr>
        <w:spacing w:after="0" w:line="240" w:lineRule="auto"/>
      </w:pPr>
      <w:r>
        <w:separator/>
      </w:r>
    </w:p>
  </w:endnote>
  <w:endnote w:type="continuationSeparator" w:id="0">
    <w:p w14:paraId="3CF80439" w14:textId="77777777" w:rsidR="005D13B2" w:rsidRDefault="005D13B2" w:rsidP="00CD0F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99AA0" w14:textId="77777777" w:rsidR="005D13B2" w:rsidRDefault="005D13B2" w:rsidP="00CD0FC2">
      <w:pPr>
        <w:spacing w:after="0" w:line="240" w:lineRule="auto"/>
      </w:pPr>
      <w:r>
        <w:separator/>
      </w:r>
    </w:p>
  </w:footnote>
  <w:footnote w:type="continuationSeparator" w:id="0">
    <w:p w14:paraId="58D2B957" w14:textId="77777777" w:rsidR="005D13B2" w:rsidRDefault="005D13B2" w:rsidP="00CD0F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7D31"/>
    <w:multiLevelType w:val="multilevel"/>
    <w:tmpl w:val="4690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40FD3"/>
    <w:multiLevelType w:val="multilevel"/>
    <w:tmpl w:val="6FD6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E2FD1"/>
    <w:multiLevelType w:val="multilevel"/>
    <w:tmpl w:val="6660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15479"/>
    <w:multiLevelType w:val="multilevel"/>
    <w:tmpl w:val="CF1C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3164B"/>
    <w:multiLevelType w:val="multilevel"/>
    <w:tmpl w:val="D930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746C3D"/>
    <w:multiLevelType w:val="multilevel"/>
    <w:tmpl w:val="7714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D50C25"/>
    <w:multiLevelType w:val="multilevel"/>
    <w:tmpl w:val="0F64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7C3819"/>
    <w:multiLevelType w:val="multilevel"/>
    <w:tmpl w:val="BE10D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4143522">
    <w:abstractNumId w:val="6"/>
  </w:num>
  <w:num w:numId="2" w16cid:durableId="1047412586">
    <w:abstractNumId w:val="1"/>
  </w:num>
  <w:num w:numId="3" w16cid:durableId="1302929928">
    <w:abstractNumId w:val="0"/>
  </w:num>
  <w:num w:numId="4" w16cid:durableId="1989283941">
    <w:abstractNumId w:val="5"/>
  </w:num>
  <w:num w:numId="5" w16cid:durableId="1811635607">
    <w:abstractNumId w:val="3"/>
  </w:num>
  <w:num w:numId="6" w16cid:durableId="932131088">
    <w:abstractNumId w:val="2"/>
  </w:num>
  <w:num w:numId="7" w16cid:durableId="608975650">
    <w:abstractNumId w:val="4"/>
  </w:num>
  <w:num w:numId="8" w16cid:durableId="11665563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D55"/>
    <w:rsid w:val="002A6D55"/>
    <w:rsid w:val="004B2783"/>
    <w:rsid w:val="00594C58"/>
    <w:rsid w:val="005D13B2"/>
    <w:rsid w:val="00A20EDB"/>
    <w:rsid w:val="00CD0FC2"/>
    <w:rsid w:val="00D66EBF"/>
    <w:rsid w:val="00F12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94BB0A"/>
  <w15:chartTrackingRefBased/>
  <w15:docId w15:val="{B6E1F51D-66B3-45D3-AA98-938EC58D7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6D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A6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6D5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6D5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6D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6D5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6D5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6D5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6D5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A6D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2A6D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A6D5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A6D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A6D5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A6D5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A6D5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A6D5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A6D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6D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A6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6D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A6D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6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A6D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6D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6D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6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A6D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6D5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D0FC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CD0FC2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CD0FC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CD0FC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10</Pages>
  <Words>440</Words>
  <Characters>2509</Characters>
  <Application>Microsoft Office Word</Application>
  <DocSecurity>0</DocSecurity>
  <Lines>20</Lines>
  <Paragraphs>5</Paragraphs>
  <ScaleCrop>false</ScaleCrop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葉學恩</dc:creator>
  <cp:keywords/>
  <dc:description/>
  <cp:lastModifiedBy>葉學恩</cp:lastModifiedBy>
  <cp:revision>2</cp:revision>
  <dcterms:created xsi:type="dcterms:W3CDTF">2026-07-13T05:41:00Z</dcterms:created>
  <dcterms:modified xsi:type="dcterms:W3CDTF">2026-07-13T09:56:00Z</dcterms:modified>
</cp:coreProperties>
</file>