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2067F" w14:textId="4D2A34F2" w:rsidR="00194143" w:rsidRPr="00194143" w:rsidRDefault="00194143" w:rsidP="00194143">
      <w:pPr>
        <w:rPr>
          <w:b/>
          <w:bCs/>
        </w:rPr>
      </w:pPr>
      <w:r w:rsidRPr="00194143">
        <w:rPr>
          <w:b/>
          <w:bCs/>
        </w:rPr>
        <w:t>Sistema de Gerenciamento de Estoque e Vendas - SaaS</w:t>
      </w:r>
    </w:p>
    <w:p w14:paraId="5790051C"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Sobre o Projeto</w:t>
      </w:r>
    </w:p>
    <w:p w14:paraId="4B20EE3E" w14:textId="77777777" w:rsidR="00194143" w:rsidRPr="00194143" w:rsidRDefault="00194143" w:rsidP="00194143">
      <w:r w:rsidRPr="00194143">
        <w:t xml:space="preserve">Sistema SaaS (Software as a Service) desenvolvido em </w:t>
      </w:r>
      <w:proofErr w:type="spellStart"/>
      <w:r w:rsidRPr="00194143">
        <w:t>React</w:t>
      </w:r>
      <w:proofErr w:type="spellEnd"/>
      <w:r w:rsidRPr="00194143">
        <w:t xml:space="preserve"> </w:t>
      </w:r>
      <w:proofErr w:type="spellStart"/>
      <w:r w:rsidRPr="00194143">
        <w:t>Native</w:t>
      </w:r>
      <w:proofErr w:type="spellEnd"/>
      <w:r w:rsidRPr="00194143">
        <w:t xml:space="preserve"> + Expo para gerenciamento de estoque e vendas de múltiplas empresas. O aplicativo foi criado como parte de uma atividade extensionista da UNINTER, focando na inclusão digital e no crescimento econômico local.</w:t>
      </w:r>
    </w:p>
    <w:p w14:paraId="4960B004" w14:textId="77777777" w:rsidR="00194143" w:rsidRPr="00194143" w:rsidRDefault="00194143" w:rsidP="00194143">
      <w:r w:rsidRPr="00194143">
        <w:t>A ideia é trabalhar com os principais comerciantes através do centro comunitário do bairro para obter financiamento de uma VPS para hospedar o projeto.</w:t>
      </w:r>
    </w:p>
    <w:p w14:paraId="1D4D6E16" w14:textId="77777777" w:rsidR="00194143" w:rsidRPr="00194143" w:rsidRDefault="00194143" w:rsidP="00194143">
      <w:r w:rsidRPr="00194143">
        <w:t>Foi realizado durante o planejamento do projeto um levantamento, e identificamos que com um investimento de apenas 100 reais por mês é possível contratar uma VPS. O pagamento ficará sob responsabilidade do presidente do centro comunitário, que recolherá donativos junto ao comércio local.</w:t>
      </w:r>
    </w:p>
    <w:p w14:paraId="3E84F34C" w14:textId="77777777" w:rsidR="00194143" w:rsidRPr="00194143" w:rsidRDefault="00194143" w:rsidP="00194143">
      <w:r w:rsidRPr="00194143">
        <w:rPr>
          <w:rFonts w:ascii="Segoe UI Emoji" w:hAnsi="Segoe UI Emoji" w:cs="Segoe UI Emoji"/>
          <w:b/>
          <w:bCs/>
        </w:rPr>
        <w:t>🚀</w:t>
      </w:r>
      <w:r w:rsidRPr="00194143">
        <w:rPr>
          <w:b/>
          <w:bCs/>
        </w:rPr>
        <w:t xml:space="preserve"> VERSÃO ATUAL</w:t>
      </w:r>
      <w:r w:rsidRPr="00194143">
        <w:t xml:space="preserve">: Sistema simplificado com dados </w:t>
      </w:r>
      <w:proofErr w:type="spellStart"/>
      <w:r w:rsidRPr="00194143">
        <w:t>mockados</w:t>
      </w:r>
      <w:proofErr w:type="spellEnd"/>
      <w:r w:rsidRPr="00194143">
        <w:t xml:space="preserve"> para demonstração imediata.</w:t>
      </w:r>
    </w:p>
    <w:p w14:paraId="354B373B" w14:textId="77777777" w:rsidR="003E13E8" w:rsidRDefault="00194143" w:rsidP="00194143">
      <w:r w:rsidRPr="00194143">
        <w:t>Todo o</w:t>
      </w:r>
      <w:r w:rsidR="00F30FA1">
        <w:t xml:space="preserve"> código</w:t>
      </w:r>
      <w:r w:rsidRPr="00194143">
        <w:t xml:space="preserve"> fonte est</w:t>
      </w:r>
      <w:r w:rsidR="003E13E8">
        <w:t>á</w:t>
      </w:r>
      <w:r w:rsidRPr="00194143">
        <w:t xml:space="preserve"> </w:t>
      </w:r>
      <w:r w:rsidR="003E13E8" w:rsidRPr="00194143">
        <w:t>disponível</w:t>
      </w:r>
      <w:r w:rsidRPr="00194143">
        <w:t xml:space="preserve"> no GitHub no link abaixo:</w:t>
      </w:r>
    </w:p>
    <w:p w14:paraId="0D767205" w14:textId="0602D252" w:rsidR="00194143" w:rsidRPr="00194143" w:rsidRDefault="00194143" w:rsidP="00194143">
      <w:r w:rsidRPr="00194143">
        <w:br/>
      </w:r>
      <w:hyperlink r:id="rId5" w:tgtFrame="_new" w:history="1">
        <w:r w:rsidRPr="00194143">
          <w:rPr>
            <w:rStyle w:val="Hyperlink"/>
            <w:sz w:val="44"/>
            <w:szCs w:val="44"/>
          </w:rPr>
          <w:t>https://github.com/silvioctsvix/EstoqueApp</w:t>
        </w:r>
      </w:hyperlink>
    </w:p>
    <w:p w14:paraId="1400E144" w14:textId="77777777" w:rsidR="00194143" w:rsidRPr="00194143" w:rsidRDefault="006E63CE" w:rsidP="00194143">
      <w:r>
        <w:pict w14:anchorId="79208DCD">
          <v:rect id="_x0000_i1025" style="width:0;height:1.5pt" o:hralign="center" o:hrstd="t" o:hr="t" fillcolor="#a0a0a0" stroked="f"/>
        </w:pict>
      </w:r>
    </w:p>
    <w:p w14:paraId="00CEB111"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Setor de Aplicação</w:t>
      </w:r>
    </w:p>
    <w:p w14:paraId="146B97F8"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Local de Implementação</w:t>
      </w:r>
    </w:p>
    <w:p w14:paraId="7EB1C0CF" w14:textId="77777777" w:rsidR="00194143" w:rsidRPr="00194143" w:rsidRDefault="00194143" w:rsidP="00194143">
      <w:r w:rsidRPr="00194143">
        <w:rPr>
          <w:b/>
          <w:bCs/>
        </w:rPr>
        <w:t>Cidade Continental, Município de Serra - ES</w:t>
      </w:r>
    </w:p>
    <w:p w14:paraId="043EC7FE" w14:textId="77777777" w:rsidR="00194143" w:rsidRPr="00194143" w:rsidRDefault="00194143" w:rsidP="00194143">
      <w:r w:rsidRPr="00194143">
        <w:t>O projeto foi desenvolvido especificamente para atender ao bairro Cidade Continental, localizado no Município de Serra, Espírito Santo. Esta região foi escolhida por apresentar um cenário ideal para implementação de soluções digitais para pequenos negócios, com foco na inclusão tecnológica e desenvolvimento econômico local.</w:t>
      </w:r>
    </w:p>
    <w:p w14:paraId="778AFDAA"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Público-Alvo</w:t>
      </w:r>
    </w:p>
    <w:p w14:paraId="2A324AE9" w14:textId="77777777" w:rsidR="00194143" w:rsidRPr="00194143" w:rsidRDefault="00194143" w:rsidP="00194143">
      <w:r w:rsidRPr="00194143">
        <w:rPr>
          <w:b/>
          <w:bCs/>
        </w:rPr>
        <w:t>Pequeno Comércio Local</w:t>
      </w:r>
      <w:r w:rsidRPr="00194143">
        <w:t>, incluindo:</w:t>
      </w:r>
    </w:p>
    <w:p w14:paraId="667092B3" w14:textId="77777777" w:rsidR="00194143" w:rsidRPr="00194143" w:rsidRDefault="00194143" w:rsidP="00194143">
      <w:pPr>
        <w:numPr>
          <w:ilvl w:val="0"/>
          <w:numId w:val="1"/>
        </w:numPr>
      </w:pPr>
      <w:r w:rsidRPr="00194143">
        <w:t>Lojas de roupas e vestuário</w:t>
      </w:r>
    </w:p>
    <w:p w14:paraId="07B8D6DD" w14:textId="77777777" w:rsidR="00194143" w:rsidRPr="00194143" w:rsidRDefault="00194143" w:rsidP="00194143">
      <w:pPr>
        <w:numPr>
          <w:ilvl w:val="0"/>
          <w:numId w:val="1"/>
        </w:numPr>
      </w:pPr>
      <w:r w:rsidRPr="00194143">
        <w:t>Mercados e mercearias</w:t>
      </w:r>
    </w:p>
    <w:p w14:paraId="59179D19" w14:textId="77777777" w:rsidR="00194143" w:rsidRPr="00194143" w:rsidRDefault="00194143" w:rsidP="00194143">
      <w:pPr>
        <w:numPr>
          <w:ilvl w:val="0"/>
          <w:numId w:val="1"/>
        </w:numPr>
      </w:pPr>
      <w:r w:rsidRPr="00194143">
        <w:t>Papelarias e lojas de material escolar</w:t>
      </w:r>
    </w:p>
    <w:p w14:paraId="79F2A67D" w14:textId="77777777" w:rsidR="00194143" w:rsidRPr="00194143" w:rsidRDefault="00194143" w:rsidP="00194143">
      <w:pPr>
        <w:numPr>
          <w:ilvl w:val="0"/>
          <w:numId w:val="1"/>
        </w:numPr>
      </w:pPr>
      <w:r w:rsidRPr="00194143">
        <w:t>Barbearias e salões de beleza</w:t>
      </w:r>
    </w:p>
    <w:p w14:paraId="6CEA0484" w14:textId="77777777" w:rsidR="00194143" w:rsidRPr="00194143" w:rsidRDefault="00194143" w:rsidP="00194143">
      <w:pPr>
        <w:numPr>
          <w:ilvl w:val="0"/>
          <w:numId w:val="1"/>
        </w:numPr>
      </w:pPr>
      <w:r w:rsidRPr="00194143">
        <w:t>Chaveiros e prestadores de serviços</w:t>
      </w:r>
    </w:p>
    <w:p w14:paraId="68BC2693" w14:textId="77777777" w:rsidR="00194143" w:rsidRPr="00194143" w:rsidRDefault="00194143" w:rsidP="00194143">
      <w:pPr>
        <w:numPr>
          <w:ilvl w:val="0"/>
          <w:numId w:val="1"/>
        </w:numPr>
      </w:pPr>
      <w:r w:rsidRPr="00194143">
        <w:t>Lojas de eletrônicos e acessórios</w:t>
      </w:r>
    </w:p>
    <w:p w14:paraId="1520C187" w14:textId="77777777" w:rsidR="00194143" w:rsidRPr="00194143" w:rsidRDefault="00194143" w:rsidP="00194143">
      <w:pPr>
        <w:numPr>
          <w:ilvl w:val="0"/>
          <w:numId w:val="1"/>
        </w:numPr>
      </w:pPr>
      <w:r w:rsidRPr="00194143">
        <w:t>Farmácias e drogarias</w:t>
      </w:r>
    </w:p>
    <w:p w14:paraId="24AD0FA4" w14:textId="77777777" w:rsidR="00194143" w:rsidRPr="00194143" w:rsidRDefault="00194143" w:rsidP="00194143">
      <w:pPr>
        <w:numPr>
          <w:ilvl w:val="0"/>
          <w:numId w:val="1"/>
        </w:numPr>
      </w:pPr>
      <w:r w:rsidRPr="00194143">
        <w:lastRenderedPageBreak/>
        <w:t>Padarias e confeitarias</w:t>
      </w:r>
    </w:p>
    <w:p w14:paraId="1E3DD7E1"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Características do Público-Alvo</w:t>
      </w:r>
    </w:p>
    <w:p w14:paraId="458F8949" w14:textId="77777777" w:rsidR="00194143" w:rsidRPr="00194143" w:rsidRDefault="00194143" w:rsidP="00194143">
      <w:pPr>
        <w:numPr>
          <w:ilvl w:val="0"/>
          <w:numId w:val="2"/>
        </w:numPr>
      </w:pPr>
      <w:r w:rsidRPr="00194143">
        <w:t>Baixo conhecimento técnico em sistemas digitais</w:t>
      </w:r>
    </w:p>
    <w:p w14:paraId="2E92985A" w14:textId="77777777" w:rsidR="00194143" w:rsidRPr="00194143" w:rsidRDefault="00194143" w:rsidP="00194143">
      <w:pPr>
        <w:numPr>
          <w:ilvl w:val="0"/>
          <w:numId w:val="2"/>
        </w:numPr>
      </w:pPr>
      <w:r w:rsidRPr="00194143">
        <w:t>Necessidade de controle simples de estoque e vendas</w:t>
      </w:r>
    </w:p>
    <w:p w14:paraId="48EB7E93" w14:textId="77777777" w:rsidR="00194143" w:rsidRPr="00194143" w:rsidRDefault="00194143" w:rsidP="00194143">
      <w:pPr>
        <w:numPr>
          <w:ilvl w:val="0"/>
          <w:numId w:val="2"/>
        </w:numPr>
      </w:pPr>
      <w:r w:rsidRPr="00194143">
        <w:t>Orçamento limitado para soluções tecnológicas</w:t>
      </w:r>
    </w:p>
    <w:p w14:paraId="0D63AAFE" w14:textId="77777777" w:rsidR="00194143" w:rsidRPr="00194143" w:rsidRDefault="00194143" w:rsidP="00194143">
      <w:pPr>
        <w:numPr>
          <w:ilvl w:val="0"/>
          <w:numId w:val="2"/>
        </w:numPr>
      </w:pPr>
      <w:r w:rsidRPr="00194143">
        <w:t>Importância do controle financeiro para sobrevivência do negócio</w:t>
      </w:r>
    </w:p>
    <w:p w14:paraId="43A380BB" w14:textId="77777777" w:rsidR="00194143" w:rsidRPr="00194143" w:rsidRDefault="00194143" w:rsidP="00194143">
      <w:pPr>
        <w:numPr>
          <w:ilvl w:val="0"/>
          <w:numId w:val="2"/>
        </w:numPr>
      </w:pPr>
      <w:r w:rsidRPr="00194143">
        <w:t>Dificuldade com planilhas e sistemas complexos</w:t>
      </w:r>
    </w:p>
    <w:p w14:paraId="728E5115" w14:textId="77777777" w:rsidR="00194143" w:rsidRPr="00194143" w:rsidRDefault="006E63CE" w:rsidP="00194143">
      <w:r>
        <w:pict w14:anchorId="70ECDBDE">
          <v:rect id="_x0000_i1026" style="width:0;height:1.5pt" o:hralign="center" o:hrstd="t" o:hr="t" fillcolor="#a0a0a0" stroked="f"/>
        </w:pict>
      </w:r>
    </w:p>
    <w:p w14:paraId="58C999F3"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Objetivos</w:t>
      </w:r>
    </w:p>
    <w:p w14:paraId="4923DAEA" w14:textId="77777777" w:rsidR="00194143" w:rsidRPr="00194143" w:rsidRDefault="00194143" w:rsidP="00194143">
      <w:pPr>
        <w:numPr>
          <w:ilvl w:val="0"/>
          <w:numId w:val="3"/>
        </w:numPr>
      </w:pPr>
      <w:r w:rsidRPr="00194143">
        <w:rPr>
          <w:rFonts w:ascii="Segoe UI Emoji" w:hAnsi="Segoe UI Emoji" w:cs="Segoe UI Emoji"/>
        </w:rPr>
        <w:t>✅</w:t>
      </w:r>
      <w:r w:rsidRPr="00194143">
        <w:t xml:space="preserve"> Sistema SaaS para múltiplas empresas</w:t>
      </w:r>
    </w:p>
    <w:p w14:paraId="7F922277" w14:textId="77777777" w:rsidR="00194143" w:rsidRPr="00194143" w:rsidRDefault="00194143" w:rsidP="00194143">
      <w:pPr>
        <w:numPr>
          <w:ilvl w:val="0"/>
          <w:numId w:val="3"/>
        </w:numPr>
      </w:pPr>
      <w:r w:rsidRPr="00194143">
        <w:rPr>
          <w:rFonts w:ascii="Segoe UI Emoji" w:hAnsi="Segoe UI Emoji" w:cs="Segoe UI Emoji"/>
        </w:rPr>
        <w:t>✅</w:t>
      </w:r>
      <w:r w:rsidRPr="00194143">
        <w:t xml:space="preserve"> Controle integrado de estoque e vendas por empresa</w:t>
      </w:r>
    </w:p>
    <w:p w14:paraId="244118CE" w14:textId="77777777" w:rsidR="00194143" w:rsidRPr="00194143" w:rsidRDefault="00194143" w:rsidP="00194143">
      <w:pPr>
        <w:numPr>
          <w:ilvl w:val="0"/>
          <w:numId w:val="3"/>
        </w:numPr>
      </w:pPr>
      <w:r w:rsidRPr="00194143">
        <w:rPr>
          <w:rFonts w:ascii="Segoe UI Emoji" w:hAnsi="Segoe UI Emoji" w:cs="Segoe UI Emoji"/>
        </w:rPr>
        <w:t>✅</w:t>
      </w:r>
      <w:r w:rsidRPr="00194143">
        <w:t xml:space="preserve"> Gestão de funcionários por empresa</w:t>
      </w:r>
    </w:p>
    <w:p w14:paraId="70616E20" w14:textId="77777777" w:rsidR="00194143" w:rsidRPr="00194143" w:rsidRDefault="00194143" w:rsidP="00194143">
      <w:pPr>
        <w:numPr>
          <w:ilvl w:val="0"/>
          <w:numId w:val="3"/>
        </w:numPr>
      </w:pPr>
      <w:r w:rsidRPr="00194143">
        <w:rPr>
          <w:rFonts w:ascii="Segoe UI Emoji" w:hAnsi="Segoe UI Emoji" w:cs="Segoe UI Emoji"/>
        </w:rPr>
        <w:t>✅</w:t>
      </w:r>
      <w:r w:rsidRPr="00194143">
        <w:t xml:space="preserve"> Interface simples e intuitiva em português</w:t>
      </w:r>
    </w:p>
    <w:p w14:paraId="64CAB2EA" w14:textId="77777777" w:rsidR="00194143" w:rsidRPr="00194143" w:rsidRDefault="00194143" w:rsidP="00194143">
      <w:pPr>
        <w:numPr>
          <w:ilvl w:val="0"/>
          <w:numId w:val="3"/>
        </w:numPr>
      </w:pPr>
      <w:r w:rsidRPr="00194143">
        <w:rPr>
          <w:rFonts w:ascii="Segoe UI Emoji" w:hAnsi="Segoe UI Emoji" w:cs="Segoe UI Emoji"/>
        </w:rPr>
        <w:t>✅</w:t>
      </w:r>
      <w:r w:rsidRPr="00194143">
        <w:t xml:space="preserve"> Promoção da inclusão digital para pequenos negócios</w:t>
      </w:r>
    </w:p>
    <w:p w14:paraId="4F3EAD6C" w14:textId="77777777" w:rsidR="00194143" w:rsidRPr="00194143" w:rsidRDefault="006E63CE" w:rsidP="00194143">
      <w:r>
        <w:pict w14:anchorId="49BBD127">
          <v:rect id="_x0000_i1027" style="width:0;height:1.5pt" o:hralign="center" o:hrstd="t" o:hr="t" fillcolor="#a0a0a0" stroked="f"/>
        </w:pict>
      </w:r>
    </w:p>
    <w:p w14:paraId="328FF016"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Funcionalidades SaaS</w:t>
      </w:r>
    </w:p>
    <w:p w14:paraId="56FA4C64"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Gestão de Empresas</w:t>
      </w:r>
    </w:p>
    <w:p w14:paraId="5B516E58" w14:textId="77777777" w:rsidR="00194143" w:rsidRPr="00194143" w:rsidRDefault="00194143" w:rsidP="00194143">
      <w:pPr>
        <w:numPr>
          <w:ilvl w:val="0"/>
          <w:numId w:val="4"/>
        </w:numPr>
      </w:pPr>
      <w:r w:rsidRPr="00194143">
        <w:t>Cadastro de múltiplas empresas</w:t>
      </w:r>
    </w:p>
    <w:p w14:paraId="5E0313E3" w14:textId="77777777" w:rsidR="00194143" w:rsidRPr="00194143" w:rsidRDefault="00194143" w:rsidP="00194143">
      <w:pPr>
        <w:numPr>
          <w:ilvl w:val="0"/>
          <w:numId w:val="4"/>
        </w:numPr>
      </w:pPr>
      <w:r w:rsidRPr="00194143">
        <w:t>Isolamento completo de dados por empresa</w:t>
      </w:r>
    </w:p>
    <w:p w14:paraId="371ED736" w14:textId="77777777" w:rsidR="00194143" w:rsidRPr="00194143" w:rsidRDefault="00194143" w:rsidP="00194143">
      <w:pPr>
        <w:numPr>
          <w:ilvl w:val="0"/>
          <w:numId w:val="4"/>
        </w:numPr>
      </w:pPr>
      <w:r w:rsidRPr="00194143">
        <w:t xml:space="preserve">CNPJ, </w:t>
      </w:r>
      <w:proofErr w:type="spellStart"/>
      <w:r w:rsidRPr="00194143">
        <w:t>email</w:t>
      </w:r>
      <w:proofErr w:type="spellEnd"/>
      <w:r w:rsidRPr="00194143">
        <w:t xml:space="preserve"> e telefone das empresas</w:t>
      </w:r>
    </w:p>
    <w:p w14:paraId="3533141A"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Gestão de Funcionários</w:t>
      </w:r>
    </w:p>
    <w:p w14:paraId="0396E8FD" w14:textId="77777777" w:rsidR="00194143" w:rsidRPr="00194143" w:rsidRDefault="00194143" w:rsidP="00194143">
      <w:pPr>
        <w:numPr>
          <w:ilvl w:val="0"/>
          <w:numId w:val="5"/>
        </w:numPr>
      </w:pPr>
      <w:r w:rsidRPr="00194143">
        <w:t>Cadastro de funcionários por empresa</w:t>
      </w:r>
    </w:p>
    <w:p w14:paraId="4F74E696" w14:textId="77777777" w:rsidR="00194143" w:rsidRPr="00194143" w:rsidRDefault="00194143" w:rsidP="00194143">
      <w:pPr>
        <w:numPr>
          <w:ilvl w:val="0"/>
          <w:numId w:val="5"/>
        </w:numPr>
      </w:pPr>
      <w:r w:rsidRPr="00194143">
        <w:t>Controle de status ativo/inativo</w:t>
      </w:r>
    </w:p>
    <w:p w14:paraId="52BED691" w14:textId="77777777" w:rsidR="00194143" w:rsidRPr="00194143" w:rsidRDefault="00194143" w:rsidP="00194143">
      <w:pPr>
        <w:numPr>
          <w:ilvl w:val="0"/>
          <w:numId w:val="5"/>
        </w:numPr>
      </w:pPr>
      <w:r w:rsidRPr="00194143">
        <w:t>Associação com vendas realizadas</w:t>
      </w:r>
    </w:p>
    <w:p w14:paraId="7E3A5CDA"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Dashboard Empresarial</w:t>
      </w:r>
    </w:p>
    <w:p w14:paraId="200911C8" w14:textId="77777777" w:rsidR="00194143" w:rsidRPr="00194143" w:rsidRDefault="00194143" w:rsidP="00194143">
      <w:pPr>
        <w:numPr>
          <w:ilvl w:val="0"/>
          <w:numId w:val="6"/>
        </w:numPr>
      </w:pPr>
      <w:r w:rsidRPr="00194143">
        <w:t>Estatísticas específicas por empresa</w:t>
      </w:r>
    </w:p>
    <w:p w14:paraId="16FBDF6E" w14:textId="77777777" w:rsidR="00194143" w:rsidRPr="00194143" w:rsidRDefault="00194143" w:rsidP="00194143">
      <w:pPr>
        <w:numPr>
          <w:ilvl w:val="0"/>
          <w:numId w:val="6"/>
        </w:numPr>
      </w:pPr>
      <w:r w:rsidRPr="00194143">
        <w:t>Alertas de estoque baixo</w:t>
      </w:r>
    </w:p>
    <w:p w14:paraId="57B73429" w14:textId="77777777" w:rsidR="00194143" w:rsidRPr="00194143" w:rsidRDefault="00194143" w:rsidP="00194143">
      <w:pPr>
        <w:numPr>
          <w:ilvl w:val="0"/>
          <w:numId w:val="6"/>
        </w:numPr>
      </w:pPr>
      <w:r w:rsidRPr="00194143">
        <w:t>Receita e vendas do dia</w:t>
      </w:r>
    </w:p>
    <w:p w14:paraId="2A58E163" w14:textId="77777777" w:rsidR="00194143" w:rsidRPr="00194143" w:rsidRDefault="00194143" w:rsidP="00194143">
      <w:pPr>
        <w:numPr>
          <w:ilvl w:val="0"/>
          <w:numId w:val="6"/>
        </w:numPr>
      </w:pPr>
      <w:r w:rsidRPr="00194143">
        <w:t>Ações rápidas de navegação</w:t>
      </w:r>
    </w:p>
    <w:p w14:paraId="2ECB5A4C"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Gestão de Produtos</w:t>
      </w:r>
    </w:p>
    <w:p w14:paraId="4A53EC73" w14:textId="77777777" w:rsidR="00194143" w:rsidRPr="00194143" w:rsidRDefault="00194143" w:rsidP="00194143">
      <w:pPr>
        <w:numPr>
          <w:ilvl w:val="0"/>
          <w:numId w:val="7"/>
        </w:numPr>
      </w:pPr>
      <w:r w:rsidRPr="00194143">
        <w:lastRenderedPageBreak/>
        <w:t>Produtos específicos por empresa</w:t>
      </w:r>
    </w:p>
    <w:p w14:paraId="10A2E5A0" w14:textId="77777777" w:rsidR="00194143" w:rsidRPr="00194143" w:rsidRDefault="00194143" w:rsidP="00194143">
      <w:pPr>
        <w:numPr>
          <w:ilvl w:val="0"/>
          <w:numId w:val="7"/>
        </w:numPr>
      </w:pPr>
      <w:r w:rsidRPr="00194143">
        <w:t>Código de barras individual</w:t>
      </w:r>
    </w:p>
    <w:p w14:paraId="544FE98A" w14:textId="77777777" w:rsidR="00194143" w:rsidRPr="00194143" w:rsidRDefault="00194143" w:rsidP="00194143">
      <w:pPr>
        <w:numPr>
          <w:ilvl w:val="0"/>
          <w:numId w:val="7"/>
        </w:numPr>
      </w:pPr>
      <w:r w:rsidRPr="00194143">
        <w:t>Categorização e busca</w:t>
      </w:r>
    </w:p>
    <w:p w14:paraId="18BF38BD" w14:textId="77777777" w:rsidR="00194143" w:rsidRPr="00194143" w:rsidRDefault="00194143" w:rsidP="00194143">
      <w:pPr>
        <w:numPr>
          <w:ilvl w:val="0"/>
          <w:numId w:val="7"/>
        </w:numPr>
      </w:pPr>
      <w:r w:rsidRPr="00194143">
        <w:t>Controle de preços e estoque</w:t>
      </w:r>
    </w:p>
    <w:p w14:paraId="7AF069D2"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Sistema de Vendas</w:t>
      </w:r>
    </w:p>
    <w:p w14:paraId="7418A236" w14:textId="77777777" w:rsidR="00194143" w:rsidRPr="00194143" w:rsidRDefault="00194143" w:rsidP="00194143">
      <w:pPr>
        <w:numPr>
          <w:ilvl w:val="0"/>
          <w:numId w:val="8"/>
        </w:numPr>
      </w:pPr>
      <w:r w:rsidRPr="00194143">
        <w:t>Carrinho de compras por empresa</w:t>
      </w:r>
    </w:p>
    <w:p w14:paraId="7013D472" w14:textId="77777777" w:rsidR="00194143" w:rsidRPr="00194143" w:rsidRDefault="00194143" w:rsidP="00194143">
      <w:pPr>
        <w:numPr>
          <w:ilvl w:val="0"/>
          <w:numId w:val="8"/>
        </w:numPr>
      </w:pPr>
      <w:r w:rsidRPr="00194143">
        <w:t>Histórico de vendas isolado</w:t>
      </w:r>
    </w:p>
    <w:p w14:paraId="43CA09BB" w14:textId="77777777" w:rsidR="00194143" w:rsidRPr="00194143" w:rsidRDefault="00194143" w:rsidP="00194143">
      <w:pPr>
        <w:numPr>
          <w:ilvl w:val="0"/>
          <w:numId w:val="8"/>
        </w:numPr>
      </w:pPr>
      <w:r w:rsidRPr="00194143">
        <w:t>Múltiplas formas de pagamento</w:t>
      </w:r>
    </w:p>
    <w:p w14:paraId="38E42F90" w14:textId="77777777" w:rsidR="00194143" w:rsidRPr="00194143" w:rsidRDefault="00194143" w:rsidP="00194143">
      <w:pPr>
        <w:numPr>
          <w:ilvl w:val="0"/>
          <w:numId w:val="8"/>
        </w:numPr>
      </w:pPr>
      <w:r w:rsidRPr="00194143">
        <w:t>Controle automático de estoque</w:t>
      </w:r>
    </w:p>
    <w:p w14:paraId="25017EFB"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Histórico de Vendas</w:t>
      </w:r>
    </w:p>
    <w:p w14:paraId="45712A97" w14:textId="77777777" w:rsidR="00194143" w:rsidRPr="00194143" w:rsidRDefault="00194143" w:rsidP="00194143">
      <w:pPr>
        <w:numPr>
          <w:ilvl w:val="0"/>
          <w:numId w:val="9"/>
        </w:numPr>
      </w:pPr>
      <w:r w:rsidRPr="00194143">
        <w:t>Vendas filtradas por empresa</w:t>
      </w:r>
    </w:p>
    <w:p w14:paraId="217BC0AB" w14:textId="77777777" w:rsidR="00194143" w:rsidRPr="00194143" w:rsidRDefault="00194143" w:rsidP="00194143">
      <w:pPr>
        <w:numPr>
          <w:ilvl w:val="0"/>
          <w:numId w:val="9"/>
        </w:numPr>
      </w:pPr>
      <w:r w:rsidRPr="00194143">
        <w:t>Detalhes completos (vendedor, data, valor)</w:t>
      </w:r>
    </w:p>
    <w:p w14:paraId="239B237C" w14:textId="77777777" w:rsidR="00194143" w:rsidRPr="00194143" w:rsidRDefault="00194143" w:rsidP="00194143">
      <w:pPr>
        <w:numPr>
          <w:ilvl w:val="0"/>
          <w:numId w:val="9"/>
        </w:numPr>
      </w:pPr>
      <w:r w:rsidRPr="00194143">
        <w:t>Método de pagamento registrado</w:t>
      </w:r>
    </w:p>
    <w:p w14:paraId="11AD0AD7" w14:textId="77777777" w:rsidR="00194143" w:rsidRPr="00194143" w:rsidRDefault="006E63CE" w:rsidP="00194143">
      <w:r>
        <w:pict w14:anchorId="4553A899">
          <v:rect id="_x0000_i1028" style="width:0;height:1.5pt" o:hralign="center" o:hrstd="t" o:hr="t" fillcolor="#a0a0a0" stroked="f"/>
        </w:pict>
      </w:r>
    </w:p>
    <w:p w14:paraId="368595D3"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Tecnologias Utilizadas</w:t>
      </w:r>
    </w:p>
    <w:p w14:paraId="3DD19093" w14:textId="77777777" w:rsidR="00194143" w:rsidRPr="00194143" w:rsidRDefault="00194143" w:rsidP="00194143">
      <w:pPr>
        <w:numPr>
          <w:ilvl w:val="0"/>
          <w:numId w:val="10"/>
        </w:numPr>
      </w:pPr>
      <w:proofErr w:type="spellStart"/>
      <w:r w:rsidRPr="00194143">
        <w:t>React</w:t>
      </w:r>
      <w:proofErr w:type="spellEnd"/>
      <w:r w:rsidRPr="00194143">
        <w:t xml:space="preserve"> </w:t>
      </w:r>
      <w:proofErr w:type="spellStart"/>
      <w:r w:rsidRPr="00194143">
        <w:t>Native</w:t>
      </w:r>
      <w:proofErr w:type="spellEnd"/>
    </w:p>
    <w:p w14:paraId="2BA437D6" w14:textId="77777777" w:rsidR="00194143" w:rsidRPr="00194143" w:rsidRDefault="00194143" w:rsidP="00194143">
      <w:pPr>
        <w:numPr>
          <w:ilvl w:val="0"/>
          <w:numId w:val="10"/>
        </w:numPr>
      </w:pPr>
      <w:r w:rsidRPr="00194143">
        <w:t>Expo</w:t>
      </w:r>
    </w:p>
    <w:p w14:paraId="55FEDDD0" w14:textId="77777777" w:rsidR="00194143" w:rsidRPr="00194143" w:rsidRDefault="00194143" w:rsidP="00194143">
      <w:pPr>
        <w:numPr>
          <w:ilvl w:val="0"/>
          <w:numId w:val="10"/>
        </w:numPr>
      </w:pPr>
      <w:proofErr w:type="spellStart"/>
      <w:r w:rsidRPr="00194143">
        <w:t>React</w:t>
      </w:r>
      <w:proofErr w:type="spellEnd"/>
      <w:r w:rsidRPr="00194143">
        <w:t xml:space="preserve"> </w:t>
      </w:r>
      <w:proofErr w:type="spellStart"/>
      <w:r w:rsidRPr="00194143">
        <w:t>Native</w:t>
      </w:r>
      <w:proofErr w:type="spellEnd"/>
      <w:r w:rsidRPr="00194143">
        <w:t xml:space="preserve"> Web</w:t>
      </w:r>
    </w:p>
    <w:p w14:paraId="2D9062EF" w14:textId="77777777" w:rsidR="00194143" w:rsidRPr="00194143" w:rsidRDefault="00194143" w:rsidP="00194143">
      <w:pPr>
        <w:numPr>
          <w:ilvl w:val="0"/>
          <w:numId w:val="10"/>
        </w:numPr>
      </w:pPr>
      <w:r w:rsidRPr="00194143">
        <w:t xml:space="preserve">Dados </w:t>
      </w:r>
      <w:proofErr w:type="spellStart"/>
      <w:r w:rsidRPr="00194143">
        <w:t>Mockados</w:t>
      </w:r>
      <w:proofErr w:type="spellEnd"/>
    </w:p>
    <w:p w14:paraId="173033A8" w14:textId="77777777" w:rsidR="00194143" w:rsidRPr="00194143" w:rsidRDefault="006E63CE" w:rsidP="00194143">
      <w:r>
        <w:pict w14:anchorId="3577D0D8">
          <v:rect id="_x0000_i1029" style="width:0;height:1.5pt" o:hralign="center" o:hrstd="t" o:hr="t" fillcolor="#a0a0a0" stroked="f"/>
        </w:pict>
      </w:r>
    </w:p>
    <w:p w14:paraId="2F3A7CCA"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Como Executar</w:t>
      </w:r>
    </w:p>
    <w:p w14:paraId="71D2132B" w14:textId="77777777" w:rsidR="00194143" w:rsidRPr="00194143" w:rsidRDefault="00194143" w:rsidP="00194143">
      <w:r w:rsidRPr="00194143">
        <w:rPr>
          <w:b/>
          <w:bCs/>
        </w:rPr>
        <w:t>Pré-requisitos</w:t>
      </w:r>
      <w:r w:rsidRPr="00194143">
        <w:t>:</w:t>
      </w:r>
    </w:p>
    <w:p w14:paraId="233644E5" w14:textId="77777777" w:rsidR="00194143" w:rsidRPr="00194143" w:rsidRDefault="00194143" w:rsidP="00194143">
      <w:pPr>
        <w:numPr>
          <w:ilvl w:val="0"/>
          <w:numId w:val="11"/>
        </w:numPr>
      </w:pPr>
      <w:r w:rsidRPr="00194143">
        <w:t>Node.js (v16 ou superior)</w:t>
      </w:r>
    </w:p>
    <w:p w14:paraId="73FDCACC" w14:textId="77777777" w:rsidR="00194143" w:rsidRPr="00194143" w:rsidRDefault="00194143" w:rsidP="00194143">
      <w:pPr>
        <w:numPr>
          <w:ilvl w:val="0"/>
          <w:numId w:val="11"/>
        </w:numPr>
      </w:pPr>
      <w:proofErr w:type="spellStart"/>
      <w:r w:rsidRPr="00194143">
        <w:t>npm</w:t>
      </w:r>
      <w:proofErr w:type="spellEnd"/>
      <w:r w:rsidRPr="00194143">
        <w:t xml:space="preserve"> ou </w:t>
      </w:r>
      <w:proofErr w:type="spellStart"/>
      <w:r w:rsidRPr="00194143">
        <w:t>yarn</w:t>
      </w:r>
      <w:proofErr w:type="spellEnd"/>
    </w:p>
    <w:p w14:paraId="6A59EA7E" w14:textId="77777777" w:rsidR="00194143" w:rsidRPr="00194143" w:rsidRDefault="00194143" w:rsidP="00194143">
      <w:pPr>
        <w:numPr>
          <w:ilvl w:val="0"/>
          <w:numId w:val="11"/>
        </w:numPr>
      </w:pPr>
      <w:r w:rsidRPr="00194143">
        <w:t>Expo CLI (</w:t>
      </w:r>
      <w:proofErr w:type="spellStart"/>
      <w:r w:rsidRPr="00194143">
        <w:t>npm</w:t>
      </w:r>
      <w:proofErr w:type="spellEnd"/>
      <w:r w:rsidRPr="00194143">
        <w:t xml:space="preserve"> </w:t>
      </w:r>
      <w:proofErr w:type="spellStart"/>
      <w:r w:rsidRPr="00194143">
        <w:t>install</w:t>
      </w:r>
      <w:proofErr w:type="spellEnd"/>
      <w:r w:rsidRPr="00194143">
        <w:t xml:space="preserve"> -g expo-</w:t>
      </w:r>
      <w:proofErr w:type="spellStart"/>
      <w:r w:rsidRPr="00194143">
        <w:t>cli</w:t>
      </w:r>
      <w:proofErr w:type="spellEnd"/>
      <w:r w:rsidRPr="00194143">
        <w:t>)</w:t>
      </w:r>
    </w:p>
    <w:p w14:paraId="1685E3AE" w14:textId="77777777" w:rsidR="00194143" w:rsidRPr="00194143" w:rsidRDefault="00194143" w:rsidP="00194143">
      <w:r w:rsidRPr="00194143">
        <w:rPr>
          <w:b/>
          <w:bCs/>
        </w:rPr>
        <w:t>Instalação</w:t>
      </w:r>
      <w:r w:rsidRPr="00194143">
        <w:t>:</w:t>
      </w:r>
    </w:p>
    <w:p w14:paraId="297C4003" w14:textId="77777777" w:rsidR="00194143" w:rsidRPr="00194143" w:rsidRDefault="00194143" w:rsidP="00194143">
      <w:pPr>
        <w:numPr>
          <w:ilvl w:val="0"/>
          <w:numId w:val="12"/>
        </w:numPr>
      </w:pPr>
      <w:r w:rsidRPr="00194143">
        <w:t>Clone o repositório:</w:t>
      </w:r>
    </w:p>
    <w:p w14:paraId="1EB0769A" w14:textId="77777777" w:rsidR="00194143" w:rsidRPr="00194143" w:rsidRDefault="00194143" w:rsidP="00194143">
      <w:proofErr w:type="spellStart"/>
      <w:r w:rsidRPr="00194143">
        <w:t>bash</w:t>
      </w:r>
      <w:proofErr w:type="spellEnd"/>
    </w:p>
    <w:p w14:paraId="72C2BEAB" w14:textId="77777777" w:rsidR="00194143" w:rsidRPr="00194143" w:rsidRDefault="00194143" w:rsidP="00194143">
      <w:proofErr w:type="spellStart"/>
      <w:r w:rsidRPr="00194143">
        <w:t>CopiarEditar</w:t>
      </w:r>
      <w:proofErr w:type="spellEnd"/>
    </w:p>
    <w:p w14:paraId="3419A653" w14:textId="77777777" w:rsidR="00194143" w:rsidRPr="00194143" w:rsidRDefault="00194143" w:rsidP="00194143">
      <w:proofErr w:type="spellStart"/>
      <w:r w:rsidRPr="00194143">
        <w:t>git</w:t>
      </w:r>
      <w:proofErr w:type="spellEnd"/>
      <w:r w:rsidRPr="00194143">
        <w:t xml:space="preserve"> clone https://github.com/silvioctsvix/EstoqueApp</w:t>
      </w:r>
    </w:p>
    <w:p w14:paraId="570E8FE6" w14:textId="77777777" w:rsidR="00194143" w:rsidRPr="00194143" w:rsidRDefault="00194143" w:rsidP="00194143">
      <w:proofErr w:type="spellStart"/>
      <w:r w:rsidRPr="00194143">
        <w:t>cd</w:t>
      </w:r>
      <w:proofErr w:type="spellEnd"/>
      <w:r w:rsidRPr="00194143">
        <w:t xml:space="preserve"> </w:t>
      </w:r>
      <w:proofErr w:type="spellStart"/>
      <w:r w:rsidRPr="00194143">
        <w:t>EstoqueApp</w:t>
      </w:r>
      <w:proofErr w:type="spellEnd"/>
    </w:p>
    <w:p w14:paraId="64B34AE9" w14:textId="77777777" w:rsidR="00194143" w:rsidRPr="00194143" w:rsidRDefault="00194143" w:rsidP="00194143">
      <w:pPr>
        <w:numPr>
          <w:ilvl w:val="0"/>
          <w:numId w:val="12"/>
        </w:numPr>
      </w:pPr>
      <w:r w:rsidRPr="00194143">
        <w:lastRenderedPageBreak/>
        <w:t>Instale as dependências:</w:t>
      </w:r>
    </w:p>
    <w:p w14:paraId="4D4DBD1D" w14:textId="77777777" w:rsidR="00194143" w:rsidRPr="00194143" w:rsidRDefault="00194143" w:rsidP="00194143">
      <w:proofErr w:type="spellStart"/>
      <w:r w:rsidRPr="00194143">
        <w:t>nginx</w:t>
      </w:r>
      <w:proofErr w:type="spellEnd"/>
    </w:p>
    <w:p w14:paraId="3A5CCDAA" w14:textId="77777777" w:rsidR="00194143" w:rsidRPr="00194143" w:rsidRDefault="00194143" w:rsidP="00194143">
      <w:proofErr w:type="spellStart"/>
      <w:r w:rsidRPr="00194143">
        <w:t>CopiarEditar</w:t>
      </w:r>
      <w:proofErr w:type="spellEnd"/>
    </w:p>
    <w:p w14:paraId="154ABB37" w14:textId="77777777" w:rsidR="00194143" w:rsidRPr="00194143" w:rsidRDefault="00194143" w:rsidP="00194143">
      <w:proofErr w:type="spellStart"/>
      <w:r w:rsidRPr="00194143">
        <w:t>npm</w:t>
      </w:r>
      <w:proofErr w:type="spellEnd"/>
      <w:r w:rsidRPr="00194143">
        <w:t xml:space="preserve"> </w:t>
      </w:r>
      <w:proofErr w:type="spellStart"/>
      <w:r w:rsidRPr="00194143">
        <w:t>install</w:t>
      </w:r>
      <w:proofErr w:type="spellEnd"/>
    </w:p>
    <w:p w14:paraId="6EFCF941" w14:textId="77777777" w:rsidR="00194143" w:rsidRPr="00194143" w:rsidRDefault="00194143" w:rsidP="00194143">
      <w:pPr>
        <w:numPr>
          <w:ilvl w:val="0"/>
          <w:numId w:val="12"/>
        </w:numPr>
      </w:pPr>
      <w:r w:rsidRPr="00194143">
        <w:t>Execute o projeto:</w:t>
      </w:r>
    </w:p>
    <w:p w14:paraId="79F32F5E" w14:textId="77777777" w:rsidR="00194143" w:rsidRPr="00194143" w:rsidRDefault="00194143" w:rsidP="00194143">
      <w:proofErr w:type="spellStart"/>
      <w:r w:rsidRPr="00194143">
        <w:t>sql</w:t>
      </w:r>
      <w:proofErr w:type="spellEnd"/>
    </w:p>
    <w:p w14:paraId="016D13A0" w14:textId="77777777" w:rsidR="00194143" w:rsidRPr="00194143" w:rsidRDefault="00194143" w:rsidP="00194143">
      <w:proofErr w:type="spellStart"/>
      <w:r w:rsidRPr="00194143">
        <w:t>CopiarEditar</w:t>
      </w:r>
      <w:proofErr w:type="spellEnd"/>
    </w:p>
    <w:p w14:paraId="509698F2" w14:textId="77777777" w:rsidR="00194143" w:rsidRPr="00194143" w:rsidRDefault="00194143" w:rsidP="00194143">
      <w:proofErr w:type="spellStart"/>
      <w:r w:rsidRPr="00194143">
        <w:t>npm</w:t>
      </w:r>
      <w:proofErr w:type="spellEnd"/>
      <w:r w:rsidRPr="00194143">
        <w:t xml:space="preserve"> start</w:t>
      </w:r>
    </w:p>
    <w:p w14:paraId="3C76621E" w14:textId="77777777" w:rsidR="00194143" w:rsidRPr="00194143" w:rsidRDefault="00194143" w:rsidP="00194143">
      <w:pPr>
        <w:numPr>
          <w:ilvl w:val="0"/>
          <w:numId w:val="12"/>
        </w:numPr>
      </w:pPr>
      <w:r w:rsidRPr="00194143">
        <w:t>Acesse no navegador:</w:t>
      </w:r>
    </w:p>
    <w:p w14:paraId="249EF4EA" w14:textId="77777777" w:rsidR="00194143" w:rsidRPr="00194143" w:rsidRDefault="00194143" w:rsidP="00194143">
      <w:pPr>
        <w:numPr>
          <w:ilvl w:val="1"/>
          <w:numId w:val="12"/>
        </w:numPr>
      </w:pPr>
      <w:r w:rsidRPr="00194143">
        <w:t>Pressione w no terminal ou</w:t>
      </w:r>
    </w:p>
    <w:p w14:paraId="01266A96" w14:textId="77777777" w:rsidR="00194143" w:rsidRPr="00194143" w:rsidRDefault="00194143" w:rsidP="00194143">
      <w:pPr>
        <w:numPr>
          <w:ilvl w:val="1"/>
          <w:numId w:val="12"/>
        </w:numPr>
      </w:pPr>
      <w:r w:rsidRPr="00194143">
        <w:t xml:space="preserve">Escaneie o QR </w:t>
      </w:r>
      <w:proofErr w:type="spellStart"/>
      <w:r w:rsidRPr="00194143">
        <w:t>Code</w:t>
      </w:r>
      <w:proofErr w:type="spellEnd"/>
      <w:r w:rsidRPr="00194143">
        <w:t xml:space="preserve"> com o Expo Go</w:t>
      </w:r>
    </w:p>
    <w:p w14:paraId="39D3AB19" w14:textId="77777777" w:rsidR="00194143" w:rsidRPr="00194143" w:rsidRDefault="00194143" w:rsidP="00194143">
      <w:r w:rsidRPr="00194143">
        <w:rPr>
          <w:b/>
          <w:bCs/>
        </w:rPr>
        <w:t>Comandos disponíveis</w:t>
      </w:r>
      <w:r w:rsidRPr="00194143">
        <w:t>:</w:t>
      </w:r>
    </w:p>
    <w:p w14:paraId="0857B72D" w14:textId="77777777" w:rsidR="00194143" w:rsidRPr="00194143" w:rsidRDefault="00194143" w:rsidP="00194143">
      <w:proofErr w:type="spellStart"/>
      <w:r w:rsidRPr="00194143">
        <w:t>nginx</w:t>
      </w:r>
      <w:proofErr w:type="spellEnd"/>
    </w:p>
    <w:p w14:paraId="281AF72A" w14:textId="77777777" w:rsidR="00194143" w:rsidRPr="00194143" w:rsidRDefault="00194143" w:rsidP="00194143">
      <w:proofErr w:type="spellStart"/>
      <w:r w:rsidRPr="00194143">
        <w:t>CopiarEditar</w:t>
      </w:r>
      <w:proofErr w:type="spellEnd"/>
    </w:p>
    <w:p w14:paraId="2D88DA7B" w14:textId="77777777" w:rsidR="00194143" w:rsidRPr="00194143" w:rsidRDefault="00194143" w:rsidP="00194143">
      <w:proofErr w:type="spellStart"/>
      <w:r w:rsidRPr="00194143">
        <w:t>npm</w:t>
      </w:r>
      <w:proofErr w:type="spellEnd"/>
      <w:r w:rsidRPr="00194143">
        <w:t xml:space="preserve"> start          # Inicia o servidor</w:t>
      </w:r>
    </w:p>
    <w:p w14:paraId="76325A73" w14:textId="77777777" w:rsidR="00194143" w:rsidRPr="00194143" w:rsidRDefault="00194143" w:rsidP="00194143">
      <w:proofErr w:type="spellStart"/>
      <w:r w:rsidRPr="00194143">
        <w:t>npm</w:t>
      </w:r>
      <w:proofErr w:type="spellEnd"/>
      <w:r w:rsidRPr="00194143">
        <w:t xml:space="preserve"> </w:t>
      </w:r>
      <w:proofErr w:type="spellStart"/>
      <w:r w:rsidRPr="00194143">
        <w:t>run</w:t>
      </w:r>
      <w:proofErr w:type="spellEnd"/>
      <w:r w:rsidRPr="00194143">
        <w:t xml:space="preserve"> web        # Executa na web</w:t>
      </w:r>
    </w:p>
    <w:p w14:paraId="04C4EFB5" w14:textId="77777777" w:rsidR="00194143" w:rsidRPr="00194143" w:rsidRDefault="00194143" w:rsidP="00194143">
      <w:proofErr w:type="spellStart"/>
      <w:r w:rsidRPr="00194143">
        <w:t>npm</w:t>
      </w:r>
      <w:proofErr w:type="spellEnd"/>
      <w:r w:rsidRPr="00194143">
        <w:t xml:space="preserve"> </w:t>
      </w:r>
      <w:proofErr w:type="spellStart"/>
      <w:r w:rsidRPr="00194143">
        <w:t>run</w:t>
      </w:r>
      <w:proofErr w:type="spellEnd"/>
      <w:r w:rsidRPr="00194143">
        <w:t xml:space="preserve"> </w:t>
      </w:r>
      <w:proofErr w:type="spellStart"/>
      <w:r w:rsidRPr="00194143">
        <w:t>android</w:t>
      </w:r>
      <w:proofErr w:type="spellEnd"/>
      <w:r w:rsidRPr="00194143">
        <w:t xml:space="preserve">    # Executa no Android</w:t>
      </w:r>
    </w:p>
    <w:p w14:paraId="122CA509" w14:textId="77777777" w:rsidR="00194143" w:rsidRPr="00194143" w:rsidRDefault="00194143" w:rsidP="00194143">
      <w:proofErr w:type="spellStart"/>
      <w:r w:rsidRPr="00194143">
        <w:t>npm</w:t>
      </w:r>
      <w:proofErr w:type="spellEnd"/>
      <w:r w:rsidRPr="00194143">
        <w:t xml:space="preserve"> </w:t>
      </w:r>
      <w:proofErr w:type="spellStart"/>
      <w:r w:rsidRPr="00194143">
        <w:t>run</w:t>
      </w:r>
      <w:proofErr w:type="spellEnd"/>
      <w:r w:rsidRPr="00194143">
        <w:t xml:space="preserve"> </w:t>
      </w:r>
      <w:proofErr w:type="spellStart"/>
      <w:r w:rsidRPr="00194143">
        <w:t>ios</w:t>
      </w:r>
      <w:proofErr w:type="spellEnd"/>
      <w:r w:rsidRPr="00194143">
        <w:t xml:space="preserve">        # Executa no iOS (apenas </w:t>
      </w:r>
      <w:proofErr w:type="spellStart"/>
      <w:r w:rsidRPr="00194143">
        <w:t>macOS</w:t>
      </w:r>
      <w:proofErr w:type="spellEnd"/>
      <w:r w:rsidRPr="00194143">
        <w:t>)</w:t>
      </w:r>
    </w:p>
    <w:p w14:paraId="55C3F92C" w14:textId="77777777" w:rsidR="00194143" w:rsidRPr="00194143" w:rsidRDefault="006E63CE" w:rsidP="00194143">
      <w:r>
        <w:pict w14:anchorId="5093D173">
          <v:rect id="_x0000_i1030" style="width:0;height:1.5pt" o:hralign="center" o:hrstd="t" o:hr="t" fillcolor="#a0a0a0" stroked="f"/>
        </w:pict>
      </w:r>
    </w:p>
    <w:p w14:paraId="5A3B01F2"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Como Usar o Sistema</w:t>
      </w:r>
    </w:p>
    <w:p w14:paraId="24C68F83" w14:textId="77777777" w:rsidR="00194143" w:rsidRPr="00194143" w:rsidRDefault="00194143" w:rsidP="00194143">
      <w:pPr>
        <w:numPr>
          <w:ilvl w:val="0"/>
          <w:numId w:val="13"/>
        </w:numPr>
      </w:pPr>
      <w:r w:rsidRPr="00194143">
        <w:rPr>
          <w:b/>
          <w:bCs/>
        </w:rPr>
        <w:t>Login/Cadastro</w:t>
      </w:r>
      <w:r w:rsidRPr="00194143">
        <w:br/>
        <w:t>Escolha ou crie uma empresa com isolamento de dados.</w:t>
      </w:r>
    </w:p>
    <w:p w14:paraId="707C4BF6" w14:textId="77777777" w:rsidR="00194143" w:rsidRPr="00194143" w:rsidRDefault="00194143" w:rsidP="00194143">
      <w:pPr>
        <w:numPr>
          <w:ilvl w:val="0"/>
          <w:numId w:val="13"/>
        </w:numPr>
      </w:pPr>
      <w:r w:rsidRPr="00194143">
        <w:rPr>
          <w:b/>
          <w:bCs/>
        </w:rPr>
        <w:t>Dashboard</w:t>
      </w:r>
      <w:r w:rsidRPr="00194143">
        <w:br/>
        <w:t>Acompanhe estatísticas, alertas de estoque e ações rápidas.</w:t>
      </w:r>
    </w:p>
    <w:p w14:paraId="6B7AFF1F" w14:textId="77777777" w:rsidR="00194143" w:rsidRPr="00194143" w:rsidRDefault="00194143" w:rsidP="00194143">
      <w:pPr>
        <w:numPr>
          <w:ilvl w:val="0"/>
          <w:numId w:val="13"/>
        </w:numPr>
      </w:pPr>
      <w:r w:rsidRPr="00194143">
        <w:rPr>
          <w:b/>
          <w:bCs/>
        </w:rPr>
        <w:t>Gestão de Funcionários</w:t>
      </w:r>
      <w:r w:rsidRPr="00194143">
        <w:br/>
        <w:t>Cadastre, ative/inative funcionários e vincule a vendas.</w:t>
      </w:r>
    </w:p>
    <w:p w14:paraId="689A31AF" w14:textId="77777777" w:rsidR="00194143" w:rsidRPr="00194143" w:rsidRDefault="00194143" w:rsidP="00194143">
      <w:pPr>
        <w:numPr>
          <w:ilvl w:val="0"/>
          <w:numId w:val="13"/>
        </w:numPr>
      </w:pPr>
      <w:r w:rsidRPr="00194143">
        <w:rPr>
          <w:b/>
          <w:bCs/>
        </w:rPr>
        <w:t>Gestão de Produtos</w:t>
      </w:r>
      <w:r w:rsidRPr="00194143">
        <w:br/>
        <w:t>Adicione produtos, código de barras e gerencie estoque.</w:t>
      </w:r>
    </w:p>
    <w:p w14:paraId="7E70F64A" w14:textId="77777777" w:rsidR="00194143" w:rsidRPr="00194143" w:rsidRDefault="00194143" w:rsidP="00194143">
      <w:pPr>
        <w:numPr>
          <w:ilvl w:val="0"/>
          <w:numId w:val="13"/>
        </w:numPr>
      </w:pPr>
      <w:r w:rsidRPr="00194143">
        <w:rPr>
          <w:b/>
          <w:bCs/>
        </w:rPr>
        <w:t>Sistema de Vendas</w:t>
      </w:r>
      <w:r w:rsidRPr="00194143">
        <w:br/>
        <w:t>Registre vendas, métodos de pagamento e estoque automático.</w:t>
      </w:r>
    </w:p>
    <w:p w14:paraId="4EA56E6A" w14:textId="77777777" w:rsidR="00194143" w:rsidRPr="00194143" w:rsidRDefault="00194143" w:rsidP="00194143">
      <w:pPr>
        <w:numPr>
          <w:ilvl w:val="0"/>
          <w:numId w:val="13"/>
        </w:numPr>
      </w:pPr>
      <w:r w:rsidRPr="00194143">
        <w:rPr>
          <w:b/>
          <w:bCs/>
        </w:rPr>
        <w:t>Histórico de Vendas</w:t>
      </w:r>
      <w:r w:rsidRPr="00194143">
        <w:br/>
        <w:t>Consulte vendas filtradas com detalhes.</w:t>
      </w:r>
    </w:p>
    <w:p w14:paraId="3B89CA53" w14:textId="77777777" w:rsidR="00194143" w:rsidRPr="00194143" w:rsidRDefault="006E63CE" w:rsidP="00194143">
      <w:r>
        <w:pict w14:anchorId="51D70098">
          <v:rect id="_x0000_i1031" style="width:0;height:1.5pt" o:hralign="center" o:hrstd="t" o:hr="t" fillcolor="#a0a0a0" stroked="f"/>
        </w:pict>
      </w:r>
    </w:p>
    <w:p w14:paraId="3023A89F" w14:textId="77777777" w:rsidR="00194143" w:rsidRPr="00194143" w:rsidRDefault="00194143" w:rsidP="00194143">
      <w:pPr>
        <w:rPr>
          <w:b/>
          <w:bCs/>
        </w:rPr>
      </w:pPr>
      <w:r w:rsidRPr="00194143">
        <w:rPr>
          <w:rFonts w:ascii="Segoe UI Emoji" w:hAnsi="Segoe UI Emoji" w:cs="Segoe UI Emoji"/>
          <w:b/>
          <w:bCs/>
        </w:rPr>
        <w:lastRenderedPageBreak/>
        <w:t>📊</w:t>
      </w:r>
      <w:r w:rsidRPr="00194143">
        <w:rPr>
          <w:b/>
          <w:bCs/>
        </w:rPr>
        <w:t xml:space="preserve"> Dados de Exemplo</w:t>
      </w:r>
    </w:p>
    <w:p w14:paraId="6308A6C3" w14:textId="77777777" w:rsidR="00194143" w:rsidRPr="00194143" w:rsidRDefault="00194143" w:rsidP="00194143">
      <w:pPr>
        <w:rPr>
          <w:b/>
          <w:bCs/>
        </w:rPr>
      </w:pPr>
      <w:r w:rsidRPr="00194143">
        <w:rPr>
          <w:b/>
          <w:bCs/>
        </w:rPr>
        <w:t>Empresas:</w:t>
      </w:r>
    </w:p>
    <w:p w14:paraId="5DF28039" w14:textId="77777777" w:rsidR="00194143" w:rsidRPr="00194143" w:rsidRDefault="00194143" w:rsidP="00194143">
      <w:pPr>
        <w:numPr>
          <w:ilvl w:val="0"/>
          <w:numId w:val="14"/>
        </w:numPr>
      </w:pPr>
      <w:r w:rsidRPr="00194143">
        <w:t>Loja do João (CNPJ: 12.345.678/0001-90)</w:t>
      </w:r>
    </w:p>
    <w:p w14:paraId="3B2DEE70" w14:textId="77777777" w:rsidR="00194143" w:rsidRPr="00194143" w:rsidRDefault="00194143" w:rsidP="00194143">
      <w:pPr>
        <w:numPr>
          <w:ilvl w:val="0"/>
          <w:numId w:val="14"/>
        </w:numPr>
      </w:pPr>
      <w:r w:rsidRPr="00194143">
        <w:t>Mercado Silva (CNPJ: 98.765.432/0001-10)</w:t>
      </w:r>
    </w:p>
    <w:p w14:paraId="6C210F75" w14:textId="77777777" w:rsidR="00194143" w:rsidRPr="00194143" w:rsidRDefault="00194143" w:rsidP="00194143">
      <w:pPr>
        <w:rPr>
          <w:b/>
          <w:bCs/>
        </w:rPr>
      </w:pPr>
      <w:r w:rsidRPr="00194143">
        <w:rPr>
          <w:b/>
          <w:bCs/>
        </w:rPr>
        <w:t>Funcionários:</w:t>
      </w:r>
    </w:p>
    <w:p w14:paraId="4B5AF45D" w14:textId="77777777" w:rsidR="00194143" w:rsidRPr="00194143" w:rsidRDefault="00194143" w:rsidP="00194143">
      <w:pPr>
        <w:numPr>
          <w:ilvl w:val="0"/>
          <w:numId w:val="15"/>
        </w:numPr>
      </w:pPr>
      <w:r w:rsidRPr="00194143">
        <w:t>João Silva – Loja do João</w:t>
      </w:r>
    </w:p>
    <w:p w14:paraId="7B5D6D2C" w14:textId="77777777" w:rsidR="00194143" w:rsidRPr="00194143" w:rsidRDefault="00194143" w:rsidP="00194143">
      <w:pPr>
        <w:numPr>
          <w:ilvl w:val="0"/>
          <w:numId w:val="15"/>
        </w:numPr>
      </w:pPr>
      <w:r w:rsidRPr="00194143">
        <w:t>Maria Santos – Loja do João</w:t>
      </w:r>
    </w:p>
    <w:p w14:paraId="4A322593" w14:textId="77777777" w:rsidR="00194143" w:rsidRPr="00194143" w:rsidRDefault="00194143" w:rsidP="00194143">
      <w:pPr>
        <w:numPr>
          <w:ilvl w:val="0"/>
          <w:numId w:val="15"/>
        </w:numPr>
      </w:pPr>
      <w:r w:rsidRPr="00194143">
        <w:t>Pedro Costa – Mercado Silva</w:t>
      </w:r>
    </w:p>
    <w:p w14:paraId="00D84429" w14:textId="77777777" w:rsidR="00194143" w:rsidRPr="00194143" w:rsidRDefault="00194143" w:rsidP="00194143">
      <w:pPr>
        <w:rPr>
          <w:b/>
          <w:bCs/>
        </w:rPr>
      </w:pPr>
      <w:r w:rsidRPr="00194143">
        <w:rPr>
          <w:b/>
          <w:bCs/>
        </w:rPr>
        <w:t>Produtos:</w:t>
      </w:r>
    </w:p>
    <w:p w14:paraId="03BB7E83" w14:textId="77777777" w:rsidR="00194143" w:rsidRPr="00194143" w:rsidRDefault="00194143" w:rsidP="00194143">
      <w:r w:rsidRPr="00194143">
        <w:rPr>
          <w:b/>
          <w:bCs/>
        </w:rPr>
        <w:t>Loja do João</w:t>
      </w:r>
      <w:r w:rsidRPr="00194143">
        <w:t>:</w:t>
      </w:r>
    </w:p>
    <w:p w14:paraId="4AF1221C" w14:textId="77777777" w:rsidR="00194143" w:rsidRPr="00194143" w:rsidRDefault="00194143" w:rsidP="00194143">
      <w:pPr>
        <w:numPr>
          <w:ilvl w:val="0"/>
          <w:numId w:val="16"/>
        </w:numPr>
      </w:pPr>
      <w:r w:rsidRPr="00194143">
        <w:t>Camiseta básica (R$ 25,00)</w:t>
      </w:r>
    </w:p>
    <w:p w14:paraId="1FB66C31" w14:textId="77777777" w:rsidR="00194143" w:rsidRPr="00194143" w:rsidRDefault="00194143" w:rsidP="00194143">
      <w:pPr>
        <w:numPr>
          <w:ilvl w:val="0"/>
          <w:numId w:val="16"/>
        </w:numPr>
      </w:pPr>
      <w:r w:rsidRPr="00194143">
        <w:t>Calça jeans (R$ 75,00)</w:t>
      </w:r>
    </w:p>
    <w:p w14:paraId="34614A20" w14:textId="77777777" w:rsidR="00194143" w:rsidRPr="00194143" w:rsidRDefault="00194143" w:rsidP="00194143">
      <w:pPr>
        <w:numPr>
          <w:ilvl w:val="0"/>
          <w:numId w:val="16"/>
        </w:numPr>
      </w:pPr>
      <w:r w:rsidRPr="00194143">
        <w:t>Smartphone 128 GB (R$ 1.200,00)</w:t>
      </w:r>
    </w:p>
    <w:p w14:paraId="13657B8E" w14:textId="77777777" w:rsidR="00194143" w:rsidRPr="00194143" w:rsidRDefault="00194143" w:rsidP="00194143">
      <w:r w:rsidRPr="00194143">
        <w:rPr>
          <w:b/>
          <w:bCs/>
        </w:rPr>
        <w:t>Mercado Silva</w:t>
      </w:r>
      <w:r w:rsidRPr="00194143">
        <w:t>:</w:t>
      </w:r>
    </w:p>
    <w:p w14:paraId="3741A677" w14:textId="77777777" w:rsidR="00194143" w:rsidRPr="00194143" w:rsidRDefault="00194143" w:rsidP="00194143">
      <w:pPr>
        <w:numPr>
          <w:ilvl w:val="0"/>
          <w:numId w:val="17"/>
        </w:numPr>
      </w:pPr>
      <w:r w:rsidRPr="00194143">
        <w:t>Arroz tipo 1 (R$ 18,00)</w:t>
      </w:r>
    </w:p>
    <w:p w14:paraId="6C9BFFB1" w14:textId="77777777" w:rsidR="00194143" w:rsidRPr="00194143" w:rsidRDefault="00194143" w:rsidP="00194143">
      <w:pPr>
        <w:numPr>
          <w:ilvl w:val="0"/>
          <w:numId w:val="17"/>
        </w:numPr>
      </w:pPr>
      <w:r w:rsidRPr="00194143">
        <w:t>Feijão carioca (R$ 9,00)</w:t>
      </w:r>
    </w:p>
    <w:p w14:paraId="37AD08AF" w14:textId="77777777" w:rsidR="00194143" w:rsidRPr="00194143" w:rsidRDefault="00194143" w:rsidP="00194143">
      <w:pPr>
        <w:numPr>
          <w:ilvl w:val="0"/>
          <w:numId w:val="17"/>
        </w:numPr>
      </w:pPr>
      <w:r w:rsidRPr="00194143">
        <w:t>Óleo de soja (R$ 7,00)</w:t>
      </w:r>
    </w:p>
    <w:p w14:paraId="04330442" w14:textId="77777777" w:rsidR="00194143" w:rsidRPr="00194143" w:rsidRDefault="006E63CE" w:rsidP="00194143">
      <w:r>
        <w:pict w14:anchorId="403E9C90">
          <v:rect id="_x0000_i1032" style="width:0;height:1.5pt" o:hralign="center" o:hrstd="t" o:hr="t" fillcolor="#a0a0a0" stroked="f"/>
        </w:pict>
      </w:r>
    </w:p>
    <w:p w14:paraId="343713EC"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Interface</w:t>
      </w:r>
    </w:p>
    <w:p w14:paraId="40040433" w14:textId="77777777" w:rsidR="00194143" w:rsidRPr="00194143" w:rsidRDefault="00194143" w:rsidP="00194143">
      <w:pPr>
        <w:numPr>
          <w:ilvl w:val="0"/>
          <w:numId w:val="18"/>
        </w:numPr>
      </w:pPr>
      <w:r w:rsidRPr="00194143">
        <w:t>Responsiva (web e mobile)</w:t>
      </w:r>
    </w:p>
    <w:p w14:paraId="7521EC98" w14:textId="77777777" w:rsidR="00194143" w:rsidRPr="00194143" w:rsidRDefault="00194143" w:rsidP="00194143">
      <w:pPr>
        <w:numPr>
          <w:ilvl w:val="0"/>
          <w:numId w:val="18"/>
        </w:numPr>
      </w:pPr>
      <w:r w:rsidRPr="00194143">
        <w:t>Interface em português</w:t>
      </w:r>
    </w:p>
    <w:p w14:paraId="317E7BC8" w14:textId="77777777" w:rsidR="00194143" w:rsidRPr="00194143" w:rsidRDefault="00194143" w:rsidP="00194143">
      <w:pPr>
        <w:numPr>
          <w:ilvl w:val="0"/>
          <w:numId w:val="18"/>
        </w:numPr>
      </w:pPr>
      <w:r w:rsidRPr="00194143">
        <w:t>Ícones intuitivos</w:t>
      </w:r>
    </w:p>
    <w:p w14:paraId="5C5F652C" w14:textId="77777777" w:rsidR="00194143" w:rsidRPr="00194143" w:rsidRDefault="00194143" w:rsidP="00194143">
      <w:pPr>
        <w:numPr>
          <w:ilvl w:val="0"/>
          <w:numId w:val="18"/>
        </w:numPr>
      </w:pPr>
      <w:r w:rsidRPr="00194143">
        <w:t>Navegação clara</w:t>
      </w:r>
    </w:p>
    <w:p w14:paraId="52B927B1" w14:textId="77777777" w:rsidR="00194143" w:rsidRPr="00194143" w:rsidRDefault="00194143" w:rsidP="00194143">
      <w:pPr>
        <w:numPr>
          <w:ilvl w:val="0"/>
          <w:numId w:val="18"/>
        </w:numPr>
      </w:pPr>
      <w:r w:rsidRPr="00194143">
        <w:t>Cores consistentes</w:t>
      </w:r>
    </w:p>
    <w:p w14:paraId="2434A1EC" w14:textId="77777777" w:rsidR="00194143" w:rsidRPr="00194143" w:rsidRDefault="006E63CE" w:rsidP="00194143">
      <w:r>
        <w:pict w14:anchorId="3D0915E2">
          <v:rect id="_x0000_i1033" style="width:0;height:1.5pt" o:hralign="center" o:hrstd="t" o:hr="t" fillcolor="#a0a0a0" stroked="f"/>
        </w:pict>
      </w:r>
    </w:p>
    <w:p w14:paraId="12348E70"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Compatibilidade</w:t>
      </w:r>
    </w:p>
    <w:p w14:paraId="05491EE8" w14:textId="77777777" w:rsidR="00194143" w:rsidRPr="00194143" w:rsidRDefault="00194143" w:rsidP="00194143">
      <w:pPr>
        <w:numPr>
          <w:ilvl w:val="0"/>
          <w:numId w:val="19"/>
        </w:numPr>
      </w:pPr>
      <w:r w:rsidRPr="00194143">
        <w:t>Web: Chrome, Firefox, Safari, Edge</w:t>
      </w:r>
    </w:p>
    <w:p w14:paraId="613350F1" w14:textId="77777777" w:rsidR="00194143" w:rsidRPr="00194143" w:rsidRDefault="00194143" w:rsidP="00194143">
      <w:pPr>
        <w:numPr>
          <w:ilvl w:val="0"/>
          <w:numId w:val="19"/>
        </w:numPr>
      </w:pPr>
      <w:r w:rsidRPr="00194143">
        <w:t>Android: 5.0+</w:t>
      </w:r>
    </w:p>
    <w:p w14:paraId="08B52344" w14:textId="77777777" w:rsidR="00194143" w:rsidRPr="00194143" w:rsidRDefault="00194143" w:rsidP="00194143">
      <w:pPr>
        <w:numPr>
          <w:ilvl w:val="0"/>
          <w:numId w:val="19"/>
        </w:numPr>
      </w:pPr>
      <w:r w:rsidRPr="00194143">
        <w:t>iOS: 11.0+</w:t>
      </w:r>
    </w:p>
    <w:p w14:paraId="2816A8E4" w14:textId="77777777" w:rsidR="00194143" w:rsidRPr="00194143" w:rsidRDefault="006E63CE" w:rsidP="00194143">
      <w:r>
        <w:pict w14:anchorId="20994337">
          <v:rect id="_x0000_i1034" style="width:0;height:1.5pt" o:hralign="center" o:hrstd="t" o:hr="t" fillcolor="#a0a0a0" stroked="f"/>
        </w:pict>
      </w:r>
    </w:p>
    <w:p w14:paraId="085A0DB8"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Configurações</w:t>
      </w:r>
    </w:p>
    <w:p w14:paraId="01CD0BFD" w14:textId="77777777" w:rsidR="00194143" w:rsidRPr="00194143" w:rsidRDefault="00194143" w:rsidP="00194143">
      <w:pPr>
        <w:numPr>
          <w:ilvl w:val="0"/>
          <w:numId w:val="20"/>
        </w:numPr>
      </w:pPr>
      <w:r w:rsidRPr="00194143">
        <w:lastRenderedPageBreak/>
        <w:t xml:space="preserve">Dados </w:t>
      </w:r>
      <w:proofErr w:type="spellStart"/>
      <w:r w:rsidRPr="00194143">
        <w:t>mockados</w:t>
      </w:r>
      <w:proofErr w:type="spellEnd"/>
      <w:r w:rsidRPr="00194143">
        <w:t xml:space="preserve"> por empresa</w:t>
      </w:r>
    </w:p>
    <w:p w14:paraId="3251889B" w14:textId="77777777" w:rsidR="00194143" w:rsidRPr="00194143" w:rsidRDefault="00194143" w:rsidP="00194143">
      <w:pPr>
        <w:numPr>
          <w:ilvl w:val="0"/>
          <w:numId w:val="20"/>
        </w:numPr>
      </w:pPr>
      <w:r w:rsidRPr="00194143">
        <w:t>Navegação por telas</w:t>
      </w:r>
    </w:p>
    <w:p w14:paraId="7CF275C7" w14:textId="77777777" w:rsidR="00194143" w:rsidRPr="00194143" w:rsidRDefault="00194143" w:rsidP="00194143">
      <w:pPr>
        <w:numPr>
          <w:ilvl w:val="0"/>
          <w:numId w:val="20"/>
        </w:numPr>
      </w:pPr>
      <w:r w:rsidRPr="00194143">
        <w:t>Menu inferior para acesso rápido</w:t>
      </w:r>
    </w:p>
    <w:p w14:paraId="7C9D5178" w14:textId="77777777" w:rsidR="00194143" w:rsidRPr="00194143" w:rsidRDefault="006E63CE" w:rsidP="00194143">
      <w:r>
        <w:pict w14:anchorId="32B44CBA">
          <v:rect id="_x0000_i1035" style="width:0;height:1.5pt" o:hralign="center" o:hrstd="t" o:hr="t" fillcolor="#a0a0a0" stroked="f"/>
        </w:pict>
      </w:r>
    </w:p>
    <w:p w14:paraId="3A4B644D"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Funcionalidades SaaS</w:t>
      </w:r>
    </w:p>
    <w:p w14:paraId="7953B39D" w14:textId="77777777" w:rsidR="00194143" w:rsidRPr="00194143" w:rsidRDefault="00194143" w:rsidP="00194143">
      <w:pPr>
        <w:numPr>
          <w:ilvl w:val="0"/>
          <w:numId w:val="21"/>
        </w:numPr>
      </w:pPr>
      <w:proofErr w:type="spellStart"/>
      <w:r w:rsidRPr="00194143">
        <w:t>Multi-tenancy</w:t>
      </w:r>
      <w:proofErr w:type="spellEnd"/>
      <w:r w:rsidRPr="00194143">
        <w:t xml:space="preserve"> com isolamento completo</w:t>
      </w:r>
    </w:p>
    <w:p w14:paraId="1B1E7F7B" w14:textId="77777777" w:rsidR="00194143" w:rsidRPr="00194143" w:rsidRDefault="00194143" w:rsidP="00194143">
      <w:pPr>
        <w:numPr>
          <w:ilvl w:val="0"/>
          <w:numId w:val="21"/>
        </w:numPr>
      </w:pPr>
      <w:r w:rsidRPr="00194143">
        <w:t>Login por empresa</w:t>
      </w:r>
    </w:p>
    <w:p w14:paraId="7C0D4575" w14:textId="77777777" w:rsidR="00194143" w:rsidRPr="00194143" w:rsidRDefault="00194143" w:rsidP="00194143">
      <w:pPr>
        <w:numPr>
          <w:ilvl w:val="0"/>
          <w:numId w:val="21"/>
        </w:numPr>
      </w:pPr>
      <w:r w:rsidRPr="00194143">
        <w:t>Relatórios por empresa</w:t>
      </w:r>
    </w:p>
    <w:p w14:paraId="242E870D" w14:textId="77777777" w:rsidR="00194143" w:rsidRPr="00194143" w:rsidRDefault="006E63CE" w:rsidP="00194143">
      <w:r>
        <w:pict w14:anchorId="49F05ACE">
          <v:rect id="_x0000_i1036" style="width:0;height:1.5pt" o:hralign="center" o:hrstd="t" o:hr="t" fillcolor="#a0a0a0" stroked="f"/>
        </w:pict>
      </w:r>
    </w:p>
    <w:p w14:paraId="27FFC6C8"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Contribuição</w:t>
      </w:r>
    </w:p>
    <w:p w14:paraId="1A799DF5" w14:textId="77777777" w:rsidR="00194143" w:rsidRPr="00194143" w:rsidRDefault="00194143" w:rsidP="00194143">
      <w:pPr>
        <w:numPr>
          <w:ilvl w:val="0"/>
          <w:numId w:val="22"/>
        </w:numPr>
      </w:pPr>
      <w:r w:rsidRPr="00194143">
        <w:t xml:space="preserve">Faça um </w:t>
      </w:r>
      <w:proofErr w:type="spellStart"/>
      <w:r w:rsidRPr="00194143">
        <w:t>fork</w:t>
      </w:r>
      <w:proofErr w:type="spellEnd"/>
    </w:p>
    <w:p w14:paraId="46AD756D" w14:textId="77777777" w:rsidR="00194143" w:rsidRPr="00194143" w:rsidRDefault="00194143" w:rsidP="00194143">
      <w:pPr>
        <w:numPr>
          <w:ilvl w:val="0"/>
          <w:numId w:val="22"/>
        </w:numPr>
      </w:pPr>
      <w:r w:rsidRPr="00194143">
        <w:t xml:space="preserve">Crie uma </w:t>
      </w:r>
      <w:proofErr w:type="spellStart"/>
      <w:r w:rsidRPr="00194143">
        <w:t>branch</w:t>
      </w:r>
      <w:proofErr w:type="spellEnd"/>
    </w:p>
    <w:p w14:paraId="077EC3FF" w14:textId="77777777" w:rsidR="00194143" w:rsidRPr="00194143" w:rsidRDefault="00194143" w:rsidP="00194143">
      <w:pPr>
        <w:numPr>
          <w:ilvl w:val="0"/>
          <w:numId w:val="22"/>
        </w:numPr>
      </w:pPr>
      <w:proofErr w:type="spellStart"/>
      <w:r w:rsidRPr="00194143">
        <w:t>Commit</w:t>
      </w:r>
      <w:proofErr w:type="spellEnd"/>
      <w:r w:rsidRPr="00194143">
        <w:t xml:space="preserve"> das mudanças</w:t>
      </w:r>
    </w:p>
    <w:p w14:paraId="2531C89B" w14:textId="77777777" w:rsidR="00194143" w:rsidRPr="00194143" w:rsidRDefault="00194143" w:rsidP="00194143">
      <w:pPr>
        <w:numPr>
          <w:ilvl w:val="0"/>
          <w:numId w:val="22"/>
        </w:numPr>
      </w:pPr>
      <w:proofErr w:type="spellStart"/>
      <w:r w:rsidRPr="00194143">
        <w:t>Push</w:t>
      </w:r>
      <w:proofErr w:type="spellEnd"/>
    </w:p>
    <w:p w14:paraId="01E9BA47" w14:textId="77777777" w:rsidR="00194143" w:rsidRPr="00194143" w:rsidRDefault="00194143" w:rsidP="00194143">
      <w:pPr>
        <w:numPr>
          <w:ilvl w:val="0"/>
          <w:numId w:val="22"/>
        </w:numPr>
      </w:pPr>
      <w:r w:rsidRPr="00194143">
        <w:t xml:space="preserve">Abra um </w:t>
      </w:r>
      <w:proofErr w:type="spellStart"/>
      <w:r w:rsidRPr="00194143">
        <w:t>Pull</w:t>
      </w:r>
      <w:proofErr w:type="spellEnd"/>
      <w:r w:rsidRPr="00194143">
        <w:t xml:space="preserve"> </w:t>
      </w:r>
      <w:proofErr w:type="spellStart"/>
      <w:r w:rsidRPr="00194143">
        <w:t>Request</w:t>
      </w:r>
      <w:proofErr w:type="spellEnd"/>
    </w:p>
    <w:p w14:paraId="7E9BF2B5" w14:textId="77777777" w:rsidR="00194143" w:rsidRPr="00194143" w:rsidRDefault="006E63CE" w:rsidP="00194143">
      <w:r>
        <w:pict w14:anchorId="24D86582">
          <v:rect id="_x0000_i1037" style="width:0;height:1.5pt" o:hralign="center" o:hrstd="t" o:hr="t" fillcolor="#a0a0a0" stroked="f"/>
        </w:pict>
      </w:r>
    </w:p>
    <w:p w14:paraId="3FBAFD72"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Licença</w:t>
      </w:r>
    </w:p>
    <w:p w14:paraId="0399DA5B" w14:textId="77777777" w:rsidR="00194143" w:rsidRPr="00194143" w:rsidRDefault="00194143" w:rsidP="00194143">
      <w:r w:rsidRPr="00194143">
        <w:t>Este projeto é parte de uma atividade extensionista da UNINTER.</w:t>
      </w:r>
    </w:p>
    <w:p w14:paraId="405A83AA" w14:textId="77777777" w:rsidR="00194143" w:rsidRPr="00194143" w:rsidRDefault="006E63CE" w:rsidP="00194143">
      <w:r>
        <w:pict w14:anchorId="1CBAE972">
          <v:rect id="_x0000_i1038" style="width:0;height:1.5pt" o:hralign="center" o:hrstd="t" o:hr="t" fillcolor="#a0a0a0" stroked="f"/>
        </w:pict>
      </w:r>
    </w:p>
    <w:p w14:paraId="6B79E9D8" w14:textId="77777777" w:rsidR="00194143" w:rsidRPr="00194143" w:rsidRDefault="00194143" w:rsidP="00194143">
      <w:pPr>
        <w:rPr>
          <w:b/>
          <w:bCs/>
        </w:rPr>
      </w:pPr>
      <w:r w:rsidRPr="00194143">
        <w:rPr>
          <w:rFonts w:ascii="Segoe UI Emoji" w:hAnsi="Segoe UI Emoji" w:cs="Segoe UI Emoji"/>
          <w:b/>
          <w:bCs/>
        </w:rPr>
        <w:t>👨</w:t>
      </w:r>
      <w:r w:rsidRPr="00194143">
        <w:rPr>
          <w:b/>
          <w:bCs/>
        </w:rPr>
        <w:t>‍</w:t>
      </w:r>
      <w:r w:rsidRPr="00194143">
        <w:rPr>
          <w:rFonts w:ascii="Segoe UI Emoji" w:hAnsi="Segoe UI Emoji" w:cs="Segoe UI Emoji"/>
          <w:b/>
          <w:bCs/>
        </w:rPr>
        <w:t>💻</w:t>
      </w:r>
      <w:r w:rsidRPr="00194143">
        <w:rPr>
          <w:b/>
          <w:bCs/>
        </w:rPr>
        <w:t xml:space="preserve"> Desenvolvedor</w:t>
      </w:r>
    </w:p>
    <w:p w14:paraId="3F0D028C" w14:textId="77777777" w:rsidR="00194143" w:rsidRPr="00194143" w:rsidRDefault="00194143" w:rsidP="00194143">
      <w:r w:rsidRPr="00194143">
        <w:rPr>
          <w:b/>
          <w:bCs/>
        </w:rPr>
        <w:t>Silvio Cesar Teixeira dos Santos</w:t>
      </w:r>
      <w:r w:rsidRPr="00194143">
        <w:br/>
        <w:t>RU: 520890</w:t>
      </w:r>
      <w:r w:rsidRPr="00194143">
        <w:br/>
        <w:t>Curso: Sistemas de Informação</w:t>
      </w:r>
      <w:r w:rsidRPr="00194143">
        <w:br/>
        <w:t>Disciplina: Atividade Extensionista I</w:t>
      </w:r>
    </w:p>
    <w:p w14:paraId="71279118" w14:textId="77777777" w:rsidR="00194143" w:rsidRPr="00194143" w:rsidRDefault="006E63CE" w:rsidP="00194143">
      <w:r>
        <w:pict w14:anchorId="499A7D40">
          <v:rect id="_x0000_i1039" style="width:0;height:1.5pt" o:hralign="center" o:hrstd="t" o:hr="t" fillcolor="#a0a0a0" stroked="f"/>
        </w:pict>
      </w:r>
    </w:p>
    <w:p w14:paraId="15F63690"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Suporte</w:t>
      </w:r>
    </w:p>
    <w:p w14:paraId="2197FB12" w14:textId="77777777" w:rsidR="00194143" w:rsidRPr="00194143" w:rsidRDefault="00194143" w:rsidP="00194143">
      <w:pPr>
        <w:numPr>
          <w:ilvl w:val="0"/>
          <w:numId w:val="23"/>
        </w:numPr>
      </w:pPr>
      <w:r w:rsidRPr="00194143">
        <w:t>Verifique a documentação</w:t>
      </w:r>
    </w:p>
    <w:p w14:paraId="5E87A353" w14:textId="77777777" w:rsidR="00194143" w:rsidRPr="00194143" w:rsidRDefault="00194143" w:rsidP="00194143">
      <w:pPr>
        <w:numPr>
          <w:ilvl w:val="0"/>
          <w:numId w:val="23"/>
        </w:numPr>
      </w:pPr>
      <w:r w:rsidRPr="00194143">
        <w:t>Consulte os logs do console</w:t>
      </w:r>
    </w:p>
    <w:p w14:paraId="1491936D" w14:textId="77777777" w:rsidR="00194143" w:rsidRPr="00194143" w:rsidRDefault="00194143" w:rsidP="00194143">
      <w:pPr>
        <w:numPr>
          <w:ilvl w:val="0"/>
          <w:numId w:val="23"/>
        </w:numPr>
      </w:pPr>
      <w:r w:rsidRPr="00194143">
        <w:t>Contate o desenvolvedor</w:t>
      </w:r>
    </w:p>
    <w:p w14:paraId="2FD18222" w14:textId="77777777" w:rsidR="00194143" w:rsidRPr="00194143" w:rsidRDefault="006E63CE" w:rsidP="00194143">
      <w:r>
        <w:pict w14:anchorId="46C3DAFD">
          <v:rect id="_x0000_i1040" style="width:0;height:1.5pt" o:hralign="center" o:hrstd="t" o:hr="t" fillcolor="#a0a0a0" stroked="f"/>
        </w:pict>
      </w:r>
    </w:p>
    <w:p w14:paraId="137A1B69"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Planejamento e Mapeamento das Tarefas</w:t>
      </w:r>
    </w:p>
    <w:p w14:paraId="4E7A4271"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Situação Identificada na Cidade Continental</w:t>
      </w:r>
    </w:p>
    <w:p w14:paraId="4353C4D7" w14:textId="77777777" w:rsidR="00194143" w:rsidRPr="00194143" w:rsidRDefault="00194143" w:rsidP="00194143">
      <w:r w:rsidRPr="00194143">
        <w:lastRenderedPageBreak/>
        <w:t>Métodos atuais utilizados:</w:t>
      </w:r>
    </w:p>
    <w:p w14:paraId="7FB33322" w14:textId="77777777" w:rsidR="00194143" w:rsidRPr="00194143" w:rsidRDefault="00194143" w:rsidP="00194143">
      <w:pPr>
        <w:numPr>
          <w:ilvl w:val="0"/>
          <w:numId w:val="24"/>
        </w:numPr>
      </w:pPr>
      <w:r w:rsidRPr="00194143">
        <w:t>Controle manual em cadernos</w:t>
      </w:r>
    </w:p>
    <w:p w14:paraId="18BDA70D" w14:textId="77777777" w:rsidR="00194143" w:rsidRPr="00194143" w:rsidRDefault="00194143" w:rsidP="00194143">
      <w:pPr>
        <w:numPr>
          <w:ilvl w:val="0"/>
          <w:numId w:val="24"/>
        </w:numPr>
      </w:pPr>
      <w:r w:rsidRPr="00194143">
        <w:t>Planilhas simples</w:t>
      </w:r>
    </w:p>
    <w:p w14:paraId="3EBE4F67" w14:textId="77777777" w:rsidR="00194143" w:rsidRPr="00194143" w:rsidRDefault="00194143" w:rsidP="00194143">
      <w:pPr>
        <w:numPr>
          <w:ilvl w:val="0"/>
          <w:numId w:val="24"/>
        </w:numPr>
      </w:pPr>
      <w:r w:rsidRPr="00194143">
        <w:t>Memória</w:t>
      </w:r>
    </w:p>
    <w:p w14:paraId="25F8E64E" w14:textId="77777777" w:rsidR="00194143" w:rsidRPr="00194143" w:rsidRDefault="00194143" w:rsidP="00194143">
      <w:pPr>
        <w:numPr>
          <w:ilvl w:val="0"/>
          <w:numId w:val="24"/>
        </w:numPr>
      </w:pPr>
      <w:r w:rsidRPr="00194143">
        <w:t>Calculadora</w:t>
      </w:r>
    </w:p>
    <w:p w14:paraId="58A8078A" w14:textId="77777777" w:rsidR="00194143" w:rsidRPr="00194143" w:rsidRDefault="00194143" w:rsidP="00194143">
      <w:pPr>
        <w:numPr>
          <w:ilvl w:val="0"/>
          <w:numId w:val="24"/>
        </w:numPr>
      </w:pPr>
      <w:r w:rsidRPr="00194143">
        <w:t>Sem backup</w:t>
      </w:r>
    </w:p>
    <w:p w14:paraId="413624BB" w14:textId="77777777" w:rsidR="00194143" w:rsidRPr="00194143" w:rsidRDefault="00194143" w:rsidP="00194143">
      <w:pPr>
        <w:numPr>
          <w:ilvl w:val="0"/>
          <w:numId w:val="24"/>
        </w:numPr>
      </w:pPr>
      <w:r w:rsidRPr="00194143">
        <w:t>Dificuldade para controlar estoque</w:t>
      </w:r>
    </w:p>
    <w:p w14:paraId="552BED7A" w14:textId="77777777" w:rsidR="00194143" w:rsidRPr="00194143" w:rsidRDefault="00194143" w:rsidP="00194143">
      <w:pPr>
        <w:numPr>
          <w:ilvl w:val="0"/>
          <w:numId w:val="24"/>
        </w:numPr>
      </w:pPr>
      <w:r w:rsidRPr="00194143">
        <w:t>Sem relatórios</w:t>
      </w:r>
    </w:p>
    <w:p w14:paraId="11424F78" w14:textId="77777777" w:rsidR="00194143" w:rsidRPr="00194143" w:rsidRDefault="00194143" w:rsidP="00194143">
      <w:r w:rsidRPr="00194143">
        <w:rPr>
          <w:b/>
          <w:bCs/>
        </w:rPr>
        <w:t>Problemas</w:t>
      </w:r>
      <w:r w:rsidRPr="00194143">
        <w:t>:</w:t>
      </w:r>
    </w:p>
    <w:p w14:paraId="37EF6285" w14:textId="77777777" w:rsidR="00194143" w:rsidRPr="00194143" w:rsidRDefault="00194143" w:rsidP="00194143">
      <w:pPr>
        <w:numPr>
          <w:ilvl w:val="0"/>
          <w:numId w:val="25"/>
        </w:numPr>
      </w:pPr>
      <w:r w:rsidRPr="00194143">
        <w:t>Perda de vendas</w:t>
      </w:r>
    </w:p>
    <w:p w14:paraId="75A35D6F" w14:textId="77777777" w:rsidR="00194143" w:rsidRPr="00194143" w:rsidRDefault="00194143" w:rsidP="00194143">
      <w:pPr>
        <w:numPr>
          <w:ilvl w:val="0"/>
          <w:numId w:val="25"/>
        </w:numPr>
      </w:pPr>
      <w:r w:rsidRPr="00194143">
        <w:t>Compra errada</w:t>
      </w:r>
    </w:p>
    <w:p w14:paraId="1744525A" w14:textId="77777777" w:rsidR="00194143" w:rsidRPr="00194143" w:rsidRDefault="00194143" w:rsidP="00194143">
      <w:pPr>
        <w:numPr>
          <w:ilvl w:val="0"/>
          <w:numId w:val="25"/>
        </w:numPr>
      </w:pPr>
      <w:r w:rsidRPr="00194143">
        <w:t>Preços mal controlados</w:t>
      </w:r>
    </w:p>
    <w:p w14:paraId="3318173F" w14:textId="77777777" w:rsidR="00194143" w:rsidRPr="00194143" w:rsidRDefault="00194143" w:rsidP="00194143">
      <w:pPr>
        <w:numPr>
          <w:ilvl w:val="0"/>
          <w:numId w:val="25"/>
        </w:numPr>
      </w:pPr>
      <w:r w:rsidRPr="00194143">
        <w:t>Falta de visibilidade</w:t>
      </w:r>
    </w:p>
    <w:p w14:paraId="3E40897A" w14:textId="77777777" w:rsidR="00194143" w:rsidRPr="00194143" w:rsidRDefault="00194143" w:rsidP="00194143">
      <w:pPr>
        <w:numPr>
          <w:ilvl w:val="0"/>
          <w:numId w:val="25"/>
        </w:numPr>
      </w:pPr>
      <w:r w:rsidRPr="00194143">
        <w:t>Tempo perdido</w:t>
      </w:r>
    </w:p>
    <w:p w14:paraId="4CE6F2FF" w14:textId="77777777" w:rsidR="00194143" w:rsidRPr="00194143" w:rsidRDefault="00194143" w:rsidP="00194143">
      <w:pPr>
        <w:numPr>
          <w:ilvl w:val="0"/>
          <w:numId w:val="25"/>
        </w:numPr>
      </w:pPr>
      <w:r w:rsidRPr="00194143">
        <w:t>Perda de dados</w:t>
      </w:r>
    </w:p>
    <w:p w14:paraId="53050D22" w14:textId="77777777" w:rsidR="00194143" w:rsidRPr="00194143" w:rsidRDefault="006E63CE" w:rsidP="00194143">
      <w:r>
        <w:pict w14:anchorId="62B4F479">
          <v:rect id="_x0000_i1041" style="width:0;height:1.5pt" o:hralign="center" o:hrstd="t" o:hr="t" fillcolor="#a0a0a0" stroked="f"/>
        </w:pict>
      </w:r>
    </w:p>
    <w:p w14:paraId="03D5ABCB"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Tarefas</w:t>
      </w:r>
    </w:p>
    <w:p w14:paraId="372C4770" w14:textId="77777777" w:rsidR="00194143" w:rsidRPr="00194143" w:rsidRDefault="00194143" w:rsidP="00194143">
      <w:pPr>
        <w:rPr>
          <w:b/>
          <w:bCs/>
        </w:rPr>
      </w:pPr>
      <w:r w:rsidRPr="00194143">
        <w:rPr>
          <w:b/>
          <w:bCs/>
        </w:rPr>
        <w:t>Fase 1: Análise</w:t>
      </w:r>
    </w:p>
    <w:p w14:paraId="38BD7279" w14:textId="77777777" w:rsidR="00194143" w:rsidRPr="00194143" w:rsidRDefault="00194143" w:rsidP="00194143">
      <w:pPr>
        <w:numPr>
          <w:ilvl w:val="0"/>
          <w:numId w:val="26"/>
        </w:numPr>
      </w:pPr>
      <w:r w:rsidRPr="00194143">
        <w:rPr>
          <w:rFonts w:ascii="Segoe UI Emoji" w:hAnsi="Segoe UI Emoji" w:cs="Segoe UI Emoji"/>
        </w:rPr>
        <w:t>✅</w:t>
      </w:r>
      <w:r w:rsidRPr="00194143">
        <w:t xml:space="preserve"> Levantamento de negócios</w:t>
      </w:r>
    </w:p>
    <w:p w14:paraId="56DD5D2E" w14:textId="77777777" w:rsidR="00194143" w:rsidRPr="00194143" w:rsidRDefault="00194143" w:rsidP="00194143">
      <w:pPr>
        <w:numPr>
          <w:ilvl w:val="0"/>
          <w:numId w:val="26"/>
        </w:numPr>
      </w:pPr>
      <w:r w:rsidRPr="00194143">
        <w:rPr>
          <w:rFonts w:ascii="Segoe UI Emoji" w:hAnsi="Segoe UI Emoji" w:cs="Segoe UI Emoji"/>
        </w:rPr>
        <w:t>✅</w:t>
      </w:r>
      <w:r w:rsidRPr="00194143">
        <w:t xml:space="preserve"> Identificação das necessidades</w:t>
      </w:r>
    </w:p>
    <w:p w14:paraId="054C83A8" w14:textId="77777777" w:rsidR="00194143" w:rsidRPr="00194143" w:rsidRDefault="00194143" w:rsidP="00194143">
      <w:pPr>
        <w:numPr>
          <w:ilvl w:val="0"/>
          <w:numId w:val="26"/>
        </w:numPr>
      </w:pPr>
      <w:r w:rsidRPr="00194143">
        <w:rPr>
          <w:rFonts w:ascii="Segoe UI Emoji" w:hAnsi="Segoe UI Emoji" w:cs="Segoe UI Emoji"/>
        </w:rPr>
        <w:t>✅</w:t>
      </w:r>
      <w:r w:rsidRPr="00194143">
        <w:t xml:space="preserve"> Análise dos processos</w:t>
      </w:r>
    </w:p>
    <w:p w14:paraId="6363849E" w14:textId="77777777" w:rsidR="00194143" w:rsidRPr="00194143" w:rsidRDefault="00194143" w:rsidP="00194143">
      <w:pPr>
        <w:numPr>
          <w:ilvl w:val="0"/>
          <w:numId w:val="26"/>
        </w:numPr>
      </w:pPr>
      <w:r w:rsidRPr="00194143">
        <w:rPr>
          <w:rFonts w:ascii="Segoe UI Emoji" w:hAnsi="Segoe UI Emoji" w:cs="Segoe UI Emoji"/>
        </w:rPr>
        <w:t>✅</w:t>
      </w:r>
      <w:r w:rsidRPr="00194143">
        <w:t xml:space="preserve"> Definição de escopo</w:t>
      </w:r>
    </w:p>
    <w:p w14:paraId="7BE39143" w14:textId="77777777" w:rsidR="00194143" w:rsidRPr="00194143" w:rsidRDefault="00194143" w:rsidP="00194143">
      <w:pPr>
        <w:rPr>
          <w:b/>
          <w:bCs/>
        </w:rPr>
      </w:pPr>
      <w:r w:rsidRPr="00194143">
        <w:rPr>
          <w:b/>
          <w:bCs/>
        </w:rPr>
        <w:t>Fase 2: Planejamento</w:t>
      </w:r>
    </w:p>
    <w:p w14:paraId="6448BECF" w14:textId="77777777" w:rsidR="00194143" w:rsidRPr="00194143" w:rsidRDefault="00194143" w:rsidP="00194143">
      <w:pPr>
        <w:numPr>
          <w:ilvl w:val="0"/>
          <w:numId w:val="27"/>
        </w:numPr>
      </w:pPr>
      <w:r w:rsidRPr="00194143">
        <w:rPr>
          <w:rFonts w:ascii="Segoe UI Emoji" w:hAnsi="Segoe UI Emoji" w:cs="Segoe UI Emoji"/>
        </w:rPr>
        <w:t>✅</w:t>
      </w:r>
      <w:r w:rsidRPr="00194143">
        <w:t xml:space="preserve"> Escolha da tecnologia</w:t>
      </w:r>
    </w:p>
    <w:p w14:paraId="55CCF49F" w14:textId="77777777" w:rsidR="00194143" w:rsidRPr="00194143" w:rsidRDefault="00194143" w:rsidP="00194143">
      <w:pPr>
        <w:numPr>
          <w:ilvl w:val="0"/>
          <w:numId w:val="27"/>
        </w:numPr>
      </w:pPr>
      <w:r w:rsidRPr="00194143">
        <w:rPr>
          <w:rFonts w:ascii="Segoe UI Emoji" w:hAnsi="Segoe UI Emoji" w:cs="Segoe UI Emoji"/>
        </w:rPr>
        <w:t>✅</w:t>
      </w:r>
      <w:r w:rsidRPr="00194143">
        <w:t xml:space="preserve"> Arquitetura SaaS</w:t>
      </w:r>
    </w:p>
    <w:p w14:paraId="32D16768" w14:textId="77777777" w:rsidR="00194143" w:rsidRPr="00194143" w:rsidRDefault="00194143" w:rsidP="00194143">
      <w:pPr>
        <w:numPr>
          <w:ilvl w:val="0"/>
          <w:numId w:val="27"/>
        </w:numPr>
      </w:pPr>
      <w:r w:rsidRPr="00194143">
        <w:rPr>
          <w:rFonts w:ascii="Segoe UI Emoji" w:hAnsi="Segoe UI Emoji" w:cs="Segoe UI Emoji"/>
        </w:rPr>
        <w:t>✅</w:t>
      </w:r>
      <w:r w:rsidRPr="00194143">
        <w:t xml:space="preserve"> Planejamento de dados</w:t>
      </w:r>
    </w:p>
    <w:p w14:paraId="2678CCFC" w14:textId="77777777" w:rsidR="00194143" w:rsidRPr="00194143" w:rsidRDefault="00194143" w:rsidP="00194143">
      <w:pPr>
        <w:numPr>
          <w:ilvl w:val="0"/>
          <w:numId w:val="27"/>
        </w:numPr>
      </w:pPr>
      <w:r w:rsidRPr="00194143">
        <w:rPr>
          <w:rFonts w:ascii="Segoe UI Emoji" w:hAnsi="Segoe UI Emoji" w:cs="Segoe UI Emoji"/>
        </w:rPr>
        <w:t>✅</w:t>
      </w:r>
      <w:r w:rsidRPr="00194143">
        <w:t xml:space="preserve"> Design da interface</w:t>
      </w:r>
    </w:p>
    <w:p w14:paraId="035CAEFA" w14:textId="77777777" w:rsidR="00194143" w:rsidRPr="00194143" w:rsidRDefault="00194143" w:rsidP="00194143">
      <w:pPr>
        <w:rPr>
          <w:b/>
          <w:bCs/>
        </w:rPr>
      </w:pPr>
      <w:r w:rsidRPr="00194143">
        <w:rPr>
          <w:b/>
          <w:bCs/>
        </w:rPr>
        <w:t>Fase 3: Desenvolvimento</w:t>
      </w:r>
    </w:p>
    <w:p w14:paraId="15B14E9E" w14:textId="77777777" w:rsidR="00194143" w:rsidRPr="00194143" w:rsidRDefault="00194143" w:rsidP="00194143">
      <w:pPr>
        <w:numPr>
          <w:ilvl w:val="0"/>
          <w:numId w:val="28"/>
        </w:numPr>
      </w:pPr>
      <w:r w:rsidRPr="00194143">
        <w:rPr>
          <w:rFonts w:ascii="Segoe UI Emoji" w:hAnsi="Segoe UI Emoji" w:cs="Segoe UI Emoji"/>
        </w:rPr>
        <w:t>✅</w:t>
      </w:r>
      <w:r w:rsidRPr="00194143">
        <w:t xml:space="preserve"> Ambiente configurado</w:t>
      </w:r>
    </w:p>
    <w:p w14:paraId="4E21B3CD" w14:textId="77777777" w:rsidR="00194143" w:rsidRPr="00194143" w:rsidRDefault="00194143" w:rsidP="00194143">
      <w:pPr>
        <w:numPr>
          <w:ilvl w:val="0"/>
          <w:numId w:val="28"/>
        </w:numPr>
      </w:pPr>
      <w:r w:rsidRPr="00194143">
        <w:rPr>
          <w:rFonts w:ascii="Segoe UI Emoji" w:hAnsi="Segoe UI Emoji" w:cs="Segoe UI Emoji"/>
        </w:rPr>
        <w:t>✅</w:t>
      </w:r>
      <w:r w:rsidRPr="00194143">
        <w:t xml:space="preserve"> Login </w:t>
      </w:r>
      <w:proofErr w:type="spellStart"/>
      <w:r w:rsidRPr="00194143">
        <w:t>multi-empresa</w:t>
      </w:r>
      <w:proofErr w:type="spellEnd"/>
    </w:p>
    <w:p w14:paraId="7DFBA659" w14:textId="77777777" w:rsidR="00194143" w:rsidRPr="00194143" w:rsidRDefault="00194143" w:rsidP="00194143">
      <w:pPr>
        <w:numPr>
          <w:ilvl w:val="0"/>
          <w:numId w:val="28"/>
        </w:numPr>
      </w:pPr>
      <w:r w:rsidRPr="00194143">
        <w:rPr>
          <w:rFonts w:ascii="Segoe UI Emoji" w:hAnsi="Segoe UI Emoji" w:cs="Segoe UI Emoji"/>
        </w:rPr>
        <w:lastRenderedPageBreak/>
        <w:t>✅</w:t>
      </w:r>
      <w:r w:rsidRPr="00194143">
        <w:t xml:space="preserve"> Módulo de produtos</w:t>
      </w:r>
    </w:p>
    <w:p w14:paraId="3A298D3B" w14:textId="77777777" w:rsidR="00194143" w:rsidRPr="00194143" w:rsidRDefault="00194143" w:rsidP="00194143">
      <w:pPr>
        <w:numPr>
          <w:ilvl w:val="0"/>
          <w:numId w:val="28"/>
        </w:numPr>
      </w:pPr>
      <w:r w:rsidRPr="00194143">
        <w:rPr>
          <w:rFonts w:ascii="Segoe UI Emoji" w:hAnsi="Segoe UI Emoji" w:cs="Segoe UI Emoji"/>
        </w:rPr>
        <w:t>✅</w:t>
      </w:r>
      <w:r w:rsidRPr="00194143">
        <w:t xml:space="preserve"> Sistema de vendas</w:t>
      </w:r>
    </w:p>
    <w:p w14:paraId="671BF5A9" w14:textId="77777777" w:rsidR="00194143" w:rsidRPr="00194143" w:rsidRDefault="00194143" w:rsidP="00194143">
      <w:pPr>
        <w:numPr>
          <w:ilvl w:val="0"/>
          <w:numId w:val="28"/>
        </w:numPr>
      </w:pPr>
      <w:r w:rsidRPr="00194143">
        <w:rPr>
          <w:rFonts w:ascii="Segoe UI Emoji" w:hAnsi="Segoe UI Emoji" w:cs="Segoe UI Emoji"/>
        </w:rPr>
        <w:t>✅</w:t>
      </w:r>
      <w:r w:rsidRPr="00194143">
        <w:t xml:space="preserve"> Dashboard</w:t>
      </w:r>
    </w:p>
    <w:p w14:paraId="36AC3D72" w14:textId="77777777" w:rsidR="00194143" w:rsidRPr="00194143" w:rsidRDefault="00194143" w:rsidP="00194143">
      <w:pPr>
        <w:numPr>
          <w:ilvl w:val="0"/>
          <w:numId w:val="28"/>
        </w:numPr>
      </w:pPr>
      <w:r w:rsidRPr="00194143">
        <w:rPr>
          <w:rFonts w:ascii="Segoe UI Emoji" w:hAnsi="Segoe UI Emoji" w:cs="Segoe UI Emoji"/>
        </w:rPr>
        <w:t>✅</w:t>
      </w:r>
      <w:r w:rsidRPr="00194143">
        <w:t xml:space="preserve"> Histórico de vendas</w:t>
      </w:r>
    </w:p>
    <w:p w14:paraId="08BE0B38" w14:textId="77777777" w:rsidR="00194143" w:rsidRPr="00194143" w:rsidRDefault="00194143" w:rsidP="00194143">
      <w:pPr>
        <w:rPr>
          <w:b/>
          <w:bCs/>
        </w:rPr>
      </w:pPr>
      <w:r w:rsidRPr="00194143">
        <w:rPr>
          <w:b/>
          <w:bCs/>
        </w:rPr>
        <w:t>Fase 4: Validação</w:t>
      </w:r>
    </w:p>
    <w:p w14:paraId="7DC11DC9" w14:textId="77777777" w:rsidR="00194143" w:rsidRPr="00194143" w:rsidRDefault="00194143" w:rsidP="00194143">
      <w:pPr>
        <w:numPr>
          <w:ilvl w:val="0"/>
          <w:numId w:val="29"/>
        </w:numPr>
      </w:pPr>
      <w:r w:rsidRPr="00194143">
        <w:rPr>
          <w:rFonts w:ascii="Segoe UI Emoji" w:hAnsi="Segoe UI Emoji" w:cs="Segoe UI Emoji"/>
        </w:rPr>
        <w:t>✅</w:t>
      </w:r>
      <w:r w:rsidRPr="00194143">
        <w:t xml:space="preserve"> Testes básicos</w:t>
      </w:r>
    </w:p>
    <w:p w14:paraId="74A09BEE" w14:textId="77777777" w:rsidR="00194143" w:rsidRPr="00194143" w:rsidRDefault="00194143" w:rsidP="00194143">
      <w:pPr>
        <w:numPr>
          <w:ilvl w:val="0"/>
          <w:numId w:val="29"/>
        </w:numPr>
      </w:pPr>
      <w:r w:rsidRPr="00194143">
        <w:rPr>
          <w:rFonts w:ascii="Segoe UI Emoji" w:hAnsi="Segoe UI Emoji" w:cs="Segoe UI Emoji"/>
        </w:rPr>
        <w:t>✅</w:t>
      </w:r>
      <w:r w:rsidRPr="00194143">
        <w:t xml:space="preserve"> Validação com usuários</w:t>
      </w:r>
    </w:p>
    <w:p w14:paraId="508AF9AA" w14:textId="77777777" w:rsidR="00194143" w:rsidRPr="00194143" w:rsidRDefault="00194143" w:rsidP="00194143">
      <w:pPr>
        <w:numPr>
          <w:ilvl w:val="0"/>
          <w:numId w:val="29"/>
        </w:numPr>
      </w:pPr>
      <w:r w:rsidRPr="00194143">
        <w:rPr>
          <w:rFonts w:ascii="Segoe UI Emoji" w:hAnsi="Segoe UI Emoji" w:cs="Segoe UI Emoji"/>
        </w:rPr>
        <w:t>✅</w:t>
      </w:r>
      <w:r w:rsidRPr="00194143">
        <w:t xml:space="preserve"> Ajustes com feedback</w:t>
      </w:r>
    </w:p>
    <w:p w14:paraId="7E98C080" w14:textId="77777777" w:rsidR="00194143" w:rsidRPr="00194143" w:rsidRDefault="00194143" w:rsidP="00194143">
      <w:pPr>
        <w:numPr>
          <w:ilvl w:val="0"/>
          <w:numId w:val="29"/>
        </w:numPr>
      </w:pPr>
      <w:r w:rsidRPr="00194143">
        <w:rPr>
          <w:rFonts w:ascii="Segoe UI Emoji" w:hAnsi="Segoe UI Emoji" w:cs="Segoe UI Emoji"/>
        </w:rPr>
        <w:t>✅</w:t>
      </w:r>
      <w:r w:rsidRPr="00194143">
        <w:t xml:space="preserve"> Documentação</w:t>
      </w:r>
    </w:p>
    <w:p w14:paraId="451DF539" w14:textId="77777777" w:rsidR="00194143" w:rsidRPr="00194143" w:rsidRDefault="006E63CE" w:rsidP="00194143">
      <w:r>
        <w:pict w14:anchorId="5313BA9F">
          <v:rect id="_x0000_i1042" style="width:0;height:1.5pt" o:hralign="center" o:hrstd="t" o:hr="t" fillcolor="#a0a0a0" stroked="f"/>
        </w:pict>
      </w:r>
    </w:p>
    <w:p w14:paraId="295555F6"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Análise dos Dados</w:t>
      </w:r>
    </w:p>
    <w:p w14:paraId="49CF986E" w14:textId="77777777" w:rsidR="00194143" w:rsidRPr="00194143" w:rsidRDefault="00194143" w:rsidP="00194143">
      <w:pPr>
        <w:numPr>
          <w:ilvl w:val="0"/>
          <w:numId w:val="30"/>
        </w:numPr>
      </w:pPr>
      <w:r w:rsidRPr="00194143">
        <w:t>8 categorias de negócios</w:t>
      </w:r>
    </w:p>
    <w:p w14:paraId="3C179A8A" w14:textId="77777777" w:rsidR="00194143" w:rsidRPr="00194143" w:rsidRDefault="00194143" w:rsidP="00194143">
      <w:pPr>
        <w:numPr>
          <w:ilvl w:val="0"/>
          <w:numId w:val="30"/>
        </w:numPr>
      </w:pPr>
      <w:r w:rsidRPr="00194143">
        <w:t>1-5 funcionários por negócio</w:t>
      </w:r>
    </w:p>
    <w:p w14:paraId="70906D28" w14:textId="77777777" w:rsidR="00194143" w:rsidRPr="00194143" w:rsidRDefault="00194143" w:rsidP="00194143">
      <w:pPr>
        <w:numPr>
          <w:ilvl w:val="0"/>
          <w:numId w:val="30"/>
        </w:numPr>
      </w:pPr>
      <w:r w:rsidRPr="00194143">
        <w:t>50-500 produtos por empresa</w:t>
      </w:r>
    </w:p>
    <w:p w14:paraId="6FB88D3E" w14:textId="77777777" w:rsidR="00194143" w:rsidRPr="00194143" w:rsidRDefault="00194143" w:rsidP="00194143">
      <w:pPr>
        <w:numPr>
          <w:ilvl w:val="0"/>
          <w:numId w:val="30"/>
        </w:numPr>
      </w:pPr>
      <w:r w:rsidRPr="00194143">
        <w:t>10-100 vendas por dia</w:t>
      </w:r>
    </w:p>
    <w:p w14:paraId="160F6B27" w14:textId="77777777" w:rsidR="00194143" w:rsidRPr="00194143" w:rsidRDefault="00194143" w:rsidP="00194143">
      <w:pPr>
        <w:numPr>
          <w:ilvl w:val="0"/>
          <w:numId w:val="30"/>
        </w:numPr>
      </w:pPr>
      <w:r w:rsidRPr="00194143">
        <w:t>Alta demanda por soluções simples</w:t>
      </w:r>
    </w:p>
    <w:p w14:paraId="688E72BC" w14:textId="77777777" w:rsidR="00194143" w:rsidRPr="00194143" w:rsidRDefault="00194143" w:rsidP="00194143">
      <w:r w:rsidRPr="00194143">
        <w:rPr>
          <w:b/>
          <w:bCs/>
        </w:rPr>
        <w:t>Requisitos</w:t>
      </w:r>
      <w:r w:rsidRPr="00194143">
        <w:t>:</w:t>
      </w:r>
    </w:p>
    <w:p w14:paraId="3BD47FA6" w14:textId="77777777" w:rsidR="00194143" w:rsidRPr="00194143" w:rsidRDefault="00194143" w:rsidP="00194143">
      <w:pPr>
        <w:numPr>
          <w:ilvl w:val="0"/>
          <w:numId w:val="31"/>
        </w:numPr>
      </w:pPr>
      <w:r w:rsidRPr="00194143">
        <w:t>Estoque em tempo real</w:t>
      </w:r>
    </w:p>
    <w:p w14:paraId="6231C59D" w14:textId="77777777" w:rsidR="00194143" w:rsidRPr="00194143" w:rsidRDefault="00194143" w:rsidP="00194143">
      <w:pPr>
        <w:numPr>
          <w:ilvl w:val="0"/>
          <w:numId w:val="31"/>
        </w:numPr>
      </w:pPr>
      <w:r w:rsidRPr="00194143">
        <w:t>Vendas com carrinho</w:t>
      </w:r>
    </w:p>
    <w:p w14:paraId="2A770EB9" w14:textId="77777777" w:rsidR="00194143" w:rsidRPr="00194143" w:rsidRDefault="00194143" w:rsidP="00194143">
      <w:pPr>
        <w:numPr>
          <w:ilvl w:val="0"/>
          <w:numId w:val="31"/>
        </w:numPr>
      </w:pPr>
      <w:r w:rsidRPr="00194143">
        <w:t>Produtos com código de barras</w:t>
      </w:r>
    </w:p>
    <w:p w14:paraId="347C9E42" w14:textId="77777777" w:rsidR="00194143" w:rsidRPr="00194143" w:rsidRDefault="00194143" w:rsidP="00194143">
      <w:pPr>
        <w:numPr>
          <w:ilvl w:val="0"/>
          <w:numId w:val="31"/>
        </w:numPr>
      </w:pPr>
      <w:r w:rsidRPr="00194143">
        <w:t>Relatórios</w:t>
      </w:r>
    </w:p>
    <w:p w14:paraId="2BD015A8" w14:textId="77777777" w:rsidR="00194143" w:rsidRPr="00194143" w:rsidRDefault="00194143" w:rsidP="00194143">
      <w:pPr>
        <w:numPr>
          <w:ilvl w:val="0"/>
          <w:numId w:val="31"/>
        </w:numPr>
      </w:pPr>
      <w:r w:rsidRPr="00194143">
        <w:t>Alertas</w:t>
      </w:r>
    </w:p>
    <w:p w14:paraId="68DB930A" w14:textId="77777777" w:rsidR="00194143" w:rsidRPr="00194143" w:rsidRDefault="00194143" w:rsidP="00194143">
      <w:pPr>
        <w:numPr>
          <w:ilvl w:val="0"/>
          <w:numId w:val="31"/>
        </w:numPr>
      </w:pPr>
      <w:r w:rsidRPr="00194143">
        <w:t>Funcionários</w:t>
      </w:r>
    </w:p>
    <w:p w14:paraId="4AA4CBA3" w14:textId="77777777" w:rsidR="00194143" w:rsidRPr="00194143" w:rsidRDefault="00194143" w:rsidP="00194143">
      <w:pPr>
        <w:numPr>
          <w:ilvl w:val="0"/>
          <w:numId w:val="31"/>
        </w:numPr>
      </w:pPr>
      <w:r w:rsidRPr="00194143">
        <w:t>Histórico de vendas</w:t>
      </w:r>
    </w:p>
    <w:p w14:paraId="2F25005C" w14:textId="77777777" w:rsidR="00194143" w:rsidRPr="00194143" w:rsidRDefault="006E63CE" w:rsidP="00194143">
      <w:r>
        <w:pict w14:anchorId="36EB387C">
          <v:rect id="_x0000_i1043" style="width:0;height:1.5pt" o:hralign="center" o:hrstd="t" o:hr="t" fillcolor="#a0a0a0" stroked="f"/>
        </w:pict>
      </w:r>
    </w:p>
    <w:p w14:paraId="398BA296"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Objetivos de Impacto</w:t>
      </w:r>
    </w:p>
    <w:p w14:paraId="3CE9342D" w14:textId="77777777" w:rsidR="00194143" w:rsidRPr="00194143" w:rsidRDefault="00194143" w:rsidP="00194143">
      <w:pPr>
        <w:rPr>
          <w:b/>
          <w:bCs/>
        </w:rPr>
      </w:pPr>
      <w:r w:rsidRPr="00194143">
        <w:rPr>
          <w:b/>
          <w:bCs/>
        </w:rPr>
        <w:t>Para os comerciantes:</w:t>
      </w:r>
    </w:p>
    <w:p w14:paraId="59837A76" w14:textId="77777777" w:rsidR="00194143" w:rsidRPr="00194143" w:rsidRDefault="00194143" w:rsidP="00194143">
      <w:pPr>
        <w:numPr>
          <w:ilvl w:val="0"/>
          <w:numId w:val="32"/>
        </w:numPr>
      </w:pPr>
      <w:r w:rsidRPr="00194143">
        <w:t>Redução de 30% nas perdas</w:t>
      </w:r>
    </w:p>
    <w:p w14:paraId="23FDF216" w14:textId="77777777" w:rsidR="00194143" w:rsidRPr="00194143" w:rsidRDefault="00194143" w:rsidP="00194143">
      <w:pPr>
        <w:numPr>
          <w:ilvl w:val="0"/>
          <w:numId w:val="32"/>
        </w:numPr>
      </w:pPr>
      <w:r w:rsidRPr="00194143">
        <w:t>Aumento de 20% na eficiência</w:t>
      </w:r>
    </w:p>
    <w:p w14:paraId="603CFB13" w14:textId="77777777" w:rsidR="00194143" w:rsidRPr="00194143" w:rsidRDefault="00194143" w:rsidP="00194143">
      <w:pPr>
        <w:numPr>
          <w:ilvl w:val="0"/>
          <w:numId w:val="32"/>
        </w:numPr>
      </w:pPr>
      <w:r w:rsidRPr="00194143">
        <w:t>Melhoria de 40% no controle financeiro</w:t>
      </w:r>
    </w:p>
    <w:p w14:paraId="1E78F3E0" w14:textId="77777777" w:rsidR="00194143" w:rsidRPr="00194143" w:rsidRDefault="00194143" w:rsidP="00194143">
      <w:pPr>
        <w:numPr>
          <w:ilvl w:val="0"/>
          <w:numId w:val="32"/>
        </w:numPr>
      </w:pPr>
      <w:r w:rsidRPr="00194143">
        <w:lastRenderedPageBreak/>
        <w:t>Economia de 2-3 horas por dia</w:t>
      </w:r>
    </w:p>
    <w:p w14:paraId="2130A867" w14:textId="77777777" w:rsidR="00194143" w:rsidRPr="00194143" w:rsidRDefault="00194143" w:rsidP="00194143">
      <w:pPr>
        <w:rPr>
          <w:b/>
          <w:bCs/>
        </w:rPr>
      </w:pPr>
      <w:r w:rsidRPr="00194143">
        <w:rPr>
          <w:b/>
          <w:bCs/>
        </w:rPr>
        <w:t>Para o desenvolvimento local:</w:t>
      </w:r>
    </w:p>
    <w:p w14:paraId="62B92A98" w14:textId="77777777" w:rsidR="00194143" w:rsidRPr="00194143" w:rsidRDefault="00194143" w:rsidP="00194143">
      <w:pPr>
        <w:numPr>
          <w:ilvl w:val="0"/>
          <w:numId w:val="33"/>
        </w:numPr>
      </w:pPr>
      <w:r w:rsidRPr="00194143">
        <w:t>Inclusão digital</w:t>
      </w:r>
    </w:p>
    <w:p w14:paraId="74A3E561" w14:textId="77777777" w:rsidR="00194143" w:rsidRPr="00194143" w:rsidRDefault="00194143" w:rsidP="00194143">
      <w:pPr>
        <w:numPr>
          <w:ilvl w:val="0"/>
          <w:numId w:val="33"/>
        </w:numPr>
      </w:pPr>
      <w:r w:rsidRPr="00194143">
        <w:t>Fortalecimento do comércio</w:t>
      </w:r>
    </w:p>
    <w:p w14:paraId="4EA3A41D" w14:textId="77777777" w:rsidR="00194143" w:rsidRPr="00194143" w:rsidRDefault="00194143" w:rsidP="00194143">
      <w:pPr>
        <w:numPr>
          <w:ilvl w:val="0"/>
          <w:numId w:val="33"/>
        </w:numPr>
      </w:pPr>
      <w:r w:rsidRPr="00194143">
        <w:t>Geração de empregos</w:t>
      </w:r>
    </w:p>
    <w:p w14:paraId="76DBB955" w14:textId="77777777" w:rsidR="00194143" w:rsidRPr="00194143" w:rsidRDefault="00194143" w:rsidP="00194143">
      <w:pPr>
        <w:numPr>
          <w:ilvl w:val="0"/>
          <w:numId w:val="33"/>
        </w:numPr>
      </w:pPr>
      <w:r w:rsidRPr="00194143">
        <w:t>Modelo replicável</w:t>
      </w:r>
    </w:p>
    <w:p w14:paraId="6661F90C" w14:textId="77777777" w:rsidR="00194143" w:rsidRPr="00194143" w:rsidRDefault="006E63CE" w:rsidP="00194143">
      <w:r>
        <w:pict w14:anchorId="78E2B4E6">
          <v:rect id="_x0000_i1044" style="width:0;height:1.5pt" o:hralign="center" o:hrstd="t" o:hr="t" fillcolor="#a0a0a0" stroked="f"/>
        </w:pict>
      </w:r>
    </w:p>
    <w:p w14:paraId="579C3546" w14:textId="77777777" w:rsidR="00194143" w:rsidRPr="00194143" w:rsidRDefault="00194143" w:rsidP="00194143">
      <w:pPr>
        <w:rPr>
          <w:b/>
          <w:bCs/>
        </w:rPr>
      </w:pPr>
      <w:r w:rsidRPr="00194143">
        <w:rPr>
          <w:rFonts w:ascii="Segoe UI Emoji" w:hAnsi="Segoe UI Emoji" w:cs="Segoe UI Emoji"/>
          <w:b/>
          <w:bCs/>
        </w:rPr>
        <w:t>🚀</w:t>
      </w:r>
      <w:r w:rsidRPr="00194143">
        <w:rPr>
          <w:b/>
          <w:bCs/>
        </w:rPr>
        <w:t xml:space="preserve"> Próximos Passos</w:t>
      </w:r>
    </w:p>
    <w:p w14:paraId="1EB49832" w14:textId="77777777" w:rsidR="00194143" w:rsidRPr="00194143" w:rsidRDefault="00194143" w:rsidP="00194143">
      <w:pPr>
        <w:numPr>
          <w:ilvl w:val="0"/>
          <w:numId w:val="34"/>
        </w:numPr>
      </w:pPr>
      <w:r w:rsidRPr="00194143">
        <w:t>Implementar banco real (</w:t>
      </w:r>
      <w:proofErr w:type="spellStart"/>
      <w:r w:rsidRPr="00194143">
        <w:t>SQLite</w:t>
      </w:r>
      <w:proofErr w:type="spellEnd"/>
      <w:r w:rsidRPr="00194143">
        <w:t>/PostgreSQL)</w:t>
      </w:r>
    </w:p>
    <w:p w14:paraId="113F80DF" w14:textId="77777777" w:rsidR="00194143" w:rsidRPr="00194143" w:rsidRDefault="00194143" w:rsidP="00194143">
      <w:pPr>
        <w:numPr>
          <w:ilvl w:val="0"/>
          <w:numId w:val="34"/>
        </w:numPr>
      </w:pPr>
      <w:r w:rsidRPr="00194143">
        <w:t>Autenticação de usuários</w:t>
      </w:r>
    </w:p>
    <w:p w14:paraId="4C3FA229" w14:textId="77777777" w:rsidR="00194143" w:rsidRPr="00194143" w:rsidRDefault="00194143" w:rsidP="00194143">
      <w:pPr>
        <w:numPr>
          <w:ilvl w:val="0"/>
          <w:numId w:val="34"/>
        </w:numPr>
      </w:pPr>
      <w:r w:rsidRPr="00194143">
        <w:t>Backup na nuvem</w:t>
      </w:r>
    </w:p>
    <w:p w14:paraId="403CCCBF" w14:textId="77777777" w:rsidR="00194143" w:rsidRPr="00194143" w:rsidRDefault="00194143" w:rsidP="00194143">
      <w:pPr>
        <w:numPr>
          <w:ilvl w:val="0"/>
          <w:numId w:val="34"/>
        </w:numPr>
      </w:pPr>
      <w:r w:rsidRPr="00194143">
        <w:t>Relatórios avançados</w:t>
      </w:r>
    </w:p>
    <w:p w14:paraId="77878AA8" w14:textId="77777777" w:rsidR="00194143" w:rsidRPr="00194143" w:rsidRDefault="00194143" w:rsidP="00194143">
      <w:pPr>
        <w:numPr>
          <w:ilvl w:val="0"/>
          <w:numId w:val="34"/>
        </w:numPr>
      </w:pPr>
      <w:r w:rsidRPr="00194143">
        <w:t>Leitor de código de barras</w:t>
      </w:r>
    </w:p>
    <w:p w14:paraId="25DF55FB" w14:textId="77777777" w:rsidR="00194143" w:rsidRPr="00194143" w:rsidRDefault="00194143" w:rsidP="00194143">
      <w:pPr>
        <w:numPr>
          <w:ilvl w:val="0"/>
          <w:numId w:val="34"/>
        </w:numPr>
      </w:pPr>
      <w:r w:rsidRPr="00194143">
        <w:t>Expansão para outros bairros</w:t>
      </w:r>
    </w:p>
    <w:p w14:paraId="03F236E9" w14:textId="77777777" w:rsidR="00194143" w:rsidRPr="00194143" w:rsidRDefault="00194143" w:rsidP="00194143">
      <w:pPr>
        <w:numPr>
          <w:ilvl w:val="0"/>
          <w:numId w:val="34"/>
        </w:numPr>
      </w:pPr>
      <w:r w:rsidRPr="00194143">
        <w:t>Treinamento dos comerciantes</w:t>
      </w:r>
    </w:p>
    <w:p w14:paraId="7E312903" w14:textId="77777777" w:rsidR="00194143" w:rsidRPr="00194143" w:rsidRDefault="00194143" w:rsidP="00194143">
      <w:pPr>
        <w:numPr>
          <w:ilvl w:val="0"/>
          <w:numId w:val="34"/>
        </w:numPr>
      </w:pPr>
      <w:r w:rsidRPr="00194143">
        <w:t>Parcerias locais</w:t>
      </w:r>
    </w:p>
    <w:p w14:paraId="3EFF43E9" w14:textId="77777777" w:rsidR="00194143" w:rsidRPr="00194143" w:rsidRDefault="006E63CE" w:rsidP="00194143">
      <w:r>
        <w:pict w14:anchorId="2C42E32D">
          <v:rect id="_x0000_i1045" style="width:0;height:1.5pt" o:hralign="center" o:hrstd="t" o:hr="t" fillcolor="#a0a0a0" stroked="f"/>
        </w:pict>
      </w:r>
    </w:p>
    <w:p w14:paraId="61DD2A2B" w14:textId="77777777" w:rsidR="00194143" w:rsidRPr="00194143" w:rsidRDefault="00194143" w:rsidP="00194143">
      <w:r w:rsidRPr="00194143">
        <w:rPr>
          <w:b/>
          <w:bCs/>
        </w:rPr>
        <w:t>Sistema de Gerenciamento de Estoque e Vendas - SaaS</w:t>
      </w:r>
      <w:r w:rsidRPr="00194143">
        <w:br/>
      </w:r>
      <w:r w:rsidRPr="00194143">
        <w:rPr>
          <w:i/>
          <w:iCs/>
        </w:rPr>
        <w:t xml:space="preserve">Desenvolvido com </w:t>
      </w:r>
      <w:r w:rsidRPr="00194143">
        <w:rPr>
          <w:rFonts w:ascii="Segoe UI Emoji" w:hAnsi="Segoe UI Emoji" w:cs="Segoe UI Emoji"/>
          <w:i/>
          <w:iCs/>
        </w:rPr>
        <w:t>❤️</w:t>
      </w:r>
      <w:r w:rsidRPr="00194143">
        <w:rPr>
          <w:i/>
          <w:iCs/>
        </w:rPr>
        <w:t xml:space="preserve"> para pequenos empreendedores</w:t>
      </w:r>
    </w:p>
    <w:p w14:paraId="65792509" w14:textId="77777777" w:rsidR="00866CEE" w:rsidRDefault="00866CEE"/>
    <w:sectPr w:rsidR="00866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auto"/>
    <w:pitch w:val="variable"/>
    <w:sig w:usb0="A00002AF" w:usb1="500078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B35"/>
    <w:multiLevelType w:val="multilevel"/>
    <w:tmpl w:val="3C22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25E"/>
    <w:multiLevelType w:val="multilevel"/>
    <w:tmpl w:val="B9C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44669"/>
    <w:multiLevelType w:val="multilevel"/>
    <w:tmpl w:val="D51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B668B"/>
    <w:multiLevelType w:val="multilevel"/>
    <w:tmpl w:val="7536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5315F"/>
    <w:multiLevelType w:val="multilevel"/>
    <w:tmpl w:val="9512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97D98"/>
    <w:multiLevelType w:val="multilevel"/>
    <w:tmpl w:val="18E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8082C"/>
    <w:multiLevelType w:val="multilevel"/>
    <w:tmpl w:val="44D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C7475"/>
    <w:multiLevelType w:val="multilevel"/>
    <w:tmpl w:val="F8C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6108"/>
    <w:multiLevelType w:val="multilevel"/>
    <w:tmpl w:val="934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2DE0"/>
    <w:multiLevelType w:val="multilevel"/>
    <w:tmpl w:val="6B4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84F69"/>
    <w:multiLevelType w:val="multilevel"/>
    <w:tmpl w:val="8A5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67E42"/>
    <w:multiLevelType w:val="multilevel"/>
    <w:tmpl w:val="E3C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734E1"/>
    <w:multiLevelType w:val="multilevel"/>
    <w:tmpl w:val="A15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840DC"/>
    <w:multiLevelType w:val="multilevel"/>
    <w:tmpl w:val="E97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635A7"/>
    <w:multiLevelType w:val="multilevel"/>
    <w:tmpl w:val="0AF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11FB9"/>
    <w:multiLevelType w:val="multilevel"/>
    <w:tmpl w:val="7A42C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5003E"/>
    <w:multiLevelType w:val="multilevel"/>
    <w:tmpl w:val="F60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776F8"/>
    <w:multiLevelType w:val="multilevel"/>
    <w:tmpl w:val="8F42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E1D4D"/>
    <w:multiLevelType w:val="multilevel"/>
    <w:tmpl w:val="98B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20557"/>
    <w:multiLevelType w:val="multilevel"/>
    <w:tmpl w:val="0FA0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05B56"/>
    <w:multiLevelType w:val="multilevel"/>
    <w:tmpl w:val="587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2439D"/>
    <w:multiLevelType w:val="multilevel"/>
    <w:tmpl w:val="64F0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81E14"/>
    <w:multiLevelType w:val="multilevel"/>
    <w:tmpl w:val="5DF8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0590F"/>
    <w:multiLevelType w:val="multilevel"/>
    <w:tmpl w:val="BC1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F5946"/>
    <w:multiLevelType w:val="multilevel"/>
    <w:tmpl w:val="2FF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C0A54"/>
    <w:multiLevelType w:val="multilevel"/>
    <w:tmpl w:val="B4F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A09E1"/>
    <w:multiLevelType w:val="multilevel"/>
    <w:tmpl w:val="607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B07B9"/>
    <w:multiLevelType w:val="multilevel"/>
    <w:tmpl w:val="D8D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91981"/>
    <w:multiLevelType w:val="multilevel"/>
    <w:tmpl w:val="3A3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44E85"/>
    <w:multiLevelType w:val="multilevel"/>
    <w:tmpl w:val="059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148B0"/>
    <w:multiLevelType w:val="multilevel"/>
    <w:tmpl w:val="7C4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4934B8"/>
    <w:multiLevelType w:val="multilevel"/>
    <w:tmpl w:val="7AB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D5198"/>
    <w:multiLevelType w:val="multilevel"/>
    <w:tmpl w:val="1166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5E007B"/>
    <w:multiLevelType w:val="multilevel"/>
    <w:tmpl w:val="4F3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003448">
    <w:abstractNumId w:val="31"/>
  </w:num>
  <w:num w:numId="2" w16cid:durableId="864445105">
    <w:abstractNumId w:val="6"/>
  </w:num>
  <w:num w:numId="3" w16cid:durableId="188419348">
    <w:abstractNumId w:val="22"/>
  </w:num>
  <w:num w:numId="4" w16cid:durableId="1107849274">
    <w:abstractNumId w:val="24"/>
  </w:num>
  <w:num w:numId="5" w16cid:durableId="1045443595">
    <w:abstractNumId w:val="13"/>
  </w:num>
  <w:num w:numId="6" w16cid:durableId="1979414591">
    <w:abstractNumId w:val="19"/>
  </w:num>
  <w:num w:numId="7" w16cid:durableId="656303441">
    <w:abstractNumId w:val="29"/>
  </w:num>
  <w:num w:numId="8" w16cid:durableId="508520493">
    <w:abstractNumId w:val="11"/>
  </w:num>
  <w:num w:numId="9" w16cid:durableId="456798403">
    <w:abstractNumId w:val="20"/>
  </w:num>
  <w:num w:numId="10" w16cid:durableId="2054453705">
    <w:abstractNumId w:val="23"/>
  </w:num>
  <w:num w:numId="11" w16cid:durableId="1178229970">
    <w:abstractNumId w:val="27"/>
  </w:num>
  <w:num w:numId="12" w16cid:durableId="801120824">
    <w:abstractNumId w:val="15"/>
  </w:num>
  <w:num w:numId="13" w16cid:durableId="1328828293">
    <w:abstractNumId w:val="32"/>
  </w:num>
  <w:num w:numId="14" w16cid:durableId="1189414865">
    <w:abstractNumId w:val="28"/>
  </w:num>
  <w:num w:numId="15" w16cid:durableId="501311979">
    <w:abstractNumId w:val="5"/>
  </w:num>
  <w:num w:numId="16" w16cid:durableId="2081513847">
    <w:abstractNumId w:val="8"/>
  </w:num>
  <w:num w:numId="17" w16cid:durableId="442770457">
    <w:abstractNumId w:val="18"/>
  </w:num>
  <w:num w:numId="18" w16cid:durableId="1975256777">
    <w:abstractNumId w:val="33"/>
  </w:num>
  <w:num w:numId="19" w16cid:durableId="113452794">
    <w:abstractNumId w:val="2"/>
  </w:num>
  <w:num w:numId="20" w16cid:durableId="1991404661">
    <w:abstractNumId w:val="0"/>
  </w:num>
  <w:num w:numId="21" w16cid:durableId="470515009">
    <w:abstractNumId w:val="7"/>
  </w:num>
  <w:num w:numId="22" w16cid:durableId="1425151656">
    <w:abstractNumId w:val="4"/>
  </w:num>
  <w:num w:numId="23" w16cid:durableId="1568809027">
    <w:abstractNumId w:val="25"/>
  </w:num>
  <w:num w:numId="24" w16cid:durableId="700394733">
    <w:abstractNumId w:val="26"/>
  </w:num>
  <w:num w:numId="25" w16cid:durableId="626814707">
    <w:abstractNumId w:val="10"/>
  </w:num>
  <w:num w:numId="26" w16cid:durableId="1817137242">
    <w:abstractNumId w:val="14"/>
  </w:num>
  <w:num w:numId="27" w16cid:durableId="1117986666">
    <w:abstractNumId w:val="17"/>
  </w:num>
  <w:num w:numId="28" w16cid:durableId="56244714">
    <w:abstractNumId w:val="21"/>
  </w:num>
  <w:num w:numId="29" w16cid:durableId="1489663753">
    <w:abstractNumId w:val="1"/>
  </w:num>
  <w:num w:numId="30" w16cid:durableId="1172993652">
    <w:abstractNumId w:val="30"/>
  </w:num>
  <w:num w:numId="31" w16cid:durableId="550772185">
    <w:abstractNumId w:val="3"/>
  </w:num>
  <w:num w:numId="32" w16cid:durableId="1502160021">
    <w:abstractNumId w:val="12"/>
  </w:num>
  <w:num w:numId="33" w16cid:durableId="686446999">
    <w:abstractNumId w:val="9"/>
  </w:num>
  <w:num w:numId="34" w16cid:durableId="19765661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62"/>
    <w:rsid w:val="00194143"/>
    <w:rsid w:val="003E13E8"/>
    <w:rsid w:val="00415C68"/>
    <w:rsid w:val="006249D7"/>
    <w:rsid w:val="006E63CE"/>
    <w:rsid w:val="00866CEE"/>
    <w:rsid w:val="008F7D63"/>
    <w:rsid w:val="00D42F62"/>
    <w:rsid w:val="00EF5715"/>
    <w:rsid w:val="00F30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DD11A36"/>
  <w15:chartTrackingRefBased/>
  <w15:docId w15:val="{2D8AFF4C-FDDA-4BED-A85D-37C48BE9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4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4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42F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42F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42F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42F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42F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42F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42F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2F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42F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42F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42F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42F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42F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42F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42F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42F62"/>
    <w:rPr>
      <w:rFonts w:eastAsiaTheme="majorEastAsia" w:cstheme="majorBidi"/>
      <w:color w:val="272727" w:themeColor="text1" w:themeTint="D8"/>
    </w:rPr>
  </w:style>
  <w:style w:type="paragraph" w:styleId="Ttulo">
    <w:name w:val="Title"/>
    <w:basedOn w:val="Normal"/>
    <w:next w:val="Normal"/>
    <w:link w:val="TtuloChar"/>
    <w:uiPriority w:val="10"/>
    <w:qFormat/>
    <w:rsid w:val="00D4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2F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42F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42F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42F62"/>
    <w:pPr>
      <w:spacing w:before="160"/>
      <w:jc w:val="center"/>
    </w:pPr>
    <w:rPr>
      <w:i/>
      <w:iCs/>
      <w:color w:val="404040" w:themeColor="text1" w:themeTint="BF"/>
    </w:rPr>
  </w:style>
  <w:style w:type="character" w:customStyle="1" w:styleId="CitaoChar">
    <w:name w:val="Citação Char"/>
    <w:basedOn w:val="Fontepargpadro"/>
    <w:link w:val="Citao"/>
    <w:uiPriority w:val="29"/>
    <w:rsid w:val="00D42F62"/>
    <w:rPr>
      <w:i/>
      <w:iCs/>
      <w:color w:val="404040" w:themeColor="text1" w:themeTint="BF"/>
    </w:rPr>
  </w:style>
  <w:style w:type="paragraph" w:styleId="PargrafodaLista">
    <w:name w:val="List Paragraph"/>
    <w:basedOn w:val="Normal"/>
    <w:uiPriority w:val="34"/>
    <w:qFormat/>
    <w:rsid w:val="00D42F62"/>
    <w:pPr>
      <w:ind w:left="720"/>
      <w:contextualSpacing/>
    </w:pPr>
  </w:style>
  <w:style w:type="character" w:styleId="nfaseIntensa">
    <w:name w:val="Intense Emphasis"/>
    <w:basedOn w:val="Fontepargpadro"/>
    <w:uiPriority w:val="21"/>
    <w:qFormat/>
    <w:rsid w:val="00D42F62"/>
    <w:rPr>
      <w:i/>
      <w:iCs/>
      <w:color w:val="0F4761" w:themeColor="accent1" w:themeShade="BF"/>
    </w:rPr>
  </w:style>
  <w:style w:type="paragraph" w:styleId="CitaoIntensa">
    <w:name w:val="Intense Quote"/>
    <w:basedOn w:val="Normal"/>
    <w:next w:val="Normal"/>
    <w:link w:val="CitaoIntensaChar"/>
    <w:uiPriority w:val="30"/>
    <w:qFormat/>
    <w:rsid w:val="00D4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42F62"/>
    <w:rPr>
      <w:i/>
      <w:iCs/>
      <w:color w:val="0F4761" w:themeColor="accent1" w:themeShade="BF"/>
    </w:rPr>
  </w:style>
  <w:style w:type="character" w:styleId="RefernciaIntensa">
    <w:name w:val="Intense Reference"/>
    <w:basedOn w:val="Fontepargpadro"/>
    <w:uiPriority w:val="32"/>
    <w:qFormat/>
    <w:rsid w:val="00D42F62"/>
    <w:rPr>
      <w:b/>
      <w:bCs/>
      <w:smallCaps/>
      <w:color w:val="0F4761" w:themeColor="accent1" w:themeShade="BF"/>
      <w:spacing w:val="5"/>
    </w:rPr>
  </w:style>
  <w:style w:type="character" w:styleId="Hyperlink">
    <w:name w:val="Hyperlink"/>
    <w:basedOn w:val="Fontepargpadro"/>
    <w:uiPriority w:val="99"/>
    <w:unhideWhenUsed/>
    <w:rsid w:val="00194143"/>
    <w:rPr>
      <w:color w:val="467886" w:themeColor="hyperlink"/>
      <w:u w:val="single"/>
    </w:rPr>
  </w:style>
  <w:style w:type="character" w:styleId="MenoPendente">
    <w:name w:val="Unresolved Mention"/>
    <w:basedOn w:val="Fontepargpadro"/>
    <w:uiPriority w:val="99"/>
    <w:semiHidden/>
    <w:unhideWhenUsed/>
    <w:rsid w:val="00194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lvioctsvix/EstoqueAp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1128</Words>
  <Characters>6094</Characters>
  <Application>Microsoft Office Word</Application>
  <DocSecurity>0</DocSecurity>
  <Lines>50</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Cts</dc:creator>
  <cp:keywords/>
  <dc:description/>
  <cp:lastModifiedBy>Silvio Cts</cp:lastModifiedBy>
  <cp:revision>6</cp:revision>
  <dcterms:created xsi:type="dcterms:W3CDTF">2025-08-07T16:25:00Z</dcterms:created>
  <dcterms:modified xsi:type="dcterms:W3CDTF">2025-08-07T16:29:00Z</dcterms:modified>
</cp:coreProperties>
</file>