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2C70A" w14:textId="79C576B7" w:rsidR="009E57D4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14:paraId="3795C4F8" w14:textId="683E456A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14:paraId="32F70AD7" w14:textId="0A37F155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 ИМЕНИ ИГОРЯ СИКОРСКОГО»</w:t>
      </w:r>
    </w:p>
    <w:p w14:paraId="50DDB818" w14:textId="05D62CFB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ОМК «ИНСТИТУТ ПОСЛЕДИПЛОМНОГО ОБРАЗОВАНИЯ»</w:t>
      </w:r>
    </w:p>
    <w:p w14:paraId="3CFF7CC3" w14:textId="30621A2F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9352A5" w14:textId="34D6480D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96F8D6" w14:textId="09D4E29E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0675B4" w14:textId="5DDE5DF8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C7DC4B" w14:textId="2C5B03FC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4B31D" w14:textId="1CFC9C1F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 НА ТЕМУ:</w:t>
      </w:r>
    </w:p>
    <w:p w14:paraId="6C888D6E" w14:textId="13CB884F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«ПРОГРАММНОЕ ОБЕСПЕЧЕНИЕ СУПЕРКОМПЬЮТЕРОВ»</w:t>
      </w:r>
    </w:p>
    <w:p w14:paraId="736CBB2A" w14:textId="2D5536F1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29789E" w14:textId="070520AA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C2D65F" w14:textId="4FA6F8B1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9F73A5" w14:textId="27245683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17A3B3" w14:textId="7DEFE822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A965F2" w14:textId="38B8F006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DCDA71" w14:textId="18B4E6BD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049149" w14:textId="58AEB0BF" w:rsidR="000D470E" w:rsidRDefault="000D470E" w:rsidP="000D470E">
      <w:pPr>
        <w:ind w:left="4956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грыппы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ЗПИ-ЗП61</w:t>
      </w:r>
    </w:p>
    <w:p w14:paraId="3A5E7FED" w14:textId="0DCF5E3B" w:rsidR="000D470E" w:rsidRDefault="000D470E" w:rsidP="000D470E">
      <w:pPr>
        <w:ind w:left="4956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Макиян С.А.</w:t>
      </w:r>
    </w:p>
    <w:p w14:paraId="58EC137C" w14:textId="40C4897B" w:rsidR="000D470E" w:rsidRDefault="000D470E" w:rsidP="000D470E">
      <w:pPr>
        <w:ind w:left="4956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зачетной книжки ЗПИ-ЗП6115</w:t>
      </w:r>
    </w:p>
    <w:p w14:paraId="10FD3830" w14:textId="5D61411C" w:rsidR="000D470E" w:rsidRDefault="000D470E" w:rsidP="000D470E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770BA76F" w14:textId="15234C7B" w:rsidR="000D470E" w:rsidRDefault="000D470E" w:rsidP="000D470E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0639C79B" w14:textId="71AB2C45" w:rsidR="000D470E" w:rsidRDefault="000D470E" w:rsidP="000D470E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4ECE3E4A" w14:textId="59387406" w:rsidR="000D470E" w:rsidRDefault="000D470E" w:rsidP="000D470E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6141BFE5" w14:textId="77777777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4B998B" w14:textId="77777777" w:rsid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DD263" w14:textId="43A88A9A" w:rsidR="000D470E" w:rsidRPr="000D470E" w:rsidRDefault="000D470E" w:rsidP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Киев 2019.</w:t>
      </w:r>
    </w:p>
    <w:p w14:paraId="1B836920" w14:textId="77777777" w:rsidR="00396CB3" w:rsidRDefault="00396CB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176B3D3A" w14:textId="00717433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 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Вступление.</w:t>
      </w:r>
    </w:p>
    <w:p w14:paraId="7F2F860C" w14:textId="0A08B4E9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Перед тем как рассматривать программное обеспечение для суперкомпьютеров стоит рассмотреть, что из себя представляет суперкомпьютер и для каких целей он служит.</w:t>
      </w:r>
    </w:p>
    <w:p w14:paraId="54B7E9E8" w14:textId="7371E897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Суперкомпьютер – это специализированная электронная вычислительная машина, значительно превосходящая по своим технически параметрам и скорости вычислений большинство существующих в мире компьютеров.</w:t>
      </w:r>
    </w:p>
    <w:p w14:paraId="28053A87" w14:textId="2E327102" w:rsidR="000D470E" w:rsidRP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Архитектурно каждый суперкомпьютер конструируется под список предполагаемых задач, а также под доступное оборудование. В зависимости от этих условий суперкомпьютеры могут оснащаться различными видами процессоров (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64,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64,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процессоры разных архитектур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могут использоваться графически адаптеры для ускорения вычислений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78927F4" w14:textId="71D2A9C6" w:rsidR="000D470E" w:rsidRP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своем суперкомпьютер представляет из себя большое (или не очень для маломощных вариантов) количество серверных стоек, с серверными компьютерами, подключенных между собой высокоскоростной внутренней сетью, в качестве шины обмена данных. Производительность суперкомпьютеров оценивается в основном в количестве операций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над числам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плавающей запятой в секунду, а также операции над числами с плавающей запятой с двойной точностью (на данный момент измеряется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PFLOPS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TFLOPS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MFLOPS</w:t>
      </w:r>
      <w:r>
        <w:rPr>
          <w:rFonts w:ascii="Times New Roman" w:hAnsi="Times New Roman" w:cs="Times New Roman"/>
          <w:sz w:val="28"/>
          <w:szCs w:val="28"/>
          <w:lang w:val="ru-RU"/>
        </w:rPr>
        <w:t>). Отдельно следует выделить среднюю и пиковые нагрузки.</w:t>
      </w:r>
    </w:p>
    <w:p w14:paraId="78F926DC" w14:textId="77777777" w:rsidR="000D470E" w:rsidRDefault="000D47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E0DCC89" w14:textId="0555531F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Применение суперкомпьютеров.</w:t>
      </w:r>
    </w:p>
    <w:p w14:paraId="6AFF4E1A" w14:textId="51EBC6BC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назначение суперкомпьютеров — это моделирование различных систем, а также решение различных математических задач. Вот неполный список задач, для которых нужны суперкомпьютеры:</w:t>
      </w:r>
    </w:p>
    <w:p w14:paraId="5649644F" w14:textId="309C2CAF" w:rsidR="000D470E" w:rsidRPr="000D470E" w:rsidRDefault="007711E3" w:rsidP="000D47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tooltip="Математика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Математические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проблемы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9A0CEE" w14:textId="77777777" w:rsidR="000D470E" w:rsidRPr="000D470E" w:rsidRDefault="007711E3" w:rsidP="000D470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tooltip="Криптография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Криптография</w:t>
        </w:r>
      </w:hyperlink>
    </w:p>
    <w:p w14:paraId="28EEE552" w14:textId="77777777" w:rsidR="000D470E" w:rsidRPr="000D470E" w:rsidRDefault="007711E3" w:rsidP="000D470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tooltip="Статистика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Статистика</w:t>
        </w:r>
      </w:hyperlink>
    </w:p>
    <w:p w14:paraId="6FE052FA" w14:textId="732DC98D" w:rsidR="000D470E" w:rsidRPr="000D470E" w:rsidRDefault="007711E3" w:rsidP="000D47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tooltip="Физика высоких энергий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Физика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высоких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энергий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DC3902" w14:textId="5E8D4268" w:rsidR="000D470E" w:rsidRPr="000D470E" w:rsidRDefault="007711E3" w:rsidP="000D47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tooltip="Ядерная физика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процессы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внутри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атомного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ядра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tooltip="Физика плазмы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физика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плазмы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экспериментов,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проведённых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tooltip="Ускоритель заряженных частиц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ускорителях</w:t>
        </w:r>
      </w:hyperlink>
    </w:p>
    <w:p w14:paraId="1A83C2B1" w14:textId="015916B2" w:rsidR="000D470E" w:rsidRPr="000D470E" w:rsidRDefault="000D470E" w:rsidP="000D47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совершенствование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tooltip="Ядерное оружи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атомного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3" w:tooltip="Термоядерное оружи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термоядерного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оружия,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tooltip="Программа управления ядерным арсеналом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управление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ядерным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арсеналом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tooltip="Ядерное испытани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ядерных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испытаний</w:t>
        </w:r>
      </w:hyperlink>
    </w:p>
    <w:p w14:paraId="4BD0C649" w14:textId="57050699" w:rsidR="000D470E" w:rsidRPr="000D470E" w:rsidRDefault="000D470E" w:rsidP="000D47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жизненного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цикла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tooltip="Ядерное топливо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ядерных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топливных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элементов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проекты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7" w:tooltip="Ядерный реактор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ядерных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" w:tooltip="Управляемый термоядерный синтез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термоядерных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реакторов</w:t>
        </w:r>
      </w:hyperlink>
    </w:p>
    <w:p w14:paraId="2353AB06" w14:textId="58863F23" w:rsidR="000D470E" w:rsidRPr="000D470E" w:rsidRDefault="007711E3" w:rsidP="000D470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9" w:tooltip="Науки о Земле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Наука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о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Земле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D4CA1D" w14:textId="127BAF6E" w:rsidR="000D470E" w:rsidRPr="000D470E" w:rsidRDefault="007711E3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0" w:tooltip="Численный прогноз погоды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прогноз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погоды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морей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океанов</w:t>
      </w:r>
    </w:p>
    <w:p w14:paraId="0D5A9893" w14:textId="70C96C82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предсказание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климатических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изменений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последствий</w:t>
      </w:r>
    </w:p>
    <w:p w14:paraId="679BF14D" w14:textId="2C03975C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исследование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происходящих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земной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коре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1" w:tooltip="Прогноз землетрясений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предсказания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землетрясений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извержений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вулканов</w:t>
      </w:r>
    </w:p>
    <w:p w14:paraId="64851620" w14:textId="1A6E4255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геологической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разведки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2" w:tooltip="Нефтяное месторождение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нефтяных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3" w:tooltip="Месторождение природного газ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газовых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месторождений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4" w:tooltip="Нефтедобыча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процесса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выработки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месторождений</w:t>
        </w:r>
      </w:hyperlink>
    </w:p>
    <w:p w14:paraId="60AEACD4" w14:textId="7D647202" w:rsidR="000D470E" w:rsidRPr="000D470E" w:rsidRDefault="000D470E" w:rsidP="000D47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растекания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паводка,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растекания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нефти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аварий</w:t>
      </w:r>
    </w:p>
    <w:p w14:paraId="1BD080E6" w14:textId="1403C6D0" w:rsidR="000D470E" w:rsidRPr="000D470E" w:rsidRDefault="007711E3" w:rsidP="000D47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5" w:tooltip="Вычислительная биология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Вычислительная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биология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292DBD" w14:textId="79B103D3" w:rsidR="000D470E" w:rsidRPr="000D470E" w:rsidRDefault="007711E3" w:rsidP="000D470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6" w:tooltip="Фолдинг белка" w:history="1">
        <w:proofErr w:type="spellStart"/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фолдинг</w:t>
        </w:r>
        <w:proofErr w:type="spellEnd"/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белка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ДНК</w:t>
      </w:r>
    </w:p>
    <w:p w14:paraId="4ECC74A4" w14:textId="076E7E64" w:rsidR="000D470E" w:rsidRPr="000D470E" w:rsidRDefault="007711E3" w:rsidP="000D470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7" w:tooltip="Вычислительная химия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Вычислительная</w:t>
        </w:r>
        <w:r w:rsid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химия</w:t>
        </w:r>
      </w:hyperlink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медицина: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строения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вещества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природы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химической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изолированных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молекулах,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конденсированном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состоянии,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лекарств</w:t>
      </w:r>
    </w:p>
    <w:p w14:paraId="14A38E46" w14:textId="77777777" w:rsidR="000D470E" w:rsidRPr="000D470E" w:rsidRDefault="007711E3" w:rsidP="000D47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8" w:tooltip="Физика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Физика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95CCF9" w14:textId="62818D59" w:rsidR="000D470E" w:rsidRPr="000D470E" w:rsidRDefault="007711E3" w:rsidP="000D47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9" w:tooltip="Газодинамика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газодинамика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турбины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электростанций,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горение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топлива,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аэродинамические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совершенных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форм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крыла,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фюзеляжей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самолетов,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ракет,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кузовов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автомобилей</w:t>
      </w:r>
    </w:p>
    <w:p w14:paraId="4AE5597A" w14:textId="5F84485C" w:rsidR="000D470E" w:rsidRPr="000D470E" w:rsidRDefault="007711E3" w:rsidP="000D47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0" w:tooltip="Вычислительная гидродинамика" w:history="1">
        <w:r w:rsidR="000D470E"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гидродинамика</w:t>
        </w:r>
      </w:hyperlink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течение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жидкостей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трубам,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руслам</w:t>
      </w:r>
      <w:r w:rsid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70E" w:rsidRPr="000D470E">
        <w:rPr>
          <w:rFonts w:ascii="Times New Roman" w:hAnsi="Times New Roman" w:cs="Times New Roman"/>
          <w:sz w:val="28"/>
          <w:szCs w:val="28"/>
          <w:lang w:val="ru-RU"/>
        </w:rPr>
        <w:t>рек</w:t>
      </w:r>
    </w:p>
    <w:p w14:paraId="5BA6822C" w14:textId="1CA87E94" w:rsidR="000D470E" w:rsidRPr="000D470E" w:rsidRDefault="000D470E" w:rsidP="000D47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материаловедение: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материалов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свойствами,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динамических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нагрузок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конструкциях,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1" w:tooltip="Крэш-тест" w:history="1">
        <w:proofErr w:type="spellStart"/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крэш</w:t>
        </w:r>
        <w:proofErr w:type="spellEnd"/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-тестов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конструировании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автомобилей</w:t>
      </w:r>
    </w:p>
    <w:p w14:paraId="1DDCBE8F" w14:textId="1A418D68" w:rsidR="000D470E" w:rsidRPr="000D470E" w:rsidRDefault="000D470E" w:rsidP="000D47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2" w:tooltip="Сервер (аппаратное обеспечение)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сервера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3" w:tooltip="Искусственная нейронная сеть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искусственных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нейронных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сетей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872EFE" w14:textId="3ECEE2AC" w:rsidR="000D470E" w:rsidRPr="000D470E" w:rsidRDefault="000D470E" w:rsidP="000D47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принципиально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способов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34" w:tooltip="Квантовый компьютер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Квантовый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компьютер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5" w:tooltip="Искусственный интеллект" w:history="1"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Искусственный</w:t>
        </w:r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</w:t>
        </w:r>
        <w:r w:rsidRPr="000D470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интеллект</w:t>
        </w:r>
      </w:hyperlink>
      <w:r w:rsidRPr="000D470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40638B" w14:textId="5C87523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BF1FAF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79FFC0B" w14:textId="2D803628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 Операционные системы суперкомпьютеров</w:t>
      </w:r>
    </w:p>
    <w:p w14:paraId="6329681B" w14:textId="7777777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D0143" w14:textId="5C0BEA16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</w:rPr>
        <w:t>Operating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</w:rPr>
        <w:t>(COS)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проприетарная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разработанная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выпускавшихся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Cray-1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(1976),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X-MP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(1982).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Являлась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выхода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UNICOS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1985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выходом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Cray-2,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UNICOS,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опциональной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поставлялась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средствами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(CAL),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FORTRAN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(CFT)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564BCB9F" w14:textId="07B71F16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70E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написана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бывшими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(CDC),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командный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внутренняя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похожа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CDC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7600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ещё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раннюю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EXEC*8,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использовавшуюся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разработках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CDC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ERA/UNIVAC.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Пользовательские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передавались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коммуникационный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соединён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высокоскоростным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каналом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связи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назывался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коммуникационного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выступали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мейнфреймы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IBM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CDC,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мини-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DEC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VAX.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Интерактивная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возможна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коммуникационный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большинство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предпочитали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выдавать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пакетные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17A53DAB" w14:textId="161CF34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Постоянно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хранящиеся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диске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использовавшиеся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локальными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отдельного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выполнено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локальные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возвращены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восстановлены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удержания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обозначить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постоянные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permanent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поддерживалась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магнитной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ленте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компьютер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оборудован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подсистемой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3547CF02" w14:textId="5BBA2603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обеспечивала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планирование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заданий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перезапуска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контрольной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большими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рабочими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нагрузками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бездействовала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(планово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внепланово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).</w:t>
      </w:r>
    </w:p>
    <w:p w14:paraId="048B8D14" w14:textId="59D18169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</w:rPr>
        <w:lastRenderedPageBreak/>
        <w:t>Внутренне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разделена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маленькие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диспетчеры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процессоров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Processors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STP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похож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периферийных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устройств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PDM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использовался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постоянными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TDM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магнитных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лентах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DQM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запросами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дискам,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д.</w:t>
      </w:r>
    </w:p>
    <w:p w14:paraId="0CFFABB6" w14:textId="186B39DE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не используется, но представляет из себя историческую ценность, так как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пионеры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суперкомпьютеров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Cray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 эту операционную систему, для своих суперкомпьютеров, которые несколько десятилетий возглавляли верхние места в списке самых мощных суперкомпьютеров мира.</w:t>
      </w:r>
    </w:p>
    <w:p w14:paraId="473E081C" w14:textId="31CA01CD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B3D0F8" w14:textId="6664761C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28F7A0" w14:textId="7D2C4CCE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официально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буквы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заглавные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</w:rPr>
        <w:t>UNICOS</w:t>
      </w:r>
      <w:r w:rsidRPr="000D47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вариантов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созданных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своих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суперкомпьютеров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следующей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(COS).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обеспечивала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сетевых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кластеров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совместимость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некоторыми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разновидностями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впервые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1985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году,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Cray-2,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позднее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портирована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основу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составляла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V.2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многочисленными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добавлениями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возможностей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BSD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расширенные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сетевые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улучшения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файловой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).</w:t>
      </w:r>
    </w:p>
    <w:p w14:paraId="2D4975F5" w14:textId="3E9AE8FA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известная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сейчас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носила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CX-OS.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экспериментальная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работавшая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X-MP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1984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году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портирования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Cray-2.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использовалась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демонстрации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применимости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суперкомпьютерах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прежде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доступном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аппаратном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1CE38675" w14:textId="381C4E50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Обновление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движения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Cray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модернизации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lastRenderedPageBreak/>
        <w:t>предлагаемого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компанией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переписывание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важного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компилятора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Фортрана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высокого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уровня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(Паскаль)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современными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оптимизацией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векторизацией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5FA9E7A8" w14:textId="4FAC849E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переходного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этапа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пожелавших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перейти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совместимости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гостевой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OS).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единственной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поддерживавшейся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гостевой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операционной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Пакетное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запускало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подмножество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ЦПУ,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периферийных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устройств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работавшая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автономной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Отличия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осуществляло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определённые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низкоуровневые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аппаратному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обеспечению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перехватчик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гостевой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COS,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напрямую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аппаратуре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3713FCF8" w14:textId="1296611C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70E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мест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работавших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самыми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ранними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версиями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Bell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пионеры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Денниса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портировали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Восьмой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редакции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потоковый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ввод-вывод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экспериментировали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гостевыми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возможностями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Unicos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позволяя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автономной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самой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0D470E">
        <w:rPr>
          <w:rFonts w:ascii="Times New Roman" w:hAnsi="Times New Roman" w:cs="Times New Roman"/>
          <w:sz w:val="28"/>
          <w:szCs w:val="28"/>
        </w:rPr>
        <w:t>.</w:t>
      </w:r>
    </w:p>
    <w:p w14:paraId="70E6144E" w14:textId="45A5DA2A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ED4F6A" w14:textId="20DEED3D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аббр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англ.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Advanced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eXecutive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UNIX-подобная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IBM.</w:t>
      </w:r>
    </w:p>
    <w:p w14:paraId="5494C37B" w14:textId="4D850F9E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Первая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вышла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1986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построена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4.2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4.3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BSD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RISC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Personal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(последняя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2.2.1,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1987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Существовала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среде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мейнфреймов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S/370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AIX/370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(последняя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AIX/370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1.2.1,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год).</w:t>
      </w:r>
    </w:p>
    <w:p w14:paraId="5775E0DF" w14:textId="6F63D05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выпущена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AIX/6000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V3,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предназначенная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семейства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RISC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RS/6000,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выпущенных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вместе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выпуском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переименована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AIX.</w:t>
      </w:r>
    </w:p>
    <w:p w14:paraId="2D1A98AF" w14:textId="28A027EE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семейства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/390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AIX/ESA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(последняя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AIX/ESA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2.2,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год).</w:t>
      </w:r>
    </w:p>
    <w:p w14:paraId="38A759C7" w14:textId="13CD11A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Выпускались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персональных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PS/2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PS/2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(последняя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PS/2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год).</w:t>
      </w:r>
    </w:p>
    <w:p w14:paraId="3B266A33" w14:textId="7B1862F2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предпринята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неудавшаяся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попытка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совместно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компанией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SCO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портировать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Itanium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Monterey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закрыли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маркетинговых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соображений.</w:t>
      </w:r>
    </w:p>
    <w:p w14:paraId="60DC9A1C" w14:textId="32F3832D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настоящий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стандартной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процессорами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POWER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PowerPC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семейств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RS/6000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(1990—2000]),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pSeries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(начиная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года),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Systems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(начиная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2008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года).</w:t>
      </w:r>
    </w:p>
    <w:p w14:paraId="06AF5168" w14:textId="02290F0B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Основными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отличиями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-подобных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(ODM)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реестра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двоичном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виде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хранятся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установленной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логических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разделах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жёсткого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диска,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установленном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AIX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удобный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помощник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SMIT,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представленный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графическом,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консольном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вариантах.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SMIT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вводить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длинных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большим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количеством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параметров.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запускается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параметром,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указывается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выводит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таблицу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параметров,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принимать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команда.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необходимых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настроек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запускается.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желании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просмотреть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сгенерированную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SMIT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команду.</w:t>
      </w:r>
    </w:p>
    <w:p w14:paraId="6DEDBDC6" w14:textId="0E963D2F" w:rsidR="000D470E" w:rsidRDefault="000D470E" w:rsidP="000D470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B5E348" w14:textId="4E832108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семейство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-подобных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ядра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включающих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утилит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GNU,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возможно,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другие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компоненты.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ядро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правило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распространяются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свободного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открытого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обеспечения.</w:t>
      </w:r>
    </w:p>
    <w:p w14:paraId="7994B833" w14:textId="5E92BD14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всё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популярными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мейнфреймах,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удобству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переноса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из-за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цены,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lastRenderedPageBreak/>
        <w:t>2009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IBM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(основной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мейнфреймов)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добавила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линейке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мейнфреймов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ряд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поддерживающих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595CED" w14:textId="1262439E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дистрибутивы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широко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используются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ноябрь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2015,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98,8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500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мощных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работали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управлением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вариантов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мощных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современных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Tianhe-2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Kylin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6CBD38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999DEF" w14:textId="30C805DE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Программное обеспечение для суперкомпьютеров</w:t>
      </w:r>
    </w:p>
    <w:p w14:paraId="00D019DB" w14:textId="02D8FF28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все суперкомпьютеры имеют различные цели и задачи, то программы пишутся под каждый суперкомпьютер отдельно, с использованием сильных сторон суперкомпьютера.</w:t>
      </w:r>
    </w:p>
    <w:p w14:paraId="1E8EEC4E" w14:textId="3047C90E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существует ряд более-менее универсальных пакетов, для тестирования вычислительной мощности суперкомпьютеров.</w:t>
      </w:r>
    </w:p>
    <w:p w14:paraId="771ADB38" w14:textId="0C1EE305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LINPACK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библиотека,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написанная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языке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Фортран,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плотных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линейных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алгебраических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уравнений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60884F" w14:textId="6079F10D" w:rsid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LAPACK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Linear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Algebra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исходным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кодом,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содержащая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основных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линейной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алгебры.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Написана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языке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Fortran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BLAS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развитием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пакета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LINPACK.</w:t>
      </w:r>
    </w:p>
    <w:p w14:paraId="49E85BD1" w14:textId="03CF2CDB" w:rsidR="000D470E" w:rsidRPr="000D470E" w:rsidRDefault="000D470E" w:rsidP="000D47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аналоги,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сохраняющие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расширяющие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функциональность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предоставляющие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производительность: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®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MKL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™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ACML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NAG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LAPACK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MLIB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HPL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F50927" w14:textId="75D31A3E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HPC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Challenge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Benchmark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предназначенный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атрибутов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значительно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влияют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высокопроизводительных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задач.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спонсируется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DARPA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Высокопродуктивные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Министерством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энергетики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DoE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Science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Foundation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настоящее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пакет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тестов: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HPL,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STREAM,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RandomAccess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PTRANS,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FFTE,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DGEMM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b_eff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Latency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Bandwidth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41EA8D" w14:textId="5A3862B3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NAS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Parallel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Benchmarks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нацеленных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проверку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возможностей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высокопараллельных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разработаны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начале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1990-х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рамках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NASA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Numerical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Aerodynamic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Simulation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Program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выключает: решение трехмерных уравнений с помощью Быстрого преобразования Фурье; сортировка малых целых числе при помощью карманной сортировки;  решение систем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нелинейных дифференциальных уравнений; решение уравнения теплопроводности с учётом диффузии и конвекции в кубе и прочие. </w:t>
      </w:r>
    </w:p>
    <w:p w14:paraId="28D55859" w14:textId="4C32F6D0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NAMD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NAnoscale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Molecular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Dynamics</w:t>
      </w:r>
      <w:proofErr w:type="spellEnd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бесплатная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молекулярной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динамики,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написанная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Charm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++,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обладающей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высокой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эффективностью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распараллеливания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используемой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симуляции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больших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(миллионы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атомов).</w:t>
      </w:r>
    </w:p>
    <w:p w14:paraId="130308F5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9B63FB" w14:textId="2D035498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 Написание программ для суперкомпьютеров</w:t>
      </w:r>
    </w:p>
    <w:p w14:paraId="7D506A65" w14:textId="72807444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программ для суперкомпьютеров используются следующие 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Си/Си++,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8C0B23" w14:textId="5648419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Следует отметить, что классический подход, написание программ системного уровня для суперкомпьютеров не подходит, потому используются различные приемы и библиотеки.</w:t>
      </w:r>
    </w:p>
    <w:p w14:paraId="4FA6281E" w14:textId="7777777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C4630" w14:textId="7777777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116CC283" w14:textId="4F0A9B29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Scipy</w:t>
      </w:r>
      <w:proofErr w:type="spellEnd"/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Anaconda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0D47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модуля являются низкоуровневыми реализациями сложных и высокопроизводительных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научных данных: работы с векторами, матрицами, гидродинамика, обучение нейросетей.</w:t>
      </w:r>
    </w:p>
    <w:p w14:paraId="0F4192D2" w14:textId="7777777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B3741F" w14:textId="78717495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++,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en-US"/>
        </w:rPr>
        <w:t>Fortran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484757C3" w14:textId="6C0CAB0F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Message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Passing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(MPI,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сообщений)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(API)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информации,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обмениваться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сообщениями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выполняющими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одну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задачу.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5B7C70" w14:textId="2A704504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MPI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наиболее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распространённым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стандартом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обмена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программировании,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большого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платформ.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разработке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кластеров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Основным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средством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коммуникации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MPI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друг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другу.</w:t>
      </w:r>
    </w:p>
    <w:p w14:paraId="7F1D502C" w14:textId="77777777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9E2E8" w14:textId="2CE43475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Parallel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Virtual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Machine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b/>
          <w:sz w:val="28"/>
          <w:szCs w:val="28"/>
          <w:lang w:val="ru-RU"/>
        </w:rPr>
        <w:t>(PVM)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(дословно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виртуальная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машина)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общедоступный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пакет,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позволяющий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объединять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разнородный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вычислительный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(«виртуальную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машину»)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предоставляющий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механизма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сообщений.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PVM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платформ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лаптопов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суперкомпьютеров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Cray</w:t>
      </w:r>
      <w:proofErr w:type="spellEnd"/>
      <w:r w:rsidRPr="000D47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расширенные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возможности,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чем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популярный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MPI,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плане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вычислений: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специализированная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консоль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эквивалент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XPVM,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позволяющий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наглядно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продемонстрировать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4B76DE2B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929E9F6" w14:textId="33345FAF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Заключение.</w:t>
      </w:r>
    </w:p>
    <w:p w14:paraId="2A439167" w14:textId="492503E5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данном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реферате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рассмотрели,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какие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используют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операционные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как писать ПО для суперкомпьютеров используя эти особенности.</w:t>
      </w:r>
    </w:p>
    <w:p w14:paraId="3BE02D6D" w14:textId="0CC23B8E" w:rsidR="000D470E" w:rsidRDefault="000D470E" w:rsidP="000D470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хочется </w:t>
      </w:r>
      <w:r w:rsidR="0070311C">
        <w:rPr>
          <w:rFonts w:ascii="Times New Roman" w:hAnsi="Times New Roman" w:cs="Times New Roman"/>
          <w:sz w:val="28"/>
          <w:szCs w:val="28"/>
          <w:lang w:val="ru-RU"/>
        </w:rPr>
        <w:t>добавить,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настоящее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границы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общеупотребимым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размыты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продолжают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размываться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ещё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вместе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проникновением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параллелизации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70E">
        <w:rPr>
          <w:rFonts w:ascii="Times New Roman" w:hAnsi="Times New Roman" w:cs="Times New Roman"/>
          <w:sz w:val="28"/>
          <w:szCs w:val="28"/>
          <w:lang w:val="ru-RU"/>
        </w:rPr>
        <w:t>многоядерности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процессорные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персональных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рабочих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станций.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Исключительно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суперкомпьютерным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обеспечением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назвать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лишь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специализированные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мониторинга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конкретных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компьютеров,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уникальные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среды,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создаваемые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вычислительных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центрах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«собственные»,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уникальные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конфигурации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суперкомпьютерных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70E">
        <w:rPr>
          <w:rFonts w:ascii="Times New Roman" w:hAnsi="Times New Roman" w:cs="Times New Roman"/>
          <w:sz w:val="28"/>
          <w:szCs w:val="28"/>
          <w:lang w:val="ru-RU"/>
        </w:rPr>
        <w:t>систем.</w:t>
      </w:r>
    </w:p>
    <w:p w14:paraId="67286961" w14:textId="77777777" w:rsidR="000D470E" w:rsidRDefault="000D4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F1FB5AE" w14:textId="16367346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используемой литературы:</w:t>
      </w:r>
    </w:p>
    <w:p w14:paraId="41F0FA9A" w14:textId="399F8B86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36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proofErr w:type="spellStart"/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proofErr w:type="spellStart"/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wikipedia</w:t>
        </w:r>
        <w:proofErr w:type="spellEnd"/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org</w:t>
        </w:r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wiki</w:t>
        </w:r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/Суперкомпьютер</w:t>
        </w:r>
      </w:hyperlink>
    </w:p>
    <w:p w14:paraId="27C9C7D7" w14:textId="5666B58F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37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https://en.wikipedia.org/wiki/Cray_Operating_System</w:t>
        </w:r>
      </w:hyperlink>
    </w:p>
    <w:p w14:paraId="6ABE0D6D" w14:textId="57DA4E8D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38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https://en.wikipedia.org/wiki/UNICOS</w:t>
        </w:r>
      </w:hyperlink>
    </w:p>
    <w:p w14:paraId="23AE169E" w14:textId="2451D358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39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https://ru.wikipedia.org/wiki/Unix-подобная_операционная_система</w:t>
        </w:r>
      </w:hyperlink>
    </w:p>
    <w:p w14:paraId="2CC070EC" w14:textId="10250722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0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https://www.top500.org/project/linpack/</w:t>
        </w:r>
      </w:hyperlink>
      <w:bookmarkStart w:id="0" w:name="_GoBack"/>
      <w:bookmarkEnd w:id="0"/>
    </w:p>
    <w:p w14:paraId="57B126DF" w14:textId="0F0D2F99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1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http://www.netlib.org/lapack/</w:t>
        </w:r>
      </w:hyperlink>
    </w:p>
    <w:p w14:paraId="4B5C76A1" w14:textId="3EA49522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2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https://icl.utk.edu/hpcc/</w:t>
        </w:r>
      </w:hyperlink>
    </w:p>
    <w:p w14:paraId="591DD20D" w14:textId="74C5A0F2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3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https://ru.wikipedia.org/wiki/NAMD</w:t>
        </w:r>
      </w:hyperlink>
    </w:p>
    <w:p w14:paraId="163E56AC" w14:textId="49874FEE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4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https://ru.wikipedia.org/wiki/Message_Passing_Interface</w:t>
        </w:r>
      </w:hyperlink>
    </w:p>
    <w:p w14:paraId="67123054" w14:textId="0F25D951" w:rsidR="000D470E" w:rsidRPr="000C2F15" w:rsidRDefault="007711E3" w:rsidP="000C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45" w:history="1">
        <w:r w:rsidR="000D470E" w:rsidRPr="000C2F15"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https://ru.wikipedia.org/wiki/Parallel_Virtual_Machine</w:t>
        </w:r>
      </w:hyperlink>
    </w:p>
    <w:p w14:paraId="000564FF" w14:textId="77777777" w:rsid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00A54A" w14:textId="77777777" w:rsidR="000D470E" w:rsidRPr="000D470E" w:rsidRDefault="000D470E" w:rsidP="000D47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D470E" w:rsidRPr="000D470E" w:rsidSect="000D470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24B"/>
    <w:multiLevelType w:val="hybridMultilevel"/>
    <w:tmpl w:val="9BCA1F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063C84"/>
    <w:multiLevelType w:val="hybridMultilevel"/>
    <w:tmpl w:val="ACFCD63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AE2129"/>
    <w:multiLevelType w:val="multilevel"/>
    <w:tmpl w:val="C65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23C33"/>
    <w:multiLevelType w:val="hybridMultilevel"/>
    <w:tmpl w:val="2B2A3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4D8"/>
    <w:multiLevelType w:val="multilevel"/>
    <w:tmpl w:val="E0B4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02B87"/>
    <w:multiLevelType w:val="multilevel"/>
    <w:tmpl w:val="405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D2C35"/>
    <w:multiLevelType w:val="multilevel"/>
    <w:tmpl w:val="2EE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B41E37"/>
    <w:multiLevelType w:val="multilevel"/>
    <w:tmpl w:val="B88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AE5D9E"/>
    <w:multiLevelType w:val="multilevel"/>
    <w:tmpl w:val="886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48"/>
    <w:rsid w:val="000C2F15"/>
    <w:rsid w:val="000D470E"/>
    <w:rsid w:val="002F5E48"/>
    <w:rsid w:val="00396CB3"/>
    <w:rsid w:val="0070311C"/>
    <w:rsid w:val="007711E3"/>
    <w:rsid w:val="009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6B50"/>
  <w15:chartTrackingRefBased/>
  <w15:docId w15:val="{6FF7A8EA-A14E-4A46-8027-4EDC47C0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7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2%D0%B5%D1%80%D0%BC%D0%BE%D1%8F%D0%B4%D0%B5%D1%80%D0%BD%D0%BE%D0%B5_%D0%BE%D1%80%D1%83%D0%B6%D0%B8%D0%B5" TargetMode="External"/><Relationship Id="rId18" Type="http://schemas.openxmlformats.org/officeDocument/2006/relationships/hyperlink" Target="https://ru.wikipedia.org/wiki/%D0%A3%D0%BF%D1%80%D0%B0%D0%B2%D0%BB%D1%8F%D0%B5%D0%BC%D1%8B%D0%B9_%D1%82%D0%B5%D1%80%D0%BC%D0%BE%D1%8F%D0%B4%D0%B5%D1%80%D0%BD%D1%8B%D0%B9_%D1%81%D0%B8%D0%BD%D1%82%D0%B5%D0%B7" TargetMode="External"/><Relationship Id="rId26" Type="http://schemas.openxmlformats.org/officeDocument/2006/relationships/hyperlink" Target="https://ru.wikipedia.org/wiki/%D0%A4%D0%BE%D0%BB%D0%B4%D0%B8%D0%BD%D0%B3_%D0%B1%D0%B5%D0%BB%D0%BA%D0%B0" TargetMode="External"/><Relationship Id="rId39" Type="http://schemas.openxmlformats.org/officeDocument/2006/relationships/hyperlink" Target="https://ru.wikipedia.org/wiki/Unix-&#1087;&#1086;&#1076;&#1086;&#1073;&#1085;&#1072;&#1103;_&#1086;&#1087;&#1077;&#1088;&#1072;&#1094;&#1080;&#1086;&#1085;&#1085;&#1072;&#1103;_&#1089;&#1080;&#1089;&#1090;&#1077;&#1084;&#1072;" TargetMode="External"/><Relationship Id="rId21" Type="http://schemas.openxmlformats.org/officeDocument/2006/relationships/hyperlink" Target="https://ru.wikipedia.org/wiki/%D0%9F%D1%80%D0%BE%D0%B3%D0%BD%D0%BE%D0%B7_%D0%B7%D0%B5%D0%BC%D0%BB%D0%B5%D1%82%D1%80%D1%8F%D1%81%D0%B5%D0%BD%D0%B8%D0%B9" TargetMode="External"/><Relationship Id="rId34" Type="http://schemas.openxmlformats.org/officeDocument/2006/relationships/hyperlink" Target="https://ru.wikipedia.org/wiki/%D0%9A%D0%B2%D0%B0%D0%BD%D1%82%D0%BE%D0%B2%D1%8B%D0%B9_%D0%BA%D0%BE%D0%BC%D0%BF%D1%8C%D1%8E%D1%82%D0%B5%D1%80" TargetMode="External"/><Relationship Id="rId42" Type="http://schemas.openxmlformats.org/officeDocument/2006/relationships/hyperlink" Target="https://icl.utk.edu/hpcc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A1%D1%82%D0%B0%D1%82%D0%B8%D1%81%D1%82%D0%B8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4%D0%B5%D1%80%D0%BD%D0%BE%D0%B5_%D1%82%D0%BE%D0%BF%D0%BB%D0%B8%D0%B2%D0%BE" TargetMode="External"/><Relationship Id="rId29" Type="http://schemas.openxmlformats.org/officeDocument/2006/relationships/hyperlink" Target="https://ru.wikipedia.org/wiki/%D0%93%D0%B0%D0%B7%D0%BE%D0%B4%D0%B8%D0%BD%D0%B0%D0%BC%D0%B8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0%D0%B8%D0%BF%D1%82%D0%BE%D0%B3%D1%80%D0%B0%D1%84%D0%B8%D1%8F" TargetMode="External"/><Relationship Id="rId11" Type="http://schemas.openxmlformats.org/officeDocument/2006/relationships/hyperlink" Target="https://ru.wikipedia.org/wiki/%D0%A3%D1%81%D0%BA%D0%BE%D1%80%D0%B8%D1%82%D0%B5%D0%BB%D1%8C_%D0%B7%D0%B0%D1%80%D1%8F%D0%B6%D0%B5%D0%BD%D0%BD%D1%8B%D1%85_%D1%87%D0%B0%D1%81%D1%82%D0%B8%D1%86" TargetMode="External"/><Relationship Id="rId24" Type="http://schemas.openxmlformats.org/officeDocument/2006/relationships/hyperlink" Target="https://ru.wikipedia.org/wiki/%D0%9D%D0%B5%D1%84%D1%82%D0%B5%D0%B4%D0%BE%D0%B1%D1%8B%D1%87%D0%B0" TargetMode="External"/><Relationship Id="rId32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37" Type="http://schemas.openxmlformats.org/officeDocument/2006/relationships/hyperlink" Target="https://en.wikipedia.org/wiki/Cray_Operating_System" TargetMode="External"/><Relationship Id="rId40" Type="http://schemas.openxmlformats.org/officeDocument/2006/relationships/hyperlink" Target="https://www.top500.org/project/linpack/" TargetMode="External"/><Relationship Id="rId45" Type="http://schemas.openxmlformats.org/officeDocument/2006/relationships/hyperlink" Target="https://ru.wikipedia.org/wiki/Parallel_Virtual_Machine" TargetMode="External"/><Relationship Id="rId5" Type="http://schemas.openxmlformats.org/officeDocument/2006/relationships/hyperlink" Target="https://ru.wikipedia.org/wiki/%D0%9C%D0%B0%D1%82%D0%B5%D0%BC%D0%B0%D1%82%D0%B8%D0%BA%D0%B0" TargetMode="External"/><Relationship Id="rId15" Type="http://schemas.openxmlformats.org/officeDocument/2006/relationships/hyperlink" Target="https://ru.wikipedia.org/wiki/%D0%AF%D0%B4%D0%B5%D1%80%D0%BD%D0%BE%D0%B5_%D0%B8%D1%81%D0%BF%D1%8B%D1%82%D0%B0%D0%BD%D0%B8%D0%B5" TargetMode="External"/><Relationship Id="rId23" Type="http://schemas.openxmlformats.org/officeDocument/2006/relationships/hyperlink" Target="https://ru.wikipedia.org/wiki/%D0%9C%D0%B5%D1%81%D1%82%D0%BE%D1%80%D0%BE%D0%B6%D0%B4%D0%B5%D0%BD%D0%B8%D0%B5_%D0%BF%D1%80%D0%B8%D1%80%D0%BE%D0%B4%D0%BD%D0%BE%D0%B3%D0%BE_%D0%B3%D0%B0%D0%B7%D0%B0" TargetMode="External"/><Relationship Id="rId28" Type="http://schemas.openxmlformats.org/officeDocument/2006/relationships/hyperlink" Target="https://ru.wikipedia.org/wiki/%D0%A4%D0%B8%D0%B7%D0%B8%D0%BA%D0%B0" TargetMode="External"/><Relationship Id="rId36" Type="http://schemas.openxmlformats.org/officeDocument/2006/relationships/hyperlink" Target="https://ru.wikipedia.org/wiki/&#1057;&#1091;&#1087;&#1077;&#1088;&#1082;&#1086;&#1084;&#1087;&#1100;&#1102;&#1090;&#1077;&#1088;" TargetMode="External"/><Relationship Id="rId10" Type="http://schemas.openxmlformats.org/officeDocument/2006/relationships/hyperlink" Target="https://ru.wikipedia.org/wiki/%D0%A4%D0%B8%D0%B7%D0%B8%D0%BA%D0%B0_%D0%BF%D0%BB%D0%B0%D0%B7%D0%BC%D1%8B" TargetMode="External"/><Relationship Id="rId19" Type="http://schemas.openxmlformats.org/officeDocument/2006/relationships/hyperlink" Target="https://ru.wikipedia.org/wiki/%D0%9D%D0%B0%D1%83%D0%BA%D0%B8_%D0%BE_%D0%97%D0%B5%D0%BC%D0%BB%D0%B5" TargetMode="External"/><Relationship Id="rId31" Type="http://schemas.openxmlformats.org/officeDocument/2006/relationships/hyperlink" Target="https://ru.wikipedia.org/wiki/%D0%9A%D1%80%D1%8D%D1%88-%D1%82%D0%B5%D1%81%D1%82" TargetMode="External"/><Relationship Id="rId44" Type="http://schemas.openxmlformats.org/officeDocument/2006/relationships/hyperlink" Target="https://ru.wikipedia.org/wiki/Message_Passing_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4%D0%B5%D1%80%D0%BD%D0%B0%D1%8F_%D1%84%D0%B8%D0%B7%D0%B8%D0%BA%D0%B0" TargetMode="External"/><Relationship Id="rId14" Type="http://schemas.openxmlformats.org/officeDocument/2006/relationships/hyperlink" Target="https://ru.wikipedia.org/wiki/%D0%9F%D1%80%D0%BE%D0%B3%D1%80%D0%B0%D0%BC%D0%BC%D0%B0_%D1%83%D0%BF%D1%80%D0%B0%D0%B2%D0%BB%D0%B5%D0%BD%D0%B8%D1%8F_%D1%8F%D0%B4%D0%B5%D1%80%D0%BD%D1%8B%D0%BC_%D0%B0%D1%80%D1%81%D0%B5%D0%BD%D0%B0%D0%BB%D0%BE%D0%BC" TargetMode="External"/><Relationship Id="rId22" Type="http://schemas.openxmlformats.org/officeDocument/2006/relationships/hyperlink" Target="https://ru.wikipedia.org/wiki/%D0%9D%D0%B5%D1%84%D1%82%D1%8F%D0%BD%D0%BE%D0%B5_%D0%BC%D0%B5%D1%81%D1%82%D0%BE%D1%80%D0%BE%D0%B6%D0%B4%D0%B5%D0%BD%D0%B8%D0%B5" TargetMode="External"/><Relationship Id="rId27" Type="http://schemas.openxmlformats.org/officeDocument/2006/relationships/hyperlink" Target="https://ru.wikipedia.org/wiki/%D0%92%D1%8B%D1%87%D0%B8%D1%81%D0%BB%D0%B8%D1%82%D0%B5%D0%BB%D1%8C%D0%BD%D0%B0%D1%8F_%D1%85%D0%B8%D0%BC%D0%B8%D1%8F" TargetMode="External"/><Relationship Id="rId30" Type="http://schemas.openxmlformats.org/officeDocument/2006/relationships/hyperlink" Target="https://ru.wikipedia.org/wiki/%D0%92%D1%8B%D1%87%D0%B8%D1%81%D0%BB%D0%B8%D1%82%D0%B5%D0%BB%D1%8C%D0%BD%D0%B0%D1%8F_%D0%B3%D0%B8%D0%B4%D1%80%D0%BE%D0%B4%D0%B8%D0%BD%D0%B0%D0%BC%D0%B8%D0%BA%D0%B0" TargetMode="External"/><Relationship Id="rId35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43" Type="http://schemas.openxmlformats.org/officeDocument/2006/relationships/hyperlink" Target="https://ru.wikipedia.org/wiki/NAMD" TargetMode="External"/><Relationship Id="rId8" Type="http://schemas.openxmlformats.org/officeDocument/2006/relationships/hyperlink" Target="https://ru.wikipedia.org/wiki/%D0%A4%D0%B8%D0%B7%D0%B8%D0%BA%D0%B0_%D0%B2%D1%8B%D1%81%D0%BE%D0%BA%D0%B8%D1%85_%D1%8D%D0%BD%D0%B5%D1%80%D0%B3%D0%B8%D0%B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F%D0%B4%D0%B5%D1%80%D0%BD%D0%BE%D0%B5_%D0%BE%D1%80%D1%83%D0%B6%D0%B8%D0%B5" TargetMode="External"/><Relationship Id="rId17" Type="http://schemas.openxmlformats.org/officeDocument/2006/relationships/hyperlink" Target="https://ru.wikipedia.org/wiki/%D0%AF%D0%B4%D0%B5%D1%80%D0%BD%D1%8B%D0%B9_%D1%80%D0%B5%D0%B0%D0%BA%D1%82%D0%BE%D1%80" TargetMode="External"/><Relationship Id="rId25" Type="http://schemas.openxmlformats.org/officeDocument/2006/relationships/hyperlink" Target="https://ru.wikipedia.org/wiki/%D0%92%D1%8B%D1%87%D0%B8%D1%81%D0%BB%D0%B8%D1%82%D0%B5%D0%BB%D1%8C%D0%BD%D0%B0%D1%8F_%D0%B1%D0%B8%D0%BE%D0%BB%D0%BE%D0%B3%D0%B8%D1%8F" TargetMode="External"/><Relationship Id="rId33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Relationship Id="rId38" Type="http://schemas.openxmlformats.org/officeDocument/2006/relationships/hyperlink" Target="https://en.wikipedia.org/wiki/UNICO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A7%D0%B8%D1%81%D0%BB%D0%B5%D0%BD%D0%BD%D1%8B%D0%B9_%D0%BF%D1%80%D0%BE%D0%B3%D0%BD%D0%BE%D0%B7_%D0%BF%D0%BE%D0%B3%D0%BE%D0%B4%D1%8B" TargetMode="External"/><Relationship Id="rId41" Type="http://schemas.openxmlformats.org/officeDocument/2006/relationships/hyperlink" Target="http://www.netlib.org/lap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5</cp:revision>
  <cp:lastPrinted>2019-04-02T06:50:00Z</cp:lastPrinted>
  <dcterms:created xsi:type="dcterms:W3CDTF">2019-04-01T22:12:00Z</dcterms:created>
  <dcterms:modified xsi:type="dcterms:W3CDTF">2019-04-02T06:50:00Z</dcterms:modified>
</cp:coreProperties>
</file>