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075FE9" w14:textId="14FB4356" w:rsidR="003F1B87" w:rsidRPr="00171BB3" w:rsidRDefault="003F1B87" w:rsidP="00744CAF">
      <w:pPr>
        <w:pStyle w:val="Titolo2"/>
        <w:keepLines w:val="0"/>
        <w:numPr>
          <w:ilvl w:val="1"/>
          <w:numId w:val="0"/>
        </w:numPr>
        <w:tabs>
          <w:tab w:val="num" w:pos="360"/>
          <w:tab w:val="left" w:pos="567"/>
        </w:tabs>
        <w:spacing w:before="0" w:after="0"/>
        <w:contextualSpacing/>
        <w:rPr>
          <w:color w:val="003399"/>
          <w:highlight w:val="green"/>
        </w:rPr>
      </w:pPr>
      <w:bookmarkStart w:id="0" w:name="_Toc164864459"/>
      <w:r w:rsidRPr="00171BB3">
        <w:rPr>
          <w:color w:val="003399"/>
          <w:highlight w:val="green"/>
        </w:rPr>
        <w:t>3.28</w:t>
      </w:r>
      <w:r w:rsidRPr="00171BB3">
        <w:rPr>
          <w:color w:val="003399"/>
          <w:highlight w:val="green"/>
        </w:rPr>
        <w:tab/>
      </w:r>
      <w:r w:rsidRPr="00171BB3">
        <w:rPr>
          <w:color w:val="003399"/>
          <w:highlight w:val="green"/>
        </w:rPr>
        <w:tab/>
        <w:t>Ge</w:t>
      </w:r>
      <w:bookmarkStart w:id="1" w:name="_Hlk169880273"/>
      <w:r w:rsidRPr="00171BB3">
        <w:rPr>
          <w:color w:val="003399"/>
          <w:highlight w:val="green"/>
        </w:rPr>
        <w:t>stione Licenze – Pene Sostitutive</w:t>
      </w:r>
      <w:bookmarkEnd w:id="0"/>
    </w:p>
    <w:p w14:paraId="2AF75426" w14:textId="77777777" w:rsidR="003F1B87" w:rsidRPr="00171BB3" w:rsidRDefault="003F1B87" w:rsidP="00744CAF">
      <w:pPr>
        <w:contextualSpacing/>
        <w:rPr>
          <w:highlight w:val="green"/>
        </w:rPr>
      </w:pPr>
      <w:bookmarkStart w:id="2" w:name="_Hlk169880378"/>
      <w:bookmarkEnd w:id="1"/>
      <w:r w:rsidRPr="00171BB3">
        <w:rPr>
          <w:highlight w:val="green"/>
        </w:rPr>
        <w:t xml:space="preserve">Per estendere l’attuale gestione delle Licenze per semilibertà e per internati anche alle Licenze – pene sostitutive saranno adeguate tutte le funzionalità, riferite a Licenza, presenti nella voce di menu verticale </w:t>
      </w:r>
      <w:r w:rsidRPr="00171BB3">
        <w:rPr>
          <w:noProof/>
          <w:highlight w:val="green"/>
        </w:rPr>
        <w:drawing>
          <wp:inline distT="0" distB="0" distL="0" distR="0" wp14:anchorId="712CA3AD" wp14:editId="58901C1B">
            <wp:extent cx="2095608" cy="273064"/>
            <wp:effectExtent l="0" t="0" r="0" b="0"/>
            <wp:docPr id="29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BB3">
        <w:rPr>
          <w:highlight w:val="green"/>
        </w:rPr>
        <w:t>, cioè</w:t>
      </w:r>
    </w:p>
    <w:p w14:paraId="6D63FBDC" w14:textId="77777777" w:rsidR="003F1B87" w:rsidRPr="00171BB3" w:rsidRDefault="003F1B87" w:rsidP="00744CAF">
      <w:pPr>
        <w:contextualSpacing/>
        <w:rPr>
          <w:highlight w:val="green"/>
        </w:rPr>
      </w:pPr>
      <w:r w:rsidRPr="00171BB3">
        <w:rPr>
          <w:noProof/>
          <w:highlight w:val="green"/>
        </w:rPr>
        <w:drawing>
          <wp:inline distT="0" distB="0" distL="0" distR="0" wp14:anchorId="2B93262E" wp14:editId="472C7B8B">
            <wp:extent cx="6120765" cy="208280"/>
            <wp:effectExtent l="0" t="0" r="0" b="1270"/>
            <wp:docPr id="30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20C2" w14:textId="77777777" w:rsidR="003F1B87" w:rsidRPr="00171BB3" w:rsidRDefault="003F1B87" w:rsidP="00744CAF">
      <w:pPr>
        <w:pStyle w:val="Paragrafoelenco"/>
        <w:numPr>
          <w:ilvl w:val="0"/>
          <w:numId w:val="1"/>
        </w:numPr>
        <w:suppressLineNumbers/>
        <w:suppressAutoHyphens/>
        <w:ind w:firstLine="0"/>
        <w:rPr>
          <w:highlight w:val="green"/>
        </w:rPr>
      </w:pPr>
      <w:r w:rsidRPr="00171BB3">
        <w:rPr>
          <w:highlight w:val="green"/>
        </w:rPr>
        <w:t>Ricerca Licenze per Soggetto</w:t>
      </w:r>
    </w:p>
    <w:p w14:paraId="456F7370" w14:textId="77777777" w:rsidR="003F1B87" w:rsidRDefault="003F1B87" w:rsidP="00744CAF">
      <w:pPr>
        <w:contextualSpacing/>
      </w:pPr>
      <w:r w:rsidRPr="00171BB3">
        <w:rPr>
          <w:highlight w:val="green"/>
        </w:rPr>
        <w:t>Nell’attuale form:</w:t>
      </w:r>
    </w:p>
    <w:p w14:paraId="771F31C5" w14:textId="77777777" w:rsidR="003F1B87" w:rsidRDefault="003F1B87" w:rsidP="00744CAF">
      <w:pPr>
        <w:contextualSpacing/>
      </w:pPr>
      <w:r>
        <w:rPr>
          <w:noProof/>
        </w:rPr>
        <w:drawing>
          <wp:inline distT="0" distB="0" distL="0" distR="0" wp14:anchorId="108C4C41" wp14:editId="58E7359E">
            <wp:extent cx="6120765" cy="2847340"/>
            <wp:effectExtent l="0" t="0" r="0" b="0"/>
            <wp:docPr id="31" name="Immagine 28" descr="Immagine che contiene testo, schermata, diagramm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magine 28" descr="Immagine che contiene testo, schermata, diagramma, design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2551" w14:textId="43052630" w:rsidR="003F1B87" w:rsidRDefault="003F1B87" w:rsidP="00744CAF">
      <w:pPr>
        <w:contextualSpacing/>
      </w:pPr>
      <w:proofErr w:type="gramStart"/>
      <w:r w:rsidRPr="00C763DB">
        <w:rPr>
          <w:highlight w:val="green"/>
        </w:rPr>
        <w:t>Nella</w:t>
      </w:r>
      <w:proofErr w:type="gramEnd"/>
      <w:r w:rsidRPr="00C763DB">
        <w:rPr>
          <w:highlight w:val="green"/>
        </w:rPr>
        <w:t xml:space="preserve"> combo box Visualizza solo i provvedimenti relativi a, alle attuali voci “Licenze” e “Licenze per Internati” sarà aggiunta la nuova voce “Licenze – pene sostitutive”. Tutto il codice sarà aggiornato per gestire le nuove tipologie di Licenza.</w:t>
      </w:r>
      <w:r w:rsidR="00F73169">
        <w:t xml:space="preserve"> </w:t>
      </w:r>
    </w:p>
    <w:p w14:paraId="2E73E8FD" w14:textId="20BBAC45" w:rsidR="00F73169" w:rsidRPr="00AF1E76" w:rsidRDefault="00F73169" w:rsidP="00744CAF">
      <w:pPr>
        <w:contextualSpacing/>
        <w:rPr>
          <w:highlight w:val="green"/>
        </w:rPr>
      </w:pPr>
      <w:r w:rsidRPr="00AF1E76">
        <w:rPr>
          <w:highlight w:val="green"/>
        </w:rPr>
        <w:t>Estraiamo tutti i procedimenti</w:t>
      </w:r>
      <w:r w:rsidR="00D31BD3" w:rsidRPr="00AF1E76">
        <w:rPr>
          <w:highlight w:val="green"/>
        </w:rPr>
        <w:t xml:space="preserve"> con </w:t>
      </w:r>
      <w:proofErr w:type="spellStart"/>
      <w:r w:rsidR="00D31BD3" w:rsidRPr="00AF1E76">
        <w:rPr>
          <w:highlight w:val="green"/>
        </w:rPr>
        <w:t>cod_motivo</w:t>
      </w:r>
      <w:proofErr w:type="spellEnd"/>
      <w:r w:rsidR="00D31BD3" w:rsidRPr="00AF1E76">
        <w:rPr>
          <w:highlight w:val="green"/>
        </w:rPr>
        <w:t xml:space="preserve"> =</w:t>
      </w:r>
      <w:r w:rsidR="00C763DB" w:rsidRPr="00AF1E76">
        <w:rPr>
          <w:highlight w:val="green"/>
        </w:rPr>
        <w:t xml:space="preserve"> </w:t>
      </w:r>
      <w:r w:rsidR="00D31BD3" w:rsidRPr="00AF1E76">
        <w:rPr>
          <w:highlight w:val="green"/>
        </w:rPr>
        <w:t>3130</w:t>
      </w:r>
      <w:r w:rsidR="00303F4F" w:rsidRPr="00AF1E76">
        <w:rPr>
          <w:highlight w:val="green"/>
        </w:rPr>
        <w:t xml:space="preserve"> con esito </w:t>
      </w:r>
      <w:proofErr w:type="gramStart"/>
      <w:r w:rsidR="00303F4F" w:rsidRPr="00AF1E76">
        <w:rPr>
          <w:highlight w:val="green"/>
        </w:rPr>
        <w:t>0001</w:t>
      </w:r>
      <w:proofErr w:type="gramEnd"/>
    </w:p>
    <w:p w14:paraId="03376177" w14:textId="5ACC8D82" w:rsidR="00303F4F" w:rsidRDefault="00303F4F" w:rsidP="00744CAF">
      <w:pPr>
        <w:contextualSpacing/>
      </w:pPr>
      <w:r w:rsidRPr="00AF1E76">
        <w:rPr>
          <w:highlight w:val="green"/>
        </w:rPr>
        <w:t xml:space="preserve">Oppure </w:t>
      </w:r>
      <w:proofErr w:type="spellStart"/>
      <w:r w:rsidRPr="00AF1E76">
        <w:rPr>
          <w:highlight w:val="green"/>
        </w:rPr>
        <w:t>cod_motivo</w:t>
      </w:r>
      <w:proofErr w:type="spellEnd"/>
      <w:r w:rsidRPr="00AF1E76">
        <w:rPr>
          <w:highlight w:val="green"/>
        </w:rPr>
        <w:t xml:space="preserve"> =</w:t>
      </w:r>
      <w:r w:rsidR="00C763DB" w:rsidRPr="00AF1E76">
        <w:rPr>
          <w:highlight w:val="green"/>
        </w:rPr>
        <w:t xml:space="preserve"> </w:t>
      </w:r>
      <w:r w:rsidRPr="00AF1E76">
        <w:rPr>
          <w:highlight w:val="green"/>
        </w:rPr>
        <w:t>3150, 3151 con esito 0006, 0013</w:t>
      </w:r>
    </w:p>
    <w:p w14:paraId="1C1B930F" w14:textId="77777777" w:rsidR="003F1B87" w:rsidRPr="008B7F69" w:rsidRDefault="003F1B87" w:rsidP="00744CAF">
      <w:pPr>
        <w:pStyle w:val="Paragrafoelenco"/>
        <w:numPr>
          <w:ilvl w:val="0"/>
          <w:numId w:val="1"/>
        </w:numPr>
        <w:suppressLineNumbers/>
        <w:suppressAutoHyphens/>
        <w:ind w:firstLine="0"/>
        <w:rPr>
          <w:highlight w:val="green"/>
        </w:rPr>
      </w:pPr>
      <w:r w:rsidRPr="00A907B0">
        <w:rPr>
          <w:highlight w:val="green"/>
        </w:rPr>
        <w:t>Esecuzione Licenza</w:t>
      </w:r>
    </w:p>
    <w:p w14:paraId="68E56FE0" w14:textId="77777777" w:rsidR="003F1B87" w:rsidRPr="008B7F69" w:rsidRDefault="003F1B87" w:rsidP="00744CAF">
      <w:pPr>
        <w:contextualSpacing/>
        <w:rPr>
          <w:highlight w:val="green"/>
        </w:rPr>
      </w:pPr>
      <w:r w:rsidRPr="008B7F69">
        <w:rPr>
          <w:highlight w:val="green"/>
        </w:rPr>
        <w:t>Le attuali funzioni attivabili dalla sottostante form:</w:t>
      </w:r>
    </w:p>
    <w:p w14:paraId="74B652EB" w14:textId="77777777" w:rsidR="003F1B87" w:rsidRPr="008B7F69" w:rsidRDefault="003F1B87" w:rsidP="00744CAF">
      <w:pPr>
        <w:contextualSpacing/>
        <w:rPr>
          <w:highlight w:val="green"/>
        </w:rPr>
      </w:pPr>
      <w:r w:rsidRPr="008B7F69">
        <w:rPr>
          <w:noProof/>
          <w:highlight w:val="green"/>
        </w:rPr>
        <w:drawing>
          <wp:inline distT="0" distB="0" distL="0" distR="0" wp14:anchorId="0F660454" wp14:editId="3900D846">
            <wp:extent cx="6120765" cy="2164715"/>
            <wp:effectExtent l="0" t="0" r="0" b="6985"/>
            <wp:docPr id="33" name="Immagine 29" descr="Immagine che contiene testo, line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magine 29" descr="Immagine che contiene testo, linea, Carattere, numero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F0A5" w14:textId="113F1A58" w:rsidR="003F1B87" w:rsidRDefault="003F1B87" w:rsidP="00744CAF">
      <w:pPr>
        <w:contextualSpacing/>
      </w:pPr>
      <w:proofErr w:type="gramStart"/>
      <w:r w:rsidRPr="008B7F69">
        <w:rPr>
          <w:highlight w:val="green"/>
        </w:rPr>
        <w:t>saranno</w:t>
      </w:r>
      <w:proofErr w:type="gramEnd"/>
      <w:r w:rsidRPr="008B7F69">
        <w:rPr>
          <w:highlight w:val="green"/>
        </w:rPr>
        <w:t xml:space="preserve"> aggiornate per poter essere utilizzate anche per le Licenze – pene sostitutive.</w:t>
      </w:r>
    </w:p>
    <w:p w14:paraId="0CF79361" w14:textId="77777777" w:rsidR="003F1B87" w:rsidRPr="00D527CC" w:rsidRDefault="003F1B87" w:rsidP="00744CAF">
      <w:pPr>
        <w:pStyle w:val="Paragrafoelenco"/>
        <w:numPr>
          <w:ilvl w:val="0"/>
          <w:numId w:val="1"/>
        </w:numPr>
        <w:suppressLineNumbers/>
        <w:suppressAutoHyphens/>
        <w:ind w:firstLine="0"/>
        <w:rPr>
          <w:highlight w:val="green"/>
        </w:rPr>
      </w:pPr>
      <w:r w:rsidRPr="00D527CC">
        <w:rPr>
          <w:highlight w:val="green"/>
        </w:rPr>
        <w:t>Relazione Trimestrale</w:t>
      </w:r>
    </w:p>
    <w:p w14:paraId="10DDB4E0" w14:textId="77777777" w:rsidR="003F1B87" w:rsidRDefault="003F1B87" w:rsidP="00744CAF">
      <w:pPr>
        <w:contextualSpacing/>
      </w:pPr>
      <w:r w:rsidRPr="00D527CC">
        <w:rPr>
          <w:highlight w:val="green"/>
        </w:rPr>
        <w:t>L’attuale form sarà modificata:</w:t>
      </w:r>
    </w:p>
    <w:p w14:paraId="133DEB86" w14:textId="77777777" w:rsidR="003F1B87" w:rsidRDefault="003F1B87" w:rsidP="00744CAF">
      <w:pPr>
        <w:contextualSpacing/>
      </w:pPr>
      <w:r>
        <w:rPr>
          <w:noProof/>
        </w:rPr>
        <w:lastRenderedPageBreak/>
        <w:drawing>
          <wp:inline distT="0" distB="0" distL="0" distR="0" wp14:anchorId="1AFD2BA7" wp14:editId="7075C227">
            <wp:extent cx="6120765" cy="1892300"/>
            <wp:effectExtent l="0" t="0" r="0" b="0"/>
            <wp:docPr id="34" name="Immagine 30" descr="Immagine che contiene testo, diagramm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magine 30" descr="Immagine che contiene testo, diagramma, linea, Carattere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CBF3" w14:textId="4F04BC7D" w:rsidR="00D67805" w:rsidRDefault="003F1B87" w:rsidP="00744CAF">
      <w:pPr>
        <w:contextualSpacing/>
      </w:pPr>
      <w:r w:rsidRPr="00D527CC">
        <w:rPr>
          <w:highlight w:val="green"/>
        </w:rPr>
        <w:t xml:space="preserve">Con l’aggiunta di un nuovo radio button </w:t>
      </w:r>
      <w:proofErr w:type="gramStart"/>
      <w:r w:rsidRPr="00D527CC">
        <w:rPr>
          <w:highlight w:val="green"/>
        </w:rPr>
        <w:t>per poter</w:t>
      </w:r>
      <w:proofErr w:type="gramEnd"/>
      <w:r w:rsidRPr="00D527CC">
        <w:rPr>
          <w:highlight w:val="green"/>
        </w:rPr>
        <w:t xml:space="preserve"> utilizzare la funzione anche per la nuova Licenza con conseguente aggiornamento del codice. Il risultato della ricerca calcolerà e mostrerà a video il totale delle occorrenze ottenute in base ai criteri di ricerca inseriti</w:t>
      </w:r>
      <w:bookmarkEnd w:id="2"/>
      <w:r w:rsidR="00744CAF" w:rsidRPr="00D527CC">
        <w:rPr>
          <w:highlight w:val="green"/>
        </w:rPr>
        <w:t>.</w:t>
      </w:r>
    </w:p>
    <w:p w14:paraId="03BFF269" w14:textId="77777777" w:rsidR="00D67805" w:rsidRDefault="00D67805">
      <w:pPr>
        <w:spacing w:after="160" w:line="259" w:lineRule="auto"/>
        <w:jc w:val="left"/>
      </w:pPr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6808"/>
        <w:gridCol w:w="555"/>
      </w:tblGrid>
      <w:tr w:rsidR="00D67805" w:rsidRPr="00235FA4" w14:paraId="17024B04" w14:textId="77777777" w:rsidTr="0070026D">
        <w:trPr>
          <w:tblCellSpacing w:w="15" w:type="dxa"/>
        </w:trPr>
        <w:tc>
          <w:tcPr>
            <w:tcW w:w="0" w:type="auto"/>
            <w:tcBorders>
              <w:top w:val="single" w:sz="6" w:space="0" w:color="8FBFC5"/>
              <w:left w:val="single" w:sz="6" w:space="0" w:color="8FBFC5"/>
              <w:bottom w:val="single" w:sz="6" w:space="0" w:color="8FBFC5"/>
              <w:right w:val="single" w:sz="6" w:space="0" w:color="8FBFC5"/>
            </w:tcBorders>
            <w:vAlign w:val="center"/>
            <w:hideMark/>
          </w:tcPr>
          <w:p w14:paraId="75C3684E" w14:textId="77777777" w:rsidR="00D67805" w:rsidRPr="00235FA4" w:rsidRDefault="00D67805" w:rsidP="0070026D">
            <w:pPr>
              <w:rPr>
                <w:rFonts w:ascii="Tahoma" w:hAnsi="Tahoma" w:cs="Tahoma"/>
                <w:color w:val="000080"/>
                <w:sz w:val="17"/>
                <w:szCs w:val="17"/>
              </w:rPr>
            </w:pPr>
            <w:r w:rsidRPr="00235FA4">
              <w:rPr>
                <w:rFonts w:ascii="Tahoma" w:hAnsi="Tahoma" w:cs="Tahoma"/>
                <w:noProof/>
                <w:color w:val="0000FF"/>
                <w:sz w:val="17"/>
                <w:szCs w:val="17"/>
              </w:rPr>
              <w:lastRenderedPageBreak/>
              <w:drawing>
                <wp:inline distT="0" distB="0" distL="0" distR="0" wp14:anchorId="0A70AF59" wp14:editId="20038DD3">
                  <wp:extent cx="228600" cy="228600"/>
                  <wp:effectExtent l="0" t="0" r="0" b="0"/>
                  <wp:docPr id="381974003" name="Immagine 157" descr="Stampa questa videata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tampa questa videata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8FBFC5"/>
              <w:left w:val="single" w:sz="6" w:space="0" w:color="8FBFC5"/>
              <w:bottom w:val="single" w:sz="6" w:space="0" w:color="8FBFC5"/>
              <w:right w:val="single" w:sz="6" w:space="0" w:color="8FBFC5"/>
            </w:tcBorders>
            <w:vAlign w:val="center"/>
            <w:hideMark/>
          </w:tcPr>
          <w:p w14:paraId="64856115" w14:textId="77777777" w:rsidR="00D67805" w:rsidRPr="00235FA4" w:rsidRDefault="00D67805" w:rsidP="0070026D">
            <w:pPr>
              <w:rPr>
                <w:rFonts w:ascii="Tahoma" w:hAnsi="Tahoma" w:cs="Tahoma"/>
                <w:color w:val="000080"/>
                <w:sz w:val="17"/>
                <w:szCs w:val="17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>Funzione</w:t>
            </w:r>
            <w:proofErr w:type="gramStart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  <w:bdr w:val="none" w:sz="0" w:space="0" w:color="auto" w:frame="1"/>
              </w:rPr>
              <w:t xml:space="preserve"> :</w:t>
            </w:r>
            <w:proofErr w:type="gramEnd"/>
            <w:r w:rsidRPr="00235FA4">
              <w:rPr>
                <w:rFonts w:ascii="Tahoma" w:hAnsi="Tahoma" w:cs="Tahoma"/>
                <w:color w:val="000080"/>
                <w:sz w:val="17"/>
                <w:szCs w:val="17"/>
              </w:rPr>
              <w:t xml:space="preserve"> </w:t>
            </w:r>
            <w:r w:rsidRPr="00235FA4">
              <w:rPr>
                <w:rFonts w:ascii="Tahoma" w:hAnsi="Tahoma" w:cs="Tahoma"/>
                <w:b/>
                <w:bCs/>
                <w:caps/>
                <w:color w:val="0000FF"/>
                <w:sz w:val="18"/>
                <w:szCs w:val="18"/>
                <w:bdr w:val="none" w:sz="0" w:space="0" w:color="auto" w:frame="1"/>
              </w:rPr>
              <w:t>Ricerca Provvedimenti Concessione Permessi/Licenza</w:t>
            </w:r>
            <w:r w:rsidRPr="00235FA4">
              <w:rPr>
                <w:rFonts w:ascii="Tahoma" w:hAnsi="Tahoma" w:cs="Tahoma"/>
                <w:color w:val="000080"/>
                <w:sz w:val="17"/>
                <w:szCs w:val="17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8FBFC5"/>
              <w:left w:val="single" w:sz="6" w:space="0" w:color="8FBFC5"/>
              <w:bottom w:val="single" w:sz="6" w:space="0" w:color="8FBFC5"/>
              <w:right w:val="single" w:sz="6" w:space="0" w:color="8FBFC5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D67805" w:rsidRPr="00235FA4" w14:paraId="19825B31" w14:textId="77777777" w:rsidTr="007002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A606E" w14:textId="77777777" w:rsidR="00D67805" w:rsidRPr="00235FA4" w:rsidRDefault="00D67805" w:rsidP="0070026D">
                  <w:pPr>
                    <w:rPr>
                      <w:rFonts w:ascii="Tahoma" w:hAnsi="Tahoma" w:cs="Tahoma"/>
                      <w:color w:val="000080"/>
                      <w:sz w:val="17"/>
                      <w:szCs w:val="17"/>
                    </w:rPr>
                  </w:pPr>
                  <w:r w:rsidRPr="00235FA4">
                    <w:rPr>
                      <w:rFonts w:ascii="Tahoma" w:hAnsi="Tahoma" w:cs="Tahoma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 wp14:anchorId="43649CBD" wp14:editId="05DDC446">
                        <wp:extent cx="228600" cy="228600"/>
                        <wp:effectExtent l="0" t="0" r="0" b="0"/>
                        <wp:docPr id="1206690359" name="Immagine 156" descr="Stampa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Stampa">
                                  <a:hlinkClick r:id="rId1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8F12AC3" w14:textId="77777777" w:rsidR="00D67805" w:rsidRPr="00235FA4" w:rsidRDefault="00D67805" w:rsidP="0070026D">
            <w:pPr>
              <w:rPr>
                <w:rFonts w:ascii="Tahoma" w:hAnsi="Tahoma" w:cs="Tahoma"/>
                <w:color w:val="000080"/>
                <w:sz w:val="17"/>
                <w:szCs w:val="17"/>
              </w:rPr>
            </w:pPr>
          </w:p>
        </w:tc>
        <w:bookmarkStart w:id="3" w:name="_GoBack"/>
        <w:bookmarkEnd w:id="3"/>
      </w:tr>
    </w:tbl>
    <w:p w14:paraId="4E049991" w14:textId="77777777" w:rsidR="00D67805" w:rsidRPr="00235FA4" w:rsidRDefault="00D67805" w:rsidP="00D67805">
      <w:pPr>
        <w:rPr>
          <w:rFonts w:ascii="Times New Roman" w:hAnsi="Times New Roman"/>
          <w:sz w:val="24"/>
          <w:szCs w:val="24"/>
        </w:rPr>
      </w:pPr>
      <w:r w:rsidRPr="00235FA4">
        <w:rPr>
          <w:rFonts w:ascii="Times New Roman" w:hAnsi="Times New Roman"/>
          <w:sz w:val="24"/>
          <w:szCs w:val="24"/>
        </w:rPr>
        <w:t xml:space="preserve"> 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  <w:gridCol w:w="114"/>
        <w:gridCol w:w="2973"/>
      </w:tblGrid>
      <w:tr w:rsidR="00D67805" w:rsidRPr="00235FA4" w14:paraId="167E6C8E" w14:textId="77777777" w:rsidTr="0070026D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2" w:type="dxa"/>
              <w:tblCellMar>
                <w:top w:w="24" w:type="dxa"/>
                <w:left w:w="24" w:type="dxa"/>
                <w:bottom w:w="24" w:type="dxa"/>
                <w:right w:w="24" w:type="dxa"/>
              </w:tblCellMar>
              <w:tblLook w:val="04A0" w:firstRow="1" w:lastRow="0" w:firstColumn="1" w:lastColumn="0" w:noHBand="0" w:noVBand="1"/>
            </w:tblPr>
            <w:tblGrid>
              <w:gridCol w:w="1250"/>
              <w:gridCol w:w="2205"/>
            </w:tblGrid>
            <w:tr w:rsidR="00D67805" w:rsidRPr="00235FA4" w14:paraId="655668D7" w14:textId="77777777" w:rsidTr="0070026D">
              <w:trPr>
                <w:tblCellSpacing w:w="12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1842399" w14:textId="77777777" w:rsidR="00D67805" w:rsidRPr="00235FA4" w:rsidRDefault="00D67805" w:rsidP="0070026D">
                  <w:pPr>
                    <w:jc w:val="center"/>
                    <w:rPr>
                      <w:rFonts w:ascii="Tahoma" w:hAnsi="Tahoma" w:cs="Tahoma"/>
                      <w:b/>
                      <w:bCs/>
                      <w:color w:val="000080"/>
                      <w:sz w:val="17"/>
                      <w:szCs w:val="17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7"/>
                      <w:szCs w:val="17"/>
                    </w:rPr>
                    <w:t xml:space="preserve">Criteri Ricerca </w:t>
                  </w:r>
                </w:p>
              </w:tc>
            </w:tr>
            <w:tr w:rsidR="00D67805" w:rsidRPr="00235FA4" w14:paraId="70CBD94F" w14:textId="77777777" w:rsidTr="0070026D">
              <w:trPr>
                <w:tblCellSpacing w:w="12" w:type="dxa"/>
              </w:trPr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F00EC27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  <w:bdr w:val="none" w:sz="0" w:space="0" w:color="auto" w:frame="1"/>
                    </w:rPr>
                    <w:t xml:space="preserve">Data Iniziale </w:t>
                  </w:r>
                </w:p>
              </w:tc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1706B29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aps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01-01-2015</w:t>
                  </w: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67805" w:rsidRPr="00235FA4" w14:paraId="1EC3D42F" w14:textId="77777777" w:rsidTr="0070026D">
              <w:trPr>
                <w:tblCellSpacing w:w="12" w:type="dxa"/>
              </w:trPr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75CAE99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  <w:bdr w:val="none" w:sz="0" w:space="0" w:color="auto" w:frame="1"/>
                    </w:rPr>
                    <w:t xml:space="preserve">Data Finale </w:t>
                  </w:r>
                </w:p>
              </w:tc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A30A03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aps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30-06-2015</w:t>
                  </w: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67805" w:rsidRPr="00235FA4" w14:paraId="7F68FDDB" w14:textId="77777777" w:rsidTr="0070026D">
              <w:trPr>
                <w:tblCellSpacing w:w="12" w:type="dxa"/>
              </w:trPr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9AFC04D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  <w:bdr w:val="none" w:sz="0" w:space="0" w:color="auto" w:frame="1"/>
                    </w:rPr>
                    <w:t>Tipo Ricerca</w:t>
                  </w: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67130C6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aps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Licenza Semilibertà</w:t>
                  </w: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67805" w:rsidRPr="00235FA4" w14:paraId="04D2862B" w14:textId="77777777" w:rsidTr="0070026D">
              <w:trPr>
                <w:tblCellSpacing w:w="12" w:type="dxa"/>
              </w:trPr>
              <w:tc>
                <w:tcPr>
                  <w:tcW w:w="0" w:type="auto"/>
                  <w:vAlign w:val="center"/>
                  <w:hideMark/>
                </w:tcPr>
                <w:p w14:paraId="79DFCA45" w14:textId="77777777" w:rsidR="00D67805" w:rsidRPr="00235FA4" w:rsidRDefault="00D67805" w:rsidP="0070026D">
                  <w:pPr>
                    <w:rPr>
                      <w:rFonts w:ascii="Tahoma" w:hAnsi="Tahoma" w:cs="Tahoma"/>
                      <w:color w:val="000080"/>
                      <w:sz w:val="17"/>
                      <w:szCs w:val="17"/>
                    </w:rPr>
                  </w:pPr>
                  <w:r w:rsidRPr="00235FA4">
                    <w:rPr>
                      <w:rFonts w:ascii="Tahoma" w:hAnsi="Tahoma" w:cs="Tahoma"/>
                      <w:color w:val="000080"/>
                      <w:sz w:val="17"/>
                      <w:szCs w:val="17"/>
                    </w:rPr>
                    <w:t xml:space="preserve"> 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5FA1E5" w14:textId="77777777" w:rsidR="00D67805" w:rsidRPr="00235FA4" w:rsidRDefault="00D67805" w:rsidP="0070026D">
                  <w:pPr>
                    <w:rPr>
                      <w:rFonts w:ascii="Tahoma" w:hAnsi="Tahoma" w:cs="Tahoma"/>
                      <w:color w:val="000080"/>
                      <w:sz w:val="17"/>
                      <w:szCs w:val="17"/>
                    </w:rPr>
                  </w:pPr>
                  <w:r w:rsidRPr="00235FA4">
                    <w:rPr>
                      <w:rFonts w:ascii="Tahoma" w:hAnsi="Tahoma" w:cs="Tahoma"/>
                      <w:color w:val="000080"/>
                      <w:sz w:val="17"/>
                      <w:szCs w:val="17"/>
                    </w:rPr>
                    <w:t xml:space="preserve">  </w:t>
                  </w:r>
                </w:p>
              </w:tc>
            </w:tr>
          </w:tbl>
          <w:p w14:paraId="1B71C709" w14:textId="77777777" w:rsidR="00D67805" w:rsidRPr="00235FA4" w:rsidRDefault="00D67805" w:rsidP="0070026D">
            <w:pPr>
              <w:rPr>
                <w:rFonts w:ascii="Tahoma" w:hAnsi="Tahoma" w:cs="Tahoma"/>
                <w:color w:val="000080"/>
                <w:sz w:val="17"/>
                <w:szCs w:val="17"/>
              </w:rPr>
            </w:pPr>
          </w:p>
        </w:tc>
        <w:tc>
          <w:tcPr>
            <w:tcW w:w="0" w:type="auto"/>
            <w:vAlign w:val="center"/>
            <w:hideMark/>
          </w:tcPr>
          <w:p w14:paraId="76ED6C93" w14:textId="77777777" w:rsidR="00D67805" w:rsidRPr="00235FA4" w:rsidRDefault="00D67805" w:rsidP="0070026D">
            <w:pPr>
              <w:rPr>
                <w:rFonts w:ascii="Tahoma" w:hAnsi="Tahoma" w:cs="Tahoma"/>
                <w:color w:val="000080"/>
                <w:sz w:val="17"/>
                <w:szCs w:val="17"/>
              </w:rPr>
            </w:pPr>
            <w:r w:rsidRPr="00235FA4">
              <w:rPr>
                <w:rFonts w:ascii="Tahoma" w:hAnsi="Tahoma" w:cs="Tahoma"/>
                <w:color w:val="000080"/>
                <w:sz w:val="17"/>
                <w:szCs w:val="17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2" w:type="dxa"/>
              <w:tblCellMar>
                <w:top w:w="24" w:type="dxa"/>
                <w:left w:w="24" w:type="dxa"/>
                <w:bottom w:w="24" w:type="dxa"/>
                <w:right w:w="24" w:type="dxa"/>
              </w:tblCellMar>
              <w:tblLook w:val="04A0" w:firstRow="1" w:lastRow="0" w:firstColumn="1" w:lastColumn="0" w:noHBand="0" w:noVBand="1"/>
            </w:tblPr>
            <w:tblGrid>
              <w:gridCol w:w="2458"/>
              <w:gridCol w:w="440"/>
            </w:tblGrid>
            <w:tr w:rsidR="00D67805" w:rsidRPr="00235FA4" w14:paraId="62EE7271" w14:textId="77777777" w:rsidTr="0070026D">
              <w:trPr>
                <w:tblCellSpacing w:w="12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D6B281C" w14:textId="77777777" w:rsidR="00D67805" w:rsidRPr="00235FA4" w:rsidRDefault="00D67805" w:rsidP="0070026D">
                  <w:pPr>
                    <w:jc w:val="center"/>
                    <w:rPr>
                      <w:rFonts w:ascii="Tahoma" w:hAnsi="Tahoma" w:cs="Tahoma"/>
                      <w:b/>
                      <w:bCs/>
                      <w:color w:val="000080"/>
                      <w:sz w:val="17"/>
                      <w:szCs w:val="17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7"/>
                      <w:szCs w:val="17"/>
                    </w:rPr>
                    <w:t xml:space="preserve">Totali </w:t>
                  </w:r>
                </w:p>
              </w:tc>
            </w:tr>
            <w:tr w:rsidR="00D67805" w:rsidRPr="00235FA4" w14:paraId="05651CE6" w14:textId="77777777" w:rsidTr="0070026D">
              <w:trPr>
                <w:tblCellSpacing w:w="12" w:type="dxa"/>
              </w:trPr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0A942B2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  <w:bdr w:val="none" w:sz="0" w:space="0" w:color="auto" w:frame="1"/>
                    </w:rPr>
                    <w:t xml:space="preserve">Totale Permessi Necessità </w:t>
                  </w:r>
                </w:p>
              </w:tc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870AB37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aps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0</w:t>
                  </w: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67805" w:rsidRPr="00235FA4" w14:paraId="15ECF78C" w14:textId="77777777" w:rsidTr="0070026D">
              <w:trPr>
                <w:tblCellSpacing w:w="12" w:type="dxa"/>
              </w:trPr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31254B6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  <w:bdr w:val="none" w:sz="0" w:space="0" w:color="auto" w:frame="1"/>
                    </w:rPr>
                    <w:t xml:space="preserve">Totale Permessi Premio </w:t>
                  </w:r>
                </w:p>
              </w:tc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1488396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aps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0</w:t>
                  </w: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67805" w:rsidRPr="00235FA4" w14:paraId="684E4D4F" w14:textId="77777777" w:rsidTr="0070026D">
              <w:trPr>
                <w:tblCellSpacing w:w="12" w:type="dxa"/>
              </w:trPr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E17879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  <w:bdr w:val="none" w:sz="0" w:space="0" w:color="auto" w:frame="1"/>
                    </w:rPr>
                    <w:t xml:space="preserve">Totale Permessi Internati </w:t>
                  </w:r>
                </w:p>
              </w:tc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AD77FCA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aps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0</w:t>
                  </w: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67805" w:rsidRPr="00235FA4" w14:paraId="1AD0D69E" w14:textId="77777777" w:rsidTr="0070026D">
              <w:trPr>
                <w:tblCellSpacing w:w="12" w:type="dxa"/>
              </w:trPr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F8C351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  <w:bdr w:val="none" w:sz="0" w:space="0" w:color="auto" w:frame="1"/>
                    </w:rPr>
                    <w:t xml:space="preserve">Totale Licenze </w:t>
                  </w:r>
                </w:p>
              </w:tc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869B851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aps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155</w:t>
                  </w: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67805" w:rsidRPr="00235FA4" w14:paraId="35482994" w14:textId="77777777" w:rsidTr="0070026D">
              <w:trPr>
                <w:tblCellSpacing w:w="12" w:type="dxa"/>
              </w:trPr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8C6210C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  <w:bdr w:val="none" w:sz="0" w:space="0" w:color="auto" w:frame="1"/>
                    </w:rPr>
                    <w:t xml:space="preserve">Totale Licenze Internati </w:t>
                  </w:r>
                </w:p>
              </w:tc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3EEA54C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aps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0</w:t>
                  </w: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67805" w:rsidRPr="00235FA4" w14:paraId="1B489EAB" w14:textId="77777777" w:rsidTr="0070026D">
              <w:trPr>
                <w:tblCellSpacing w:w="12" w:type="dxa"/>
              </w:trPr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C6FEBDB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  <w:bdr w:val="none" w:sz="0" w:space="0" w:color="auto" w:frame="1"/>
                    </w:rPr>
                    <w:t>Totale Provvedimenti</w:t>
                  </w: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CB80946" w14:textId="77777777" w:rsidR="00D67805" w:rsidRPr="00235FA4" w:rsidRDefault="00D67805" w:rsidP="0070026D">
                  <w:pPr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</w:pPr>
                  <w:r w:rsidRPr="00235FA4">
                    <w:rPr>
                      <w:rFonts w:ascii="Tahoma" w:hAnsi="Tahoma" w:cs="Tahoma"/>
                      <w:b/>
                      <w:bCs/>
                      <w:caps/>
                      <w:color w:val="0000FF"/>
                      <w:sz w:val="18"/>
                      <w:szCs w:val="18"/>
                      <w:bdr w:val="none" w:sz="0" w:space="0" w:color="auto" w:frame="1"/>
                    </w:rPr>
                    <w:t>155</w:t>
                  </w:r>
                  <w:r w:rsidRPr="00235FA4">
                    <w:rPr>
                      <w:rFonts w:ascii="Tahoma" w:hAnsi="Tahoma" w:cs="Tahoma"/>
                      <w:b/>
                      <w:bCs/>
                      <w:color w:val="000080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4BFBD099" w14:textId="77777777" w:rsidR="00D67805" w:rsidRPr="00235FA4" w:rsidRDefault="00D67805" w:rsidP="0070026D">
            <w:pPr>
              <w:rPr>
                <w:rFonts w:ascii="Tahoma" w:hAnsi="Tahoma" w:cs="Tahoma"/>
                <w:color w:val="000080"/>
                <w:sz w:val="17"/>
                <w:szCs w:val="17"/>
              </w:rPr>
            </w:pPr>
          </w:p>
        </w:tc>
      </w:tr>
    </w:tbl>
    <w:p w14:paraId="0B173771" w14:textId="77777777" w:rsidR="00D67805" w:rsidRPr="00235FA4" w:rsidRDefault="00D67805" w:rsidP="00D67805">
      <w:pPr>
        <w:rPr>
          <w:rFonts w:ascii="Times New Roman" w:hAnsi="Times New Roman"/>
          <w:vanish/>
          <w:sz w:val="24"/>
          <w:szCs w:val="24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8937"/>
      </w:tblGrid>
      <w:tr w:rsidR="00D67805" w:rsidRPr="00235FA4" w14:paraId="038FA5CE" w14:textId="77777777" w:rsidTr="0070026D">
        <w:trPr>
          <w:tblCellSpacing w:w="15" w:type="dxa"/>
        </w:trPr>
        <w:tc>
          <w:tcPr>
            <w:tcW w:w="250" w:type="pct"/>
            <w:vAlign w:val="center"/>
            <w:hideMark/>
          </w:tcPr>
          <w:p w14:paraId="14B691D7" w14:textId="77777777" w:rsidR="00D67805" w:rsidRPr="00235FA4" w:rsidRDefault="00D67805" w:rsidP="0070026D">
            <w:pPr>
              <w:rPr>
                <w:rFonts w:ascii="Tahoma" w:hAnsi="Tahoma" w:cs="Tahoma"/>
                <w:color w:val="000080"/>
                <w:sz w:val="17"/>
                <w:szCs w:val="17"/>
              </w:rPr>
            </w:pPr>
            <w:r w:rsidRPr="00235FA4">
              <w:rPr>
                <w:rFonts w:ascii="Tahoma" w:hAnsi="Tahoma" w:cs="Tahoma"/>
                <w:color w:val="000080"/>
                <w:sz w:val="17"/>
                <w:szCs w:val="17"/>
              </w:rPr>
              <w:t> </w:t>
            </w:r>
          </w:p>
        </w:tc>
        <w:tc>
          <w:tcPr>
            <w:tcW w:w="4750" w:type="pct"/>
            <w:vAlign w:val="center"/>
            <w:hideMark/>
          </w:tcPr>
          <w:tbl>
            <w:tblPr>
              <w:tblW w:w="0" w:type="auto"/>
              <w:tblCellSpacing w:w="18" w:type="dxa"/>
              <w:tblBorders>
                <w:top w:val="outset" w:sz="6" w:space="0" w:color="FFFFFF"/>
                <w:left w:val="outset" w:sz="6" w:space="0" w:color="FFFFFF"/>
                <w:bottom w:val="outset" w:sz="6" w:space="0" w:color="FFFFFF"/>
                <w:right w:val="outset" w:sz="6" w:space="0" w:color="FFFFFF"/>
              </w:tblBorders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279"/>
              <w:gridCol w:w="261"/>
              <w:gridCol w:w="261"/>
              <w:gridCol w:w="261"/>
              <w:gridCol w:w="261"/>
              <w:gridCol w:w="261"/>
              <w:gridCol w:w="261"/>
              <w:gridCol w:w="261"/>
              <w:gridCol w:w="1014"/>
              <w:gridCol w:w="66"/>
              <w:gridCol w:w="66"/>
              <w:gridCol w:w="66"/>
              <w:gridCol w:w="66"/>
              <w:gridCol w:w="66"/>
              <w:gridCol w:w="66"/>
              <w:gridCol w:w="66"/>
              <w:gridCol w:w="66"/>
              <w:gridCol w:w="66"/>
              <w:gridCol w:w="66"/>
              <w:gridCol w:w="66"/>
              <w:gridCol w:w="66"/>
              <w:gridCol w:w="66"/>
              <w:gridCol w:w="66"/>
              <w:gridCol w:w="66"/>
              <w:gridCol w:w="66"/>
              <w:gridCol w:w="66"/>
              <w:gridCol w:w="66"/>
              <w:gridCol w:w="66"/>
              <w:gridCol w:w="99"/>
            </w:tblGrid>
            <w:tr w:rsidR="00D67805" w:rsidRPr="003A1C07" w14:paraId="63535FED" w14:textId="77777777" w:rsidTr="0070026D">
              <w:trPr>
                <w:tblCellSpacing w:w="18" w:type="dxa"/>
              </w:trPr>
              <w:tc>
                <w:tcPr>
                  <w:tcW w:w="0" w:type="auto"/>
                  <w:gridSpan w:val="29"/>
                  <w:tcBorders>
                    <w:top w:val="outset" w:sz="6" w:space="0" w:color="FFFFFF"/>
                    <w:left w:val="outset" w:sz="6" w:space="0" w:color="FFFFFF"/>
                    <w:bottom w:val="outset" w:sz="6" w:space="0" w:color="FFFFFF"/>
                    <w:right w:val="outset" w:sz="6" w:space="0" w:color="FFFFFF"/>
                  </w:tcBorders>
                  <w:shd w:val="clear" w:color="auto" w:fill="000080"/>
                  <w:vAlign w:val="center"/>
                  <w:hideMark/>
                </w:tcPr>
                <w:p w14:paraId="3B05A9E4" w14:textId="77777777" w:rsidR="00D67805" w:rsidRPr="00235FA4" w:rsidRDefault="00D67805" w:rsidP="0070026D">
                  <w:pPr>
                    <w:jc w:val="center"/>
                    <w:rPr>
                      <w:rFonts w:ascii="Tahoma" w:hAnsi="Tahoma" w:cs="Tahoma"/>
                      <w:color w:val="000080"/>
                      <w:sz w:val="17"/>
                      <w:szCs w:val="17"/>
                    </w:rPr>
                  </w:pPr>
                  <w:r w:rsidRPr="00235FA4">
                    <w:rPr>
                      <w:rFonts w:ascii="Tahoma" w:hAnsi="Tahoma" w:cs="Tahoma"/>
                      <w:color w:val="FFFFFF"/>
                      <w:sz w:val="17"/>
                      <w:szCs w:val="17"/>
                    </w:rPr>
                    <w:t xml:space="preserve">Pagina </w:t>
                  </w:r>
                  <w:proofErr w:type="gramStart"/>
                  <w:r w:rsidRPr="00235FA4">
                    <w:rPr>
                      <w:rFonts w:ascii="Tahoma" w:hAnsi="Tahoma" w:cs="Tahoma"/>
                      <w:b/>
                      <w:bCs/>
                      <w:color w:val="FFFFFF"/>
                      <w:sz w:val="17"/>
                      <w:szCs w:val="17"/>
                    </w:rPr>
                    <w:t>1</w:t>
                  </w:r>
                  <w:proofErr w:type="gramEnd"/>
                  <w:r w:rsidRPr="00235FA4">
                    <w:rPr>
                      <w:rFonts w:ascii="Tahoma" w:hAnsi="Tahoma" w:cs="Tahoma"/>
                      <w:color w:val="FFFFFF"/>
                      <w:sz w:val="17"/>
                      <w:szCs w:val="17"/>
                    </w:rPr>
                    <w:t xml:space="preserve"> di 8 , per un totale di </w:t>
                  </w:r>
                  <w:r w:rsidRPr="00235FA4">
                    <w:rPr>
                      <w:rFonts w:ascii="Tahoma" w:hAnsi="Tahoma" w:cs="Tahoma"/>
                      <w:b/>
                      <w:bCs/>
                      <w:color w:val="FFFFFF"/>
                      <w:sz w:val="17"/>
                      <w:szCs w:val="17"/>
                    </w:rPr>
                    <w:t>155</w:t>
                  </w:r>
                  <w:r w:rsidRPr="00235FA4">
                    <w:rPr>
                      <w:rFonts w:ascii="Tahoma" w:hAnsi="Tahoma" w:cs="Tahoma"/>
                      <w:color w:val="FFFFFF"/>
                      <w:sz w:val="17"/>
                      <w:szCs w:val="17"/>
                    </w:rPr>
                    <w:t xml:space="preserve"> Risultati</w:t>
                  </w:r>
                </w:p>
              </w:tc>
            </w:tr>
            <w:tr w:rsidR="00D67805" w:rsidRPr="00235FA4" w14:paraId="70A61AFD" w14:textId="77777777" w:rsidTr="0070026D">
              <w:trPr>
                <w:tblCellSpacing w:w="18" w:type="dxa"/>
              </w:trPr>
              <w:tc>
                <w:tcPr>
                  <w:tcW w:w="225" w:type="dxa"/>
                  <w:tcBorders>
                    <w:top w:val="outset" w:sz="6" w:space="0" w:color="FFFFFF"/>
                    <w:left w:val="outset" w:sz="6" w:space="0" w:color="FFFFFF"/>
                    <w:bottom w:val="outset" w:sz="6" w:space="0" w:color="FFFFFF"/>
                    <w:right w:val="outset" w:sz="6" w:space="0" w:color="FFFFFF"/>
                  </w:tcBorders>
                  <w:shd w:val="clear" w:color="auto" w:fill="000080"/>
                  <w:vAlign w:val="center"/>
                  <w:hideMark/>
                </w:tcPr>
                <w:p w14:paraId="1093E79C" w14:textId="77777777" w:rsidR="00D67805" w:rsidRPr="00235FA4" w:rsidRDefault="00D67805" w:rsidP="0070026D">
                  <w:pPr>
                    <w:jc w:val="center"/>
                    <w:rPr>
                      <w:rFonts w:ascii="Tahoma" w:hAnsi="Tahoma" w:cs="Tahoma"/>
                      <w:color w:val="000080"/>
                      <w:sz w:val="17"/>
                      <w:szCs w:val="17"/>
                    </w:rPr>
                  </w:pPr>
                  <w:r w:rsidRPr="00235FA4">
                    <w:rPr>
                      <w:rFonts w:ascii="Tahoma" w:hAnsi="Tahoma" w:cs="Tahoma"/>
                      <w:color w:val="FFFFFF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225" w:type="dxa"/>
                  <w:tcBorders>
                    <w:top w:val="outset" w:sz="6" w:space="0" w:color="FFFFFF"/>
                    <w:left w:val="outset" w:sz="6" w:space="0" w:color="FFFFFF"/>
                    <w:bottom w:val="outset" w:sz="6" w:space="0" w:color="FFFFFF"/>
                    <w:right w:val="outset" w:sz="6" w:space="0" w:color="FFFFFF"/>
                  </w:tcBorders>
                  <w:vAlign w:val="center"/>
                  <w:hideMark/>
                </w:tcPr>
                <w:p w14:paraId="1528FD5A" w14:textId="77777777" w:rsidR="00D67805" w:rsidRPr="00235FA4" w:rsidRDefault="00D5593F" w:rsidP="0070026D">
                  <w:pPr>
                    <w:jc w:val="center"/>
                    <w:rPr>
                      <w:rFonts w:ascii="Tahoma" w:hAnsi="Tahoma" w:cs="Tahoma"/>
                      <w:color w:val="000080"/>
                      <w:sz w:val="17"/>
                      <w:szCs w:val="17"/>
                    </w:rPr>
                  </w:pPr>
                  <w:hyperlink r:id="rId15" w:history="1">
                    <w:r w:rsidR="00D67805" w:rsidRPr="00235FA4">
                      <w:rPr>
                        <w:rFonts w:ascii="Tahoma" w:hAnsi="Tahoma" w:cs="Tahoma"/>
                        <w:color w:val="0000FF"/>
                        <w:sz w:val="17"/>
                        <w:szCs w:val="17"/>
                        <w:u w:val="single"/>
                      </w:rPr>
                      <w:t>2</w:t>
                    </w:r>
                  </w:hyperlink>
                </w:p>
              </w:tc>
              <w:tc>
                <w:tcPr>
                  <w:tcW w:w="225" w:type="dxa"/>
                  <w:tcBorders>
                    <w:top w:val="outset" w:sz="6" w:space="0" w:color="FFFFFF"/>
                    <w:left w:val="outset" w:sz="6" w:space="0" w:color="FFFFFF"/>
                    <w:bottom w:val="outset" w:sz="6" w:space="0" w:color="FFFFFF"/>
                    <w:right w:val="outset" w:sz="6" w:space="0" w:color="FFFFFF"/>
                  </w:tcBorders>
                  <w:vAlign w:val="center"/>
                  <w:hideMark/>
                </w:tcPr>
                <w:p w14:paraId="608C2994" w14:textId="77777777" w:rsidR="00D67805" w:rsidRPr="00235FA4" w:rsidRDefault="00D5593F" w:rsidP="0070026D">
                  <w:pPr>
                    <w:jc w:val="center"/>
                    <w:rPr>
                      <w:rFonts w:ascii="Tahoma" w:hAnsi="Tahoma" w:cs="Tahoma"/>
                      <w:color w:val="000080"/>
                      <w:sz w:val="17"/>
                      <w:szCs w:val="17"/>
                    </w:rPr>
                  </w:pPr>
                  <w:hyperlink r:id="rId16" w:history="1">
                    <w:r w:rsidR="00D67805" w:rsidRPr="00235FA4">
                      <w:rPr>
                        <w:rFonts w:ascii="Tahoma" w:hAnsi="Tahoma" w:cs="Tahoma"/>
                        <w:color w:val="0000FF"/>
                        <w:sz w:val="17"/>
                        <w:szCs w:val="17"/>
                        <w:u w:val="single"/>
                      </w:rPr>
                      <w:t>3</w:t>
                    </w:r>
                  </w:hyperlink>
                </w:p>
              </w:tc>
              <w:tc>
                <w:tcPr>
                  <w:tcW w:w="225" w:type="dxa"/>
                  <w:tcBorders>
                    <w:top w:val="outset" w:sz="6" w:space="0" w:color="FFFFFF"/>
                    <w:left w:val="outset" w:sz="6" w:space="0" w:color="FFFFFF"/>
                    <w:bottom w:val="outset" w:sz="6" w:space="0" w:color="FFFFFF"/>
                    <w:right w:val="outset" w:sz="6" w:space="0" w:color="FFFFFF"/>
                  </w:tcBorders>
                  <w:vAlign w:val="center"/>
                  <w:hideMark/>
                </w:tcPr>
                <w:p w14:paraId="7C240255" w14:textId="77777777" w:rsidR="00D67805" w:rsidRPr="00235FA4" w:rsidRDefault="00D5593F" w:rsidP="0070026D">
                  <w:pPr>
                    <w:jc w:val="center"/>
                    <w:rPr>
                      <w:rFonts w:ascii="Tahoma" w:hAnsi="Tahoma" w:cs="Tahoma"/>
                      <w:color w:val="000080"/>
                      <w:sz w:val="17"/>
                      <w:szCs w:val="17"/>
                    </w:rPr>
                  </w:pPr>
                  <w:hyperlink r:id="rId17" w:history="1">
                    <w:r w:rsidR="00D67805" w:rsidRPr="00235FA4">
                      <w:rPr>
                        <w:rFonts w:ascii="Tahoma" w:hAnsi="Tahoma" w:cs="Tahoma"/>
                        <w:color w:val="0000FF"/>
                        <w:sz w:val="17"/>
                        <w:szCs w:val="17"/>
                        <w:u w:val="single"/>
                      </w:rPr>
                      <w:t>4</w:t>
                    </w:r>
                  </w:hyperlink>
                </w:p>
              </w:tc>
              <w:tc>
                <w:tcPr>
                  <w:tcW w:w="225" w:type="dxa"/>
                  <w:tcBorders>
                    <w:top w:val="outset" w:sz="6" w:space="0" w:color="FFFFFF"/>
                    <w:left w:val="outset" w:sz="6" w:space="0" w:color="FFFFFF"/>
                    <w:bottom w:val="outset" w:sz="6" w:space="0" w:color="FFFFFF"/>
                    <w:right w:val="outset" w:sz="6" w:space="0" w:color="FFFFFF"/>
                  </w:tcBorders>
                  <w:vAlign w:val="center"/>
                  <w:hideMark/>
                </w:tcPr>
                <w:p w14:paraId="0C7A627B" w14:textId="77777777" w:rsidR="00D67805" w:rsidRPr="00235FA4" w:rsidRDefault="00D5593F" w:rsidP="0070026D">
                  <w:pPr>
                    <w:jc w:val="center"/>
                    <w:rPr>
                      <w:rFonts w:ascii="Tahoma" w:hAnsi="Tahoma" w:cs="Tahoma"/>
                      <w:color w:val="000080"/>
                      <w:sz w:val="17"/>
                      <w:szCs w:val="17"/>
                    </w:rPr>
                  </w:pPr>
                  <w:hyperlink r:id="rId18" w:history="1">
                    <w:r w:rsidR="00D67805" w:rsidRPr="00235FA4">
                      <w:rPr>
                        <w:rFonts w:ascii="Tahoma" w:hAnsi="Tahoma" w:cs="Tahoma"/>
                        <w:color w:val="0000FF"/>
                        <w:sz w:val="17"/>
                        <w:szCs w:val="17"/>
                        <w:u w:val="single"/>
                      </w:rPr>
                      <w:t>5</w:t>
                    </w:r>
                  </w:hyperlink>
                </w:p>
              </w:tc>
              <w:tc>
                <w:tcPr>
                  <w:tcW w:w="225" w:type="dxa"/>
                  <w:tcBorders>
                    <w:top w:val="outset" w:sz="6" w:space="0" w:color="FFFFFF"/>
                    <w:left w:val="outset" w:sz="6" w:space="0" w:color="FFFFFF"/>
                    <w:bottom w:val="outset" w:sz="6" w:space="0" w:color="FFFFFF"/>
                    <w:right w:val="outset" w:sz="6" w:space="0" w:color="FFFFFF"/>
                  </w:tcBorders>
                  <w:vAlign w:val="center"/>
                  <w:hideMark/>
                </w:tcPr>
                <w:p w14:paraId="4E20B5DD" w14:textId="77777777" w:rsidR="00D67805" w:rsidRPr="00235FA4" w:rsidRDefault="00D5593F" w:rsidP="0070026D">
                  <w:pPr>
                    <w:jc w:val="center"/>
                    <w:rPr>
                      <w:rFonts w:ascii="Tahoma" w:hAnsi="Tahoma" w:cs="Tahoma"/>
                      <w:color w:val="000080"/>
                      <w:sz w:val="17"/>
                      <w:szCs w:val="17"/>
                    </w:rPr>
                  </w:pPr>
                  <w:hyperlink r:id="rId19" w:history="1">
                    <w:r w:rsidR="00D67805" w:rsidRPr="00235FA4">
                      <w:rPr>
                        <w:rFonts w:ascii="Tahoma" w:hAnsi="Tahoma" w:cs="Tahoma"/>
                        <w:color w:val="0000FF"/>
                        <w:sz w:val="17"/>
                        <w:szCs w:val="17"/>
                        <w:u w:val="single"/>
                      </w:rPr>
                      <w:t>6</w:t>
                    </w:r>
                  </w:hyperlink>
                </w:p>
              </w:tc>
              <w:tc>
                <w:tcPr>
                  <w:tcW w:w="225" w:type="dxa"/>
                  <w:tcBorders>
                    <w:top w:val="outset" w:sz="6" w:space="0" w:color="FFFFFF"/>
                    <w:left w:val="outset" w:sz="6" w:space="0" w:color="FFFFFF"/>
                    <w:bottom w:val="outset" w:sz="6" w:space="0" w:color="FFFFFF"/>
                    <w:right w:val="outset" w:sz="6" w:space="0" w:color="FFFFFF"/>
                  </w:tcBorders>
                  <w:vAlign w:val="center"/>
                  <w:hideMark/>
                </w:tcPr>
                <w:p w14:paraId="57EDCD6E" w14:textId="77777777" w:rsidR="00D67805" w:rsidRPr="00235FA4" w:rsidRDefault="00D5593F" w:rsidP="0070026D">
                  <w:pPr>
                    <w:jc w:val="center"/>
                    <w:rPr>
                      <w:rFonts w:ascii="Tahoma" w:hAnsi="Tahoma" w:cs="Tahoma"/>
                      <w:color w:val="000080"/>
                      <w:sz w:val="17"/>
                      <w:szCs w:val="17"/>
                    </w:rPr>
                  </w:pPr>
                  <w:hyperlink r:id="rId20" w:history="1">
                    <w:r w:rsidR="00D67805" w:rsidRPr="00235FA4">
                      <w:rPr>
                        <w:rFonts w:ascii="Tahoma" w:hAnsi="Tahoma" w:cs="Tahoma"/>
                        <w:color w:val="0000FF"/>
                        <w:sz w:val="17"/>
                        <w:szCs w:val="17"/>
                        <w:u w:val="single"/>
                      </w:rPr>
                      <w:t>7</w:t>
                    </w:r>
                  </w:hyperlink>
                </w:p>
              </w:tc>
              <w:tc>
                <w:tcPr>
                  <w:tcW w:w="225" w:type="dxa"/>
                  <w:tcBorders>
                    <w:top w:val="outset" w:sz="6" w:space="0" w:color="FFFFFF"/>
                    <w:left w:val="outset" w:sz="6" w:space="0" w:color="FFFFFF"/>
                    <w:bottom w:val="outset" w:sz="6" w:space="0" w:color="FFFFFF"/>
                    <w:right w:val="outset" w:sz="6" w:space="0" w:color="FFFFFF"/>
                  </w:tcBorders>
                  <w:vAlign w:val="center"/>
                  <w:hideMark/>
                </w:tcPr>
                <w:p w14:paraId="58EECF40" w14:textId="77777777" w:rsidR="00D67805" w:rsidRPr="00235FA4" w:rsidRDefault="00D5593F" w:rsidP="0070026D">
                  <w:pPr>
                    <w:jc w:val="center"/>
                    <w:rPr>
                      <w:rFonts w:ascii="Tahoma" w:hAnsi="Tahoma" w:cs="Tahoma"/>
                      <w:color w:val="000080"/>
                      <w:sz w:val="17"/>
                      <w:szCs w:val="17"/>
                    </w:rPr>
                  </w:pPr>
                  <w:hyperlink r:id="rId21" w:history="1">
                    <w:r w:rsidR="00D67805" w:rsidRPr="00235FA4">
                      <w:rPr>
                        <w:rFonts w:ascii="Tahoma" w:hAnsi="Tahoma" w:cs="Tahoma"/>
                        <w:color w:val="0000FF"/>
                        <w:sz w:val="17"/>
                        <w:szCs w:val="17"/>
                        <w:u w:val="single"/>
                      </w:rPr>
                      <w:t>8</w:t>
                    </w:r>
                  </w:hyperlink>
                </w:p>
              </w:tc>
              <w:tc>
                <w:tcPr>
                  <w:tcW w:w="225" w:type="dxa"/>
                  <w:tcBorders>
                    <w:top w:val="outset" w:sz="6" w:space="0" w:color="FFFFFF"/>
                    <w:left w:val="outset" w:sz="6" w:space="0" w:color="FFFFFF"/>
                    <w:bottom w:val="outset" w:sz="6" w:space="0" w:color="FFFFFF"/>
                    <w:right w:val="outset" w:sz="6" w:space="0" w:color="FFFFFF"/>
                  </w:tcBorders>
                  <w:vAlign w:val="center"/>
                  <w:hideMark/>
                </w:tcPr>
                <w:p w14:paraId="5C919F5E" w14:textId="77777777" w:rsidR="00D67805" w:rsidRPr="00235FA4" w:rsidRDefault="00D5593F" w:rsidP="0070026D">
                  <w:pPr>
                    <w:jc w:val="center"/>
                    <w:rPr>
                      <w:rFonts w:ascii="Tahoma" w:hAnsi="Tahoma" w:cs="Tahoma"/>
                      <w:color w:val="000080"/>
                      <w:sz w:val="17"/>
                      <w:szCs w:val="17"/>
                    </w:rPr>
                  </w:pPr>
                  <w:hyperlink r:id="rId22" w:history="1">
                    <w:r w:rsidR="00D67805" w:rsidRPr="00235FA4">
                      <w:rPr>
                        <w:rFonts w:ascii="Tahoma" w:hAnsi="Tahoma" w:cs="Tahoma"/>
                        <w:b/>
                        <w:bCs/>
                        <w:color w:val="0000FF"/>
                        <w:sz w:val="17"/>
                        <w:szCs w:val="17"/>
                        <w:u w:val="single"/>
                      </w:rPr>
                      <w:t>Successiva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9BC02C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284ED2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64AB46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0B863A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294B32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3674C3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2A2E24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38D1A0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CEC9F5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2685E2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EB0CAF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5290C1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882DA1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4B5A72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D9A2E7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4B4972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4D3F82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8A0E54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549DE1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39BA1E" w14:textId="77777777" w:rsidR="00D67805" w:rsidRPr="00235FA4" w:rsidRDefault="00D67805" w:rsidP="0070026D">
                  <w:pPr>
                    <w:rPr>
                      <w:rFonts w:ascii="Times New Roman" w:hAnsi="Times New Roman"/>
                      <w:sz w:val="20"/>
                    </w:rPr>
                  </w:pPr>
                </w:p>
              </w:tc>
            </w:tr>
          </w:tbl>
          <w:p w14:paraId="2F66531F" w14:textId="77777777" w:rsidR="00D67805" w:rsidRPr="00235FA4" w:rsidRDefault="00D67805" w:rsidP="0070026D">
            <w:pPr>
              <w:rPr>
                <w:rFonts w:ascii="Tahoma" w:hAnsi="Tahoma" w:cs="Tahoma"/>
                <w:color w:val="000080"/>
                <w:sz w:val="17"/>
                <w:szCs w:val="17"/>
              </w:rPr>
            </w:pPr>
          </w:p>
        </w:tc>
      </w:tr>
    </w:tbl>
    <w:p w14:paraId="38D885A3" w14:textId="77777777" w:rsidR="00D67805" w:rsidRPr="00235FA4" w:rsidRDefault="00D67805" w:rsidP="00D67805">
      <w:pPr>
        <w:rPr>
          <w:rFonts w:ascii="Times New Roman" w:hAnsi="Times New Roman"/>
          <w:vanish/>
          <w:sz w:val="24"/>
          <w:szCs w:val="24"/>
        </w:rPr>
      </w:pPr>
    </w:p>
    <w:tbl>
      <w:tblPr>
        <w:tblW w:w="4750" w:type="pct"/>
        <w:tblCellSpacing w:w="12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828"/>
        <w:gridCol w:w="2143"/>
        <w:gridCol w:w="763"/>
        <w:gridCol w:w="1152"/>
        <w:gridCol w:w="896"/>
        <w:gridCol w:w="1136"/>
        <w:gridCol w:w="884"/>
        <w:gridCol w:w="535"/>
        <w:gridCol w:w="658"/>
      </w:tblGrid>
      <w:tr w:rsidR="00D67805" w:rsidRPr="00235FA4" w14:paraId="299A63A7" w14:textId="77777777" w:rsidTr="0070026D">
        <w:trPr>
          <w:tblCellSpacing w:w="12" w:type="dxa"/>
        </w:trPr>
        <w:tc>
          <w:tcPr>
            <w:tcW w:w="440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8B81B9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Numero SIUS</w:t>
            </w:r>
          </w:p>
        </w:tc>
        <w:tc>
          <w:tcPr>
            <w:tcW w:w="117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FC894C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Cognome Nome</w:t>
            </w:r>
          </w:p>
        </w:tc>
        <w:tc>
          <w:tcPr>
            <w:tcW w:w="4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2C0272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Data di nascita</w:t>
            </w:r>
          </w:p>
        </w:tc>
        <w:tc>
          <w:tcPr>
            <w:tcW w:w="62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66C774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Luogo Detenzione</w:t>
            </w:r>
          </w:p>
        </w:tc>
        <w:tc>
          <w:tcPr>
            <w:tcW w:w="485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FE6051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Data Deposito</w:t>
            </w:r>
          </w:p>
        </w:tc>
        <w:tc>
          <w:tcPr>
            <w:tcW w:w="618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C1DF97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Oggetto</w:t>
            </w:r>
          </w:p>
        </w:tc>
        <w:tc>
          <w:tcPr>
            <w:tcW w:w="478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AB675E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GG/ORE Concessi</w:t>
            </w:r>
          </w:p>
        </w:tc>
        <w:tc>
          <w:tcPr>
            <w:tcW w:w="284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A94DE0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Esito</w:t>
            </w:r>
          </w:p>
        </w:tc>
        <w:tc>
          <w:tcPr>
            <w:tcW w:w="345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00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D6437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Azioni</w:t>
            </w:r>
          </w:p>
        </w:tc>
      </w:tr>
      <w:tr w:rsidR="00D67805" w:rsidRPr="00235FA4" w14:paraId="79C5DA0D" w14:textId="77777777" w:rsidTr="0070026D">
        <w:trPr>
          <w:tblCellSpacing w:w="12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DD70F" w14:textId="77777777" w:rsidR="00D67805" w:rsidRPr="00235FA4" w:rsidRDefault="00D5593F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23" w:history="1">
              <w:r w:rsidR="00D67805" w:rsidRPr="00235FA4">
                <w:rPr>
                  <w:rFonts w:ascii="Tahoma" w:hAnsi="Tahoma" w:cs="Tahoma"/>
                  <w:b/>
                  <w:bCs/>
                  <w:color w:val="CD5C5C"/>
                  <w:sz w:val="18"/>
                  <w:szCs w:val="18"/>
                  <w:u w:val="single"/>
                  <w:bdr w:val="none" w:sz="0" w:space="0" w:color="auto" w:frame="1"/>
                </w:rPr>
                <w:t>2015/ 31</w:t>
              </w:r>
            </w:hyperlink>
            <w:r w:rsidR="00D67805"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6028AD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RCICWKKZ  XNOZNCZ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05409A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01-03-1959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8C1FEB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B1819F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03-01-2015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C65EFF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Licenza per Semilibertà Art. 52 </w:t>
            </w:r>
            <w:proofErr w:type="gramStart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O.P</w:t>
            </w:r>
            <w:proofErr w:type="gramEnd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3712E4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1 / 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DC556C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C5EA9A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27BF5B17" wp14:editId="73165AE4">
                  <wp:extent cx="114300" cy="114300"/>
                  <wp:effectExtent l="0" t="0" r="0" b="0"/>
                  <wp:docPr id="855816197" name="Immagine 155" descr="Dettaglio Esecuzione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ttaglio Esecuzione">
                            <a:hlinkClick r:id="rId2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7805" w:rsidRPr="00235FA4" w14:paraId="51117782" w14:textId="77777777" w:rsidTr="0070026D">
        <w:trPr>
          <w:tblCellSpacing w:w="12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4B2932" w14:textId="77777777" w:rsidR="00D67805" w:rsidRPr="00235FA4" w:rsidRDefault="00D5593F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26" w:history="1">
              <w:r w:rsidR="00D67805" w:rsidRPr="00235FA4">
                <w:rPr>
                  <w:rFonts w:ascii="Tahoma" w:hAnsi="Tahoma" w:cs="Tahoma"/>
                  <w:b/>
                  <w:bCs/>
                  <w:color w:val="CD5C5C"/>
                  <w:sz w:val="18"/>
                  <w:szCs w:val="18"/>
                  <w:u w:val="single"/>
                  <w:bdr w:val="none" w:sz="0" w:space="0" w:color="auto" w:frame="1"/>
                </w:rPr>
                <w:t>2015/ 88</w:t>
              </w:r>
            </w:hyperlink>
            <w:r w:rsidR="00D67805"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784265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IXGWKKX  XNDIWX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9817BA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10-01-1987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2F7EF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7E82F5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07-01-2015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72E9DE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Licenza per Semilibertà Art. 52 </w:t>
            </w:r>
            <w:proofErr w:type="gramStart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O.P</w:t>
            </w:r>
            <w:proofErr w:type="gramEnd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829CAE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4 / 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C16713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9C0FA7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3BA9DF5B" wp14:editId="7EEA69B7">
                  <wp:extent cx="114300" cy="114300"/>
                  <wp:effectExtent l="0" t="0" r="0" b="0"/>
                  <wp:docPr id="676298423" name="Immagine 154" descr="Dettaglio Esecuzione">
                    <a:hlinkClick xmlns:a="http://schemas.openxmlformats.org/drawingml/2006/main" r:id="rId2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ttaglio Esecuzione">
                            <a:hlinkClick r:id="rId2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7805" w:rsidRPr="00235FA4" w14:paraId="780166EB" w14:textId="77777777" w:rsidTr="0070026D">
        <w:trPr>
          <w:tblCellSpacing w:w="12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22A5CC" w14:textId="77777777" w:rsidR="00D67805" w:rsidRPr="00235FA4" w:rsidRDefault="00D5593F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28" w:history="1">
              <w:r w:rsidR="00D67805" w:rsidRPr="00235FA4">
                <w:rPr>
                  <w:rFonts w:ascii="Tahoma" w:hAnsi="Tahoma" w:cs="Tahoma"/>
                  <w:b/>
                  <w:bCs/>
                  <w:color w:val="CD5C5C"/>
                  <w:sz w:val="18"/>
                  <w:szCs w:val="18"/>
                  <w:u w:val="single"/>
                  <w:bdr w:val="none" w:sz="0" w:space="0" w:color="auto" w:frame="1"/>
                </w:rPr>
                <w:t>2015/ 309</w:t>
              </w:r>
            </w:hyperlink>
            <w:r w:rsidR="00D67805"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3F4859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DWKKW QIZOOXQKCW  DXICZ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C72B84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25-02-1981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DD2EBC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56BC96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12-01-2015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8D9B9C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Licenza per Semilibertà Art. 52 </w:t>
            </w:r>
            <w:proofErr w:type="gramStart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O.P</w:t>
            </w:r>
            <w:proofErr w:type="gramEnd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9796B3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2 / 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7D217F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7B087C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01E69283" wp14:editId="058F56FA">
                  <wp:extent cx="114300" cy="114300"/>
                  <wp:effectExtent l="0" t="0" r="0" b="0"/>
                  <wp:docPr id="562026387" name="Immagine 153" descr="Dettaglio Esecuzione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ttaglio Esecuzione">
                            <a:hlinkClick r:id="rId2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7805" w:rsidRPr="00235FA4" w14:paraId="71874E90" w14:textId="77777777" w:rsidTr="0070026D">
        <w:trPr>
          <w:tblCellSpacing w:w="12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D63875" w14:textId="77777777" w:rsidR="00D67805" w:rsidRPr="00235FA4" w:rsidRDefault="00D5593F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30" w:history="1">
              <w:r w:rsidR="00D67805" w:rsidRPr="00235FA4">
                <w:rPr>
                  <w:rFonts w:ascii="Tahoma" w:hAnsi="Tahoma" w:cs="Tahoma"/>
                  <w:b/>
                  <w:bCs/>
                  <w:color w:val="CD5C5C"/>
                  <w:sz w:val="18"/>
                  <w:szCs w:val="18"/>
                  <w:u w:val="single"/>
                  <w:bdr w:val="none" w:sz="0" w:space="0" w:color="auto" w:frame="1"/>
                </w:rPr>
                <w:t>2015/ 310</w:t>
              </w:r>
            </w:hyperlink>
            <w:r w:rsidR="00D67805"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40E0B4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LZIEC  GXFGZTD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F9516D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19-08-1969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B59C23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33C6E1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12-01-2015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616940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Licenza per Semilibertà Art. 52 </w:t>
            </w:r>
            <w:proofErr w:type="gramStart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O.P</w:t>
            </w:r>
            <w:proofErr w:type="gramEnd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0F88FA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1 / 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06B8A9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E6FD12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67086ED1" wp14:editId="49902906">
                  <wp:extent cx="114300" cy="114300"/>
                  <wp:effectExtent l="0" t="0" r="0" b="0"/>
                  <wp:docPr id="2019891357" name="Immagine 152" descr="Dettaglio Esecuzione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ttaglio Esecuzione">
                            <a:hlinkClick r:id="rId3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7805" w:rsidRPr="00235FA4" w14:paraId="39B83385" w14:textId="77777777" w:rsidTr="0070026D">
        <w:trPr>
          <w:tblCellSpacing w:w="12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DDDEE6" w14:textId="77777777" w:rsidR="00D67805" w:rsidRPr="00235FA4" w:rsidRDefault="00D5593F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32" w:history="1">
              <w:r w:rsidR="00D67805" w:rsidRPr="00235FA4">
                <w:rPr>
                  <w:rFonts w:ascii="Tahoma" w:hAnsi="Tahoma" w:cs="Tahoma"/>
                  <w:b/>
                  <w:bCs/>
                  <w:color w:val="CD5C5C"/>
                  <w:sz w:val="18"/>
                  <w:szCs w:val="18"/>
                  <w:u w:val="single"/>
                  <w:bdr w:val="none" w:sz="0" w:space="0" w:color="auto" w:frame="1"/>
                </w:rPr>
                <w:t>2015/ 311</w:t>
              </w:r>
            </w:hyperlink>
            <w:r w:rsidR="00D67805"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BD0FAB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KXSKWTI  DXNCWKW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0F058A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21-06-1983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54409E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3FE429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12-01-2015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20DC8D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Licenza per Semilibertà Art. 52 </w:t>
            </w:r>
            <w:proofErr w:type="gramStart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O.P</w:t>
            </w:r>
            <w:proofErr w:type="gramEnd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B9D707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3 / 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7AFE2A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7543D5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3A82A552" wp14:editId="410D01F9">
                  <wp:extent cx="114300" cy="114300"/>
                  <wp:effectExtent l="0" t="0" r="0" b="0"/>
                  <wp:docPr id="157544354" name="Immagine 151" descr="Dettaglio Esecuzione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ettaglio Esecuzione">
                            <a:hlinkClick r:id="rId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7805" w:rsidRPr="00235FA4" w14:paraId="7C48BFAA" w14:textId="77777777" w:rsidTr="0070026D">
        <w:trPr>
          <w:tblCellSpacing w:w="12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9D59F1" w14:textId="77777777" w:rsidR="00D67805" w:rsidRPr="00235FA4" w:rsidRDefault="00D5593F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34" w:history="1">
              <w:r w:rsidR="00D67805" w:rsidRPr="00235FA4">
                <w:rPr>
                  <w:rFonts w:ascii="Tahoma" w:hAnsi="Tahoma" w:cs="Tahoma"/>
                  <w:b/>
                  <w:bCs/>
                  <w:color w:val="CD5C5C"/>
                  <w:sz w:val="18"/>
                  <w:szCs w:val="18"/>
                  <w:u w:val="single"/>
                  <w:bdr w:val="none" w:sz="0" w:space="0" w:color="auto" w:frame="1"/>
                </w:rPr>
                <w:t>2015/ 326</w:t>
              </w:r>
            </w:hyperlink>
            <w:r w:rsidR="00D67805"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907095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UXCY  QCTUWAAW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3BCB8A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03-12-1963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FC2494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142B7D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13-01-2015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D53F90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Licenza per Semilibertà Art. 52 </w:t>
            </w:r>
            <w:proofErr w:type="gramStart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O.P</w:t>
            </w:r>
            <w:proofErr w:type="gramEnd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F45965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3 / 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16489D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EC8F78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2B11765D" wp14:editId="57F69D82">
                  <wp:extent cx="114300" cy="114300"/>
                  <wp:effectExtent l="0" t="0" r="0" b="0"/>
                  <wp:docPr id="988740041" name="Immagine 150" descr="Dettaglio Esecuzione">
                    <a:hlinkClick xmlns:a="http://schemas.openxmlformats.org/drawingml/2006/main" r:id="rId3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ettaglio Esecuzione">
                            <a:hlinkClick r:id="rId3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7805" w:rsidRPr="00235FA4" w14:paraId="02D0A40E" w14:textId="77777777" w:rsidTr="0070026D">
        <w:trPr>
          <w:tblCellSpacing w:w="12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EDCB21" w14:textId="77777777" w:rsidR="00D67805" w:rsidRPr="00235FA4" w:rsidRDefault="00D5593F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36" w:history="1">
              <w:r w:rsidR="00D67805" w:rsidRPr="00235FA4">
                <w:rPr>
                  <w:rFonts w:ascii="Tahoma" w:hAnsi="Tahoma" w:cs="Tahoma"/>
                  <w:b/>
                  <w:bCs/>
                  <w:color w:val="CD5C5C"/>
                  <w:sz w:val="18"/>
                  <w:szCs w:val="18"/>
                  <w:u w:val="single"/>
                  <w:bdr w:val="none" w:sz="0" w:space="0" w:color="auto" w:frame="1"/>
                </w:rPr>
                <w:t>2015/ 351</w:t>
              </w:r>
            </w:hyperlink>
            <w:r w:rsidR="00D67805"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9679E4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MXLTEZBCR  DXNCWK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CF15EB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11-03-1975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889609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F0C3EB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13-01-2015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8D088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Licenza per Semilibertà Art. 52 </w:t>
            </w:r>
            <w:proofErr w:type="gramStart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O.P</w:t>
            </w:r>
            <w:proofErr w:type="gramEnd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4DA27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4 / 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B207D2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E2F4A8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2B056842" wp14:editId="097D7243">
                  <wp:extent cx="114300" cy="114300"/>
                  <wp:effectExtent l="0" t="0" r="0" b="0"/>
                  <wp:docPr id="999163379" name="Immagine 149" descr="Dettaglio Esecuzione">
                    <a:hlinkClick xmlns:a="http://schemas.openxmlformats.org/drawingml/2006/main" r:id="rId3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Dettaglio Esecuzione">
                            <a:hlinkClick r:id="rId3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7805" w:rsidRPr="00235FA4" w14:paraId="0BAB1957" w14:textId="77777777" w:rsidTr="0070026D">
        <w:trPr>
          <w:tblCellSpacing w:w="12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326A74" w14:textId="77777777" w:rsidR="00D67805" w:rsidRPr="00235FA4" w:rsidRDefault="00D5593F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38" w:history="1">
              <w:r w:rsidR="00D67805" w:rsidRPr="00235FA4">
                <w:rPr>
                  <w:rFonts w:ascii="Tahoma" w:hAnsi="Tahoma" w:cs="Tahoma"/>
                  <w:b/>
                  <w:bCs/>
                  <w:color w:val="CD5C5C"/>
                  <w:sz w:val="18"/>
                  <w:szCs w:val="18"/>
                  <w:u w:val="single"/>
                  <w:bdr w:val="none" w:sz="0" w:space="0" w:color="auto" w:frame="1"/>
                </w:rPr>
                <w:t>2015/ 645</w:t>
              </w:r>
            </w:hyperlink>
            <w:r w:rsidR="00D67805"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2AB4EB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ACRZNW  RXIGWKZ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6B5E83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23-06-1984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15717A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AF1D66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16-01-2015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07C838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Licenza per Semilibertà Art. 52 </w:t>
            </w:r>
            <w:proofErr w:type="gramStart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O.P</w:t>
            </w:r>
            <w:proofErr w:type="gramEnd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98D10D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5 / 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98CF37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52559B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2C95365A" wp14:editId="7352F581">
                  <wp:extent cx="114300" cy="114300"/>
                  <wp:effectExtent l="0" t="0" r="0" b="0"/>
                  <wp:docPr id="1602463779" name="Immagine 148" descr="Dettaglio Esecuzione">
                    <a:hlinkClick xmlns:a="http://schemas.openxmlformats.org/drawingml/2006/main" r:id="rId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ettaglio Esecuzione">
                            <a:hlinkClick r:id="rId3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7805" w:rsidRPr="00235FA4" w14:paraId="1AE5D764" w14:textId="77777777" w:rsidTr="0070026D">
        <w:trPr>
          <w:tblCellSpacing w:w="12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F7E603" w14:textId="77777777" w:rsidR="00D67805" w:rsidRPr="00235FA4" w:rsidRDefault="00D5593F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40" w:history="1">
              <w:r w:rsidR="00D67805" w:rsidRPr="00235FA4">
                <w:rPr>
                  <w:rFonts w:ascii="Tahoma" w:hAnsi="Tahoma" w:cs="Tahoma"/>
                  <w:b/>
                  <w:bCs/>
                  <w:color w:val="CD5C5C"/>
                  <w:sz w:val="18"/>
                  <w:szCs w:val="18"/>
                  <w:u w:val="single"/>
                  <w:bdr w:val="none" w:sz="0" w:space="0" w:color="auto" w:frame="1"/>
                </w:rPr>
                <w:t>2015/ 720</w:t>
              </w:r>
            </w:hyperlink>
            <w:r w:rsidR="00D67805"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3FDEE6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RXOXKSZ  UXNDIZ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570748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16-04-1983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BF13F2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6D0D00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16-01-2015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986390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Licenza per Semilibertà Art. 52 </w:t>
            </w:r>
            <w:proofErr w:type="gramStart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O.P</w:t>
            </w:r>
            <w:proofErr w:type="gramEnd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304561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2 / 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E291AC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FB61DA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50A15BC2" wp14:editId="594A1218">
                  <wp:extent cx="114300" cy="114300"/>
                  <wp:effectExtent l="0" t="0" r="0" b="0"/>
                  <wp:docPr id="1630476292" name="Immagine 147" descr="Dettaglio Esecuzione">
                    <a:hlinkClick xmlns:a="http://schemas.openxmlformats.org/drawingml/2006/main" r:id="rId4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ettaglio Esecuzione">
                            <a:hlinkClick r:id="rId4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7805" w:rsidRPr="00235FA4" w14:paraId="5C691862" w14:textId="77777777" w:rsidTr="0070026D">
        <w:trPr>
          <w:tblCellSpacing w:w="12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84E014" w14:textId="77777777" w:rsidR="00D67805" w:rsidRPr="00235FA4" w:rsidRDefault="00D5593F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hyperlink r:id="rId42" w:history="1">
              <w:r w:rsidR="00D67805" w:rsidRPr="00235FA4">
                <w:rPr>
                  <w:rFonts w:ascii="Tahoma" w:hAnsi="Tahoma" w:cs="Tahoma"/>
                  <w:b/>
                  <w:bCs/>
                  <w:color w:val="CD5C5C"/>
                  <w:sz w:val="18"/>
                  <w:szCs w:val="18"/>
                  <w:u w:val="single"/>
                  <w:bdr w:val="none" w:sz="0" w:space="0" w:color="auto" w:frame="1"/>
                </w:rPr>
                <w:t>2015/ 725</w:t>
              </w:r>
            </w:hyperlink>
            <w:r w:rsidR="00D67805"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956DC7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IXGWKKX  XNDIWX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A157B6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10-01-1987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AEDAF4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128375" w14:textId="77777777" w:rsidR="00D67805" w:rsidRPr="00235FA4" w:rsidRDefault="00D67805" w:rsidP="0070026D">
            <w:pPr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16-01-2015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49D78E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 xml:space="preserve">Licenza per Semilibertà Art. 52 </w:t>
            </w:r>
            <w:proofErr w:type="gramStart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O.P</w:t>
            </w:r>
            <w:proofErr w:type="gramEnd"/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DF10F8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1 / 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9ABE47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829A5F" w14:textId="77777777" w:rsidR="00D67805" w:rsidRPr="00235FA4" w:rsidRDefault="00D67805" w:rsidP="0070026D">
            <w:pPr>
              <w:jc w:val="center"/>
              <w:rPr>
                <w:rFonts w:ascii="Tahoma" w:hAnsi="Tahoma" w:cs="Tahoma"/>
                <w:b/>
                <w:bCs/>
                <w:color w:val="000080"/>
                <w:sz w:val="18"/>
                <w:szCs w:val="18"/>
              </w:rPr>
            </w:pPr>
            <w:r w:rsidRPr="00235FA4">
              <w:rPr>
                <w:rFonts w:ascii="Tahoma" w:hAnsi="Tahoma" w:cs="Tahoma"/>
                <w:b/>
                <w:bCs/>
                <w:noProof/>
                <w:color w:val="0000FF"/>
                <w:sz w:val="18"/>
                <w:szCs w:val="18"/>
              </w:rPr>
              <w:drawing>
                <wp:inline distT="0" distB="0" distL="0" distR="0" wp14:anchorId="09A4FCC9" wp14:editId="19826B3C">
                  <wp:extent cx="114300" cy="114300"/>
                  <wp:effectExtent l="0" t="0" r="0" b="0"/>
                  <wp:docPr id="1331275976" name="Immagine 146" descr="Dettaglio Esecuzione">
                    <a:hlinkClick xmlns:a="http://schemas.openxmlformats.org/drawingml/2006/main" r:id="rId4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ettaglio Esecuzione">
                            <a:hlinkClick r:id="rId4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D95AC4" w14:textId="77777777" w:rsidR="00D67805" w:rsidRDefault="00D67805" w:rsidP="00D67805">
      <w:r>
        <w:t>(2025)</w:t>
      </w:r>
    </w:p>
    <w:p w14:paraId="2E2B5265" w14:textId="3B58A9D3" w:rsidR="00CA33CB" w:rsidRDefault="00D67805" w:rsidP="00744CAF">
      <w:r>
        <w:rPr>
          <w:rFonts w:ascii="Consolas" w:hAnsi="Consolas" w:cs="Consolas"/>
          <w:color w:val="000000"/>
        </w:rPr>
        <w:t>(2450,2451,2452,2460,2461)</w:t>
      </w:r>
    </w:p>
    <w:sectPr w:rsidR="00CA3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D5F62"/>
    <w:multiLevelType w:val="hybridMultilevel"/>
    <w:tmpl w:val="72245112"/>
    <w:lvl w:ilvl="0" w:tplc="A348750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B87"/>
    <w:rsid w:val="00171BB3"/>
    <w:rsid w:val="00303F4F"/>
    <w:rsid w:val="003F1B87"/>
    <w:rsid w:val="006752C8"/>
    <w:rsid w:val="00703218"/>
    <w:rsid w:val="00744CAF"/>
    <w:rsid w:val="008B7F69"/>
    <w:rsid w:val="00A907B0"/>
    <w:rsid w:val="00AC5E3B"/>
    <w:rsid w:val="00AF1E76"/>
    <w:rsid w:val="00C763DB"/>
    <w:rsid w:val="00CA33CB"/>
    <w:rsid w:val="00D31BD3"/>
    <w:rsid w:val="00D527CC"/>
    <w:rsid w:val="00D5593F"/>
    <w:rsid w:val="00D67805"/>
    <w:rsid w:val="00F54F95"/>
    <w:rsid w:val="00F7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3BB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3F1B87"/>
    <w:pPr>
      <w:spacing w:after="0" w:line="240" w:lineRule="auto"/>
      <w:jc w:val="both"/>
    </w:pPr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F1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aliases w:val="Attribute Heading 2,H2,h2,2nd level,t2,CAPITOLO,2 Heading,2ndOrd (A.),Appendix Title,ah1,A1,Main Hd,Second-Order Heading,A.B.C.,l2,PAR 1,Chapter Number/Appendix Letter,chn,Level 2 Topic Heading,(1.1,1.2,1.3 etc),Prophead 2,A,R2,H21,chn1,21,2"/>
    <w:basedOn w:val="Normale"/>
    <w:next w:val="Normale"/>
    <w:link w:val="Titolo2Carattere"/>
    <w:unhideWhenUsed/>
    <w:qFormat/>
    <w:rsid w:val="003F1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unhideWhenUsed/>
    <w:qFormat/>
    <w:rsid w:val="003F1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,Titolo 4 SIUT"/>
    <w:basedOn w:val="Normale"/>
    <w:next w:val="Normale"/>
    <w:link w:val="Titolo4Carattere"/>
    <w:unhideWhenUsed/>
    <w:qFormat/>
    <w:rsid w:val="003F1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F1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F1B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F1B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F1B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F1B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F1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aliases w:val="Attribute Heading 2 Carattere,H2 Carattere,h2 Carattere,2nd level Carattere,t2 Carattere,CAPITOLO Carattere,2 Heading Carattere,2ndOrd (A.) Carattere,Appendix Title Carattere,ah1 Carattere,A1 Carattere,Main Hd Carattere,l2 Carattere"/>
    <w:basedOn w:val="Carpredefinitoparagrafo"/>
    <w:link w:val="Titolo2"/>
    <w:rsid w:val="003F1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uiPriority w:val="9"/>
    <w:semiHidden/>
    <w:rsid w:val="003F1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uiPriority w:val="9"/>
    <w:semiHidden/>
    <w:rsid w:val="003F1B8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F1B8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F1B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F1B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F1B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F1B8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F1B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F1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F1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F1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F1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F1B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F1B8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F1B8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F1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F1B8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F1B87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44CAF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44CAF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3F1B87"/>
    <w:pPr>
      <w:spacing w:after="0" w:line="240" w:lineRule="auto"/>
      <w:jc w:val="both"/>
    </w:pPr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F1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aliases w:val="Attribute Heading 2,H2,h2,2nd level,t2,CAPITOLO,2 Heading,2ndOrd (A.),Appendix Title,ah1,A1,Main Hd,Second-Order Heading,A.B.C.,l2,PAR 1,Chapter Number/Appendix Letter,chn,Level 2 Topic Heading,(1.1,1.2,1.3 etc),Prophead 2,A,R2,H21,chn1,21,2"/>
    <w:basedOn w:val="Normale"/>
    <w:next w:val="Normale"/>
    <w:link w:val="Titolo2Carattere"/>
    <w:unhideWhenUsed/>
    <w:qFormat/>
    <w:rsid w:val="003F1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unhideWhenUsed/>
    <w:qFormat/>
    <w:rsid w:val="003F1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,Titolo 4 SIUT"/>
    <w:basedOn w:val="Normale"/>
    <w:next w:val="Normale"/>
    <w:link w:val="Titolo4Carattere"/>
    <w:unhideWhenUsed/>
    <w:qFormat/>
    <w:rsid w:val="003F1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F1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F1B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F1B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F1B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F1B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F1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aliases w:val="Attribute Heading 2 Carattere,H2 Carattere,h2 Carattere,2nd level Carattere,t2 Carattere,CAPITOLO Carattere,2 Heading Carattere,2ndOrd (A.) Carattere,Appendix Title Carattere,ah1 Carattere,A1 Carattere,Main Hd Carattere,l2 Carattere"/>
    <w:basedOn w:val="Carpredefinitoparagrafo"/>
    <w:link w:val="Titolo2"/>
    <w:rsid w:val="003F1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uiPriority w:val="9"/>
    <w:semiHidden/>
    <w:rsid w:val="003F1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uiPriority w:val="9"/>
    <w:semiHidden/>
    <w:rsid w:val="003F1B8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F1B8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F1B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F1B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F1B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F1B8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F1B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F1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F1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F1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F1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F1B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F1B8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F1B8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F1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F1B8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F1B87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44CAF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44CAF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javascript:stampa2(%20'/jsp/files/Stampa.jsp',%20'Action=siap.sius.permesso.action.ActStampaProvvedimentiPremessiLicenze&amp;MeseDataDepositoFinale=06&amp;Action=siap.sius.permesso.action.ActRelazioneTrimestralePermessoLicenza&amp;AnnoDataDepositoIniziale=2015&amp;MeseDataDepositoIniziale=01&amp;AnnoDataDepositoFinale=2015&amp;GiornoDataDepositoIniziale=01&amp;GiornoDataDepositoFinale=30&amp;tipoRicerca=LC')" TargetMode="External"/><Relationship Id="rId18" Type="http://schemas.openxmlformats.org/officeDocument/2006/relationships/hyperlink" Target="http://161.27.213.72:8084/jsp/Main.jsp?AnnoDataDepositoFinale=2015&amp;Action=siap.sius.permesso.action.ActRelazioneTrimestralePermessoLicenza&amp;tipoRicerca=LC&amp;GiornoDataDepositoFinale=30&amp;MeseDataDepositoFinale=06&amp;GiornoDataDepositoIniziale=01&amp;MeseDataDepositoIniziale=01&amp;AnnoDataDepositoIniziale=2015&amp;pag=5&amp;CountRisultati=155" TargetMode="External"/><Relationship Id="rId26" Type="http://schemas.openxmlformats.org/officeDocument/2006/relationships/hyperlink" Target="http://161.27.213.72:8084/jsp/Main.jsp?Action=siap.sius.fascicolo.action.ActLoadDettaglioFascicolo&amp;TornaQui=20&amp;IdFascicoloSius=325758032015" TargetMode="External"/><Relationship Id="rId39" Type="http://schemas.openxmlformats.org/officeDocument/2006/relationships/hyperlink" Target="http://161.27.213.72:8084/jsp/Main.jsp?Action=siap.sius.permesso.action.ActLoadDettaglioEsecuzioneLicenza&amp;TornaQui=20&amp;ChiaveAnno=2015&amp;ChiaveProgr=645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161.27.213.72:8084/jsp/Main.jsp?AnnoDataDepositoFinale=2015&amp;Action=siap.sius.permesso.action.ActRelazioneTrimestralePermessoLicenza&amp;tipoRicerca=LC&amp;GiornoDataDepositoFinale=30&amp;MeseDataDepositoFinale=06&amp;GiornoDataDepositoIniziale=01&amp;MeseDataDepositoIniziale=01&amp;AnnoDataDepositoIniziale=2015&amp;pag=8&amp;CountRisultati=155" TargetMode="External"/><Relationship Id="rId34" Type="http://schemas.openxmlformats.org/officeDocument/2006/relationships/hyperlink" Target="http://161.27.213.72:8084/jsp/Main.jsp?Action=siap.sius.fascicolo.action.ActLoadDettaglioFascicolo&amp;TornaQui=20&amp;IdFascicoloSius=326496032015" TargetMode="External"/><Relationship Id="rId42" Type="http://schemas.openxmlformats.org/officeDocument/2006/relationships/hyperlink" Target="http://161.27.213.72:8084/jsp/Main.jsp?Action=siap.sius.fascicolo.action.ActLoadDettaglioFascicolo&amp;TornaQui=20&amp;IdFascicoloSius=327575032015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6.gif"/><Relationship Id="rId17" Type="http://schemas.openxmlformats.org/officeDocument/2006/relationships/hyperlink" Target="http://161.27.213.72:8084/jsp/Main.jsp?AnnoDataDepositoFinale=2015&amp;Action=siap.sius.permesso.action.ActRelazioneTrimestralePermessoLicenza&amp;tipoRicerca=LC&amp;GiornoDataDepositoFinale=30&amp;MeseDataDepositoFinale=06&amp;GiornoDataDepositoIniziale=01&amp;MeseDataDepositoIniziale=01&amp;AnnoDataDepositoIniziale=2015&amp;pag=4&amp;CountRisultati=155" TargetMode="External"/><Relationship Id="rId25" Type="http://schemas.openxmlformats.org/officeDocument/2006/relationships/image" Target="media/image8.gif"/><Relationship Id="rId33" Type="http://schemas.openxmlformats.org/officeDocument/2006/relationships/hyperlink" Target="http://161.27.213.72:8084/jsp/Main.jsp?Action=siap.sius.permesso.action.ActLoadDettaglioEsecuzioneLicenza&amp;TornaQui=20&amp;ChiaveAnno=2015&amp;ChiaveProgr=311" TargetMode="External"/><Relationship Id="rId38" Type="http://schemas.openxmlformats.org/officeDocument/2006/relationships/hyperlink" Target="http://161.27.213.72:8084/jsp/Main.jsp?Action=siap.sius.fascicolo.action.ActLoadDettaglioFascicolo&amp;TornaQui=20&amp;IdFascicoloSius=327290032015" TargetMode="External"/><Relationship Id="rId2" Type="http://schemas.openxmlformats.org/officeDocument/2006/relationships/styles" Target="styles.xml"/><Relationship Id="rId16" Type="http://schemas.openxmlformats.org/officeDocument/2006/relationships/hyperlink" Target="http://161.27.213.72:8084/jsp/Main.jsp?AnnoDataDepositoFinale=2015&amp;Action=siap.sius.permesso.action.ActRelazioneTrimestralePermessoLicenza&amp;tipoRicerca=LC&amp;GiornoDataDepositoFinale=30&amp;MeseDataDepositoFinale=06&amp;GiornoDataDepositoIniziale=01&amp;MeseDataDepositoIniziale=01&amp;AnnoDataDepositoIniziale=2015&amp;pag=3&amp;CountRisultati=155" TargetMode="External"/><Relationship Id="rId20" Type="http://schemas.openxmlformats.org/officeDocument/2006/relationships/hyperlink" Target="http://161.27.213.72:8084/jsp/Main.jsp?AnnoDataDepositoFinale=2015&amp;Action=siap.sius.permesso.action.ActRelazioneTrimestralePermessoLicenza&amp;tipoRicerca=LC&amp;GiornoDataDepositoFinale=30&amp;MeseDataDepositoFinale=06&amp;GiornoDataDepositoIniziale=01&amp;MeseDataDepositoIniziale=01&amp;AnnoDataDepositoIniziale=2015&amp;pag=7&amp;CountRisultati=155" TargetMode="External"/><Relationship Id="rId29" Type="http://schemas.openxmlformats.org/officeDocument/2006/relationships/hyperlink" Target="http://161.27.213.72:8084/jsp/Main.jsp?Action=siap.sius.permesso.action.ActLoadDettaglioEsecuzioneLicenza&amp;TornaQui=20&amp;ChiaveAnno=2015&amp;ChiaveProgr=309" TargetMode="External"/><Relationship Id="rId41" Type="http://schemas.openxmlformats.org/officeDocument/2006/relationships/hyperlink" Target="http://161.27.213.72:8084/jsp/Main.jsp?Action=siap.sius.permesso.action.ActLoadDettaglioEsecuzioneLicenza&amp;TornaQui=20&amp;ChiaveAnno=2015&amp;ChiaveProgr=72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javascript:window.print();" TargetMode="External"/><Relationship Id="rId24" Type="http://schemas.openxmlformats.org/officeDocument/2006/relationships/hyperlink" Target="http://161.27.213.72:8084/jsp/Main.jsp?Action=siap.sius.permesso.action.ActLoadDettaglioEsecuzioneLicenza&amp;TornaQui=20&amp;ChiaveAnno=2015&amp;ChiaveProgr=31" TargetMode="External"/><Relationship Id="rId32" Type="http://schemas.openxmlformats.org/officeDocument/2006/relationships/hyperlink" Target="http://161.27.213.72:8084/jsp/Main.jsp?Action=siap.sius.fascicolo.action.ActLoadDettaglioFascicolo&amp;TornaQui=20&amp;IdFascicoloSius=326450032015" TargetMode="External"/><Relationship Id="rId37" Type="http://schemas.openxmlformats.org/officeDocument/2006/relationships/hyperlink" Target="http://161.27.213.72:8084/jsp/Main.jsp?Action=siap.sius.permesso.action.ActLoadDettaglioEsecuzioneLicenza&amp;TornaQui=20&amp;ChiaveAnno=2015&amp;ChiaveProgr=351" TargetMode="External"/><Relationship Id="rId40" Type="http://schemas.openxmlformats.org/officeDocument/2006/relationships/hyperlink" Target="http://161.27.213.72:8084/jsp/Main.jsp?Action=siap.sius.fascicolo.action.ActLoadDettaglioFascicolo&amp;TornaQui=20&amp;IdFascicoloSius=327565032015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161.27.213.72:8084/jsp/Main.jsp?AnnoDataDepositoFinale=2015&amp;Action=siap.sius.permesso.action.ActRelazioneTrimestralePermessoLicenza&amp;tipoRicerca=LC&amp;GiornoDataDepositoFinale=30&amp;MeseDataDepositoFinale=06&amp;GiornoDataDepositoIniziale=01&amp;MeseDataDepositoIniziale=01&amp;AnnoDataDepositoIniziale=2015&amp;pag=2&amp;CountRisultati=155" TargetMode="External"/><Relationship Id="rId23" Type="http://schemas.openxmlformats.org/officeDocument/2006/relationships/hyperlink" Target="http://161.27.213.72:8084/jsp/Main.jsp?Action=siap.sius.fascicolo.action.ActLoadDettaglioFascicolo&amp;TornaQui=20&amp;IdFascicoloSius=325581032015" TargetMode="External"/><Relationship Id="rId28" Type="http://schemas.openxmlformats.org/officeDocument/2006/relationships/hyperlink" Target="http://161.27.213.72:8084/jsp/Main.jsp?Action=siap.sius.fascicolo.action.ActLoadDettaglioFascicolo&amp;TornaQui=20&amp;IdFascicoloSius=326448032015" TargetMode="External"/><Relationship Id="rId36" Type="http://schemas.openxmlformats.org/officeDocument/2006/relationships/hyperlink" Target="http://161.27.213.72:8084/jsp/Main.jsp?Action=siap.sius.fascicolo.action.ActLoadDettaglioFascicolo&amp;TornaQui=20&amp;IdFascicoloSius=326580032015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://161.27.213.72:8084/jsp/Main.jsp?AnnoDataDepositoFinale=2015&amp;Action=siap.sius.permesso.action.ActRelazioneTrimestralePermessoLicenza&amp;tipoRicerca=LC&amp;GiornoDataDepositoFinale=30&amp;MeseDataDepositoFinale=06&amp;GiornoDataDepositoIniziale=01&amp;MeseDataDepositoIniziale=01&amp;AnnoDataDepositoIniziale=2015&amp;pag=6&amp;CountRisultati=155" TargetMode="External"/><Relationship Id="rId31" Type="http://schemas.openxmlformats.org/officeDocument/2006/relationships/hyperlink" Target="http://161.27.213.72:8084/jsp/Main.jsp?Action=siap.sius.permesso.action.ActLoadDettaglioEsecuzioneLicenza&amp;TornaQui=20&amp;ChiaveAnno=2015&amp;ChiaveProgr=310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gif"/><Relationship Id="rId22" Type="http://schemas.openxmlformats.org/officeDocument/2006/relationships/hyperlink" Target="http://161.27.213.72:8084/jsp/Main.jsp?AnnoDataDepositoFinale=2015&amp;Action=siap.sius.permesso.action.ActRelazioneTrimestralePermessoLicenza&amp;tipoRicerca=LC&amp;GiornoDataDepositoFinale=30&amp;MeseDataDepositoFinale=06&amp;GiornoDataDepositoIniziale=01&amp;MeseDataDepositoIniziale=01&amp;AnnoDataDepositoIniziale=2015&amp;pag=2&amp;CountRisultati=155" TargetMode="External"/><Relationship Id="rId27" Type="http://schemas.openxmlformats.org/officeDocument/2006/relationships/hyperlink" Target="http://161.27.213.72:8084/jsp/Main.jsp?Action=siap.sius.permesso.action.ActLoadDettaglioEsecuzioneLicenza&amp;TornaQui=20&amp;ChiaveAnno=2015&amp;ChiaveProgr=88" TargetMode="External"/><Relationship Id="rId30" Type="http://schemas.openxmlformats.org/officeDocument/2006/relationships/hyperlink" Target="http://161.27.213.72:8084/jsp/Main.jsp?Action=siap.sius.fascicolo.action.ActLoadDettaglioFascicolo&amp;TornaQui=20&amp;IdFascicoloSius=326449032015" TargetMode="External"/><Relationship Id="rId35" Type="http://schemas.openxmlformats.org/officeDocument/2006/relationships/hyperlink" Target="http://161.27.213.72:8084/jsp/Main.jsp?Action=siap.sius.permesso.action.ActLoadDettaglioEsecuzioneLicenza&amp;TornaQui=20&amp;ChiaveAnno=2015&amp;ChiaveProgr=326" TargetMode="External"/><Relationship Id="rId43" Type="http://schemas.openxmlformats.org/officeDocument/2006/relationships/hyperlink" Target="http://161.27.213.72:8084/jsp/Main.jsp?Action=siap.sius.permesso.action.ActLoadDettaglioEsecuzioneLicenza&amp;TornaQui=20&amp;ChiaveAnno=2015&amp;ChiaveProgr=7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9</cp:revision>
  <dcterms:created xsi:type="dcterms:W3CDTF">2024-07-25T13:42:00Z</dcterms:created>
  <dcterms:modified xsi:type="dcterms:W3CDTF">2024-08-06T08:38:00Z</dcterms:modified>
</cp:coreProperties>
</file>