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A97B4E" w:rsidP="004A1AA4">
      <w:pPr>
        <w:jc w:val="both"/>
        <w:rPr>
          <w:b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AC379A" wp14:editId="43DDD1EE">
                <wp:simplePos x="0" y="0"/>
                <wp:positionH relativeFrom="column">
                  <wp:posOffset>3475355</wp:posOffset>
                </wp:positionH>
                <wp:positionV relativeFrom="paragraph">
                  <wp:posOffset>142240</wp:posOffset>
                </wp:positionV>
                <wp:extent cx="2466975" cy="1299210"/>
                <wp:effectExtent l="0" t="0" r="0" b="0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29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9B1" w:rsidRDefault="0018428B" w:rsidP="00C76937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[company_name]</w:t>
                            </w:r>
                          </w:p>
                          <w:p w:rsidR="00B069B1" w:rsidRPr="004D20B5" w:rsidRDefault="0018428B" w:rsidP="00C7693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[company_address]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73.65pt;margin-top:11.2pt;width:194.25pt;height:10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    <v:textbox>
                  <w:txbxContent>
                    <w:p w:rsidR="00B069B1" w:rsidRDefault="0018428B" w:rsidP="00C76937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[company_name]</w:t>
                      </w:r>
                    </w:p>
                    <w:p w:rsidR="00B069B1" w:rsidRPr="004D20B5" w:rsidRDefault="0018428B" w:rsidP="00C7693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[company_address]</w:t>
                      </w:r>
                    </w:p>
                  </w:txbxContent>
                </v:textbox>
              </v:shape>
            </w:pict>
          </mc:Fallback>
        </mc:AlternateContent>
      </w:r>
    </w:p>
    <w:p w:rsidR="002758F3" w:rsidRDefault="002758F3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Luogo</w:t>
      </w:r>
      <w:r w:rsidR="00A97B4E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:</w:t>
      </w:r>
      <w:r w:rsidR="0018428B">
        <w:rPr>
          <w:b/>
          <w:i/>
          <w:sz w:val="22"/>
          <w:szCs w:val="22"/>
        </w:rPr>
        <w:t xml:space="preserve"> [luogo]</w:t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  <w:t xml:space="preserve">   </w:t>
      </w:r>
      <w:r w:rsidR="00812251">
        <w:rPr>
          <w:b/>
          <w:i/>
          <w:sz w:val="22"/>
          <w:szCs w:val="22"/>
        </w:rPr>
        <w:t>Spett. Le</w:t>
      </w:r>
    </w:p>
    <w:p w:rsidR="002B4DA9" w:rsidRPr="00291C34" w:rsidRDefault="00A97B4E" w:rsidP="00C104B7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 w:rsidR="0018428B">
        <w:rPr>
          <w:b/>
          <w:i/>
          <w:sz w:val="22"/>
          <w:szCs w:val="22"/>
        </w:rPr>
        <w:t>[date_offer]</w:t>
      </w:r>
    </w:p>
    <w:p w:rsidR="002734BC" w:rsidRPr="00CB1336" w:rsidRDefault="002734BC" w:rsidP="00C104B7">
      <w:pPr>
        <w:spacing w:before="120" w:after="120"/>
        <w:rPr>
          <w:b/>
          <w:i/>
          <w:sz w:val="22"/>
          <w:szCs w:val="22"/>
        </w:rPr>
      </w:pPr>
      <w:r w:rsidRPr="00CB1336">
        <w:rPr>
          <w:b/>
          <w:i/>
          <w:sz w:val="22"/>
          <w:szCs w:val="22"/>
        </w:rPr>
        <w:t>Ns. rif.</w:t>
      </w:r>
      <w:r w:rsidR="00A97B4E" w:rsidRPr="00CB1336">
        <w:rPr>
          <w:b/>
          <w:i/>
          <w:sz w:val="22"/>
          <w:szCs w:val="22"/>
        </w:rPr>
        <w:t xml:space="preserve"> </w:t>
      </w:r>
      <w:r w:rsidRPr="00CB1336">
        <w:rPr>
          <w:b/>
          <w:i/>
          <w:sz w:val="22"/>
          <w:szCs w:val="22"/>
        </w:rPr>
        <w:t>:</w:t>
      </w:r>
      <w:r w:rsidR="00A97B4E" w:rsidRPr="00CB1336">
        <w:rPr>
          <w:b/>
          <w:i/>
          <w:sz w:val="22"/>
          <w:szCs w:val="22"/>
        </w:rPr>
        <w:t xml:space="preserve"> </w:t>
      </w:r>
      <w:r w:rsidR="0018428B">
        <w:rPr>
          <w:b/>
          <w:i/>
          <w:sz w:val="22"/>
          <w:szCs w:val="22"/>
        </w:rPr>
        <w:t>[code_offer]</w:t>
      </w:r>
    </w:p>
    <w:p w:rsidR="00C104B7" w:rsidRPr="00A97B4E" w:rsidRDefault="00C104B7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 xml:space="preserve">validità: </w:t>
      </w:r>
      <w:r w:rsidR="0018428B" w:rsidRPr="0049403F">
        <w:rPr>
          <w:b/>
          <w:i/>
          <w:sz w:val="22"/>
          <w:szCs w:val="22"/>
        </w:rPr>
        <w:t>[validita]</w:t>
      </w:r>
    </w:p>
    <w:p w:rsidR="00806A07" w:rsidRPr="00A97B4E" w:rsidRDefault="00806A07">
      <w:pPr>
        <w:jc w:val="both"/>
      </w:pPr>
    </w:p>
    <w:p w:rsidR="000C3E67" w:rsidRPr="00A97B4E" w:rsidRDefault="00812251" w:rsidP="00180EAA">
      <w:pPr>
        <w:ind w:left="709"/>
        <w:jc w:val="center"/>
        <w:rPr>
          <w:b/>
          <w:sz w:val="24"/>
          <w:szCs w:val="24"/>
        </w:rPr>
      </w:pP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</w:p>
    <w:p w:rsidR="00180EAA" w:rsidRPr="00A97B4E" w:rsidRDefault="00180EAA" w:rsidP="004A1AA4">
      <w:pPr>
        <w:pStyle w:val="Heading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Pr="00A97B4E" w:rsidRDefault="00180EAA" w:rsidP="004A1AA4">
      <w:pPr>
        <w:pStyle w:val="Heading2"/>
        <w:spacing w:before="0"/>
        <w:rPr>
          <w:b w:val="0"/>
        </w:rPr>
      </w:pPr>
    </w:p>
    <w:p w:rsidR="00180EAA" w:rsidRPr="00A97B4E" w:rsidRDefault="00180EAA" w:rsidP="004A1AA4">
      <w:pPr>
        <w:pStyle w:val="Heading2"/>
        <w:spacing w:before="0"/>
        <w:rPr>
          <w:b w:val="0"/>
        </w:rPr>
      </w:pPr>
    </w:p>
    <w:p w:rsidR="004A1AA4" w:rsidRPr="000E5C72" w:rsidRDefault="00FC1D62" w:rsidP="004A1AA4">
      <w:pPr>
        <w:pStyle w:val="Heading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18428B">
        <w:rPr>
          <w:b w:val="0"/>
          <w:i w:val="0"/>
          <w:sz w:val="44"/>
          <w:szCs w:val="44"/>
        </w:rPr>
        <w:t>[service</w:t>
      </w:r>
      <w:r w:rsidR="0083121B">
        <w:rPr>
          <w:b w:val="0"/>
          <w:i w:val="0"/>
          <w:sz w:val="44"/>
          <w:szCs w:val="44"/>
        </w:rPr>
        <w:t>]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>PROPOSTA DI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291C34" w:rsidRPr="00291C34" w:rsidRDefault="0018428B" w:rsidP="00291C34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[subject]</w:t>
      </w:r>
    </w:p>
    <w:p w:rsidR="00291C34" w:rsidRDefault="00291C34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9733CB" w:rsidRDefault="00C104B7" w:rsidP="00C104B7">
      <w:pPr>
        <w:spacing w:before="120"/>
        <w:ind w:right="-142"/>
        <w:jc w:val="both"/>
      </w:pPr>
      <w:r w:rsidRPr="009733CB">
        <w:t>A seguit</w:t>
      </w:r>
      <w:r w:rsidR="00362F40">
        <w:t>o dei colloqui int</w:t>
      </w:r>
      <w:r w:rsidR="0095265B">
        <w:t>ercor</w:t>
      </w:r>
      <w:r w:rsidR="00C9781B">
        <w:t>si tra</w:t>
      </w:r>
      <w:r w:rsidR="0018428B">
        <w:t>[contact_name]</w:t>
      </w:r>
      <w:r w:rsidR="00C40AAA">
        <w:t>,</w:t>
      </w:r>
      <w:r w:rsidR="00362F40" w:rsidRPr="009733CB">
        <w:t xml:space="preserve"> </w:t>
      </w:r>
      <w:r w:rsidRPr="009733CB">
        <w:t>per conto della sopraindicata Ditta, di segu</w:t>
      </w:r>
      <w:r w:rsidR="00362F40">
        <w:t>ito definita “Cliente”, e il dott. Francesco Mantella</w:t>
      </w:r>
      <w:r>
        <w:t>,</w:t>
      </w:r>
      <w:r w:rsidRPr="009733CB">
        <w:t xml:space="preserve"> per conto della Excellentia S.p.A., di seguito denominata Excellentia,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7F73EF" w:rsidRPr="003B19D7" w:rsidRDefault="0018428B" w:rsidP="007F73EF">
      <w:pPr>
        <w:pStyle w:val="BodyText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t>[subject]</w:t>
      </w:r>
    </w:p>
    <w:p w:rsidR="007174D1" w:rsidRPr="00F67458" w:rsidRDefault="007174D1" w:rsidP="00F57872">
      <w:pPr>
        <w:spacing w:before="240"/>
        <w:ind w:right="-142"/>
        <w:rPr>
          <w:b/>
          <w:sz w:val="22"/>
          <w:szCs w:val="22"/>
          <w:lang w:val="en-US"/>
        </w:rPr>
      </w:pP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r w:rsidRPr="004E4204">
        <w:rPr>
          <w:i/>
        </w:rPr>
        <w:t>Excellentia</w:t>
      </w:r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</w:t>
      </w:r>
      <w:r w:rsidR="0018428B">
        <w:t>[subservice_name]</w:t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SGQ</w:t>
      </w:r>
      <w:r w:rsidR="00180EAA">
        <w:rPr>
          <w:b/>
        </w:rPr>
        <w:t xml:space="preserve"> (Manuale-Procedure-Modelli)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CB1336">
        <w:t>conforme alle norme</w:t>
      </w:r>
      <w:r w:rsidR="0018428B">
        <w:t>[subservice_name]</w:t>
      </w:r>
      <w:r w:rsidR="00CB1336">
        <w:t>.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r w:rsidRPr="005E7736">
        <w:rPr>
          <w:i/>
        </w:rPr>
        <w:t>Excellentia</w:t>
      </w:r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BodyText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>Saranno individuate le figure aziendali responsabili delle procedure previste. Ciascuna procedura sarà discussa e redatta con il personale coinvolto. Si procederà alla Redazione della parte operativa del Sistema Documentato di Gestione per la Qualità.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Pr="00855113">
        <w:t>eseguiranno degli interventi formativi al fine di diffondere in azienda il Sistema di Gestione Qualità, affiancando la Vostra Organizzazione in tu</w:t>
      </w:r>
      <w:r w:rsidR="004E4204">
        <w:t>t</w:t>
      </w:r>
      <w:r w:rsidRPr="00855113">
        <w:t>te le fasi dell’adeguamento</w:t>
      </w:r>
      <w:r w:rsidR="00CB1336">
        <w:t xml:space="preserve"> ai vari punti della Norma</w:t>
      </w:r>
      <w:r w:rsidR="0018428B">
        <w:t>[subservice_name]</w:t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0E5C72">
        <w:rPr>
          <w:b/>
        </w:rPr>
        <w:t>Audit</w:t>
      </w:r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r w:rsidR="00855113" w:rsidRPr="004E4204">
        <w:rPr>
          <w:i/>
        </w:rPr>
        <w:t>Excellentia</w:t>
      </w:r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Heading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4" w:name="_Toc192069080"/>
      <w:r w:rsidR="007174D1" w:rsidRPr="000866CD">
        <w:rPr>
          <w:rFonts w:ascii="Times New Roman" w:hAnsi="Times New Roman"/>
        </w:rPr>
        <w:t>Team di progetto</w:t>
      </w:r>
      <w:bookmarkEnd w:id="4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Excellentia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BodyTextIndent"/>
        <w:rPr>
          <w:sz w:val="20"/>
        </w:rPr>
      </w:pPr>
    </w:p>
    <w:p w:rsidR="00806A07" w:rsidRDefault="00806A07" w:rsidP="000C3E67">
      <w:pPr>
        <w:pStyle w:val="BodyTextIndent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3B19D7">
        <w:rPr>
          <w:sz w:val="20"/>
        </w:rPr>
        <w:t>4</w:t>
      </w:r>
      <w:r w:rsidR="00F963F3">
        <w:rPr>
          <w:sz w:val="20"/>
        </w:rPr>
        <w:t xml:space="preserve"> mesi</w:t>
      </w:r>
      <w:r w:rsidR="000B4581">
        <w:rPr>
          <w:sz w:val="20"/>
        </w:rPr>
        <w:t xml:space="preserve"> 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BodyTextIndent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</w:t>
      </w:r>
      <w:smartTag w:uri="urn:schemas-microsoft-com:office:smarttags" w:element="PersonName">
        <w:smartTagPr>
          <w:attr w:name="ProductID" w:val="la Qualit￠"/>
        </w:smartTagPr>
        <w:r>
          <w:t>la Qualità</w:t>
        </w:r>
      </w:smartTag>
      <w:r>
        <w:t xml:space="preserve"> 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qualità, oltre a tutte le attività svolte nei propri uffici, richiederà ai consulenti di </w:t>
      </w:r>
      <w:r>
        <w:rPr>
          <w:i/>
          <w:iCs/>
        </w:rPr>
        <w:t>Excellentia</w:t>
      </w:r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BodyText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5"/>
        <w:gridCol w:w="652"/>
        <w:gridCol w:w="1684"/>
      </w:tblGrid>
      <w:tr w:rsidR="00806A07" w:rsidRPr="00414704" w:rsidTr="002D3632">
        <w:trPr>
          <w:trHeight w:val="397"/>
        </w:trPr>
        <w:tc>
          <w:tcPr>
            <w:tcW w:w="8097" w:type="dxa"/>
            <w:gridSpan w:val="2"/>
            <w:shd w:val="clear" w:color="auto" w:fill="F3F3F3"/>
            <w:vAlign w:val="center"/>
          </w:tcPr>
          <w:p w:rsidR="00806A07" w:rsidRDefault="00806A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 SGQ</w:t>
            </w:r>
          </w:p>
        </w:tc>
        <w:tc>
          <w:tcPr>
            <w:tcW w:w="1684" w:type="dxa"/>
            <w:shd w:val="clear" w:color="auto" w:fill="F3F3F3"/>
            <w:vAlign w:val="center"/>
          </w:tcPr>
          <w:p w:rsidR="00806A07" w:rsidRPr="00414704" w:rsidRDefault="00806A07" w:rsidP="00555A14">
            <w:pPr>
              <w:jc w:val="right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414704">
              <w:rPr>
                <w:rFonts w:ascii="Arial" w:hAnsi="Arial" w:cs="Arial"/>
                <w:b/>
                <w:lang w:val="en-US"/>
              </w:rPr>
              <w:t>iva</w:t>
            </w:r>
            <w:proofErr w:type="spellEnd"/>
            <w:r w:rsidRPr="0041470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414704">
              <w:rPr>
                <w:rFonts w:ascii="Arial" w:hAnsi="Arial" w:cs="Arial"/>
                <w:b/>
                <w:lang w:val="en-US"/>
              </w:rPr>
              <w:t>esclusa</w:t>
            </w:r>
            <w:proofErr w:type="spellEnd"/>
            <w:r w:rsidRPr="00414704">
              <w:rPr>
                <w:rFonts w:ascii="Arial" w:hAnsi="Arial" w:cs="Arial"/>
                <w:b/>
                <w:lang w:val="en-US"/>
              </w:rPr>
              <w:t xml:space="preserve"> 20%</w:t>
            </w:r>
          </w:p>
        </w:tc>
      </w:tr>
      <w:tr w:rsidR="00806A07" w:rsidRPr="00910FDD" w:rsidTr="002D3632">
        <w:trPr>
          <w:trHeight w:val="340"/>
        </w:trPr>
        <w:tc>
          <w:tcPr>
            <w:tcW w:w="7445" w:type="dxa"/>
            <w:vAlign w:val="center"/>
          </w:tcPr>
          <w:p w:rsidR="00806A07" w:rsidRPr="00910FDD" w:rsidRDefault="00806A07" w:rsidP="0018428B">
            <w:pPr>
              <w:rPr>
                <w:rFonts w:eastAsia="Arial Unicode MS"/>
              </w:rPr>
            </w:pPr>
            <w:bookmarkStart w:id="5" w:name="blockstart_moment"/>
            <w:bookmarkEnd w:id="5"/>
          </w:p>
        </w:tc>
        <w:tc>
          <w:tcPr>
            <w:tcW w:w="652" w:type="dxa"/>
            <w:vAlign w:val="center"/>
          </w:tcPr>
          <w:p w:rsidR="00806A07" w:rsidRPr="00910FDD" w:rsidRDefault="00806A07">
            <w:pPr>
              <w:jc w:val="center"/>
              <w:rPr>
                <w:rFonts w:eastAsia="Arial Unicode MS"/>
              </w:rPr>
            </w:pPr>
          </w:p>
        </w:tc>
        <w:tc>
          <w:tcPr>
            <w:tcW w:w="1684" w:type="dxa"/>
            <w:vAlign w:val="center"/>
          </w:tcPr>
          <w:p w:rsidR="00806A07" w:rsidRPr="00910FDD" w:rsidRDefault="00806A07" w:rsidP="00414704">
            <w:pPr>
              <w:rPr>
                <w:rFonts w:eastAsia="Arial Unicode MS"/>
              </w:rPr>
            </w:pPr>
          </w:p>
        </w:tc>
      </w:tr>
      <w:tr w:rsidR="00806A07" w:rsidTr="002D3632">
        <w:trPr>
          <w:trHeight w:hRule="exact" w:val="486"/>
        </w:trPr>
        <w:tc>
          <w:tcPr>
            <w:tcW w:w="7445" w:type="dxa"/>
          </w:tcPr>
          <w:p w:rsidR="00806A07" w:rsidRDefault="00806A07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bookmarkStart w:id="6" w:name="blockend_moment"/>
            <w:bookmarkEnd w:id="6"/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52" w:type="dxa"/>
          </w:tcPr>
          <w:p w:rsidR="00806A07" w:rsidRPr="00330EB2" w:rsidRDefault="00806A07" w:rsidP="002D3632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684" w:type="dxa"/>
            <w:vAlign w:val="center"/>
          </w:tcPr>
          <w:p w:rsidR="00806A07" w:rsidRPr="00AA37CA" w:rsidRDefault="0074144A" w:rsidP="00A025A8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eastAsia="Arial Unicode MS"/>
              </w:rPr>
              <w:t>[total]</w:t>
            </w:r>
            <w:r w:rsidR="002D3632">
              <w:rPr>
                <w:rFonts w:ascii="Arial" w:eastAsia="Arial Unicode MS" w:hAnsi="Arial" w:cs="Arial"/>
                <w:b/>
              </w:rPr>
              <w:t xml:space="preserve"> </w:t>
            </w:r>
            <w:r w:rsidR="00AA37CA">
              <w:rPr>
                <w:rFonts w:ascii="Arial" w:eastAsia="Arial Unicode MS" w:hAnsi="Arial" w:cs="Arial"/>
                <w:b/>
              </w:rPr>
              <w:t xml:space="preserve">€ </w:t>
            </w:r>
          </w:p>
        </w:tc>
      </w:tr>
    </w:tbl>
    <w:p w:rsidR="0074130E" w:rsidRDefault="0074130E" w:rsidP="0074130E">
      <w:pPr>
        <w:pStyle w:val="Caption"/>
        <w:ind w:left="360" w:firstLine="0"/>
        <w:jc w:val="left"/>
      </w:pPr>
    </w:p>
    <w:p w:rsidR="00CA450D" w:rsidRPr="00910FDD" w:rsidRDefault="00CA450D" w:rsidP="00CA450D">
      <w:r w:rsidRPr="00910FDD">
        <w:t>[</w:t>
      </w:r>
      <w:r w:rsidR="00910FDD" w:rsidRPr="00910FDD">
        <w:t>bl</w:t>
      </w:r>
      <w:r w:rsidR="00910FDD">
        <w:t>ock1</w:t>
      </w:r>
      <w:r w:rsidRPr="00910FDD">
        <w:t>;block=begin][</w:t>
      </w:r>
      <w:r w:rsidR="00F61187">
        <w:t>block1</w:t>
      </w:r>
      <w:r w:rsidRPr="00910FDD">
        <w:t>.$] [</w:t>
      </w:r>
      <w:r w:rsidR="00F61187">
        <w:t>block1</w:t>
      </w:r>
      <w:r w:rsidRPr="00910FDD">
        <w:t>.</w:t>
      </w:r>
      <w:r w:rsidR="00F61187">
        <w:t>tipologia</w:t>
      </w:r>
      <w:r w:rsidRPr="00910FDD">
        <w:t>] [block1.</w:t>
      </w:r>
      <w:r w:rsidR="00F61187">
        <w:t>importo</w:t>
      </w:r>
      <w:bookmarkStart w:id="7" w:name="_GoBack"/>
      <w:bookmarkEnd w:id="7"/>
      <w:r w:rsidRPr="00910FDD">
        <w:t>]</w:t>
      </w:r>
    </w:p>
    <w:p w:rsidR="00CA450D" w:rsidRPr="00AC6E19" w:rsidRDefault="00910FDD" w:rsidP="00CA450D">
      <w:r>
        <w:t>[block1</w:t>
      </w:r>
      <w:r w:rsidR="00CA450D" w:rsidRPr="00AC6E19">
        <w:t>;block=end]</w:t>
      </w:r>
    </w:p>
    <w:p w:rsidR="00CA450D" w:rsidRPr="00CA450D" w:rsidRDefault="00CA450D" w:rsidP="00CA450D"/>
    <w:p w:rsidR="00CA450D" w:rsidRPr="00910FDD" w:rsidRDefault="00CA450D" w:rsidP="00CA450D"/>
    <w:p w:rsidR="00806A07" w:rsidRPr="00FD3EDB" w:rsidRDefault="00806A07" w:rsidP="00FD3EDB">
      <w:pPr>
        <w:pStyle w:val="Caption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Excellentia durante l’erogazione del servizio</w:t>
      </w:r>
    </w:p>
    <w:p w:rsidR="00B71015" w:rsidRDefault="00806A07" w:rsidP="00FD3EDB">
      <w:pPr>
        <w:pStyle w:val="Caption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>Sono</w:t>
      </w:r>
      <w:r w:rsidRPr="00FD3EDB">
        <w:rPr>
          <w:b/>
          <w:szCs w:val="24"/>
        </w:rPr>
        <w:t xml:space="preserve"> </w:t>
      </w:r>
      <w:r w:rsidRPr="006D40ED">
        <w:rPr>
          <w:szCs w:val="24"/>
        </w:rPr>
        <w:t>esclusi</w:t>
      </w:r>
      <w:r w:rsidRPr="00FD3EDB">
        <w:rPr>
          <w:szCs w:val="24"/>
        </w:rPr>
        <w:t xml:space="preserve"> i costi di c</w:t>
      </w:r>
      <w:r w:rsidRPr="006C70AE">
        <w:rPr>
          <w:szCs w:val="24"/>
        </w:rPr>
        <w:t>ompetenz</w:t>
      </w:r>
      <w:r w:rsidRPr="00FD3EDB">
        <w:rPr>
          <w:szCs w:val="24"/>
        </w:rPr>
        <w:t>a dell’Ente di certificazione.</w:t>
      </w:r>
    </w:p>
    <w:p w:rsidR="007174D1" w:rsidRDefault="007174D1" w:rsidP="007174D1"/>
    <w:p w:rsidR="007174D1" w:rsidRDefault="007174D1" w:rsidP="007174D1">
      <w:pPr>
        <w:pStyle w:val="Caption"/>
        <w:ind w:left="0" w:firstLine="0"/>
        <w:jc w:val="left"/>
        <w:rPr>
          <w:b/>
        </w:rPr>
      </w:pPr>
    </w:p>
    <w:p w:rsidR="007174D1" w:rsidRPr="007174D1" w:rsidRDefault="007174D1" w:rsidP="007174D1">
      <w:pPr>
        <w:pStyle w:val="Caption"/>
        <w:ind w:left="0" w:firstLine="0"/>
        <w:jc w:val="left"/>
        <w:rPr>
          <w:b/>
        </w:rPr>
      </w:pPr>
      <w:bookmarkStart w:id="8" w:name="OLE_LINK3"/>
      <w:bookmarkStart w:id="9" w:name="OLE_LINK4"/>
      <w:r w:rsidRPr="007174D1">
        <w:rPr>
          <w:b/>
        </w:rPr>
        <w:t xml:space="preserve">Modalità di pagamento: </w:t>
      </w:r>
    </w:p>
    <w:bookmarkEnd w:id="8"/>
    <w:bookmarkEnd w:id="9"/>
    <w:p w:rsidR="00804BAD" w:rsidRDefault="00804BAD" w:rsidP="00804BAD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 a mezzo assegno bancario non trasferibile intestato a Excellentia S.p.A.</w:t>
      </w:r>
    </w:p>
    <w:p w:rsidR="00F3003D" w:rsidRPr="000C3E67" w:rsidRDefault="007A07A0" w:rsidP="000C3E67">
      <w:pPr>
        <w:pStyle w:val="BodyText"/>
        <w:tabs>
          <w:tab w:val="left" w:pos="1418"/>
        </w:tabs>
        <w:spacing w:before="0" w:after="12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  <w:highlight w:val="yellow"/>
        </w:rPr>
        <w:br w:type="page"/>
      </w: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Default="005D2DC7" w:rsidP="005D2DC7">
      <w:pPr>
        <w:pStyle w:val="BodyTextIndent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BodyTextIndent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>Per qualsiasi controversia è competente esclusivamente il Foro di Palmi (RC).</w:t>
      </w:r>
    </w:p>
    <w:p w:rsidR="00377425" w:rsidRDefault="00377425" w:rsidP="006C70AE">
      <w:pPr>
        <w:tabs>
          <w:tab w:val="left" w:pos="800"/>
        </w:tabs>
        <w:spacing w:after="120"/>
        <w:ind w:left="357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795F9B" w:rsidRDefault="00A97B4E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87888C" wp14:editId="1F8E3848">
                <wp:simplePos x="0" y="0"/>
                <wp:positionH relativeFrom="column">
                  <wp:posOffset>127000</wp:posOffset>
                </wp:positionH>
                <wp:positionV relativeFrom="paragraph">
                  <wp:posOffset>7620</wp:posOffset>
                </wp:positionV>
                <wp:extent cx="1778000" cy="681355"/>
                <wp:effectExtent l="0" t="0" r="0" b="0"/>
                <wp:wrapNone/>
                <wp:docPr id="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0D4FC6" wp14:editId="59BA2476">
                                  <wp:extent cx="1000125" cy="323850"/>
                                  <wp:effectExtent l="0" t="0" r="9525" b="0"/>
                                  <wp:docPr id="11" name="Picture 2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left:0;text-align:left;margin-left:10pt;margin-top:.6pt;width:140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0D4FC6" wp14:editId="59BA2476">
                            <wp:extent cx="1000125" cy="323850"/>
                            <wp:effectExtent l="0" t="0" r="9525" b="0"/>
                            <wp:docPr id="11" name="Picture 2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A44E46" w:rsidRDefault="00A44E4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795F9B" w:rsidRDefault="00795F9B" w:rsidP="00795F9B">
      <w:pPr>
        <w:pStyle w:val="BodyText3"/>
        <w:rPr>
          <w:sz w:val="20"/>
        </w:rPr>
      </w:pPr>
    </w:p>
    <w:p w:rsidR="00DA260E" w:rsidRDefault="00DA260E" w:rsidP="00795F9B">
      <w:pPr>
        <w:pStyle w:val="BodyText3"/>
        <w:rPr>
          <w:sz w:val="20"/>
        </w:rPr>
      </w:pPr>
    </w:p>
    <w:p w:rsidR="00DA260E" w:rsidRDefault="00DA260E" w:rsidP="00795F9B">
      <w:pPr>
        <w:pStyle w:val="BodyText3"/>
        <w:rPr>
          <w:sz w:val="20"/>
        </w:rPr>
      </w:pPr>
    </w:p>
    <w:p w:rsidR="00E21187" w:rsidRDefault="00795F9B" w:rsidP="00795F9B">
      <w:pPr>
        <w:pStyle w:val="BodyText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795F9B" w:rsidRDefault="00795F9B" w:rsidP="00795F9B">
      <w:pPr>
        <w:pStyle w:val="BodyText3"/>
        <w:rPr>
          <w:sz w:val="20"/>
        </w:rPr>
      </w:pPr>
    </w:p>
    <w:p w:rsidR="00A44E46" w:rsidRDefault="00A44E46" w:rsidP="00795F9B">
      <w:pPr>
        <w:pStyle w:val="BodyText3"/>
        <w:rPr>
          <w:sz w:val="20"/>
        </w:rPr>
      </w:pPr>
    </w:p>
    <w:p w:rsidR="00A44E46" w:rsidRDefault="00A44E46" w:rsidP="00795F9B">
      <w:pPr>
        <w:pStyle w:val="BodyText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1D855" wp14:editId="7DA4F4DD">
                <wp:simplePos x="0" y="0"/>
                <wp:positionH relativeFrom="column">
                  <wp:posOffset>127000</wp:posOffset>
                </wp:positionH>
                <wp:positionV relativeFrom="paragraph">
                  <wp:posOffset>59055</wp:posOffset>
                </wp:positionV>
                <wp:extent cx="1778000" cy="681355"/>
                <wp:effectExtent l="0" t="0" r="0" b="4445"/>
                <wp:wrapNone/>
                <wp:docPr id="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185BBD" wp14:editId="6C8439A0">
                                  <wp:extent cx="1000125" cy="323850"/>
                                  <wp:effectExtent l="0" t="0" r="9525" b="0"/>
                                  <wp:docPr id="7" name="Picture 1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left:0;text-align:left;margin-left:10pt;margin-top:4.65pt;width:140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185BBD" wp14:editId="6C8439A0">
                            <wp:extent cx="1000125" cy="323850"/>
                            <wp:effectExtent l="0" t="0" r="9525" b="0"/>
                            <wp:docPr id="7" name="Picture 1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2C3838" w:rsidRDefault="002C3838">
      <w:pPr>
        <w:widowControl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INFORMATIVA PRIVACY</w:t>
      </w:r>
    </w:p>
    <w:p w:rsidR="005A3834" w:rsidRDefault="005A3834" w:rsidP="00A81F79">
      <w:pPr>
        <w:pStyle w:val="BodyText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BodyText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BodyText3"/>
        <w:spacing w:before="120"/>
        <w:rPr>
          <w:sz w:val="20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Default="00A81F79" w:rsidP="00A81F79">
      <w:pPr>
        <w:pStyle w:val="BodyText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BodyText3"/>
        <w:spacing w:before="120"/>
        <w:rPr>
          <w:sz w:val="20"/>
        </w:rPr>
      </w:pPr>
    </w:p>
    <w:sectPr w:rsidR="00806A07" w:rsidRPr="00E861D8" w:rsidSect="00480F23">
      <w:headerReference w:type="default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 w:code="9"/>
      <w:pgMar w:top="567" w:right="991" w:bottom="816" w:left="1202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9B1" w:rsidRDefault="00B069B1">
      <w:r>
        <w:separator/>
      </w:r>
    </w:p>
  </w:endnote>
  <w:endnote w:type="continuationSeparator" w:id="0">
    <w:p w:rsidR="00B069B1" w:rsidRDefault="00B0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E93AFE" w:rsidRDefault="00B069B1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 wp14:anchorId="6970DC28" wp14:editId="29BAE989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0" t="0" r="0" b="444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i/>
        <w:iCs/>
        <w:snapToGrid w:val="0"/>
        <w:sz w:val="16"/>
      </w:rPr>
      <w:t>Excellentia S.p.A.</w:t>
    </w:r>
    <w:r>
      <w:rPr>
        <w:rStyle w:val="PageNumber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F61187">
      <w:rPr>
        <w:noProof/>
        <w:sz w:val="18"/>
      </w:rPr>
      <w:t>3</w:t>
    </w:r>
    <w:r>
      <w:rPr>
        <w:sz w:val="18"/>
      </w:rPr>
      <w:fldChar w:fldCharType="end"/>
    </w:r>
    <w:r>
      <w:rPr>
        <w:sz w:val="18"/>
      </w:rPr>
      <w:t xml:space="preserve"> di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F61187">
      <w:rPr>
        <w:noProof/>
        <w:sz w:val="18"/>
      </w:rPr>
      <w:t>5</w:t>
    </w:r>
    <w:r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PageNumber"/>
        <w:i/>
        <w:iCs/>
        <w:snapToGrid w:val="0"/>
        <w:sz w:val="16"/>
      </w:rPr>
      <w:t xml:space="preserve"> </w:t>
    </w:r>
    <w:r>
      <w:rPr>
        <w:rStyle w:val="PageNumber"/>
        <w:i/>
        <w:iCs/>
        <w:snapToGrid w:val="0"/>
        <w:sz w:val="16"/>
      </w:rPr>
      <w:tab/>
    </w:r>
    <w:r>
      <w:rPr>
        <w:rStyle w:val="PageNumber"/>
        <w:i/>
        <w:iCs/>
        <w:snapToGrid w:val="0"/>
        <w:sz w:val="16"/>
      </w:rPr>
      <w:tab/>
    </w:r>
    <w:r>
      <w:rPr>
        <w:rStyle w:val="PageNumber"/>
        <w:i/>
        <w:iCs/>
        <w:snapToGrid w:val="0"/>
        <w:sz w:val="16"/>
      </w:rPr>
      <w:tab/>
    </w:r>
  </w:p>
  <w:p w:rsidR="00B069B1" w:rsidRDefault="00B069B1" w:rsidP="00E93AFE">
    <w:pPr>
      <w:spacing w:before="120" w:after="120"/>
      <w:rPr>
        <w:rStyle w:val="PageNumber"/>
        <w:i/>
        <w:iCs/>
        <w:snapToGrid w:val="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 w:rsidP="00FB6DE3">
    <w:pPr>
      <w:pStyle w:val="Footer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0" t="0" r="0" b="444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1143000</wp:posOffset>
              </wp:positionH>
              <wp:positionV relativeFrom="paragraph">
                <wp:posOffset>0</wp:posOffset>
              </wp:positionV>
              <wp:extent cx="3362960" cy="571500"/>
              <wp:effectExtent l="0" t="0" r="0" b="0"/>
              <wp:wrapNone/>
              <wp:docPr id="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9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Via Australia, 23 – 00144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 ROMA 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P.IVA 07001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21000 – R.E.A. 1003341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Cap.Soc. – 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1.000.000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,00 i.v.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style="position:absolute;margin-left:90pt;margin-top:0;width:264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3pgwIAABA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" stroked="f"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Via Australia, 23 – 00144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 ROMA </w:t>
                    </w: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P.IVA 07001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21000 – R.E.A. 1003341</w:t>
                    </w:r>
                  </w:p>
                  <w:p w:rsidR="00B069B1" w:rsidRPr="00C76C8B" w:rsidRDefault="00B069B1" w:rsidP="00FB6DE3">
                    <w:pPr>
                      <w:rPr>
                        <w:b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Cap.Soc. – 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1.000.000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,00 i.v.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2603500</wp:posOffset>
              </wp:positionH>
              <wp:positionV relativeFrom="paragraph">
                <wp:posOffset>0</wp:posOffset>
              </wp:positionV>
              <wp:extent cx="2159000" cy="571500"/>
              <wp:effectExtent l="0" t="0" r="0" b="0"/>
              <wp:wrapNone/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571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>Tel: 06-83393333</w:t>
                          </w: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fax: </w:t>
                          </w:r>
                          <w:smartTag w:uri="urn:schemas-microsoft-com:office:smarttags" w:element="phone">
                            <w:smartTagPr>
                              <w:attr w:uri="urn:schemas-microsoft-com:office:office" w:name="ls" w:val="trans"/>
                            </w:smartTagPr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06-96708716</w:t>
                            </w:r>
                          </w:smartTag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www.excellentia.it e-mail: </w:t>
                          </w:r>
                          <w:hyperlink r:id="rId2" w:history="1"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excellentia@excellentia.it</w:t>
                            </w:r>
                          </w:hyperlink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5" o:spid="_x0000_s1030" type="#_x0000_t202" style="position:absolute;margin-left:205pt;margin-top:0;width:17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" stroked="f">
              <v:fill opacity="0"/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>Tel: 06-83393333</w:t>
                    </w: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fax: </w:t>
                    </w:r>
                    <w:smartTag w:uri="urn:schemas-microsoft-com:office:smarttags" w:element="phone">
                      <w:smartTagPr>
                        <w:attr w:uri="urn:schemas-microsoft-com:office:office" w:name="ls" w:val="trans"/>
                      </w:smartTagPr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06-96708716</w:t>
                      </w:r>
                    </w:smartTag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www.excellentia.it e-mail: </w:t>
                    </w:r>
                    <w:hyperlink r:id="rId3" w:history="1"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excellentia@excellentia.it</w:t>
                      </w:r>
                    </w:hyperlink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1207770</wp:posOffset>
              </wp:positionH>
              <wp:positionV relativeFrom="paragraph">
                <wp:posOffset>45085</wp:posOffset>
              </wp:positionV>
              <wp:extent cx="1600200" cy="384810"/>
              <wp:effectExtent l="0" t="0" r="0" b="0"/>
              <wp:wrapNone/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3848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31" type="#_x0000_t202" style="position:absolute;margin-left:95.1pt;margin-top:3.55pt;width:126pt;height:3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" stroked="f">
              <v:textbox>
                <w:txbxContent>
                  <w:p w:rsidR="00B069B1" w:rsidRDefault="00B069B1" w:rsidP="00FB6DE3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>
          <wp:extent cx="1028700" cy="504825"/>
          <wp:effectExtent l="0" t="0" r="0" b="9525"/>
          <wp:docPr id="3" name="Pictur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0" t="0" r="0" b="0"/>
          <wp:docPr id="4" name="Pictur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5" r:link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B069B1" w:rsidRDefault="00B069B1" w:rsidP="00CC1D6E">
    <w:pPr>
      <w:pStyle w:val="Footer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9B1" w:rsidRDefault="00B069B1">
      <w:r>
        <w:separator/>
      </w:r>
    </w:p>
  </w:footnote>
  <w:footnote w:type="continuationSeparator" w:id="0">
    <w:p w:rsidR="00B069B1" w:rsidRDefault="00B069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2F2EAB" w:rsidRDefault="00B069B1">
    <w:pPr>
      <w:pStyle w:val="Header"/>
    </w:pPr>
    <w:r>
      <w:tab/>
    </w:r>
    <w:r>
      <w:tab/>
    </w:r>
    <w:r w:rsidRPr="002F2EAB">
      <w:t>Rev</w:t>
    </w:r>
    <w:r>
      <w:t>. 06 del 28/05</w:t>
    </w:r>
    <w:r w:rsidRPr="002F2EAB">
      <w:t>/200</w:t>
    </w:r>
    <w:r>
      <w:t>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>
    <w:pPr>
      <w:pStyle w:val="Header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0" t="0" r="0" b="9525"/>
          <wp:wrapNone/>
          <wp:docPr id="18" name="Pictur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03D"/>
    <w:rsid w:val="00001792"/>
    <w:rsid w:val="00003D24"/>
    <w:rsid w:val="00003DFD"/>
    <w:rsid w:val="000114C4"/>
    <w:rsid w:val="00013A0C"/>
    <w:rsid w:val="00013FB4"/>
    <w:rsid w:val="000208C9"/>
    <w:rsid w:val="000305C0"/>
    <w:rsid w:val="00032C42"/>
    <w:rsid w:val="00036692"/>
    <w:rsid w:val="000643D9"/>
    <w:rsid w:val="00073282"/>
    <w:rsid w:val="00074FE7"/>
    <w:rsid w:val="000854AC"/>
    <w:rsid w:val="000858F0"/>
    <w:rsid w:val="000866CD"/>
    <w:rsid w:val="00095C11"/>
    <w:rsid w:val="000B4581"/>
    <w:rsid w:val="000B4CBD"/>
    <w:rsid w:val="000C2DA8"/>
    <w:rsid w:val="000C3E67"/>
    <w:rsid w:val="000D4266"/>
    <w:rsid w:val="000D6DC6"/>
    <w:rsid w:val="000D78C0"/>
    <w:rsid w:val="000E5C72"/>
    <w:rsid w:val="000F0E30"/>
    <w:rsid w:val="000F1048"/>
    <w:rsid w:val="000F4A63"/>
    <w:rsid w:val="00110970"/>
    <w:rsid w:val="00110C92"/>
    <w:rsid w:val="0012120B"/>
    <w:rsid w:val="001231E0"/>
    <w:rsid w:val="0013369E"/>
    <w:rsid w:val="001376D7"/>
    <w:rsid w:val="00146D29"/>
    <w:rsid w:val="001502AC"/>
    <w:rsid w:val="00155776"/>
    <w:rsid w:val="00160A08"/>
    <w:rsid w:val="00161A88"/>
    <w:rsid w:val="0017079E"/>
    <w:rsid w:val="00172E4B"/>
    <w:rsid w:val="0017504A"/>
    <w:rsid w:val="00180187"/>
    <w:rsid w:val="00180EAA"/>
    <w:rsid w:val="0018428B"/>
    <w:rsid w:val="001927DE"/>
    <w:rsid w:val="001A2001"/>
    <w:rsid w:val="001E2AFA"/>
    <w:rsid w:val="001E3801"/>
    <w:rsid w:val="00205767"/>
    <w:rsid w:val="00216511"/>
    <w:rsid w:val="002169B8"/>
    <w:rsid w:val="00221F69"/>
    <w:rsid w:val="00230A71"/>
    <w:rsid w:val="00231903"/>
    <w:rsid w:val="00235825"/>
    <w:rsid w:val="00240AB9"/>
    <w:rsid w:val="0024352C"/>
    <w:rsid w:val="00256D60"/>
    <w:rsid w:val="0026010F"/>
    <w:rsid w:val="00263911"/>
    <w:rsid w:val="002668B3"/>
    <w:rsid w:val="002734BC"/>
    <w:rsid w:val="002758F3"/>
    <w:rsid w:val="00280F47"/>
    <w:rsid w:val="002842D3"/>
    <w:rsid w:val="002843F1"/>
    <w:rsid w:val="00291C34"/>
    <w:rsid w:val="002A2655"/>
    <w:rsid w:val="002A48BD"/>
    <w:rsid w:val="002A4B51"/>
    <w:rsid w:val="002B2BF6"/>
    <w:rsid w:val="002B4DA9"/>
    <w:rsid w:val="002B627D"/>
    <w:rsid w:val="002C3838"/>
    <w:rsid w:val="002D3632"/>
    <w:rsid w:val="002D7B23"/>
    <w:rsid w:val="002E1286"/>
    <w:rsid w:val="002F2EAB"/>
    <w:rsid w:val="0030446E"/>
    <w:rsid w:val="003047A4"/>
    <w:rsid w:val="00314627"/>
    <w:rsid w:val="003265B2"/>
    <w:rsid w:val="00327539"/>
    <w:rsid w:val="00330EB2"/>
    <w:rsid w:val="0033446B"/>
    <w:rsid w:val="00334B5C"/>
    <w:rsid w:val="003513A2"/>
    <w:rsid w:val="0035402A"/>
    <w:rsid w:val="003602EA"/>
    <w:rsid w:val="003620B4"/>
    <w:rsid w:val="00362F40"/>
    <w:rsid w:val="003648F0"/>
    <w:rsid w:val="003703C6"/>
    <w:rsid w:val="003743A3"/>
    <w:rsid w:val="00377425"/>
    <w:rsid w:val="00387604"/>
    <w:rsid w:val="0039152E"/>
    <w:rsid w:val="003A69AC"/>
    <w:rsid w:val="003A761C"/>
    <w:rsid w:val="003A786D"/>
    <w:rsid w:val="003B19B2"/>
    <w:rsid w:val="003B19D7"/>
    <w:rsid w:val="003B39AD"/>
    <w:rsid w:val="003C0AC9"/>
    <w:rsid w:val="003D5F9B"/>
    <w:rsid w:val="003D6419"/>
    <w:rsid w:val="003E2FE7"/>
    <w:rsid w:val="003F377C"/>
    <w:rsid w:val="004061C9"/>
    <w:rsid w:val="00414704"/>
    <w:rsid w:val="0042346B"/>
    <w:rsid w:val="00423796"/>
    <w:rsid w:val="0042448F"/>
    <w:rsid w:val="00430655"/>
    <w:rsid w:val="004331DC"/>
    <w:rsid w:val="00437D31"/>
    <w:rsid w:val="00444052"/>
    <w:rsid w:val="004471DC"/>
    <w:rsid w:val="00455B94"/>
    <w:rsid w:val="00460650"/>
    <w:rsid w:val="00460AF4"/>
    <w:rsid w:val="00473855"/>
    <w:rsid w:val="00475ED7"/>
    <w:rsid w:val="004767AC"/>
    <w:rsid w:val="00477A07"/>
    <w:rsid w:val="00480F23"/>
    <w:rsid w:val="0049403F"/>
    <w:rsid w:val="00494AC3"/>
    <w:rsid w:val="00496F80"/>
    <w:rsid w:val="004A1AA4"/>
    <w:rsid w:val="004A2842"/>
    <w:rsid w:val="004A571E"/>
    <w:rsid w:val="004A6382"/>
    <w:rsid w:val="004B1191"/>
    <w:rsid w:val="004B24E9"/>
    <w:rsid w:val="004D20B5"/>
    <w:rsid w:val="004D48A8"/>
    <w:rsid w:val="004D6912"/>
    <w:rsid w:val="004E4204"/>
    <w:rsid w:val="004E5399"/>
    <w:rsid w:val="004E7004"/>
    <w:rsid w:val="005116DB"/>
    <w:rsid w:val="0051724F"/>
    <w:rsid w:val="00517DA3"/>
    <w:rsid w:val="005219AA"/>
    <w:rsid w:val="00531618"/>
    <w:rsid w:val="0054230A"/>
    <w:rsid w:val="0054451D"/>
    <w:rsid w:val="005476F9"/>
    <w:rsid w:val="00550F20"/>
    <w:rsid w:val="00555A14"/>
    <w:rsid w:val="0056347A"/>
    <w:rsid w:val="0058246A"/>
    <w:rsid w:val="005876B7"/>
    <w:rsid w:val="00587A0E"/>
    <w:rsid w:val="005A3834"/>
    <w:rsid w:val="005A427C"/>
    <w:rsid w:val="005A57B1"/>
    <w:rsid w:val="005A5F01"/>
    <w:rsid w:val="005B016D"/>
    <w:rsid w:val="005B2BBC"/>
    <w:rsid w:val="005B5C80"/>
    <w:rsid w:val="005C1C97"/>
    <w:rsid w:val="005D2DC7"/>
    <w:rsid w:val="005E50BB"/>
    <w:rsid w:val="005E7736"/>
    <w:rsid w:val="005F54D6"/>
    <w:rsid w:val="0060350A"/>
    <w:rsid w:val="0060500C"/>
    <w:rsid w:val="006051DC"/>
    <w:rsid w:val="00613CF2"/>
    <w:rsid w:val="00615411"/>
    <w:rsid w:val="00620457"/>
    <w:rsid w:val="00625AD7"/>
    <w:rsid w:val="00634389"/>
    <w:rsid w:val="006460CC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E3A1B"/>
    <w:rsid w:val="006E7D3A"/>
    <w:rsid w:val="006F2C0E"/>
    <w:rsid w:val="006F4261"/>
    <w:rsid w:val="006F5A51"/>
    <w:rsid w:val="007174D1"/>
    <w:rsid w:val="00732ED7"/>
    <w:rsid w:val="00733D87"/>
    <w:rsid w:val="0074130E"/>
    <w:rsid w:val="0074144A"/>
    <w:rsid w:val="00741FED"/>
    <w:rsid w:val="00756749"/>
    <w:rsid w:val="00763C50"/>
    <w:rsid w:val="0076501A"/>
    <w:rsid w:val="00766A2B"/>
    <w:rsid w:val="0077418B"/>
    <w:rsid w:val="007833E1"/>
    <w:rsid w:val="00795F9B"/>
    <w:rsid w:val="007A07A0"/>
    <w:rsid w:val="007C7E94"/>
    <w:rsid w:val="007E776F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121B"/>
    <w:rsid w:val="00837E67"/>
    <w:rsid w:val="00844595"/>
    <w:rsid w:val="008503AC"/>
    <w:rsid w:val="00855113"/>
    <w:rsid w:val="00856D65"/>
    <w:rsid w:val="00875CA5"/>
    <w:rsid w:val="008849B7"/>
    <w:rsid w:val="00886F49"/>
    <w:rsid w:val="008879DF"/>
    <w:rsid w:val="00890DE4"/>
    <w:rsid w:val="0089498D"/>
    <w:rsid w:val="00894CDD"/>
    <w:rsid w:val="008A27FF"/>
    <w:rsid w:val="008A7AE0"/>
    <w:rsid w:val="008C0B13"/>
    <w:rsid w:val="008C1E63"/>
    <w:rsid w:val="008C4497"/>
    <w:rsid w:val="008D4C74"/>
    <w:rsid w:val="008D5B0D"/>
    <w:rsid w:val="008E1443"/>
    <w:rsid w:val="00904072"/>
    <w:rsid w:val="00910FDD"/>
    <w:rsid w:val="00912D3D"/>
    <w:rsid w:val="00923270"/>
    <w:rsid w:val="0094085A"/>
    <w:rsid w:val="00947475"/>
    <w:rsid w:val="0095265B"/>
    <w:rsid w:val="0095573B"/>
    <w:rsid w:val="009564CD"/>
    <w:rsid w:val="00971692"/>
    <w:rsid w:val="009A44FF"/>
    <w:rsid w:val="009A58B3"/>
    <w:rsid w:val="009A718D"/>
    <w:rsid w:val="009C0A28"/>
    <w:rsid w:val="009C45B7"/>
    <w:rsid w:val="009D4BF5"/>
    <w:rsid w:val="009F1D07"/>
    <w:rsid w:val="009F7E95"/>
    <w:rsid w:val="00A025A8"/>
    <w:rsid w:val="00A13028"/>
    <w:rsid w:val="00A318F7"/>
    <w:rsid w:val="00A32244"/>
    <w:rsid w:val="00A349EA"/>
    <w:rsid w:val="00A37AF8"/>
    <w:rsid w:val="00A44E46"/>
    <w:rsid w:val="00A45431"/>
    <w:rsid w:val="00A476DF"/>
    <w:rsid w:val="00A53AFC"/>
    <w:rsid w:val="00A604F7"/>
    <w:rsid w:val="00A6411D"/>
    <w:rsid w:val="00A81F79"/>
    <w:rsid w:val="00A8490C"/>
    <w:rsid w:val="00A869CC"/>
    <w:rsid w:val="00A97B4E"/>
    <w:rsid w:val="00AA37CA"/>
    <w:rsid w:val="00AB0A75"/>
    <w:rsid w:val="00AC10DB"/>
    <w:rsid w:val="00AC6E19"/>
    <w:rsid w:val="00AD0590"/>
    <w:rsid w:val="00AD0761"/>
    <w:rsid w:val="00AD1D2D"/>
    <w:rsid w:val="00AF1D59"/>
    <w:rsid w:val="00AF73EC"/>
    <w:rsid w:val="00B018AF"/>
    <w:rsid w:val="00B0251E"/>
    <w:rsid w:val="00B069B1"/>
    <w:rsid w:val="00B16443"/>
    <w:rsid w:val="00B279B7"/>
    <w:rsid w:val="00B44171"/>
    <w:rsid w:val="00B53BF2"/>
    <w:rsid w:val="00B60411"/>
    <w:rsid w:val="00B67C57"/>
    <w:rsid w:val="00B71015"/>
    <w:rsid w:val="00B75387"/>
    <w:rsid w:val="00B75E18"/>
    <w:rsid w:val="00BA223A"/>
    <w:rsid w:val="00BA5D1D"/>
    <w:rsid w:val="00BA5FD9"/>
    <w:rsid w:val="00BB27B2"/>
    <w:rsid w:val="00BB2FC2"/>
    <w:rsid w:val="00BB70E5"/>
    <w:rsid w:val="00BC5E8E"/>
    <w:rsid w:val="00BD0F8C"/>
    <w:rsid w:val="00BD4632"/>
    <w:rsid w:val="00BF6BE5"/>
    <w:rsid w:val="00C01E22"/>
    <w:rsid w:val="00C02025"/>
    <w:rsid w:val="00C104B7"/>
    <w:rsid w:val="00C1262C"/>
    <w:rsid w:val="00C13B94"/>
    <w:rsid w:val="00C212EE"/>
    <w:rsid w:val="00C244A8"/>
    <w:rsid w:val="00C3373A"/>
    <w:rsid w:val="00C357EA"/>
    <w:rsid w:val="00C361BA"/>
    <w:rsid w:val="00C37E1D"/>
    <w:rsid w:val="00C40AAA"/>
    <w:rsid w:val="00C67F36"/>
    <w:rsid w:val="00C71BDF"/>
    <w:rsid w:val="00C76937"/>
    <w:rsid w:val="00C76C8B"/>
    <w:rsid w:val="00C94192"/>
    <w:rsid w:val="00C952C3"/>
    <w:rsid w:val="00C9781B"/>
    <w:rsid w:val="00CA450D"/>
    <w:rsid w:val="00CA7204"/>
    <w:rsid w:val="00CB065A"/>
    <w:rsid w:val="00CB1336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5970"/>
    <w:rsid w:val="00D27999"/>
    <w:rsid w:val="00D30803"/>
    <w:rsid w:val="00D31072"/>
    <w:rsid w:val="00D356ED"/>
    <w:rsid w:val="00D360A1"/>
    <w:rsid w:val="00D37FC4"/>
    <w:rsid w:val="00D4636C"/>
    <w:rsid w:val="00D91F22"/>
    <w:rsid w:val="00DA260E"/>
    <w:rsid w:val="00DA4227"/>
    <w:rsid w:val="00DA787C"/>
    <w:rsid w:val="00DB5EEC"/>
    <w:rsid w:val="00DC1C44"/>
    <w:rsid w:val="00E01253"/>
    <w:rsid w:val="00E062CC"/>
    <w:rsid w:val="00E140DE"/>
    <w:rsid w:val="00E14136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C5268"/>
    <w:rsid w:val="00ED3751"/>
    <w:rsid w:val="00ED4E63"/>
    <w:rsid w:val="00ED7028"/>
    <w:rsid w:val="00ED76E3"/>
    <w:rsid w:val="00EE166D"/>
    <w:rsid w:val="00EE1E11"/>
    <w:rsid w:val="00EE5510"/>
    <w:rsid w:val="00EE68B9"/>
    <w:rsid w:val="00F236AB"/>
    <w:rsid w:val="00F26887"/>
    <w:rsid w:val="00F3003D"/>
    <w:rsid w:val="00F34BC6"/>
    <w:rsid w:val="00F36FFD"/>
    <w:rsid w:val="00F37673"/>
    <w:rsid w:val="00F404F6"/>
    <w:rsid w:val="00F55276"/>
    <w:rsid w:val="00F57872"/>
    <w:rsid w:val="00F61187"/>
    <w:rsid w:val="00F67458"/>
    <w:rsid w:val="00F70221"/>
    <w:rsid w:val="00F7117A"/>
    <w:rsid w:val="00F828D5"/>
    <w:rsid w:val="00F85F3D"/>
    <w:rsid w:val="00F870FD"/>
    <w:rsid w:val="00F919FF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spacing w:before="10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i/>
      <w:sz w:val="4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Pr>
      <w:sz w:val="20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pPr>
      <w:spacing w:before="120"/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spacing w:before="100"/>
      <w:jc w:val="both"/>
    </w:pPr>
    <w:rPr>
      <w:sz w:val="24"/>
    </w:rPr>
  </w:style>
  <w:style w:type="paragraph" w:styleId="Caption">
    <w:name w:val="caption"/>
    <w:basedOn w:val="Normal"/>
    <w:next w:val="Normal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BodyTextIndent2">
    <w:name w:val="Body Text Indent 2"/>
    <w:basedOn w:val="Normal"/>
    <w:pPr>
      <w:spacing w:before="120" w:after="120"/>
      <w:ind w:left="709" w:hanging="709"/>
      <w:jc w:val="both"/>
    </w:pPr>
    <w:rPr>
      <w:b/>
      <w:sz w:val="24"/>
    </w:rPr>
  </w:style>
  <w:style w:type="paragraph" w:styleId="BodyText2">
    <w:name w:val="Body Text 2"/>
    <w:basedOn w:val="Normal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BodyText3">
    <w:name w:val="Body Text 3"/>
    <w:basedOn w:val="Normal"/>
    <w:pPr>
      <w:tabs>
        <w:tab w:val="left" w:pos="3544"/>
        <w:tab w:val="center" w:pos="7655"/>
      </w:tabs>
      <w:jc w:val="both"/>
    </w:pPr>
    <w:rPr>
      <w:sz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lockText">
    <w:name w:val="Block Text"/>
    <w:basedOn w:val="Normal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semiHidden/>
    <w:rsid w:val="002758F3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2758F3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2758F3"/>
    <w:rPr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2758F3"/>
    <w:rPr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2758F3"/>
    <w:rPr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2758F3"/>
    <w:rPr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2758F3"/>
    <w:rPr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DefaultParagraphFont"/>
    <w:semiHidden/>
    <w:rsid w:val="00CC1D6E"/>
    <w:rPr>
      <w:rFonts w:ascii="Arial" w:hAnsi="Arial" w:cs="Arial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E5C72"/>
    <w:rPr>
      <w:b/>
      <w:bCs/>
    </w:rPr>
  </w:style>
  <w:style w:type="paragraph" w:customStyle="1" w:styleId="Contenutotabella">
    <w:name w:val="Contenuto tabella"/>
    <w:basedOn w:val="Normal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spacing w:before="10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i/>
      <w:sz w:val="4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Pr>
      <w:sz w:val="20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pPr>
      <w:spacing w:before="120"/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spacing w:before="100"/>
      <w:jc w:val="both"/>
    </w:pPr>
    <w:rPr>
      <w:sz w:val="24"/>
    </w:rPr>
  </w:style>
  <w:style w:type="paragraph" w:styleId="Caption">
    <w:name w:val="caption"/>
    <w:basedOn w:val="Normal"/>
    <w:next w:val="Normal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BodyTextIndent2">
    <w:name w:val="Body Text Indent 2"/>
    <w:basedOn w:val="Normal"/>
    <w:pPr>
      <w:spacing w:before="120" w:after="120"/>
      <w:ind w:left="709" w:hanging="709"/>
      <w:jc w:val="both"/>
    </w:pPr>
    <w:rPr>
      <w:b/>
      <w:sz w:val="24"/>
    </w:rPr>
  </w:style>
  <w:style w:type="paragraph" w:styleId="BodyText2">
    <w:name w:val="Body Text 2"/>
    <w:basedOn w:val="Normal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BodyText3">
    <w:name w:val="Body Text 3"/>
    <w:basedOn w:val="Normal"/>
    <w:pPr>
      <w:tabs>
        <w:tab w:val="left" w:pos="3544"/>
        <w:tab w:val="center" w:pos="7655"/>
      </w:tabs>
      <w:jc w:val="both"/>
    </w:pPr>
    <w:rPr>
      <w:sz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lockText">
    <w:name w:val="Block Text"/>
    <w:basedOn w:val="Normal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semiHidden/>
    <w:rsid w:val="002758F3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2758F3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2758F3"/>
    <w:rPr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2758F3"/>
    <w:rPr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2758F3"/>
    <w:rPr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2758F3"/>
    <w:rPr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2758F3"/>
    <w:rPr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DefaultParagraphFont"/>
    <w:semiHidden/>
    <w:rsid w:val="00CC1D6E"/>
    <w:rPr>
      <w:rFonts w:ascii="Arial" w:hAnsi="Arial" w:cs="Arial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E5C72"/>
    <w:rPr>
      <w:b/>
      <w:bCs/>
    </w:rPr>
  </w:style>
  <w:style w:type="paragraph" w:customStyle="1" w:styleId="Contenutotabella">
    <w:name w:val="Contenuto tabella"/>
    <w:basedOn w:val="Normal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72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excellentia@excellentia.it" TargetMode="External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2.png"/><Relationship Id="rId6" Type="http://schemas.openxmlformats.org/officeDocument/2006/relationships/image" Target="cid:image002.jpg@01C578BA.1FF4E340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1182</Words>
  <Characters>7654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PROPOSTA PER JOIN VENTURE CON GRUPPO SONDRIO - TAC - CHIDE’</vt:lpstr>
      <vt:lpstr>PROPOSTA PER JOIN VENTURE CON GRUPPO SONDRIO - TAC - CHIDE’</vt:lpstr>
    </vt:vector>
  </TitlesOfParts>
  <Company>ecocoop</Company>
  <LinksUpToDate>false</LinksUpToDate>
  <CharactersWithSpaces>8819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11643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marcello</cp:lastModifiedBy>
  <cp:revision>71</cp:revision>
  <cp:lastPrinted>2010-07-20T08:57:00Z</cp:lastPrinted>
  <dcterms:created xsi:type="dcterms:W3CDTF">2011-01-10T10:26:00Z</dcterms:created>
  <dcterms:modified xsi:type="dcterms:W3CDTF">2011-01-10T12:02:00Z</dcterms:modified>
</cp:coreProperties>
</file>