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 COMPONENTES DE LOGGING E RELATÓRIOS DE MANUTENÇÃO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QuantumMaintenanceReports.mqh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CQuantumMaintenanceLogger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LogConfig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logPath;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logRetention;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enableDetailedLogs;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enableErrorLogs;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enablePerformanceLogs;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enableMaintenanceLogs;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enableAlerts;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logLevel;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LogEntry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timestamp;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category;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message;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source;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details;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requiresAction;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LogConfig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logHistory;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CFileLogger* fileLogger;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CAlertManager* alertManager;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CReportGenerator* reportGen;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CLogAnalyzer* logAnalyzer;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CQuantumMaintenanceLogger()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logHistory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fileLogger = new CFileLogger();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alertManager = new CAlertManager();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reportGen = new CReportGenerator();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logAnalyzer = new CLogAnalyzer();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InitializeLogger();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LogMaintenanceActivity(const string&amp; activity, const string&amp; details, int level)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LogEntry entry;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entry.timestamp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entry.category = "Maintenance";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entry.message = activity;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entry.level = 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entry.source = "MaintenanceSystem";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entry.details = details;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Registrar entrada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RecordLogEntry(entry);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Verificar alertas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if(ShouldAlert(entry))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alertManager.SendAlert(entry);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GenerateMaintenanceReport(datetime startTime, datetime endTime)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reportGen.GenerateReport(GetLogEntries(startTime, endTime));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RecordLogEntry(const LogEntry&amp; entry)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Salvar no histórico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LogEntry* newEntry = new LogEntry;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*newEntry = entry;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logHistory.Add(newEntry);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Salvar em arquivo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if(config.enableDetailedLogs)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fileLogger.WriteLog(entry);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Analisar logs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logAnalyzer.AnalyzeEntry(entry);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CFileLogger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FileHandle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handle;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filename;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created;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entries;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FileHandle currentFile;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WriteLog(const LogEntry&amp; entry)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Verificar arquivo atual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if(NeedNewLogFile())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RotateLogFile();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Formatar entrada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formattedEntry = FormatLogEntry(entry);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Escrever no arquivo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FileWriteString(currentFile.handle, formattedEntry + "\n");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currentFile.entries++;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NeedNewLogFile()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return (currentFile.entries &gt;= 1000 ||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TimeCurrent() - currentFile.created &gt;= PeriodSeconds(PERIOD_D1));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CAlertManager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AlertConfig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emailAlerts;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pushNotifications;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soundAlerts;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recipients;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minAlertLevel;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AlertConfig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SendAlert(const LogEntry&amp; entry)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if(entry.level &gt;= config.minAlertLevel)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Email alert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if(config.emailAlerts)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SendEmailAlert(entry);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Push notification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if(config.pushNotifications)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SendPushNotification(entry);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Sound alert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if(config.soundAlerts)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PlayAlertSound(entry);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CReportGenerator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ReportTemplate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header;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sectionFormat;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entryFormat;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footer;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includeCharts;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includeStatistics;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ReportTemplate template;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GenerateReport(const CArrayObj* logEntries)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report = template.header + "\n\n";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resumo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GenerateReportSummary(logEntries);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detalhes de manutenção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GenerateMaintenanceDetails(logEntries);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estatísticas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if(template.includeStatistics)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report += GenerateStatistics(logEntries);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gráficos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if(template.includeCharts)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report += GenerateCharts(logEntries);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"\n" + template.footer;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report;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GenerateReportSummary(const CArrayObj* logEntries)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summary = "=== Maintenance Report Summary ===\n";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totalEntries = logEntries.Total();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errorCount = CountErrorEntries(logEntries);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maintenanceCount = CountMaintenanceEntries(logEntries);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summary += StringFormat("Total Entries: %d\n", totalEntries);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summary += StringFormat("Error Count: %d\n", errorCount);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summary += StringFormat("Maintenance Activities: %d\n", maintenanceCount);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summary + "\n";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CLogAnalyzer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AnalysisMetrics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errorFrequency;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maintenanceFrequency;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averageResponseTime;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commonIssues;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systemHealthTrend;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AnalysisMetrics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AnalyzeEntry(const LogEntry&amp; entry)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Atualizar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UpdateMetrics(entry);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Analisar padrões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AnalyzePatterns(entry);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Detectar anomalias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DetectAnomalies(entry);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Atualizar tendências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UpdateTrends(entry);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AnalysisMetrics GetAnalysis()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UpdateMetrics(const LogEntry&amp; entry)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if(entry.level == LOG_LEVEL_ERROR)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metrics.errorFrequency++;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if(entry.category == "Maintenance")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metrics.maintenanceFrequency++;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Atualizar outras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UpdateResponseTimeMetrics(entry);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UpdateHealthTrendMetrics(entry);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Logging 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Configuração flexível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Múltiplos níveis de log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Histórico de logs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logs2. Logger de Arquivo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Rotação de arquivos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Formatação de entradas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Gerenciamento de arquivos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Retenção de logs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 de Alertas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Alertas por email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Notificações push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Alertas sonoros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Configuração de níveis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Gerador de Relatórios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Templates personalizáveis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Resumos estatísticos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Gráficos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Detalhes de manutenção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Analisador de Logs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análise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Detecção de padrões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Detecção de anomalias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Análise de tendências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1"/>
    <w:lvlOverride w:ilvl="0">
      <w:startOverride w:val="1"/>
    </w:lvlOverride>
  </w:num>
  <w:num w:numId="27">
    <w:abstractNumId w:val="10"/>
    <w:lvlOverride w:ilvl="0">
      <w:startOverride w:val="3"/>
    </w:lvlOverride>
  </w:num>
  <w:num w:numId="28">
    <w:abstractNumId w:val="15"/>
    <w:lvlOverride w:ilvl="0">
      <w:startOverride w:val="4"/>
    </w:lvlOverride>
  </w:num>
  <w:num w:numId="29">
    <w:abstractNumId w:val="20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LibreOffice/7.6.4.1$Windows_X86_64 LibreOffice_project/e19e193f88cd6c0525a17fb7a176ed8e6a3e2aa1</Application>
  <AppVersion>15.0000</AppVersion>
  <Pages>6</Pages>
  <Words>595</Words>
  <Characters>4868</Characters>
  <CharactersWithSpaces>6822</CharactersWithSpaces>
  <Paragraphs>269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2025-02-18T22:50:34Z</dcterms:created>
  <dc:creator/>
  <dc:description/>
  <dc:language>en-US</dc:language>
  <cp:lastModifiedBy/>
  <dcterms:modified xsi:type="dcterms:W3CDTF">2025-02-18T22:56:09Z</dcterms:modified>
  <cp:revision>1</cp:revision>
  <dc:subject/>
  <dc:title/>
</cp:coreProperties>
</file>