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A631" w14:textId="50DEB8B5" w:rsidR="00F656B9" w:rsidRDefault="00F656B9">
      <w:r>
        <w:rPr>
          <w:rFonts w:hint="eastAsia"/>
        </w:rPr>
        <w:t>第一步用“cd”（表示进入某个文件）+“文件夹名”（可以用到tab快捷）</w:t>
      </w:r>
    </w:p>
    <w:p w14:paraId="62CE7F5B" w14:textId="3BF21202" w:rsidR="00F82E59" w:rsidRDefault="00F656B9">
      <w:r>
        <w:rPr>
          <w:rFonts w:hint="eastAsia"/>
        </w:rPr>
        <w:t>第二步用“make”+“p</w:t>
      </w:r>
      <w:r>
        <w:t>1</w:t>
      </w:r>
      <w:r>
        <w:rPr>
          <w:rFonts w:hint="eastAsia"/>
        </w:rPr>
        <w:t>”找到图一的东西</w:t>
      </w:r>
    </w:p>
    <w:p w14:paraId="50A9A1F4" w14:textId="3C868D7E" w:rsidR="00F656B9" w:rsidRDefault="00F656B9">
      <w:r w:rsidRPr="00F656B9">
        <w:rPr>
          <w:noProof/>
        </w:rPr>
        <w:drawing>
          <wp:inline distT="0" distB="0" distL="0" distR="0" wp14:anchorId="1417F701" wp14:editId="338626AD">
            <wp:extent cx="5274310" cy="702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0207" w14:textId="0D1FFA76" w:rsidR="00F656B9" w:rsidRDefault="00F656B9">
      <w:r>
        <w:t>g++ -std=</w:t>
      </w:r>
      <w:proofErr w:type="spellStart"/>
      <w:r>
        <w:t>c++</w:t>
      </w:r>
      <w:proofErr w:type="spellEnd"/>
      <w:r>
        <w:t xml:space="preserve">17 -c -o </w:t>
      </w:r>
      <w:r>
        <w:rPr>
          <w:rFonts w:hint="eastAsia"/>
        </w:rPr>
        <w:t>某个文件.</w:t>
      </w:r>
      <w:r>
        <w:t xml:space="preserve">o </w:t>
      </w:r>
      <w:r>
        <w:rPr>
          <w:rFonts w:hint="eastAsia"/>
        </w:rPr>
        <w:t>某个文件.</w:t>
      </w:r>
      <w:proofErr w:type="spellStart"/>
      <w:r>
        <w:t>cpp</w:t>
      </w:r>
      <w:proofErr w:type="spellEnd"/>
    </w:p>
    <w:p w14:paraId="1ED836D1" w14:textId="57117740" w:rsidR="00F656B9" w:rsidRDefault="00F656B9">
      <w:r>
        <w:rPr>
          <w:rFonts w:hint="eastAsia"/>
        </w:rPr>
        <w:t>在找到第二句话：</w:t>
      </w:r>
    </w:p>
    <w:p w14:paraId="5418AD83" w14:textId="4618C040" w:rsidR="00F656B9" w:rsidRDefault="00F656B9">
      <w:r w:rsidRPr="00F656B9">
        <w:rPr>
          <w:noProof/>
        </w:rPr>
        <w:drawing>
          <wp:inline distT="0" distB="0" distL="0" distR="0" wp14:anchorId="4D935063" wp14:editId="4FE2AD22">
            <wp:extent cx="5274310" cy="7664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17DF" w14:textId="4B23E19D" w:rsidR="00F656B9" w:rsidRDefault="00F656B9">
      <w:r>
        <w:t>g++</w:t>
      </w:r>
      <w:r>
        <w:rPr>
          <w:rFonts w:hint="eastAsia"/>
        </w:rPr>
        <w:t xml:space="preserve"> </w:t>
      </w:r>
      <w:r>
        <w:t>-std=</w:t>
      </w:r>
      <w:proofErr w:type="spellStart"/>
      <w:r>
        <w:t>c++</w:t>
      </w:r>
      <w:proofErr w:type="spellEnd"/>
      <w:r>
        <w:t xml:space="preserve">17 -o p1 </w:t>
      </w:r>
      <w:r>
        <w:rPr>
          <w:rFonts w:hint="eastAsia"/>
        </w:rPr>
        <w:t>某个文件.</w:t>
      </w:r>
      <w:r>
        <w:t xml:space="preserve">o </w:t>
      </w:r>
      <w:proofErr w:type="spellStart"/>
      <w:r>
        <w:t>lib.o</w:t>
      </w:r>
      <w:proofErr w:type="spellEnd"/>
    </w:p>
    <w:p w14:paraId="3A931ABA" w14:textId="7BE331F7" w:rsidR="005C7F95" w:rsidRDefault="00BC0FF5">
      <w:r>
        <w:rPr>
          <w:rFonts w:hint="eastAsia"/>
        </w:rPr>
        <w:t>第三步： p</w:t>
      </w:r>
      <w:r>
        <w:t>1.exe&lt;p1_in1.txt</w:t>
      </w:r>
    </w:p>
    <w:p w14:paraId="50246E23" w14:textId="07FB1967" w:rsidR="005C7F95" w:rsidRDefault="005C7F95">
      <w:r w:rsidRPr="005C7F95">
        <w:rPr>
          <w:noProof/>
        </w:rPr>
        <w:drawing>
          <wp:inline distT="0" distB="0" distL="0" distR="0" wp14:anchorId="5A468473" wp14:editId="46A6CC5E">
            <wp:extent cx="5274310" cy="4368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A25D" w14:textId="7455576A" w:rsidR="00346AC9" w:rsidRDefault="005C7F95">
      <w:pPr>
        <w:rPr>
          <w:rFonts w:hint="eastAsia"/>
        </w:rPr>
      </w:pPr>
      <w:r>
        <w:t xml:space="preserve">Make </w:t>
      </w:r>
      <w:r>
        <w:rPr>
          <w:rFonts w:hint="eastAsia"/>
        </w:rPr>
        <w:t>clean</w:t>
      </w:r>
      <w:r w:rsidR="00BC0FF5">
        <w:rPr>
          <w:rFonts w:hint="eastAsia"/>
        </w:rPr>
        <w:t>删除.</w:t>
      </w:r>
      <w:r w:rsidR="00BC0FF5">
        <w:t>o</w:t>
      </w:r>
      <w:r w:rsidR="00BC0FF5">
        <w:rPr>
          <w:rFonts w:hint="eastAsia"/>
        </w:rPr>
        <w:t>和.</w:t>
      </w:r>
      <w:r w:rsidR="00BC0FF5">
        <w:t>exe</w:t>
      </w:r>
      <w:r w:rsidR="00346AC9">
        <w:rPr>
          <w:rFonts w:hint="eastAsia"/>
        </w:rPr>
        <w:t>（必须是</w:t>
      </w:r>
      <w:proofErr w:type="spellStart"/>
      <w:r w:rsidR="00346AC9">
        <w:rPr>
          <w:rFonts w:hint="eastAsia"/>
        </w:rPr>
        <w:t>makefile</w:t>
      </w:r>
      <w:proofErr w:type="spellEnd"/>
      <w:r w:rsidR="00346AC9">
        <w:rPr>
          <w:rFonts w:hint="eastAsia"/>
        </w:rPr>
        <w:t>里的）</w:t>
      </w:r>
    </w:p>
    <w:p w14:paraId="70897528" w14:textId="646075C4" w:rsidR="00346AC9" w:rsidRDefault="00346AC9"/>
    <w:p w14:paraId="6392D251" w14:textId="129B5FC5" w:rsidR="00346AC9" w:rsidRDefault="00346AC9"/>
    <w:p w14:paraId="6DB5C315" w14:textId="4F8F3448" w:rsidR="00346AC9" w:rsidRDefault="00346AC9">
      <w:pPr>
        <w:rPr>
          <w:rFonts w:hint="eastAsia"/>
        </w:rPr>
      </w:pPr>
      <w:r>
        <w:rPr>
          <w:rFonts w:hint="eastAsia"/>
        </w:rPr>
        <w:t>也可以对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进行改动</w:t>
      </w:r>
    </w:p>
    <w:sectPr w:rsidR="00346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4D61A" w14:textId="77777777" w:rsidR="00222C94" w:rsidRDefault="00222C94" w:rsidP="00F656B9">
      <w:r>
        <w:separator/>
      </w:r>
    </w:p>
  </w:endnote>
  <w:endnote w:type="continuationSeparator" w:id="0">
    <w:p w14:paraId="385CF124" w14:textId="77777777" w:rsidR="00222C94" w:rsidRDefault="00222C94" w:rsidP="00F65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C6698" w14:textId="77777777" w:rsidR="00222C94" w:rsidRDefault="00222C94" w:rsidP="00F656B9">
      <w:r>
        <w:separator/>
      </w:r>
    </w:p>
  </w:footnote>
  <w:footnote w:type="continuationSeparator" w:id="0">
    <w:p w14:paraId="3BC7C24B" w14:textId="77777777" w:rsidR="00222C94" w:rsidRDefault="00222C94" w:rsidP="00F656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E59"/>
    <w:rsid w:val="001026F2"/>
    <w:rsid w:val="00222C94"/>
    <w:rsid w:val="00346AC9"/>
    <w:rsid w:val="005C7F95"/>
    <w:rsid w:val="00BC0FF5"/>
    <w:rsid w:val="00F656B9"/>
    <w:rsid w:val="00F8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04CCB"/>
  <w15:chartTrackingRefBased/>
  <w15:docId w15:val="{4BBFCAE3-E3A8-4B67-BA5E-CC1B67A7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56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5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56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 Wang (SDS, 121090544)</dc:creator>
  <cp:keywords/>
  <dc:description/>
  <cp:lastModifiedBy>Jiaju Wang (SDS, 121090544)</cp:lastModifiedBy>
  <cp:revision>3</cp:revision>
  <dcterms:created xsi:type="dcterms:W3CDTF">2022-10-28T08:59:00Z</dcterms:created>
  <dcterms:modified xsi:type="dcterms:W3CDTF">2022-10-28T09:29:00Z</dcterms:modified>
</cp:coreProperties>
</file>