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E5A0" w14:textId="0600309B" w:rsidR="00D27261" w:rsidRDefault="0003193C" w:rsidP="0003193C">
      <w:pPr>
        <w:pStyle w:val="1"/>
        <w:jc w:val="center"/>
      </w:pPr>
      <w:r>
        <w:rPr>
          <w:rFonts w:hint="eastAsia"/>
        </w:rPr>
        <w:t>试卷表paper的设计</w:t>
      </w:r>
    </w:p>
    <w:p w14:paraId="50556CEB" w14:textId="6B3B6871" w:rsidR="00E47BF4" w:rsidRDefault="008C6868" w:rsidP="00E47BF4">
      <w:r>
        <w:rPr>
          <w:rFonts w:hint="eastAsia"/>
        </w:rPr>
        <w:t>试卷表是一群题目的一个集合</w:t>
      </w:r>
      <w:r w:rsidR="00390D11">
        <w:rPr>
          <w:rFonts w:hint="eastAsia"/>
        </w:rPr>
        <w:t>，因此主要存储了题目的id</w:t>
      </w:r>
      <w:r w:rsidR="00950406">
        <w:rPr>
          <w:rFonts w:hint="eastAsia"/>
        </w:rPr>
        <w:t>，同时与考试表进行了连接。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37"/>
        <w:gridCol w:w="2305"/>
        <w:gridCol w:w="2854"/>
      </w:tblGrid>
      <w:tr w:rsidR="00950406" w14:paraId="521790CC" w14:textId="77777777" w:rsidTr="00A24D00">
        <w:trPr>
          <w:jc w:val="center"/>
        </w:trPr>
        <w:tc>
          <w:tcPr>
            <w:tcW w:w="3272" w:type="dxa"/>
          </w:tcPr>
          <w:p w14:paraId="6A1F9213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14:paraId="5833CE0C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013" w:type="dxa"/>
          </w:tcPr>
          <w:p w14:paraId="567498D2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950406" w14:paraId="58AFFA38" w14:textId="77777777" w:rsidTr="00A24D00">
        <w:trPr>
          <w:jc w:val="center"/>
        </w:trPr>
        <w:tc>
          <w:tcPr>
            <w:tcW w:w="3272" w:type="dxa"/>
          </w:tcPr>
          <w:p w14:paraId="6D1ABA26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paperId</w:t>
            </w:r>
          </w:p>
        </w:tc>
        <w:tc>
          <w:tcPr>
            <w:tcW w:w="2492" w:type="dxa"/>
          </w:tcPr>
          <w:p w14:paraId="35642E0E" w14:textId="77777777" w:rsidR="00950406" w:rsidRDefault="00950406" w:rsidP="00A24D00">
            <w:pPr>
              <w:tabs>
                <w:tab w:val="left" w:pos="742"/>
              </w:tabs>
              <w:jc w:val="center"/>
            </w:pPr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3013" w:type="dxa"/>
          </w:tcPr>
          <w:p w14:paraId="5F479870" w14:textId="77777777" w:rsidR="00950406" w:rsidRDefault="00950406" w:rsidP="00A24D00">
            <w:pPr>
              <w:tabs>
                <w:tab w:val="left" w:pos="742"/>
              </w:tabs>
              <w:jc w:val="center"/>
            </w:pPr>
            <w:r>
              <w:t>int</w:t>
            </w:r>
          </w:p>
        </w:tc>
      </w:tr>
      <w:tr w:rsidR="00950406" w14:paraId="78F5E4FF" w14:textId="77777777" w:rsidTr="00A24D00">
        <w:trPr>
          <w:jc w:val="center"/>
        </w:trPr>
        <w:tc>
          <w:tcPr>
            <w:tcW w:w="3272" w:type="dxa"/>
          </w:tcPr>
          <w:p w14:paraId="721F2802" w14:textId="77777777" w:rsidR="00950406" w:rsidRDefault="00950406" w:rsidP="00A24D00">
            <w:pPr>
              <w:jc w:val="center"/>
            </w:pPr>
            <w:r>
              <w:t>examCode</w:t>
            </w:r>
          </w:p>
        </w:tc>
        <w:tc>
          <w:tcPr>
            <w:tcW w:w="2492" w:type="dxa"/>
          </w:tcPr>
          <w:p w14:paraId="304EC39F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考试代码</w:t>
            </w:r>
          </w:p>
        </w:tc>
        <w:tc>
          <w:tcPr>
            <w:tcW w:w="3013" w:type="dxa"/>
          </w:tcPr>
          <w:p w14:paraId="58B37E02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</w:tr>
      <w:tr w:rsidR="00950406" w14:paraId="16BA39B4" w14:textId="77777777" w:rsidTr="00A24D00">
        <w:trPr>
          <w:jc w:val="center"/>
        </w:trPr>
        <w:tc>
          <w:tcPr>
            <w:tcW w:w="3272" w:type="dxa"/>
          </w:tcPr>
          <w:p w14:paraId="0C5EF56A" w14:textId="77777777" w:rsidR="00950406" w:rsidRDefault="00950406" w:rsidP="00A24D00">
            <w:pPr>
              <w:jc w:val="center"/>
            </w:pPr>
            <w:r>
              <w:t>paperName</w:t>
            </w:r>
          </w:p>
        </w:tc>
        <w:tc>
          <w:tcPr>
            <w:tcW w:w="2492" w:type="dxa"/>
          </w:tcPr>
          <w:p w14:paraId="31F990D7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试卷名称</w:t>
            </w:r>
          </w:p>
        </w:tc>
        <w:tc>
          <w:tcPr>
            <w:tcW w:w="3013" w:type="dxa"/>
          </w:tcPr>
          <w:p w14:paraId="4E365DD3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</w:tr>
      <w:tr w:rsidR="00950406" w14:paraId="2C2605A8" w14:textId="77777777" w:rsidTr="00A24D00">
        <w:trPr>
          <w:jc w:val="center"/>
        </w:trPr>
        <w:tc>
          <w:tcPr>
            <w:tcW w:w="3272" w:type="dxa"/>
          </w:tcPr>
          <w:p w14:paraId="01445DE6" w14:textId="77777777" w:rsidR="00950406" w:rsidRDefault="00950406" w:rsidP="00A24D00">
            <w:pPr>
              <w:jc w:val="center"/>
            </w:pPr>
            <w:r>
              <w:t>questionTypes</w:t>
            </w:r>
          </w:p>
        </w:tc>
        <w:tc>
          <w:tcPr>
            <w:tcW w:w="2492" w:type="dxa"/>
          </w:tcPr>
          <w:p w14:paraId="36D2FA2D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问题类型</w:t>
            </w:r>
          </w:p>
        </w:tc>
        <w:tc>
          <w:tcPr>
            <w:tcW w:w="3013" w:type="dxa"/>
          </w:tcPr>
          <w:p w14:paraId="56D45DF9" w14:textId="77777777" w:rsidR="00950406" w:rsidRDefault="00950406" w:rsidP="00A24D00">
            <w:pPr>
              <w:jc w:val="center"/>
            </w:pPr>
            <w:r>
              <w:t>varchar(200)</w:t>
            </w:r>
          </w:p>
        </w:tc>
      </w:tr>
      <w:tr w:rsidR="00950406" w14:paraId="77A1A125" w14:textId="77777777" w:rsidTr="00A24D00">
        <w:trPr>
          <w:jc w:val="center"/>
        </w:trPr>
        <w:tc>
          <w:tcPr>
            <w:tcW w:w="3272" w:type="dxa"/>
          </w:tcPr>
          <w:p w14:paraId="49B3BC99" w14:textId="77777777" w:rsidR="00950406" w:rsidRDefault="00950406" w:rsidP="00A24D00">
            <w:pPr>
              <w:jc w:val="center"/>
            </w:pPr>
            <w:r>
              <w:t>isRelease</w:t>
            </w:r>
          </w:p>
        </w:tc>
        <w:tc>
          <w:tcPr>
            <w:tcW w:w="2492" w:type="dxa"/>
          </w:tcPr>
          <w:p w14:paraId="0F5706C3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是否发放</w:t>
            </w:r>
          </w:p>
        </w:tc>
        <w:tc>
          <w:tcPr>
            <w:tcW w:w="3013" w:type="dxa"/>
          </w:tcPr>
          <w:p w14:paraId="18AB1DC4" w14:textId="77777777" w:rsidR="00950406" w:rsidRDefault="00950406" w:rsidP="00A24D00">
            <w:pPr>
              <w:jc w:val="center"/>
            </w:pPr>
            <w:r>
              <w:t>tinyint</w:t>
            </w:r>
          </w:p>
        </w:tc>
      </w:tr>
      <w:tr w:rsidR="00950406" w14:paraId="3FCB3D95" w14:textId="77777777" w:rsidTr="00A24D00">
        <w:trPr>
          <w:jc w:val="center"/>
        </w:trPr>
        <w:tc>
          <w:tcPr>
            <w:tcW w:w="3272" w:type="dxa"/>
          </w:tcPr>
          <w:p w14:paraId="0EB00A72" w14:textId="77777777" w:rsidR="00950406" w:rsidRDefault="00950406" w:rsidP="00A24D00">
            <w:pPr>
              <w:jc w:val="center"/>
            </w:pPr>
            <w:r>
              <w:t>outlineRootNodeId</w:t>
            </w:r>
          </w:p>
        </w:tc>
        <w:tc>
          <w:tcPr>
            <w:tcW w:w="2492" w:type="dxa"/>
          </w:tcPr>
          <w:p w14:paraId="128D7096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试卷对应大纲节点</w:t>
            </w:r>
          </w:p>
        </w:tc>
        <w:tc>
          <w:tcPr>
            <w:tcW w:w="3013" w:type="dxa"/>
          </w:tcPr>
          <w:p w14:paraId="5724F4AC" w14:textId="77777777" w:rsidR="00950406" w:rsidRDefault="00950406" w:rsidP="00A24D00">
            <w:pPr>
              <w:jc w:val="center"/>
            </w:pPr>
            <w:r>
              <w:t>int</w:t>
            </w:r>
          </w:p>
        </w:tc>
      </w:tr>
      <w:tr w:rsidR="00950406" w14:paraId="251BA41F" w14:textId="77777777" w:rsidTr="00A24D00">
        <w:trPr>
          <w:jc w:val="center"/>
        </w:trPr>
        <w:tc>
          <w:tcPr>
            <w:tcW w:w="3272" w:type="dxa"/>
          </w:tcPr>
          <w:p w14:paraId="73064176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q</w:t>
            </w:r>
            <w:r>
              <w:t>uestionsNum</w:t>
            </w:r>
          </w:p>
        </w:tc>
        <w:tc>
          <w:tcPr>
            <w:tcW w:w="2492" w:type="dxa"/>
          </w:tcPr>
          <w:p w14:paraId="520A3EE2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3013" w:type="dxa"/>
          </w:tcPr>
          <w:p w14:paraId="6E1B370B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950406" w14:paraId="1AB7DE35" w14:textId="77777777" w:rsidTr="00A24D00">
        <w:trPr>
          <w:jc w:val="center"/>
        </w:trPr>
        <w:tc>
          <w:tcPr>
            <w:tcW w:w="3272" w:type="dxa"/>
          </w:tcPr>
          <w:p w14:paraId="30740E4E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d</w:t>
            </w:r>
            <w:r>
              <w:t>ifficulty</w:t>
            </w:r>
          </w:p>
        </w:tc>
        <w:tc>
          <w:tcPr>
            <w:tcW w:w="2492" w:type="dxa"/>
          </w:tcPr>
          <w:p w14:paraId="6F55A664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试卷难度</w:t>
            </w:r>
          </w:p>
        </w:tc>
        <w:tc>
          <w:tcPr>
            <w:tcW w:w="3013" w:type="dxa"/>
          </w:tcPr>
          <w:p w14:paraId="43DD4549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</w:tr>
      <w:tr w:rsidR="00950406" w14:paraId="1F1060D5" w14:textId="77777777" w:rsidTr="00A24D00">
        <w:trPr>
          <w:jc w:val="center"/>
        </w:trPr>
        <w:tc>
          <w:tcPr>
            <w:tcW w:w="3272" w:type="dxa"/>
          </w:tcPr>
          <w:p w14:paraId="1AD4652F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492" w:type="dxa"/>
          </w:tcPr>
          <w:p w14:paraId="613A6BF4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试卷创建者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3013" w:type="dxa"/>
          </w:tcPr>
          <w:p w14:paraId="194C4C1B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</w:tr>
      <w:tr w:rsidR="00950406" w14:paraId="61877599" w14:textId="77777777" w:rsidTr="00A24D00">
        <w:trPr>
          <w:jc w:val="center"/>
        </w:trPr>
        <w:tc>
          <w:tcPr>
            <w:tcW w:w="3272" w:type="dxa"/>
          </w:tcPr>
          <w:p w14:paraId="525F879F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492" w:type="dxa"/>
          </w:tcPr>
          <w:p w14:paraId="35E2BA1A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试卷创建时间</w:t>
            </w:r>
          </w:p>
        </w:tc>
        <w:tc>
          <w:tcPr>
            <w:tcW w:w="3013" w:type="dxa"/>
          </w:tcPr>
          <w:p w14:paraId="560A3B08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</w:tr>
      <w:tr w:rsidR="00950406" w14:paraId="6295325F" w14:textId="77777777" w:rsidTr="00A24D00">
        <w:trPr>
          <w:jc w:val="center"/>
        </w:trPr>
        <w:tc>
          <w:tcPr>
            <w:tcW w:w="3272" w:type="dxa"/>
          </w:tcPr>
          <w:p w14:paraId="24B76AAA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r</w:t>
            </w:r>
            <w:r>
              <w:t>eleaseNum</w:t>
            </w:r>
          </w:p>
        </w:tc>
        <w:tc>
          <w:tcPr>
            <w:tcW w:w="2492" w:type="dxa"/>
          </w:tcPr>
          <w:p w14:paraId="2B83CDCE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发放数量</w:t>
            </w:r>
          </w:p>
        </w:tc>
        <w:tc>
          <w:tcPr>
            <w:tcW w:w="3013" w:type="dxa"/>
          </w:tcPr>
          <w:p w14:paraId="7A7B2DB3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950406" w14:paraId="709A7453" w14:textId="77777777" w:rsidTr="00A24D00">
        <w:trPr>
          <w:jc w:val="center"/>
        </w:trPr>
        <w:tc>
          <w:tcPr>
            <w:tcW w:w="3272" w:type="dxa"/>
          </w:tcPr>
          <w:p w14:paraId="10BA5A94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2492" w:type="dxa"/>
          </w:tcPr>
          <w:p w14:paraId="5831A11A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是否已经删除</w:t>
            </w:r>
          </w:p>
        </w:tc>
        <w:tc>
          <w:tcPr>
            <w:tcW w:w="3013" w:type="dxa"/>
          </w:tcPr>
          <w:p w14:paraId="02FE4B46" w14:textId="77777777" w:rsidR="00950406" w:rsidRDefault="00950406" w:rsidP="00A24D00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</w:tr>
    </w:tbl>
    <w:p w14:paraId="6A661AD0" w14:textId="77777777" w:rsidR="00950406" w:rsidRPr="00E47BF4" w:rsidRDefault="00950406" w:rsidP="00E47BF4">
      <w:pPr>
        <w:rPr>
          <w:rFonts w:hint="eastAsia"/>
        </w:rPr>
      </w:pPr>
    </w:p>
    <w:sectPr w:rsidR="00950406" w:rsidRPr="00E4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CB78" w14:textId="77777777" w:rsidR="00813EB5" w:rsidRDefault="00813EB5" w:rsidP="0003193C">
      <w:r>
        <w:separator/>
      </w:r>
    </w:p>
  </w:endnote>
  <w:endnote w:type="continuationSeparator" w:id="0">
    <w:p w14:paraId="69E1A7D8" w14:textId="77777777" w:rsidR="00813EB5" w:rsidRDefault="00813EB5" w:rsidP="0003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B83DE" w14:textId="77777777" w:rsidR="00813EB5" w:rsidRDefault="00813EB5" w:rsidP="0003193C">
      <w:r>
        <w:separator/>
      </w:r>
    </w:p>
  </w:footnote>
  <w:footnote w:type="continuationSeparator" w:id="0">
    <w:p w14:paraId="434DE78B" w14:textId="77777777" w:rsidR="00813EB5" w:rsidRDefault="00813EB5" w:rsidP="00031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09"/>
    <w:rsid w:val="0003193C"/>
    <w:rsid w:val="00390D11"/>
    <w:rsid w:val="00813EB5"/>
    <w:rsid w:val="008C6868"/>
    <w:rsid w:val="00950406"/>
    <w:rsid w:val="00BB0409"/>
    <w:rsid w:val="00D27261"/>
    <w:rsid w:val="00E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30F15"/>
  <w15:chartTrackingRefBased/>
  <w15:docId w15:val="{47487BED-2889-4421-9987-83804C77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193C"/>
    <w:rPr>
      <w:b/>
      <w:bCs/>
      <w:kern w:val="44"/>
      <w:sz w:val="44"/>
      <w:szCs w:val="44"/>
    </w:rPr>
  </w:style>
  <w:style w:type="table" w:styleId="a7">
    <w:name w:val="Table Grid"/>
    <w:basedOn w:val="a1"/>
    <w:rsid w:val="00950406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5</cp:revision>
  <dcterms:created xsi:type="dcterms:W3CDTF">2022-05-18T06:43:00Z</dcterms:created>
  <dcterms:modified xsi:type="dcterms:W3CDTF">2022-05-18T06:51:00Z</dcterms:modified>
</cp:coreProperties>
</file>