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CDD4F" w14:textId="77777777" w:rsidR="008431B0" w:rsidRPr="008431B0" w:rsidRDefault="008431B0" w:rsidP="008431B0">
      <w:pPr>
        <w:rPr>
          <w:b/>
          <w:bCs/>
        </w:rPr>
      </w:pPr>
      <w:r w:rsidRPr="008431B0">
        <w:rPr>
          <w:rFonts w:ascii="Segoe UI Emoji" w:hAnsi="Segoe UI Emoji" w:cs="Segoe UI Emoji"/>
          <w:b/>
          <w:bCs/>
        </w:rPr>
        <w:t>🎓</w:t>
      </w:r>
      <w:r w:rsidRPr="008431B0">
        <w:rPr>
          <w:b/>
          <w:bCs/>
        </w:rPr>
        <w:t xml:space="preserve"> Backpropagation (Simple Version)</w:t>
      </w:r>
    </w:p>
    <w:p w14:paraId="2FA2E323" w14:textId="77777777" w:rsidR="008431B0" w:rsidRPr="008431B0" w:rsidRDefault="008431B0" w:rsidP="008431B0">
      <w:pPr>
        <w:rPr>
          <w:b/>
          <w:bCs/>
        </w:rPr>
      </w:pPr>
      <w:r w:rsidRPr="008431B0">
        <w:rPr>
          <w:b/>
          <w:bCs/>
        </w:rPr>
        <w:t>1. What is it?</w:t>
      </w:r>
    </w:p>
    <w:p w14:paraId="16F07B7A" w14:textId="77777777" w:rsidR="008431B0" w:rsidRPr="008431B0" w:rsidRDefault="008431B0" w:rsidP="008431B0">
      <w:pPr>
        <w:numPr>
          <w:ilvl w:val="0"/>
          <w:numId w:val="1"/>
        </w:numPr>
      </w:pPr>
      <w:r w:rsidRPr="008431B0">
        <w:t xml:space="preserve">Backpropagation = the way a neural network </w:t>
      </w:r>
      <w:r w:rsidRPr="008431B0">
        <w:rPr>
          <w:b/>
          <w:bCs/>
        </w:rPr>
        <w:t>learns from its mistakes</w:t>
      </w:r>
      <w:r w:rsidRPr="008431B0">
        <w:t>.</w:t>
      </w:r>
    </w:p>
    <w:p w14:paraId="22BDAEEB" w14:textId="77777777" w:rsidR="008431B0" w:rsidRPr="008431B0" w:rsidRDefault="008431B0" w:rsidP="008431B0">
      <w:pPr>
        <w:numPr>
          <w:ilvl w:val="0"/>
          <w:numId w:val="1"/>
        </w:numPr>
      </w:pPr>
      <w:r w:rsidRPr="008431B0">
        <w:t>It tells us how to adjust each weight so the model gets better next time.</w:t>
      </w:r>
    </w:p>
    <w:p w14:paraId="61EC3EAB" w14:textId="77777777" w:rsidR="008431B0" w:rsidRPr="008431B0" w:rsidRDefault="00000000" w:rsidP="008431B0">
      <w:r>
        <w:pict w14:anchorId="216EC9E6">
          <v:rect id="_x0000_i1025" style="width:0;height:1.5pt" o:hralign="center" o:hrstd="t" o:hr="t" fillcolor="#a0a0a0" stroked="f"/>
        </w:pict>
      </w:r>
    </w:p>
    <w:p w14:paraId="3F2D0308" w14:textId="77777777" w:rsidR="008431B0" w:rsidRPr="008431B0" w:rsidRDefault="008431B0" w:rsidP="008431B0">
      <w:pPr>
        <w:rPr>
          <w:b/>
          <w:bCs/>
        </w:rPr>
      </w:pPr>
      <w:r w:rsidRPr="008431B0">
        <w:rPr>
          <w:b/>
          <w:bCs/>
        </w:rPr>
        <w:t>2. The Two Steps</w:t>
      </w:r>
    </w:p>
    <w:p w14:paraId="3CDA2CBD" w14:textId="77777777" w:rsidR="008431B0" w:rsidRPr="008431B0" w:rsidRDefault="008431B0" w:rsidP="008431B0">
      <w:pPr>
        <w:numPr>
          <w:ilvl w:val="0"/>
          <w:numId w:val="2"/>
        </w:numPr>
      </w:pPr>
      <w:r w:rsidRPr="008431B0">
        <w:rPr>
          <w:b/>
          <w:bCs/>
        </w:rPr>
        <w:t>Forward pass</w:t>
      </w:r>
      <w:r w:rsidRPr="008431B0">
        <w:t xml:space="preserve"> →</w:t>
      </w:r>
    </w:p>
    <w:p w14:paraId="18F3188B" w14:textId="77777777" w:rsidR="008431B0" w:rsidRPr="008431B0" w:rsidRDefault="008431B0" w:rsidP="008431B0">
      <w:pPr>
        <w:numPr>
          <w:ilvl w:val="1"/>
          <w:numId w:val="2"/>
        </w:numPr>
      </w:pPr>
      <w:r w:rsidRPr="008431B0">
        <w:t>Input goes through the network.</w:t>
      </w:r>
    </w:p>
    <w:p w14:paraId="410143B8" w14:textId="77777777" w:rsidR="008431B0" w:rsidRPr="008431B0" w:rsidRDefault="008431B0" w:rsidP="008431B0">
      <w:pPr>
        <w:numPr>
          <w:ilvl w:val="1"/>
          <w:numId w:val="2"/>
        </w:numPr>
      </w:pPr>
      <w:r w:rsidRPr="008431B0">
        <w:t>We get an output (a prediction).</w:t>
      </w:r>
    </w:p>
    <w:p w14:paraId="688FBEA9" w14:textId="77777777" w:rsidR="008431B0" w:rsidRPr="008431B0" w:rsidRDefault="008431B0" w:rsidP="008431B0">
      <w:pPr>
        <w:numPr>
          <w:ilvl w:val="1"/>
          <w:numId w:val="2"/>
        </w:numPr>
      </w:pPr>
      <w:r w:rsidRPr="008431B0">
        <w:t xml:space="preserve">Compare prediction to the real answer → this gives an </w:t>
      </w:r>
      <w:r w:rsidRPr="008431B0">
        <w:rPr>
          <w:b/>
          <w:bCs/>
        </w:rPr>
        <w:t>error</w:t>
      </w:r>
      <w:r w:rsidRPr="008431B0">
        <w:t>.</w:t>
      </w:r>
    </w:p>
    <w:p w14:paraId="6D924AE9" w14:textId="77777777" w:rsidR="008431B0" w:rsidRPr="008431B0" w:rsidRDefault="008431B0" w:rsidP="008431B0">
      <w:pPr>
        <w:numPr>
          <w:ilvl w:val="0"/>
          <w:numId w:val="2"/>
        </w:numPr>
      </w:pPr>
      <w:r w:rsidRPr="008431B0">
        <w:rPr>
          <w:b/>
          <w:bCs/>
        </w:rPr>
        <w:t>Backward pass</w:t>
      </w:r>
      <w:r w:rsidRPr="008431B0">
        <w:t xml:space="preserve"> →</w:t>
      </w:r>
    </w:p>
    <w:p w14:paraId="2050AD9B" w14:textId="77777777" w:rsidR="008431B0" w:rsidRPr="008431B0" w:rsidRDefault="008431B0" w:rsidP="008431B0">
      <w:pPr>
        <w:numPr>
          <w:ilvl w:val="1"/>
          <w:numId w:val="2"/>
        </w:numPr>
      </w:pPr>
      <w:r w:rsidRPr="008431B0">
        <w:t>Start with that error.</w:t>
      </w:r>
    </w:p>
    <w:p w14:paraId="5220C895" w14:textId="77777777" w:rsidR="008431B0" w:rsidRPr="008431B0" w:rsidRDefault="008431B0" w:rsidP="008431B0">
      <w:pPr>
        <w:numPr>
          <w:ilvl w:val="1"/>
          <w:numId w:val="2"/>
        </w:numPr>
      </w:pPr>
      <w:r w:rsidRPr="008431B0">
        <w:t>Send it backward through the network.</w:t>
      </w:r>
    </w:p>
    <w:p w14:paraId="4EBBDB96" w14:textId="77777777" w:rsidR="008431B0" w:rsidRPr="008431B0" w:rsidRDefault="008431B0" w:rsidP="008431B0">
      <w:pPr>
        <w:numPr>
          <w:ilvl w:val="1"/>
          <w:numId w:val="2"/>
        </w:numPr>
      </w:pPr>
      <w:r w:rsidRPr="008431B0">
        <w:t>Figure out which weights caused how much of the error.</w:t>
      </w:r>
    </w:p>
    <w:p w14:paraId="17E3F312" w14:textId="77777777" w:rsidR="008431B0" w:rsidRPr="008431B0" w:rsidRDefault="008431B0" w:rsidP="008431B0">
      <w:pPr>
        <w:numPr>
          <w:ilvl w:val="1"/>
          <w:numId w:val="2"/>
        </w:numPr>
      </w:pPr>
      <w:r w:rsidRPr="008431B0">
        <w:t>Update all the weights slightly to reduce the error.</w:t>
      </w:r>
    </w:p>
    <w:p w14:paraId="1EF0AA65" w14:textId="77777777" w:rsidR="008431B0" w:rsidRPr="008431B0" w:rsidRDefault="00000000" w:rsidP="008431B0">
      <w:r>
        <w:pict w14:anchorId="32444250">
          <v:rect id="_x0000_i1026" style="width:0;height:1.5pt" o:hralign="center" o:hrstd="t" o:hr="t" fillcolor="#a0a0a0" stroked="f"/>
        </w:pict>
      </w:r>
    </w:p>
    <w:p w14:paraId="11C5A8A8" w14:textId="77777777" w:rsidR="008431B0" w:rsidRPr="008431B0" w:rsidRDefault="008431B0" w:rsidP="008431B0">
      <w:pPr>
        <w:rPr>
          <w:b/>
          <w:bCs/>
        </w:rPr>
      </w:pPr>
      <w:r w:rsidRPr="008431B0">
        <w:rPr>
          <w:b/>
          <w:bCs/>
        </w:rPr>
        <w:t>3. Why Do We Need It?</w:t>
      </w:r>
    </w:p>
    <w:p w14:paraId="66E3DED7" w14:textId="77777777" w:rsidR="008431B0" w:rsidRPr="008431B0" w:rsidRDefault="008431B0" w:rsidP="008431B0">
      <w:pPr>
        <w:numPr>
          <w:ilvl w:val="0"/>
          <w:numId w:val="3"/>
        </w:numPr>
      </w:pPr>
      <w:r w:rsidRPr="008431B0">
        <w:t xml:space="preserve">For the </w:t>
      </w:r>
      <w:r w:rsidRPr="008431B0">
        <w:rPr>
          <w:b/>
          <w:bCs/>
        </w:rPr>
        <w:t>output layer</w:t>
      </w:r>
      <w:r w:rsidRPr="008431B0">
        <w:t>, it’s easy: error = prediction – target.</w:t>
      </w:r>
    </w:p>
    <w:p w14:paraId="4EE8C595" w14:textId="77777777" w:rsidR="008431B0" w:rsidRPr="008431B0" w:rsidRDefault="008431B0" w:rsidP="008431B0">
      <w:pPr>
        <w:numPr>
          <w:ilvl w:val="0"/>
          <w:numId w:val="3"/>
        </w:numPr>
      </w:pPr>
      <w:r w:rsidRPr="008431B0">
        <w:t>But hidden layers don’t have targets, so it’s not obvious how wrong they are.</w:t>
      </w:r>
    </w:p>
    <w:p w14:paraId="52F0B90C" w14:textId="77777777" w:rsidR="008431B0" w:rsidRPr="008431B0" w:rsidRDefault="008431B0" w:rsidP="008431B0">
      <w:pPr>
        <w:numPr>
          <w:ilvl w:val="0"/>
          <w:numId w:val="3"/>
        </w:numPr>
      </w:pPr>
      <w:r w:rsidRPr="008431B0">
        <w:t xml:space="preserve">Backprop solves this by spreading the error backward and </w:t>
      </w:r>
      <w:r w:rsidRPr="008431B0">
        <w:rPr>
          <w:b/>
          <w:bCs/>
        </w:rPr>
        <w:t>assigning responsibility</w:t>
      </w:r>
      <w:r w:rsidRPr="008431B0">
        <w:t xml:space="preserve"> to every hidden neuron.</w:t>
      </w:r>
    </w:p>
    <w:p w14:paraId="77F7EBFB" w14:textId="77777777" w:rsidR="008431B0" w:rsidRPr="008431B0" w:rsidRDefault="00000000" w:rsidP="008431B0">
      <w:r>
        <w:pict w14:anchorId="7FB0D505">
          <v:rect id="_x0000_i1027" style="width:0;height:1.5pt" o:hralign="center" o:hrstd="t" o:hr="t" fillcolor="#a0a0a0" stroked="f"/>
        </w:pict>
      </w:r>
    </w:p>
    <w:p w14:paraId="7D24E83A" w14:textId="77777777" w:rsidR="008431B0" w:rsidRPr="008431B0" w:rsidRDefault="008431B0" w:rsidP="008431B0">
      <w:pPr>
        <w:rPr>
          <w:b/>
          <w:bCs/>
        </w:rPr>
      </w:pPr>
      <w:r w:rsidRPr="008431B0">
        <w:rPr>
          <w:b/>
          <w:bCs/>
        </w:rPr>
        <w:t>4. The Big Picture</w:t>
      </w:r>
    </w:p>
    <w:p w14:paraId="0BEDF694" w14:textId="77777777" w:rsidR="008431B0" w:rsidRPr="008431B0" w:rsidRDefault="008431B0" w:rsidP="008431B0">
      <w:pPr>
        <w:numPr>
          <w:ilvl w:val="0"/>
          <w:numId w:val="4"/>
        </w:numPr>
      </w:pPr>
      <w:r w:rsidRPr="008431B0">
        <w:t>Forward = “What’s my guess?”</w:t>
      </w:r>
    </w:p>
    <w:p w14:paraId="431948D5" w14:textId="77777777" w:rsidR="008431B0" w:rsidRPr="008431B0" w:rsidRDefault="008431B0" w:rsidP="008431B0">
      <w:pPr>
        <w:numPr>
          <w:ilvl w:val="0"/>
          <w:numId w:val="4"/>
        </w:numPr>
      </w:pPr>
      <w:r w:rsidRPr="008431B0">
        <w:t>Compare = “How wrong was I?”</w:t>
      </w:r>
    </w:p>
    <w:p w14:paraId="3C0BEEA4" w14:textId="77777777" w:rsidR="008431B0" w:rsidRPr="008431B0" w:rsidRDefault="008431B0" w:rsidP="008431B0">
      <w:pPr>
        <w:numPr>
          <w:ilvl w:val="0"/>
          <w:numId w:val="4"/>
        </w:numPr>
      </w:pPr>
      <w:r w:rsidRPr="008431B0">
        <w:t>Backward = “Who caused the mistake?”</w:t>
      </w:r>
    </w:p>
    <w:p w14:paraId="30CEEC8F" w14:textId="77777777" w:rsidR="008431B0" w:rsidRPr="008431B0" w:rsidRDefault="008431B0" w:rsidP="008431B0">
      <w:pPr>
        <w:numPr>
          <w:ilvl w:val="0"/>
          <w:numId w:val="4"/>
        </w:numPr>
      </w:pPr>
      <w:r w:rsidRPr="008431B0">
        <w:t>Update = “Let’s fix it.”</w:t>
      </w:r>
    </w:p>
    <w:p w14:paraId="0D5601C5" w14:textId="77777777" w:rsidR="008431B0" w:rsidRPr="008431B0" w:rsidRDefault="00000000" w:rsidP="008431B0">
      <w:r>
        <w:pict w14:anchorId="3DE9187A">
          <v:rect id="_x0000_i1028" style="width:0;height:1.5pt" o:hralign="center" o:hrstd="t" o:hr="t" fillcolor="#a0a0a0" stroked="f"/>
        </w:pict>
      </w:r>
    </w:p>
    <w:p w14:paraId="378E918C" w14:textId="77777777" w:rsidR="008431B0" w:rsidRPr="008431B0" w:rsidRDefault="008431B0" w:rsidP="008431B0">
      <w:pPr>
        <w:rPr>
          <w:b/>
          <w:bCs/>
        </w:rPr>
      </w:pPr>
      <w:r w:rsidRPr="008431B0">
        <w:rPr>
          <w:rFonts w:ascii="Segoe UI Emoji" w:hAnsi="Segoe UI Emoji" w:cs="Segoe UI Emoji"/>
          <w:b/>
          <w:bCs/>
        </w:rPr>
        <w:t>✅</w:t>
      </w:r>
      <w:r w:rsidRPr="008431B0">
        <w:rPr>
          <w:b/>
          <w:bCs/>
        </w:rPr>
        <w:t xml:space="preserve"> Takeaway</w:t>
      </w:r>
    </w:p>
    <w:p w14:paraId="73727D6D" w14:textId="77777777" w:rsidR="008431B0" w:rsidRPr="008431B0" w:rsidRDefault="008431B0" w:rsidP="008431B0">
      <w:r w:rsidRPr="008431B0">
        <w:rPr>
          <w:rFonts w:ascii="Segoe UI Emoji" w:hAnsi="Segoe UI Emoji" w:cs="Segoe UI Emoji"/>
        </w:rPr>
        <w:lastRenderedPageBreak/>
        <w:t>👉</w:t>
      </w:r>
      <w:r w:rsidRPr="008431B0">
        <w:t xml:space="preserve"> Backpropagation is just the network saying:</w:t>
      </w:r>
      <w:r w:rsidRPr="008431B0">
        <w:br/>
        <w:t>“I made a mistake. Let me trace it back through all my layers, see which weights were responsible, and fix them a little bit.”</w:t>
      </w:r>
    </w:p>
    <w:p w14:paraId="2E438016" w14:textId="77777777" w:rsidR="009D26EE" w:rsidRDefault="009D26EE"/>
    <w:p w14:paraId="4A654AF6" w14:textId="77777777" w:rsidR="00615F15" w:rsidRDefault="00615F15"/>
    <w:p w14:paraId="42BF8BB6" w14:textId="77777777" w:rsidR="00615F15" w:rsidRDefault="00615F15"/>
    <w:p w14:paraId="76D1B29C" w14:textId="77777777" w:rsidR="00615F15" w:rsidRDefault="00615F15"/>
    <w:p w14:paraId="44D9BA89" w14:textId="77777777" w:rsidR="00615F15" w:rsidRDefault="00615F15"/>
    <w:p w14:paraId="7E5F944C" w14:textId="77777777" w:rsidR="00615F15" w:rsidRDefault="00615F15"/>
    <w:p w14:paraId="45E3F580" w14:textId="77777777" w:rsidR="00615F15" w:rsidRDefault="00615F15"/>
    <w:p w14:paraId="2E83F7DF" w14:textId="77777777" w:rsidR="00615F15" w:rsidRDefault="00615F15"/>
    <w:p w14:paraId="1514BF7B" w14:textId="77777777" w:rsidR="00615F15" w:rsidRDefault="00615F15"/>
    <w:p w14:paraId="778F7B77" w14:textId="77777777" w:rsidR="00615F15" w:rsidRDefault="00615F15"/>
    <w:p w14:paraId="17B3B2B2" w14:textId="77777777" w:rsidR="00615F15" w:rsidRDefault="00615F15"/>
    <w:p w14:paraId="691D4AD6" w14:textId="77777777" w:rsidR="00615F15" w:rsidRDefault="00615F15"/>
    <w:p w14:paraId="07DFC64A" w14:textId="77777777" w:rsidR="00615F15" w:rsidRDefault="00615F15"/>
    <w:p w14:paraId="18DD901F" w14:textId="77777777" w:rsidR="00615F15" w:rsidRDefault="00615F15"/>
    <w:p w14:paraId="0FC5EA10" w14:textId="77777777" w:rsidR="00615F15" w:rsidRDefault="00615F15"/>
    <w:p w14:paraId="46703506" w14:textId="77777777" w:rsidR="00615F15" w:rsidRDefault="00615F15"/>
    <w:p w14:paraId="2B8A3A30" w14:textId="77777777" w:rsidR="00615F15" w:rsidRDefault="00615F15"/>
    <w:p w14:paraId="68505888" w14:textId="77777777" w:rsidR="00615F15" w:rsidRDefault="00615F15"/>
    <w:p w14:paraId="463F7AD1" w14:textId="77777777" w:rsidR="00615F15" w:rsidRDefault="00615F15"/>
    <w:p w14:paraId="12052AF3" w14:textId="77777777" w:rsidR="00615F15" w:rsidRDefault="00615F15"/>
    <w:p w14:paraId="135675AB" w14:textId="77777777" w:rsidR="00615F15" w:rsidRDefault="00615F15"/>
    <w:p w14:paraId="7534D3CE" w14:textId="77777777" w:rsidR="00615F15" w:rsidRDefault="00615F15"/>
    <w:p w14:paraId="6EDD9073" w14:textId="77777777" w:rsidR="00615F15" w:rsidRDefault="00615F15"/>
    <w:p w14:paraId="7D78B911" w14:textId="77777777" w:rsidR="00615F15" w:rsidRDefault="00615F15"/>
    <w:p w14:paraId="6A9C8FE9" w14:textId="77777777" w:rsidR="00615F15" w:rsidRDefault="00615F15"/>
    <w:p w14:paraId="73EA7695" w14:textId="77777777" w:rsidR="00615F15" w:rsidRDefault="00615F15"/>
    <w:p w14:paraId="31A6F00D" w14:textId="77777777" w:rsidR="00615F15" w:rsidRPr="00615F15" w:rsidRDefault="00615F15" w:rsidP="00615F15">
      <w:pPr>
        <w:rPr>
          <w:b/>
          <w:bCs/>
        </w:rPr>
      </w:pPr>
      <w:r w:rsidRPr="00615F15">
        <w:rPr>
          <w:rFonts w:ascii="Segoe UI Emoji" w:hAnsi="Segoe UI Emoji" w:cs="Segoe UI Emoji"/>
          <w:b/>
          <w:bCs/>
        </w:rPr>
        <w:lastRenderedPageBreak/>
        <w:t>🎓</w:t>
      </w:r>
      <w:r w:rsidRPr="00615F15">
        <w:rPr>
          <w:b/>
          <w:bCs/>
        </w:rPr>
        <w:t xml:space="preserve"> Lecture: Backpropagation Illustrated (Single Hidden Layer)</w:t>
      </w:r>
    </w:p>
    <w:p w14:paraId="6C53EE2C" w14:textId="77777777" w:rsidR="00615F15" w:rsidRPr="00615F15" w:rsidRDefault="00615F15" w:rsidP="00615F15">
      <w:pPr>
        <w:rPr>
          <w:b/>
          <w:bCs/>
        </w:rPr>
      </w:pPr>
      <w:r w:rsidRPr="00615F15">
        <w:rPr>
          <w:b/>
          <w:bCs/>
        </w:rPr>
        <w:t>1. Our Simple Network</w:t>
      </w:r>
    </w:p>
    <w:p w14:paraId="6AE50AD0" w14:textId="77777777" w:rsidR="00615F15" w:rsidRPr="00615F15" w:rsidRDefault="00615F15" w:rsidP="00615F15">
      <w:r w:rsidRPr="00615F15">
        <w:t xml:space="preserve">We’re looking at a </w:t>
      </w:r>
      <w:r w:rsidRPr="00615F15">
        <w:rPr>
          <w:b/>
          <w:bCs/>
        </w:rPr>
        <w:t>small network</w:t>
      </w:r>
      <w:r w:rsidRPr="00615F15">
        <w:t xml:space="preserve"> with:</w:t>
      </w:r>
    </w:p>
    <w:p w14:paraId="6FDCBF14" w14:textId="585FBBBF" w:rsidR="00615F15" w:rsidRPr="00615F15" w:rsidRDefault="00615F15" w:rsidP="00615F15">
      <w:pPr>
        <w:numPr>
          <w:ilvl w:val="0"/>
          <w:numId w:val="5"/>
        </w:numPr>
      </w:pPr>
      <w:r w:rsidRPr="00615F15">
        <w:rPr>
          <w:b/>
          <w:bCs/>
        </w:rPr>
        <w:t>Inputs</w:t>
      </w:r>
      <w:r w:rsidRPr="00615F15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29B434D" w14:textId="69970732" w:rsidR="00615F15" w:rsidRPr="00615F15" w:rsidRDefault="00615F15" w:rsidP="00615F15">
      <w:pPr>
        <w:numPr>
          <w:ilvl w:val="0"/>
          <w:numId w:val="5"/>
        </w:numPr>
      </w:pPr>
      <w:r w:rsidRPr="00615F15">
        <w:rPr>
          <w:b/>
          <w:bCs/>
        </w:rPr>
        <w:t>Hidden layer units</w:t>
      </w:r>
      <w:r w:rsidRPr="00615F15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9719D25" w14:textId="7ADBD0BC" w:rsidR="00615F15" w:rsidRPr="00615F15" w:rsidRDefault="00615F15" w:rsidP="00615F15">
      <w:pPr>
        <w:numPr>
          <w:ilvl w:val="0"/>
          <w:numId w:val="5"/>
        </w:numPr>
      </w:pPr>
      <w:r w:rsidRPr="00615F15">
        <w:rPr>
          <w:b/>
          <w:bCs/>
        </w:rPr>
        <w:t>Outputs</w:t>
      </w:r>
      <w:r w:rsidRPr="00615F15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6A64273" w14:textId="51838D21" w:rsidR="00615F15" w:rsidRPr="00615F15" w:rsidRDefault="00615F15" w:rsidP="00615F15">
      <w:pPr>
        <w:numPr>
          <w:ilvl w:val="0"/>
          <w:numId w:val="5"/>
        </w:numPr>
      </w:pPr>
      <w:r w:rsidRPr="00615F15">
        <w:rPr>
          <w:b/>
          <w:bCs/>
        </w:rPr>
        <w:t>Targets</w:t>
      </w:r>
      <w:r w:rsidRPr="00615F15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50147D" w14:textId="77777777" w:rsidR="00615F15" w:rsidRPr="00615F15" w:rsidRDefault="00615F15" w:rsidP="00615F15">
      <w:r w:rsidRPr="00615F15">
        <w:rPr>
          <w:b/>
          <w:bCs/>
        </w:rPr>
        <w:t>Weights</w:t>
      </w:r>
      <w:r w:rsidRPr="00615F15">
        <w:t>:</w:t>
      </w:r>
    </w:p>
    <w:p w14:paraId="522EC9AA" w14:textId="24ED864A" w:rsidR="00615F15" w:rsidRPr="00615F15" w:rsidRDefault="00615F15" w:rsidP="00615F15">
      <w:pPr>
        <w:numPr>
          <w:ilvl w:val="0"/>
          <w:numId w:val="6"/>
        </w:numPr>
      </w:pPr>
      <w:r w:rsidRPr="00615F15">
        <w:t xml:space="preserve">From inputs → hidden: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67FB58D2" w14:textId="28897AD1" w:rsidR="00615F15" w:rsidRPr="00615F15" w:rsidRDefault="00615F15" w:rsidP="00615F15">
      <w:pPr>
        <w:numPr>
          <w:ilvl w:val="0"/>
          <w:numId w:val="6"/>
        </w:numPr>
      </w:pPr>
      <w:r w:rsidRPr="00615F15">
        <w:t xml:space="preserve">From hidden → outputs: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</w:p>
    <w:p w14:paraId="308B56DE" w14:textId="168005DA" w:rsidR="00615F15" w:rsidRPr="00615F15" w:rsidRDefault="00615F15" w:rsidP="00615F15">
      <w:r w:rsidRPr="00615F15">
        <w:t xml:space="preserve">We separate them into </w:t>
      </w:r>
      <m:oMath>
        <m:r>
          <w:rPr>
            <w:rFonts w:ascii="Cambria Math" w:hAnsi="Cambria Math"/>
          </w:rPr>
          <m:t>W</m:t>
        </m:r>
      </m:oMath>
      <w:r w:rsidRPr="00615F15">
        <w:t xml:space="preserve">and </w:t>
      </w:r>
      <m:oMath>
        <m:r>
          <w:rPr>
            <w:rFonts w:ascii="Cambria Math" w:hAnsi="Cambria Math"/>
          </w:rPr>
          <m:t>U</m:t>
        </m:r>
      </m:oMath>
      <w:r w:rsidRPr="00615F15">
        <w:t xml:space="preserve">so we know </w:t>
      </w:r>
      <w:r w:rsidRPr="00615F15">
        <w:rPr>
          <w:b/>
          <w:bCs/>
        </w:rPr>
        <w:t>which set of weights belongs to which part of the network</w:t>
      </w:r>
      <w:r w:rsidRPr="00615F15">
        <w:t>.</w:t>
      </w:r>
    </w:p>
    <w:p w14:paraId="6C904FAC" w14:textId="77777777" w:rsidR="00615F15" w:rsidRPr="00615F15" w:rsidRDefault="00615F15" w:rsidP="00615F15">
      <w:r w:rsidRPr="00615F15">
        <w:pict w14:anchorId="55E184DE">
          <v:rect id="_x0000_i1065" style="width:0;height:1.5pt" o:hralign="center" o:hrstd="t" o:hr="t" fillcolor="#a0a0a0" stroked="f"/>
        </w:pict>
      </w:r>
    </w:p>
    <w:p w14:paraId="774D6F32" w14:textId="77777777" w:rsidR="00615F15" w:rsidRPr="00615F15" w:rsidRDefault="00615F15" w:rsidP="00615F15">
      <w:pPr>
        <w:rPr>
          <w:b/>
          <w:bCs/>
        </w:rPr>
      </w:pPr>
      <w:r w:rsidRPr="00615F15">
        <w:rPr>
          <w:b/>
          <w:bCs/>
        </w:rPr>
        <w:t>2. Errors at the Output</w:t>
      </w:r>
    </w:p>
    <w:p w14:paraId="70AFB8CA" w14:textId="186E839B" w:rsidR="00615F15" w:rsidRPr="00615F15" w:rsidRDefault="00615F15" w:rsidP="00615F15">
      <w:pPr>
        <w:numPr>
          <w:ilvl w:val="0"/>
          <w:numId w:val="7"/>
        </w:numPr>
      </w:pPr>
      <w:r w:rsidRPr="00615F15">
        <w:t xml:space="preserve">At the output, we have predictions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5F15">
        <w:t>.</w:t>
      </w:r>
    </w:p>
    <w:p w14:paraId="2050FF51" w14:textId="1CD2174E" w:rsidR="00615F15" w:rsidRPr="00615F15" w:rsidRDefault="00615F15" w:rsidP="00615F15">
      <w:pPr>
        <w:numPr>
          <w:ilvl w:val="0"/>
          <w:numId w:val="7"/>
        </w:numPr>
      </w:pPr>
      <w:r w:rsidRPr="00615F15">
        <w:t xml:space="preserve">We compare them with targets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5F15">
        <w:t>.</w:t>
      </w:r>
    </w:p>
    <w:p w14:paraId="5E5F897C" w14:textId="77777777" w:rsidR="00615F15" w:rsidRPr="00615F15" w:rsidRDefault="00615F15" w:rsidP="00615F15">
      <w:pPr>
        <w:numPr>
          <w:ilvl w:val="0"/>
          <w:numId w:val="7"/>
        </w:numPr>
      </w:pPr>
      <w:r w:rsidRPr="00615F15">
        <w:t>That gives us two errors:</w:t>
      </w:r>
    </w:p>
    <w:p w14:paraId="122A49B1" w14:textId="629181DC" w:rsidR="00615F15" w:rsidRPr="00615F15" w:rsidRDefault="00615F15" w:rsidP="00615F1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</m:oMathPara>
    </w:p>
    <w:p w14:paraId="7B59D780" w14:textId="5C5AE671" w:rsidR="00615F15" w:rsidRPr="00615F15" w:rsidRDefault="00615F15" w:rsidP="00615F15">
      <w:r w:rsidRPr="00615F15">
        <w:rPr>
          <w:rFonts w:ascii="Segoe UI Emoji" w:hAnsi="Segoe UI Emoji" w:cs="Segoe UI Emoji"/>
        </w:rPr>
        <w:t>👉</w:t>
      </w:r>
      <w:r w:rsidRPr="00615F15">
        <w:t xml:space="preserve"> Updating the </w:t>
      </w:r>
      <m:oMath>
        <m:r>
          <w:rPr>
            <w:rFonts w:ascii="Cambria Math" w:hAnsi="Cambria Math"/>
          </w:rPr>
          <m:t>U</m:t>
        </m:r>
      </m:oMath>
      <w:r w:rsidRPr="00615F15">
        <w:t>-weights is straightforward:</w:t>
      </w:r>
    </w:p>
    <w:p w14:paraId="40AD3F4A" w14:textId="1E35BF75" w:rsidR="00615F15" w:rsidRPr="00615F15" w:rsidRDefault="00615F15" w:rsidP="00615F15">
      <w:pPr>
        <w:numPr>
          <w:ilvl w:val="0"/>
          <w:numId w:val="8"/>
        </w:numPr>
      </w:pPr>
      <w:r w:rsidRPr="00615F15">
        <w:t xml:space="preserve">Each </w:t>
      </w:r>
      <m:oMath>
        <m:r>
          <w:rPr>
            <w:rFonts w:ascii="Cambria Math" w:hAnsi="Cambria Math"/>
          </w:rPr>
          <m:t>U</m:t>
        </m:r>
      </m:oMath>
      <w:r w:rsidRPr="00615F15">
        <w:t xml:space="preserve">-weight directly contributes to </w:t>
      </w:r>
      <w:r w:rsidRPr="00615F15">
        <w:rPr>
          <w:b/>
          <w:bCs/>
        </w:rPr>
        <w:t>one output error</w:t>
      </w:r>
      <w:r w:rsidRPr="00615F15">
        <w:t>.</w:t>
      </w:r>
    </w:p>
    <w:p w14:paraId="5161C20A" w14:textId="124AF7D2" w:rsidR="00615F15" w:rsidRPr="00615F15" w:rsidRDefault="00615F15" w:rsidP="00615F15">
      <w:pPr>
        <w:numPr>
          <w:ilvl w:val="0"/>
          <w:numId w:val="8"/>
        </w:numPr>
      </w:pPr>
      <w:r w:rsidRPr="00615F15">
        <w:t xml:space="preserve">Example: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615F15">
        <w:t xml:space="preserve">only affects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5F15">
        <w:t xml:space="preserve">, so it only needs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5F15">
        <w:t>.</w:t>
      </w:r>
    </w:p>
    <w:p w14:paraId="2E5DD067" w14:textId="57119C68" w:rsidR="00615F15" w:rsidRPr="00615F15" w:rsidRDefault="00615F15" w:rsidP="00615F15">
      <w:pPr>
        <w:numPr>
          <w:ilvl w:val="0"/>
          <w:numId w:val="8"/>
        </w:numPr>
      </w:pPr>
      <w:r w:rsidRPr="00615F15">
        <w:t xml:space="preserve">Update rule = adjust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615F15">
        <w:t xml:space="preserve">based on its derivative w.r.t.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5F15">
        <w:t>.</w:t>
      </w:r>
    </w:p>
    <w:p w14:paraId="6010BFEE" w14:textId="77777777" w:rsidR="00615F15" w:rsidRPr="00615F15" w:rsidRDefault="00615F15" w:rsidP="00615F15">
      <w:r w:rsidRPr="00615F15">
        <w:pict w14:anchorId="47B3163C">
          <v:rect id="_x0000_i1066" style="width:0;height:1.5pt" o:hralign="center" o:hrstd="t" o:hr="t" fillcolor="#a0a0a0" stroked="f"/>
        </w:pict>
      </w:r>
    </w:p>
    <w:p w14:paraId="7D9FF65B" w14:textId="77777777" w:rsidR="00615F15" w:rsidRPr="00615F15" w:rsidRDefault="00615F15" w:rsidP="00615F15">
      <w:pPr>
        <w:rPr>
          <w:b/>
          <w:bCs/>
        </w:rPr>
      </w:pPr>
      <w:r w:rsidRPr="00615F15">
        <w:rPr>
          <w:b/>
          <w:bCs/>
        </w:rPr>
        <w:t>3. What About the W-Weights?</w:t>
      </w:r>
    </w:p>
    <w:p w14:paraId="7CBB0CA6" w14:textId="77777777" w:rsidR="00615F15" w:rsidRPr="00615F15" w:rsidRDefault="00615F15" w:rsidP="00615F15">
      <w:r w:rsidRPr="00615F15">
        <w:t>Here’s the tricky part.</w:t>
      </w:r>
    </w:p>
    <w:p w14:paraId="2EE1256E" w14:textId="33C177CB" w:rsidR="00615F15" w:rsidRPr="00615F15" w:rsidRDefault="00615F15" w:rsidP="00615F15">
      <w:pPr>
        <w:numPr>
          <w:ilvl w:val="0"/>
          <w:numId w:val="9"/>
        </w:numPr>
      </w:pPr>
      <w:r w:rsidRPr="00615F15">
        <w:t xml:space="preserve">Take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615F15">
        <w:t>.</w:t>
      </w:r>
    </w:p>
    <w:p w14:paraId="0E65C0CF" w14:textId="78917690" w:rsidR="00615F15" w:rsidRPr="00615F15" w:rsidRDefault="00615F15" w:rsidP="00615F15">
      <w:pPr>
        <w:numPr>
          <w:ilvl w:val="0"/>
          <w:numId w:val="9"/>
        </w:numPr>
      </w:pPr>
      <w:r w:rsidRPr="00615F15">
        <w:t xml:space="preserve">It affects hidden unit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5F15">
        <w:t>.</w:t>
      </w:r>
    </w:p>
    <w:p w14:paraId="70A2827D" w14:textId="1D16FCD6" w:rsidR="00615F15" w:rsidRPr="00615F15" w:rsidRDefault="00615F15" w:rsidP="00615F15">
      <w:pPr>
        <w:numPr>
          <w:ilvl w:val="0"/>
          <w:numId w:val="9"/>
        </w:numPr>
      </w:pPr>
      <w:r w:rsidRPr="00615F15">
        <w:t xml:space="preserve">But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5F15">
        <w:t xml:space="preserve">influences </w:t>
      </w:r>
      <w:r w:rsidRPr="00615F15">
        <w:rPr>
          <w:b/>
          <w:bCs/>
        </w:rPr>
        <w:t>both</w:t>
      </w:r>
      <w:r w:rsidRPr="00615F15">
        <w:t xml:space="preserve"> outputs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5F15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5F15">
        <w:t>.</w:t>
      </w:r>
    </w:p>
    <w:p w14:paraId="2574E594" w14:textId="4B927CD1" w:rsidR="00615F15" w:rsidRPr="00615F15" w:rsidRDefault="00615F15" w:rsidP="00615F15">
      <w:pPr>
        <w:numPr>
          <w:ilvl w:val="0"/>
          <w:numId w:val="9"/>
        </w:numPr>
      </w:pPr>
      <w:r w:rsidRPr="00615F15">
        <w:t xml:space="preserve">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615F15">
        <w:t xml:space="preserve">contributes to </w:t>
      </w:r>
      <w:r w:rsidRPr="00615F15">
        <w:rPr>
          <w:b/>
          <w:bCs/>
        </w:rPr>
        <w:t>both errors</w:t>
      </w:r>
      <w:r w:rsidRPr="00615F15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5F15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5F15">
        <w:t>.</w:t>
      </w:r>
    </w:p>
    <w:p w14:paraId="10983576" w14:textId="4FF2D39B" w:rsidR="00615F15" w:rsidRPr="00615F15" w:rsidRDefault="00615F15" w:rsidP="00615F15">
      <w:r w:rsidRPr="00615F15">
        <w:rPr>
          <w:rFonts w:ascii="Segoe UI Emoji" w:hAnsi="Segoe UI Emoji" w:cs="Segoe UI Emoji"/>
        </w:rPr>
        <w:lastRenderedPageBreak/>
        <w:t>👉</w:t>
      </w:r>
      <w:r w:rsidRPr="00615F15">
        <w:t xml:space="preserve"> That means updating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615F15">
        <w:t>isn’t as simple as just looking at one error.</w:t>
      </w:r>
    </w:p>
    <w:p w14:paraId="3A47A96A" w14:textId="77777777" w:rsidR="00615F15" w:rsidRPr="00615F15" w:rsidRDefault="00615F15" w:rsidP="00615F15">
      <w:r w:rsidRPr="00615F15">
        <w:pict w14:anchorId="3C68D09E">
          <v:rect id="_x0000_i1067" style="width:0;height:1.5pt" o:hralign="center" o:hrstd="t" o:hr="t" fillcolor="#a0a0a0" stroked="f"/>
        </w:pict>
      </w:r>
    </w:p>
    <w:p w14:paraId="6A3B0E2A" w14:textId="77777777" w:rsidR="00615F15" w:rsidRPr="00615F15" w:rsidRDefault="00615F15" w:rsidP="00615F15">
      <w:pPr>
        <w:rPr>
          <w:b/>
          <w:bCs/>
        </w:rPr>
      </w:pPr>
      <w:r w:rsidRPr="00615F15">
        <w:rPr>
          <w:b/>
          <w:bCs/>
        </w:rPr>
        <w:t>4. The Backpropagation Solution</w:t>
      </w:r>
    </w:p>
    <w:p w14:paraId="769B461C" w14:textId="77777777" w:rsidR="00615F15" w:rsidRPr="00615F15" w:rsidRDefault="00615F15" w:rsidP="00615F15">
      <w:pPr>
        <w:numPr>
          <w:ilvl w:val="0"/>
          <w:numId w:val="10"/>
        </w:numPr>
      </w:pPr>
      <w:r w:rsidRPr="00615F15">
        <w:t xml:space="preserve">We </w:t>
      </w:r>
      <w:r w:rsidRPr="00615F15">
        <w:rPr>
          <w:b/>
          <w:bCs/>
        </w:rPr>
        <w:t>backpropagate the errors</w:t>
      </w:r>
      <w:r w:rsidRPr="00615F15">
        <w:t xml:space="preserve"> from the outputs back into the hidden layer.</w:t>
      </w:r>
    </w:p>
    <w:p w14:paraId="3DDD8CBE" w14:textId="4DF2CBAE" w:rsidR="00615F15" w:rsidRPr="00615F15" w:rsidRDefault="00615F15" w:rsidP="00615F15">
      <w:pPr>
        <w:numPr>
          <w:ilvl w:val="0"/>
          <w:numId w:val="10"/>
        </w:numPr>
      </w:pPr>
      <w:r w:rsidRPr="00615F15">
        <w:t xml:space="preserve">Using the </w:t>
      </w:r>
      <m:oMath>
        <m:r>
          <w:rPr>
            <w:rFonts w:ascii="Cambria Math" w:hAnsi="Cambria Math"/>
          </w:rPr>
          <m:t>U</m:t>
        </m:r>
      </m:oMath>
      <w:r w:rsidRPr="00615F15">
        <w:t xml:space="preserve">-weights, we can measure </w:t>
      </w:r>
      <w:r w:rsidRPr="00615F15">
        <w:rPr>
          <w:b/>
          <w:bCs/>
        </w:rPr>
        <w:t>how much each hidden unit contributed to each output error</w:t>
      </w:r>
      <w:r w:rsidRPr="00615F15">
        <w:t>.</w:t>
      </w:r>
    </w:p>
    <w:p w14:paraId="776D3681" w14:textId="77777777" w:rsidR="00615F15" w:rsidRPr="00615F15" w:rsidRDefault="00615F15" w:rsidP="00615F15">
      <w:pPr>
        <w:numPr>
          <w:ilvl w:val="0"/>
          <w:numId w:val="10"/>
        </w:numPr>
      </w:pPr>
      <w:r w:rsidRPr="00615F15">
        <w:t>Then we combine those contributions.</w:t>
      </w:r>
    </w:p>
    <w:p w14:paraId="33D0D8C4" w14:textId="2682902D" w:rsidR="00615F15" w:rsidRPr="00615F15" w:rsidRDefault="00615F15" w:rsidP="00615F15">
      <w:pPr>
        <w:numPr>
          <w:ilvl w:val="0"/>
          <w:numId w:val="10"/>
        </w:numPr>
      </w:pPr>
      <w:r w:rsidRPr="00615F15">
        <w:t>Once we know how responsible a hidden unit was, we can go back one more step and update its incoming weights (</w:t>
      </w:r>
      <m:oMath>
        <m:r>
          <w:rPr>
            <w:rFonts w:ascii="Cambria Math" w:hAnsi="Cambria Math"/>
          </w:rPr>
          <m:t>W</m:t>
        </m:r>
      </m:oMath>
      <w:r w:rsidRPr="00615F15">
        <w:t>).</w:t>
      </w:r>
    </w:p>
    <w:p w14:paraId="6E18B23D" w14:textId="77777777" w:rsidR="00615F15" w:rsidRPr="00615F15" w:rsidRDefault="00615F15" w:rsidP="00615F15">
      <w:r w:rsidRPr="00615F15">
        <w:rPr>
          <w:rFonts w:ascii="Segoe UI Emoji" w:hAnsi="Segoe UI Emoji" w:cs="Segoe UI Emoji"/>
        </w:rPr>
        <w:t>👉</w:t>
      </w:r>
      <w:r w:rsidRPr="00615F15">
        <w:t xml:space="preserve"> In short:</w:t>
      </w:r>
    </w:p>
    <w:p w14:paraId="447AC299" w14:textId="77777777" w:rsidR="00615F15" w:rsidRPr="00615F15" w:rsidRDefault="00615F15" w:rsidP="00615F15">
      <w:pPr>
        <w:numPr>
          <w:ilvl w:val="0"/>
          <w:numId w:val="11"/>
        </w:numPr>
      </w:pPr>
      <w:r w:rsidRPr="00615F15">
        <w:rPr>
          <w:b/>
          <w:bCs/>
        </w:rPr>
        <w:t>Output errors → traced back through U → hidden layer → traced back through W.</w:t>
      </w:r>
    </w:p>
    <w:p w14:paraId="34884BE9" w14:textId="77777777" w:rsidR="00615F15" w:rsidRPr="00615F15" w:rsidRDefault="00615F15" w:rsidP="00615F15">
      <w:r w:rsidRPr="00615F15">
        <w:pict w14:anchorId="1C18088E">
          <v:rect id="_x0000_i1068" style="width:0;height:1.5pt" o:hralign="center" o:hrstd="t" o:hr="t" fillcolor="#a0a0a0" stroked="f"/>
        </w:pict>
      </w:r>
    </w:p>
    <w:p w14:paraId="6BD50BCC" w14:textId="77777777" w:rsidR="00615F15" w:rsidRPr="00615F15" w:rsidRDefault="00615F15" w:rsidP="00615F15">
      <w:pPr>
        <w:rPr>
          <w:b/>
          <w:bCs/>
        </w:rPr>
      </w:pPr>
      <w:r w:rsidRPr="00615F15">
        <w:rPr>
          <w:b/>
          <w:bCs/>
        </w:rPr>
        <w:t>5. Adjustments</w:t>
      </w:r>
    </w:p>
    <w:p w14:paraId="67328F5D" w14:textId="77777777" w:rsidR="00615F15" w:rsidRPr="00615F15" w:rsidRDefault="00615F15" w:rsidP="00615F15">
      <w:pPr>
        <w:numPr>
          <w:ilvl w:val="0"/>
          <w:numId w:val="12"/>
        </w:numPr>
      </w:pPr>
      <w:r w:rsidRPr="00615F15">
        <w:t xml:space="preserve">If a weight contributed </w:t>
      </w:r>
      <w:r w:rsidRPr="00615F15">
        <w:rPr>
          <w:b/>
          <w:bCs/>
        </w:rPr>
        <w:t>a lot</w:t>
      </w:r>
      <w:r w:rsidRPr="00615F15">
        <w:t xml:space="preserve"> to the error → adjust it more.</w:t>
      </w:r>
    </w:p>
    <w:p w14:paraId="19B2BF2D" w14:textId="77777777" w:rsidR="00615F15" w:rsidRPr="00615F15" w:rsidRDefault="00615F15" w:rsidP="00615F15">
      <w:pPr>
        <w:numPr>
          <w:ilvl w:val="0"/>
          <w:numId w:val="12"/>
        </w:numPr>
      </w:pPr>
      <w:r w:rsidRPr="00615F15">
        <w:t xml:space="preserve">If it contributed </w:t>
      </w:r>
      <w:r w:rsidRPr="00615F15">
        <w:rPr>
          <w:b/>
          <w:bCs/>
        </w:rPr>
        <w:t>a little</w:t>
      </w:r>
      <w:r w:rsidRPr="00615F15">
        <w:t xml:space="preserve"> → adjust it less.</w:t>
      </w:r>
    </w:p>
    <w:p w14:paraId="795CD366" w14:textId="77777777" w:rsidR="00615F15" w:rsidRPr="00615F15" w:rsidRDefault="00615F15" w:rsidP="00615F15">
      <w:pPr>
        <w:numPr>
          <w:ilvl w:val="0"/>
          <w:numId w:val="12"/>
        </w:numPr>
      </w:pPr>
      <w:r w:rsidRPr="00615F15">
        <w:t xml:space="preserve">This way, every weight update is </w:t>
      </w:r>
      <w:r w:rsidRPr="00615F15">
        <w:rPr>
          <w:b/>
          <w:bCs/>
        </w:rPr>
        <w:t>proportional to its responsibility</w:t>
      </w:r>
      <w:r w:rsidRPr="00615F15">
        <w:t xml:space="preserve"> in the error.</w:t>
      </w:r>
    </w:p>
    <w:p w14:paraId="7926D6C7" w14:textId="77777777" w:rsidR="00615F15" w:rsidRPr="00615F15" w:rsidRDefault="00615F15" w:rsidP="00615F15">
      <w:r w:rsidRPr="00615F15">
        <w:pict w14:anchorId="610CEA2E">
          <v:rect id="_x0000_i1069" style="width:0;height:1.5pt" o:hralign="center" o:hrstd="t" o:hr="t" fillcolor="#a0a0a0" stroked="f"/>
        </w:pict>
      </w:r>
    </w:p>
    <w:p w14:paraId="620A91B1" w14:textId="77777777" w:rsidR="00615F15" w:rsidRPr="00615F15" w:rsidRDefault="00615F15" w:rsidP="00615F15">
      <w:pPr>
        <w:rPr>
          <w:b/>
          <w:bCs/>
        </w:rPr>
      </w:pPr>
      <w:r w:rsidRPr="00615F15">
        <w:rPr>
          <w:b/>
          <w:bCs/>
        </w:rPr>
        <w:t>6. Activation Functions Complicate Things</w:t>
      </w:r>
    </w:p>
    <w:p w14:paraId="4A8427D0" w14:textId="77777777" w:rsidR="00615F15" w:rsidRPr="00615F15" w:rsidRDefault="00615F15" w:rsidP="00615F15">
      <w:pPr>
        <w:numPr>
          <w:ilvl w:val="0"/>
          <w:numId w:val="13"/>
        </w:numPr>
      </w:pPr>
      <w:r w:rsidRPr="00615F15">
        <w:t>So far, we only talked about linear connections.</w:t>
      </w:r>
    </w:p>
    <w:p w14:paraId="4AF841B6" w14:textId="77777777" w:rsidR="00615F15" w:rsidRPr="00615F15" w:rsidRDefault="00615F15" w:rsidP="00615F15">
      <w:pPr>
        <w:numPr>
          <w:ilvl w:val="0"/>
          <w:numId w:val="13"/>
        </w:numPr>
      </w:pPr>
      <w:r w:rsidRPr="00615F15">
        <w:t xml:space="preserve">But in reality, neurons also have </w:t>
      </w:r>
      <w:r w:rsidRPr="00615F15">
        <w:rPr>
          <w:b/>
          <w:bCs/>
        </w:rPr>
        <w:t>activation functions</w:t>
      </w:r>
      <w:r w:rsidRPr="00615F15">
        <w:t xml:space="preserve"> (</w:t>
      </w:r>
      <w:proofErr w:type="spellStart"/>
      <w:r w:rsidRPr="00615F15">
        <w:t>ReLU</w:t>
      </w:r>
      <w:proofErr w:type="spellEnd"/>
      <w:r w:rsidRPr="00615F15">
        <w:t>, sigmoid, etc.).</w:t>
      </w:r>
    </w:p>
    <w:p w14:paraId="30FDB337" w14:textId="77777777" w:rsidR="00615F15" w:rsidRPr="00615F15" w:rsidRDefault="00615F15" w:rsidP="00615F15">
      <w:pPr>
        <w:numPr>
          <w:ilvl w:val="0"/>
          <w:numId w:val="13"/>
        </w:numPr>
      </w:pPr>
      <w:r w:rsidRPr="00615F15">
        <w:t xml:space="preserve">That means when we backpropagate, we must also account for the </w:t>
      </w:r>
      <w:r w:rsidRPr="00615F15">
        <w:rPr>
          <w:b/>
          <w:bCs/>
        </w:rPr>
        <w:t>derivative of the activation function</w:t>
      </w:r>
      <w:r w:rsidRPr="00615F15">
        <w:t>.</w:t>
      </w:r>
    </w:p>
    <w:p w14:paraId="0FD1257E" w14:textId="77777777" w:rsidR="00615F15" w:rsidRPr="00615F15" w:rsidRDefault="00615F15" w:rsidP="00615F15">
      <w:pPr>
        <w:numPr>
          <w:ilvl w:val="0"/>
          <w:numId w:val="13"/>
        </w:numPr>
      </w:pPr>
      <w:r w:rsidRPr="00615F15">
        <w:t>This makes the math heavier — but conceptually it’s the same: trace responsibility and update weights.</w:t>
      </w:r>
    </w:p>
    <w:p w14:paraId="65980473" w14:textId="77777777" w:rsidR="00615F15" w:rsidRPr="00615F15" w:rsidRDefault="00615F15" w:rsidP="00615F15">
      <w:r w:rsidRPr="00615F15">
        <w:pict w14:anchorId="4780C233">
          <v:rect id="_x0000_i1070" style="width:0;height:1.5pt" o:hralign="center" o:hrstd="t" o:hr="t" fillcolor="#a0a0a0" stroked="f"/>
        </w:pict>
      </w:r>
    </w:p>
    <w:p w14:paraId="13EF9A07" w14:textId="77777777" w:rsidR="00615F15" w:rsidRPr="00615F15" w:rsidRDefault="00615F15" w:rsidP="00615F15">
      <w:pPr>
        <w:rPr>
          <w:b/>
          <w:bCs/>
        </w:rPr>
      </w:pPr>
      <w:r w:rsidRPr="00615F15">
        <w:rPr>
          <w:rFonts w:ascii="Segoe UI Emoji" w:hAnsi="Segoe UI Emoji" w:cs="Segoe UI Emoji"/>
          <w:b/>
          <w:bCs/>
        </w:rPr>
        <w:t>✅</w:t>
      </w:r>
      <w:r w:rsidRPr="00615F15">
        <w:rPr>
          <w:b/>
          <w:bCs/>
        </w:rPr>
        <w:t xml:space="preserve"> Key Takeaway</w:t>
      </w:r>
    </w:p>
    <w:p w14:paraId="69F4C7BF" w14:textId="77777777" w:rsidR="00615F15" w:rsidRPr="00615F15" w:rsidRDefault="00615F15" w:rsidP="00615F15">
      <w:r w:rsidRPr="00615F15">
        <w:t>Backpropagation is the method that:</w:t>
      </w:r>
    </w:p>
    <w:p w14:paraId="6E9FD5FB" w14:textId="77777777" w:rsidR="00615F15" w:rsidRPr="00615F15" w:rsidRDefault="00615F15" w:rsidP="00615F15">
      <w:pPr>
        <w:numPr>
          <w:ilvl w:val="0"/>
          <w:numId w:val="14"/>
        </w:numPr>
      </w:pPr>
      <w:r w:rsidRPr="00615F15">
        <w:t>Starts with errors at the output.</w:t>
      </w:r>
    </w:p>
    <w:p w14:paraId="04E0F819" w14:textId="77777777" w:rsidR="00615F15" w:rsidRPr="00615F15" w:rsidRDefault="00615F15" w:rsidP="00615F15">
      <w:pPr>
        <w:numPr>
          <w:ilvl w:val="0"/>
          <w:numId w:val="14"/>
        </w:numPr>
      </w:pPr>
      <w:r w:rsidRPr="00615F15">
        <w:t>Sends those errors backward through the network.</w:t>
      </w:r>
    </w:p>
    <w:p w14:paraId="459A7893" w14:textId="77777777" w:rsidR="00615F15" w:rsidRPr="00615F15" w:rsidRDefault="00615F15" w:rsidP="00615F15">
      <w:pPr>
        <w:numPr>
          <w:ilvl w:val="0"/>
          <w:numId w:val="14"/>
        </w:numPr>
      </w:pPr>
      <w:r w:rsidRPr="00615F15">
        <w:t>Figures out how much each weight (U or W) contributed.</w:t>
      </w:r>
    </w:p>
    <w:p w14:paraId="521080A9" w14:textId="77777777" w:rsidR="00615F15" w:rsidRPr="00615F15" w:rsidRDefault="00615F15" w:rsidP="00615F15">
      <w:pPr>
        <w:numPr>
          <w:ilvl w:val="0"/>
          <w:numId w:val="14"/>
        </w:numPr>
      </w:pPr>
      <w:r w:rsidRPr="00615F15">
        <w:lastRenderedPageBreak/>
        <w:t>Updates weights proportionally to their contribution.</w:t>
      </w:r>
    </w:p>
    <w:p w14:paraId="5E24A464" w14:textId="77777777" w:rsidR="00615F15" w:rsidRPr="00615F15" w:rsidRDefault="00615F15" w:rsidP="00615F15">
      <w:r w:rsidRPr="00615F15">
        <w:rPr>
          <w:rFonts w:ascii="Segoe UI Emoji" w:hAnsi="Segoe UI Emoji" w:cs="Segoe UI Emoji"/>
        </w:rPr>
        <w:t>👉</w:t>
      </w:r>
      <w:r w:rsidRPr="00615F15">
        <w:t xml:space="preserve"> Output weights are easy — they connect directly to errors.</w:t>
      </w:r>
      <w:r w:rsidRPr="00615F15">
        <w:br/>
      </w:r>
      <w:r w:rsidRPr="00615F15">
        <w:rPr>
          <w:rFonts w:ascii="Segoe UI Emoji" w:hAnsi="Segoe UI Emoji" w:cs="Segoe UI Emoji"/>
        </w:rPr>
        <w:t>👉</w:t>
      </w:r>
      <w:r w:rsidRPr="00615F15">
        <w:t xml:space="preserve"> </w:t>
      </w:r>
      <w:proofErr w:type="spellStart"/>
      <w:r w:rsidRPr="00615F15">
        <w:t>Input→hidden</w:t>
      </w:r>
      <w:proofErr w:type="spellEnd"/>
      <w:r w:rsidRPr="00615F15">
        <w:t xml:space="preserve"> weights are harder — they affect multiple outputs, so we backpropagate errors through the network to update them correctly.</w:t>
      </w:r>
    </w:p>
    <w:p w14:paraId="41B8A446" w14:textId="77777777" w:rsidR="00615F15" w:rsidRDefault="00615F15"/>
    <w:sectPr w:rsidR="0061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7528"/>
    <w:multiLevelType w:val="multilevel"/>
    <w:tmpl w:val="9B0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60EC"/>
    <w:multiLevelType w:val="multilevel"/>
    <w:tmpl w:val="006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04D48"/>
    <w:multiLevelType w:val="multilevel"/>
    <w:tmpl w:val="F9B0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13853"/>
    <w:multiLevelType w:val="multilevel"/>
    <w:tmpl w:val="174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A4DEE"/>
    <w:multiLevelType w:val="multilevel"/>
    <w:tmpl w:val="C13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2203B"/>
    <w:multiLevelType w:val="multilevel"/>
    <w:tmpl w:val="41E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4290C"/>
    <w:multiLevelType w:val="multilevel"/>
    <w:tmpl w:val="D90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C067F"/>
    <w:multiLevelType w:val="multilevel"/>
    <w:tmpl w:val="B606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565F0"/>
    <w:multiLevelType w:val="multilevel"/>
    <w:tmpl w:val="FDC4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F580D"/>
    <w:multiLevelType w:val="multilevel"/>
    <w:tmpl w:val="6BE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3513F"/>
    <w:multiLevelType w:val="multilevel"/>
    <w:tmpl w:val="332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62ADE"/>
    <w:multiLevelType w:val="multilevel"/>
    <w:tmpl w:val="607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700F3"/>
    <w:multiLevelType w:val="multilevel"/>
    <w:tmpl w:val="1CB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206A8"/>
    <w:multiLevelType w:val="multilevel"/>
    <w:tmpl w:val="2636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07712">
    <w:abstractNumId w:val="11"/>
  </w:num>
  <w:num w:numId="2" w16cid:durableId="1935168714">
    <w:abstractNumId w:val="7"/>
  </w:num>
  <w:num w:numId="3" w16cid:durableId="2012027775">
    <w:abstractNumId w:val="0"/>
  </w:num>
  <w:num w:numId="4" w16cid:durableId="1949775427">
    <w:abstractNumId w:val="12"/>
  </w:num>
  <w:num w:numId="5" w16cid:durableId="763183280">
    <w:abstractNumId w:val="3"/>
  </w:num>
  <w:num w:numId="6" w16cid:durableId="718284875">
    <w:abstractNumId w:val="10"/>
  </w:num>
  <w:num w:numId="7" w16cid:durableId="634264574">
    <w:abstractNumId w:val="9"/>
  </w:num>
  <w:num w:numId="8" w16cid:durableId="738090391">
    <w:abstractNumId w:val="5"/>
  </w:num>
  <w:num w:numId="9" w16cid:durableId="2122994724">
    <w:abstractNumId w:val="4"/>
  </w:num>
  <w:num w:numId="10" w16cid:durableId="1560898236">
    <w:abstractNumId w:val="1"/>
  </w:num>
  <w:num w:numId="11" w16cid:durableId="1507404203">
    <w:abstractNumId w:val="8"/>
  </w:num>
  <w:num w:numId="12" w16cid:durableId="1206988956">
    <w:abstractNumId w:val="6"/>
  </w:num>
  <w:num w:numId="13" w16cid:durableId="124662484">
    <w:abstractNumId w:val="13"/>
  </w:num>
  <w:num w:numId="14" w16cid:durableId="1934623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C63"/>
    <w:rsid w:val="001C367A"/>
    <w:rsid w:val="002E2C08"/>
    <w:rsid w:val="005616D0"/>
    <w:rsid w:val="00615F15"/>
    <w:rsid w:val="008431B0"/>
    <w:rsid w:val="008D315F"/>
    <w:rsid w:val="00947C63"/>
    <w:rsid w:val="009D26EE"/>
    <w:rsid w:val="009D6919"/>
    <w:rsid w:val="00B043C7"/>
    <w:rsid w:val="00B327C0"/>
    <w:rsid w:val="00F3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A1E4"/>
  <w15:chartTrackingRefBased/>
  <w15:docId w15:val="{34ADC8C0-F814-47E3-B469-E8FF1952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3</cp:revision>
  <dcterms:created xsi:type="dcterms:W3CDTF">2025-08-28T11:56:00Z</dcterms:created>
  <dcterms:modified xsi:type="dcterms:W3CDTF">2025-08-28T12:14:00Z</dcterms:modified>
</cp:coreProperties>
</file>