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배열 연산과 브로드캐스팅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반복문 없이 배열 전체를 한 번에 계산합니다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numpy/03_배열연산과_브로드캐스팅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ex01_elementwise.py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ex02_broadcasting.py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ex03_ufunc.py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ex04_matrix.py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인덱싱과 슬라이싱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같은 모양 배열끼리 원소별 연산을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브로드캐스팅</w:t>
            </w:r>
            <w:r>
              <w:t xml:space="preserve"> 규칙으로 모양이 다른 배열을 계산할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np.sqrt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np.round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np.abs</w:t>
            </w:r>
            <w:r>
              <w:t xml:space="preserve"> 같은 유니버설 함수를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원소별 곱(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*</w:t>
            </w:r>
            <w:r>
              <w:t xml:space="preserve">)과 행렬 곱(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</w:t>
            </w:r>
            <w:r>
              <w:t xml:space="preserve">)을 구분할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원소별 연산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브로드캐스팅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유니버설 함수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행렬 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원소별 연산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자리끼리 짝짓기</w:t>
            </w:r>
          </w:p>
          <w:p>
            <w:pPr>
              <w:spacing w:after="60" w:line="288"/>
            </w:pPr>
            <w:r>
              <w:t xml:space="preserve">두 줄로 선 학생들이 </w:t>
            </w:r>
            <w:r>
              <w:rPr>
                <w:b/>
                <w:bCs/>
              </w:rPr>
              <w:t xml:space="preserve">같은 번호끼리</w:t>
            </w:r>
            <w:r>
              <w:t xml:space="preserve"> 짝을 지어 악수하는 것처럼, 같은 모양의 배열끼리 연산하면 </w:t>
            </w:r>
            <w:r>
              <w:rPr>
                <w:b/>
                <w:bCs/>
              </w:rPr>
              <w:t xml:space="preserve">같은 위치의 값끼리</w:t>
            </w:r>
            <w:r>
              <w:t xml:space="preserve"> 계산해요. 반복문이 필요 없어요.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numpy/03_배열연산과_브로드캐스팅/ex01_elementwise.py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ex01_elementwise.py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위치끼리 더하기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위치끼리 곱하기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비교도 원소별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+ b)       # 같은 위치끼리 더하기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[1+10, 2+20, 3+30, 4+40]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* b)       # 같은 위치끼리 곱하기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행렬 곱이 아니라 </w:t>
            </w:r>
            <w:r>
              <w:rPr>
                <w:b/>
                <w:bCs/>
                <w:sz w:val="19"/>
                <w:szCs w:val="19"/>
              </w:rPr>
              <w:t xml:space="preserve">같은 위치끼리</w:t>
            </w:r>
            <w:r>
              <w:rPr>
                <w:sz w:val="19"/>
                <w:szCs w:val="19"/>
              </w:rPr>
              <w:t xml:space="preserve"> 곱해요.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print(b / a)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 결과는 실수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&gt; 2)       # 비교도 원소별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 결과도 배열 (2장 불리언 인덱싱에 사용)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[11 22 33 44]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[ 9 18 27 36]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[ 10  40  90 160]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[10. 10. 10. 10.]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[ 1  4  9 16]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0 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[False False  True  True]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모양이 다르면 계산할 수 없어요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print(np.array([1, 2, 3]) + np.array([1, 2]))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~~~~~~~~~~~~~~~~~~~~^~~~~~~~~~~~~~~~~~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operands could not be broadcast together with shapes (3,) (2,)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브로드캐스팅</w:t>
      </w:r>
    </w:p>
    <w:p>
      <w:pPr>
        <w:spacing w:after="120" w:line="300"/>
      </w:pPr>
      <w:r>
        <w:rPr>
          <w:b/>
          <w:bCs/>
        </w:rPr>
        <w:t xml:space="preserve">브로드캐스팅(broadcasting)</w:t>
      </w:r>
      <w:r>
        <w:t xml:space="preserve"> 은 모양이 다른 배열을 계산할 때, 작은 쪽을 </w:t>
      </w:r>
      <w:r>
        <w:rPr>
          <w:b/>
          <w:bCs/>
        </w:rPr>
        <w:t xml:space="preserve">자동으로 늘려서(퍼뜨려서)</w:t>
      </w:r>
      <w:r>
        <w:t xml:space="preserve"> 모양을 맞춰 주는 기능이에요.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계산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실제로 일어나는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[1000, 2500, 4000] * 1.1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1.1이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[1.1, 1.1, 1.1]</w:t>
            </w:r>
            <w:r>
              <w:rPr>
                <w:sz w:val="19"/>
                <w:szCs w:val="19"/>
              </w:rPr>
              <w:t xml:space="preserve">로 퍼짐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3) 배열 + (3,) 배열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(3,) 배열이 </w:t>
            </w:r>
            <w:r>
              <w:rPr>
                <w:b/>
                <w:bCs/>
                <w:sz w:val="19"/>
                <w:szCs w:val="19"/>
              </w:rPr>
              <w:t xml:space="preserve">각 행마다</w:t>
            </w:r>
            <w:r>
              <w:rPr>
                <w:sz w:val="19"/>
                <w:szCs w:val="19"/>
              </w:rPr>
              <w:t xml:space="preserve"> 복사되어 더해짐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3) 배열 + (2, 1) 배열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1) 배열이 </w:t>
            </w:r>
            <w:r>
              <w:rPr>
                <w:b/>
                <w:bCs/>
                <w:sz w:val="19"/>
                <w:szCs w:val="19"/>
              </w:rPr>
              <w:t xml:space="preserve">각 열마다</w:t>
            </w:r>
            <w:r>
              <w:rPr>
                <w:sz w:val="19"/>
                <w:szCs w:val="19"/>
              </w:rPr>
              <w:t xml:space="preserve"> 복사되어 더해짐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numpy/03_배열연산과_브로드캐스팅/ex02_broadcasting.py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ex02_broadcasting.py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배열 + 숫자 하나: 숫자가 모든 칸으로 "퍼져서" 계산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10% 인상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2차원 + 1차원: 1차원이 각 행마다 퍼짐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과목별 보너스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방향으로 퍼지게 하려면 (2, 1) 모양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student_bonus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student_bonus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print(price * 1.1)               # 10% 인상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하나 → 모든 원소에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bonus = np.array([5, 0, 10])     # 과목별 보너스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과목(열)이 3개라 길이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 + bonus)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각 학생(행)마다 같은 과목별 보너스가 더해져요.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student_bonus = np.array([[1], [2]])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1) 모양: 학생별 보너스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 + student_bonus)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학생은 모든 과목 +1, 2번 학생은 +2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[1100. 2750. 4400.]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[[85 90 80]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[65 75 95]]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[[81 91 71]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[62 77 87]]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브로드캐스팅 규칙 (간단 버전)</w:t>
            </w:r>
          </w:p>
          <w:p>
            <w:pPr>
              <w:spacing w:after="60" w:line="288"/>
            </w:pPr>
            <w:r>
              <w:t xml:space="preserve">두 배열의 모양을 </w:t>
            </w:r>
            <w:r>
              <w:rPr>
                <w:b/>
                <w:bCs/>
              </w:rPr>
              <w:t xml:space="preserve">뒤에서부터</w:t>
            </w:r>
            <w:r>
              <w:t xml:space="preserve"> 비교해서, 각 자리가 ① 같거나 ② 둘 중 하나가 1이면 계산할 수 있어요. 1인 쪽이 늘어나요. 예: (2, 3)과 (3,) → 뒤쪽 3과 3이 같음 → OK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유니버설 함수</w:t>
      </w:r>
    </w:p>
    <w:p>
      <w:pPr>
        <w:spacing w:after="120" w:line="300"/>
      </w:pPr>
      <w:r>
        <w:rPr>
          <w:b/>
          <w:bCs/>
        </w:rPr>
        <w:t xml:space="preserve">유니버설 함수(ufunc)</w:t>
      </w:r>
      <w:r>
        <w:t xml:space="preserve"> 는 배열의 모든 원소에 한 번에 적용되는 NumPy 함수예요. 파이썬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math</w:t>
      </w:r>
      <w:r>
        <w:t xml:space="preserve"> 모듈 함수는 숫자 하나만 받지만, NumPy 함수는 배열 전체를 받아요.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np.sqrt(a)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제곱근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np.square(a)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제곱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np.abs(a)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절댓값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np.round(a, n)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 n자리 반올림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np.floor(a)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np.ceil(a)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내림 / 올림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np.exp(a)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np.log(a)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지수, 로그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np.maximum(a, b)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위치마다 큰 값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numpy/03_배열연산과_브로드캐스팅/ex03_ufunc.py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ex03_ufunc.py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제곱근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2.567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abs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절댓값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소수 1자리 반올림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내림,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maximum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위치마다 큰 값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print(np.sqrt(a))                  # 제곱근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[1, 2, 3, 4] (실수)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print(np.round(b, 1))              # 소수 1자리 반올림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-2.6, 3.1, -0.5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print(np.floor(b), np.ceil(b))     # 내림, 올림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내림은 더 작은 정수 쪽 (-2.567 → -3)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print(np.maximum(c, d))            # 위치마다 큰 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[5, 8, 7]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[1. 2. 3. 4.]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1  16  81 256]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[2.567 3.141 0.5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[-2.6  3.1 -0.5]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[-3.  3. -1.] [-2.  4. -0.]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[5 8 7]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반복문 vs NumPy 속도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(1_000_000))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loop_time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np_time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"NumPy 가 더 빠른가?"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np_time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loop_time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"결과가 같은가?"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NumPy 가 더 빠른가?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결과가 같은가?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실행 시간은 컴퓨터마다 달라요</w:t>
            </w:r>
          </w:p>
          <w:p>
            <w:pPr>
              <w:spacing w:after="60" w:line="288"/>
            </w:pPr>
            <w:r>
              <w:t xml:space="preserve">위 코드는 정확한 시간 대신 "NumPy가 더 빠른가?"만 출력하게 했어요. 직접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print(loop_time, np_time)</w:t>
            </w:r>
            <w:r>
              <w:t xml:space="preserve">을 추가해 보면 보통 수십 배 차이가 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행렬 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373"/>
        <w:gridCol w:w="4337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원소별 곱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* B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위치끼리 곱하기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행렬 곱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@ B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np.dot(A, B)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수학의 행렬 곱 (행 × 열을 곱해 더하기)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numpy/03_배열연산과_브로드캐스팅/ex04_matrix.py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ex04_matrix.py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"원소별 곱 A * 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"행렬 곱 A @ 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@ 와 같아요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활용: 수량 x 단가 = 총액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상품별 수량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2*1500 + 1*4000 + 3*800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* B)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[[1×5, 2×6], [3×7, 4×8]]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@ B)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[[1×5+2×7, 1×6+2×8], [3×5+4×7, 3×6+4×8]]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print("총액:", qty @ price)        # 2*1500 + 1*4000 + 3*800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1차원끼리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</w:t>
            </w:r>
            <w:r>
              <w:rPr>
                <w:sz w:val="19"/>
                <w:szCs w:val="19"/>
              </w:rPr>
              <w:t xml:space="preserve"> → 같은 위치를 곱해서 </w:t>
            </w:r>
            <w:r>
              <w:rPr>
                <w:b/>
                <w:bCs/>
                <w:sz w:val="19"/>
                <w:szCs w:val="19"/>
              </w:rPr>
              <w:t xml:space="preserve">모두 더한 값</w:t>
            </w:r>
            <w:r>
              <w:rPr>
                <w:sz w:val="19"/>
                <w:szCs w:val="19"/>
              </w:rPr>
              <w:t xml:space="preserve">(내적). 장바구니 총액 계산에 딱!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원소별 곱 A * 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[[ 5 12]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[21 32]]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행렬 곱 A @ 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[[19 22]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[43 50]]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[[19 22]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[43 50]]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총액: 9400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855"/>
        <w:gridCol w:w="2602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모양이 안 맞는 배열 연산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operands could not be broadcast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shape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행렬 곱을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원소별 곱이 나옴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math.sqrt(배열)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np.sqrt(배열)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원소별 연산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 - * / ** %</w:t>
            </w:r>
            <w:r>
              <w:rPr>
                <w:sz w:val="19"/>
                <w:szCs w:val="19"/>
              </w:rPr>
              <w:t xml:space="preserve"> 같은 위치끼리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브로드캐스팅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 배열이 자동으로 늘어남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ufunc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np.sqrt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np.round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np.abs</w:t>
            </w:r>
            <w:r>
              <w:rPr>
                <w:sz w:val="19"/>
                <w:szCs w:val="19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행렬 곱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np.dot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상품 가격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[12000, 8500, 30000]</w:t>
      </w:r>
      <w:r>
        <w:rPr>
          <w:sz w:val="22"/>
          <w:szCs w:val="22"/>
        </w:rPr>
        <w:t xml:space="preserve">에 15% 할인을 적용한 가격을 정수로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[10200  7225 25500]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3명의 국·영·수 점수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[[70, 80, 90], [60, 65, 70], [88, 92, 95]]</w:t>
      </w:r>
      <w:r>
        <w:rPr>
          <w:sz w:val="22"/>
          <w:szCs w:val="22"/>
        </w:rPr>
        <w:t xml:space="preserve">에 과목별 가중치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[1.0, 1.2, 1.5]</w:t>
      </w:r>
      <w:r>
        <w:rPr>
          <w:sz w:val="22"/>
          <w:szCs w:val="22"/>
        </w:rPr>
        <w:t xml:space="preserve">를 곱한 배열을 소수 1자리로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[[ 70.   96.  135.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[ 60.   78.  105.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[ 88.  110.4 142.5]]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수량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[3, 0, 2, 5]</w:t>
      </w:r>
      <w:r>
        <w:rPr>
          <w:sz w:val="22"/>
          <w:szCs w:val="22"/>
        </w:rPr>
        <w:t xml:space="preserve">과 단가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[1200, 3000, 2500, 800]</w:t>
      </w:r>
      <w:r>
        <w:rPr>
          <w:sz w:val="22"/>
          <w:szCs w:val="22"/>
        </w:rPr>
        <w:t xml:space="preserve">으로 총 결제 금액을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@</w:t>
      </w:r>
      <w:r>
        <w:rPr>
          <w:sz w:val="22"/>
          <w:szCs w:val="22"/>
        </w:rPr>
        <w:t xml:space="preserve">로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총액: 12600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[10200  7225 25500]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[[ 70.   96.  135.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[ 60.   78.  105.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[ 88.  110.4 142.5]]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가중치(길이 3)가 각 학생(행)마다 브로드캐스팅되어 곱해져요.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총액: 12600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배열 연산과 브로드캐스팅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배열 연산과 브로드캐스팅</dc:title>
  <dc:creator>Python 수업</dc:creator>
  <cp:lastModifiedBy>Un-named</cp:lastModifiedBy>
  <cp:revision>1</cp:revision>
  <dcterms:created xsi:type="dcterms:W3CDTF">2026-10-04T14:34:56.028Z</dcterms:created>
  <dcterms:modified xsi:type="dcterms:W3CDTF">2026-10-04T14:34:56.028Z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