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8901" w14:textId="77777777" w:rsidR="008549B6" w:rsidRDefault="008549B6" w:rsidP="0000401F">
      <w:pPr>
        <w:ind w:left="-720"/>
        <w:jc w:val="both"/>
      </w:pPr>
    </w:p>
    <w:p w14:paraId="2503C249" w14:textId="0D57229C" w:rsidR="008549B6" w:rsidRPr="0071471B" w:rsidRDefault="00662C7C" w:rsidP="000040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777176">
        <w:rPr>
          <w:b/>
          <w:sz w:val="36"/>
          <w:szCs w:val="36"/>
        </w:rPr>
        <w:t>++</w:t>
      </w:r>
      <w:r>
        <w:rPr>
          <w:b/>
          <w:sz w:val="36"/>
          <w:szCs w:val="36"/>
        </w:rPr>
        <w:t xml:space="preserve"> - </w:t>
      </w:r>
      <w:r w:rsidR="00777176">
        <w:rPr>
          <w:b/>
          <w:sz w:val="36"/>
          <w:szCs w:val="36"/>
        </w:rPr>
        <w:t>Inheritance Assignment</w:t>
      </w:r>
    </w:p>
    <w:p w14:paraId="1C4120FF" w14:textId="77777777" w:rsidR="008549B6" w:rsidRDefault="008549B6" w:rsidP="0000401F">
      <w:pPr>
        <w:jc w:val="both"/>
      </w:pPr>
    </w:p>
    <w:p w14:paraId="099B8C24" w14:textId="614FD7D0" w:rsidR="00197851" w:rsidRDefault="008549B6" w:rsidP="00662C7C">
      <w:pPr>
        <w:jc w:val="both"/>
      </w:pPr>
      <w:r>
        <w:t xml:space="preserve">You are supposed to write a </w:t>
      </w:r>
      <w:r w:rsidR="00662C7C">
        <w:t xml:space="preserve">console application </w:t>
      </w:r>
      <w:r w:rsidR="00777176">
        <w:t>which use the class information below</w:t>
      </w:r>
    </w:p>
    <w:p w14:paraId="2F5BE8B7" w14:textId="77777777" w:rsidR="00C63561" w:rsidRDefault="00C63561" w:rsidP="00662C7C">
      <w:pPr>
        <w:jc w:val="both"/>
      </w:pPr>
    </w:p>
    <w:p w14:paraId="73FB91B0" w14:textId="068DDF2C" w:rsidR="00C63561" w:rsidRDefault="00C63561" w:rsidP="00C63561">
      <w:pPr>
        <w:jc w:val="both"/>
      </w:pPr>
      <w:r w:rsidRPr="00C63561">
        <w:t xml:space="preserve">Please </w:t>
      </w:r>
      <w:r>
        <w:t xml:space="preserve">read the instructions, following </w:t>
      </w:r>
      <w:r w:rsidRPr="00C63561">
        <w:t xml:space="preserve">rubric has information </w:t>
      </w:r>
      <w:r>
        <w:t xml:space="preserve">for </w:t>
      </w:r>
      <w:r w:rsidR="00397910">
        <w:t>assignment</w:t>
      </w:r>
      <w:r>
        <w:t>.</w:t>
      </w:r>
    </w:p>
    <w:p w14:paraId="15110BA5" w14:textId="77777777" w:rsidR="00C63561" w:rsidRPr="00C63561" w:rsidRDefault="00C63561" w:rsidP="00C63561">
      <w:pPr>
        <w:jc w:val="both"/>
      </w:pPr>
    </w:p>
    <w:p w14:paraId="49F87269" w14:textId="77777777" w:rsidR="00C63561" w:rsidRPr="00C63561" w:rsidRDefault="00C63561" w:rsidP="00C63561">
      <w:pPr>
        <w:jc w:val="both"/>
      </w:pPr>
      <w:r w:rsidRPr="00C63561">
        <w:t>Here is the rubric for your assessment.</w:t>
      </w:r>
    </w:p>
    <w:p w14:paraId="5B4A0C32" w14:textId="77777777" w:rsidR="00C63561" w:rsidRDefault="005C7438" w:rsidP="00C63561">
      <w:pPr>
        <w:jc w:val="both"/>
      </w:pPr>
      <w:r>
        <w:t>F</w:t>
      </w:r>
      <w:r w:rsidR="00C63561">
        <w:t xml:space="preserve">or each of the </w:t>
      </w:r>
      <w:r>
        <w:t>item</w:t>
      </w:r>
      <w:r w:rsidR="00C63561">
        <w:t xml:space="preserve"> I will </w:t>
      </w:r>
      <w:r w:rsidR="00C63561" w:rsidRPr="00C63561">
        <w:t>give yourself the mark that is indicated in each cell of the table </w:t>
      </w:r>
    </w:p>
    <w:p w14:paraId="42C2C324" w14:textId="77777777" w:rsidR="00C63561" w:rsidRDefault="00C63561" w:rsidP="00C63561">
      <w:pPr>
        <w:jc w:val="both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6"/>
      </w:tblGrid>
      <w:tr w:rsidR="00C63561" w:rsidRPr="00C63561" w14:paraId="622C2108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4C501E9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Code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4E72C92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Commenting  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A5D094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Well structured  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B3F9B0D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User friendly</w:t>
            </w:r>
          </w:p>
        </w:tc>
      </w:tr>
      <w:tr w:rsidR="00C63561" w:rsidRPr="00C63561" w14:paraId="15784D7D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1FC0B8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 runs with no error </w:t>
            </w:r>
            <w:r>
              <w:t>40</w:t>
            </w:r>
            <w:r w:rsidRPr="00C63561">
              <w:t>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D53B2F4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There are sufficient comments </w:t>
            </w:r>
            <w:r>
              <w:t>10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1F052438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Uses well-structured loops and nested ifs </w:t>
            </w:r>
            <w:r>
              <w:t>2</w:t>
            </w:r>
            <w:r w:rsidRPr="00C63561">
              <w:t>5%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34B2933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Create prompts and print outs so all users can understand and follow the program </w:t>
            </w:r>
            <w:r>
              <w:t>2</w:t>
            </w:r>
            <w:r w:rsidRPr="00C63561">
              <w:t>5%</w:t>
            </w:r>
          </w:p>
        </w:tc>
      </w:tr>
      <w:tr w:rsidR="00C63561" w:rsidRPr="00C63561" w14:paraId="7A08AA58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418495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 Has logical errors  </w:t>
            </w:r>
            <w:r>
              <w:t>30</w:t>
            </w:r>
            <w:r w:rsidRPr="00C63561">
              <w:t>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882F9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There </w:t>
            </w:r>
            <w:r>
              <w:t>are limited amount of comments 5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A97213A" w14:textId="77777777" w:rsidR="00C63561" w:rsidRPr="00C63561" w:rsidRDefault="00C63561" w:rsidP="00C63561">
            <w:pPr>
              <w:spacing w:before="120" w:after="120" w:line="240" w:lineRule="auto"/>
            </w:pPr>
            <w:r>
              <w:t>Program is not cleanly written 15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72E298B1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Limited prompts and outputs </w:t>
            </w:r>
            <w:r>
              <w:t>15</w:t>
            </w:r>
            <w:r w:rsidRPr="00C63561">
              <w:t>%</w:t>
            </w:r>
          </w:p>
        </w:tc>
      </w:tr>
      <w:tr w:rsidR="00C63561" w:rsidRPr="00C63561" w14:paraId="7D22BF8A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397BEF79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Not Compiling 0%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29ED863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 Commenting 0%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02E0293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 structure is followed 0%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C9A790C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Not enough prompts, ambiguous output </w:t>
            </w:r>
            <w:r>
              <w:t>5</w:t>
            </w:r>
            <w:r w:rsidRPr="00C63561">
              <w:t>%</w:t>
            </w:r>
          </w:p>
        </w:tc>
      </w:tr>
    </w:tbl>
    <w:p w14:paraId="46F56734" w14:textId="65E8698A" w:rsidR="00397910" w:rsidRPr="00CC0297" w:rsidRDefault="00C63561" w:rsidP="00397910">
      <w:pPr>
        <w:ind w:left="-720"/>
        <w:jc w:val="center"/>
        <w:rPr>
          <w:b/>
          <w:bCs/>
        </w:rPr>
      </w:pPr>
      <w:r>
        <w:br w:type="page"/>
      </w:r>
      <w:r w:rsidR="00397910">
        <w:rPr>
          <w:sz w:val="40"/>
          <w:szCs w:val="40"/>
        </w:rPr>
        <w:lastRenderedPageBreak/>
        <w:t xml:space="preserve"> </w:t>
      </w:r>
    </w:p>
    <w:p w14:paraId="4F85186C" w14:textId="77777777" w:rsidR="00397910" w:rsidRDefault="00397910" w:rsidP="00397910">
      <w:r>
        <w:t>You are working in mechanic shop where the owner of the shop is asking you to implement a class hierarchy for vehicles that are repaired in his shop.</w:t>
      </w:r>
    </w:p>
    <w:p w14:paraId="4006BB9B" w14:textId="77777777" w:rsidR="00397910" w:rsidRDefault="00397910" w:rsidP="00397910">
      <w:r>
        <w:t xml:space="preserve">You are supposed to create a class </w:t>
      </w:r>
      <w:r w:rsidRPr="00E214D4">
        <w:rPr>
          <w:b/>
        </w:rPr>
        <w:t>Vehicle</w:t>
      </w:r>
      <w:r>
        <w:t xml:space="preserve"> that has an integer </w:t>
      </w:r>
      <w:r w:rsidRPr="00E214D4">
        <w:rPr>
          <w:i/>
          <w:u w:val="single"/>
        </w:rPr>
        <w:t>VIN</w:t>
      </w:r>
      <w:r>
        <w:t xml:space="preserve">, String </w:t>
      </w:r>
      <w:r w:rsidRPr="00E214D4">
        <w:rPr>
          <w:i/>
          <w:u w:val="single"/>
        </w:rPr>
        <w:t>Make</w:t>
      </w:r>
      <w:r>
        <w:t xml:space="preserve"> and </w:t>
      </w:r>
      <w:r w:rsidRPr="00E214D4">
        <w:rPr>
          <w:i/>
          <w:u w:val="single"/>
        </w:rPr>
        <w:t>Model</w:t>
      </w:r>
      <w:r>
        <w:t xml:space="preserve"> and </w:t>
      </w:r>
      <w:r w:rsidRPr="00E214D4">
        <w:rPr>
          <w:i/>
          <w:u w:val="single"/>
        </w:rPr>
        <w:t>Color</w:t>
      </w:r>
      <w:r>
        <w:t>. (20 Marks)</w:t>
      </w:r>
    </w:p>
    <w:p w14:paraId="5D57F103" w14:textId="77777777" w:rsidR="00397910" w:rsidRDefault="00397910" w:rsidP="00397910">
      <w:r>
        <w:t xml:space="preserve">Under this class you are supposed to create a class </w:t>
      </w:r>
      <w:r w:rsidRPr="00E214D4">
        <w:rPr>
          <w:b/>
        </w:rPr>
        <w:t>Truck</w:t>
      </w:r>
      <w:r>
        <w:t xml:space="preserve"> that has additional properties, string </w:t>
      </w:r>
      <w:proofErr w:type="spellStart"/>
      <w:r w:rsidRPr="00E214D4">
        <w:rPr>
          <w:u w:val="single"/>
        </w:rPr>
        <w:t>CabSize</w:t>
      </w:r>
      <w:proofErr w:type="spellEnd"/>
      <w:r>
        <w:t xml:space="preserve"> which could be </w:t>
      </w:r>
      <w:proofErr w:type="spellStart"/>
      <w:r>
        <w:t>QuadCab</w:t>
      </w:r>
      <w:proofErr w:type="spellEnd"/>
      <w:r>
        <w:t xml:space="preserve"> or </w:t>
      </w:r>
      <w:proofErr w:type="spellStart"/>
      <w:r>
        <w:t>DoubleCab</w:t>
      </w:r>
      <w:proofErr w:type="spellEnd"/>
      <w:r>
        <w:t xml:space="preserve"> and integer </w:t>
      </w:r>
      <w:proofErr w:type="spellStart"/>
      <w:r w:rsidRPr="00E214D4">
        <w:rPr>
          <w:u w:val="single"/>
        </w:rPr>
        <w:t>HorsePower</w:t>
      </w:r>
      <w:proofErr w:type="spellEnd"/>
      <w:r>
        <w:t xml:space="preserve"> as well as a Boolean </w:t>
      </w:r>
      <w:proofErr w:type="spellStart"/>
      <w:r>
        <w:rPr>
          <w:u w:val="single"/>
        </w:rPr>
        <w:t>HasW</w:t>
      </w:r>
      <w:r w:rsidRPr="00E214D4">
        <w:rPr>
          <w:u w:val="single"/>
        </w:rPr>
        <w:t>inch</w:t>
      </w:r>
      <w:proofErr w:type="spellEnd"/>
      <w:r>
        <w:t>. (20 Marks)</w:t>
      </w:r>
    </w:p>
    <w:p w14:paraId="11C5F9C7" w14:textId="77777777" w:rsidR="00397910" w:rsidRDefault="00397910" w:rsidP="00397910">
      <w:r>
        <w:t xml:space="preserve">Under class Truck you can have </w:t>
      </w:r>
      <w:proofErr w:type="spellStart"/>
      <w:r w:rsidRPr="00B33D49">
        <w:rPr>
          <w:b/>
        </w:rPr>
        <w:t>HeavyDutyTruck</w:t>
      </w:r>
      <w:proofErr w:type="spellEnd"/>
      <w:r>
        <w:t xml:space="preserve"> that has a double </w:t>
      </w:r>
      <w:r w:rsidRPr="00B33D49">
        <w:rPr>
          <w:u w:val="single"/>
        </w:rPr>
        <w:t>Tonnage</w:t>
      </w:r>
      <w:r>
        <w:t xml:space="preserve"> and an integer </w:t>
      </w:r>
      <w:proofErr w:type="spellStart"/>
      <w:r>
        <w:rPr>
          <w:u w:val="single"/>
        </w:rPr>
        <w:t>numberO</w:t>
      </w:r>
      <w:r w:rsidRPr="00B33D49">
        <w:rPr>
          <w:u w:val="single"/>
        </w:rPr>
        <w:t>f</w:t>
      </w:r>
      <w:r>
        <w:rPr>
          <w:u w:val="single"/>
        </w:rPr>
        <w:t>W</w:t>
      </w:r>
      <w:r w:rsidRPr="00B33D49">
        <w:rPr>
          <w:u w:val="single"/>
        </w:rPr>
        <w:t>heels</w:t>
      </w:r>
      <w:proofErr w:type="spellEnd"/>
      <w:r>
        <w:t>.</w:t>
      </w:r>
      <w:r w:rsidRPr="003A057F">
        <w:t xml:space="preserve"> </w:t>
      </w:r>
      <w:r>
        <w:t>(10 Marks)</w:t>
      </w:r>
    </w:p>
    <w:p w14:paraId="730BFA2B" w14:textId="77777777" w:rsidR="00397910" w:rsidRDefault="00397910" w:rsidP="00397910">
      <w:r>
        <w:t xml:space="preserve">Under class Truck you also have another class called </w:t>
      </w:r>
      <w:r w:rsidRPr="001E5EE5">
        <w:rPr>
          <w:b/>
        </w:rPr>
        <w:t>Pickup</w:t>
      </w:r>
      <w:r>
        <w:t xml:space="preserve"> which has a string </w:t>
      </w:r>
      <w:r w:rsidRPr="001E5EE5">
        <w:rPr>
          <w:u w:val="single"/>
        </w:rPr>
        <w:t>Usage</w:t>
      </w:r>
      <w:r>
        <w:t xml:space="preserve"> and an integer L</w:t>
      </w:r>
      <w:r w:rsidRPr="001E5EE5">
        <w:rPr>
          <w:u w:val="single"/>
        </w:rPr>
        <w:t>ength</w:t>
      </w:r>
      <w:r>
        <w:t>.</w:t>
      </w:r>
      <w:r w:rsidRPr="003A057F">
        <w:t xml:space="preserve"> </w:t>
      </w:r>
      <w:r>
        <w:t>(10 Marks)</w:t>
      </w:r>
    </w:p>
    <w:p w14:paraId="2D892A46" w14:textId="77777777" w:rsidR="00397910" w:rsidRDefault="00397910" w:rsidP="00397910">
      <w:r>
        <w:t xml:space="preserve">Right beside class truck and as a child for class Vehicle you have class </w:t>
      </w:r>
      <w:proofErr w:type="spellStart"/>
      <w:r>
        <w:rPr>
          <w:b/>
        </w:rPr>
        <w:t>Pa</w:t>
      </w:r>
      <w:r w:rsidRPr="001E5EE5">
        <w:rPr>
          <w:b/>
        </w:rPr>
        <w:t>ssenger</w:t>
      </w:r>
      <w:r w:rsidRPr="00CD55CD">
        <w:rPr>
          <w:b/>
        </w:rPr>
        <w:t>Vehicle</w:t>
      </w:r>
      <w:proofErr w:type="spellEnd"/>
      <w:r>
        <w:t xml:space="preserve"> that has a string </w:t>
      </w:r>
      <w:r w:rsidRPr="00E24247">
        <w:rPr>
          <w:u w:val="single"/>
        </w:rPr>
        <w:t>type</w:t>
      </w:r>
      <w:r>
        <w:t xml:space="preserve"> and an integer as </w:t>
      </w:r>
      <w:proofErr w:type="spellStart"/>
      <w:r w:rsidRPr="00CE0E41">
        <w:rPr>
          <w:u w:val="single"/>
        </w:rPr>
        <w:t>NumberOfPassengers</w:t>
      </w:r>
      <w:proofErr w:type="spellEnd"/>
      <w:r>
        <w:t>. (10 Marks)</w:t>
      </w:r>
    </w:p>
    <w:p w14:paraId="02279394" w14:textId="77777777" w:rsidR="00397910" w:rsidRDefault="00397910" w:rsidP="00397910">
      <w:r>
        <w:t xml:space="preserve">After creating all these </w:t>
      </w:r>
      <w:proofErr w:type="gramStart"/>
      <w:r>
        <w:t>classes</w:t>
      </w:r>
      <w:proofErr w:type="gramEnd"/>
      <w:r>
        <w:t xml:space="preserve"> you need to create a driver (main) that shows your hierarchy works. (10 Marks)</w:t>
      </w:r>
    </w:p>
    <w:p w14:paraId="43554791" w14:textId="77777777" w:rsidR="00397910" w:rsidRDefault="00397910" w:rsidP="00397910">
      <w:r>
        <w:t xml:space="preserve"> </w:t>
      </w:r>
    </w:p>
    <w:p w14:paraId="39A7655D" w14:textId="77777777" w:rsidR="00397910" w:rsidRPr="009A7188" w:rsidRDefault="00397910" w:rsidP="00397910">
      <w:r>
        <w:t xml:space="preserve">Good luck </w:t>
      </w:r>
    </w:p>
    <w:p w14:paraId="391AFD8E" w14:textId="77777777" w:rsidR="00C63561" w:rsidRDefault="00C63561">
      <w:pPr>
        <w:spacing w:line="259" w:lineRule="auto"/>
      </w:pPr>
    </w:p>
    <w:sectPr w:rsidR="00C63561" w:rsidSect="00464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161C7" w14:textId="77777777" w:rsidR="008F73DB" w:rsidRDefault="008F73DB" w:rsidP="00464013">
      <w:pPr>
        <w:spacing w:after="0" w:line="240" w:lineRule="auto"/>
      </w:pPr>
      <w:r>
        <w:separator/>
      </w:r>
    </w:p>
  </w:endnote>
  <w:endnote w:type="continuationSeparator" w:id="0">
    <w:p w14:paraId="7B7AFEED" w14:textId="77777777" w:rsidR="008F73DB" w:rsidRDefault="008F73DB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035F3" w14:textId="77777777" w:rsidR="00C7584A" w:rsidRDefault="00C758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DCCC1" w14:textId="1661190D" w:rsidR="00F948C5" w:rsidRDefault="00F948C5">
    <w:pPr>
      <w:pStyle w:val="Footer"/>
    </w:pPr>
    <w:r>
      <w:t xml:space="preserve">ITD Canada, </w:t>
    </w:r>
    <w:r w:rsidR="00C7584A">
      <w:t>August</w:t>
    </w:r>
    <w:r w:rsidR="00662C7C">
      <w:t xml:space="preserve"> </w:t>
    </w:r>
    <w:r w:rsidR="008549B6">
      <w:t>2019, Version 1.</w:t>
    </w:r>
    <w:r w:rsidR="00765DBE">
      <w:t>1</w:t>
    </w:r>
    <w:bookmarkStart w:id="0" w:name="_GoBack"/>
    <w:bookmarkEnd w:id="0"/>
  </w:p>
  <w:p w14:paraId="6504EBFE" w14:textId="77777777" w:rsidR="00F948C5" w:rsidRDefault="00F948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D6CF3" w14:textId="77777777" w:rsidR="00C7584A" w:rsidRDefault="00C758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70B9" w14:textId="77777777" w:rsidR="008F73DB" w:rsidRDefault="008F73DB" w:rsidP="00464013">
      <w:pPr>
        <w:spacing w:after="0" w:line="240" w:lineRule="auto"/>
      </w:pPr>
      <w:r>
        <w:separator/>
      </w:r>
    </w:p>
  </w:footnote>
  <w:footnote w:type="continuationSeparator" w:id="0">
    <w:p w14:paraId="0C6D43F7" w14:textId="77777777" w:rsidR="008F73DB" w:rsidRDefault="008F73DB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60A95" w14:textId="77777777" w:rsidR="00C7584A" w:rsidRDefault="00C758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33957" w14:textId="77777777"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20AA6D" wp14:editId="2436FE8D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FB9DFE" w14:textId="77777777" w:rsidR="00FA3133" w:rsidRDefault="00FA3133" w:rsidP="00FA3133">
    <w:pPr>
      <w:pStyle w:val="Header"/>
      <w:jc w:val="right"/>
      <w:rPr>
        <w:b/>
        <w:sz w:val="18"/>
        <w:szCs w:val="18"/>
      </w:rPr>
    </w:pPr>
  </w:p>
  <w:p w14:paraId="7AE8D583" w14:textId="77777777" w:rsidR="00FA3133" w:rsidRDefault="00FA3133" w:rsidP="00FA3133">
    <w:pPr>
      <w:pStyle w:val="Header"/>
      <w:jc w:val="right"/>
      <w:rPr>
        <w:b/>
        <w:sz w:val="18"/>
        <w:szCs w:val="18"/>
      </w:rPr>
    </w:pPr>
  </w:p>
  <w:p w14:paraId="5154044A" w14:textId="77777777"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14:paraId="1F3574E9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14:paraId="60D2C2F1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14:paraId="108D8F84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14:paraId="21C76703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14:paraId="79C7B06F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r w:rsidR="00662C7C" w:rsidRPr="00662C7C">
      <w:rPr>
        <w:rStyle w:val="Hyperlink"/>
        <w:sz w:val="20"/>
      </w:rPr>
      <w:t>saygin.guven@itdcanada.ca</w:t>
    </w:r>
  </w:p>
  <w:p w14:paraId="7CC88410" w14:textId="77777777" w:rsidR="00FA3133" w:rsidRPr="003778AD" w:rsidRDefault="008F73DB" w:rsidP="00FA3133">
    <w:pPr>
      <w:pStyle w:val="Header"/>
      <w:jc w:val="right"/>
      <w:rPr>
        <w:sz w:val="18"/>
        <w:szCs w:val="18"/>
      </w:rPr>
    </w:pPr>
    <w:hyperlink r:id="rId3" w:history="1">
      <w:r w:rsidR="00662C7C" w:rsidRPr="006B3B50">
        <w:rPr>
          <w:rStyle w:val="Hyperlink"/>
          <w:sz w:val="18"/>
          <w:szCs w:val="18"/>
        </w:rPr>
        <w:t>www.itdcanada.ca</w:t>
      </w:r>
    </w:hyperlink>
  </w:p>
  <w:p w14:paraId="337F4FD3" w14:textId="77777777" w:rsidR="00FA3133" w:rsidRDefault="00FA313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1E01" w14:textId="77777777" w:rsidR="00C7584A" w:rsidRDefault="00C75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A276B6"/>
    <w:multiLevelType w:val="hybridMultilevel"/>
    <w:tmpl w:val="0FB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F222BE9"/>
    <w:multiLevelType w:val="hybridMultilevel"/>
    <w:tmpl w:val="0B08A842"/>
    <w:lvl w:ilvl="0" w:tplc="8ADEF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D41C77"/>
    <w:multiLevelType w:val="hybridMultilevel"/>
    <w:tmpl w:val="281C352C"/>
    <w:lvl w:ilvl="0" w:tplc="293A0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0"/>
  </w:num>
  <w:num w:numId="3">
    <w:abstractNumId w:val="18"/>
  </w:num>
  <w:num w:numId="4">
    <w:abstractNumId w:val="1"/>
  </w:num>
  <w:num w:numId="5">
    <w:abstractNumId w:val="7"/>
  </w:num>
  <w:num w:numId="6">
    <w:abstractNumId w:val="2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4"/>
  </w:num>
  <w:num w:numId="11">
    <w:abstractNumId w:val="9"/>
  </w:num>
  <w:num w:numId="12">
    <w:abstractNumId w:val="13"/>
  </w:num>
  <w:num w:numId="13">
    <w:abstractNumId w:val="2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1"/>
  </w:num>
  <w:num w:numId="28">
    <w:abstractNumId w:val="1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0401F"/>
    <w:rsid w:val="00006F30"/>
    <w:rsid w:val="00016FFB"/>
    <w:rsid w:val="00021F0B"/>
    <w:rsid w:val="000415CB"/>
    <w:rsid w:val="000715FC"/>
    <w:rsid w:val="000760E8"/>
    <w:rsid w:val="00076745"/>
    <w:rsid w:val="00111AC9"/>
    <w:rsid w:val="001457D8"/>
    <w:rsid w:val="001506E6"/>
    <w:rsid w:val="001605FC"/>
    <w:rsid w:val="00165AB8"/>
    <w:rsid w:val="001705B4"/>
    <w:rsid w:val="00171863"/>
    <w:rsid w:val="00175026"/>
    <w:rsid w:val="00197851"/>
    <w:rsid w:val="001B4690"/>
    <w:rsid w:val="001C54C3"/>
    <w:rsid w:val="001D3F92"/>
    <w:rsid w:val="001F5897"/>
    <w:rsid w:val="002156C6"/>
    <w:rsid w:val="00215A99"/>
    <w:rsid w:val="00263B2B"/>
    <w:rsid w:val="00263F68"/>
    <w:rsid w:val="00267B62"/>
    <w:rsid w:val="00281A73"/>
    <w:rsid w:val="00286BCC"/>
    <w:rsid w:val="002C0D3E"/>
    <w:rsid w:val="002D382C"/>
    <w:rsid w:val="002D3C77"/>
    <w:rsid w:val="002E7B39"/>
    <w:rsid w:val="00323413"/>
    <w:rsid w:val="0034777A"/>
    <w:rsid w:val="003557AD"/>
    <w:rsid w:val="00360D39"/>
    <w:rsid w:val="003672BA"/>
    <w:rsid w:val="00377B2B"/>
    <w:rsid w:val="00380F63"/>
    <w:rsid w:val="00397910"/>
    <w:rsid w:val="003A7292"/>
    <w:rsid w:val="003B2F34"/>
    <w:rsid w:val="0041261A"/>
    <w:rsid w:val="00416F82"/>
    <w:rsid w:val="0042534B"/>
    <w:rsid w:val="00464013"/>
    <w:rsid w:val="004770E5"/>
    <w:rsid w:val="004A4968"/>
    <w:rsid w:val="004B79B5"/>
    <w:rsid w:val="004C0F35"/>
    <w:rsid w:val="004C3556"/>
    <w:rsid w:val="004C4B2F"/>
    <w:rsid w:val="004C739A"/>
    <w:rsid w:val="004D101D"/>
    <w:rsid w:val="004E2C09"/>
    <w:rsid w:val="004E7C1B"/>
    <w:rsid w:val="005352C1"/>
    <w:rsid w:val="00541E75"/>
    <w:rsid w:val="0056049D"/>
    <w:rsid w:val="00571BA2"/>
    <w:rsid w:val="005860EA"/>
    <w:rsid w:val="005920F3"/>
    <w:rsid w:val="005A30F9"/>
    <w:rsid w:val="005C2F82"/>
    <w:rsid w:val="005C7438"/>
    <w:rsid w:val="005D0FBF"/>
    <w:rsid w:val="005E20D0"/>
    <w:rsid w:val="005E61A2"/>
    <w:rsid w:val="005F054C"/>
    <w:rsid w:val="005F0D1C"/>
    <w:rsid w:val="005F3A80"/>
    <w:rsid w:val="00614418"/>
    <w:rsid w:val="006216D9"/>
    <w:rsid w:val="00646B55"/>
    <w:rsid w:val="00662C7C"/>
    <w:rsid w:val="00674CBC"/>
    <w:rsid w:val="006946E3"/>
    <w:rsid w:val="006A0A22"/>
    <w:rsid w:val="006A55B9"/>
    <w:rsid w:val="006D1C51"/>
    <w:rsid w:val="006D46A1"/>
    <w:rsid w:val="006E376B"/>
    <w:rsid w:val="007143CE"/>
    <w:rsid w:val="0072436D"/>
    <w:rsid w:val="007519ED"/>
    <w:rsid w:val="007623E5"/>
    <w:rsid w:val="00765DBE"/>
    <w:rsid w:val="00777176"/>
    <w:rsid w:val="007809B4"/>
    <w:rsid w:val="00780DD9"/>
    <w:rsid w:val="00785C22"/>
    <w:rsid w:val="007D71D5"/>
    <w:rsid w:val="007E3718"/>
    <w:rsid w:val="0080178A"/>
    <w:rsid w:val="008063B0"/>
    <w:rsid w:val="00820F32"/>
    <w:rsid w:val="008549B6"/>
    <w:rsid w:val="00891E79"/>
    <w:rsid w:val="008C15C5"/>
    <w:rsid w:val="008F73DB"/>
    <w:rsid w:val="00903460"/>
    <w:rsid w:val="00920E51"/>
    <w:rsid w:val="0092386C"/>
    <w:rsid w:val="009436D4"/>
    <w:rsid w:val="00947917"/>
    <w:rsid w:val="00950A86"/>
    <w:rsid w:val="00972A73"/>
    <w:rsid w:val="00973996"/>
    <w:rsid w:val="009A7188"/>
    <w:rsid w:val="009C0624"/>
    <w:rsid w:val="009C2AF4"/>
    <w:rsid w:val="009E2A44"/>
    <w:rsid w:val="009F143F"/>
    <w:rsid w:val="00A25D32"/>
    <w:rsid w:val="00A40562"/>
    <w:rsid w:val="00A4561E"/>
    <w:rsid w:val="00A45AA5"/>
    <w:rsid w:val="00A559A2"/>
    <w:rsid w:val="00A93EA2"/>
    <w:rsid w:val="00AB30EA"/>
    <w:rsid w:val="00AC1D84"/>
    <w:rsid w:val="00AD7F26"/>
    <w:rsid w:val="00AF0081"/>
    <w:rsid w:val="00AF0E6B"/>
    <w:rsid w:val="00B057C9"/>
    <w:rsid w:val="00B07C62"/>
    <w:rsid w:val="00B36598"/>
    <w:rsid w:val="00B627FF"/>
    <w:rsid w:val="00BB76A4"/>
    <w:rsid w:val="00BC0795"/>
    <w:rsid w:val="00BC785E"/>
    <w:rsid w:val="00C03607"/>
    <w:rsid w:val="00C06D8A"/>
    <w:rsid w:val="00C30743"/>
    <w:rsid w:val="00C43B79"/>
    <w:rsid w:val="00C504A7"/>
    <w:rsid w:val="00C63561"/>
    <w:rsid w:val="00C70743"/>
    <w:rsid w:val="00C7584A"/>
    <w:rsid w:val="00C86E2E"/>
    <w:rsid w:val="00C879FA"/>
    <w:rsid w:val="00C90818"/>
    <w:rsid w:val="00CC1F73"/>
    <w:rsid w:val="00CE06F5"/>
    <w:rsid w:val="00D00864"/>
    <w:rsid w:val="00D257AE"/>
    <w:rsid w:val="00D5561D"/>
    <w:rsid w:val="00D92352"/>
    <w:rsid w:val="00DA1117"/>
    <w:rsid w:val="00DB324E"/>
    <w:rsid w:val="00DD5189"/>
    <w:rsid w:val="00DE3B64"/>
    <w:rsid w:val="00DE4BD7"/>
    <w:rsid w:val="00DF5542"/>
    <w:rsid w:val="00E40A24"/>
    <w:rsid w:val="00E631BB"/>
    <w:rsid w:val="00E649EF"/>
    <w:rsid w:val="00E73B51"/>
    <w:rsid w:val="00E77B97"/>
    <w:rsid w:val="00EA746C"/>
    <w:rsid w:val="00EB12C5"/>
    <w:rsid w:val="00F24E0E"/>
    <w:rsid w:val="00F30856"/>
    <w:rsid w:val="00F35B27"/>
    <w:rsid w:val="00F72DF8"/>
    <w:rsid w:val="00F86FEC"/>
    <w:rsid w:val="00F91FE0"/>
    <w:rsid w:val="00F948C5"/>
    <w:rsid w:val="00FA3133"/>
    <w:rsid w:val="00FB2440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F06C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F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3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tel:604.558.8727" TargetMode="External"/><Relationship Id="rId3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Microsoft Office User</cp:lastModifiedBy>
  <cp:revision>39</cp:revision>
  <dcterms:created xsi:type="dcterms:W3CDTF">2018-11-28T05:29:00Z</dcterms:created>
  <dcterms:modified xsi:type="dcterms:W3CDTF">2019-08-21T17:19:00Z</dcterms:modified>
</cp:coreProperties>
</file>