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02" w:rsidRDefault="000F2802" w:rsidP="000F2802">
      <w:pPr>
        <w:jc w:val="right"/>
      </w:pPr>
      <w:proofErr w:type="gramStart"/>
      <w:r>
        <w:t>SE126 :</w:t>
      </w:r>
      <w:proofErr w:type="gramEnd"/>
      <w:r>
        <w:t xml:space="preserve"> 202020</w:t>
      </w:r>
    </w:p>
    <w:p w:rsidR="000F2802" w:rsidRDefault="000F2802" w:rsidP="000F2802">
      <w:pPr>
        <w:jc w:val="right"/>
      </w:pPr>
      <w:r>
        <w:t>Lab #4B</w:t>
      </w:r>
    </w:p>
    <w:p w:rsidR="000F2802" w:rsidRDefault="000F2802" w:rsidP="000F2802">
      <w:pPr>
        <w:jc w:val="right"/>
      </w:pPr>
    </w:p>
    <w:p w:rsidR="000F2802" w:rsidRDefault="000F2802" w:rsidP="000F2802">
      <w:r>
        <w:t xml:space="preserve">4B. </w:t>
      </w:r>
      <w:proofErr w:type="gramStart"/>
      <w:r>
        <w:t>After</w:t>
      </w:r>
      <w:proofErr w:type="gramEnd"/>
      <w:r>
        <w:t xml:space="preserve"> completing 4A, use it as a basis for 4B.  You should have the following lists for each person in the original file:</w:t>
      </w:r>
    </w:p>
    <w:p w:rsidR="000F2802" w:rsidRDefault="000F2802" w:rsidP="000F2802"/>
    <w:p w:rsidR="000F2802" w:rsidRPr="004830A8" w:rsidRDefault="000F2802" w:rsidP="000F2802">
      <w:pPr>
        <w:rPr>
          <w:b/>
        </w:rPr>
      </w:pPr>
      <w:r>
        <w:rPr>
          <w:b/>
        </w:rPr>
        <w:t>LIST0</w:t>
      </w:r>
      <w:r>
        <w:rPr>
          <w:b/>
        </w:rPr>
        <w:tab/>
      </w:r>
      <w:r>
        <w:rPr>
          <w:b/>
        </w:rPr>
        <w:tab/>
        <w:t>LIST1</w:t>
      </w:r>
      <w:r>
        <w:rPr>
          <w:b/>
        </w:rPr>
        <w:tab/>
      </w:r>
      <w:r>
        <w:rPr>
          <w:b/>
        </w:rPr>
        <w:tab/>
        <w:t>LIST2</w:t>
      </w:r>
      <w:r>
        <w:rPr>
          <w:b/>
        </w:rPr>
        <w:tab/>
      </w:r>
      <w:r>
        <w:rPr>
          <w:b/>
        </w:rPr>
        <w:tab/>
        <w:t>LIST3</w:t>
      </w:r>
      <w:r>
        <w:rPr>
          <w:b/>
        </w:rPr>
        <w:tab/>
      </w:r>
      <w:r>
        <w:rPr>
          <w:b/>
        </w:rPr>
        <w:tab/>
        <w:t>LIST</w:t>
      </w:r>
      <w:r w:rsidRPr="004830A8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LIST5</w:t>
      </w:r>
    </w:p>
    <w:p w:rsidR="000F2802" w:rsidRDefault="000F2802" w:rsidP="000F2802"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</w:r>
      <w:r>
        <w:tab/>
      </w:r>
      <w:r>
        <w:t>Nickname</w:t>
      </w:r>
      <w:r>
        <w:tab/>
        <w:t>House Allegiance</w:t>
      </w:r>
      <w:r>
        <w:tab/>
        <w:t>House Motto</w:t>
      </w:r>
    </w:p>
    <w:p w:rsidR="000F2802" w:rsidRDefault="000F2802" w:rsidP="000F2802"/>
    <w:p w:rsidR="000F2802" w:rsidRDefault="000F2802" w:rsidP="000F2802">
      <w:r>
        <w:t>Build a program, utilizing these lists, that allows a user to select options from a menu:</w:t>
      </w:r>
    </w:p>
    <w:p w:rsidR="000F2802" w:rsidRDefault="000F2802" w:rsidP="000F2802">
      <w:pPr>
        <w:ind w:left="2160" w:firstLine="720"/>
      </w:pPr>
      <w:r>
        <w:t>MENU</w:t>
      </w:r>
    </w:p>
    <w:p w:rsidR="000F2802" w:rsidRDefault="000F2802" w:rsidP="000F2802">
      <w:pPr>
        <w:pStyle w:val="ListParagraph"/>
        <w:numPr>
          <w:ilvl w:val="0"/>
          <w:numId w:val="5"/>
        </w:numPr>
        <w:ind w:left="1800"/>
      </w:pPr>
      <w:r>
        <w:t>Print all First, Last, and nicknames</w:t>
      </w:r>
    </w:p>
    <w:p w:rsidR="000F2802" w:rsidRDefault="000F2802" w:rsidP="000F2802">
      <w:pPr>
        <w:pStyle w:val="ListParagraph"/>
        <w:numPr>
          <w:ilvl w:val="0"/>
          <w:numId w:val="5"/>
        </w:numPr>
        <w:ind w:left="1800"/>
      </w:pPr>
      <w:r>
        <w:t>Print Last names with House Allegiance and Motto</w:t>
      </w:r>
    </w:p>
    <w:p w:rsidR="000F2802" w:rsidRDefault="000F2802" w:rsidP="000F2802">
      <w:pPr>
        <w:pStyle w:val="ListParagraph"/>
        <w:numPr>
          <w:ilvl w:val="0"/>
          <w:numId w:val="5"/>
        </w:numPr>
        <w:ind w:left="1800"/>
      </w:pPr>
      <w:r>
        <w:t>Print full records</w:t>
      </w:r>
    </w:p>
    <w:p w:rsidR="000F2802" w:rsidRDefault="000F2802" w:rsidP="000F2802">
      <w:pPr>
        <w:pStyle w:val="ListParagraph"/>
        <w:numPr>
          <w:ilvl w:val="0"/>
          <w:numId w:val="5"/>
        </w:numPr>
        <w:ind w:left="1800"/>
      </w:pPr>
      <w:r>
        <w:t>EXIT</w:t>
      </w:r>
    </w:p>
    <w:p w:rsidR="000F2802" w:rsidRDefault="000F2802" w:rsidP="000F2802"/>
    <w:p w:rsidR="000F2802" w:rsidRDefault="000F2802" w:rsidP="000F2802">
      <w:r>
        <w:t xml:space="preserve">Based on the user’s selection, print what they have requested.  They should immediately be returned to the menu unless they have chosen “4. EXIT” in which case they should see a Goodbye message.  </w:t>
      </w:r>
    </w:p>
    <w:p w:rsidR="000F2802" w:rsidRPr="000F2802" w:rsidRDefault="000F2802" w:rsidP="000F2802">
      <w:pPr>
        <w:rPr>
          <w:b/>
        </w:rPr>
      </w:pPr>
    </w:p>
    <w:p w:rsidR="000F2802" w:rsidRPr="000F2802" w:rsidRDefault="000F2802" w:rsidP="000F2802">
      <w:pPr>
        <w:rPr>
          <w:b/>
        </w:rPr>
      </w:pPr>
      <w:r w:rsidRPr="000F2802">
        <w:rPr>
          <w:b/>
        </w:rPr>
        <w:t>Specifications:</w:t>
      </w:r>
    </w:p>
    <w:p w:rsidR="000F2802" w:rsidRDefault="000F2802" w:rsidP="000F2802">
      <w:pPr>
        <w:pStyle w:val="ListParagraph"/>
        <w:numPr>
          <w:ilvl w:val="0"/>
          <w:numId w:val="7"/>
        </w:numPr>
      </w:pPr>
      <w:r>
        <w:t xml:space="preserve">The menu should be printed from a function that returns the user’s selection to be utilized by the main/base program.  The function should not return unless the user has supplied 1, 2, 3, or 4 only. </w:t>
      </w:r>
    </w:p>
    <w:p w:rsidR="000F2802" w:rsidRDefault="000F2802" w:rsidP="000F2802">
      <w:pPr>
        <w:pStyle w:val="ListParagraph"/>
        <w:numPr>
          <w:ilvl w:val="0"/>
          <w:numId w:val="7"/>
        </w:numPr>
      </w:pPr>
      <w:r>
        <w:t>All printed data must be values stored in lists</w:t>
      </w:r>
    </w:p>
    <w:p w:rsidR="000F2802" w:rsidRDefault="000F2802" w:rsidP="00CB7265">
      <w:pPr>
        <w:pStyle w:val="ListParagraph"/>
        <w:numPr>
          <w:ilvl w:val="0"/>
          <w:numId w:val="7"/>
        </w:numPr>
      </w:pPr>
      <w:r>
        <w:t>The goodbye message must come from a function</w:t>
      </w:r>
    </w:p>
    <w:tbl>
      <w:tblPr>
        <w:tblpPr w:leftFromText="180" w:rightFromText="180" w:vertAnchor="text" w:horzAnchor="margin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8"/>
        <w:gridCol w:w="1372"/>
      </w:tblGrid>
      <w:tr w:rsidR="000F2802" w:rsidRPr="00E44407" w:rsidTr="000F2802">
        <w:tc>
          <w:tcPr>
            <w:tcW w:w="7978" w:type="dxa"/>
            <w:shd w:val="clear" w:color="auto" w:fill="auto"/>
          </w:tcPr>
          <w:p w:rsidR="000F2802" w:rsidRPr="00E44407" w:rsidRDefault="000F2802" w:rsidP="00E62B18">
            <w:pPr>
              <w:rPr>
                <w:rFonts w:ascii="Calibri Light" w:hAnsi="Calibri Light" w:cs="Calibri Light"/>
              </w:rPr>
            </w:pPr>
          </w:p>
        </w:tc>
        <w:tc>
          <w:tcPr>
            <w:tcW w:w="1372" w:type="dxa"/>
            <w:shd w:val="clear" w:color="auto" w:fill="auto"/>
          </w:tcPr>
          <w:p w:rsidR="000F2802" w:rsidRPr="00E44407" w:rsidRDefault="000F2802" w:rsidP="00E62B18">
            <w:pPr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Points</w:t>
            </w:r>
          </w:p>
        </w:tc>
      </w:tr>
      <w:tr w:rsidR="000F2802" w:rsidRPr="00E44407" w:rsidTr="000F2802">
        <w:tc>
          <w:tcPr>
            <w:tcW w:w="7978" w:type="dxa"/>
            <w:shd w:val="clear" w:color="auto" w:fill="auto"/>
          </w:tcPr>
          <w:p w:rsidR="000F2802" w:rsidRPr="00E44407" w:rsidRDefault="000F2802" w:rsidP="00E62B18">
            <w:pPr>
              <w:shd w:val="clear" w:color="auto" w:fill="FFFFFF"/>
              <w:spacing w:before="100" w:beforeAutospacing="1" w:after="100" w:afterAutospacing="1" w:line="240" w:lineRule="auto"/>
              <w:ind w:left="1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Documentation:</w:t>
            </w:r>
          </w:p>
          <w:p w:rsidR="000F2802" w:rsidRPr="00E44407" w:rsidRDefault="000F2802" w:rsidP="000F280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Name, Lab # [5]</w:t>
            </w:r>
          </w:p>
          <w:p w:rsidR="000F2802" w:rsidRPr="00E44407" w:rsidRDefault="000F2802" w:rsidP="000F280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Variable Dictionary [5]</w:t>
            </w:r>
          </w:p>
          <w:p w:rsidR="000F2802" w:rsidRPr="00E44407" w:rsidRDefault="000F2802" w:rsidP="000F280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Starting Documentation [5]</w:t>
            </w:r>
          </w:p>
          <w:p w:rsidR="000F2802" w:rsidRPr="00E44407" w:rsidRDefault="000F2802" w:rsidP="000F280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Documentation of Program [5]</w:t>
            </w:r>
          </w:p>
          <w:p w:rsidR="000F2802" w:rsidRPr="00E44407" w:rsidRDefault="000F2802" w:rsidP="00E62B1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*At least new material should be documented with notes to yourself*</w:t>
            </w:r>
          </w:p>
        </w:tc>
        <w:tc>
          <w:tcPr>
            <w:tcW w:w="1372" w:type="dxa"/>
            <w:shd w:val="clear" w:color="auto" w:fill="auto"/>
          </w:tcPr>
          <w:p w:rsidR="000F2802" w:rsidRPr="00E44407" w:rsidRDefault="000F2802" w:rsidP="00E62B18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20</w:t>
            </w:r>
          </w:p>
        </w:tc>
      </w:tr>
      <w:tr w:rsidR="000F2802" w:rsidRPr="00E44407" w:rsidTr="000F2802">
        <w:tc>
          <w:tcPr>
            <w:tcW w:w="7978" w:type="dxa"/>
            <w:shd w:val="clear" w:color="auto" w:fill="auto"/>
          </w:tcPr>
          <w:p w:rsidR="000F2802" w:rsidRPr="00E44407" w:rsidRDefault="000F2802" w:rsidP="00E62B18">
            <w:pPr>
              <w:spacing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  <w:shd w:val="clear" w:color="auto" w:fill="FFFFFF"/>
              </w:rPr>
              <w:t>Program Runs without Errors</w:t>
            </w:r>
          </w:p>
        </w:tc>
        <w:tc>
          <w:tcPr>
            <w:tcW w:w="1372" w:type="dxa"/>
            <w:shd w:val="clear" w:color="auto" w:fill="auto"/>
          </w:tcPr>
          <w:p w:rsidR="000F2802" w:rsidRPr="00E44407" w:rsidRDefault="000F2802" w:rsidP="00E62B18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20</w:t>
            </w:r>
          </w:p>
        </w:tc>
      </w:tr>
      <w:tr w:rsidR="000F2802" w:rsidRPr="00E44407" w:rsidTr="000F2802">
        <w:tc>
          <w:tcPr>
            <w:tcW w:w="7978" w:type="dxa"/>
            <w:shd w:val="clear" w:color="auto" w:fill="auto"/>
          </w:tcPr>
          <w:p w:rsidR="000F2802" w:rsidRPr="00E44407" w:rsidRDefault="000F2802" w:rsidP="00E62B18">
            <w:pPr>
              <w:shd w:val="clear" w:color="auto" w:fill="FFFFFF"/>
              <w:spacing w:before="180" w:after="180" w:line="240" w:lineRule="auto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"Clean" Display</w:t>
            </w:r>
          </w:p>
          <w:p w:rsidR="000F2802" w:rsidRPr="00E44407" w:rsidRDefault="000F2802" w:rsidP="000F2802">
            <w:pPr>
              <w:numPr>
                <w:ilvl w:val="0"/>
                <w:numId w:val="3"/>
              </w:numPr>
              <w:shd w:val="clear" w:color="auto" w:fill="FFFFFF"/>
              <w:spacing w:before="180" w:after="180" w:line="240" w:lineRule="auto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Organized, Formatted, Thoughtful</w:t>
            </w:r>
          </w:p>
          <w:p w:rsidR="000F2802" w:rsidRPr="00E44407" w:rsidRDefault="000F2802" w:rsidP="000F2802">
            <w:pPr>
              <w:numPr>
                <w:ilvl w:val="0"/>
                <w:numId w:val="3"/>
              </w:numPr>
              <w:shd w:val="clear" w:color="auto" w:fill="FFFFFF"/>
              <w:spacing w:before="180" w:after="180" w:line="240" w:lineRule="auto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Output is formatted correctly (see sample output)</w:t>
            </w:r>
          </w:p>
          <w:p w:rsidR="000F2802" w:rsidRPr="00E44407" w:rsidRDefault="000F2802" w:rsidP="000F2802">
            <w:pPr>
              <w:numPr>
                <w:ilvl w:val="0"/>
                <w:numId w:val="3"/>
              </w:numPr>
              <w:shd w:val="clear" w:color="auto" w:fill="FFFFFF"/>
              <w:spacing w:before="180" w:after="180" w:line="240" w:lineRule="auto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lastRenderedPageBreak/>
              <w:t xml:space="preserve">All printed columns are aligned </w:t>
            </w:r>
          </w:p>
        </w:tc>
        <w:tc>
          <w:tcPr>
            <w:tcW w:w="1372" w:type="dxa"/>
            <w:shd w:val="clear" w:color="auto" w:fill="auto"/>
          </w:tcPr>
          <w:p w:rsidR="000F2802" w:rsidRPr="00E44407" w:rsidRDefault="000F2802" w:rsidP="00E62B18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lastRenderedPageBreak/>
              <w:t>10</w:t>
            </w:r>
          </w:p>
        </w:tc>
      </w:tr>
      <w:tr w:rsidR="000F2802" w:rsidRPr="00E44407" w:rsidTr="000F2802">
        <w:tc>
          <w:tcPr>
            <w:tcW w:w="7978" w:type="dxa"/>
            <w:shd w:val="clear" w:color="auto" w:fill="auto"/>
          </w:tcPr>
          <w:p w:rsidR="000F2802" w:rsidRPr="00E44407" w:rsidRDefault="000F2802" w:rsidP="00E62B18">
            <w:pPr>
              <w:spacing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Lab Specific: New Material:</w:t>
            </w:r>
          </w:p>
          <w:p w:rsidR="000F2802" w:rsidRPr="00E44407" w:rsidRDefault="000F2802" w:rsidP="000F2802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 xml:space="preserve">Program </w:t>
            </w:r>
            <w:r>
              <w:rPr>
                <w:rFonts w:ascii="Calibri Light" w:hAnsi="Calibri Light" w:cs="Calibri Light"/>
              </w:rPr>
              <w:t>stores file data into LISTS</w:t>
            </w:r>
          </w:p>
          <w:p w:rsidR="000F2802" w:rsidRDefault="000F2802" w:rsidP="000F2802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 xml:space="preserve">Program </w:t>
            </w:r>
            <w:r>
              <w:rPr>
                <w:rFonts w:ascii="Calibri Light" w:hAnsi="Calibri Light" w:cs="Calibri Light"/>
              </w:rPr>
              <w:t xml:space="preserve">processes the LIST data to </w:t>
            </w:r>
          </w:p>
          <w:p w:rsidR="000F2802" w:rsidRDefault="000F2802" w:rsidP="000F2802">
            <w:pPr>
              <w:numPr>
                <w:ilvl w:val="1"/>
                <w:numId w:val="2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print </w:t>
            </w:r>
            <w:r>
              <w:rPr>
                <w:rFonts w:ascii="Calibri Light" w:hAnsi="Calibri Light" w:cs="Calibri Light"/>
              </w:rPr>
              <w:t>data requested by user</w:t>
            </w:r>
          </w:p>
          <w:p w:rsidR="000F2802" w:rsidRPr="000F2802" w:rsidRDefault="000F2802" w:rsidP="000F28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User cannot leave program unless they supply 4 as their selection</w:t>
            </w:r>
          </w:p>
        </w:tc>
        <w:tc>
          <w:tcPr>
            <w:tcW w:w="1372" w:type="dxa"/>
            <w:shd w:val="clear" w:color="auto" w:fill="auto"/>
          </w:tcPr>
          <w:p w:rsidR="000F2802" w:rsidRDefault="000F2802" w:rsidP="00E62B18">
            <w:pPr>
              <w:jc w:val="center"/>
              <w:rPr>
                <w:rFonts w:ascii="Calibri Light" w:hAnsi="Calibri Light" w:cs="Calibri Light"/>
              </w:rPr>
            </w:pPr>
          </w:p>
          <w:p w:rsidR="000F2802" w:rsidRDefault="000F2802" w:rsidP="00E62B18">
            <w:pPr>
              <w:jc w:val="center"/>
              <w:rPr>
                <w:rFonts w:ascii="Calibri Light" w:hAnsi="Calibri Light" w:cs="Calibri Light"/>
              </w:rPr>
            </w:pPr>
          </w:p>
          <w:p w:rsidR="000F2802" w:rsidRPr="00E44407" w:rsidRDefault="000F2802" w:rsidP="00E62B18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25</w:t>
            </w:r>
          </w:p>
        </w:tc>
      </w:tr>
      <w:tr w:rsidR="000F2802" w:rsidRPr="00E44407" w:rsidTr="000F2802">
        <w:tc>
          <w:tcPr>
            <w:tcW w:w="7978" w:type="dxa"/>
            <w:shd w:val="clear" w:color="auto" w:fill="auto"/>
          </w:tcPr>
          <w:p w:rsidR="000F2802" w:rsidRPr="00E44407" w:rsidRDefault="000F2802" w:rsidP="00E62B18">
            <w:pPr>
              <w:spacing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Lab Specific: Core Concept</w:t>
            </w:r>
          </w:p>
          <w:p w:rsidR="000F2802" w:rsidRDefault="000F2802" w:rsidP="000F2802">
            <w:pPr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Accurate Output values</w:t>
            </w:r>
          </w:p>
          <w:p w:rsidR="000F2802" w:rsidRDefault="000F2802" w:rsidP="000F2802">
            <w:pPr>
              <w:numPr>
                <w:ilvl w:val="1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All records are printed accurately with </w:t>
            </w:r>
            <w:r>
              <w:rPr>
                <w:rFonts w:ascii="Calibri Light" w:hAnsi="Calibri Light" w:cs="Calibri Light"/>
              </w:rPr>
              <w:t>correct data based on user’s selection</w:t>
            </w:r>
          </w:p>
          <w:p w:rsidR="000F2802" w:rsidRDefault="000F2802" w:rsidP="000F2802">
            <w:pPr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>
              <w:rPr>
                <w:rFonts w:ascii="Calibri Light" w:hAnsi="Calibri Light" w:cs="Calibri Light"/>
              </w:rPr>
              <w:t>oth the menu and goodbye functions operate as specified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:rsidR="00153BB8" w:rsidRDefault="00153BB8" w:rsidP="00153BB8">
            <w:pPr>
              <w:numPr>
                <w:ilvl w:val="1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user is restricted to only enter 1 – 4 as valid options from the menu</w:t>
            </w:r>
            <w:bookmarkStart w:id="0" w:name="_GoBack"/>
            <w:bookmarkEnd w:id="0"/>
          </w:p>
          <w:p w:rsidR="000F2802" w:rsidRDefault="000F2802" w:rsidP="000F2802">
            <w:pPr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List names are descriptive</w:t>
            </w:r>
          </w:p>
          <w:p w:rsidR="000F2802" w:rsidRDefault="000F2802" w:rsidP="000F2802">
            <w:pPr>
              <w:spacing w:after="0" w:line="240" w:lineRule="auto"/>
              <w:ind w:left="720"/>
              <w:rPr>
                <w:rFonts w:ascii="Calibri Light" w:hAnsi="Calibri Light" w:cs="Calibri Light"/>
              </w:rPr>
            </w:pPr>
          </w:p>
          <w:p w:rsidR="000F2802" w:rsidRPr="00E44407" w:rsidRDefault="000F2802" w:rsidP="00E62B18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372" w:type="dxa"/>
            <w:shd w:val="clear" w:color="auto" w:fill="auto"/>
          </w:tcPr>
          <w:p w:rsidR="000F2802" w:rsidRPr="00E44407" w:rsidRDefault="000F2802" w:rsidP="00E62B18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25</w:t>
            </w:r>
          </w:p>
        </w:tc>
      </w:tr>
      <w:tr w:rsidR="000F2802" w:rsidRPr="00E44407" w:rsidTr="000F2802">
        <w:tc>
          <w:tcPr>
            <w:tcW w:w="7978" w:type="dxa"/>
            <w:shd w:val="clear" w:color="auto" w:fill="auto"/>
          </w:tcPr>
          <w:p w:rsidR="000F2802" w:rsidRPr="00E44407" w:rsidRDefault="000F2802" w:rsidP="00E62B18">
            <w:pPr>
              <w:jc w:val="right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1372" w:type="dxa"/>
            <w:shd w:val="clear" w:color="auto" w:fill="auto"/>
          </w:tcPr>
          <w:p w:rsidR="000F2802" w:rsidRPr="00E44407" w:rsidRDefault="000F2802" w:rsidP="00E62B18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100</w:t>
            </w:r>
          </w:p>
        </w:tc>
      </w:tr>
    </w:tbl>
    <w:p w:rsidR="004A3656" w:rsidRDefault="004A3656"/>
    <w:sectPr w:rsidR="004A3656" w:rsidSect="000F2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3F3"/>
    <w:multiLevelType w:val="hybridMultilevel"/>
    <w:tmpl w:val="A6AA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1F6"/>
    <w:multiLevelType w:val="multilevel"/>
    <w:tmpl w:val="2F02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90EE5"/>
    <w:multiLevelType w:val="hybridMultilevel"/>
    <w:tmpl w:val="28EE9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D73AC"/>
    <w:multiLevelType w:val="hybridMultilevel"/>
    <w:tmpl w:val="BAD6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E356A"/>
    <w:multiLevelType w:val="hybridMultilevel"/>
    <w:tmpl w:val="27FE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F140D"/>
    <w:multiLevelType w:val="hybridMultilevel"/>
    <w:tmpl w:val="A5A4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383C"/>
    <w:multiLevelType w:val="hybridMultilevel"/>
    <w:tmpl w:val="235A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02"/>
    <w:rsid w:val="000F2802"/>
    <w:rsid w:val="00153BB8"/>
    <w:rsid w:val="004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5DBE"/>
  <w15:chartTrackingRefBased/>
  <w15:docId w15:val="{DA2EC701-F272-4B47-B922-C245CA45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Truchon, Katharine</dc:creator>
  <cp:keywords/>
  <dc:description/>
  <cp:lastModifiedBy>Truchon, Katharine</cp:lastModifiedBy>
  <cp:revision>1</cp:revision>
  <dcterms:created xsi:type="dcterms:W3CDTF">2020-01-28T18:05:00Z</dcterms:created>
  <dcterms:modified xsi:type="dcterms:W3CDTF">2020-01-28T18:16:00Z</dcterms:modified>
</cp:coreProperties>
</file>