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1.ALGORITHM: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//Student Information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//The program uses the concept of class and objects with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constructor.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1. Declare a class for student information and mention the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name, usn, m1, m2, m3, total, percentage as private.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2. In public declare constructor and ask for the inputs mentioned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in constructor.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3. Declare calculate and showdata function.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4. In main function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1. Ask for number of students.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2. Then call for calcualte and showdata functions.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2.CODE WITH COMMENTS: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#include&lt;iostream&gt;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using namespace std;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int j=0;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studentinfo{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private :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string name;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int usn;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int m1,m2,m3;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float total,percentage;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public :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studentinfo()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j++;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cout&lt;&lt;"Enter the Information of student "&lt;&lt;j&lt;&lt;endl;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cout&lt;&lt;"Enter the student name : "&lt;&lt;endl;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cin&gt;&gt;name;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cout&lt;&lt;"Enter the usn of the student : "&lt;&lt;endl;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cin&gt;&gt;usn;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cout&lt;&lt;"Enter the marks of the marks of three subjects : "&lt;&lt;endl;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cin&gt;&gt;m1&gt;&gt;m2&gt;&gt;m3;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void calculate()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{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total=m1+m2+m3;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percentage=(total/3);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void showdata()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cout&lt;&lt;"||||||||||||||||||||||||||||||||||||\n";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cout&lt;&lt;"\tThe student name is : "&lt;&lt;name&lt;&lt;endl;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cout&lt;&lt;"\tThe student usn is : "&lt;&lt;usn&lt;&lt;endl;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cout&lt;&lt;"\tThe student marks for\n\tm1 : "&lt;&lt;m1&lt;&lt;"\n\tm2 is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:"&lt;&lt;m2&lt;&lt;"\n\tm3 is :"&lt;&lt;m3&lt;&lt;endl;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cout&lt;&lt;"\tThe Total is : "&lt;&lt;total&lt;&lt;endl&lt;&lt;"The percentage is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:"&lt;&lt;percentage&lt;&lt;"%"&lt;&lt;endl;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cout&lt;&lt;"||||||||||||||||||||||||||||||||||||\n";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}; //class studentinfo defined to getinfo and calculate total and showdata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int main()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int i,n;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cout&lt;&lt;"Enter the number of students :"&lt;&lt;endl;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cin&gt;&gt;n;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studentinfo s[n]; //array of objects of class student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for(i=0;i&lt;n;i++)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s[i].calculate(); //call calculate()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s[i].showdata(); //call showdata()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642B48">
        <w:rPr>
          <w:rFonts w:ascii="Calibri" w:hAnsi="Calibri" w:cs="Calibri"/>
          <w:b/>
          <w:color w:val="000000"/>
          <w:sz w:val="28"/>
          <w:szCs w:val="28"/>
        </w:rPr>
        <w:t>3.SAMPLE OUTPUT AND INPUT</w:t>
      </w:r>
      <w:r>
        <w:rPr>
          <w:rFonts w:ascii="Calibri" w:hAnsi="Calibri" w:cs="Calibri"/>
          <w:color w:val="000000"/>
          <w:sz w:val="28"/>
          <w:szCs w:val="28"/>
        </w:rPr>
        <w:t>: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number of students :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Information of student 1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student name :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SINCHANA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usn of the student :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318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marks of the marks of three subjects :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90 94 97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Information of student 2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student name :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SRINIDHI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usn of the student :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336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marks of the marks of three subjects :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89 88 85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Information of student 3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student name :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SPARSH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usn of the student :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312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marks of the marks of three subjects :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78 89 97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||||||||||||||||||||||||||||||||||||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student name is : SINCHANA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student usn is : 318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student marks for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m1 : 90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m2 is :94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m3 is :97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Total is : 281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percentage is :93.6667%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||||||||||||||||||||||||||||||||||||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||||||||||||||||||||||||||||||||||||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student name is : SRINIDHI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student usn is : 336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student marks for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m1 : 89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m2 is :88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m3 is :85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Total is : 262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percentage is :87.3333%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||||||||||||||||||||||||||||||||||||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||||||||||||||||||||||||||||||||||||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student name is : SPARSH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student usn is : 312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student marks for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m1 : 78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m2 is :89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m3 is :97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Total is : 264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percentage is :88%</w:t>
      </w:r>
    </w:p>
    <w:p w:rsidR="00642B48" w:rsidRDefault="00642B48" w:rsidP="00642B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||||||||||||||||||||||||||||||||||||</w:t>
      </w:r>
    </w:p>
    <w:p w:rsidR="00CA7E8F" w:rsidRDefault="00642B48" w:rsidP="00642B48">
      <w:r>
        <w:rPr>
          <w:rFonts w:ascii="Calibri" w:hAnsi="Calibri" w:cs="Calibri"/>
          <w:color w:val="000000"/>
          <w:sz w:val="28"/>
          <w:szCs w:val="28"/>
        </w:rPr>
        <w:t>Process returned 0 (0x0) execution time : 97.879 s</w:t>
      </w:r>
    </w:p>
    <w:sectPr w:rsidR="00CA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42B48"/>
    <w:rsid w:val="00642B48"/>
    <w:rsid w:val="00CA7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2019-11-24T14:35:00Z</dcterms:created>
  <dcterms:modified xsi:type="dcterms:W3CDTF">2019-11-24T14:37:00Z</dcterms:modified>
</cp:coreProperties>
</file>