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150CE" w14:textId="77777777" w:rsidR="00E30E15" w:rsidRDefault="00E30E15">
      <w:r>
        <w:t>DIM_DATE</w:t>
      </w:r>
    </w:p>
    <w:p w14:paraId="1EECD11C" w14:textId="1E7A9A61" w:rsidR="00C023D9" w:rsidRDefault="00C023D9">
      <w:proofErr w:type="gramStart"/>
      <w:r>
        <w:t>MAPPING :</w:t>
      </w:r>
      <w:proofErr w:type="gramEnd"/>
    </w:p>
    <w:p w14:paraId="2CAB8E24" w14:textId="5C00B04A" w:rsidR="00C023D9" w:rsidRDefault="007A560F">
      <w:r>
        <w:rPr>
          <w:noProof/>
        </w:rPr>
        <w:drawing>
          <wp:inline distT="0" distB="0" distL="0" distR="0" wp14:anchorId="2177EF2F" wp14:editId="4DE02832">
            <wp:extent cx="5731510" cy="3223895"/>
            <wp:effectExtent l="0" t="0" r="2540" b="0"/>
            <wp:docPr id="1640397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9729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D9A4" w14:textId="3D8287EE" w:rsidR="007A560F" w:rsidRDefault="007A560F">
      <w:r>
        <w:rPr>
          <w:noProof/>
        </w:rPr>
        <w:drawing>
          <wp:inline distT="0" distB="0" distL="0" distR="0" wp14:anchorId="53A59C09" wp14:editId="66353105">
            <wp:extent cx="5731510" cy="3223895"/>
            <wp:effectExtent l="0" t="0" r="2540" b="0"/>
            <wp:docPr id="1416472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725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EDA2" w14:textId="21A686A7" w:rsidR="00C023D9" w:rsidRDefault="00C023D9"/>
    <w:p w14:paraId="750982FD" w14:textId="77777777" w:rsidR="00E30E15" w:rsidRDefault="00E30E15">
      <w:r>
        <w:t>MANAGER:</w:t>
      </w:r>
    </w:p>
    <w:p w14:paraId="324E420A" w14:textId="159AF72F" w:rsidR="00C023D9" w:rsidRDefault="00C023D9">
      <w:r>
        <w:rPr>
          <w:noProof/>
        </w:rPr>
        <w:lastRenderedPageBreak/>
        <w:drawing>
          <wp:inline distT="0" distB="0" distL="0" distR="0" wp14:anchorId="1855C50D" wp14:editId="7E069259">
            <wp:extent cx="5731510" cy="3223895"/>
            <wp:effectExtent l="0" t="0" r="2540" b="0"/>
            <wp:docPr id="2100322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223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8CF0" w14:textId="30156F1C" w:rsidR="00C023D9" w:rsidRDefault="007A560F">
      <w:r>
        <w:rPr>
          <w:noProof/>
        </w:rPr>
        <w:drawing>
          <wp:inline distT="0" distB="0" distL="0" distR="0" wp14:anchorId="41545D10" wp14:editId="44D46BE9">
            <wp:extent cx="5731510" cy="3223895"/>
            <wp:effectExtent l="0" t="0" r="2540" b="0"/>
            <wp:docPr id="1740296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966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89CF" w14:textId="06B43859" w:rsidR="00E30E15" w:rsidRDefault="00E30E15">
      <w:r>
        <w:t>OUTPUT:</w:t>
      </w:r>
    </w:p>
    <w:p w14:paraId="68BE0028" w14:textId="05E79558" w:rsidR="00E30E15" w:rsidRDefault="00E30E15">
      <w:r w:rsidRPr="00E30E15">
        <w:lastRenderedPageBreak/>
        <w:drawing>
          <wp:inline distT="0" distB="0" distL="0" distR="0" wp14:anchorId="2058FAB5" wp14:editId="155D59F3">
            <wp:extent cx="5731510" cy="2399665"/>
            <wp:effectExtent l="0" t="0" r="2540" b="635"/>
            <wp:docPr id="2132587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878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E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3D9"/>
    <w:rsid w:val="00372B68"/>
    <w:rsid w:val="006976A4"/>
    <w:rsid w:val="007A560F"/>
    <w:rsid w:val="00C023D9"/>
    <w:rsid w:val="00E30E15"/>
    <w:rsid w:val="00FC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220FF"/>
  <w15:chartTrackingRefBased/>
  <w15:docId w15:val="{053E7F5C-0710-4202-BE0E-2522C6FEF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3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3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3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3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3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3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3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3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3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3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3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3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3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3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3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3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3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3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3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3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3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3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3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3</cp:revision>
  <dcterms:created xsi:type="dcterms:W3CDTF">2024-11-29T05:55:00Z</dcterms:created>
  <dcterms:modified xsi:type="dcterms:W3CDTF">2024-11-29T18:10:00Z</dcterms:modified>
</cp:coreProperties>
</file>