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74BD" w14:textId="77777777" w:rsidR="00E02CC9" w:rsidRPr="008A2057" w:rsidRDefault="00E02CC9" w:rsidP="008A2057">
      <w:pPr>
        <w:jc w:val="center"/>
        <w:rPr>
          <w:sz w:val="28"/>
          <w:szCs w:val="28"/>
        </w:rPr>
      </w:pPr>
      <w:r w:rsidRPr="008A2057">
        <w:rPr>
          <w:b/>
          <w:bCs/>
          <w:sz w:val="28"/>
          <w:szCs w:val="28"/>
        </w:rPr>
        <w:t>Project Design Phase</w:t>
      </w:r>
    </w:p>
    <w:p w14:paraId="23486329" w14:textId="77777777" w:rsidR="00E02CC9" w:rsidRPr="008A2057" w:rsidRDefault="00E02CC9" w:rsidP="008A2057">
      <w:pPr>
        <w:jc w:val="center"/>
        <w:rPr>
          <w:sz w:val="28"/>
          <w:szCs w:val="28"/>
        </w:rPr>
      </w:pPr>
      <w:r w:rsidRPr="008A2057">
        <w:rPr>
          <w:b/>
          <w:bCs/>
          <w:sz w:val="28"/>
          <w:szCs w:val="28"/>
        </w:rPr>
        <w:t>Solution Architecture</w:t>
      </w:r>
    </w:p>
    <w:p w14:paraId="2B10CFF9" w14:textId="77777777" w:rsidR="00E02CC9" w:rsidRPr="00E02CC9" w:rsidRDefault="00E02CC9" w:rsidP="00E02CC9"/>
    <w:tbl>
      <w:tblPr>
        <w:tblW w:w="94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7768"/>
      </w:tblGrid>
      <w:tr w:rsidR="00E02CC9" w:rsidRPr="00E02CC9" w14:paraId="49330214" w14:textId="77777777" w:rsidTr="00E02C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74026" w14:textId="77777777" w:rsidR="00E02CC9" w:rsidRPr="00E02CC9" w:rsidRDefault="00E02CC9" w:rsidP="00E02CC9">
            <w:r w:rsidRPr="00E02CC9">
              <w:t>Date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34D098" w14:textId="34648E6F" w:rsidR="00E02CC9" w:rsidRPr="00E02CC9" w:rsidRDefault="00E02CC9" w:rsidP="00E02CC9">
            <w:r w:rsidRPr="00E02CC9">
              <w:t>15 February 202</w:t>
            </w:r>
            <w:r w:rsidR="008A2057">
              <w:t>6</w:t>
            </w:r>
          </w:p>
        </w:tc>
      </w:tr>
      <w:tr w:rsidR="008A2057" w:rsidRPr="00E02CC9" w14:paraId="51F579C2" w14:textId="77777777" w:rsidTr="00E02C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38F35" w14:textId="77777777" w:rsidR="008A2057" w:rsidRPr="00E02CC9" w:rsidRDefault="008A2057" w:rsidP="008A2057">
            <w:r w:rsidRPr="00E02CC9">
              <w:t>Team ID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9CB34" w14:textId="1CF86647" w:rsidR="008A2057" w:rsidRPr="00E02CC9" w:rsidRDefault="008A2057" w:rsidP="008A2057">
            <w:r w:rsidRPr="00544D5B">
              <w:t>LTVIP2026TMIDS60355</w:t>
            </w:r>
          </w:p>
        </w:tc>
      </w:tr>
      <w:tr w:rsidR="008A2057" w:rsidRPr="00E02CC9" w14:paraId="66A761DD" w14:textId="77777777" w:rsidTr="00E02C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4CE895" w14:textId="77777777" w:rsidR="008A2057" w:rsidRPr="00E02CC9" w:rsidRDefault="008A2057" w:rsidP="008A2057">
            <w:r w:rsidRPr="00E02CC9">
              <w:t>Project Name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3858E" w14:textId="00786EF0" w:rsidR="008A2057" w:rsidRPr="00E02CC9" w:rsidRDefault="008A2057" w:rsidP="008A2057">
            <w:r>
              <w:rPr>
                <w:b/>
                <w:bCs/>
              </w:rPr>
              <w:t>C</w:t>
            </w:r>
            <w:r w:rsidRPr="00DC2B12">
              <w:rPr>
                <w:b/>
                <w:bCs/>
              </w:rPr>
              <w:t>alculating family expenses using service now</w:t>
            </w:r>
          </w:p>
        </w:tc>
      </w:tr>
      <w:tr w:rsidR="008A2057" w:rsidRPr="00E02CC9" w14:paraId="3BCD62EB" w14:textId="77777777" w:rsidTr="00E02C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24DDA" w14:textId="77777777" w:rsidR="008A2057" w:rsidRPr="00E02CC9" w:rsidRDefault="008A2057" w:rsidP="008A2057">
            <w:r w:rsidRPr="00E02CC9">
              <w:t>Maximum Marks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1739E" w14:textId="77777777" w:rsidR="008A2057" w:rsidRPr="00E02CC9" w:rsidRDefault="008A2057" w:rsidP="008A2057">
            <w:r w:rsidRPr="00E02CC9">
              <w:t>4 Marks</w:t>
            </w:r>
          </w:p>
        </w:tc>
      </w:tr>
    </w:tbl>
    <w:p w14:paraId="5158A823" w14:textId="77777777" w:rsidR="00E02CC9" w:rsidRPr="00E02CC9" w:rsidRDefault="00E02CC9" w:rsidP="00E02CC9"/>
    <w:p w14:paraId="51372D97" w14:textId="77777777" w:rsidR="00E02CC9" w:rsidRPr="006E0224" w:rsidRDefault="00E02CC9" w:rsidP="00E02CC9">
      <w:pPr>
        <w:rPr>
          <w:sz w:val="24"/>
          <w:szCs w:val="24"/>
        </w:rPr>
      </w:pPr>
      <w:r w:rsidRPr="006E0224">
        <w:rPr>
          <w:b/>
          <w:bCs/>
          <w:sz w:val="24"/>
          <w:szCs w:val="24"/>
        </w:rPr>
        <w:t>Solution Architecture:</w:t>
      </w:r>
    </w:p>
    <w:p w14:paraId="4CDCE2C1" w14:textId="77777777" w:rsidR="00E02CC9" w:rsidRPr="006E0224" w:rsidRDefault="00E02CC9" w:rsidP="00E02CC9">
      <w:pPr>
        <w:rPr>
          <w:sz w:val="24"/>
          <w:szCs w:val="24"/>
        </w:rPr>
      </w:pPr>
      <w:r w:rsidRPr="006E0224">
        <w:rPr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50F3EB57" w14:textId="77777777" w:rsidR="00E02CC9" w:rsidRPr="006E0224" w:rsidRDefault="00E02CC9" w:rsidP="00E02CC9">
      <w:pPr>
        <w:numPr>
          <w:ilvl w:val="0"/>
          <w:numId w:val="1"/>
        </w:numPr>
        <w:rPr>
          <w:sz w:val="24"/>
          <w:szCs w:val="24"/>
        </w:rPr>
      </w:pPr>
      <w:r w:rsidRPr="006E0224">
        <w:rPr>
          <w:sz w:val="24"/>
          <w:szCs w:val="24"/>
        </w:rPr>
        <w:t>Find the best tech solution to solve existing business problems.</w:t>
      </w:r>
    </w:p>
    <w:p w14:paraId="389851A8" w14:textId="77777777" w:rsidR="00E02CC9" w:rsidRPr="006E0224" w:rsidRDefault="00E02CC9" w:rsidP="00E02CC9">
      <w:pPr>
        <w:numPr>
          <w:ilvl w:val="0"/>
          <w:numId w:val="1"/>
        </w:numPr>
        <w:rPr>
          <w:sz w:val="24"/>
          <w:szCs w:val="24"/>
        </w:rPr>
      </w:pPr>
      <w:r w:rsidRPr="006E0224">
        <w:rPr>
          <w:sz w:val="24"/>
          <w:szCs w:val="24"/>
        </w:rPr>
        <w:t>Describe the structure, characteristics, behavior, and other aspects of the software to project stakeholders.</w:t>
      </w:r>
    </w:p>
    <w:p w14:paraId="468166D5" w14:textId="77777777" w:rsidR="00E02CC9" w:rsidRPr="006E0224" w:rsidRDefault="00E02CC9" w:rsidP="00E02CC9">
      <w:pPr>
        <w:numPr>
          <w:ilvl w:val="0"/>
          <w:numId w:val="1"/>
        </w:numPr>
        <w:rPr>
          <w:sz w:val="24"/>
          <w:szCs w:val="24"/>
        </w:rPr>
      </w:pPr>
      <w:r w:rsidRPr="006E0224">
        <w:rPr>
          <w:sz w:val="24"/>
          <w:szCs w:val="24"/>
        </w:rPr>
        <w:t>Define features, development phases, and solution requirements.</w:t>
      </w:r>
    </w:p>
    <w:p w14:paraId="6D52DA2F" w14:textId="77777777" w:rsidR="00E02CC9" w:rsidRPr="006E0224" w:rsidRDefault="00E02CC9" w:rsidP="00E02CC9">
      <w:pPr>
        <w:numPr>
          <w:ilvl w:val="0"/>
          <w:numId w:val="1"/>
        </w:numPr>
        <w:rPr>
          <w:sz w:val="24"/>
          <w:szCs w:val="24"/>
        </w:rPr>
      </w:pPr>
      <w:r w:rsidRPr="006E0224">
        <w:rPr>
          <w:sz w:val="24"/>
          <w:szCs w:val="24"/>
        </w:rPr>
        <w:t>Provide specifications according to which the solution is defined, managed, and delivered.</w:t>
      </w:r>
    </w:p>
    <w:p w14:paraId="342F2104" w14:textId="6894D2F1" w:rsidR="00E02CC9" w:rsidRPr="00E02CC9" w:rsidRDefault="00E02CC9" w:rsidP="00E02CC9">
      <w:r w:rsidRPr="00E02CC9">
        <w:rPr>
          <w:noProof/>
        </w:rPr>
        <w:drawing>
          <wp:inline distT="0" distB="0" distL="0" distR="0" wp14:anchorId="339E1FEA" wp14:editId="3EC7A175">
            <wp:extent cx="5731510" cy="3798570"/>
            <wp:effectExtent l="0" t="0" r="2540" b="0"/>
            <wp:docPr id="167561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18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CC9">
        <w:rPr>
          <w:i/>
          <w:iCs/>
        </w:rPr>
        <w:t>Figure 1: Architecture and data flow</w:t>
      </w:r>
      <w:r>
        <w:rPr>
          <w:i/>
          <w:iCs/>
        </w:rPr>
        <w:t xml:space="preserve"> </w:t>
      </w:r>
      <w:r w:rsidRPr="00E02CC9">
        <w:rPr>
          <w:i/>
          <w:iCs/>
        </w:rPr>
        <w:t>Calculating Family Expenses using ServiceNow</w:t>
      </w:r>
    </w:p>
    <w:sectPr w:rsidR="00E02CC9" w:rsidRPr="00E02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103E6"/>
    <w:multiLevelType w:val="multilevel"/>
    <w:tmpl w:val="81B2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465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CC9"/>
    <w:rsid w:val="002F3F0D"/>
    <w:rsid w:val="004C4363"/>
    <w:rsid w:val="006E0224"/>
    <w:rsid w:val="008A2057"/>
    <w:rsid w:val="00C06A7F"/>
    <w:rsid w:val="00D32E97"/>
    <w:rsid w:val="00DB6D92"/>
    <w:rsid w:val="00DC3428"/>
    <w:rsid w:val="00E0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40835"/>
  <w15:chartTrackingRefBased/>
  <w15:docId w15:val="{938A7CED-F37C-46FA-861A-159C53AB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C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C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C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C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sivanageswararaopentapati@outlook.com</dc:creator>
  <cp:keywords/>
  <dc:description/>
  <cp:lastModifiedBy>sivanageswararaopentapati@outlook.com</cp:lastModifiedBy>
  <cp:revision>3</cp:revision>
  <dcterms:created xsi:type="dcterms:W3CDTF">2026-02-26T11:50:00Z</dcterms:created>
  <dcterms:modified xsi:type="dcterms:W3CDTF">2026-02-26T14:28:00Z</dcterms:modified>
</cp:coreProperties>
</file>