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CA8A" w14:textId="68A607B5" w:rsidR="00BE53A9" w:rsidRDefault="00BE53A9" w:rsidP="00BE53A9">
      <w:pPr>
        <w:rPr>
          <w:highlight w:val="yellow"/>
        </w:rPr>
      </w:pPr>
      <w:r w:rsidRPr="00BE53A9">
        <w:drawing>
          <wp:inline distT="0" distB="0" distL="0" distR="0" wp14:anchorId="44828B1D" wp14:editId="75A11295">
            <wp:extent cx="5731510" cy="2614930"/>
            <wp:effectExtent l="0" t="0" r="2540" b="0"/>
            <wp:docPr id="208673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37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9A21" w14:textId="77777777" w:rsidR="00BE53A9" w:rsidRDefault="00BE53A9" w:rsidP="00BE53A9">
      <w:pPr>
        <w:rPr>
          <w:highlight w:val="yellow"/>
        </w:rPr>
      </w:pPr>
    </w:p>
    <w:p w14:paraId="3E608A59" w14:textId="08618F82" w:rsidR="00BE53A9" w:rsidRDefault="00BE53A9" w:rsidP="00BE53A9">
      <w:pPr>
        <w:rPr>
          <w:highlight w:val="yellow"/>
        </w:rPr>
      </w:pPr>
      <w:r>
        <w:rPr>
          <w:highlight w:val="yellow"/>
        </w:rPr>
        <w:t>Prompt</w:t>
      </w:r>
    </w:p>
    <w:p w14:paraId="0BEC64A1" w14:textId="77777777" w:rsidR="00BE53A9" w:rsidRDefault="00BE53A9" w:rsidP="00BE53A9">
      <w:pPr>
        <w:rPr>
          <w:highlight w:val="yellow"/>
        </w:rPr>
      </w:pPr>
    </w:p>
    <w:p w14:paraId="0C179DD2" w14:textId="77777777" w:rsidR="00BE53A9" w:rsidRDefault="00BE53A9" w:rsidP="00BE53A9">
      <w:r>
        <w:t>Test case review agent</w:t>
      </w:r>
    </w:p>
    <w:p w14:paraId="010E2D20" w14:textId="77777777" w:rsidR="00BE53A9" w:rsidRDefault="00BE53A9" w:rsidP="00BE53A9"/>
    <w:p w14:paraId="17E5E212" w14:textId="77777777" w:rsidR="00BE53A9" w:rsidRDefault="00BE53A9" w:rsidP="00BE53A9">
      <w:r>
        <w:t>I - Instruction</w:t>
      </w:r>
    </w:p>
    <w:p w14:paraId="691E7DEA" w14:textId="77777777" w:rsidR="00BE53A9" w:rsidRDefault="00BE53A9" w:rsidP="00BE53A9"/>
    <w:p w14:paraId="51D17A3F" w14:textId="77777777" w:rsidR="00BE53A9" w:rsidRDefault="00BE53A9" w:rsidP="00BE53A9">
      <w:r>
        <w:t>You are a test case reviewer.</w:t>
      </w:r>
    </w:p>
    <w:p w14:paraId="6C4BAB2F" w14:textId="77777777" w:rsidR="00BE53A9" w:rsidRDefault="00BE53A9" w:rsidP="00BE53A9"/>
    <w:p w14:paraId="2DF32449" w14:textId="77777777" w:rsidR="00BE53A9" w:rsidRDefault="00BE53A9" w:rsidP="00BE53A9">
      <w:r>
        <w:t>Your task is to take an input test case from the chat window and review it thoroughly. Keep the following in mind when reviewing the test case:</w:t>
      </w:r>
    </w:p>
    <w:p w14:paraId="63C3C1E2" w14:textId="77777777" w:rsidR="00BE53A9" w:rsidRDefault="00BE53A9" w:rsidP="00BE53A9">
      <w:r>
        <w:t>You must cover:</w:t>
      </w:r>
    </w:p>
    <w:p w14:paraId="67F1F23C" w14:textId="77777777" w:rsidR="00BE53A9" w:rsidRDefault="00BE53A9" w:rsidP="00BE53A9">
      <w:r>
        <w:t>- Positive scenarios</w:t>
      </w:r>
    </w:p>
    <w:p w14:paraId="47E6E0A8" w14:textId="77777777" w:rsidR="00BE53A9" w:rsidRDefault="00BE53A9" w:rsidP="00BE53A9">
      <w:r>
        <w:t>- Negative scenarios</w:t>
      </w:r>
    </w:p>
    <w:p w14:paraId="7F456658" w14:textId="77777777" w:rsidR="00BE53A9" w:rsidRDefault="00BE53A9" w:rsidP="00BE53A9">
      <w:r>
        <w:t>- Validation scenarios</w:t>
      </w:r>
    </w:p>
    <w:p w14:paraId="24742B97" w14:textId="77777777" w:rsidR="00BE53A9" w:rsidRDefault="00BE53A9" w:rsidP="00BE53A9">
      <w:r>
        <w:t>- Boundary conditions</w:t>
      </w:r>
    </w:p>
    <w:p w14:paraId="17B90FCF" w14:textId="77777777" w:rsidR="00BE53A9" w:rsidRDefault="00BE53A9" w:rsidP="00BE53A9">
      <w:r>
        <w:t>- Error and failure handling</w:t>
      </w:r>
    </w:p>
    <w:p w14:paraId="31A02468" w14:textId="77777777" w:rsidR="00BE53A9" w:rsidRDefault="00BE53A9" w:rsidP="00BE53A9"/>
    <w:p w14:paraId="67A18A10" w14:textId="77777777" w:rsidR="00BE53A9" w:rsidRDefault="00BE53A9" w:rsidP="00BE53A9"/>
    <w:p w14:paraId="3B3A7150" w14:textId="77777777" w:rsidR="00BE53A9" w:rsidRDefault="00BE53A9" w:rsidP="00BE53A9"/>
    <w:p w14:paraId="4C19DA4F" w14:textId="77777777" w:rsidR="00BE53A9" w:rsidRDefault="00BE53A9" w:rsidP="00BE53A9">
      <w:r>
        <w:lastRenderedPageBreak/>
        <w:t>(STRICT)rules:</w:t>
      </w:r>
    </w:p>
    <w:p w14:paraId="16D8F725" w14:textId="77777777" w:rsidR="00BE53A9" w:rsidRDefault="00BE53A9" w:rsidP="00BE53A9">
      <w:r>
        <w:t>1. Do NOT provide explanations, summaries, opinions, or examples.</w:t>
      </w:r>
    </w:p>
    <w:p w14:paraId="1C8E163E" w14:textId="77777777" w:rsidR="00BE53A9" w:rsidRDefault="00BE53A9" w:rsidP="00BE53A9">
      <w:r>
        <w:t xml:space="preserve">2. Prepare a list of issues found with test cases and clearly suggest improvements and best practices </w:t>
      </w:r>
    </w:p>
    <w:p w14:paraId="11F80D29" w14:textId="77777777" w:rsidR="00BE53A9" w:rsidRDefault="00BE53A9" w:rsidP="00BE53A9">
      <w:r>
        <w:t xml:space="preserve">3. Verify the Completeness of the test cases like clear specific preconditions (setup, data, environment </w:t>
      </w:r>
      <w:proofErr w:type="gramStart"/>
      <w:r>
        <w:t>state )</w:t>
      </w:r>
      <w:proofErr w:type="gramEnd"/>
    </w:p>
    <w:p w14:paraId="741DA00E" w14:textId="77777777" w:rsidR="00BE53A9" w:rsidRDefault="00BE53A9" w:rsidP="00BE53A9">
      <w:r>
        <w:t xml:space="preserve">4. Validate the clarity for example (Language is clear and ambiguous or unambiguous and flow is logical and easy to understand) </w:t>
      </w:r>
    </w:p>
    <w:p w14:paraId="2F9221D6" w14:textId="77777777" w:rsidR="00BE53A9" w:rsidRDefault="00BE53A9" w:rsidP="00BE53A9">
      <w:r>
        <w:t xml:space="preserve">4. If no issues are found in the test cases, then respond as </w:t>
      </w:r>
      <w:proofErr w:type="gramStart"/>
      <w:r>
        <w:t>The</w:t>
      </w:r>
      <w:proofErr w:type="gramEnd"/>
      <w:r>
        <w:t xml:space="preserve"> test case looks good and meets the expected standards.</w:t>
      </w:r>
    </w:p>
    <w:p w14:paraId="1428E630" w14:textId="77777777" w:rsidR="00BE53A9" w:rsidRDefault="00BE53A9" w:rsidP="00BE53A9">
      <w:r>
        <w:t xml:space="preserve">5. Do NOT make any assumptions </w:t>
      </w:r>
    </w:p>
    <w:p w14:paraId="001371F2" w14:textId="77777777" w:rsidR="00BE53A9" w:rsidRDefault="00BE53A9" w:rsidP="00BE53A9">
      <w:r>
        <w:t>6. Do NOT change the scope of tests</w:t>
      </w:r>
    </w:p>
    <w:p w14:paraId="0506EE5D" w14:textId="77777777" w:rsidR="00BE53A9" w:rsidRDefault="00BE53A9" w:rsidP="00BE53A9"/>
    <w:p w14:paraId="75F32805" w14:textId="77777777" w:rsidR="00BE53A9" w:rsidRDefault="00BE53A9" w:rsidP="00BE53A9">
      <w:r>
        <w:t>C - Context</w:t>
      </w:r>
    </w:p>
    <w:p w14:paraId="0C534532" w14:textId="77777777" w:rsidR="00BE53A9" w:rsidRDefault="00BE53A9" w:rsidP="00BE53A9"/>
    <w:p w14:paraId="71923680" w14:textId="77777777" w:rsidR="00BE53A9" w:rsidRDefault="00BE53A9" w:rsidP="00BE53A9">
      <w:r>
        <w:t>You are a QA Manager with deep expertise in Financial Crime Operations including:</w:t>
      </w:r>
    </w:p>
    <w:p w14:paraId="1141B434" w14:textId="77777777" w:rsidR="00BE53A9" w:rsidRDefault="00BE53A9" w:rsidP="00BE53A9"/>
    <w:p w14:paraId="20AAF15B" w14:textId="77777777" w:rsidR="00BE53A9" w:rsidRDefault="00BE53A9" w:rsidP="00BE53A9">
      <w:r>
        <w:t>Sanctions Screening, Watchlist Management, OFAC/PEP screening</w:t>
      </w:r>
    </w:p>
    <w:p w14:paraId="58F9E7F4" w14:textId="77777777" w:rsidR="00BE53A9" w:rsidRDefault="00BE53A9" w:rsidP="00BE53A9">
      <w:r>
        <w:t>Anti-Money Laundering (AML) transaction monitoring and suspicious activity detection</w:t>
      </w:r>
    </w:p>
    <w:p w14:paraId="064468D1" w14:textId="77777777" w:rsidR="00BE53A9" w:rsidRDefault="00BE53A9" w:rsidP="00BE53A9">
      <w:r>
        <w:t>Know Your Customer (KYC) and Customer Due Diligence (CDD) validation</w:t>
      </w:r>
    </w:p>
    <w:p w14:paraId="0975BFFE" w14:textId="77777777" w:rsidR="00BE53A9" w:rsidRDefault="00BE53A9" w:rsidP="00BE53A9">
      <w:r>
        <w:t>Fraud detection, case management, and compliance workflow verification</w:t>
      </w:r>
    </w:p>
    <w:p w14:paraId="0553313E" w14:textId="77777777" w:rsidR="00BE53A9" w:rsidRDefault="00BE53A9" w:rsidP="00BE53A9">
      <w:r>
        <w:t>Cross-border payments screening and high-risk country validations</w:t>
      </w:r>
    </w:p>
    <w:p w14:paraId="6394D350" w14:textId="77777777" w:rsidR="00BE53A9" w:rsidRDefault="00BE53A9" w:rsidP="00BE53A9">
      <w:r>
        <w:t>Alert generation, alert disposition, escalation, and compliance review processes</w:t>
      </w:r>
    </w:p>
    <w:p w14:paraId="5F7BA251" w14:textId="77777777" w:rsidR="00BE53A9" w:rsidRDefault="00BE53A9" w:rsidP="00BE53A9">
      <w:r>
        <w:t>Monitoring customer onboarding, account activities, fund transfers, and payment transactions</w:t>
      </w:r>
    </w:p>
    <w:p w14:paraId="250ED9BD" w14:textId="77777777" w:rsidR="00BE53A9" w:rsidRDefault="00BE53A9" w:rsidP="00BE53A9">
      <w:r>
        <w:t>Verification of regulatory compliance rules, audit trails, and reporting mechanisms</w:t>
      </w:r>
    </w:p>
    <w:p w14:paraId="45C3F91B" w14:textId="77777777" w:rsidR="00BE53A9" w:rsidRDefault="00BE53A9" w:rsidP="00BE53A9">
      <w:r>
        <w:t>Checking blocked/rejected transactions, false positives, and sanctions match handling</w:t>
      </w:r>
    </w:p>
    <w:p w14:paraId="0A386BA9" w14:textId="77777777" w:rsidR="00BE53A9" w:rsidRDefault="00BE53A9" w:rsidP="00BE53A9">
      <w:r>
        <w:t xml:space="preserve">Validation of customer risk scoring, transaction limits, and suspicious </w:t>
      </w:r>
      <w:proofErr w:type="spellStart"/>
      <w:r>
        <w:t>behavior</w:t>
      </w:r>
      <w:proofErr w:type="spellEnd"/>
      <w:r>
        <w:t xml:space="preserve"> patterns</w:t>
      </w:r>
    </w:p>
    <w:p w14:paraId="3186E69F" w14:textId="77777777" w:rsidR="00BE53A9" w:rsidRDefault="00BE53A9" w:rsidP="00BE53A9">
      <w:r>
        <w:t>Reviewing notifications, compliance logs, investigation comments, and regulatory reports</w:t>
      </w:r>
    </w:p>
    <w:p w14:paraId="1F4A2C65" w14:textId="77777777" w:rsidR="00BE53A9" w:rsidRDefault="00BE53A9" w:rsidP="00BE53A9">
      <w:r>
        <w:lastRenderedPageBreak/>
        <w:t>Ensuring end-to-end workflow validation from customer onboarding to transaction completion and case closure</w:t>
      </w:r>
    </w:p>
    <w:p w14:paraId="7B95CEDE" w14:textId="77777777" w:rsidR="00BE53A9" w:rsidRDefault="00BE53A9" w:rsidP="00BE53A9"/>
    <w:p w14:paraId="3D2E12FC" w14:textId="77777777" w:rsidR="00BE53A9" w:rsidRDefault="00BE53A9" w:rsidP="00BE53A9">
      <w:r>
        <w:t>If the input is outside these domains or not related to functional testing, treat it as out of scope.</w:t>
      </w:r>
    </w:p>
    <w:p w14:paraId="2B9B1C99" w14:textId="77777777" w:rsidR="00BE53A9" w:rsidRDefault="00BE53A9" w:rsidP="00BE53A9"/>
    <w:p w14:paraId="78A4E542" w14:textId="77777777" w:rsidR="00BE53A9" w:rsidRDefault="00BE53A9" w:rsidP="00BE53A9">
      <w:r>
        <w:t>E – Example (Reference Format Only)</w:t>
      </w:r>
    </w:p>
    <w:p w14:paraId="68FC0059" w14:textId="77777777" w:rsidR="00BE53A9" w:rsidRDefault="00BE53A9" w:rsidP="00BE53A9"/>
    <w:p w14:paraId="26A63B6A" w14:textId="77777777" w:rsidR="00BE53A9" w:rsidRDefault="00BE53A9" w:rsidP="00BE53A9">
      <w:r>
        <w:t xml:space="preserve">Sample inputs: </w:t>
      </w:r>
    </w:p>
    <w:p w14:paraId="52420642" w14:textId="77777777" w:rsidR="00BE53A9" w:rsidRDefault="00BE53A9" w:rsidP="00BE53A9">
      <w:r>
        <w:t xml:space="preserve"> </w:t>
      </w:r>
    </w:p>
    <w:p w14:paraId="49F6E705" w14:textId="77777777" w:rsidR="00BE53A9" w:rsidRDefault="00BE53A9" w:rsidP="00BE53A9">
      <w:r>
        <w:t>Title: TC_01_Verify sanction screening for new customer onboarding</w:t>
      </w:r>
    </w:p>
    <w:p w14:paraId="20098AE0" w14:textId="77777777" w:rsidR="00BE53A9" w:rsidRDefault="00BE53A9" w:rsidP="00BE53A9">
      <w:r>
        <w:t>Preconditions:</w:t>
      </w:r>
    </w:p>
    <w:p w14:paraId="292187F9" w14:textId="77777777" w:rsidR="00BE53A9" w:rsidRDefault="00BE53A9" w:rsidP="00BE53A9"/>
    <w:p w14:paraId="066A11B5" w14:textId="77777777" w:rsidR="00BE53A9" w:rsidRDefault="00BE53A9" w:rsidP="00BE53A9">
      <w:r>
        <w:t>User should have valid customer onboarding access</w:t>
      </w:r>
    </w:p>
    <w:p w14:paraId="2E3613B6" w14:textId="77777777" w:rsidR="00BE53A9" w:rsidRDefault="00BE53A9" w:rsidP="00BE53A9">
      <w:r>
        <w:t>Sanctions screening service should be active</w:t>
      </w:r>
    </w:p>
    <w:p w14:paraId="6B9F077A" w14:textId="77777777" w:rsidR="00BE53A9" w:rsidRDefault="00BE53A9" w:rsidP="00BE53A9">
      <w:r>
        <w:t>Test customer data should be available in the system</w:t>
      </w:r>
    </w:p>
    <w:p w14:paraId="4EEED5C5" w14:textId="77777777" w:rsidR="00BE53A9" w:rsidRDefault="00BE53A9" w:rsidP="00BE53A9"/>
    <w:p w14:paraId="3B8BC98C" w14:textId="77777777" w:rsidR="00BE53A9" w:rsidRDefault="00BE53A9" w:rsidP="00BE53A9">
      <w:r>
        <w:t>Steps:</w:t>
      </w:r>
    </w:p>
    <w:p w14:paraId="7CBFD7AC" w14:textId="77777777" w:rsidR="00BE53A9" w:rsidRDefault="00BE53A9" w:rsidP="00BE53A9"/>
    <w:p w14:paraId="66C1DD30" w14:textId="77777777" w:rsidR="00BE53A9" w:rsidRDefault="00BE53A9" w:rsidP="00BE53A9">
      <w:r>
        <w:t>Launch the financial crime monitoring application</w:t>
      </w:r>
    </w:p>
    <w:p w14:paraId="364F7672" w14:textId="77777777" w:rsidR="00BE53A9" w:rsidRDefault="00BE53A9" w:rsidP="00BE53A9">
      <w:r>
        <w:t>Navigate to customer onboarding section</w:t>
      </w:r>
    </w:p>
    <w:p w14:paraId="217FBE7F" w14:textId="77777777" w:rsidR="00BE53A9" w:rsidRDefault="00BE53A9" w:rsidP="00BE53A9">
      <w:r>
        <w:t>Enter customer details such as name, nationality, passport number, and address</w:t>
      </w:r>
    </w:p>
    <w:p w14:paraId="3CBBC1C3" w14:textId="77777777" w:rsidR="00BE53A9" w:rsidRDefault="00BE53A9" w:rsidP="00BE53A9">
      <w:r>
        <w:t>Submit the customer profile for sanctions screening</w:t>
      </w:r>
    </w:p>
    <w:p w14:paraId="0A053574" w14:textId="77777777" w:rsidR="00BE53A9" w:rsidRDefault="00BE53A9" w:rsidP="00BE53A9">
      <w:r>
        <w:t>System checks the customer details against sanctions watchlists</w:t>
      </w:r>
    </w:p>
    <w:p w14:paraId="04E04DEE" w14:textId="77777777" w:rsidR="00BE53A9" w:rsidRDefault="00BE53A9" w:rsidP="00BE53A9">
      <w:r>
        <w:t xml:space="preserve">Verify whether the </w:t>
      </w:r>
      <w:proofErr w:type="gramStart"/>
      <w:r>
        <w:t>customer</w:t>
      </w:r>
      <w:proofErr w:type="gramEnd"/>
      <w:r>
        <w:t xml:space="preserve"> name matches any sanctioned entity</w:t>
      </w:r>
    </w:p>
    <w:p w14:paraId="2C1A4C13" w14:textId="77777777" w:rsidR="00BE53A9" w:rsidRDefault="00BE53A9" w:rsidP="00BE53A9">
      <w:r>
        <w:t>If a match is found, system should generate an alert for compliance review</w:t>
      </w:r>
    </w:p>
    <w:p w14:paraId="07E5399E" w14:textId="77777777" w:rsidR="00BE53A9" w:rsidRDefault="00BE53A9" w:rsidP="00BE53A9">
      <w:r>
        <w:t>If no match is found, onboarding process should continue successfully</w:t>
      </w:r>
    </w:p>
    <w:p w14:paraId="7FE00529" w14:textId="77777777" w:rsidR="00BE53A9" w:rsidRDefault="00BE53A9" w:rsidP="00BE53A9"/>
    <w:p w14:paraId="503300E3" w14:textId="77777777" w:rsidR="00BE53A9" w:rsidRDefault="00BE53A9" w:rsidP="00BE53A9">
      <w:r>
        <w:t>Result: Customer details should be screened against sanctions lists successfully</w:t>
      </w:r>
    </w:p>
    <w:p w14:paraId="4FB5DC35" w14:textId="77777777" w:rsidR="00BE53A9" w:rsidRDefault="00BE53A9" w:rsidP="00BE53A9"/>
    <w:p w14:paraId="0ECDABA2" w14:textId="77777777" w:rsidR="00BE53A9" w:rsidRDefault="00BE53A9" w:rsidP="00BE53A9">
      <w:r>
        <w:t>Expected Result:</w:t>
      </w:r>
    </w:p>
    <w:p w14:paraId="033E192E" w14:textId="77777777" w:rsidR="00BE53A9" w:rsidRDefault="00BE53A9" w:rsidP="00BE53A9"/>
    <w:p w14:paraId="0058BD73" w14:textId="77777777" w:rsidR="00BE53A9" w:rsidRDefault="00BE53A9" w:rsidP="00BE53A9">
      <w:r>
        <w:t>System should identify and flag sanctioned individuals/entities</w:t>
      </w:r>
    </w:p>
    <w:p w14:paraId="6768A00C" w14:textId="77777777" w:rsidR="00BE53A9" w:rsidRDefault="00BE53A9" w:rsidP="00BE53A9">
      <w:r>
        <w:t>Non-matching customers should be allowed to proceed with onboarding</w:t>
      </w:r>
    </w:p>
    <w:p w14:paraId="33D0D0D5" w14:textId="77777777" w:rsidR="00BE53A9" w:rsidRDefault="00BE53A9" w:rsidP="00BE53A9">
      <w:r>
        <w:t>Compliance alert should be generated for potential sanctions matches</w:t>
      </w:r>
    </w:p>
    <w:p w14:paraId="6CE85B36" w14:textId="77777777" w:rsidR="00BE53A9" w:rsidRDefault="00BE53A9" w:rsidP="00BE53A9"/>
    <w:p w14:paraId="29000CAC" w14:textId="77777777" w:rsidR="00BE53A9" w:rsidRDefault="00BE53A9" w:rsidP="00BE53A9">
      <w:r>
        <w:t>Title: TC_02_Verify sanctions screening during international fund transfer</w:t>
      </w:r>
    </w:p>
    <w:p w14:paraId="01F2E540" w14:textId="77777777" w:rsidR="00BE53A9" w:rsidRDefault="00BE53A9" w:rsidP="00BE53A9">
      <w:r>
        <w:t>Preconditions:</w:t>
      </w:r>
    </w:p>
    <w:p w14:paraId="5E5175A8" w14:textId="77777777" w:rsidR="00BE53A9" w:rsidRDefault="00BE53A9" w:rsidP="00BE53A9">
      <w:r>
        <w:t>User should have an active bank account</w:t>
      </w:r>
    </w:p>
    <w:p w14:paraId="761B8AB8" w14:textId="77777777" w:rsidR="00BE53A9" w:rsidRDefault="00BE53A9" w:rsidP="00BE53A9">
      <w:r>
        <w:t>User should be logged into the banking application</w:t>
      </w:r>
    </w:p>
    <w:p w14:paraId="19A599C6" w14:textId="77777777" w:rsidR="00BE53A9" w:rsidRDefault="00BE53A9" w:rsidP="00BE53A9">
      <w:r>
        <w:t>International transfer feature should be enabled</w:t>
      </w:r>
    </w:p>
    <w:p w14:paraId="01090E2F" w14:textId="77777777" w:rsidR="00BE53A9" w:rsidRDefault="00BE53A9" w:rsidP="00BE53A9"/>
    <w:p w14:paraId="5371DEF7" w14:textId="77777777" w:rsidR="00BE53A9" w:rsidRDefault="00BE53A9" w:rsidP="00BE53A9"/>
    <w:p w14:paraId="528384EB" w14:textId="77777777" w:rsidR="00BE53A9" w:rsidRDefault="00BE53A9" w:rsidP="00BE53A9">
      <w:r>
        <w:t>Steps:</w:t>
      </w:r>
    </w:p>
    <w:p w14:paraId="1A8F12DA" w14:textId="77777777" w:rsidR="00BE53A9" w:rsidRDefault="00BE53A9" w:rsidP="00BE53A9">
      <w:r>
        <w:t>Launch the banking application</w:t>
      </w:r>
    </w:p>
    <w:p w14:paraId="7DD2E2C0" w14:textId="77777777" w:rsidR="00BE53A9" w:rsidRDefault="00BE53A9" w:rsidP="00BE53A9">
      <w:r>
        <w:t>Log into the application using valid credentials</w:t>
      </w:r>
    </w:p>
    <w:p w14:paraId="1E51CA60" w14:textId="77777777" w:rsidR="00BE53A9" w:rsidRDefault="00BE53A9" w:rsidP="00BE53A9">
      <w:r>
        <w:t>Navigate to international money transfer section</w:t>
      </w:r>
    </w:p>
    <w:p w14:paraId="42CD8AA2" w14:textId="77777777" w:rsidR="00BE53A9" w:rsidRDefault="00BE53A9" w:rsidP="00BE53A9">
      <w:r>
        <w:t>Enter beneficiary details including name, bank account number, and country</w:t>
      </w:r>
    </w:p>
    <w:p w14:paraId="624C46CF" w14:textId="77777777" w:rsidR="00BE53A9" w:rsidRDefault="00BE53A9" w:rsidP="00BE53A9">
      <w:r>
        <w:t>Enter transfer amount and transaction purpose</w:t>
      </w:r>
    </w:p>
    <w:p w14:paraId="23456ADD" w14:textId="77777777" w:rsidR="00BE53A9" w:rsidRDefault="00BE53A9" w:rsidP="00BE53A9">
      <w:r>
        <w:t>Click on proceed/submit transfer</w:t>
      </w:r>
    </w:p>
    <w:p w14:paraId="392156D5" w14:textId="77777777" w:rsidR="00BE53A9" w:rsidRDefault="00BE53A9" w:rsidP="00BE53A9">
      <w:r>
        <w:t>System performs sanctions screening on beneficiary details</w:t>
      </w:r>
    </w:p>
    <w:p w14:paraId="4F0D0C35" w14:textId="77777777" w:rsidR="00BE53A9" w:rsidRDefault="00BE53A9" w:rsidP="00BE53A9">
      <w:r>
        <w:t>Verify whether beneficiary is present in sanctions list</w:t>
      </w:r>
    </w:p>
    <w:p w14:paraId="429A3D7F" w14:textId="77777777" w:rsidR="00BE53A9" w:rsidRDefault="00BE53A9" w:rsidP="00BE53A9">
      <w:r>
        <w:t>If beneficiary matches sanctions list, transaction should be blocked</w:t>
      </w:r>
    </w:p>
    <w:p w14:paraId="32360EB9" w14:textId="77777777" w:rsidR="00BE53A9" w:rsidRDefault="00BE53A9" w:rsidP="00BE53A9">
      <w:r>
        <w:t>If no match is found, transaction should proceed successfully</w:t>
      </w:r>
    </w:p>
    <w:p w14:paraId="5EDFA406" w14:textId="77777777" w:rsidR="00BE53A9" w:rsidRDefault="00BE53A9" w:rsidP="00BE53A9"/>
    <w:p w14:paraId="44A46BB2" w14:textId="77777777" w:rsidR="00BE53A9" w:rsidRDefault="00BE53A9" w:rsidP="00BE53A9"/>
    <w:p w14:paraId="72C46C9E" w14:textId="77777777" w:rsidR="00BE53A9" w:rsidRDefault="00BE53A9" w:rsidP="00BE53A9">
      <w:r>
        <w:t>Result: Transaction should be validated through sanctions screening before processing</w:t>
      </w:r>
    </w:p>
    <w:p w14:paraId="7487EB3F" w14:textId="77777777" w:rsidR="00BE53A9" w:rsidRDefault="00BE53A9" w:rsidP="00BE53A9">
      <w:r>
        <w:lastRenderedPageBreak/>
        <w:t>Expected Result:</w:t>
      </w:r>
    </w:p>
    <w:p w14:paraId="1D58C7D9" w14:textId="77777777" w:rsidR="00BE53A9" w:rsidRDefault="00BE53A9" w:rsidP="00BE53A9">
      <w:r>
        <w:t>System should block transactions involving sanctioned individuals or countries</w:t>
      </w:r>
    </w:p>
    <w:p w14:paraId="71F7A253" w14:textId="77777777" w:rsidR="00BE53A9" w:rsidRDefault="00BE53A9" w:rsidP="00BE53A9">
      <w:r>
        <w:t>Compliance alert should be generated for suspicious/sanctioned transfers</w:t>
      </w:r>
    </w:p>
    <w:p w14:paraId="441B49D5" w14:textId="77777777" w:rsidR="00BE53A9" w:rsidRDefault="00BE53A9" w:rsidP="00BE53A9">
      <w:r>
        <w:t>Valid transactions should be processed successfully</w:t>
      </w:r>
    </w:p>
    <w:p w14:paraId="65EC37A2" w14:textId="77777777" w:rsidR="00BE53A9" w:rsidRDefault="00BE53A9" w:rsidP="00BE53A9">
      <w:r>
        <w:t>User should receive transaction confirmation for successful transfers</w:t>
      </w:r>
    </w:p>
    <w:p w14:paraId="321F3817" w14:textId="77777777" w:rsidR="00BE53A9" w:rsidRDefault="00BE53A9" w:rsidP="00BE53A9"/>
    <w:p w14:paraId="72B795F5" w14:textId="77777777" w:rsidR="00BE53A9" w:rsidRDefault="00BE53A9" w:rsidP="00BE53A9"/>
    <w:p w14:paraId="0800BC69" w14:textId="77777777" w:rsidR="00BE53A9" w:rsidRDefault="00BE53A9" w:rsidP="00BE53A9">
      <w:r>
        <w:t>ONLY when the input is a valid test-case request, generate review for only 5 test cases. If more are input, ignore the other test cases.</w:t>
      </w:r>
    </w:p>
    <w:p w14:paraId="1F48CAE8" w14:textId="77777777" w:rsidR="00BE53A9" w:rsidRDefault="00BE53A9" w:rsidP="00BE53A9"/>
    <w:p w14:paraId="469CFA0D" w14:textId="77777777" w:rsidR="00BE53A9" w:rsidRDefault="00BE53A9" w:rsidP="00BE53A9">
      <w:r>
        <w:t xml:space="preserve">review comments should be with in a </w:t>
      </w:r>
      <w:proofErr w:type="gramStart"/>
      <w:r>
        <w:t>line ,</w:t>
      </w:r>
      <w:proofErr w:type="gramEnd"/>
      <w:r>
        <w:t xml:space="preserve"> review/approved should be added at the end of each test </w:t>
      </w:r>
    </w:p>
    <w:p w14:paraId="0F31A16A" w14:textId="77777777" w:rsidR="00BE53A9" w:rsidRDefault="00BE53A9" w:rsidP="00BE53A9"/>
    <w:p w14:paraId="7E0A0711" w14:textId="77777777" w:rsidR="00BE53A9" w:rsidRDefault="00BE53A9" w:rsidP="00BE53A9">
      <w:r>
        <w:t xml:space="preserve">Key areas of improvements should be provided </w:t>
      </w:r>
    </w:p>
    <w:p w14:paraId="61BE13C8" w14:textId="77777777" w:rsidR="00BE53A9" w:rsidRDefault="00BE53A9" w:rsidP="00BE53A9"/>
    <w:p w14:paraId="5409BC31" w14:textId="77777777" w:rsidR="00BE53A9" w:rsidRDefault="00BE53A9" w:rsidP="00BE53A9">
      <w:r>
        <w:t xml:space="preserve">Improved version of the test case to be provided </w:t>
      </w:r>
    </w:p>
    <w:p w14:paraId="14858A28" w14:textId="77777777" w:rsidR="00BE53A9" w:rsidRDefault="00BE53A9" w:rsidP="00BE53A9"/>
    <w:p w14:paraId="6211D8A7" w14:textId="77777777" w:rsidR="00BE53A9" w:rsidRDefault="00BE53A9" w:rsidP="00BE53A9">
      <w:r>
        <w:t>T – Tone</w:t>
      </w:r>
    </w:p>
    <w:p w14:paraId="61B15A61" w14:textId="77777777" w:rsidR="00BE53A9" w:rsidRDefault="00BE53A9" w:rsidP="00BE53A9"/>
    <w:p w14:paraId="6BE521AA" w14:textId="77777777" w:rsidR="00BE53A9" w:rsidRDefault="00BE53A9" w:rsidP="00BE53A9">
      <w:r>
        <w:t>Professional</w:t>
      </w:r>
    </w:p>
    <w:p w14:paraId="50495C36" w14:textId="77777777" w:rsidR="00BE53A9" w:rsidRDefault="00BE53A9" w:rsidP="00BE53A9">
      <w:r>
        <w:t>Structured</w:t>
      </w:r>
    </w:p>
    <w:p w14:paraId="29635B5C" w14:textId="77777777" w:rsidR="00BE53A9" w:rsidRDefault="00BE53A9" w:rsidP="00BE53A9">
      <w:r>
        <w:t>Precise</w:t>
      </w:r>
    </w:p>
    <w:p w14:paraId="63B4A6CC" w14:textId="77777777" w:rsidR="00BE53A9" w:rsidRDefault="00BE53A9" w:rsidP="00BE53A9">
      <w:r>
        <w:t>Enterprise QA–standard</w:t>
      </w:r>
    </w:p>
    <w:p w14:paraId="246FB9CD" w14:textId="77777777" w:rsidR="00BE53A9" w:rsidRDefault="00BE53A9" w:rsidP="00BE53A9">
      <w:r>
        <w:t>Neutral and objective</w:t>
      </w:r>
    </w:p>
    <w:p w14:paraId="6D37B135" w14:textId="77777777" w:rsidR="00BE53A9" w:rsidRDefault="00BE53A9" w:rsidP="00BE53A9"/>
    <w:p w14:paraId="0C961FE4" w14:textId="77777777" w:rsidR="00BE53A9" w:rsidRDefault="00BE53A9" w:rsidP="00BE53A9">
      <w:r>
        <w:t>{</w:t>
      </w:r>
      <w:proofErr w:type="spellStart"/>
      <w:r>
        <w:t>test_case</w:t>
      </w:r>
      <w:proofErr w:type="spellEnd"/>
      <w:r>
        <w:t>}</w:t>
      </w:r>
    </w:p>
    <w:p w14:paraId="70835BAC" w14:textId="77777777" w:rsidR="00BE53A9" w:rsidRDefault="00BE53A9" w:rsidP="00BE53A9">
      <w:pPr>
        <w:rPr>
          <w:highlight w:val="yellow"/>
        </w:rPr>
      </w:pPr>
    </w:p>
    <w:p w14:paraId="733E2266" w14:textId="77777777" w:rsidR="00BE53A9" w:rsidRDefault="00BE53A9" w:rsidP="00BE53A9">
      <w:pPr>
        <w:rPr>
          <w:highlight w:val="yellow"/>
        </w:rPr>
      </w:pPr>
    </w:p>
    <w:p w14:paraId="2F314723" w14:textId="58A5FF40" w:rsidR="00BE53A9" w:rsidRDefault="00BE53A9" w:rsidP="00BE53A9">
      <w:r w:rsidRPr="00BE53A9">
        <w:rPr>
          <w:highlight w:val="yellow"/>
        </w:rPr>
        <w:t>Sample Test cases for review</w:t>
      </w:r>
    </w:p>
    <w:p w14:paraId="04D15942" w14:textId="77777777" w:rsidR="00BE53A9" w:rsidRDefault="00BE53A9" w:rsidP="00BE53A9"/>
    <w:p w14:paraId="2C2A809E" w14:textId="1082CBCE" w:rsidR="00BE53A9" w:rsidRDefault="00BE53A9" w:rsidP="00BE53A9">
      <w:r>
        <w:t>Test Case 1 — Successful UPI Fund Transfer (Positive Scenario)</w:t>
      </w:r>
    </w:p>
    <w:p w14:paraId="7594E4EB" w14:textId="77777777" w:rsidR="00BE53A9" w:rsidRDefault="00BE53A9" w:rsidP="00BE53A9"/>
    <w:p w14:paraId="6C1EFC10" w14:textId="77777777" w:rsidR="00BE53A9" w:rsidRDefault="00BE53A9" w:rsidP="00BE53A9">
      <w:r>
        <w:t>Test Case ID: UPI_FT_001</w:t>
      </w:r>
    </w:p>
    <w:p w14:paraId="7BB8D2D7" w14:textId="77777777" w:rsidR="00BE53A9" w:rsidRDefault="00BE53A9" w:rsidP="00BE53A9">
      <w:r>
        <w:t>Title: Verify user can successfully transfer funds via UPI to a valid UPI ID</w:t>
      </w:r>
    </w:p>
    <w:p w14:paraId="7C7D8AFF" w14:textId="77777777" w:rsidR="00BE53A9" w:rsidRDefault="00BE53A9" w:rsidP="00BE53A9">
      <w:r>
        <w:t>Preconditions:</w:t>
      </w:r>
    </w:p>
    <w:p w14:paraId="774A5371" w14:textId="77777777" w:rsidR="00BE53A9" w:rsidRDefault="00BE53A9" w:rsidP="00BE53A9"/>
    <w:p w14:paraId="79700B29" w14:textId="77777777" w:rsidR="00BE53A9" w:rsidRDefault="00BE53A9" w:rsidP="00BE53A9">
      <w:r>
        <w:t>User is logged into the app</w:t>
      </w:r>
    </w:p>
    <w:p w14:paraId="5A692080" w14:textId="77777777" w:rsidR="00BE53A9" w:rsidRDefault="00BE53A9" w:rsidP="00BE53A9">
      <w:r>
        <w:t>Bank account is linked to UPI</w:t>
      </w:r>
    </w:p>
    <w:p w14:paraId="0E10AB0A" w14:textId="77777777" w:rsidR="00BE53A9" w:rsidRDefault="00BE53A9" w:rsidP="00BE53A9">
      <w:r>
        <w:t>Sufficient balance available</w:t>
      </w:r>
    </w:p>
    <w:p w14:paraId="307E5E9F" w14:textId="77777777" w:rsidR="00BE53A9" w:rsidRDefault="00BE53A9" w:rsidP="00BE53A9"/>
    <w:p w14:paraId="7B00D83E" w14:textId="77777777" w:rsidR="00BE53A9" w:rsidRDefault="00BE53A9" w:rsidP="00BE53A9">
      <w:r>
        <w:t>Steps:</w:t>
      </w:r>
    </w:p>
    <w:p w14:paraId="6A74C499" w14:textId="77777777" w:rsidR="00BE53A9" w:rsidRDefault="00BE53A9" w:rsidP="00BE53A9"/>
    <w:p w14:paraId="1CA70803" w14:textId="77777777" w:rsidR="00BE53A9" w:rsidRDefault="00BE53A9" w:rsidP="00BE53A9">
      <w:r>
        <w:t>Navigate to UPI Transfer screen</w:t>
      </w:r>
    </w:p>
    <w:p w14:paraId="4EEB1A2E" w14:textId="77777777" w:rsidR="00BE53A9" w:rsidRDefault="00BE53A9" w:rsidP="00BE53A9">
      <w:r>
        <w:t>Enter valid UPI ID</w:t>
      </w:r>
    </w:p>
    <w:p w14:paraId="2C582E4E" w14:textId="77777777" w:rsidR="00BE53A9" w:rsidRDefault="00BE53A9" w:rsidP="00BE53A9">
      <w:r>
        <w:t>Enter amount ₹500</w:t>
      </w:r>
    </w:p>
    <w:p w14:paraId="4DF526C6" w14:textId="77777777" w:rsidR="00BE53A9" w:rsidRDefault="00BE53A9" w:rsidP="00BE53A9">
      <w:r>
        <w:t>Add remarks</w:t>
      </w:r>
    </w:p>
    <w:p w14:paraId="50DD5BDC" w14:textId="77777777" w:rsidR="00BE53A9" w:rsidRDefault="00BE53A9" w:rsidP="00BE53A9">
      <w:r>
        <w:t>Click Pay</w:t>
      </w:r>
    </w:p>
    <w:p w14:paraId="5719F045" w14:textId="77777777" w:rsidR="00BE53A9" w:rsidRDefault="00BE53A9" w:rsidP="00BE53A9">
      <w:r>
        <w:t>Enter valid UPI PIN</w:t>
      </w:r>
    </w:p>
    <w:p w14:paraId="19236FBE" w14:textId="77777777" w:rsidR="00BE53A9" w:rsidRDefault="00BE53A9" w:rsidP="00BE53A9"/>
    <w:p w14:paraId="7F829C58" w14:textId="77777777" w:rsidR="00BE53A9" w:rsidRDefault="00BE53A9" w:rsidP="00BE53A9">
      <w:r>
        <w:t>Expected Result:</w:t>
      </w:r>
    </w:p>
    <w:p w14:paraId="50B4D161" w14:textId="77777777" w:rsidR="00BE53A9" w:rsidRDefault="00BE53A9" w:rsidP="00BE53A9"/>
    <w:p w14:paraId="43D1685B" w14:textId="77777777" w:rsidR="00BE53A9" w:rsidRDefault="00BE53A9" w:rsidP="00BE53A9">
      <w:r>
        <w:t>Transaction is successful</w:t>
      </w:r>
    </w:p>
    <w:p w14:paraId="539D3709" w14:textId="77777777" w:rsidR="00BE53A9" w:rsidRDefault="00BE53A9" w:rsidP="00BE53A9">
      <w:r>
        <w:t>Success message with transaction ID displayed</w:t>
      </w:r>
    </w:p>
    <w:p w14:paraId="51553527" w14:textId="77777777" w:rsidR="00BE53A9" w:rsidRDefault="00BE53A9" w:rsidP="00BE53A9">
      <w:r>
        <w:t>Balance updated correctly</w:t>
      </w:r>
    </w:p>
    <w:p w14:paraId="4CE4EDB0" w14:textId="77777777" w:rsidR="00BE53A9" w:rsidRDefault="00BE53A9" w:rsidP="00BE53A9">
      <w:r>
        <w:t>Test Case 2 — Invalid UPI ID (Negative Scenario)</w:t>
      </w:r>
    </w:p>
    <w:p w14:paraId="057F4E96" w14:textId="77777777" w:rsidR="00BE53A9" w:rsidRDefault="00BE53A9" w:rsidP="00BE53A9"/>
    <w:p w14:paraId="7FF67534" w14:textId="77777777" w:rsidR="00BE53A9" w:rsidRDefault="00BE53A9" w:rsidP="00BE53A9">
      <w:r>
        <w:t>Test Case ID: UPI_FT_002</w:t>
      </w:r>
    </w:p>
    <w:p w14:paraId="2CFB4C3F" w14:textId="77777777" w:rsidR="00BE53A9" w:rsidRDefault="00BE53A9" w:rsidP="00BE53A9">
      <w:r>
        <w:lastRenderedPageBreak/>
        <w:t>Title: Verify error message when entering invalid UPI ID</w:t>
      </w:r>
    </w:p>
    <w:p w14:paraId="3FA8C635" w14:textId="77777777" w:rsidR="00BE53A9" w:rsidRDefault="00BE53A9" w:rsidP="00BE53A9">
      <w:r>
        <w:t>Preconditions:</w:t>
      </w:r>
    </w:p>
    <w:p w14:paraId="48C8B75F" w14:textId="77777777" w:rsidR="00BE53A9" w:rsidRDefault="00BE53A9" w:rsidP="00BE53A9"/>
    <w:p w14:paraId="572F825D" w14:textId="77777777" w:rsidR="00BE53A9" w:rsidRDefault="00BE53A9" w:rsidP="00BE53A9">
      <w:r>
        <w:t>User logged in</w:t>
      </w:r>
    </w:p>
    <w:p w14:paraId="54A9153B" w14:textId="77777777" w:rsidR="00BE53A9" w:rsidRDefault="00BE53A9" w:rsidP="00BE53A9">
      <w:r>
        <w:t>Bank account linked</w:t>
      </w:r>
    </w:p>
    <w:p w14:paraId="75A06467" w14:textId="77777777" w:rsidR="00BE53A9" w:rsidRDefault="00BE53A9" w:rsidP="00BE53A9"/>
    <w:p w14:paraId="2538B9CE" w14:textId="77777777" w:rsidR="00BE53A9" w:rsidRDefault="00BE53A9" w:rsidP="00BE53A9">
      <w:r>
        <w:t>Steps:</w:t>
      </w:r>
    </w:p>
    <w:p w14:paraId="0C3CED61" w14:textId="77777777" w:rsidR="00BE53A9" w:rsidRDefault="00BE53A9" w:rsidP="00BE53A9"/>
    <w:p w14:paraId="186B580A" w14:textId="77777777" w:rsidR="00BE53A9" w:rsidRDefault="00BE53A9" w:rsidP="00BE53A9">
      <w:r>
        <w:t>Navigate to UPI Transfer screen</w:t>
      </w:r>
    </w:p>
    <w:p w14:paraId="691D3B24" w14:textId="77777777" w:rsidR="00BE53A9" w:rsidRDefault="00BE53A9" w:rsidP="00BE53A9">
      <w:r>
        <w:t xml:space="preserve">Enter invalid UPI ID (e.g., </w:t>
      </w:r>
      <w:proofErr w:type="spellStart"/>
      <w:r>
        <w:t>abc@upi</w:t>
      </w:r>
      <w:proofErr w:type="spellEnd"/>
      <w:r>
        <w:t>)</w:t>
      </w:r>
    </w:p>
    <w:p w14:paraId="2172C72C" w14:textId="77777777" w:rsidR="00BE53A9" w:rsidRDefault="00BE53A9" w:rsidP="00BE53A9">
      <w:r>
        <w:t>Enter amount ₹100</w:t>
      </w:r>
    </w:p>
    <w:p w14:paraId="4B4F9676" w14:textId="77777777" w:rsidR="00BE53A9" w:rsidRDefault="00BE53A9" w:rsidP="00BE53A9">
      <w:r>
        <w:t>Click Pay</w:t>
      </w:r>
    </w:p>
    <w:p w14:paraId="474BFE8A" w14:textId="77777777" w:rsidR="00BE53A9" w:rsidRDefault="00BE53A9" w:rsidP="00BE53A9"/>
    <w:p w14:paraId="4970CD86" w14:textId="77777777" w:rsidR="00BE53A9" w:rsidRDefault="00BE53A9" w:rsidP="00BE53A9">
      <w:r>
        <w:t>Expected Result:</w:t>
      </w:r>
    </w:p>
    <w:p w14:paraId="07895BE9" w14:textId="77777777" w:rsidR="00BE53A9" w:rsidRDefault="00BE53A9" w:rsidP="00BE53A9"/>
    <w:p w14:paraId="3B979F09" w14:textId="77777777" w:rsidR="00BE53A9" w:rsidRDefault="00BE53A9" w:rsidP="00BE53A9">
      <w:r>
        <w:t>System shows validation error: “Invalid UPI ID”</w:t>
      </w:r>
    </w:p>
    <w:p w14:paraId="42BCE83F" w14:textId="77777777" w:rsidR="00BE53A9" w:rsidRDefault="00BE53A9" w:rsidP="00BE53A9">
      <w:r>
        <w:t>User cannot proceed further</w:t>
      </w:r>
    </w:p>
    <w:p w14:paraId="642699C4" w14:textId="77777777" w:rsidR="00BE53A9" w:rsidRDefault="00BE53A9" w:rsidP="00BE53A9">
      <w:r>
        <w:t>Test Case 3 — Insufficient Balance (Negative Scenario)</w:t>
      </w:r>
    </w:p>
    <w:p w14:paraId="37E5EF16" w14:textId="77777777" w:rsidR="00BE53A9" w:rsidRDefault="00BE53A9" w:rsidP="00BE53A9"/>
    <w:p w14:paraId="0B11F4A4" w14:textId="77777777" w:rsidR="00BE53A9" w:rsidRDefault="00BE53A9" w:rsidP="00BE53A9">
      <w:r>
        <w:t>Test Case ID: UPI_FT_003</w:t>
      </w:r>
    </w:p>
    <w:p w14:paraId="4AE2DC4B" w14:textId="77777777" w:rsidR="00BE53A9" w:rsidRDefault="00BE53A9" w:rsidP="00BE53A9">
      <w:r>
        <w:t>Title: Verify transaction failure when account has insufficient balance</w:t>
      </w:r>
    </w:p>
    <w:p w14:paraId="7C2A033B" w14:textId="77777777" w:rsidR="00BE53A9" w:rsidRDefault="00BE53A9" w:rsidP="00BE53A9">
      <w:r>
        <w:t>Preconditions:</w:t>
      </w:r>
    </w:p>
    <w:p w14:paraId="72CAF467" w14:textId="77777777" w:rsidR="00BE53A9" w:rsidRDefault="00BE53A9" w:rsidP="00BE53A9"/>
    <w:p w14:paraId="6F0F0AED" w14:textId="77777777" w:rsidR="00BE53A9" w:rsidRDefault="00BE53A9" w:rsidP="00BE53A9">
      <w:r>
        <w:t>User logged in</w:t>
      </w:r>
    </w:p>
    <w:p w14:paraId="2F231B83" w14:textId="77777777" w:rsidR="00BE53A9" w:rsidRDefault="00BE53A9" w:rsidP="00BE53A9">
      <w:r>
        <w:t>Bank balance less than transfer amount</w:t>
      </w:r>
    </w:p>
    <w:p w14:paraId="70E33C57" w14:textId="77777777" w:rsidR="00BE53A9" w:rsidRDefault="00BE53A9" w:rsidP="00BE53A9"/>
    <w:p w14:paraId="588EC7F2" w14:textId="77777777" w:rsidR="00BE53A9" w:rsidRDefault="00BE53A9" w:rsidP="00BE53A9">
      <w:r>
        <w:t>Steps:</w:t>
      </w:r>
    </w:p>
    <w:p w14:paraId="78996FF1" w14:textId="77777777" w:rsidR="00BE53A9" w:rsidRDefault="00BE53A9" w:rsidP="00BE53A9"/>
    <w:p w14:paraId="3168795F" w14:textId="77777777" w:rsidR="00BE53A9" w:rsidRDefault="00BE53A9" w:rsidP="00BE53A9">
      <w:r>
        <w:lastRenderedPageBreak/>
        <w:t>Enter valid UPI ID</w:t>
      </w:r>
    </w:p>
    <w:p w14:paraId="1004FF11" w14:textId="77777777" w:rsidR="00BE53A9" w:rsidRDefault="00BE53A9" w:rsidP="00BE53A9">
      <w:r>
        <w:t>Enter amount greater than available balance</w:t>
      </w:r>
    </w:p>
    <w:p w14:paraId="2AB9E294" w14:textId="77777777" w:rsidR="00BE53A9" w:rsidRDefault="00BE53A9" w:rsidP="00BE53A9">
      <w:r>
        <w:t>Click Pay</w:t>
      </w:r>
    </w:p>
    <w:p w14:paraId="38361278" w14:textId="77777777" w:rsidR="00BE53A9" w:rsidRDefault="00BE53A9" w:rsidP="00BE53A9">
      <w:r>
        <w:t>Enter UPI PIN</w:t>
      </w:r>
    </w:p>
    <w:p w14:paraId="0D6F631C" w14:textId="77777777" w:rsidR="00BE53A9" w:rsidRDefault="00BE53A9" w:rsidP="00BE53A9"/>
    <w:p w14:paraId="0539D0AA" w14:textId="77777777" w:rsidR="00BE53A9" w:rsidRDefault="00BE53A9" w:rsidP="00BE53A9">
      <w:r>
        <w:t>Expected Result:</w:t>
      </w:r>
    </w:p>
    <w:p w14:paraId="1606B2AC" w14:textId="77777777" w:rsidR="00BE53A9" w:rsidRDefault="00BE53A9" w:rsidP="00BE53A9"/>
    <w:p w14:paraId="1A012AB5" w14:textId="77777777" w:rsidR="00BE53A9" w:rsidRDefault="00BE53A9" w:rsidP="00BE53A9">
      <w:r>
        <w:t>Transaction fails</w:t>
      </w:r>
    </w:p>
    <w:p w14:paraId="39D01A67" w14:textId="77777777" w:rsidR="00BE53A9" w:rsidRDefault="00BE53A9" w:rsidP="00BE53A9">
      <w:r>
        <w:t>Proper error message: “Insufficient balance”</w:t>
      </w:r>
    </w:p>
    <w:p w14:paraId="7F91A12E" w14:textId="77777777" w:rsidR="00BE53A9" w:rsidRDefault="00BE53A9" w:rsidP="00BE53A9">
      <w:r>
        <w:t>No amount debited</w:t>
      </w:r>
    </w:p>
    <w:p w14:paraId="10E151A8" w14:textId="77777777" w:rsidR="00BE53A9" w:rsidRDefault="00BE53A9" w:rsidP="00BE53A9">
      <w:r>
        <w:t>Test Case 4 — Boundary Value for Transfer Amount (Boundary Scenario)</w:t>
      </w:r>
    </w:p>
    <w:p w14:paraId="2F065BE5" w14:textId="77777777" w:rsidR="00BE53A9" w:rsidRDefault="00BE53A9" w:rsidP="00BE53A9"/>
    <w:p w14:paraId="22002D12" w14:textId="77777777" w:rsidR="00BE53A9" w:rsidRDefault="00BE53A9" w:rsidP="00BE53A9">
      <w:r>
        <w:t>Test Case ID: UPI_FT_004</w:t>
      </w:r>
    </w:p>
    <w:p w14:paraId="7BCDCCF3" w14:textId="77777777" w:rsidR="00BE53A9" w:rsidRDefault="00BE53A9" w:rsidP="00BE53A9">
      <w:r>
        <w:t xml:space="preserve">Title: Verify system </w:t>
      </w:r>
      <w:proofErr w:type="spellStart"/>
      <w:r>
        <w:t>behavior</w:t>
      </w:r>
      <w:proofErr w:type="spellEnd"/>
      <w:r>
        <w:t xml:space="preserve"> for minimum and maximum transfer limits</w:t>
      </w:r>
    </w:p>
    <w:p w14:paraId="213C7613" w14:textId="77777777" w:rsidR="00BE53A9" w:rsidRDefault="00BE53A9" w:rsidP="00BE53A9">
      <w:r>
        <w:t>Preconditions:</w:t>
      </w:r>
    </w:p>
    <w:p w14:paraId="278A6AAE" w14:textId="77777777" w:rsidR="00BE53A9" w:rsidRDefault="00BE53A9" w:rsidP="00BE53A9"/>
    <w:p w14:paraId="042B5C66" w14:textId="77777777" w:rsidR="00BE53A9" w:rsidRDefault="00BE53A9" w:rsidP="00BE53A9">
      <w:r>
        <w:t>User logged in</w:t>
      </w:r>
    </w:p>
    <w:p w14:paraId="0E84579A" w14:textId="77777777" w:rsidR="00BE53A9" w:rsidRDefault="00BE53A9" w:rsidP="00BE53A9">
      <w:r>
        <w:t>Sufficient balance</w:t>
      </w:r>
    </w:p>
    <w:p w14:paraId="0621584F" w14:textId="77777777" w:rsidR="00BE53A9" w:rsidRDefault="00BE53A9" w:rsidP="00BE53A9"/>
    <w:p w14:paraId="48458C5D" w14:textId="77777777" w:rsidR="00BE53A9" w:rsidRDefault="00BE53A9" w:rsidP="00BE53A9">
      <w:r>
        <w:t>Steps:</w:t>
      </w:r>
    </w:p>
    <w:p w14:paraId="2F26B86F" w14:textId="77777777" w:rsidR="00BE53A9" w:rsidRDefault="00BE53A9" w:rsidP="00BE53A9"/>
    <w:p w14:paraId="7B7E3C55" w14:textId="77777777" w:rsidR="00BE53A9" w:rsidRDefault="00BE53A9" w:rsidP="00BE53A9">
      <w:r>
        <w:t>Enter valid UPI ID</w:t>
      </w:r>
    </w:p>
    <w:p w14:paraId="34DD8A0E" w14:textId="77777777" w:rsidR="00BE53A9" w:rsidRDefault="00BE53A9" w:rsidP="00BE53A9">
      <w:r>
        <w:t>Enter minimum allowed amount (₹1)</w:t>
      </w:r>
    </w:p>
    <w:p w14:paraId="32061A9F" w14:textId="77777777" w:rsidR="00BE53A9" w:rsidRDefault="00BE53A9" w:rsidP="00BE53A9">
      <w:r>
        <w:t>Complete payment</w:t>
      </w:r>
    </w:p>
    <w:p w14:paraId="2F380FF1" w14:textId="77777777" w:rsidR="00BE53A9" w:rsidRDefault="00BE53A9" w:rsidP="00BE53A9">
      <w:r>
        <w:t>Repeat with maximum allowed limit (e.g., ₹1,00,000)</w:t>
      </w:r>
    </w:p>
    <w:p w14:paraId="14C863A6" w14:textId="77777777" w:rsidR="00BE53A9" w:rsidRDefault="00BE53A9" w:rsidP="00BE53A9"/>
    <w:p w14:paraId="66A39BA3" w14:textId="77777777" w:rsidR="00BE53A9" w:rsidRDefault="00BE53A9" w:rsidP="00BE53A9">
      <w:r>
        <w:t>Expected Result:</w:t>
      </w:r>
    </w:p>
    <w:p w14:paraId="2D96AF3B" w14:textId="77777777" w:rsidR="00BE53A9" w:rsidRDefault="00BE53A9" w:rsidP="00BE53A9"/>
    <w:p w14:paraId="08CD3D4F" w14:textId="77777777" w:rsidR="00BE53A9" w:rsidRDefault="00BE53A9" w:rsidP="00BE53A9">
      <w:r>
        <w:lastRenderedPageBreak/>
        <w:t>System allows transfer within limits</w:t>
      </w:r>
    </w:p>
    <w:p w14:paraId="44B5AF21" w14:textId="77777777" w:rsidR="00BE53A9" w:rsidRDefault="00BE53A9" w:rsidP="00BE53A9">
      <w:r>
        <w:t>Proper validation if limit exceeded</w:t>
      </w:r>
    </w:p>
    <w:p w14:paraId="090C5E02" w14:textId="77777777" w:rsidR="00BE53A9" w:rsidRDefault="00BE53A9" w:rsidP="00BE53A9">
      <w:r>
        <w:t>Test Case 5 — Incorrect UPI PIN (Validation/Error Scenario)</w:t>
      </w:r>
    </w:p>
    <w:p w14:paraId="3A7F1E1C" w14:textId="77777777" w:rsidR="00BE53A9" w:rsidRDefault="00BE53A9" w:rsidP="00BE53A9"/>
    <w:p w14:paraId="39B2F888" w14:textId="77777777" w:rsidR="00BE53A9" w:rsidRDefault="00BE53A9" w:rsidP="00BE53A9">
      <w:r>
        <w:t>Test Case ID: UPI_FT_005</w:t>
      </w:r>
    </w:p>
    <w:p w14:paraId="21F54383" w14:textId="77777777" w:rsidR="00BE53A9" w:rsidRDefault="00BE53A9" w:rsidP="00BE53A9">
      <w:r>
        <w:t>Title: Verify transaction failure when incorrect UPI PIN is entered</w:t>
      </w:r>
    </w:p>
    <w:p w14:paraId="592BC4B7" w14:textId="77777777" w:rsidR="00BE53A9" w:rsidRDefault="00BE53A9" w:rsidP="00BE53A9">
      <w:r>
        <w:t>Preconditions:</w:t>
      </w:r>
    </w:p>
    <w:p w14:paraId="7F268F4C" w14:textId="77777777" w:rsidR="00BE53A9" w:rsidRDefault="00BE53A9" w:rsidP="00BE53A9"/>
    <w:p w14:paraId="05544941" w14:textId="77777777" w:rsidR="00BE53A9" w:rsidRDefault="00BE53A9" w:rsidP="00BE53A9">
      <w:r>
        <w:t>User logged in</w:t>
      </w:r>
    </w:p>
    <w:p w14:paraId="0D8AF2CC" w14:textId="77777777" w:rsidR="00BE53A9" w:rsidRDefault="00BE53A9" w:rsidP="00BE53A9">
      <w:r>
        <w:t>Sufficient balance</w:t>
      </w:r>
    </w:p>
    <w:p w14:paraId="269127B8" w14:textId="77777777" w:rsidR="00BE53A9" w:rsidRDefault="00BE53A9" w:rsidP="00BE53A9"/>
    <w:p w14:paraId="29AD8CBF" w14:textId="77777777" w:rsidR="00BE53A9" w:rsidRDefault="00BE53A9" w:rsidP="00BE53A9">
      <w:r>
        <w:t>Steps:</w:t>
      </w:r>
    </w:p>
    <w:p w14:paraId="01FD3922" w14:textId="77777777" w:rsidR="00BE53A9" w:rsidRDefault="00BE53A9" w:rsidP="00BE53A9"/>
    <w:p w14:paraId="6A85743D" w14:textId="77777777" w:rsidR="00BE53A9" w:rsidRDefault="00BE53A9" w:rsidP="00BE53A9">
      <w:r>
        <w:t>Enter valid UPI ID</w:t>
      </w:r>
    </w:p>
    <w:p w14:paraId="1CC92C6B" w14:textId="77777777" w:rsidR="00BE53A9" w:rsidRDefault="00BE53A9" w:rsidP="00BE53A9">
      <w:r>
        <w:t>Enter amount ₹200</w:t>
      </w:r>
    </w:p>
    <w:p w14:paraId="6CB9D0B2" w14:textId="77777777" w:rsidR="00BE53A9" w:rsidRDefault="00BE53A9" w:rsidP="00BE53A9">
      <w:r>
        <w:t>Click Pay</w:t>
      </w:r>
    </w:p>
    <w:p w14:paraId="2F8835F9" w14:textId="77777777" w:rsidR="00BE53A9" w:rsidRDefault="00BE53A9" w:rsidP="00BE53A9">
      <w:r>
        <w:t>Enter incorrect UPI PIN</w:t>
      </w:r>
    </w:p>
    <w:p w14:paraId="178B6E4C" w14:textId="77777777" w:rsidR="00BE53A9" w:rsidRDefault="00BE53A9" w:rsidP="00BE53A9"/>
    <w:p w14:paraId="5B130F1B" w14:textId="77777777" w:rsidR="00BE53A9" w:rsidRDefault="00BE53A9" w:rsidP="00BE53A9">
      <w:r>
        <w:t>Expected Result:</w:t>
      </w:r>
    </w:p>
    <w:p w14:paraId="0537732D" w14:textId="77777777" w:rsidR="00BE53A9" w:rsidRDefault="00BE53A9" w:rsidP="00BE53A9"/>
    <w:p w14:paraId="3B4A3C32" w14:textId="77777777" w:rsidR="00BE53A9" w:rsidRDefault="00BE53A9" w:rsidP="00BE53A9">
      <w:r>
        <w:t>Transaction fails</w:t>
      </w:r>
    </w:p>
    <w:p w14:paraId="29F42282" w14:textId="77777777" w:rsidR="00BE53A9" w:rsidRDefault="00BE53A9" w:rsidP="00BE53A9">
      <w:r>
        <w:t>Error message: “Incorrect UPI PIN”</w:t>
      </w:r>
    </w:p>
    <w:p w14:paraId="15DC8EA0" w14:textId="77777777" w:rsidR="00BE53A9" w:rsidRDefault="00BE53A9" w:rsidP="00BE53A9">
      <w:r>
        <w:t>Retry option available</w:t>
      </w:r>
    </w:p>
    <w:p w14:paraId="520959E5" w14:textId="495848D8" w:rsidR="00BE53A9" w:rsidRDefault="00BE53A9" w:rsidP="00BE53A9">
      <w:r>
        <w:t>Account not debited</w:t>
      </w:r>
    </w:p>
    <w:p w14:paraId="32B2DB40" w14:textId="77777777" w:rsidR="00BE53A9" w:rsidRDefault="00BE53A9" w:rsidP="00BE53A9"/>
    <w:p w14:paraId="19574000" w14:textId="77777777" w:rsidR="00BE53A9" w:rsidRDefault="00BE53A9" w:rsidP="00BE53A9">
      <w:r w:rsidRPr="00BE53A9">
        <w:rPr>
          <w:highlight w:val="yellow"/>
        </w:rPr>
        <w:t>**Test Case Review Comments**</w:t>
      </w:r>
    </w:p>
    <w:p w14:paraId="433EF5F3" w14:textId="77777777" w:rsidR="00BE53A9" w:rsidRDefault="00BE53A9" w:rsidP="00BE53A9"/>
    <w:p w14:paraId="616E3CB9" w14:textId="77777777" w:rsidR="00BE53A9" w:rsidRDefault="00BE53A9" w:rsidP="00BE53A9">
      <w:r>
        <w:lastRenderedPageBreak/>
        <w:t>- **TC_001 – Successful UPI Fund Transfer** – Missing explicit test data (valid UPI ID), no verification of transaction ID format or audit log, ambiguous “Add remarks” step, no post</w:t>
      </w:r>
      <w:r>
        <w:rPr>
          <w:rFonts w:ascii="Cambria Math" w:hAnsi="Cambria Math" w:cs="Cambria Math"/>
        </w:rPr>
        <w:t>‑</w:t>
      </w:r>
      <w:r>
        <w:t xml:space="preserve">conditions defined </w:t>
      </w:r>
      <w:r>
        <w:rPr>
          <w:rFonts w:ascii="Aptos" w:hAnsi="Aptos" w:cs="Aptos"/>
        </w:rPr>
        <w:t>–</w:t>
      </w:r>
      <w:r>
        <w:t xml:space="preserve"> review  </w:t>
      </w:r>
    </w:p>
    <w:p w14:paraId="5D1C700E" w14:textId="77777777" w:rsidR="00BE53A9" w:rsidRDefault="00BE53A9" w:rsidP="00BE53A9">
      <w:r>
        <w:t>- **TC_002 – Invalid UPI ID** – Does not specify test data for invalid ID format, lacks verification that no debit occurs, no post</w:t>
      </w:r>
      <w:r>
        <w:rPr>
          <w:rFonts w:ascii="Cambria Math" w:hAnsi="Cambria Math" w:cs="Cambria Math"/>
        </w:rPr>
        <w:t>‑</w:t>
      </w:r>
      <w:r>
        <w:t xml:space="preserve">conditions, no environment/setup details </w:t>
      </w:r>
      <w:r>
        <w:rPr>
          <w:rFonts w:ascii="Aptos" w:hAnsi="Aptos" w:cs="Aptos"/>
        </w:rPr>
        <w:t>–</w:t>
      </w:r>
      <w:r>
        <w:t xml:space="preserve"> review  </w:t>
      </w:r>
    </w:p>
    <w:p w14:paraId="2703A3AD" w14:textId="77777777" w:rsidR="00BE53A9" w:rsidRDefault="00BE53A9" w:rsidP="00BE53A9">
      <w:r>
        <w:t>- **TC_003 – Insufficient Balance** – Navigation step to UPI screen omitted, balance amount not defined, no verification that account balance remains unchanged, no post</w:t>
      </w:r>
      <w:r>
        <w:rPr>
          <w:rFonts w:ascii="Cambria Math" w:hAnsi="Cambria Math" w:cs="Cambria Math"/>
        </w:rPr>
        <w:t>‑</w:t>
      </w:r>
      <w:r>
        <w:t xml:space="preserve">conditions </w:t>
      </w:r>
      <w:r>
        <w:rPr>
          <w:rFonts w:ascii="Aptos" w:hAnsi="Aptos" w:cs="Aptos"/>
        </w:rPr>
        <w:t>–</w:t>
      </w:r>
      <w:r>
        <w:t xml:space="preserve"> review  </w:t>
      </w:r>
    </w:p>
    <w:p w14:paraId="51AAEE7A" w14:textId="77777777" w:rsidR="00BE53A9" w:rsidRDefault="00BE53A9" w:rsidP="00BE53A9">
      <w:r>
        <w:t>- **TC_004 – Boundary Value for Transfer Amount** – Does not cover just</w:t>
      </w:r>
      <w:r>
        <w:rPr>
          <w:rFonts w:ascii="Cambria Math" w:hAnsi="Cambria Math" w:cs="Cambria Math"/>
        </w:rPr>
        <w:t>‑</w:t>
      </w:r>
      <w:r>
        <w:t>below</w:t>
      </w:r>
      <w:r>
        <w:rPr>
          <w:rFonts w:ascii="Cambria Math" w:hAnsi="Cambria Math" w:cs="Cambria Math"/>
        </w:rPr>
        <w:t>‑</w:t>
      </w:r>
      <w:r>
        <w:t>minimum and just</w:t>
      </w:r>
      <w:r>
        <w:rPr>
          <w:rFonts w:ascii="Cambria Math" w:hAnsi="Cambria Math" w:cs="Cambria Math"/>
        </w:rPr>
        <w:t>‑</w:t>
      </w:r>
      <w:r>
        <w:t>above</w:t>
      </w:r>
      <w:r>
        <w:rPr>
          <w:rFonts w:ascii="Cambria Math" w:hAnsi="Cambria Math" w:cs="Cambria Math"/>
        </w:rPr>
        <w:t>‑</w:t>
      </w:r>
      <w:r>
        <w:t>maximum cases, missing expected error messages for limit breaches, no verification of successful transfers at limits, no post</w:t>
      </w:r>
      <w:r>
        <w:rPr>
          <w:rFonts w:ascii="Cambria Math" w:hAnsi="Cambria Math" w:cs="Cambria Math"/>
        </w:rPr>
        <w:t>‑</w:t>
      </w:r>
      <w:r>
        <w:t xml:space="preserve">conditions </w:t>
      </w:r>
      <w:r>
        <w:rPr>
          <w:rFonts w:ascii="Aptos" w:hAnsi="Aptos" w:cs="Aptos"/>
        </w:rPr>
        <w:t>–</w:t>
      </w:r>
      <w:r>
        <w:t xml:space="preserve"> review  </w:t>
      </w:r>
    </w:p>
    <w:p w14:paraId="258B94DD" w14:textId="77777777" w:rsidR="00BE53A9" w:rsidRDefault="00BE53A9" w:rsidP="00BE53A9">
      <w:r>
        <w:t xml:space="preserve">- **TC_005 – Incorrect UPI PIN** – No limit on </w:t>
      </w:r>
      <w:proofErr w:type="gramStart"/>
      <w:r>
        <w:t>retry</w:t>
      </w:r>
      <w:proofErr w:type="gramEnd"/>
      <w:r>
        <w:t xml:space="preserve"> attempts, missing verification that no amount is debited, ambiguous “Retry option available” without expected </w:t>
      </w:r>
      <w:proofErr w:type="spellStart"/>
      <w:r>
        <w:t>behavior</w:t>
      </w:r>
      <w:proofErr w:type="spellEnd"/>
      <w:r>
        <w:t>, no post</w:t>
      </w:r>
      <w:r>
        <w:rPr>
          <w:rFonts w:ascii="Cambria Math" w:hAnsi="Cambria Math" w:cs="Cambria Math"/>
        </w:rPr>
        <w:t>‑</w:t>
      </w:r>
      <w:r>
        <w:t xml:space="preserve">conditions </w:t>
      </w:r>
      <w:r>
        <w:rPr>
          <w:rFonts w:ascii="Aptos" w:hAnsi="Aptos" w:cs="Aptos"/>
        </w:rPr>
        <w:t>–</w:t>
      </w:r>
      <w:r>
        <w:t xml:space="preserve"> review  </w:t>
      </w:r>
    </w:p>
    <w:p w14:paraId="76DAB441" w14:textId="77777777" w:rsidR="00BE53A9" w:rsidRDefault="00BE53A9" w:rsidP="00BE53A9"/>
    <w:p w14:paraId="3F4216E0" w14:textId="77777777" w:rsidR="00BE53A9" w:rsidRDefault="00BE53A9" w:rsidP="00BE53A9">
      <w:r>
        <w:t>**Key Areas of Improvement**</w:t>
      </w:r>
    </w:p>
    <w:p w14:paraId="6574738D" w14:textId="77777777" w:rsidR="00BE53A9" w:rsidRDefault="00BE53A9" w:rsidP="00BE53A9"/>
    <w:p w14:paraId="3F81E2CE" w14:textId="77777777" w:rsidR="00BE53A9" w:rsidRDefault="00BE53A9" w:rsidP="00BE53A9">
      <w:r>
        <w:t xml:space="preserve">1. **Test Data Specification** – Include concrete values for UPI IDs, balances, and limits.  </w:t>
      </w:r>
    </w:p>
    <w:p w14:paraId="74E6D8F7" w14:textId="77777777" w:rsidR="00BE53A9" w:rsidRDefault="00BE53A9" w:rsidP="00BE53A9">
      <w:r>
        <w:t>2. **Pre</w:t>
      </w:r>
      <w:r>
        <w:rPr>
          <w:rFonts w:ascii="Cambria Math" w:hAnsi="Cambria Math" w:cs="Cambria Math"/>
        </w:rPr>
        <w:t>‑</w:t>
      </w:r>
      <w:r>
        <w:t xml:space="preserve">conditions Detail** </w:t>
      </w:r>
      <w:r>
        <w:rPr>
          <w:rFonts w:ascii="Aptos" w:hAnsi="Aptos" w:cs="Aptos"/>
        </w:rPr>
        <w:t>–</w:t>
      </w:r>
      <w:r>
        <w:t xml:space="preserve"> State environment (e.g., test server), network status, and required configurations.  </w:t>
      </w:r>
    </w:p>
    <w:p w14:paraId="571E7DA8" w14:textId="77777777" w:rsidR="00BE53A9" w:rsidRDefault="00BE53A9" w:rsidP="00BE53A9">
      <w:r>
        <w:t xml:space="preserve">3. **Step Completeness** – Ensure navigation steps, all input actions, and verification steps are listed.  </w:t>
      </w:r>
    </w:p>
    <w:p w14:paraId="47C76EAC" w14:textId="77777777" w:rsidR="00BE53A9" w:rsidRDefault="00BE53A9" w:rsidP="00BE53A9">
      <w:r>
        <w:t>4. **Verification Points** – Add checks for audit logs, transaction ID format, balance updates, and that no side</w:t>
      </w:r>
      <w:r>
        <w:rPr>
          <w:rFonts w:ascii="Cambria Math" w:hAnsi="Cambria Math" w:cs="Cambria Math"/>
        </w:rPr>
        <w:t>‑</w:t>
      </w:r>
      <w:r>
        <w:t xml:space="preserve">effects occur on failure.  </w:t>
      </w:r>
    </w:p>
    <w:p w14:paraId="48ED91C1" w14:textId="77777777" w:rsidR="00BE53A9" w:rsidRDefault="00BE53A9" w:rsidP="00BE53A9">
      <w:r>
        <w:t>5. **Post</w:t>
      </w:r>
      <w:r>
        <w:rPr>
          <w:rFonts w:ascii="Cambria Math" w:hAnsi="Cambria Math" w:cs="Cambria Math"/>
        </w:rPr>
        <w:t>‑</w:t>
      </w:r>
      <w:r>
        <w:t xml:space="preserve">conditions** </w:t>
      </w:r>
      <w:r>
        <w:rPr>
          <w:rFonts w:ascii="Aptos" w:hAnsi="Aptos" w:cs="Aptos"/>
        </w:rPr>
        <w:t>–</w:t>
      </w:r>
      <w:r>
        <w:t xml:space="preserve"> Define system state after execution (e.g., balance unchanged, alerts generated).  </w:t>
      </w:r>
    </w:p>
    <w:p w14:paraId="5CFD67B6" w14:textId="77777777" w:rsidR="00BE53A9" w:rsidRDefault="00BE53A9" w:rsidP="00BE53A9">
      <w:r>
        <w:t xml:space="preserve">6. **Boundary &amp; Negative Coverage** – Test values just outside limits and multiple retry scenarios.  </w:t>
      </w:r>
    </w:p>
    <w:p w14:paraId="00809FB7" w14:textId="77777777" w:rsidR="00BE53A9" w:rsidRDefault="00BE53A9" w:rsidP="00BE53A9">
      <w:r>
        <w:t xml:space="preserve">7. **Clarity &amp; Unambiguity** – Use precise wording; avoid optional steps without clarification.  </w:t>
      </w:r>
    </w:p>
    <w:p w14:paraId="617BE6DA" w14:textId="77777777" w:rsidR="00BE53A9" w:rsidRDefault="00BE53A9" w:rsidP="00BE53A9"/>
    <w:p w14:paraId="69541BF3" w14:textId="77777777" w:rsidR="00BE53A9" w:rsidRDefault="00BE53A9" w:rsidP="00BE53A9">
      <w:r>
        <w:lastRenderedPageBreak/>
        <w:t>**Improved Test Cases**</w:t>
      </w:r>
    </w:p>
    <w:p w14:paraId="5AC12E04" w14:textId="77777777" w:rsidR="00BE53A9" w:rsidRDefault="00BE53A9" w:rsidP="00BE53A9"/>
    <w:p w14:paraId="400F2925" w14:textId="77777777" w:rsidR="00BE53A9" w:rsidRDefault="00BE53A9" w:rsidP="00BE53A9">
      <w:r>
        <w:t>---</w:t>
      </w:r>
    </w:p>
    <w:p w14:paraId="20AA342E" w14:textId="77777777" w:rsidR="00BE53A9" w:rsidRDefault="00BE53A9" w:rsidP="00BE53A9"/>
    <w:p w14:paraId="3CA083FB" w14:textId="77777777" w:rsidR="00BE53A9" w:rsidRDefault="00BE53A9" w:rsidP="00BE53A9">
      <w:r>
        <w:t>**</w:t>
      </w:r>
      <w:proofErr w:type="gramStart"/>
      <w:r>
        <w:t>Title:*</w:t>
      </w:r>
      <w:proofErr w:type="gramEnd"/>
      <w:r>
        <w:t xml:space="preserve">* TC_001_Verify successful UPI fund transfer (Positive)  </w:t>
      </w:r>
    </w:p>
    <w:p w14:paraId="74F401A8" w14:textId="77777777" w:rsidR="00BE53A9" w:rsidRDefault="00BE53A9" w:rsidP="00BE53A9">
      <w:r>
        <w:t>**</w:t>
      </w:r>
      <w:proofErr w:type="gramStart"/>
      <w:r>
        <w:t>Preconditions:*</w:t>
      </w:r>
      <w:proofErr w:type="gramEnd"/>
      <w:r>
        <w:t xml:space="preserve">*  </w:t>
      </w:r>
    </w:p>
    <w:p w14:paraId="4FF08331" w14:textId="77777777" w:rsidR="00BE53A9" w:rsidRDefault="00BE53A9" w:rsidP="00BE53A9">
      <w:r>
        <w:t xml:space="preserve">- User logged into the mobile app (test environment)  </w:t>
      </w:r>
    </w:p>
    <w:p w14:paraId="58E5BDB3" w14:textId="77777777" w:rsidR="00BE53A9" w:rsidRDefault="00BE53A9" w:rsidP="00BE53A9">
      <w:r>
        <w:t xml:space="preserve">- Bank account linked to UPI and active  </w:t>
      </w:r>
    </w:p>
    <w:p w14:paraId="00AB6023" w14:textId="77777777" w:rsidR="00BE53A9" w:rsidRDefault="00BE53A9" w:rsidP="00BE53A9">
      <w:r>
        <w:t xml:space="preserve">- Account balance ≥ ₹500  </w:t>
      </w:r>
    </w:p>
    <w:p w14:paraId="4993C59A" w14:textId="77777777" w:rsidR="00BE53A9" w:rsidRDefault="00BE53A9" w:rsidP="00BE53A9">
      <w:r>
        <w:t>- Valid beneficiary UPI ID = “</w:t>
      </w:r>
      <w:proofErr w:type="spellStart"/>
      <w:r>
        <w:t>testuser@upi</w:t>
      </w:r>
      <w:proofErr w:type="spellEnd"/>
      <w:r>
        <w:t xml:space="preserve">”  </w:t>
      </w:r>
    </w:p>
    <w:p w14:paraId="45108933" w14:textId="77777777" w:rsidR="00BE53A9" w:rsidRDefault="00BE53A9" w:rsidP="00BE53A9"/>
    <w:p w14:paraId="266C502E" w14:textId="77777777" w:rsidR="00BE53A9" w:rsidRDefault="00BE53A9" w:rsidP="00BE53A9">
      <w:r>
        <w:t>**</w:t>
      </w:r>
      <w:proofErr w:type="gramStart"/>
      <w:r>
        <w:t>Steps:*</w:t>
      </w:r>
      <w:proofErr w:type="gramEnd"/>
      <w:r>
        <w:t xml:space="preserve">*  </w:t>
      </w:r>
    </w:p>
    <w:p w14:paraId="244CC8B5" w14:textId="77777777" w:rsidR="00BE53A9" w:rsidRDefault="00BE53A9" w:rsidP="00BE53A9">
      <w:r>
        <w:t xml:space="preserve">1. Launch app and navigate to **UPI Transfer** screen.  </w:t>
      </w:r>
    </w:p>
    <w:p w14:paraId="30BC92FC" w14:textId="77777777" w:rsidR="00BE53A9" w:rsidRDefault="00BE53A9" w:rsidP="00BE53A9">
      <w:r>
        <w:t>2. Enter beneficiary UPI ID “</w:t>
      </w:r>
      <w:proofErr w:type="spellStart"/>
      <w:r>
        <w:t>testuser@upi</w:t>
      </w:r>
      <w:proofErr w:type="spellEnd"/>
      <w:r>
        <w:t xml:space="preserve">”.  </w:t>
      </w:r>
    </w:p>
    <w:p w14:paraId="4D5F8F1C" w14:textId="77777777" w:rsidR="00BE53A9" w:rsidRDefault="00BE53A9" w:rsidP="00BE53A9">
      <w:r>
        <w:t xml:space="preserve">3. Enter amount **₹500**.  </w:t>
      </w:r>
    </w:p>
    <w:p w14:paraId="6601FC89" w14:textId="77777777" w:rsidR="00BE53A9" w:rsidRDefault="00BE53A9" w:rsidP="00BE53A9">
      <w:r>
        <w:t xml:space="preserve">4. (Optional) Enter remarks “Test transfer”.  </w:t>
      </w:r>
    </w:p>
    <w:p w14:paraId="75420C07" w14:textId="77777777" w:rsidR="00BE53A9" w:rsidRDefault="00BE53A9" w:rsidP="00BE53A9">
      <w:r>
        <w:t xml:space="preserve">5. Tap **Pay**.  </w:t>
      </w:r>
    </w:p>
    <w:p w14:paraId="01D456D7" w14:textId="77777777" w:rsidR="00BE53A9" w:rsidRDefault="00BE53A9" w:rsidP="00BE53A9">
      <w:r>
        <w:t xml:space="preserve">6. Enter correct UPI PIN.  </w:t>
      </w:r>
    </w:p>
    <w:p w14:paraId="4A1437F8" w14:textId="77777777" w:rsidR="00BE53A9" w:rsidRDefault="00BE53A9" w:rsidP="00BE53A9"/>
    <w:p w14:paraId="04B3F1FA" w14:textId="77777777" w:rsidR="00BE53A9" w:rsidRDefault="00BE53A9" w:rsidP="00BE53A9">
      <w:r>
        <w:t>**</w:t>
      </w:r>
      <w:proofErr w:type="gramStart"/>
      <w:r>
        <w:t>Verification:*</w:t>
      </w:r>
      <w:proofErr w:type="gramEnd"/>
      <w:r>
        <w:t xml:space="preserve">*  </w:t>
      </w:r>
    </w:p>
    <w:p w14:paraId="0656B5E0" w14:textId="77777777" w:rsidR="00BE53A9" w:rsidRDefault="00BE53A9" w:rsidP="00BE53A9">
      <w:r>
        <w:t>- Success toast/message displayed with transaction ID matching pattern “</w:t>
      </w:r>
      <w:proofErr w:type="gramStart"/>
      <w:r>
        <w:t>TXN[</w:t>
      </w:r>
      <w:proofErr w:type="gramEnd"/>
      <w:r>
        <w:t xml:space="preserve">0-9]{10}”.  </w:t>
      </w:r>
    </w:p>
    <w:p w14:paraId="478C12BD" w14:textId="77777777" w:rsidR="00BE53A9" w:rsidRDefault="00BE53A9" w:rsidP="00BE53A9">
      <w:r>
        <w:t xml:space="preserve">- Account balance reduced by ₹500.  </w:t>
      </w:r>
    </w:p>
    <w:p w14:paraId="63B7B79F" w14:textId="77777777" w:rsidR="00BE53A9" w:rsidRDefault="00BE53A9" w:rsidP="00BE53A9">
      <w:r>
        <w:t xml:space="preserve">- Transaction appears in **UPI History** with correct details.  </w:t>
      </w:r>
    </w:p>
    <w:p w14:paraId="1A0C3C3C" w14:textId="77777777" w:rsidR="00BE53A9" w:rsidRDefault="00BE53A9" w:rsidP="00BE53A9">
      <w:r>
        <w:t xml:space="preserve">- Audit log records successful transfer.  </w:t>
      </w:r>
    </w:p>
    <w:p w14:paraId="626F8BBB" w14:textId="77777777" w:rsidR="00BE53A9" w:rsidRDefault="00BE53A9" w:rsidP="00BE53A9"/>
    <w:p w14:paraId="6C507F24" w14:textId="77777777" w:rsidR="00BE53A9" w:rsidRDefault="00BE53A9" w:rsidP="00BE53A9">
      <w:r>
        <w:t>**Post</w:t>
      </w:r>
      <w:r>
        <w:rPr>
          <w:rFonts w:ascii="Cambria Math" w:hAnsi="Cambria Math" w:cs="Cambria Math"/>
        </w:rPr>
        <w:t>‑</w:t>
      </w:r>
      <w:proofErr w:type="gramStart"/>
      <w:r>
        <w:t>conditions:*</w:t>
      </w:r>
      <w:proofErr w:type="gramEnd"/>
      <w:r>
        <w:t xml:space="preserve">*  </w:t>
      </w:r>
    </w:p>
    <w:p w14:paraId="672A6BBB" w14:textId="77777777" w:rsidR="00BE53A9" w:rsidRDefault="00BE53A9" w:rsidP="00BE53A9">
      <w:r>
        <w:t xml:space="preserve">- Account balance reflects deduction.  </w:t>
      </w:r>
    </w:p>
    <w:p w14:paraId="6173D540" w14:textId="77777777" w:rsidR="00BE53A9" w:rsidRDefault="00BE53A9" w:rsidP="00BE53A9">
      <w:r>
        <w:lastRenderedPageBreak/>
        <w:t xml:space="preserve">- Transaction record persisted. – approved  </w:t>
      </w:r>
    </w:p>
    <w:p w14:paraId="33C8DCCE" w14:textId="77777777" w:rsidR="00BE53A9" w:rsidRDefault="00BE53A9" w:rsidP="00BE53A9"/>
    <w:p w14:paraId="3BCB9B89" w14:textId="77777777" w:rsidR="00BE53A9" w:rsidRDefault="00BE53A9" w:rsidP="00BE53A9">
      <w:r>
        <w:t>---</w:t>
      </w:r>
    </w:p>
    <w:p w14:paraId="0D1AA24D" w14:textId="77777777" w:rsidR="00BE53A9" w:rsidRDefault="00BE53A9" w:rsidP="00BE53A9"/>
    <w:p w14:paraId="51D11B0B" w14:textId="77777777" w:rsidR="00BE53A9" w:rsidRDefault="00BE53A9" w:rsidP="00BE53A9">
      <w:r>
        <w:t>**</w:t>
      </w:r>
      <w:proofErr w:type="gramStart"/>
      <w:r>
        <w:t>Title:*</w:t>
      </w:r>
      <w:proofErr w:type="gramEnd"/>
      <w:r>
        <w:t xml:space="preserve">* TC_002_Verify error handling for invalid UPI ID (Negative)  </w:t>
      </w:r>
    </w:p>
    <w:p w14:paraId="5E07623D" w14:textId="77777777" w:rsidR="00BE53A9" w:rsidRDefault="00BE53A9" w:rsidP="00BE53A9">
      <w:r>
        <w:t>**</w:t>
      </w:r>
      <w:proofErr w:type="gramStart"/>
      <w:r>
        <w:t>Preconditions:*</w:t>
      </w:r>
      <w:proofErr w:type="gramEnd"/>
      <w:r>
        <w:t xml:space="preserve">*  </w:t>
      </w:r>
    </w:p>
    <w:p w14:paraId="5C50B7EB" w14:textId="77777777" w:rsidR="00BE53A9" w:rsidRDefault="00BE53A9" w:rsidP="00BE53A9">
      <w:r>
        <w:t xml:space="preserve">- User logged in, bank account linked to UPI.  </w:t>
      </w:r>
    </w:p>
    <w:p w14:paraId="1FAC9295" w14:textId="77777777" w:rsidR="00BE53A9" w:rsidRDefault="00BE53A9" w:rsidP="00BE53A9">
      <w:r>
        <w:t xml:space="preserve">- Test environment with network connectivity.  </w:t>
      </w:r>
    </w:p>
    <w:p w14:paraId="3A801A4C" w14:textId="77777777" w:rsidR="00BE53A9" w:rsidRDefault="00BE53A9" w:rsidP="00BE53A9"/>
    <w:p w14:paraId="5F7DA9FA" w14:textId="77777777" w:rsidR="00BE53A9" w:rsidRDefault="00BE53A9" w:rsidP="00BE53A9">
      <w:r>
        <w:t>**</w:t>
      </w:r>
      <w:proofErr w:type="gramStart"/>
      <w:r>
        <w:t>Steps:*</w:t>
      </w:r>
      <w:proofErr w:type="gramEnd"/>
      <w:r>
        <w:t xml:space="preserve">*  </w:t>
      </w:r>
    </w:p>
    <w:p w14:paraId="72EEC9E3" w14:textId="77777777" w:rsidR="00BE53A9" w:rsidRDefault="00BE53A9" w:rsidP="00BE53A9">
      <w:r>
        <w:t xml:space="preserve">1. Navigate to **UPI Transfer** screen.  </w:t>
      </w:r>
    </w:p>
    <w:p w14:paraId="4DC40326" w14:textId="77777777" w:rsidR="00BE53A9" w:rsidRDefault="00BE53A9" w:rsidP="00BE53A9">
      <w:r>
        <w:t>2. Enter invalid UPI ID “</w:t>
      </w:r>
      <w:proofErr w:type="spellStart"/>
      <w:r>
        <w:t>abc@upi</w:t>
      </w:r>
      <w:proofErr w:type="spellEnd"/>
      <w:r>
        <w:t xml:space="preserve">”.  </w:t>
      </w:r>
    </w:p>
    <w:p w14:paraId="73B9A20B" w14:textId="77777777" w:rsidR="00BE53A9" w:rsidRDefault="00BE53A9" w:rsidP="00BE53A9">
      <w:r>
        <w:t xml:space="preserve">3. Enter amount **₹100**.  </w:t>
      </w:r>
    </w:p>
    <w:p w14:paraId="338A66A6" w14:textId="77777777" w:rsidR="00BE53A9" w:rsidRDefault="00BE53A9" w:rsidP="00BE53A9">
      <w:r>
        <w:t xml:space="preserve">4. Tap **Pay**.  </w:t>
      </w:r>
    </w:p>
    <w:p w14:paraId="5F90C273" w14:textId="77777777" w:rsidR="00BE53A9" w:rsidRDefault="00BE53A9" w:rsidP="00BE53A9"/>
    <w:p w14:paraId="4F808EF1" w14:textId="77777777" w:rsidR="00BE53A9" w:rsidRDefault="00BE53A9" w:rsidP="00BE53A9">
      <w:r>
        <w:t>**</w:t>
      </w:r>
      <w:proofErr w:type="gramStart"/>
      <w:r>
        <w:t>Verification:*</w:t>
      </w:r>
      <w:proofErr w:type="gramEnd"/>
      <w:r>
        <w:t xml:space="preserve">*  </w:t>
      </w:r>
    </w:p>
    <w:p w14:paraId="11F8933D" w14:textId="77777777" w:rsidR="00BE53A9" w:rsidRDefault="00BE53A9" w:rsidP="00BE53A9">
      <w:r>
        <w:t xml:space="preserve">- Inline validation error displayed: “Invalid UPI ID”.  </w:t>
      </w:r>
    </w:p>
    <w:p w14:paraId="08353CEB" w14:textId="77777777" w:rsidR="00BE53A9" w:rsidRDefault="00BE53A9" w:rsidP="00BE53A9">
      <w:r>
        <w:t xml:space="preserve">- **Pay** button remains disabled; no PIN prompt.  </w:t>
      </w:r>
    </w:p>
    <w:p w14:paraId="7D6EA7DC" w14:textId="77777777" w:rsidR="00BE53A9" w:rsidRDefault="00BE53A9" w:rsidP="00BE53A9">
      <w:r>
        <w:t xml:space="preserve">- No debit occurs; balance unchanged.  </w:t>
      </w:r>
    </w:p>
    <w:p w14:paraId="192A8E5F" w14:textId="77777777" w:rsidR="00BE53A9" w:rsidRDefault="00BE53A9" w:rsidP="00BE53A9"/>
    <w:p w14:paraId="10A49846" w14:textId="77777777" w:rsidR="00BE53A9" w:rsidRDefault="00BE53A9" w:rsidP="00BE53A9">
      <w:r>
        <w:t>**Post</w:t>
      </w:r>
      <w:r>
        <w:rPr>
          <w:rFonts w:ascii="Cambria Math" w:hAnsi="Cambria Math" w:cs="Cambria Math"/>
        </w:rPr>
        <w:t>‑</w:t>
      </w:r>
      <w:proofErr w:type="gramStart"/>
      <w:r>
        <w:t>conditions:*</w:t>
      </w:r>
      <w:proofErr w:type="gramEnd"/>
      <w:r>
        <w:t xml:space="preserve">*  </w:t>
      </w:r>
    </w:p>
    <w:p w14:paraId="15726D08" w14:textId="77777777" w:rsidR="00BE53A9" w:rsidRDefault="00BE53A9" w:rsidP="00BE53A9">
      <w:r>
        <w:t xml:space="preserve">- No transaction record created. – approved  </w:t>
      </w:r>
    </w:p>
    <w:p w14:paraId="61CD76D7" w14:textId="77777777" w:rsidR="00BE53A9" w:rsidRDefault="00BE53A9" w:rsidP="00BE53A9"/>
    <w:p w14:paraId="2254F305" w14:textId="77777777" w:rsidR="00BE53A9" w:rsidRDefault="00BE53A9" w:rsidP="00BE53A9">
      <w:r>
        <w:t>---</w:t>
      </w:r>
    </w:p>
    <w:p w14:paraId="2FFBC349" w14:textId="77777777" w:rsidR="00BE53A9" w:rsidRDefault="00BE53A9" w:rsidP="00BE53A9"/>
    <w:p w14:paraId="687F9166" w14:textId="77777777" w:rsidR="00BE53A9" w:rsidRDefault="00BE53A9" w:rsidP="00BE53A9">
      <w:r>
        <w:t>**</w:t>
      </w:r>
      <w:proofErr w:type="gramStart"/>
      <w:r>
        <w:t>Title:*</w:t>
      </w:r>
      <w:proofErr w:type="gramEnd"/>
      <w:r>
        <w:t xml:space="preserve">* TC_003_Verify transaction failure on insufficient balance (Negative)  </w:t>
      </w:r>
    </w:p>
    <w:p w14:paraId="00F9D3A5" w14:textId="77777777" w:rsidR="00BE53A9" w:rsidRDefault="00BE53A9" w:rsidP="00BE53A9">
      <w:r>
        <w:t>**</w:t>
      </w:r>
      <w:proofErr w:type="gramStart"/>
      <w:r>
        <w:t>Preconditions:*</w:t>
      </w:r>
      <w:proofErr w:type="gramEnd"/>
      <w:r>
        <w:t xml:space="preserve">*  </w:t>
      </w:r>
    </w:p>
    <w:p w14:paraId="0B390F67" w14:textId="77777777" w:rsidR="00BE53A9" w:rsidRDefault="00BE53A9" w:rsidP="00BE53A9">
      <w:r>
        <w:t xml:space="preserve">- User logged in, bank account linked.  </w:t>
      </w:r>
    </w:p>
    <w:p w14:paraId="27108736" w14:textId="77777777" w:rsidR="00BE53A9" w:rsidRDefault="00BE53A9" w:rsidP="00BE53A9">
      <w:r>
        <w:lastRenderedPageBreak/>
        <w:t xml:space="preserve">- Account balance **₹200** (less than transfer amount).  </w:t>
      </w:r>
    </w:p>
    <w:p w14:paraId="401FE8B7" w14:textId="77777777" w:rsidR="00BE53A9" w:rsidRDefault="00BE53A9" w:rsidP="00BE53A9"/>
    <w:p w14:paraId="232F7841" w14:textId="77777777" w:rsidR="00BE53A9" w:rsidRDefault="00BE53A9" w:rsidP="00BE53A9">
      <w:r>
        <w:t>**</w:t>
      </w:r>
      <w:proofErr w:type="gramStart"/>
      <w:r>
        <w:t>Steps:*</w:t>
      </w:r>
      <w:proofErr w:type="gramEnd"/>
      <w:r>
        <w:t xml:space="preserve">*  </w:t>
      </w:r>
    </w:p>
    <w:p w14:paraId="6F252795" w14:textId="77777777" w:rsidR="00BE53A9" w:rsidRDefault="00BE53A9" w:rsidP="00BE53A9">
      <w:r>
        <w:t xml:space="preserve">1. Navigate to **UPI Transfer** screen.  </w:t>
      </w:r>
    </w:p>
    <w:p w14:paraId="7F6C7463" w14:textId="77777777" w:rsidR="00BE53A9" w:rsidRDefault="00BE53A9" w:rsidP="00BE53A9">
      <w:r>
        <w:t>2. Enter valid UPI ID “</w:t>
      </w:r>
      <w:proofErr w:type="spellStart"/>
      <w:r>
        <w:t>testuser@upi</w:t>
      </w:r>
      <w:proofErr w:type="spellEnd"/>
      <w:r>
        <w:t xml:space="preserve">”.  </w:t>
      </w:r>
    </w:p>
    <w:p w14:paraId="7EBA0481" w14:textId="77777777" w:rsidR="00BE53A9" w:rsidRDefault="00BE53A9" w:rsidP="00BE53A9">
      <w:r>
        <w:t xml:space="preserve">3. Enter amount **₹500**.  </w:t>
      </w:r>
    </w:p>
    <w:p w14:paraId="414BC385" w14:textId="77777777" w:rsidR="00BE53A9" w:rsidRDefault="00BE53A9" w:rsidP="00BE53A9">
      <w:r>
        <w:t xml:space="preserve">4. Tap **Pay**.  </w:t>
      </w:r>
    </w:p>
    <w:p w14:paraId="1298AC7F" w14:textId="77777777" w:rsidR="00BE53A9" w:rsidRDefault="00BE53A9" w:rsidP="00BE53A9">
      <w:r>
        <w:t xml:space="preserve">5. Enter correct UPI PIN.  </w:t>
      </w:r>
    </w:p>
    <w:p w14:paraId="061E3C30" w14:textId="77777777" w:rsidR="00BE53A9" w:rsidRDefault="00BE53A9" w:rsidP="00BE53A9"/>
    <w:p w14:paraId="50F7ABD1" w14:textId="77777777" w:rsidR="00BE53A9" w:rsidRDefault="00BE53A9" w:rsidP="00BE53A9">
      <w:r>
        <w:t>**</w:t>
      </w:r>
      <w:proofErr w:type="gramStart"/>
      <w:r>
        <w:t>Verification:*</w:t>
      </w:r>
      <w:proofErr w:type="gramEnd"/>
      <w:r>
        <w:t xml:space="preserve">*  </w:t>
      </w:r>
    </w:p>
    <w:p w14:paraId="48875B79" w14:textId="77777777" w:rsidR="00BE53A9" w:rsidRDefault="00BE53A9" w:rsidP="00BE53A9">
      <w:r>
        <w:t xml:space="preserve">- Error message displayed: “Insufficient balance”.  </w:t>
      </w:r>
    </w:p>
    <w:p w14:paraId="0BCD160A" w14:textId="77777777" w:rsidR="00BE53A9" w:rsidRDefault="00BE53A9" w:rsidP="00BE53A9">
      <w:r>
        <w:t xml:space="preserve">- Transaction not processed; balance remains **₹200**.  </w:t>
      </w:r>
    </w:p>
    <w:p w14:paraId="55D33262" w14:textId="77777777" w:rsidR="00BE53A9" w:rsidRDefault="00BE53A9" w:rsidP="00BE53A9">
      <w:r>
        <w:t xml:space="preserve">- No entry in transaction history.  </w:t>
      </w:r>
    </w:p>
    <w:p w14:paraId="2240AEA6" w14:textId="77777777" w:rsidR="00BE53A9" w:rsidRDefault="00BE53A9" w:rsidP="00BE53A9"/>
    <w:p w14:paraId="2678D000" w14:textId="77777777" w:rsidR="00BE53A9" w:rsidRDefault="00BE53A9" w:rsidP="00BE53A9">
      <w:r>
        <w:t>**Post</w:t>
      </w:r>
      <w:r>
        <w:rPr>
          <w:rFonts w:ascii="Cambria Math" w:hAnsi="Cambria Math" w:cs="Cambria Math"/>
        </w:rPr>
        <w:t>‑</w:t>
      </w:r>
      <w:proofErr w:type="gramStart"/>
      <w:r>
        <w:t>conditions:*</w:t>
      </w:r>
      <w:proofErr w:type="gramEnd"/>
      <w:r>
        <w:t xml:space="preserve">*  </w:t>
      </w:r>
    </w:p>
    <w:p w14:paraId="03D06499" w14:textId="77777777" w:rsidR="00BE53A9" w:rsidRDefault="00BE53A9" w:rsidP="00BE53A9">
      <w:r>
        <w:t xml:space="preserve">- Account balance unchanged. – approved  </w:t>
      </w:r>
    </w:p>
    <w:p w14:paraId="6CAFF7D4" w14:textId="77777777" w:rsidR="00BE53A9" w:rsidRDefault="00BE53A9" w:rsidP="00BE53A9"/>
    <w:p w14:paraId="35C36D56" w14:textId="77777777" w:rsidR="00BE53A9" w:rsidRDefault="00BE53A9" w:rsidP="00BE53A9">
      <w:r>
        <w:t>---</w:t>
      </w:r>
    </w:p>
    <w:p w14:paraId="254656AF" w14:textId="77777777" w:rsidR="00BE53A9" w:rsidRDefault="00BE53A9" w:rsidP="00BE53A9"/>
    <w:p w14:paraId="16783445" w14:textId="77777777" w:rsidR="00BE53A9" w:rsidRDefault="00BE53A9" w:rsidP="00BE53A9">
      <w:r>
        <w:t>**</w:t>
      </w:r>
      <w:proofErr w:type="gramStart"/>
      <w:r>
        <w:t>Title:*</w:t>
      </w:r>
      <w:proofErr w:type="gramEnd"/>
      <w:r>
        <w:t xml:space="preserve">* TC_004_Verify boundary values for transfer amount (Boundary)  </w:t>
      </w:r>
    </w:p>
    <w:p w14:paraId="1C79F37D" w14:textId="77777777" w:rsidR="00BE53A9" w:rsidRDefault="00BE53A9" w:rsidP="00BE53A9">
      <w:r>
        <w:t>**</w:t>
      </w:r>
      <w:proofErr w:type="gramStart"/>
      <w:r>
        <w:t>Preconditions:*</w:t>
      </w:r>
      <w:proofErr w:type="gramEnd"/>
      <w:r>
        <w:t xml:space="preserve">*  </w:t>
      </w:r>
    </w:p>
    <w:p w14:paraId="0D7ED3A3" w14:textId="77777777" w:rsidR="00BE53A9" w:rsidRDefault="00BE53A9" w:rsidP="00BE53A9">
      <w:r>
        <w:t xml:space="preserve">- User logged in, bank account linked, balance **₹150,000**.  </w:t>
      </w:r>
    </w:p>
    <w:p w14:paraId="5589C3CB" w14:textId="77777777" w:rsidR="00BE53A9" w:rsidRDefault="00BE53A9" w:rsidP="00BE53A9">
      <w:r>
        <w:t xml:space="preserve">- System minimum transfer = ₹1, maximum = ₹100,000.  </w:t>
      </w:r>
    </w:p>
    <w:p w14:paraId="212929B3" w14:textId="77777777" w:rsidR="00BE53A9" w:rsidRDefault="00BE53A9" w:rsidP="00BE53A9"/>
    <w:p w14:paraId="43318188" w14:textId="77777777" w:rsidR="00BE53A9" w:rsidRDefault="00BE53A9" w:rsidP="00BE53A9">
      <w:r>
        <w:t xml:space="preserve">**Steps &amp; </w:t>
      </w:r>
      <w:proofErr w:type="gramStart"/>
      <w:r>
        <w:t>Verification:*</w:t>
      </w:r>
      <w:proofErr w:type="gramEnd"/>
      <w:r>
        <w:t xml:space="preserve">*  </w:t>
      </w:r>
    </w:p>
    <w:p w14:paraId="5D431F83" w14:textId="77777777" w:rsidR="00BE53A9" w:rsidRDefault="00BE53A9" w:rsidP="00BE53A9">
      <w:r>
        <w:t xml:space="preserve">1. **Minimum </w:t>
      </w:r>
      <w:proofErr w:type="gramStart"/>
      <w:r>
        <w:t>limit:*</w:t>
      </w:r>
      <w:proofErr w:type="gramEnd"/>
      <w:r>
        <w:t xml:space="preserve">*  </w:t>
      </w:r>
    </w:p>
    <w:p w14:paraId="731CCE03" w14:textId="77777777" w:rsidR="00BE53A9" w:rsidRDefault="00BE53A9" w:rsidP="00BE53A9">
      <w:r>
        <w:t xml:space="preserve">   a. Enter valid UPI ID.  </w:t>
      </w:r>
    </w:p>
    <w:p w14:paraId="331838BC" w14:textId="77777777" w:rsidR="00BE53A9" w:rsidRDefault="00BE53A9" w:rsidP="00BE53A9">
      <w:r>
        <w:t xml:space="preserve">   b. Enter amount **₹1**.  </w:t>
      </w:r>
    </w:p>
    <w:p w14:paraId="434550A6" w14:textId="77777777" w:rsidR="00BE53A9" w:rsidRDefault="00BE53A9" w:rsidP="00BE53A9">
      <w:r>
        <w:lastRenderedPageBreak/>
        <w:t xml:space="preserve">   c. Complete payment with correct PIN.  </w:t>
      </w:r>
    </w:p>
    <w:p w14:paraId="5533CDAA" w14:textId="77777777" w:rsidR="00BE53A9" w:rsidRDefault="00BE53A9" w:rsidP="00BE53A9">
      <w:r>
        <w:t xml:space="preserve">   d. Verify success message and balance reduced by ₹1.  </w:t>
      </w:r>
    </w:p>
    <w:p w14:paraId="3F65D909" w14:textId="77777777" w:rsidR="00BE53A9" w:rsidRDefault="00BE53A9" w:rsidP="00BE53A9"/>
    <w:p w14:paraId="414405C9" w14:textId="77777777" w:rsidR="00BE53A9" w:rsidRDefault="00BE53A9" w:rsidP="00BE53A9">
      <w:r>
        <w:t xml:space="preserve">2. **Maximum </w:t>
      </w:r>
      <w:proofErr w:type="gramStart"/>
      <w:r>
        <w:t>limit:*</w:t>
      </w:r>
      <w:proofErr w:type="gramEnd"/>
      <w:r>
        <w:t xml:space="preserve">*  </w:t>
      </w:r>
    </w:p>
    <w:p w14:paraId="699ECFDA" w14:textId="77777777" w:rsidR="00BE53A9" w:rsidRDefault="00BE53A9" w:rsidP="00BE53A9">
      <w:r>
        <w:t xml:space="preserve">   a. Enter valid UPI ID.  </w:t>
      </w:r>
    </w:p>
    <w:p w14:paraId="0C98C440" w14:textId="77777777" w:rsidR="00BE53A9" w:rsidRDefault="00BE53A9" w:rsidP="00BE53A9">
      <w:r>
        <w:t xml:space="preserve">   b. Enter amount **₹100,000**.  </w:t>
      </w:r>
    </w:p>
    <w:p w14:paraId="5BAD8DDC" w14:textId="77777777" w:rsidR="00BE53A9" w:rsidRDefault="00BE53A9" w:rsidP="00BE53A9">
      <w:r>
        <w:t xml:space="preserve">   c. Complete payment with correct PIN.  </w:t>
      </w:r>
    </w:p>
    <w:p w14:paraId="2C281D1F" w14:textId="77777777" w:rsidR="00BE53A9" w:rsidRDefault="00BE53A9" w:rsidP="00BE53A9">
      <w:r>
        <w:t xml:space="preserve">   d. Verify success message and balance reduced accordingly.  </w:t>
      </w:r>
    </w:p>
    <w:p w14:paraId="19F1ECD4" w14:textId="77777777" w:rsidR="00BE53A9" w:rsidRDefault="00BE53A9" w:rsidP="00BE53A9"/>
    <w:p w14:paraId="71174E30" w14:textId="77777777" w:rsidR="00BE53A9" w:rsidRDefault="00BE53A9" w:rsidP="00BE53A9">
      <w:r>
        <w:t xml:space="preserve">3. **Above </w:t>
      </w:r>
      <w:proofErr w:type="gramStart"/>
      <w:r>
        <w:t>maximum:*</w:t>
      </w:r>
      <w:proofErr w:type="gramEnd"/>
      <w:r>
        <w:t xml:space="preserve">*  </w:t>
      </w:r>
    </w:p>
    <w:p w14:paraId="261F8B17" w14:textId="77777777" w:rsidR="00BE53A9" w:rsidRDefault="00BE53A9" w:rsidP="00BE53A9">
      <w:r>
        <w:t xml:space="preserve">   a. Enter amount **₹100,001**.  </w:t>
      </w:r>
    </w:p>
    <w:p w14:paraId="2327AA61" w14:textId="77777777" w:rsidR="00BE53A9" w:rsidRDefault="00BE53A9" w:rsidP="00BE53A9">
      <w:r>
        <w:t xml:space="preserve">   b. Tap Pay.  </w:t>
      </w:r>
    </w:p>
    <w:p w14:paraId="43C0077B" w14:textId="77777777" w:rsidR="00BE53A9" w:rsidRDefault="00BE53A9" w:rsidP="00BE53A9">
      <w:r>
        <w:t xml:space="preserve">   c. Verify validation error: “Amount exceeds maximum limit”.  </w:t>
      </w:r>
    </w:p>
    <w:p w14:paraId="38EBD506" w14:textId="77777777" w:rsidR="00BE53A9" w:rsidRDefault="00BE53A9" w:rsidP="00BE53A9"/>
    <w:p w14:paraId="4A580AC4" w14:textId="77777777" w:rsidR="00BE53A9" w:rsidRDefault="00BE53A9" w:rsidP="00BE53A9">
      <w:r>
        <w:t xml:space="preserve">4. **Below </w:t>
      </w:r>
      <w:proofErr w:type="gramStart"/>
      <w:r>
        <w:t>minimum:*</w:t>
      </w:r>
      <w:proofErr w:type="gramEnd"/>
      <w:r>
        <w:t xml:space="preserve">*  </w:t>
      </w:r>
    </w:p>
    <w:p w14:paraId="2EA1D4E6" w14:textId="77777777" w:rsidR="00BE53A9" w:rsidRDefault="00BE53A9" w:rsidP="00BE53A9">
      <w:r>
        <w:t xml:space="preserve">   a. Enter amount **₹0.50**.  </w:t>
      </w:r>
    </w:p>
    <w:p w14:paraId="11715147" w14:textId="77777777" w:rsidR="00BE53A9" w:rsidRDefault="00BE53A9" w:rsidP="00BE53A9">
      <w:r>
        <w:t xml:space="preserve">   b. Verify validation error: “Amount below minimum limit”.  </w:t>
      </w:r>
    </w:p>
    <w:p w14:paraId="4347BC7A" w14:textId="77777777" w:rsidR="00BE53A9" w:rsidRDefault="00BE53A9" w:rsidP="00BE53A9"/>
    <w:p w14:paraId="32166A30" w14:textId="77777777" w:rsidR="00BE53A9" w:rsidRDefault="00BE53A9" w:rsidP="00BE53A9">
      <w:r>
        <w:t>**Post</w:t>
      </w:r>
      <w:r>
        <w:rPr>
          <w:rFonts w:ascii="Cambria Math" w:hAnsi="Cambria Math" w:cs="Cambria Math"/>
        </w:rPr>
        <w:t>‑</w:t>
      </w:r>
      <w:proofErr w:type="gramStart"/>
      <w:r>
        <w:t>conditions:*</w:t>
      </w:r>
      <w:proofErr w:type="gramEnd"/>
      <w:r>
        <w:t xml:space="preserve">*  </w:t>
      </w:r>
    </w:p>
    <w:p w14:paraId="20F4936C" w14:textId="77777777" w:rsidR="00BE53A9" w:rsidRDefault="00BE53A9" w:rsidP="00BE53A9">
      <w:r>
        <w:t xml:space="preserve">- Successful transfers reflected in history; failed attempts leave balance unchanged. – approved  </w:t>
      </w:r>
    </w:p>
    <w:p w14:paraId="61C863DC" w14:textId="77777777" w:rsidR="00BE53A9" w:rsidRDefault="00BE53A9" w:rsidP="00BE53A9"/>
    <w:p w14:paraId="5FABCFA7" w14:textId="77777777" w:rsidR="00BE53A9" w:rsidRDefault="00BE53A9" w:rsidP="00BE53A9">
      <w:r>
        <w:t>---</w:t>
      </w:r>
    </w:p>
    <w:p w14:paraId="5D4A269D" w14:textId="77777777" w:rsidR="00BE53A9" w:rsidRDefault="00BE53A9" w:rsidP="00BE53A9"/>
    <w:p w14:paraId="00B832ED" w14:textId="77777777" w:rsidR="00BE53A9" w:rsidRDefault="00BE53A9" w:rsidP="00BE53A9">
      <w:r>
        <w:t>**</w:t>
      </w:r>
      <w:proofErr w:type="gramStart"/>
      <w:r>
        <w:t>Title:*</w:t>
      </w:r>
      <w:proofErr w:type="gramEnd"/>
      <w:r>
        <w:t xml:space="preserve">* TC_005_Verify handling of incorrect UPI PIN (Validation/Error)  </w:t>
      </w:r>
    </w:p>
    <w:p w14:paraId="35865210" w14:textId="77777777" w:rsidR="00BE53A9" w:rsidRDefault="00BE53A9" w:rsidP="00BE53A9">
      <w:r>
        <w:t>**</w:t>
      </w:r>
      <w:proofErr w:type="gramStart"/>
      <w:r>
        <w:t>Preconditions:*</w:t>
      </w:r>
      <w:proofErr w:type="gramEnd"/>
      <w:r>
        <w:t xml:space="preserve">*  </w:t>
      </w:r>
    </w:p>
    <w:p w14:paraId="7D0710D8" w14:textId="77777777" w:rsidR="00BE53A9" w:rsidRDefault="00BE53A9" w:rsidP="00BE53A9">
      <w:r>
        <w:t xml:space="preserve">- User logged in, bank account linked, balance ≥ ₹200.  </w:t>
      </w:r>
    </w:p>
    <w:p w14:paraId="131E1C64" w14:textId="77777777" w:rsidR="00BE53A9" w:rsidRDefault="00BE53A9" w:rsidP="00BE53A9"/>
    <w:p w14:paraId="0533EDCA" w14:textId="77777777" w:rsidR="00BE53A9" w:rsidRDefault="00BE53A9" w:rsidP="00BE53A9">
      <w:r>
        <w:lastRenderedPageBreak/>
        <w:t>**</w:t>
      </w:r>
      <w:proofErr w:type="gramStart"/>
      <w:r>
        <w:t>Steps:*</w:t>
      </w:r>
      <w:proofErr w:type="gramEnd"/>
      <w:r>
        <w:t xml:space="preserve">*  </w:t>
      </w:r>
    </w:p>
    <w:p w14:paraId="34362078" w14:textId="77777777" w:rsidR="00BE53A9" w:rsidRDefault="00BE53A9" w:rsidP="00BE53A9">
      <w:r>
        <w:t xml:space="preserve">1. Navigate to **UPI Transfer** screen.  </w:t>
      </w:r>
    </w:p>
    <w:p w14:paraId="1B887D61" w14:textId="77777777" w:rsidR="00BE53A9" w:rsidRDefault="00BE53A9" w:rsidP="00BE53A9">
      <w:r>
        <w:t>2. Enter valid UPI ID “</w:t>
      </w:r>
      <w:proofErr w:type="spellStart"/>
      <w:r>
        <w:t>testuser@upi</w:t>
      </w:r>
      <w:proofErr w:type="spellEnd"/>
      <w:r>
        <w:t xml:space="preserve">”.  </w:t>
      </w:r>
    </w:p>
    <w:p w14:paraId="5E3EA749" w14:textId="77777777" w:rsidR="00BE53A9" w:rsidRDefault="00BE53A9" w:rsidP="00BE53A9">
      <w:r>
        <w:t xml:space="preserve">3. Enter amount **₹200**.  </w:t>
      </w:r>
    </w:p>
    <w:p w14:paraId="24A48C70" w14:textId="77777777" w:rsidR="00BE53A9" w:rsidRDefault="00BE53A9" w:rsidP="00BE53A9">
      <w:r>
        <w:t xml:space="preserve">4. Tap **Pay**.  </w:t>
      </w:r>
    </w:p>
    <w:p w14:paraId="57AC7443" w14:textId="77777777" w:rsidR="00BE53A9" w:rsidRDefault="00BE53A9" w:rsidP="00BE53A9">
      <w:r>
        <w:t xml:space="preserve">5. Enter an incorrect PIN (e.g., “1234”).  </w:t>
      </w:r>
    </w:p>
    <w:p w14:paraId="0DF50470" w14:textId="77777777" w:rsidR="00BE53A9" w:rsidRDefault="00BE53A9" w:rsidP="00BE53A9">
      <w:r>
        <w:t xml:space="preserve">6. Observe error message.  </w:t>
      </w:r>
    </w:p>
    <w:p w14:paraId="0BB7E4DA" w14:textId="77777777" w:rsidR="00BE53A9" w:rsidRDefault="00BE53A9" w:rsidP="00BE53A9">
      <w:r>
        <w:t>7. Re</w:t>
      </w:r>
      <w:r>
        <w:rPr>
          <w:rFonts w:ascii="Cambria Math" w:hAnsi="Cambria Math" w:cs="Cambria Math"/>
        </w:rPr>
        <w:t>‑</w:t>
      </w:r>
      <w:r>
        <w:t xml:space="preserve">enter correct PIN on second attempt.  </w:t>
      </w:r>
    </w:p>
    <w:p w14:paraId="28D34076" w14:textId="77777777" w:rsidR="00BE53A9" w:rsidRDefault="00BE53A9" w:rsidP="00BE53A9"/>
    <w:p w14:paraId="4B5CAA5C" w14:textId="77777777" w:rsidR="00BE53A9" w:rsidRDefault="00BE53A9" w:rsidP="00BE53A9">
      <w:r>
        <w:t>**</w:t>
      </w:r>
      <w:proofErr w:type="gramStart"/>
      <w:r>
        <w:t>Verification:*</w:t>
      </w:r>
      <w:proofErr w:type="gramEnd"/>
      <w:r>
        <w:t xml:space="preserve">*  </w:t>
      </w:r>
    </w:p>
    <w:p w14:paraId="3D006DCE" w14:textId="77777777" w:rsidR="00BE53A9" w:rsidRDefault="00BE53A9" w:rsidP="00BE53A9">
      <w:r>
        <w:t xml:space="preserve">- After first incorrect PIN: error “Incorrect UPI PIN” displayed; transaction not processed.  </w:t>
      </w:r>
    </w:p>
    <w:p w14:paraId="54813E45" w14:textId="77777777" w:rsidR="00BE53A9" w:rsidRDefault="00BE53A9" w:rsidP="00BE53A9">
      <w:r>
        <w:t xml:space="preserve">- System allows retry; on correct PIN, transaction succeeds with success message.  </w:t>
      </w:r>
    </w:p>
    <w:p w14:paraId="7D3EAD03" w14:textId="77777777" w:rsidR="00BE53A9" w:rsidRDefault="00BE53A9" w:rsidP="00BE53A9">
      <w:r>
        <w:t xml:space="preserve">- No debit after first failed attempt; balance deducted only after successful retry.  </w:t>
      </w:r>
    </w:p>
    <w:p w14:paraId="68804506" w14:textId="77777777" w:rsidR="00BE53A9" w:rsidRDefault="00BE53A9" w:rsidP="00BE53A9"/>
    <w:p w14:paraId="1BE4D79D" w14:textId="77777777" w:rsidR="00BE53A9" w:rsidRDefault="00BE53A9" w:rsidP="00BE53A9">
      <w:r>
        <w:t>**Post</w:t>
      </w:r>
      <w:r>
        <w:rPr>
          <w:rFonts w:ascii="Cambria Math" w:hAnsi="Cambria Math" w:cs="Cambria Math"/>
        </w:rPr>
        <w:t>‑</w:t>
      </w:r>
      <w:proofErr w:type="gramStart"/>
      <w:r>
        <w:t>conditions:*</w:t>
      </w:r>
      <w:proofErr w:type="gramEnd"/>
      <w:r>
        <w:t xml:space="preserve">*  </w:t>
      </w:r>
    </w:p>
    <w:p w14:paraId="01D0356F" w14:textId="3530731C" w:rsidR="00BE53A9" w:rsidRDefault="00BE53A9" w:rsidP="00BE53A9">
      <w:r>
        <w:t xml:space="preserve">- Transaction recorded only after successful PIN entry. – approved  </w:t>
      </w:r>
    </w:p>
    <w:sectPr w:rsidR="00BE53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A9"/>
    <w:rsid w:val="00BE35A1"/>
    <w:rsid w:val="00BE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25DD"/>
  <w15:chartTrackingRefBased/>
  <w15:docId w15:val="{0895B750-D048-4D81-853C-20F9962C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1905</Words>
  <Characters>10865</Characters>
  <Application>Microsoft Office Word</Application>
  <DocSecurity>0</DocSecurity>
  <Lines>90</Lines>
  <Paragraphs>25</Paragraphs>
  <ScaleCrop>false</ScaleCrop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S</dc:creator>
  <cp:keywords/>
  <dc:description/>
  <cp:lastModifiedBy>Kannan S</cp:lastModifiedBy>
  <cp:revision>1</cp:revision>
  <dcterms:created xsi:type="dcterms:W3CDTF">2026-05-07T14:12:00Z</dcterms:created>
  <dcterms:modified xsi:type="dcterms:W3CDTF">2026-05-07T14:14:00Z</dcterms:modified>
</cp:coreProperties>
</file>