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1121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kh, en, de, fr, pt</w:t>
      </w:r>
    </w:p>
    <w:p w14:paraId="3FFFCBA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C586C0"/>
          <w:sz w:val="21"/>
          <w:szCs w:val="21"/>
          <w:lang w:bidi="km-KH"/>
        </w:rPr>
        <w:t>export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586C0"/>
          <w:sz w:val="21"/>
          <w:szCs w:val="21"/>
          <w:lang w:bidi="km-KH"/>
        </w:rPr>
        <w:t>default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{</w:t>
      </w:r>
    </w:p>
    <w:p w14:paraId="5333C03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{</w:t>
      </w:r>
    </w:p>
    <w:p w14:paraId="0362114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A</w:t>
      </w:r>
    </w:p>
    <w:p w14:paraId="643E21C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AddNew: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បង្កើតថ្មី"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A24CE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36CCE3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Apps: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'Apps'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030432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Analytics: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'Analytics'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8D6FCF" w14:textId="3B54EB0F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="00D531E7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តារាង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0731F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agGridTable: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'agGrid Table'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149B7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Alert: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'Alert'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9BCED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Avatar: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'Avatar'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F5AB59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Authentication: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ការកំណត់សុវត្ថិភាព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F5577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គណនី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2A5D5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AccountType: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ប្រភេទគណនី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44C4B1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AccountGroup: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ក្រុមគណនី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E8B14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ApexCharts: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'Apex Charts'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E6C6E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Autocomplete: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'Autocomplete'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69E71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AccessControl: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'Access Control'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BD2F5E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</w:t>
      </w:r>
    </w:p>
    <w:p w14:paraId="07319B7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Basic: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'Basic'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26865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Badge: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'Badge'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FD7EF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Breadcrumb: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'Breadcrumb'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FCBA1F" w14:textId="70FD48C3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="00A01FB2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Button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7D22C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ButtonGroup: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'Button Group'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1AC5C9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ធនាគារ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6942C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BankAccount: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គណនីធនាគារ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33CD6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BudgetArrangement: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5B7443" w14:textId="0C834AD4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BudgetStrategyPlan: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រៀបចំផែនការយុទ្ធសាស្ត្រថវិកា</w:t>
      </w:r>
      <w:r w:rsidR="00D531E7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(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BSP)'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A87D64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BudgetMonitoring: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តាមដានអនុវត្តថវិកា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343484" w14:textId="5CD58B8E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BudgetTemplate: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ពុម្</w:t>
      </w:r>
      <w:r w:rsidR="00A01FB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CF73C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</w:t>
      </w:r>
    </w:p>
    <w:p w14:paraId="329AAD7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FD32A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Calendar: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ប្រតិទិន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68CFFA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ពិភាក្សា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3821C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Checkout: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'Checkout'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6758C9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Colors: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'Colors'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A0466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DB93EC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CardActions: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Actions'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AA009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CardColors: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Colors'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E6098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Components: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'Components'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0799D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Chip: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'Chip'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A5B03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Collapse: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'Collapse'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66D3A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Checkbox: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'Checkbox'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D1753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ComingSoon: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'Coming Soon'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89D15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CompositionRequest: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សំណើដោះដូរសមាសភាព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319A3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មន្ត្រីដោះដូរសមាសភាព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3F67AD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1D24BF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chartjs: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'chartjs'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BB826E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B866C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Circular: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សារាចរ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4B760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Category: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ប្រភេទក្រុម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FB919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CeilingBudget: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កំណត់ពិដានថវិកា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0CCCF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CreditMovement: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ចលនាឥណទាន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1FA5F3" w14:textId="54123923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Currency: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រូប</w:t>
      </w:r>
      <w:r w:rsidR="00A01FB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ិ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យ</w:t>
      </w:r>
      <w:r w:rsidR="00A01FB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បណ្ណ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2E380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ChartsAndMaps: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គំនូសតាងនិងផែនទី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28AC8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Carousel: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'Carousel'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6F892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Clipboard: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'Clipboard'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EDED1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ContextMenu: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'Context Menu'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AD8D9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D</w:t>
      </w:r>
    </w:p>
    <w:p w14:paraId="7C1D5B2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Dashboard: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ផ្ទាំងគ្រប់គ្រង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D3DDE4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DataList: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'Data List'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98502D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Dialogs: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'Dialogs'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C9C82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Divider: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'Divider'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10F4F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DropDown: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'DropDown'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9244F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Download: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ទាញយក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56C185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DragAndDrop: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'Drag &amp; Drop'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EE70F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Datepicker: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ជ្រើសរើសថ្ងៃ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705F6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DatetimePicker: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'Datetime Picker'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E093B6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DisabledMenu: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'Disabled Menu'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337B1D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Title'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AF128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demoText: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'Cake sesame snaps cupcake gingerbread danish I love gingerbread. Apple pie pie jujubes chupa chups muffin halvah lollipop. Chocolate cake oat cake tiramisu marzipan sugar plum. Donut sweet pie oat cake dragée fruitcake cotton candy lemon drops.'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9676598" w14:textId="6BC9EC9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Department: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="00B973FC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នាយកដ្ឋាន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B13EC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Duty: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តួនាទី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C31C5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Documentation: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'Documentation'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823BFC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E</w:t>
      </w:r>
    </w:p>
    <w:p w14:paraId="4E8009C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Email: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គ្រប់គ្រងអ៊ីម៉ែល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104201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eCommerce: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ផ្ទាំងការងារ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50C5F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Edit: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កែប្រែពត៌មានអ្នកប្រើប្រាស់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C6540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echarts: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'echarts'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A91F06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Extensions: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'Extensions'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C055D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CA907F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ExpendCard: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ចុះសលាកបត្រចំណាយ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A3952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D9DCDC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EB8E8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ExportSelected: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"Export Selected"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CC79F0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F</w:t>
      </w:r>
    </w:p>
    <w:p w14:paraId="212D4636" w14:textId="7B842F7E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FormIncentive: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</w:t>
      </w:r>
      <w:r w:rsidR="00B973FC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សំណើ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បើកផ្តល់ប្រាក់ឧបត្ថម្ភ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EB379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FullCalendar: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'Full Calendar'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AC0A1F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FormsAndTable: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'Forms &amp; Table'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12D2E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FormElements: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Elements'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C31D50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FormLayouts: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Layouts'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C5BFE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FormWizard: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Wizard'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60362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FormValidation: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Validation'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0AF85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FormInputGroup: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Input Group'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E72BC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ForgotPassword: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មិនចងចាំលេខសម្ងាត់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8848D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FileManager: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ឃ្លាំងឯកសារ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5F332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FAQ: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សំណួរគេសួរញឹកញាប់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939365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G</w:t>
      </w:r>
    </w:p>
    <w:p w14:paraId="42E711D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Grid: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'Grid'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5A401E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GoogleMap: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'Google Map'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E8E4F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H</w:t>
      </w:r>
    </w:p>
    <w:p w14:paraId="54A585F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I</w:t>
      </w:r>
    </w:p>
    <w:p w14:paraId="6D12313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F72A4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IncentiveMgr: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1DC63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បញ្ជីបើកផ្តល់ប្រាក់ឧបត្ថម្ភ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4A703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ItemDetails: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'Item Details'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DBFE35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Input: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'Input'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80857F" w14:textId="752C49E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Invoice: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វិក</w:t>
      </w:r>
      <w:r w:rsidR="00B973FC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្ក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យបត្រ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8E48A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I18n: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'I18n'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852D1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Import: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'Import'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720AF9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រៀបចំកម្មវិធីចំណូល-ចំណាយត្រីមាស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FC151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IncomeOutcomeResult: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ចុះលទ្ធផលអនុវត្តចំណូល/ចំណាយ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C1A47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inprogress: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កំពុងដំណើរការ"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CE466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ការគ្រប់គ្រងចំណូល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700F4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J</w:t>
      </w:r>
    </w:p>
    <w:p w14:paraId="3107C43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K</w:t>
      </w:r>
    </w:p>
    <w:p w14:paraId="11FE6B6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KnowledgeBase: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មូលដ្ឋានចំណេះដឹង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6B6C4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</w:t>
      </w:r>
    </w:p>
    <w:p w14:paraId="7C26483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3AD776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Loading: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'Loading'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CB0D1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ListView: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 View'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C17D8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Login: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ចូល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F86B0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LockScreen: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ចាក់សោ​រ​ប្រព័ន្ធ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2F732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LetterType: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ប្រភេទលិខិត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161065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23E194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</w:t>
      </w:r>
    </w:p>
    <w:p w14:paraId="135C43C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Miscellaneous: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'Miscellaneous'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A22A9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48231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MenuLevel2p1: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2.1'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77137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MenuLevel2p2: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2.2'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322AC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MenuLevel3p1: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3.1'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D9FBB7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MenuLevel3p2: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3.2'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3E8377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Maintenance: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'Maintenance'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A4017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N</w:t>
      </w:r>
    </w:p>
    <w:p w14:paraId="34D9A93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NumberInput: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'Number Input'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D3CB10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Navbar: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'Navbar'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5FB5B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Notifications: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'Notifications'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CB812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O</w:t>
      </w:r>
    </w:p>
    <w:p w14:paraId="2026942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OfficerList: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រាយនាមមន្ត្រី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0F687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'Others'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27D9E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ផ្សេងៗ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DF34A1" w14:textId="77B98CB1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OrderLevel: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372CCD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រៀប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លេខតាមលំដាប់"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F300C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P</w:t>
      </w:r>
    </w:p>
    <w:p w14:paraId="2E72193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ProgramArrangement: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ត្រួតពិនិត្យកម្មវិធី"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3EA9B9" w14:textId="48DA12B5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ProgramObjective: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គោលបំណង</w:t>
      </w:r>
      <w:r w:rsidR="000E5938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កម្មវិធី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020E6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EE4F7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ProgramSubProgram: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អនុកម្មវិធី"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6C6DB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ProgramClusterActivity: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ចង្កោមសកម្មភាព"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B9DBB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ProgramActivity: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2F24A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Pagination: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'Pagination'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9E938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Popup: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'Popup'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8D9E7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Progress: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'Progress'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053CEE" w14:textId="710C936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Pages: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</w:t>
      </w:r>
      <w:r w:rsidR="000E5938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័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ត៌មានទូទៅ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FF606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Profile: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ព័ត៌មានផ្ទាល់ខ្លួន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226FD8" w14:textId="0A7FB49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សំណើសុំគោលការណ៍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2960D2" w14:textId="60405E39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បញ្ជីសំណើ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47450B4" w14:textId="206B883A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PolicyRequestForm: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បង្កើតសំណើ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48CFE6" w14:textId="6F7ADE2F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Print: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បោះពុម្</w:t>
      </w:r>
      <w:r w:rsidR="000E5938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D5C817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ProgramManagement: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គ្រប់គ្រងកម្មវិធី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DFCD68" w14:textId="57AA9A0C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PublicInvestmentPlan: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រៀបចំគម្រោងវិនិយោគសាធារណៈ</w:t>
      </w:r>
      <w:r w:rsidR="000E5938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(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PIP)'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4D7EF85" w14:textId="6042D51A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ProjectBudgetPlan: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រៀបចំគម្រោង</w:t>
      </w:r>
      <w:r w:rsidR="000E5938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ចំណូល-ចំណាយ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ថវិកាប្រចាំឆ្នាំ</w:t>
      </w:r>
      <w:r w:rsidR="000E5938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(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PB)'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0C618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Position: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មុខតំណែង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06A2A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PaymentMethod: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វិធីបង់ប្រាក់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A9AD16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Q</w:t>
      </w:r>
    </w:p>
    <w:p w14:paraId="2061775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QuillEditor: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'Quill Editor'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62B897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R</w:t>
      </w:r>
    </w:p>
    <w:p w14:paraId="5F464E2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ResetPassword: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កំណត់ពាក្យសម្ងាត់ឡើងវិញ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7324FB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Radio: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'Radio'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02A10B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Register: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ចុះឈ្មោះ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D08E3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គ្រប់គ្រងរបាយការណ៏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3EC4A8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របាយការណ៍បើកប្រាក់ឧបត្ថម្ភ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F46E7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ReportIncentiveIntity: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អង្គភាពទទួលប្រាក់ឧបត្ថម្ភ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3EBF7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ReportIncentiveSummary: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សង្ខេបប្រចាំត្រីមាស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4347B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ReportIncentiveBySector: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ប្រាក់ឧបត្ថម្ភតាមវិស័យ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220B8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ReportIncentiveByBank: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ប្រាក់ឧបត្ថម្ភតាមធនាគារ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20CC53" w14:textId="45216C98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ReportIncentiveForMaster: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ប្រាក់ឧបត្ថម្ភជូនរដ្ឋមន្ត្រី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4B724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ReportIncentiveMonthly: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ប្រាក់ឧបត្ថម្ភប្រចាំខែ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6BFDBD" w14:textId="1CA35D2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ReportOfficerByEntity: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របាយការណ៏មន្ត្រីតាម</w:t>
      </w:r>
      <w:r w:rsidR="00CB156F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អង្គភាពថវិកា</w:t>
      </w:r>
      <w:r w:rsidR="00CB156F"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F1FD85" w14:textId="083FAD08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ReportIncome: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របាយការណ៍ចំណូល</w:t>
      </w:r>
      <w:r w:rsidR="00CB156F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97CA8E" w14:textId="47281422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របាយការណ៍ចំណាយ</w:t>
      </w:r>
      <w:r w:rsidR="00CB156F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42915D" w14:textId="1581DF5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ReportSummaryIncomeExpense: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របាយការណ៍សង្ខេបចំណូល</w:t>
      </w:r>
      <w:r w:rsidR="00CB156F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-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</w:t>
      </w:r>
      <w:r w:rsidR="00CB156F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CF663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ReportControl: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91261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គ្រប់គ្រងសិទ្ធិ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703A7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RaiseSupport: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'Raise Support'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7EF05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តួនាទី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D6498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</w:t>
      </w:r>
    </w:p>
    <w:p w14:paraId="29CF0A9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SimpleCalendar: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'Simple Calendar'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6D73C0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Shop: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'Shop'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275A6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Statistics: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'Statistics'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C2C95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Sidebar: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'Sidebar'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5B254B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Slider: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'Slider'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567AE1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Select: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'Select'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58F87F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Switch: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'Switch'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E6105F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Search: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ស្វែករក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2EEE1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StarRatings: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'Star Ratings'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717B0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Support: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'Support'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8A2AC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រៀបចំទិន្នន័យ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98606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Sector: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វិស័យ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9B6FAC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T</w:t>
      </w:r>
    </w:p>
    <w:p w14:paraId="4BC06AE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Todo: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ការងារត្រូវធ្វើ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D2175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ThumbView: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'Thumb View'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D6C61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Tailwind: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'Tailwind'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79430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'Tabs'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A0C6C7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Tooltip: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'Tooltip'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AA92D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Textarea: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'Textarea'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CFE1A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Tree: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'Tree'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5108934" w14:textId="19CA9DD1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="00EB4B66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គោរម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ងារ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66C58F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ប្រាក់បង់់ពន្ធ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9D199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Transactions: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ហិរញ្ញវត្ថុ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EAF830" w14:textId="7DD4CE54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រូបមន្តកាត់ពន្ធប្រាក់ខែ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4036D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U</w:t>
      </w:r>
    </w:p>
    <w:p w14:paraId="1D846AB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UI: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BFEA01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Upload: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'Upload'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5028E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3E400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UserSettings: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ការកំណត់អ្នកប្រើប្រាស់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2BD84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8145C4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</w:t>
      </w:r>
    </w:p>
    <w:p w14:paraId="5024024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View: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ពិនិត្យមើលលម្អិត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774CE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Vuexy: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'Vuexy'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CD48B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Vuesax: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'Vuesax'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D6AE9A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W</w:t>
      </w:r>
    </w:p>
    <w:p w14:paraId="2991568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WishList: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'Wish List'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B028E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X</w:t>
      </w:r>
    </w:p>
    <w:p w14:paraId="4C1D9C1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Y</w:t>
      </w:r>
    </w:p>
    <w:p w14:paraId="26FA732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Z    </w:t>
      </w:r>
    </w:p>
    <w:p w14:paraId="7120739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05001CB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#######################################</w:t>
      </w:r>
    </w:p>
    <w:p w14:paraId="705A417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Label</w:t>
      </w:r>
    </w:p>
    <w:p w14:paraId="518E59C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ល.រ"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1728B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ល.រ"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8102B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ងារ"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52F0D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name_kh: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ឈ្មោះជាភាសាខ្មែរ"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EE3C5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ឈ្មោះជាភាសាអង់គ្លេស"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8D1C4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title_kh: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ចំណងជើងជាភាសាខ្មែរ"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A82F82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ចំណងជើងជាភាសាអង់គ្លេស"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D76F610" w14:textId="1F03029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order_level: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DE620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រៀប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តាមលំដាប់"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CAB45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progress: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វឌ្ឍនភាព"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75DA4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status: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ស្ថានភាព"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44B49B" w14:textId="5E54B73C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កូដ</w:t>
      </w:r>
      <w:r w:rsidR="00DE620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កម្មវិធី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D18914" w14:textId="1D8C7DD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code_subprogram: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កូដ</w:t>
      </w:r>
      <w:r w:rsidR="00DE620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អនុកម្មវិធី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184BE3F" w14:textId="1B6AFEC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code_activity: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កូដ</w:t>
      </w:r>
      <w:r w:rsidR="00DE620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សកម្មភាព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836C0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8D3122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sub_program: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អនុកម្មវិធី"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6CD11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cluster_activity: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ចង្កោមសកម្មភាព"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D9F290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ceiling_year: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ពិដានក្នុងឆ្នាំ"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F646D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activity: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096B2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objective: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គោលបំណង"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6042A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responsible_person: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អ្នកទទួលបន្ទុក"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E912A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responsible_entity: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អង្គភាពទទួលបន្ទុក"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7E37D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indicator: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សូចនាករ"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C2FEC8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remark: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សម្គាល់"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92835C" w14:textId="507E9A72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is_active: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DE6202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កំពុងដំណើរការ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?"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C64BB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Copy Right</w:t>
      </w:r>
    </w:p>
    <w:p w14:paraId="2253AFE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Footer_CopyRight: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F8F230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Status</w:t>
      </w:r>
    </w:p>
    <w:p w14:paraId="313EB62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status_completed: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បានបញ្ចប់"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DED97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//PIP</w:t>
      </w:r>
    </w:p>
    <w:p w14:paraId="7948DE1A" w14:textId="1C536B11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pip_form_title: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ទម្រង់បង្កើតគម្រោងវិនិយោ</w:t>
      </w:r>
      <w:r w:rsidR="00632BA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គ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សាធារណៈ"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B7D76AA" w14:textId="5F72F134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គម្រោងវិនិយោ</w:t>
      </w:r>
      <w:r w:rsidR="00632BA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គ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សាធារណៈ"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3E554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pip_program_title: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ឈ្មោះកម្មវិធី/ឈ្មោះអនុកម្មវិធី/ឈ្មោះគម្រោង"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59CEC5" w14:textId="579C44D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pip_no: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លេខ</w:t>
      </w:r>
      <w:r w:rsidR="00632BA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PIP"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95E36D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pip_project_status: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ស្ថានភាពគម្រោង"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6A45F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pip_project_type: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ប្រភេទគម្រោង"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0C1F7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pip_estimate_expense: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ចំណាយប៉ាន់ស្មាន"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1F7A7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pip_promise: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ហិរញ្ញប្បទានសន្យាផ្តល់"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CAABC9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pip_adjustment_budget: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តម្រូវការហិរញ្ញប្បទានបំពេញបន្ថែម"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12BD8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pip_financail_resource: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ប្រភពហិរញ្ញប្បទាន"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FD025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Button</w:t>
      </w:r>
    </w:p>
    <w:p w14:paraId="1F4F7C7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btn_search: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ស្វែងរក"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6728F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btn_save: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រក្សាទុក"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B9C557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btn_cancel: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លុប"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88859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btn_delete: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លុបចេញពីទិន្នន័យ"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7A8C6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btn_back_to_list: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ត្រឡប់ទៅបញ្ជីទិន្នន័យ"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6970B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Validation Objective</w:t>
      </w:r>
    </w:p>
    <w:p w14:paraId="0315C49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required_order_level: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សូមបំពេញលេខលំដាប់បង្ហាញ!"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22CF5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សូមបំពេញឈ្មោះជាភាសាអង់គ្លេស!"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378D5D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required_name_kh: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សូមបំពេញឈ្មោះជាភាសាខ្មែរ!"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B12B9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សូមបំពេញចំណងជើងជាភាសាអង់គ្លេស!"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E140E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required_title_kh: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សូមបំពេញចំណងជើងជាភាសាខ្មែរ!"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84A97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58667E0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required_objective: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សូមជ្រើសរើសគោលបំណង!"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EFD515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required_responsible_person: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សូមជ្រើសរើសអ្នកទទួលខុសត្រូវ!"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267A68" w14:textId="4F15DA1A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required_responsible_entity: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សូមជ្រើសរើសអង្គភាព</w:t>
      </w:r>
      <w:r w:rsidR="00632BA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ទទួលបន្ទុក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32AEB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#Error</w:t>
      </w:r>
    </w:p>
    <w:p w14:paraId="3566630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Error: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'Error'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F1B94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404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'404'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B5D489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500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'500'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B75986" w14:textId="54F06BA5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NotAuthorized: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="00632BA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ពុំមានសិទ្ធិ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F21CC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Message</w:t>
      </w:r>
    </w:p>
    <w:p w14:paraId="6B46F9D9" w14:textId="61891735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msg_confirm_delete: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D16ADE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លុបហើយមិនអាច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ស្រង់ទិន្នន័យបានវិញទេ។ </w:t>
      </w:r>
      <w:r w:rsidR="00D16ADE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តើអ្នកច្បាស់ជាចង់លុបទិន្នន័យនេះទេ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?"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CEBE7D4" w14:textId="0EFC9ABD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msg_success: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ទិន្នន័យត្រូវបានលុបដោយជោគជ័យ។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1297C5F" w14:textId="701509E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msg_error: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មានបញ្ហាបច្ចេកទេស មិនអាចរក្សាទុកទិន្នន័យបាន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F94FF8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msg_warning: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1B048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msg_update: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88A062" w14:textId="25E4AC88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msg_delete: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ទិន្នន័យលុបបាត់ហើយ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17D891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    },</w:t>
      </w:r>
    </w:p>
    <w:p w14:paraId="78005D9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{</w:t>
      </w:r>
    </w:p>
    <w:p w14:paraId="41135E5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A</w:t>
      </w:r>
    </w:p>
    <w:p w14:paraId="1F18276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AddNew: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បង្កើតថ្មី"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AB3E9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08C902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Apps: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'Apps'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B8300A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Analytics: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'Analytics'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BBD1AB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'Table'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B7286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agGridTable: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'agGrid Table'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9631F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Alert: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'Alert'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089BB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Avatar: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'Avatar'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349948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Authentication: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ការកំណត់សុវត្ថិភាព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D457A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គណនី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533CD0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AccountType: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ប្រភេទគណនី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4D6F3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AccountGroup: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ក្រុមគណនី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AF88F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ApexCharts: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'Apex Charts'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2711C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Autocomplete: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'Autocomplete'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2E0C34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AccessControl: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'Access Control'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B11E9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</w:t>
      </w:r>
    </w:p>
    <w:p w14:paraId="0CEE6B7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Basic: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'Basic'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19D259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Badge: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'Badge'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B90E7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Breadcrumb: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'Breadcrumb'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A6DC76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'Button'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088575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ButtonGroup: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'Button Group'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98CA8F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ធនាគារ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43AA9D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BankAccount: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គណនីធនាគារ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992EAC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BudgetArrangement: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445EBA6" w14:textId="50BBAE2E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BudgetStrategyPlan: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រៀបចំផែនការយុទ្ធសាស្ត្រថវិកា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(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BSP)'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6E15D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BudgetMonitoring: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តាមដានអនុវត្តថវិកា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48F7CE" w14:textId="2339E392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BudgetTemplate: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ពុម្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5768B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</w:t>
      </w:r>
    </w:p>
    <w:p w14:paraId="2D59D86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CFB4A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Calendar: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ប្រតិទិន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52E86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ពិភាក្សា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0A9863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Checkout: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'Checkout'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8EAF9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Colors: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'Colors'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F2215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1F70F4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CardActions: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Actions'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12FC5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CardColors: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Colors'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67DA7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Components: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'Components'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34016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Chip: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'Chip'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26E34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Collapse: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'Collapse'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E8DA6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Checkbox: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'Checkbox'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0E83B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ComingSoon: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'Coming Soon'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DF0FF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CompositionRequest: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សំណើដោះដូរសមាសភាព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7366F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CompositionList: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មន្ត្រីដោះដូរសមាសភាព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94115F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0F3E26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chartjs: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'chartjs'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42063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'chartist'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AF5B35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Circular: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សារាចរ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EEEDDE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Category: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ប្រភេទក្រុម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CC324E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CeilingBudget: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កំណត់ពិដានថវិកា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6BB12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CreditMovement: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ចលនាឥណទាន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77C29D" w14:textId="7EE73FA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Currency: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រូប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ិ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យ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បណ្ណ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71E9B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ChartsAndMaps: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គំនូសតាងនិងផែនទី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D1FBB7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Carousel: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'Carousel'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566AD1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Clipboard: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'Clipboard'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0B8A1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ContextMenu: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'Context Menu'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BEB2A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D</w:t>
      </w:r>
    </w:p>
    <w:p w14:paraId="36D7D5E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Dashboard: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ផ្ទាំងគ្រប់គ្រង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36E69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DataList: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'Data List'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386A7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Dialogs: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'Dialogs'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58777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Divider: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'Divider'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1EC318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DropDown: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'DropDown'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35E1D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Download: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ទាញយក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725B2F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DragAndDrop: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'Drag &amp; Drop'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50BBD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Datepicker: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ជ្រើសរើសថ្ងៃ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04269A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DatetimePicker: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'Datetime Picker'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DC7AB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DisabledMenu: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'Disabled Menu'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B5BD3A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'Card Title'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CD2C6F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demoText: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'Cake sesame snaps cupcake gingerbread danish I love gingerbread. Apple pie pie jujubes chupa chups muffin halvah lollipop. Chocolate cake oat cake tiramisu marzipan sugar plum. Donut sweet pie oat cake dragée fruitcake cotton candy lemon drops.'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26E443" w14:textId="29F1A6A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Department: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នាយកដ្ឋាន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0FE0F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Duty: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តួនាទី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35481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Documentation: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'Documentation'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B1C036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E</w:t>
      </w:r>
    </w:p>
    <w:p w14:paraId="2CBA9CB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Email: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គ្រប់គ្រងអ៊ីម៉ែល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1A274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eCommerce: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ផ្ទាំងការងារ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C6123F0" w14:textId="3D407B52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Edit: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កែប្រែព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័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ត៌មានអ្នកប្រើប្រាស់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5AC658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echarts: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'echarts'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C101B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Extensions: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'Extensions'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6B3FA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763E7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ExpendCard: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ចុះសលាកបត្រចំណាយ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0472FA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FCCE8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'Export'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8BB9E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ExportSelected: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"Export Selected"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166C65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F</w:t>
      </w:r>
    </w:p>
    <w:p w14:paraId="3ED44DD3" w14:textId="64D96BC4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FormIncentive: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សំណើ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បើកផ្តល់ប្រាក់ឧបត្ថម្ភ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1BA7D6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FullCalendar: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'Full Calendar'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69CBE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FormsAndTable: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'Forms &amp; Table'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7BF737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FormElements: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Elements'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BE932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FormLayouts: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Layouts'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820D62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FormWizard: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Wizard'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C36CF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FormValidation: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Validation'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38AD7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FormInputGroup: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'Form Input Group'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64086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ForgotPassword: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មិនចងចាំលេខសម្ងាត់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A3EEA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FileManager: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ឃ្លាំងឯកសារ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083BB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FAQ: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សំណួរគេសួរញឹកញាប់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1E79F4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G</w:t>
      </w:r>
    </w:p>
    <w:p w14:paraId="0DD6C27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Grid: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'Grid'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EFD86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GoogleMap: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'Google Map'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64DBA9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H</w:t>
      </w:r>
    </w:p>
    <w:p w14:paraId="2EFBFE2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I</w:t>
      </w:r>
    </w:p>
    <w:p w14:paraId="14524A6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FE282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IncentiveMgr: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856C02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IncentiveList: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បញ្ជីបើកផ្តល់ប្រាក់ឧបត្ថម្ភ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31742A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ItemDetails: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'Item Details'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E66003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Input: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'Input'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A238405" w14:textId="73B5096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Invoice: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វិក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្ក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យបត្រ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8C6A3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I18n: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'I18n'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8D394E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Import: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'Import'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803278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រៀបចំកម្មវិធីចំណូល-ចំណាយត្រីមាស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0F0FF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IncomeOutcomeResult: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ចុះលទ្ធផលអនុវត្តចំណូល/ចំណាយ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E49F5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inprogress: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កំពុងដំណើរការ"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5C0DAF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Income: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ការគ្រប់គ្រងចំណូល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9C145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J</w:t>
      </w:r>
    </w:p>
    <w:p w14:paraId="68C4F75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K</w:t>
      </w:r>
    </w:p>
    <w:p w14:paraId="6751A53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KnowledgeBase: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មូលដ្ឋានចំណេះដឹង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23B017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</w:t>
      </w:r>
    </w:p>
    <w:p w14:paraId="6CB3588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58961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Loading: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'Loading'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C823F2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ListView: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'List View'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BCA1D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Login: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ចូល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E9A830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LockScreen: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ចាក់សោ​រ​ប្រព័ន្ធ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8A2C63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LetterType: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ប្រភេទលិខិត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79C12A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84CAF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</w:t>
      </w:r>
    </w:p>
    <w:p w14:paraId="066A487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Miscellaneous: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'Miscellaneous'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6A803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EC6151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MenuLevel2p1: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2.1'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244CB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MenuLevel2p2: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2.2'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A063F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MenuLevel3p1: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3.1'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32715B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MenuLevel3p2: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'Menu Level 3.2'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796E7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Maintenance: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'Maintenance'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690412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N</w:t>
      </w:r>
    </w:p>
    <w:p w14:paraId="072177C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NumberInput: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'Number Input'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9FC413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Navbar: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'Navbar'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5E436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Notifications: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'Notifications'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44D21B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O</w:t>
      </w:r>
    </w:p>
    <w:p w14:paraId="0E12864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OfficerList: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រាយនាមមន្ត្រី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7B618B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'Others'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E0581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Other: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ផ្សេងៗ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A12CC5" w14:textId="766C6635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OrderLevel: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រៀប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លេខតាមលំដាប់"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E3F726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P</w:t>
      </w:r>
    </w:p>
    <w:p w14:paraId="7314EEE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ProgramArrangement: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ត្រួតពិនិត្យកម្មវិធី"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1DD5B5" w14:textId="69EF498F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ProgramObjective: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គោលបំណងកម្មវិធី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49C46C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A556D0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ProgramSubProgram: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អនុកម្មវិធី"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44B31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ProgramClusterActivity: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ចង្កោមសកម្មភាព"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970B0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ProgramActivity: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សកម្មភាព"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58F536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Pagination: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'Pagination'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67E746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Popup: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'Popup'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C45385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Progress: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'Progress'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8E302E" w14:textId="1BE5D93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Pages: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័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ត៌មានទូទៅ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7DB036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Profile: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ព័ត៌មានផ្ទាល់ខ្លួន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81DF363" w14:textId="5BCB5D9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សំណើសុំគោលការណ៍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0EF190" w14:textId="23D22354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បញ្ជីសំណើ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855D790" w14:textId="4FA20D34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PolicyRequestForm: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បង្កើតសំណើ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03B7646" w14:textId="611A467B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Print: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បោះពុម្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ព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4350F6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ProgramManagement: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គ្រប់គ្រងកម្មវិធី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29DCB0E" w14:textId="480EC19D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PublicInvestmentPlan: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រៀបចំគម្រោងវិនិយោគសាធារណៈ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(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PIP)'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A837CA2" w14:textId="1F376903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ProjectBudgetPlan: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រៀបចំគម្រោង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ចំណូល-ចំណាយ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ថវិកាប្រចាំឆ្នាំ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(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PB)'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15154C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Position: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មុខតំណែង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82D03F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PaymentMethod: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វិធីបង់ប្រាក់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FE201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Q</w:t>
      </w:r>
    </w:p>
    <w:p w14:paraId="0D226B9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QuillEditor: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'Quill Editor'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85AFF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R</w:t>
      </w:r>
    </w:p>
    <w:p w14:paraId="2FBD2F4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ResetPassword: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កំណត់ពាក្យសម្ងាត់ឡើងវិញ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CA9DB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Radio: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'Radio'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114BC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Register: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ចុះឈ្មោះ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95B48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គ្រប់គ្រងរបាយការណ៏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3BED6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របាយការណ៍បើកប្រាក់ឧបត្ថម្ភ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90F35A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ReportIncentiveIntity: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អង្គភាពទទួលប្រាក់ឧបត្ថម្ភ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78AFC9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ReportIncentiveSummary: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សង្ខេបប្រចាំត្រីមាស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A094FC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ReportIncentiveBySector: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ប្រាក់ឧបត្ថម្ភតាមវិស័យ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2454E3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ReportIncentiveByBank: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ប្រាក់ឧបត្ថម្ភតាមធនាគារ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7D78407" w14:textId="240411D1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ReportIncentiveForMaster: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ប្រាក់ឧបត្ថម្ភជូនរដ្ឋមន្ត្រី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F0E2C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ReportIncentiveMonthly: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ប្រាក់ឧបត្ថម្ភប្រចាំខែ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138A4CB" w14:textId="02C71DB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ReportOfficerByEntity: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របាយការណ៏មន្ត្រីតាម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អង្គភាពថវិកា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16B194" w14:textId="1F6F8AA5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ReportIncome: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របាយការណ៍ចំណូល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2A7263A" w14:textId="4DBA1400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របាយការណ៍ចំណាយ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172400A" w14:textId="2C982150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ReportSummaryIncomeExpense: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របាយការណ៍សង្ខេបចំណូល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-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</w:t>
      </w:r>
      <w:r w:rsidR="00186309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ថវិកា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70F5F4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ReportControl: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របាយការណ៍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3C60D1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គ្រប់គ្រងសិទ្ធិ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F2085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RaiseSupport: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'Raise Support'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336918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Role: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តួនាទី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F79AA0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</w:t>
      </w:r>
    </w:p>
    <w:p w14:paraId="797DB5E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SimpleCalendar: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'Simple Calendar'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6B8181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Shop: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'Shop'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80F49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Statistics: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'Statistics'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134DEB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Sidebar: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'Sidebar'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51B8D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Slider: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'Slider'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E2E366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Select: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'Select'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E9DCC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Switch: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'Switch'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C732D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Search: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ស្វែករក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7F5D0D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StarRatings: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'Star Ratings'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C5ADD6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Support: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'Support'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4EC321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Setup: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រៀបចំទិន្នន័យ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44BC59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Sector: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វិស័យ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9E76B0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T</w:t>
      </w:r>
    </w:p>
    <w:p w14:paraId="0E02929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Todo: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ការងារត្រូវធ្វើ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BF500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ThumbView: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'Thumb View'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6ED35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Tailwind: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'Tailwind'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FAEC1E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Tabs: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'Tabs'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E51296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Tooltip: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'Tooltip'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AAD817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Textarea: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'Textarea'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D4CD5D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Tree: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'Tree'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7B5C0D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ងារ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B33F6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ប្រាក់បង់់ពន្ធ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1937F8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Transactions: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ហិរញ្ញវត្ថុ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90FBBE" w14:textId="5597BE0F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TaxableSalary: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រូបមន្តកាត់ពន្ធប្រាក់ខែ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F1698B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U</w:t>
      </w:r>
    </w:p>
    <w:p w14:paraId="50ED858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UI: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ប្រាក់ឧបត្ថម្ភ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327D51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Upload: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'Upload'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A27DAA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5FB409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UserSettings: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ការកំណត់អ្នកប្រើប្រាស់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2E8814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UserList: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រាយនាមអ្នកប្រើប្រាស់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CB40D4F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</w:t>
      </w:r>
    </w:p>
    <w:p w14:paraId="726F4FF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View: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ពិនិត្យមើលលម្អិត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5C70E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Vuexy: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'Vuexy'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C643F9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Vuesax: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'Vuesax'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CE8260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W</w:t>
      </w:r>
    </w:p>
    <w:p w14:paraId="6107876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WishList: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'Wish List'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8E332D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X</w:t>
      </w:r>
    </w:p>
    <w:p w14:paraId="3F23596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Y</w:t>
      </w:r>
    </w:p>
    <w:p w14:paraId="4A2A57E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Z    </w:t>
      </w:r>
    </w:p>
    <w:p w14:paraId="557C1B2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152B85C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#######################################</w:t>
      </w:r>
    </w:p>
    <w:p w14:paraId="41B7395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Label</w:t>
      </w:r>
    </w:p>
    <w:p w14:paraId="2D1FC4F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label_name_kh: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ឈ្មោះជាភាសាខ្មែរ"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6D3924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label_name: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ឈ្មោះជាភាសាអង់គ្លេស"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D9F1B6F" w14:textId="496DE4A8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label_order_level: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រៀបតាមលំដាប់"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BEC5E46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label_fill_information: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បំពេញព័ត៌មាន"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5E95B1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Copy Right</w:t>
      </w:r>
    </w:p>
    <w:p w14:paraId="6458CCB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Footer_CopyRight: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DB23AE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Status</w:t>
      </w:r>
    </w:p>
    <w:p w14:paraId="798AB97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status_completed: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បានបញ្ចប់"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9FAB6C4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//PIP</w:t>
      </w:r>
    </w:p>
    <w:p w14:paraId="02426CA0" w14:textId="045E4D95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គម្រោងវិនិយោ</w:t>
      </w:r>
      <w:r w:rsidR="00D67226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គ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សាធារណៈ"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94DED6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pip_program_title: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ឈ្មោះកម្មវិធី/ឈ្មោះអនុកម្មវិធី/ឈ្មោះគម្រោង"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9A2406" w14:textId="30D2ECFA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pip_no: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លេខ</w:t>
      </w:r>
      <w:r w:rsidR="00D67226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PIP"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D64D837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pip_project_status: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ស្ថានភាពគម្រោង"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0C78E4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pip_project_type: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ប្រភេទគម្រោង"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2A8DFA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pip_estimate_expense: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ចំណាយប៉ាន់ស្មាន"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399D30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pip_promise: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ហិរញ្ញប្បទានសន្យាផ្តល់"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F42867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pip_adjustment_budget: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តម្រូវការហិរញ្ញប្បទានបំពេញបន្ថែម"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262C8C6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pip_financail_resource: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ប្រភពហិរញ្ញប្បទាន"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612D563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Button</w:t>
      </w:r>
    </w:p>
    <w:p w14:paraId="6B90F08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btn_save: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រក្សាទុក"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2679840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btn_cancel: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លុប"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B488DD1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btn_delete: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លុបចេញពីទិន្នន័យ"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975581A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btn_back_to_list: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ត្រឡប់ទៅបញ្ជីទិន្នន័យ"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65C1BAB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Validation Objective</w:t>
      </w:r>
    </w:p>
    <w:p w14:paraId="5425773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required_order_level: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សូមបំពេញលេខលំដាប់បង្ហាញ!"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C5C6129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សូមបំពេញឈ្មោះជាភាសាអង់គ្លេស!"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F08415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required_name_kh: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សូមបំពេញឈ្មោះជាភាសាខ្មែរ!"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3AC0034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សូមបំពេញចំណងជើងជាភាសាអង់គ្លេស!"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34A454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required_title_kh: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cs/>
          <w:lang w:bidi="km-KH"/>
        </w:rPr>
        <w:t>សូមបំពេញចំណងជើងជាភាសាខ្មែរ!"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350C57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#Error</w:t>
      </w:r>
    </w:p>
    <w:p w14:paraId="4CB4CFE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Error: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'Error'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F99CBE8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404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'404'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5A306A15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B5CEA8"/>
          <w:sz w:val="21"/>
          <w:szCs w:val="21"/>
          <w:lang w:bidi="km-KH"/>
        </w:rPr>
        <w:t>500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'500'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0E628990" w14:textId="13A7A98C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lastRenderedPageBreak/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NotAuthorized: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="00D67226"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="00D67226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ពុំមានសិទ្ធិ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'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5441C4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6A9955"/>
          <w:sz w:val="21"/>
          <w:szCs w:val="21"/>
          <w:lang w:bidi="km-KH"/>
        </w:rPr>
        <w:t>// Message</w:t>
      </w:r>
    </w:p>
    <w:p w14:paraId="50FE7849" w14:textId="41B73145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msg_confirm_delete: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D67226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លុបហើយមិនអាចស្រង់ទិន្នន័យបានវិញទេ។ តើអ្នកច្បាស់ជាចង់លុបទិន្នន័យនេះទេ</w:t>
      </w:r>
      <w:r w:rsidR="00D67226"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?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4D5958EB" w14:textId="1B450B86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msg_success: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9C3C1C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ទិន្នន័យត្រូវបានរក្សាទុកដោយជោគជ័យ។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7B50563" w14:textId="01E8E2E4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msg_error: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9C3C1C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មានបញ្ហាបច្ចេកទេស មិនអាចរក្សាទុកទិន្នន័យបាន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!"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69C94E2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msg_warning: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70088DE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msg_update: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3397F43" w14:textId="6D069A2F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    </w:t>
      </w:r>
      <w:r w:rsidRPr="00F51C53">
        <w:rPr>
          <w:rFonts w:ascii="Khmer MEF1" w:eastAsia="Times New Roman" w:hAnsi="Khmer MEF1" w:cs="Khmer MEF1"/>
          <w:color w:val="9CDCFE"/>
          <w:sz w:val="21"/>
          <w:szCs w:val="21"/>
          <w:lang w:bidi="km-KH"/>
        </w:rPr>
        <w:t>msg_delete: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 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="009C3C1C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ទិន្នន័យត្រូវបានលុបដោយជោគជ័យ</w:t>
      </w:r>
      <w:r w:rsidR="00B72C70">
        <w:rPr>
          <w:rFonts w:ascii="Khmer MEF1" w:eastAsia="Times New Roman" w:hAnsi="Khmer MEF1" w:cs="Khmer MEF1" w:hint="cs"/>
          <w:color w:val="CE9178"/>
          <w:sz w:val="21"/>
          <w:szCs w:val="21"/>
          <w:cs/>
          <w:lang w:bidi="km-KH"/>
        </w:rPr>
        <w:t>។</w:t>
      </w:r>
      <w:r w:rsidRPr="00F51C53">
        <w:rPr>
          <w:rFonts w:ascii="Khmer MEF1" w:eastAsia="Times New Roman" w:hAnsi="Khmer MEF1" w:cs="Khmer MEF1"/>
          <w:color w:val="CE9178"/>
          <w:sz w:val="21"/>
          <w:szCs w:val="21"/>
          <w:lang w:bidi="km-KH"/>
        </w:rPr>
        <w:t>"</w:t>
      </w: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,</w:t>
      </w:r>
    </w:p>
    <w:p w14:paraId="1FD3EFCE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    },</w:t>
      </w:r>
    </w:p>
    <w:p w14:paraId="20A369BC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 xml:space="preserve">    </w:t>
      </w:r>
    </w:p>
    <w:p w14:paraId="381C181B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  <w:r w:rsidRPr="00F51C53"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  <w:t>}</w:t>
      </w:r>
    </w:p>
    <w:p w14:paraId="28D5903D" w14:textId="77777777" w:rsidR="00F51C53" w:rsidRPr="00F51C53" w:rsidRDefault="00F51C53" w:rsidP="00F51C53">
      <w:pPr>
        <w:shd w:val="clear" w:color="auto" w:fill="1E1E1E"/>
        <w:spacing w:after="0" w:line="285" w:lineRule="atLeast"/>
        <w:rPr>
          <w:rFonts w:ascii="Khmer MEF1" w:eastAsia="Times New Roman" w:hAnsi="Khmer MEF1" w:cs="Khmer MEF1"/>
          <w:color w:val="D4D4D4"/>
          <w:sz w:val="21"/>
          <w:szCs w:val="21"/>
          <w:lang w:bidi="km-KH"/>
        </w:rPr>
      </w:pPr>
    </w:p>
    <w:p w14:paraId="30BD74BD" w14:textId="77777777" w:rsidR="00043DA7" w:rsidRPr="00F51C53" w:rsidRDefault="00043DA7">
      <w:pPr>
        <w:rPr>
          <w:rFonts w:ascii="Khmer MEF1" w:hAnsi="Khmer MEF1" w:cs="Khmer MEF1"/>
        </w:rPr>
      </w:pPr>
    </w:p>
    <w:sectPr w:rsidR="00043DA7" w:rsidRPr="00F51C53" w:rsidSect="00883341">
      <w:pgSz w:w="11906" w:h="16838" w:code="9"/>
      <w:pgMar w:top="1138" w:right="1138" w:bottom="1138" w:left="1138" w:header="720" w:footer="720" w:gutter="0"/>
      <w:paperSrc w:first="7"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mer MEF1">
    <w:panose1 w:val="02000506000000020004"/>
    <w:charset w:val="00"/>
    <w:family w:val="auto"/>
    <w:pitch w:val="variable"/>
    <w:sig w:usb0="0000000F" w:usb1="00002000" w:usb2="0001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53"/>
    <w:rsid w:val="00043DA7"/>
    <w:rsid w:val="000E5938"/>
    <w:rsid w:val="00186309"/>
    <w:rsid w:val="00372CCD"/>
    <w:rsid w:val="00632BA9"/>
    <w:rsid w:val="00883341"/>
    <w:rsid w:val="009C3C1C"/>
    <w:rsid w:val="00A01FB2"/>
    <w:rsid w:val="00B72C70"/>
    <w:rsid w:val="00B973FC"/>
    <w:rsid w:val="00CB156F"/>
    <w:rsid w:val="00D16ADE"/>
    <w:rsid w:val="00D531E7"/>
    <w:rsid w:val="00D67226"/>
    <w:rsid w:val="00DE51B1"/>
    <w:rsid w:val="00DE6202"/>
    <w:rsid w:val="00EB4B66"/>
    <w:rsid w:val="00F5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71C88"/>
  <w15:chartTrackingRefBased/>
  <w15:docId w15:val="{BFE9F526-92B3-45EA-A2C7-9837FF93D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1C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18</Pages>
  <Words>2966</Words>
  <Characters>16912</Characters>
  <Application>Microsoft Office Word</Application>
  <DocSecurity>0</DocSecurity>
  <Lines>140</Lines>
  <Paragraphs>39</Paragraphs>
  <ScaleCrop>false</ScaleCrop>
  <Company/>
  <LinksUpToDate>false</LinksUpToDate>
  <CharactersWithSpaces>19839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Sineth-GSC</dc:creator>
  <cp:keywords/>
  <dc:description/>
  <cp:lastModifiedBy>Daro C</cp:lastModifiedBy>
  <cp:revision>16</cp:revision>
  <dcterms:created xsi:type="dcterms:W3CDTF">2022-12-30T03:07:00Z</dcterms:created>
  <dcterms:modified xsi:type="dcterms:W3CDTF">2022-12-30T03:27:00Z</dcterms:modified>
</cp:coreProperties>
</file>